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FCCB945" w:rsidP="73454DE5" w:rsidRDefault="3FCCB945" w14:paraId="7401D562" w14:textId="019EC55A">
      <w:pPr>
        <w:pStyle w:val="Normal"/>
      </w:pPr>
      <w:r w:rsidR="3FCCB945">
        <w:rPr/>
        <w:t>Q for a successful stuidy to ta</w:t>
      </w:r>
      <w:r w:rsidR="5CECADB2">
        <w:rPr/>
        <w:t xml:space="preserve">ke </w:t>
      </w:r>
      <w:r w:rsidR="5CECADB2">
        <w:rPr/>
        <w:t>place ,</w:t>
      </w:r>
      <w:r w:rsidR="5CECADB2">
        <w:rPr/>
        <w:t xml:space="preserve"> you need to prepare </w:t>
      </w:r>
      <w:r w:rsidR="5849AD7C">
        <w:rPr/>
        <w:t xml:space="preserve">carefully. </w:t>
      </w:r>
    </w:p>
    <w:p w:rsidR="2FCC2AE7" w:rsidP="73454DE5" w:rsidRDefault="2FCC2AE7" w14:paraId="78C9099F" w14:textId="7DBF2E6E">
      <w:pPr>
        <w:pStyle w:val="Normal"/>
      </w:pPr>
      <w:r w:rsidR="2FCC2AE7">
        <w:rPr/>
        <w:t xml:space="preserve">A </w:t>
      </w:r>
      <w:r w:rsidR="2D907AAD">
        <w:rPr/>
        <w:t xml:space="preserve"> if</w:t>
      </w:r>
      <w:r w:rsidR="2D907AAD">
        <w:rPr/>
        <w:t xml:space="preserve"> you</w:t>
      </w:r>
      <w:r w:rsidR="639E6D5B">
        <w:rPr/>
        <w:t xml:space="preserve"> want to pass u </w:t>
      </w:r>
      <w:r w:rsidR="639E6D5B">
        <w:rPr/>
        <w:t>need  to</w:t>
      </w:r>
      <w:r w:rsidR="639E6D5B">
        <w:rPr/>
        <w:t xml:space="preserve"> </w:t>
      </w:r>
      <w:r w:rsidR="496CF001">
        <w:rPr/>
        <w:t xml:space="preserve">be </w:t>
      </w:r>
      <w:r w:rsidR="17A17620">
        <w:rPr/>
        <w:t xml:space="preserve">successful </w:t>
      </w:r>
      <w:r w:rsidR="04D87F68">
        <w:rPr/>
        <w:t xml:space="preserve"> </w:t>
      </w:r>
      <w:r w:rsidR="7D069A56">
        <w:rPr/>
        <w:t>and</w:t>
      </w:r>
      <w:r w:rsidR="7D069A56">
        <w:rPr/>
        <w:t xml:space="preserve"> carefully need to study everyday</w:t>
      </w:r>
      <w:r w:rsidR="0CC0E747">
        <w:rPr/>
        <w:t xml:space="preserve"> </w:t>
      </w:r>
      <w:r w:rsidR="0CC0E747">
        <w:rPr/>
        <w:t xml:space="preserve"> </w:t>
      </w:r>
      <w:r w:rsidR="700BA01A">
        <w:rPr/>
        <w:t xml:space="preserve">            </w:t>
      </w:r>
      <w:r w:rsidR="486BA9C4">
        <w:rPr/>
        <w:t xml:space="preserve">          </w:t>
      </w:r>
      <w:r w:rsidR="700BA01A">
        <w:rPr/>
        <w:t xml:space="preserve">                                                          </w:t>
      </w:r>
      <w:r w:rsidR="0CC0E747">
        <w:rPr/>
        <w:t xml:space="preserve">                                                                     </w:t>
      </w:r>
      <w:r w:rsidR="1E675402">
        <w:rPr/>
        <w:t xml:space="preserve">  </w:t>
      </w:r>
      <w:r w:rsidR="0CC0E747">
        <w:rPr/>
        <w:t xml:space="preserve"> 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fde37af55d94eb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454DE5" w:rsidTr="73454DE5" w14:paraId="36F5D192">
      <w:trPr>
        <w:trHeight w:val="300"/>
      </w:trPr>
      <w:tc>
        <w:tcPr>
          <w:tcW w:w="3120" w:type="dxa"/>
          <w:tcMar/>
        </w:tcPr>
        <w:p w:rsidR="73454DE5" w:rsidP="73454DE5" w:rsidRDefault="73454DE5" w14:paraId="12F1EDC4" w14:textId="1BFFE08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454DE5" w:rsidP="73454DE5" w:rsidRDefault="73454DE5" w14:paraId="4BCD5E78" w14:textId="3A72203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454DE5" w:rsidP="73454DE5" w:rsidRDefault="73454DE5" w14:paraId="52B8CF9D" w14:textId="3A309F76">
          <w:pPr>
            <w:pStyle w:val="Header"/>
            <w:bidi w:val="0"/>
            <w:ind w:right="-115"/>
            <w:jc w:val="right"/>
          </w:pPr>
        </w:p>
      </w:tc>
    </w:tr>
  </w:tbl>
  <w:p w:rsidR="73454DE5" w:rsidP="73454DE5" w:rsidRDefault="73454DE5" w14:paraId="702BD568" w14:textId="027353D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160AFE"/>
    <w:rsid w:val="0313E058"/>
    <w:rsid w:val="04D87F68"/>
    <w:rsid w:val="0CC0E747"/>
    <w:rsid w:val="0F7339F8"/>
    <w:rsid w:val="110830D3"/>
    <w:rsid w:val="13A170B9"/>
    <w:rsid w:val="17A17620"/>
    <w:rsid w:val="19670ADD"/>
    <w:rsid w:val="1C017791"/>
    <w:rsid w:val="1D20312C"/>
    <w:rsid w:val="1D74FFE8"/>
    <w:rsid w:val="1E0E394C"/>
    <w:rsid w:val="1E675402"/>
    <w:rsid w:val="21C6BBD4"/>
    <w:rsid w:val="25160AFE"/>
    <w:rsid w:val="2D907AAD"/>
    <w:rsid w:val="2FCC2AE7"/>
    <w:rsid w:val="31179993"/>
    <w:rsid w:val="3354E261"/>
    <w:rsid w:val="33FDA0E5"/>
    <w:rsid w:val="35688861"/>
    <w:rsid w:val="360ABD04"/>
    <w:rsid w:val="363D327B"/>
    <w:rsid w:val="38E2A274"/>
    <w:rsid w:val="3B85205A"/>
    <w:rsid w:val="3C752825"/>
    <w:rsid w:val="3D0AC1DB"/>
    <w:rsid w:val="3F8FB00C"/>
    <w:rsid w:val="3FCCB945"/>
    <w:rsid w:val="486BA9C4"/>
    <w:rsid w:val="496CF001"/>
    <w:rsid w:val="49AA48C6"/>
    <w:rsid w:val="4AF3CC55"/>
    <w:rsid w:val="4BE048BA"/>
    <w:rsid w:val="54DBBC4C"/>
    <w:rsid w:val="56FCE6D9"/>
    <w:rsid w:val="5849AD7C"/>
    <w:rsid w:val="5B6F2D2C"/>
    <w:rsid w:val="5CECADB2"/>
    <w:rsid w:val="622989B1"/>
    <w:rsid w:val="6383E00F"/>
    <w:rsid w:val="639E6D5B"/>
    <w:rsid w:val="65642729"/>
    <w:rsid w:val="67213A2E"/>
    <w:rsid w:val="6A0ECEAA"/>
    <w:rsid w:val="700BA01A"/>
    <w:rsid w:val="7282EE56"/>
    <w:rsid w:val="73454DE5"/>
    <w:rsid w:val="754D0574"/>
    <w:rsid w:val="75F26B2D"/>
    <w:rsid w:val="7696F9CA"/>
    <w:rsid w:val="7D069A56"/>
    <w:rsid w:val="7EBB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60AFE"/>
  <w15:chartTrackingRefBased/>
  <w15:docId w15:val="{A6A86ADF-F486-479B-85B7-FC4A51D8C6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3454DE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3454DE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7fde37af55d94e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2026-02-18T10:33:27.1006161Z</dcterms:created>
  <dcterms:modified xsi:type="dcterms:W3CDTF">2026-02-18T11:09:24.5630425Z</dcterms:modified>
  <dc:creator>Sharif Miah (2527031)</dc:creator>
  <lastModifiedBy>Sharif Miah (2527031)</lastModifiedBy>
</coreProperties>
</file>