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226DD7B4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766230">
              <w:rPr>
                <w:rFonts w:ascii="Tahoma" w:hAnsi="Tahoma" w:cs="Tahoma"/>
                <w:sz w:val="22"/>
                <w:szCs w:val="22"/>
              </w:rPr>
              <w:t>Adrian</w:t>
            </w:r>
            <w:proofErr w:type="spellEnd"/>
            <w:proofErr w:type="gramEnd"/>
            <w:r w:rsidR="0076623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66230">
              <w:rPr>
                <w:rFonts w:ascii="Tahoma" w:hAnsi="Tahoma" w:cs="Tahoma"/>
                <w:sz w:val="22"/>
                <w:szCs w:val="22"/>
              </w:rPr>
              <w:t>Cozea</w:t>
            </w:r>
            <w:proofErr w:type="spellEnd"/>
          </w:p>
          <w:p w14:paraId="07B59589" w14:textId="55FAF153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766230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66230">
              <w:rPr>
                <w:rFonts w:ascii="Tahoma" w:hAnsi="Tahoma" w:cs="Tahoma"/>
                <w:sz w:val="22"/>
                <w:szCs w:val="22"/>
              </w:rPr>
              <w:t>1815470</w:t>
            </w:r>
          </w:p>
          <w:p w14:paraId="1734C185" w14:textId="1708D3EC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766230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3CC6B9B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766230">
              <w:rPr>
                <w:rFonts w:ascii="Tahoma" w:hAnsi="Tahoma" w:cs="Tahoma"/>
                <w:sz w:val="22"/>
                <w:szCs w:val="22"/>
              </w:rPr>
              <w:t>Dr</w:t>
            </w:r>
            <w:proofErr w:type="spellEnd"/>
            <w:proofErr w:type="gramEnd"/>
            <w:r w:rsidR="0076623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66230">
              <w:rPr>
                <w:rFonts w:ascii="Tahoma" w:hAnsi="Tahoma" w:cs="Tahoma"/>
                <w:sz w:val="22"/>
                <w:szCs w:val="22"/>
              </w:rPr>
              <w:t>Olu</w:t>
            </w:r>
            <w:proofErr w:type="spellEnd"/>
            <w:r w:rsidR="0076623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766230">
              <w:rPr>
                <w:rFonts w:ascii="Tahoma" w:hAnsi="Tahoma" w:cs="Tahoma"/>
                <w:sz w:val="22"/>
                <w:szCs w:val="22"/>
              </w:rPr>
              <w:t>Adegbite</w:t>
            </w:r>
            <w:proofErr w:type="spellEnd"/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62A628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66230">
              <w:rPr>
                <w:rFonts w:ascii="Tahoma" w:hAnsi="Tahoma" w:cs="Tahoma"/>
                <w:sz w:val="22"/>
                <w:szCs w:val="22"/>
              </w:rPr>
              <w:t>Mr</w:t>
            </w:r>
            <w:proofErr w:type="spellEnd"/>
            <w:proofErr w:type="gramEnd"/>
            <w:r w:rsidR="00766230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5313AA31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766230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489D7017" w:rsidR="00594BD8" w:rsidRPr="008105D0" w:rsidRDefault="0076623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7/02/2020</w:t>
            </w: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4C6E1838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 xml:space="preserve">, </w:t>
            </w:r>
            <w:proofErr w:type="gramStart"/>
            <w:r w:rsidR="00B80581">
              <w:rPr>
                <w:rFonts w:ascii="Tahoma" w:hAnsi="Tahoma" w:cs="Tahoma"/>
                <w:b/>
                <w:bCs/>
              </w:rPr>
              <w:t>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>:</w:t>
            </w:r>
            <w:proofErr w:type="gramEnd"/>
            <w:r w:rsidR="00594BD8"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36A4047F" w14:textId="606D2EEF" w:rsidR="00843051" w:rsidRDefault="0084305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_They have the most performant</w:t>
            </w:r>
            <w:r w:rsidR="00FF5D09">
              <w:rPr>
                <w:rFonts w:ascii="Arial" w:hAnsi="Arial" w:cs="Arial"/>
                <w:b/>
                <w:bCs/>
              </w:rPr>
              <w:t xml:space="preserve"> system Opera</w:t>
            </w:r>
          </w:p>
          <w:p w14:paraId="57AE6E00" w14:textId="22B71491" w:rsidR="00FF5D09" w:rsidRDefault="00FF5D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-All </w:t>
            </w:r>
            <w:r w:rsidR="000C5DE6">
              <w:rPr>
                <w:rFonts w:ascii="Arial" w:hAnsi="Arial" w:cs="Arial"/>
                <w:b/>
                <w:bCs/>
              </w:rPr>
              <w:t>Travelodge Plus they have a fully licensed Bar Coffee</w:t>
            </w:r>
          </w:p>
          <w:p w14:paraId="649CBA51" w14:textId="4909C817" w:rsidR="000C5DE6" w:rsidRDefault="000C5D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Experience,open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mind</w:t>
            </w:r>
          </w:p>
          <w:p w14:paraId="174E04AE" w14:textId="34385EDC" w:rsidR="000C5DE6" w:rsidRDefault="000C5D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-Travelodge have just in one hotel super rooms</w:t>
            </w:r>
          </w:p>
          <w:p w14:paraId="719BE82C" w14:textId="7DC0B335" w:rsidR="00E8415B" w:rsidRPr="00843051" w:rsidRDefault="00E8415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Diploma</w:t>
            </w: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47E816E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75E2D918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 xml:space="preserve">(please fill in as </w:t>
            </w:r>
            <w:proofErr w:type="gramStart"/>
            <w:r w:rsidR="00757B33">
              <w:rPr>
                <w:rFonts w:ascii="Tahoma" w:hAnsi="Tahoma" w:cs="Tahoma"/>
                <w:b/>
                <w:bCs/>
              </w:rPr>
              <w:t>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  <w:proofErr w:type="gramEnd"/>
          </w:p>
          <w:p w14:paraId="1AAF677B" w14:textId="77777777" w:rsidR="00A210BB" w:rsidRDefault="00A210BB">
            <w:pPr>
              <w:rPr>
                <w:rFonts w:ascii="Tahoma" w:hAnsi="Tahoma" w:cs="Tahoma"/>
                <w:b/>
                <w:bCs/>
              </w:rPr>
            </w:pPr>
          </w:p>
          <w:p w14:paraId="6750CA62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Be a good leadership</w:t>
            </w:r>
          </w:p>
          <w:p w14:paraId="019501DC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Have a good team</w:t>
            </w:r>
          </w:p>
          <w:p w14:paraId="2E012BCE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Be able to make quick decision</w:t>
            </w:r>
          </w:p>
          <w:p w14:paraId="44C0F553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Good communication and </w:t>
            </w:r>
            <w:proofErr w:type="spellStart"/>
            <w:r>
              <w:rPr>
                <w:rFonts w:ascii="Tahoma" w:hAnsi="Tahoma" w:cs="Tahoma"/>
                <w:b/>
                <w:bCs/>
              </w:rPr>
              <w:t>improvments</w:t>
            </w:r>
            <w:proofErr w:type="spellEnd"/>
          </w:p>
          <w:p w14:paraId="71B2727B" w14:textId="77777777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Higher education </w:t>
            </w:r>
          </w:p>
          <w:p w14:paraId="4E1F4FF6" w14:textId="0B015CD4" w:rsidR="000C5DE6" w:rsidRDefault="000C5DE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employees expect to be able to give </w:t>
            </w:r>
            <w:r w:rsidR="00E8415B">
              <w:rPr>
                <w:rFonts w:ascii="Tahoma" w:hAnsi="Tahoma" w:cs="Tahoma"/>
                <w:b/>
                <w:bCs/>
              </w:rPr>
              <w:t>information and to be informed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7CFAD972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3E74E9F1" w14:textId="77777777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188C4DEE" w14:textId="72456FA7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don’t have a </w:t>
            </w:r>
            <w:proofErr w:type="gramStart"/>
            <w:r>
              <w:rPr>
                <w:rFonts w:ascii="Tahoma" w:hAnsi="Tahoma" w:cs="Tahoma"/>
                <w:bCs/>
              </w:rPr>
              <w:t>large varieties</w:t>
            </w:r>
            <w:proofErr w:type="gramEnd"/>
            <w:r>
              <w:rPr>
                <w:rFonts w:ascii="Tahoma" w:hAnsi="Tahoma" w:cs="Tahoma"/>
                <w:bCs/>
              </w:rPr>
              <w:t xml:space="preserve"> off food, just pizza24h.</w:t>
            </w:r>
          </w:p>
          <w:p w14:paraId="3BA06954" w14:textId="6CD942A4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don’t have </w:t>
            </w:r>
            <w:proofErr w:type="spellStart"/>
            <w:proofErr w:type="gramStart"/>
            <w:r>
              <w:rPr>
                <w:rFonts w:ascii="Tahoma" w:hAnsi="Tahoma" w:cs="Tahoma"/>
                <w:bCs/>
              </w:rPr>
              <w:t>a</w:t>
            </w:r>
            <w:proofErr w:type="spellEnd"/>
            <w:proofErr w:type="gramEnd"/>
            <w:r>
              <w:rPr>
                <w:rFonts w:ascii="Tahoma" w:hAnsi="Tahoma" w:cs="Tahoma"/>
                <w:bCs/>
              </w:rPr>
              <w:t xml:space="preserve"> experience bartender.</w:t>
            </w:r>
          </w:p>
          <w:p w14:paraId="75F40737" w14:textId="65DE79D9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They have </w:t>
            </w:r>
            <w:proofErr w:type="gramStart"/>
            <w:r>
              <w:rPr>
                <w:rFonts w:ascii="Tahoma" w:hAnsi="Tahoma" w:cs="Tahoma"/>
                <w:bCs/>
              </w:rPr>
              <w:t>upgrade</w:t>
            </w:r>
            <w:proofErr w:type="gramEnd"/>
            <w:r>
              <w:rPr>
                <w:rFonts w:ascii="Tahoma" w:hAnsi="Tahoma" w:cs="Tahoma"/>
                <w:bCs/>
              </w:rPr>
              <w:t xml:space="preserve"> the rooms with luxury beds.</w:t>
            </w:r>
          </w:p>
          <w:p w14:paraId="61D7933B" w14:textId="6F1D5475" w:rsidR="00E8415B" w:rsidRDefault="00E8415B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Bar open 24h whit few drinks and coffee but no </w:t>
            </w:r>
            <w:proofErr w:type="spellStart"/>
            <w:r>
              <w:rPr>
                <w:rFonts w:ascii="Tahoma" w:hAnsi="Tahoma" w:cs="Tahoma"/>
                <w:bCs/>
              </w:rPr>
              <w:t>olsow</w:t>
            </w:r>
            <w:proofErr w:type="spellEnd"/>
            <w:r>
              <w:rPr>
                <w:rFonts w:ascii="Tahoma" w:hAnsi="Tahoma" w:cs="Tahoma"/>
                <w:bCs/>
              </w:rPr>
              <w:t xml:space="preserve"> </w:t>
            </w:r>
            <w:proofErr w:type="gramStart"/>
            <w:r>
              <w:rPr>
                <w:rFonts w:ascii="Tahoma" w:hAnsi="Tahoma" w:cs="Tahoma"/>
                <w:bCs/>
              </w:rPr>
              <w:t>cocktails .</w:t>
            </w:r>
            <w:proofErr w:type="gramEnd"/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6B78B543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0CECB8C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0ED36992" w14:textId="3962B04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proofErr w:type="gramStart"/>
            <w:r>
              <w:rPr>
                <w:rFonts w:ascii="Tahoma" w:hAnsi="Tahoma" w:cs="Tahoma"/>
                <w:b/>
                <w:bCs/>
              </w:rPr>
              <w:t>Communication .</w:t>
            </w:r>
            <w:proofErr w:type="gramEnd"/>
          </w:p>
          <w:p w14:paraId="1A120D62" w14:textId="14087E35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Open mind.</w:t>
            </w:r>
          </w:p>
          <w:p w14:paraId="24DE6317" w14:textId="26D124D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Experience </w:t>
            </w:r>
            <w:proofErr w:type="gramStart"/>
            <w:r>
              <w:rPr>
                <w:rFonts w:ascii="Tahoma" w:hAnsi="Tahoma" w:cs="Tahoma"/>
                <w:b/>
                <w:bCs/>
              </w:rPr>
              <w:t>bartenders .</w:t>
            </w:r>
            <w:proofErr w:type="gramEnd"/>
          </w:p>
          <w:p w14:paraId="407FBBA7" w14:textId="6863653E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Rooms for family with kids.</w:t>
            </w:r>
          </w:p>
          <w:p w14:paraId="43BB6B02" w14:textId="6F133734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proofErr w:type="spellStart"/>
            <w:r>
              <w:rPr>
                <w:rFonts w:ascii="Tahoma" w:hAnsi="Tahoma" w:cs="Tahoma"/>
                <w:b/>
                <w:bCs/>
              </w:rPr>
              <w:t>Teamworker</w:t>
            </w:r>
            <w:proofErr w:type="spellEnd"/>
            <w:r>
              <w:rPr>
                <w:rFonts w:ascii="Tahoma" w:hAnsi="Tahoma" w:cs="Tahoma"/>
                <w:b/>
                <w:bCs/>
              </w:rPr>
              <w:t>.</w:t>
            </w:r>
          </w:p>
          <w:p w14:paraId="4F39B861" w14:textId="62F778B5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More </w:t>
            </w:r>
            <w:proofErr w:type="spellStart"/>
            <w:r>
              <w:rPr>
                <w:rFonts w:ascii="Tahoma" w:hAnsi="Tahoma" w:cs="Tahoma"/>
                <w:b/>
                <w:bCs/>
              </w:rPr>
              <w:t>house keepers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personal.</w:t>
            </w:r>
          </w:p>
          <w:p w14:paraId="3E4EAE12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45B8543B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4B843AE4" w14:textId="77777777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</w:p>
          <w:p w14:paraId="580B5FD0" w14:textId="388E6549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Bigger kitchen and to server lunch.</w:t>
            </w:r>
          </w:p>
          <w:p w14:paraId="49D06D46" w14:textId="1F57652A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Bring more experience personal for kitchen and bar.</w:t>
            </w:r>
          </w:p>
          <w:p w14:paraId="76D0B5F3" w14:textId="0D0D3A7E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To be open the kitchen 24h and to have more food on the </w:t>
            </w:r>
            <w:proofErr w:type="spellStart"/>
            <w:r>
              <w:rPr>
                <w:rFonts w:ascii="Tahoma" w:hAnsi="Tahoma" w:cs="Tahoma"/>
                <w:b/>
                <w:bCs/>
              </w:rPr>
              <w:t>meniu</w:t>
            </w:r>
            <w:proofErr w:type="spellEnd"/>
            <w:r>
              <w:rPr>
                <w:rFonts w:ascii="Tahoma" w:hAnsi="Tahoma" w:cs="Tahoma"/>
                <w:b/>
                <w:bCs/>
              </w:rPr>
              <w:t>.</w:t>
            </w:r>
          </w:p>
          <w:p w14:paraId="4F89B63C" w14:textId="10648EEB" w:rsidR="00E8415B" w:rsidRDefault="00E8415B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 have place for kids to pay.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132E95CE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5D14A00B" w:rsidR="00B80581" w:rsidRPr="00A210BB" w:rsidRDefault="00A210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most important is to have experience and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diploma,to</w:t>
            </w:r>
            <w:proofErr w:type="spellEnd"/>
            <w:r>
              <w:rPr>
                <w:rFonts w:ascii="Arial" w:hAnsi="Arial" w:cs="Arial"/>
              </w:rPr>
              <w:t xml:space="preserve"> be a goo </w:t>
            </w:r>
            <w:proofErr w:type="spellStart"/>
            <w:r>
              <w:rPr>
                <w:rFonts w:ascii="Arial" w:hAnsi="Arial" w:cs="Arial"/>
              </w:rPr>
              <w:t>teamworker</w:t>
            </w:r>
            <w:proofErr w:type="spellEnd"/>
            <w:r>
              <w:rPr>
                <w:rFonts w:ascii="Arial" w:hAnsi="Arial" w:cs="Arial"/>
              </w:rPr>
              <w:t xml:space="preserve"> and the most important to have a good team .</w:t>
            </w:r>
            <w:bookmarkStart w:id="3" w:name="_GoBack"/>
            <w:bookmarkEnd w:id="3"/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36D87A3" w14:textId="502CF52D" w:rsidR="00594BD8" w:rsidRPr="00E8415B" w:rsidRDefault="00A210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Adrian </w:t>
            </w:r>
            <w:proofErr w:type="spellStart"/>
            <w:r>
              <w:rPr>
                <w:rFonts w:ascii="Arial" w:hAnsi="Arial" w:cs="Arial"/>
              </w:rPr>
              <w:t>Cozea</w:t>
            </w:r>
            <w:proofErr w:type="spellEnd"/>
            <w:r w:rsidR="00E8415B">
              <w:rPr>
                <w:rFonts w:ascii="Arial" w:hAnsi="Arial" w:cs="Arial"/>
              </w:rPr>
              <w:t xml:space="preserve"> 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0C5F8B3" w:rsidR="00594BD8" w:rsidRDefault="00A210B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7/02/2020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F97EF" w14:textId="77777777" w:rsidR="00231E68" w:rsidRDefault="00231E68">
      <w:r>
        <w:separator/>
      </w:r>
    </w:p>
  </w:endnote>
  <w:endnote w:type="continuationSeparator" w:id="0">
    <w:p w14:paraId="5BFCE548" w14:textId="77777777" w:rsidR="00231E68" w:rsidRDefault="0023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C92DC" w14:textId="77777777" w:rsidR="00231E68" w:rsidRDefault="00231E68">
      <w:r>
        <w:separator/>
      </w:r>
    </w:p>
  </w:footnote>
  <w:footnote w:type="continuationSeparator" w:id="0">
    <w:p w14:paraId="3504B36F" w14:textId="77777777" w:rsidR="00231E68" w:rsidRDefault="00231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46CA"/>
    <w:rsid w:val="00076F40"/>
    <w:rsid w:val="00085CFD"/>
    <w:rsid w:val="000A0C53"/>
    <w:rsid w:val="000B2F4F"/>
    <w:rsid w:val="000C03E8"/>
    <w:rsid w:val="000C5DE6"/>
    <w:rsid w:val="000E7593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31E68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1937"/>
    <w:rsid w:val="00522B05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66230"/>
    <w:rsid w:val="007D18CA"/>
    <w:rsid w:val="007F055A"/>
    <w:rsid w:val="007F418B"/>
    <w:rsid w:val="008105D0"/>
    <w:rsid w:val="00814801"/>
    <w:rsid w:val="00823DE1"/>
    <w:rsid w:val="008316A8"/>
    <w:rsid w:val="00843051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10BB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DF2070"/>
    <w:rsid w:val="00E026C8"/>
    <w:rsid w:val="00E12215"/>
    <w:rsid w:val="00E26639"/>
    <w:rsid w:val="00E30C3C"/>
    <w:rsid w:val="00E42568"/>
    <w:rsid w:val="00E60376"/>
    <w:rsid w:val="00E631B5"/>
    <w:rsid w:val="00E65F56"/>
    <w:rsid w:val="00E8415B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77D25"/>
    <w:rsid w:val="00F936F0"/>
    <w:rsid w:val="00F9555E"/>
    <w:rsid w:val="00FB2CA9"/>
    <w:rsid w:val="00FC349C"/>
    <w:rsid w:val="00FC7773"/>
    <w:rsid w:val="00FD2809"/>
    <w:rsid w:val="00FD319A"/>
    <w:rsid w:val="00FE2B7D"/>
    <w:rsid w:val="00FE2C83"/>
    <w:rsid w:val="00FF2DCB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2020-02-07T17:43:00Z</dcterms:created>
  <dcterms:modified xsi:type="dcterms:W3CDTF">2020-02-07T17:43:00Z</dcterms:modified>
</cp:coreProperties>
</file>