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1560"/>
        <w:gridCol w:w="1495"/>
        <w:gridCol w:w="2043"/>
        <w:gridCol w:w="1985"/>
        <w:gridCol w:w="2126"/>
        <w:gridCol w:w="2552"/>
        <w:gridCol w:w="2187"/>
      </w:tblGrid>
      <w:tr w:rsidR="002D0EBA" w14:paraId="7DDA4AF4" w14:textId="77777777" w:rsidTr="00530363">
        <w:tc>
          <w:tcPr>
            <w:tcW w:w="1560" w:type="dxa"/>
          </w:tcPr>
          <w:p w14:paraId="4EEDFFB4" w14:textId="0929BCEC" w:rsidR="002D0EBA" w:rsidRPr="002D0EBA" w:rsidRDefault="002D0EBA">
            <w:pPr>
              <w:rPr>
                <w:b/>
                <w:bCs/>
              </w:rPr>
            </w:pPr>
            <w:r w:rsidRPr="002D0EBA">
              <w:rPr>
                <w:b/>
                <w:bCs/>
              </w:rPr>
              <w:t>Authors</w:t>
            </w:r>
          </w:p>
        </w:tc>
        <w:tc>
          <w:tcPr>
            <w:tcW w:w="1495" w:type="dxa"/>
          </w:tcPr>
          <w:p w14:paraId="1B77799B" w14:textId="2427B463" w:rsidR="002D0EBA" w:rsidRPr="002D0EBA" w:rsidRDefault="002D0EBA">
            <w:pPr>
              <w:rPr>
                <w:b/>
                <w:bCs/>
              </w:rPr>
            </w:pPr>
            <w:r w:rsidRPr="002D0EBA">
              <w:rPr>
                <w:b/>
                <w:bCs/>
              </w:rPr>
              <w:t>Title of Article</w:t>
            </w:r>
          </w:p>
        </w:tc>
        <w:tc>
          <w:tcPr>
            <w:tcW w:w="2043" w:type="dxa"/>
          </w:tcPr>
          <w:p w14:paraId="633D28A8" w14:textId="77777777" w:rsidR="002D0EBA" w:rsidRDefault="002D0EBA">
            <w:pPr>
              <w:rPr>
                <w:b/>
                <w:bCs/>
              </w:rPr>
            </w:pPr>
            <w:r w:rsidRPr="002D0EBA">
              <w:rPr>
                <w:b/>
                <w:bCs/>
              </w:rPr>
              <w:t>CURRENCY</w:t>
            </w:r>
          </w:p>
          <w:p w14:paraId="5180E149" w14:textId="0CAF102B" w:rsidR="002D0EBA" w:rsidRPr="002D0EBA" w:rsidRDefault="002D0EBA">
            <w:pPr>
              <w:rPr>
                <w:b/>
                <w:bCs/>
              </w:rPr>
            </w:pPr>
            <w:r>
              <w:rPr>
                <w:b/>
                <w:bCs/>
              </w:rPr>
              <w:t>The timeliness of the information</w:t>
            </w:r>
          </w:p>
        </w:tc>
        <w:tc>
          <w:tcPr>
            <w:tcW w:w="1985" w:type="dxa"/>
          </w:tcPr>
          <w:p w14:paraId="6C8D1457" w14:textId="77777777" w:rsidR="002D0EBA" w:rsidRDefault="002D0EBA">
            <w:pPr>
              <w:rPr>
                <w:b/>
                <w:bCs/>
              </w:rPr>
            </w:pPr>
            <w:r w:rsidRPr="002D0EBA">
              <w:rPr>
                <w:b/>
                <w:bCs/>
              </w:rPr>
              <w:t>RELEVANCE</w:t>
            </w:r>
          </w:p>
          <w:p w14:paraId="584F8D47" w14:textId="5084F74F" w:rsidR="002D0EBA" w:rsidRPr="002D0EBA" w:rsidRDefault="002D0EBA">
            <w:pPr>
              <w:rPr>
                <w:b/>
                <w:bCs/>
              </w:rPr>
            </w:pPr>
            <w:r>
              <w:rPr>
                <w:b/>
                <w:bCs/>
              </w:rPr>
              <w:t>The importance of the information for your needs</w:t>
            </w:r>
          </w:p>
        </w:tc>
        <w:tc>
          <w:tcPr>
            <w:tcW w:w="2126" w:type="dxa"/>
          </w:tcPr>
          <w:p w14:paraId="49423B92" w14:textId="77777777" w:rsidR="002D0EBA" w:rsidRDefault="002D0EBA">
            <w:pPr>
              <w:rPr>
                <w:b/>
                <w:bCs/>
              </w:rPr>
            </w:pPr>
            <w:r w:rsidRPr="002D0EBA">
              <w:rPr>
                <w:b/>
                <w:bCs/>
              </w:rPr>
              <w:t>AUTHORITY</w:t>
            </w:r>
          </w:p>
          <w:p w14:paraId="7EEBBBE0" w14:textId="6D71EB14" w:rsidR="002D0EBA" w:rsidRPr="002D0EBA" w:rsidRDefault="002D0EBA">
            <w:pPr>
              <w:rPr>
                <w:b/>
                <w:bCs/>
              </w:rPr>
            </w:pPr>
            <w:r>
              <w:rPr>
                <w:b/>
                <w:bCs/>
              </w:rPr>
              <w:t>The source of the information</w:t>
            </w:r>
          </w:p>
        </w:tc>
        <w:tc>
          <w:tcPr>
            <w:tcW w:w="2552" w:type="dxa"/>
          </w:tcPr>
          <w:p w14:paraId="2B492F7B" w14:textId="77777777" w:rsidR="002D0EBA" w:rsidRDefault="002D0EBA">
            <w:pPr>
              <w:rPr>
                <w:b/>
                <w:bCs/>
              </w:rPr>
            </w:pPr>
            <w:r w:rsidRPr="002D0EBA">
              <w:rPr>
                <w:b/>
                <w:bCs/>
              </w:rPr>
              <w:t>ACCURACY</w:t>
            </w:r>
          </w:p>
          <w:p w14:paraId="34936D79" w14:textId="22C1E3CB" w:rsidR="002D0EBA" w:rsidRPr="002D0EBA" w:rsidRDefault="002D0EBA">
            <w:pPr>
              <w:rPr>
                <w:b/>
                <w:bCs/>
              </w:rPr>
            </w:pPr>
            <w:r>
              <w:rPr>
                <w:b/>
                <w:bCs/>
              </w:rPr>
              <w:t>The reliability, truthfulness and correctness of the content</w:t>
            </w:r>
          </w:p>
        </w:tc>
        <w:tc>
          <w:tcPr>
            <w:tcW w:w="2187" w:type="dxa"/>
          </w:tcPr>
          <w:p w14:paraId="30E32410" w14:textId="77777777" w:rsidR="002D0EBA" w:rsidRDefault="002D0EBA">
            <w:pPr>
              <w:rPr>
                <w:b/>
                <w:bCs/>
              </w:rPr>
            </w:pPr>
            <w:r w:rsidRPr="002D0EBA">
              <w:rPr>
                <w:b/>
                <w:bCs/>
              </w:rPr>
              <w:t>PURPOSE</w:t>
            </w:r>
          </w:p>
          <w:p w14:paraId="16DB806B" w14:textId="0116A726" w:rsidR="002D0EBA" w:rsidRPr="002D0EBA" w:rsidRDefault="002D0EBA">
            <w:pPr>
              <w:rPr>
                <w:b/>
                <w:bCs/>
              </w:rPr>
            </w:pPr>
            <w:r>
              <w:rPr>
                <w:b/>
                <w:bCs/>
              </w:rPr>
              <w:t>The reason the information exists</w:t>
            </w:r>
          </w:p>
        </w:tc>
      </w:tr>
      <w:tr w:rsidR="002D0EBA" w14:paraId="03017B01" w14:textId="77777777" w:rsidTr="00530363">
        <w:tc>
          <w:tcPr>
            <w:tcW w:w="1560" w:type="dxa"/>
          </w:tcPr>
          <w:p w14:paraId="3A7A7AC9" w14:textId="77777777" w:rsidR="002D0EBA" w:rsidRDefault="002D0EBA"/>
        </w:tc>
        <w:tc>
          <w:tcPr>
            <w:tcW w:w="1495" w:type="dxa"/>
          </w:tcPr>
          <w:p w14:paraId="07C54C83" w14:textId="77777777" w:rsidR="002D0EBA" w:rsidRDefault="002D0EBA"/>
        </w:tc>
        <w:tc>
          <w:tcPr>
            <w:tcW w:w="2043" w:type="dxa"/>
          </w:tcPr>
          <w:p w14:paraId="3714E8C0" w14:textId="35408E18" w:rsidR="002D0EBA" w:rsidRDefault="00BF1AF9">
            <w:r>
              <w:t xml:space="preserve">When was the information published or posted? Revised or </w:t>
            </w:r>
            <w:proofErr w:type="gramStart"/>
            <w:r>
              <w:t>Updated</w:t>
            </w:r>
            <w:proofErr w:type="gramEnd"/>
            <w:r>
              <w:t>? Does your topic require current information?</w:t>
            </w:r>
          </w:p>
        </w:tc>
        <w:tc>
          <w:tcPr>
            <w:tcW w:w="1985" w:type="dxa"/>
          </w:tcPr>
          <w:p w14:paraId="3831D934" w14:textId="11EBDBA9" w:rsidR="002D0EBA" w:rsidRDefault="00BF1AF9">
            <w:r>
              <w:t>Does the information relate to your topic or answer your question? Who is the intended audience? Appropriate level?</w:t>
            </w:r>
          </w:p>
        </w:tc>
        <w:tc>
          <w:tcPr>
            <w:tcW w:w="2126" w:type="dxa"/>
          </w:tcPr>
          <w:p w14:paraId="6B66765B" w14:textId="07067F0E" w:rsidR="002D0EBA" w:rsidRDefault="00BF1AF9">
            <w:r>
              <w:t>Who is the author/publisher/source/sponsor? What are the authors credentials or organisational affiliations? Is the author qualified to write on the topic?</w:t>
            </w:r>
          </w:p>
        </w:tc>
        <w:tc>
          <w:tcPr>
            <w:tcW w:w="2552" w:type="dxa"/>
          </w:tcPr>
          <w:p w14:paraId="54D7726D" w14:textId="60DD3AA1" w:rsidR="002D0EBA" w:rsidRDefault="00BF1AF9">
            <w:r>
              <w:t xml:space="preserve">Where does the information come </w:t>
            </w:r>
            <w:proofErr w:type="gramStart"/>
            <w:r>
              <w:t>from?/</w:t>
            </w:r>
            <w:proofErr w:type="gramEnd"/>
            <w:r>
              <w:t xml:space="preserve"> supported by evidence? Has the information been reviewed or referred? Does the language or tone seem unbiased and free of emotion?</w:t>
            </w:r>
          </w:p>
        </w:tc>
        <w:tc>
          <w:tcPr>
            <w:tcW w:w="2187" w:type="dxa"/>
          </w:tcPr>
          <w:p w14:paraId="684D92B1" w14:textId="44D14AB1" w:rsidR="002D0EBA" w:rsidRDefault="00BF1AF9">
            <w:r>
              <w:t>What is the purpose of the information? Is it to inform, teach, sell, entertain or persuade? Does the point of view appear objective and impartial? Are there political, religious, institutional or personal biases?</w:t>
            </w:r>
          </w:p>
        </w:tc>
      </w:tr>
      <w:tr w:rsidR="002D0EBA" w14:paraId="4AAF5CC3" w14:textId="77777777" w:rsidTr="00530363">
        <w:tc>
          <w:tcPr>
            <w:tcW w:w="1560" w:type="dxa"/>
          </w:tcPr>
          <w:p w14:paraId="4FFF4D02" w14:textId="49477C3C" w:rsidR="002D0EBA" w:rsidRDefault="00530363">
            <w:r>
              <w:t>1.</w:t>
            </w:r>
          </w:p>
          <w:p w14:paraId="2357F2A4" w14:textId="77777777" w:rsidR="00530363" w:rsidRDefault="00530363"/>
          <w:p w14:paraId="3CA9AE72" w14:textId="77777777" w:rsidR="00530363" w:rsidRDefault="00530363"/>
          <w:p w14:paraId="2095BD56" w14:textId="77777777" w:rsidR="00530363" w:rsidRDefault="00530363"/>
          <w:p w14:paraId="686CFE00" w14:textId="77777777" w:rsidR="00530363" w:rsidRDefault="00530363"/>
          <w:p w14:paraId="510FCB48" w14:textId="77777777" w:rsidR="00530363" w:rsidRDefault="00530363"/>
          <w:p w14:paraId="3934F751" w14:textId="77777777" w:rsidR="00530363" w:rsidRDefault="00530363"/>
          <w:p w14:paraId="275235FA" w14:textId="77777777" w:rsidR="00530363" w:rsidRDefault="00530363"/>
          <w:p w14:paraId="0D3F517F" w14:textId="77777777" w:rsidR="00530363" w:rsidRDefault="00530363"/>
          <w:p w14:paraId="5CB444A5" w14:textId="77777777" w:rsidR="00530363" w:rsidRDefault="00530363"/>
          <w:p w14:paraId="75D803D0" w14:textId="77777777" w:rsidR="00530363" w:rsidRDefault="00530363"/>
          <w:p w14:paraId="6AD87BA6" w14:textId="77777777" w:rsidR="00530363" w:rsidRDefault="00530363"/>
        </w:tc>
        <w:tc>
          <w:tcPr>
            <w:tcW w:w="1495" w:type="dxa"/>
          </w:tcPr>
          <w:p w14:paraId="0E0C888B" w14:textId="77777777" w:rsidR="002D0EBA" w:rsidRDefault="002D0EBA"/>
        </w:tc>
        <w:tc>
          <w:tcPr>
            <w:tcW w:w="2043" w:type="dxa"/>
          </w:tcPr>
          <w:p w14:paraId="11DF0302" w14:textId="77777777" w:rsidR="002D0EBA" w:rsidRDefault="002D0EBA"/>
        </w:tc>
        <w:tc>
          <w:tcPr>
            <w:tcW w:w="1985" w:type="dxa"/>
          </w:tcPr>
          <w:p w14:paraId="33831448" w14:textId="77777777" w:rsidR="002D0EBA" w:rsidRDefault="002D0EBA"/>
        </w:tc>
        <w:tc>
          <w:tcPr>
            <w:tcW w:w="2126" w:type="dxa"/>
          </w:tcPr>
          <w:p w14:paraId="46ADDC9B" w14:textId="77777777" w:rsidR="002D0EBA" w:rsidRDefault="002D0EBA"/>
        </w:tc>
        <w:tc>
          <w:tcPr>
            <w:tcW w:w="2552" w:type="dxa"/>
          </w:tcPr>
          <w:p w14:paraId="16F506F8" w14:textId="77777777" w:rsidR="002D0EBA" w:rsidRDefault="002D0EBA"/>
        </w:tc>
        <w:tc>
          <w:tcPr>
            <w:tcW w:w="2187" w:type="dxa"/>
          </w:tcPr>
          <w:p w14:paraId="511917B5" w14:textId="77777777" w:rsidR="002D0EBA" w:rsidRDefault="002D0EBA"/>
        </w:tc>
      </w:tr>
      <w:tr w:rsidR="002D0EBA" w14:paraId="0CB5E75B" w14:textId="77777777" w:rsidTr="00530363">
        <w:tc>
          <w:tcPr>
            <w:tcW w:w="1560" w:type="dxa"/>
          </w:tcPr>
          <w:p w14:paraId="4077FAA1" w14:textId="0E5FDFC2" w:rsidR="002D0EBA" w:rsidRDefault="00530363">
            <w:r>
              <w:lastRenderedPageBreak/>
              <w:t>2.</w:t>
            </w:r>
          </w:p>
          <w:p w14:paraId="2C106833" w14:textId="77777777" w:rsidR="00530363" w:rsidRDefault="00530363"/>
          <w:p w14:paraId="05FDBB1F" w14:textId="77777777" w:rsidR="00530363" w:rsidRDefault="00530363"/>
          <w:p w14:paraId="45FF22F4" w14:textId="77777777" w:rsidR="00530363" w:rsidRDefault="00530363"/>
          <w:p w14:paraId="03FAB4AD" w14:textId="77777777" w:rsidR="00530363" w:rsidRDefault="00530363"/>
          <w:p w14:paraId="34B6EBAE" w14:textId="77777777" w:rsidR="00530363" w:rsidRDefault="00530363"/>
          <w:p w14:paraId="045036F5" w14:textId="77777777" w:rsidR="00530363" w:rsidRDefault="00530363"/>
          <w:p w14:paraId="377EBEA8" w14:textId="77777777" w:rsidR="00530363" w:rsidRDefault="00530363"/>
          <w:p w14:paraId="44866ECB" w14:textId="77777777" w:rsidR="00530363" w:rsidRDefault="00530363"/>
        </w:tc>
        <w:tc>
          <w:tcPr>
            <w:tcW w:w="1495" w:type="dxa"/>
          </w:tcPr>
          <w:p w14:paraId="7455464C" w14:textId="77777777" w:rsidR="002D0EBA" w:rsidRDefault="002D0EBA"/>
        </w:tc>
        <w:tc>
          <w:tcPr>
            <w:tcW w:w="2043" w:type="dxa"/>
          </w:tcPr>
          <w:p w14:paraId="0676C8AD" w14:textId="77777777" w:rsidR="002D0EBA" w:rsidRDefault="002D0EBA"/>
        </w:tc>
        <w:tc>
          <w:tcPr>
            <w:tcW w:w="1985" w:type="dxa"/>
          </w:tcPr>
          <w:p w14:paraId="15FD3A17" w14:textId="77777777" w:rsidR="002D0EBA" w:rsidRDefault="002D0EBA"/>
        </w:tc>
        <w:tc>
          <w:tcPr>
            <w:tcW w:w="2126" w:type="dxa"/>
          </w:tcPr>
          <w:p w14:paraId="2EAA4266" w14:textId="77777777" w:rsidR="002D0EBA" w:rsidRDefault="002D0EBA"/>
        </w:tc>
        <w:tc>
          <w:tcPr>
            <w:tcW w:w="2552" w:type="dxa"/>
          </w:tcPr>
          <w:p w14:paraId="54C205D1" w14:textId="77777777" w:rsidR="002D0EBA" w:rsidRDefault="002D0EBA"/>
        </w:tc>
        <w:tc>
          <w:tcPr>
            <w:tcW w:w="2187" w:type="dxa"/>
          </w:tcPr>
          <w:p w14:paraId="3265F6B2" w14:textId="77777777" w:rsidR="002D0EBA" w:rsidRDefault="002D0EBA"/>
        </w:tc>
      </w:tr>
      <w:tr w:rsidR="002D0EBA" w14:paraId="20211C9C" w14:textId="77777777" w:rsidTr="00530363">
        <w:tc>
          <w:tcPr>
            <w:tcW w:w="1560" w:type="dxa"/>
          </w:tcPr>
          <w:p w14:paraId="0346FD37" w14:textId="2228606A" w:rsidR="002D0EBA" w:rsidRDefault="00530363">
            <w:r>
              <w:t>3.</w:t>
            </w:r>
          </w:p>
          <w:p w14:paraId="74544A0F" w14:textId="77777777" w:rsidR="00530363" w:rsidRDefault="00530363"/>
          <w:p w14:paraId="4A92BCDC" w14:textId="77777777" w:rsidR="00530363" w:rsidRDefault="00530363"/>
          <w:p w14:paraId="7065F606" w14:textId="77777777" w:rsidR="00530363" w:rsidRDefault="00530363"/>
          <w:p w14:paraId="0D185676" w14:textId="77777777" w:rsidR="00530363" w:rsidRDefault="00530363"/>
          <w:p w14:paraId="5F63577F" w14:textId="77777777" w:rsidR="00530363" w:rsidRDefault="00530363"/>
          <w:p w14:paraId="573C0AEC" w14:textId="77777777" w:rsidR="00530363" w:rsidRDefault="00530363"/>
          <w:p w14:paraId="6B9036F3" w14:textId="77777777" w:rsidR="00530363" w:rsidRDefault="00530363"/>
          <w:p w14:paraId="05C7E0F4" w14:textId="77777777" w:rsidR="00530363" w:rsidRDefault="00530363"/>
          <w:p w14:paraId="3979359F" w14:textId="77777777" w:rsidR="00530363" w:rsidRDefault="00530363"/>
        </w:tc>
        <w:tc>
          <w:tcPr>
            <w:tcW w:w="1495" w:type="dxa"/>
          </w:tcPr>
          <w:p w14:paraId="7A0AEB00" w14:textId="77777777" w:rsidR="002D0EBA" w:rsidRDefault="002D0EBA"/>
        </w:tc>
        <w:tc>
          <w:tcPr>
            <w:tcW w:w="2043" w:type="dxa"/>
          </w:tcPr>
          <w:p w14:paraId="0FE661D4" w14:textId="77777777" w:rsidR="002D0EBA" w:rsidRDefault="002D0EBA"/>
        </w:tc>
        <w:tc>
          <w:tcPr>
            <w:tcW w:w="1985" w:type="dxa"/>
          </w:tcPr>
          <w:p w14:paraId="1443BB30" w14:textId="77777777" w:rsidR="002D0EBA" w:rsidRDefault="002D0EBA"/>
        </w:tc>
        <w:tc>
          <w:tcPr>
            <w:tcW w:w="2126" w:type="dxa"/>
          </w:tcPr>
          <w:p w14:paraId="0570EA9F" w14:textId="77777777" w:rsidR="002D0EBA" w:rsidRDefault="002D0EBA"/>
        </w:tc>
        <w:tc>
          <w:tcPr>
            <w:tcW w:w="2552" w:type="dxa"/>
          </w:tcPr>
          <w:p w14:paraId="57E5827E" w14:textId="77777777" w:rsidR="002D0EBA" w:rsidRDefault="002D0EBA"/>
        </w:tc>
        <w:tc>
          <w:tcPr>
            <w:tcW w:w="2187" w:type="dxa"/>
          </w:tcPr>
          <w:p w14:paraId="1ACC0679" w14:textId="77777777" w:rsidR="002D0EBA" w:rsidRDefault="002D0EBA"/>
        </w:tc>
      </w:tr>
      <w:tr w:rsidR="002D0EBA" w14:paraId="1A38314E" w14:textId="77777777" w:rsidTr="00530363">
        <w:tc>
          <w:tcPr>
            <w:tcW w:w="1560" w:type="dxa"/>
          </w:tcPr>
          <w:p w14:paraId="04611B77" w14:textId="7938F395" w:rsidR="002D0EBA" w:rsidRDefault="00530363">
            <w:r>
              <w:t>4.</w:t>
            </w:r>
          </w:p>
          <w:p w14:paraId="3A2ECCF1" w14:textId="77777777" w:rsidR="00530363" w:rsidRDefault="00530363"/>
          <w:p w14:paraId="439F6C4C" w14:textId="77777777" w:rsidR="00530363" w:rsidRDefault="00530363"/>
          <w:p w14:paraId="6A32AA56" w14:textId="77777777" w:rsidR="00530363" w:rsidRDefault="00530363"/>
          <w:p w14:paraId="67DD567A" w14:textId="77777777" w:rsidR="00530363" w:rsidRDefault="00530363"/>
          <w:p w14:paraId="350AE72D" w14:textId="77777777" w:rsidR="00530363" w:rsidRDefault="00530363"/>
          <w:p w14:paraId="660A6C87" w14:textId="77777777" w:rsidR="00530363" w:rsidRDefault="00530363"/>
          <w:p w14:paraId="472C10B3" w14:textId="77777777" w:rsidR="00530363" w:rsidRDefault="00530363"/>
          <w:p w14:paraId="34E169D2" w14:textId="77777777" w:rsidR="00530363" w:rsidRDefault="00530363"/>
          <w:p w14:paraId="5619FBAD" w14:textId="77777777" w:rsidR="00530363" w:rsidRDefault="00530363"/>
          <w:p w14:paraId="31535F8B" w14:textId="77777777" w:rsidR="00530363" w:rsidRDefault="00530363"/>
        </w:tc>
        <w:tc>
          <w:tcPr>
            <w:tcW w:w="1495" w:type="dxa"/>
          </w:tcPr>
          <w:p w14:paraId="66852D49" w14:textId="77777777" w:rsidR="002D0EBA" w:rsidRDefault="002D0EBA"/>
        </w:tc>
        <w:tc>
          <w:tcPr>
            <w:tcW w:w="2043" w:type="dxa"/>
          </w:tcPr>
          <w:p w14:paraId="1E2748E6" w14:textId="77777777" w:rsidR="002D0EBA" w:rsidRDefault="002D0EBA"/>
        </w:tc>
        <w:tc>
          <w:tcPr>
            <w:tcW w:w="1985" w:type="dxa"/>
          </w:tcPr>
          <w:p w14:paraId="6424714D" w14:textId="77777777" w:rsidR="002D0EBA" w:rsidRDefault="002D0EBA"/>
        </w:tc>
        <w:tc>
          <w:tcPr>
            <w:tcW w:w="2126" w:type="dxa"/>
          </w:tcPr>
          <w:p w14:paraId="651B7754" w14:textId="77777777" w:rsidR="002D0EBA" w:rsidRDefault="002D0EBA"/>
        </w:tc>
        <w:tc>
          <w:tcPr>
            <w:tcW w:w="2552" w:type="dxa"/>
          </w:tcPr>
          <w:p w14:paraId="69BDC1FB" w14:textId="77777777" w:rsidR="002D0EBA" w:rsidRDefault="002D0EBA"/>
        </w:tc>
        <w:tc>
          <w:tcPr>
            <w:tcW w:w="2187" w:type="dxa"/>
          </w:tcPr>
          <w:p w14:paraId="2FC7ACAD" w14:textId="77777777" w:rsidR="002D0EBA" w:rsidRDefault="002D0EBA"/>
        </w:tc>
      </w:tr>
    </w:tbl>
    <w:p w14:paraId="464181D1" w14:textId="77777777" w:rsidR="00F53F0C" w:rsidRDefault="00F53F0C"/>
    <w:sectPr w:rsidR="00F53F0C" w:rsidSect="002D0EBA">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BA"/>
    <w:rsid w:val="002D0EBA"/>
    <w:rsid w:val="003C2A8A"/>
    <w:rsid w:val="00530363"/>
    <w:rsid w:val="00802AA5"/>
    <w:rsid w:val="00BF1AF9"/>
    <w:rsid w:val="00E83F89"/>
    <w:rsid w:val="00ED57EC"/>
    <w:rsid w:val="00F53F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7776A"/>
  <w15:chartTrackingRefBased/>
  <w15:docId w15:val="{79C89FCF-CF70-4697-9CC7-57604CD2F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EBA"/>
    <w:rPr>
      <w:rFonts w:eastAsiaTheme="majorEastAsia" w:cstheme="majorBidi"/>
      <w:color w:val="272727" w:themeColor="text1" w:themeTint="D8"/>
    </w:rPr>
  </w:style>
  <w:style w:type="paragraph" w:styleId="Title">
    <w:name w:val="Title"/>
    <w:basedOn w:val="Normal"/>
    <w:next w:val="Normal"/>
    <w:link w:val="TitleChar"/>
    <w:uiPriority w:val="10"/>
    <w:qFormat/>
    <w:rsid w:val="002D0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EBA"/>
    <w:pPr>
      <w:spacing w:before="160"/>
      <w:jc w:val="center"/>
    </w:pPr>
    <w:rPr>
      <w:i/>
      <w:iCs/>
      <w:color w:val="404040" w:themeColor="text1" w:themeTint="BF"/>
    </w:rPr>
  </w:style>
  <w:style w:type="character" w:customStyle="1" w:styleId="QuoteChar">
    <w:name w:val="Quote Char"/>
    <w:basedOn w:val="DefaultParagraphFont"/>
    <w:link w:val="Quote"/>
    <w:uiPriority w:val="29"/>
    <w:rsid w:val="002D0EBA"/>
    <w:rPr>
      <w:i/>
      <w:iCs/>
      <w:color w:val="404040" w:themeColor="text1" w:themeTint="BF"/>
    </w:rPr>
  </w:style>
  <w:style w:type="paragraph" w:styleId="ListParagraph">
    <w:name w:val="List Paragraph"/>
    <w:basedOn w:val="Normal"/>
    <w:uiPriority w:val="34"/>
    <w:qFormat/>
    <w:rsid w:val="002D0EBA"/>
    <w:pPr>
      <w:ind w:left="720"/>
      <w:contextualSpacing/>
    </w:pPr>
  </w:style>
  <w:style w:type="character" w:styleId="IntenseEmphasis">
    <w:name w:val="Intense Emphasis"/>
    <w:basedOn w:val="DefaultParagraphFont"/>
    <w:uiPriority w:val="21"/>
    <w:qFormat/>
    <w:rsid w:val="002D0EBA"/>
    <w:rPr>
      <w:i/>
      <w:iCs/>
      <w:color w:val="0F4761" w:themeColor="accent1" w:themeShade="BF"/>
    </w:rPr>
  </w:style>
  <w:style w:type="paragraph" w:styleId="IntenseQuote">
    <w:name w:val="Intense Quote"/>
    <w:basedOn w:val="Normal"/>
    <w:next w:val="Normal"/>
    <w:link w:val="IntenseQuoteChar"/>
    <w:uiPriority w:val="30"/>
    <w:qFormat/>
    <w:rsid w:val="002D0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EBA"/>
    <w:rPr>
      <w:i/>
      <w:iCs/>
      <w:color w:val="0F4761" w:themeColor="accent1" w:themeShade="BF"/>
    </w:rPr>
  </w:style>
  <w:style w:type="character" w:styleId="IntenseReference">
    <w:name w:val="Intense Reference"/>
    <w:basedOn w:val="DefaultParagraphFont"/>
    <w:uiPriority w:val="32"/>
    <w:qFormat/>
    <w:rsid w:val="002D0EBA"/>
    <w:rPr>
      <w:b/>
      <w:bCs/>
      <w:smallCaps/>
      <w:color w:val="0F4761" w:themeColor="accent1" w:themeShade="BF"/>
      <w:spacing w:val="5"/>
    </w:rPr>
  </w:style>
  <w:style w:type="table" w:styleId="TableGrid">
    <w:name w:val="Table Grid"/>
    <w:basedOn w:val="TableNormal"/>
    <w:uiPriority w:val="39"/>
    <w:rsid w:val="002D0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3</Pages>
  <Words>168</Words>
  <Characters>961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cp:lastPrinted>2026-10-16T09:47:00Z</cp:lastPrinted>
  <dcterms:created xsi:type="dcterms:W3CDTF">2026-10-16T09:21:00Z</dcterms:created>
  <dcterms:modified xsi:type="dcterms:W3CDTF">2026-10-16T16:37:00Z</dcterms:modified>
</cp:coreProperties>
</file>