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21775AB5" w:rsidP="58CD36C1" w:rsidRDefault="21775AB5" w14:paraId="70371A68" w14:textId="1D2E7E36">
      <w:pPr>
        <w:jc w:val="center"/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</w:pPr>
    </w:p>
    <w:p w:rsidR="21775AB5" w:rsidP="58CD36C1" w:rsidRDefault="21775AB5" w14:paraId="2BD26FDF" w14:textId="76AEC93F">
      <w:pPr>
        <w:jc w:val="left"/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</w:pPr>
      <w:r w:rsidR="2BB9DF49">
        <w:drawing>
          <wp:inline wp14:editId="4029640B" wp14:anchorId="3F493464">
            <wp:extent cx="5724525" cy="3924300"/>
            <wp:effectExtent l="0" t="0" r="0" b="0"/>
            <wp:docPr id="6055835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6edeb752d04f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2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775AB5" w:rsidP="58CD36C1" w:rsidRDefault="21775AB5" w14:paraId="36EC58DD" w14:textId="2DDAAC53">
      <w:pPr>
        <w:jc w:val="left"/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</w:pPr>
    </w:p>
    <w:p w:rsidR="21775AB5" w:rsidP="58CD36C1" w:rsidRDefault="21775AB5" w14:paraId="695B8AB8" w14:textId="70BD482C">
      <w:pPr>
        <w:jc w:val="left"/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</w:pPr>
      <w:r w:rsidRPr="58CD36C1" w:rsidR="2BB9DF49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  <w:t>Student name..........................</w:t>
      </w:r>
      <w:r w:rsidRPr="58CD36C1" w:rsidR="5CE18794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  <w:t xml:space="preserve"> </w:t>
      </w:r>
      <w:r w:rsidRPr="58CD36C1" w:rsidR="391E5EA0">
        <w:rPr>
          <w:rFonts w:ascii="Arial Nova" w:hAnsi="Arial Nova" w:eastAsia="Arial Nova" w:cs="Arial Nova"/>
          <w:b w:val="0"/>
          <w:bCs w:val="0"/>
          <w:i w:val="1"/>
          <w:iCs w:val="1"/>
          <w:sz w:val="28"/>
          <w:szCs w:val="28"/>
        </w:rPr>
        <w:t>S</w:t>
      </w:r>
      <w:r w:rsidRPr="58CD36C1" w:rsidR="391E5EA0">
        <w:rPr>
          <w:rFonts w:ascii="Arial Nova" w:hAnsi="Arial Nova" w:eastAsia="Arial Nova" w:cs="Arial Nova"/>
          <w:b w:val="0"/>
          <w:bCs w:val="0"/>
          <w:i w:val="1"/>
          <w:iCs w:val="1"/>
          <w:sz w:val="28"/>
          <w:szCs w:val="28"/>
        </w:rPr>
        <w:t>arah-Louise Johns</w:t>
      </w:r>
    </w:p>
    <w:p w:rsidR="21775AB5" w:rsidP="58CD36C1" w:rsidRDefault="21775AB5" w14:paraId="76FE2D45" w14:textId="6B557645">
      <w:pPr>
        <w:jc w:val="left"/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</w:pPr>
      <w:r w:rsidRPr="58CD36C1" w:rsidR="2BB9DF49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  <w:t>Student number.....................</w:t>
      </w:r>
      <w:r w:rsidRPr="58CD36C1" w:rsidR="2BB9DF49">
        <w:rPr>
          <w:rFonts w:ascii="Arial Nova" w:hAnsi="Arial Nova" w:eastAsia="Arial Nova" w:cs="Arial Nova"/>
          <w:b w:val="0"/>
          <w:bCs w:val="0"/>
          <w:i w:val="1"/>
          <w:iCs w:val="1"/>
          <w:sz w:val="28"/>
          <w:szCs w:val="28"/>
        </w:rPr>
        <w:t>.</w:t>
      </w:r>
      <w:r w:rsidRPr="58CD36C1" w:rsidR="098CD3A3">
        <w:rPr>
          <w:rFonts w:ascii="Arial Nova" w:hAnsi="Arial Nova" w:eastAsia="Arial Nova" w:cs="Arial Nova"/>
          <w:b w:val="0"/>
          <w:bCs w:val="0"/>
          <w:i w:val="1"/>
          <w:iCs w:val="1"/>
          <w:sz w:val="28"/>
          <w:szCs w:val="28"/>
        </w:rPr>
        <w:t xml:space="preserve"> 2012606</w:t>
      </w:r>
    </w:p>
    <w:p w:rsidR="21775AB5" w:rsidP="58CD36C1" w:rsidRDefault="21775AB5" w14:paraId="3F3C7D04" w14:textId="5691C372">
      <w:pPr>
        <w:jc w:val="left"/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</w:pPr>
      <w:r w:rsidRPr="58CD36C1" w:rsidR="2BB9DF49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  <w:t>Module code............................</w:t>
      </w:r>
      <w:r w:rsidRPr="58CD36C1" w:rsidR="23C9D971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  <w:t xml:space="preserve"> </w:t>
      </w:r>
      <w:r w:rsidRPr="58CD36C1" w:rsidR="23C9D971">
        <w:rPr>
          <w:rFonts w:ascii="Arial Nova" w:hAnsi="Arial Nova" w:eastAsia="Arial Nova" w:cs="Arial Nova"/>
          <w:b w:val="0"/>
          <w:bCs w:val="0"/>
          <w:i w:val="1"/>
          <w:iCs w:val="1"/>
          <w:sz w:val="28"/>
          <w:szCs w:val="28"/>
        </w:rPr>
        <w:t>BMSW 4014</w:t>
      </w:r>
    </w:p>
    <w:p w:rsidR="21775AB5" w:rsidP="58CD36C1" w:rsidRDefault="21775AB5" w14:paraId="3E37503C" w14:textId="1B019C82">
      <w:pPr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8"/>
          <w:szCs w:val="28"/>
        </w:rPr>
      </w:pPr>
      <w:r w:rsidRPr="58CD36C1" w:rsidR="2BB9DF49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  <w:t>Module name...........................</w:t>
      </w:r>
      <w:r w:rsidRPr="58CD36C1" w:rsidR="357C50B7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  <w:t xml:space="preserve"> </w:t>
      </w:r>
      <w:r w:rsidRPr="58CD36C1" w:rsidR="357C50B7">
        <w:rPr>
          <w:rFonts w:ascii="Arial Nova" w:hAnsi="Arial Nova" w:eastAsia="Arial Nova" w:cs="Arial Nova"/>
          <w:b w:val="0"/>
          <w:bCs w:val="0"/>
          <w:i w:val="1"/>
          <w:iCs w:val="1"/>
          <w:sz w:val="28"/>
          <w:szCs w:val="28"/>
        </w:rPr>
        <w:t xml:space="preserve">Problem solving and innovation </w:t>
      </w:r>
    </w:p>
    <w:p w:rsidR="21775AB5" w:rsidP="58CD36C1" w:rsidRDefault="21775AB5" w14:paraId="7A2519C7" w14:textId="2A6991C6">
      <w:pPr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8"/>
          <w:szCs w:val="28"/>
        </w:rPr>
      </w:pPr>
      <w:r w:rsidRPr="58CD36C1" w:rsidR="2BB9DF49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  <w:t>Lecturer name.........................</w:t>
      </w:r>
      <w:r w:rsidRPr="58CD36C1" w:rsidR="0AE26C93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  <w:t xml:space="preserve"> </w:t>
      </w:r>
      <w:r w:rsidRPr="58CD36C1" w:rsidR="0AE26C93">
        <w:rPr>
          <w:rFonts w:ascii="Arial Nova" w:hAnsi="Arial Nova" w:eastAsia="Arial Nova" w:cs="Arial Nova"/>
          <w:b w:val="0"/>
          <w:bCs w:val="0"/>
          <w:i w:val="1"/>
          <w:iCs w:val="1"/>
          <w:sz w:val="28"/>
          <w:szCs w:val="28"/>
        </w:rPr>
        <w:t>Scott James</w:t>
      </w:r>
    </w:p>
    <w:p w:rsidR="21775AB5" w:rsidP="58CD36C1" w:rsidRDefault="21775AB5" w14:paraId="242BF365" w14:textId="72597BEB">
      <w:pPr>
        <w:jc w:val="left"/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</w:pPr>
      <w:r w:rsidRPr="58CD36C1" w:rsidR="2BB9DF49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  <w:t>Word count..............................</w:t>
      </w:r>
      <w:r w:rsidRPr="58CD36C1" w:rsidR="48EE4D49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  <w:t xml:space="preserve"> </w:t>
      </w:r>
    </w:p>
    <w:p w:rsidR="21775AB5" w:rsidP="58CD36C1" w:rsidRDefault="21775AB5" w14:paraId="69B11E5F" w14:textId="3DD2BBEB">
      <w:pPr>
        <w:jc w:val="center"/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</w:pPr>
    </w:p>
    <w:p w:rsidR="21775AB5" w:rsidP="58CD36C1" w:rsidRDefault="21775AB5" w14:paraId="65FC2618" w14:textId="04CEFDAA">
      <w:pPr>
        <w:jc w:val="center"/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</w:pPr>
    </w:p>
    <w:p w:rsidR="21775AB5" w:rsidP="58CD36C1" w:rsidRDefault="21775AB5" w14:paraId="44F39566" w14:textId="212770C3">
      <w:pPr>
        <w:jc w:val="center"/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</w:pPr>
    </w:p>
    <w:p w:rsidR="21775AB5" w:rsidP="58CD36C1" w:rsidRDefault="21775AB5" w14:paraId="00DA0038" w14:textId="7C517999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</w:rPr>
      </w:pPr>
    </w:p>
    <w:p w:rsidR="21775AB5" w:rsidP="58CD36C1" w:rsidRDefault="21775AB5" w14:paraId="408E0BAD" w14:textId="695CE8E8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1"/>
          <w:iCs w:val="1"/>
          <w:sz w:val="32"/>
          <w:szCs w:val="32"/>
        </w:rPr>
      </w:pPr>
      <w:r w:rsidRPr="58CD36C1" w:rsidR="21775AB5">
        <w:rPr>
          <w:rFonts w:ascii="Arial Nova" w:hAnsi="Arial Nova" w:eastAsia="Arial Nova" w:cs="Arial Nova"/>
          <w:b w:val="1"/>
          <w:bCs w:val="1"/>
          <w:i w:val="1"/>
          <w:iCs w:val="1"/>
          <w:sz w:val="32"/>
          <w:szCs w:val="32"/>
        </w:rPr>
        <w:t xml:space="preserve">The </w:t>
      </w:r>
      <w:r w:rsidRPr="58CD36C1" w:rsidR="199D5FD0">
        <w:rPr>
          <w:rFonts w:ascii="Arial Nova" w:hAnsi="Arial Nova" w:eastAsia="Arial Nova" w:cs="Arial Nova"/>
          <w:b w:val="1"/>
          <w:bCs w:val="1"/>
          <w:i w:val="1"/>
          <w:iCs w:val="1"/>
          <w:sz w:val="32"/>
          <w:szCs w:val="32"/>
        </w:rPr>
        <w:t>R</w:t>
      </w:r>
      <w:r w:rsidRPr="58CD36C1" w:rsidR="21775AB5">
        <w:rPr>
          <w:rFonts w:ascii="Arial Nova" w:hAnsi="Arial Nova" w:eastAsia="Arial Nova" w:cs="Arial Nova"/>
          <w:b w:val="1"/>
          <w:bCs w:val="1"/>
          <w:i w:val="1"/>
          <w:iCs w:val="1"/>
          <w:sz w:val="32"/>
          <w:szCs w:val="32"/>
        </w:rPr>
        <w:t xml:space="preserve">ise of </w:t>
      </w:r>
      <w:r w:rsidRPr="58CD36C1" w:rsidR="005B4A27">
        <w:rPr>
          <w:rFonts w:ascii="Arial Nova" w:hAnsi="Arial Nova" w:eastAsia="Arial Nova" w:cs="Arial Nova"/>
          <w:b w:val="1"/>
          <w:bCs w:val="1"/>
          <w:i w:val="1"/>
          <w:iCs w:val="1"/>
          <w:sz w:val="32"/>
          <w:szCs w:val="32"/>
        </w:rPr>
        <w:t>S</w:t>
      </w:r>
      <w:r w:rsidRPr="58CD36C1" w:rsidR="21775AB5">
        <w:rPr>
          <w:rFonts w:ascii="Arial Nova" w:hAnsi="Arial Nova" w:eastAsia="Arial Nova" w:cs="Arial Nova"/>
          <w:b w:val="1"/>
          <w:bCs w:val="1"/>
          <w:i w:val="1"/>
          <w:iCs w:val="1"/>
          <w:sz w:val="32"/>
          <w:szCs w:val="32"/>
        </w:rPr>
        <w:t>hoplifting in the</w:t>
      </w:r>
      <w:r w:rsidRPr="58CD36C1" w:rsidR="0BFD8F8A">
        <w:rPr>
          <w:rFonts w:ascii="Arial Nova" w:hAnsi="Arial Nova" w:eastAsia="Arial Nova" w:cs="Arial Nova"/>
          <w:b w:val="1"/>
          <w:bCs w:val="1"/>
          <w:i w:val="1"/>
          <w:iCs w:val="1"/>
          <w:sz w:val="32"/>
          <w:szCs w:val="32"/>
        </w:rPr>
        <w:t xml:space="preserve"> UK.</w:t>
      </w:r>
    </w:p>
    <w:p w:rsidR="58CD36C1" w:rsidP="58CD36C1" w:rsidRDefault="58CD36C1" w14:paraId="030F08C8" w14:textId="37E100BD">
      <w:pPr>
        <w:rPr>
          <w:i w:val="1"/>
          <w:iCs w:val="1"/>
        </w:rPr>
      </w:pPr>
    </w:p>
    <w:p w:rsidR="0BFD8F8A" w:rsidP="58CD36C1" w:rsidRDefault="0BFD8F8A" w14:paraId="362A502E" w14:textId="475E498D">
      <w:pPr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</w:pPr>
      <w:r w:rsidRPr="58CD36C1" w:rsidR="0BFD8F8A"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  <w:t>Introduction</w:t>
      </w:r>
      <w:r w:rsidRPr="58CD36C1" w:rsidR="7D92787B"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  <w:t>;</w:t>
      </w:r>
    </w:p>
    <w:p w:rsidR="3231059C" w:rsidP="58CD36C1" w:rsidRDefault="3231059C" w14:paraId="384F2CB3" w14:textId="3F9004DF">
      <w:pPr>
        <w:rPr>
          <w:rFonts w:ascii="Arial Nova" w:hAnsi="Arial Nova" w:eastAsia="Arial Nova" w:cs="Arial Nova"/>
          <w:sz w:val="24"/>
          <w:szCs w:val="24"/>
        </w:rPr>
      </w:pPr>
      <w:r w:rsidRPr="58CD36C1" w:rsidR="3231059C">
        <w:rPr>
          <w:rFonts w:ascii="Arial Nova" w:hAnsi="Arial Nova" w:eastAsia="Arial Nova" w:cs="Arial Nova"/>
          <w:sz w:val="24"/>
          <w:szCs w:val="24"/>
        </w:rPr>
        <w:t xml:space="preserve">The rise of shoplifting in the </w:t>
      </w:r>
      <w:r w:rsidRPr="58CD36C1" w:rsidR="3231059C">
        <w:rPr>
          <w:rFonts w:ascii="Arial Nova" w:hAnsi="Arial Nova" w:eastAsia="Arial Nova" w:cs="Arial Nova"/>
          <w:sz w:val="24"/>
          <w:szCs w:val="24"/>
        </w:rPr>
        <w:t>uk</w:t>
      </w:r>
      <w:r w:rsidRPr="58CD36C1" w:rsidR="3231059C">
        <w:rPr>
          <w:rFonts w:ascii="Arial Nova" w:hAnsi="Arial Nova" w:eastAsia="Arial Nova" w:cs="Arial Nova"/>
          <w:sz w:val="24"/>
          <w:szCs w:val="24"/>
        </w:rPr>
        <w:t xml:space="preserve">. Why does it happen? what can it mean? And how does it affect retailers? </w:t>
      </w:r>
      <w:r w:rsidRPr="58CD36C1" w:rsidR="3917E1BD">
        <w:rPr>
          <w:rFonts w:ascii="Arial Nova" w:hAnsi="Arial Nova" w:eastAsia="Arial Nova" w:cs="Arial Nova"/>
          <w:sz w:val="24"/>
          <w:szCs w:val="24"/>
        </w:rPr>
        <w:t xml:space="preserve">Within this report </w:t>
      </w:r>
      <w:r w:rsidRPr="58CD36C1" w:rsidR="1457BC66">
        <w:rPr>
          <w:rFonts w:ascii="Arial Nova" w:hAnsi="Arial Nova" w:eastAsia="Arial Nova" w:cs="Arial Nova"/>
          <w:sz w:val="24"/>
          <w:szCs w:val="24"/>
        </w:rPr>
        <w:t>there</w:t>
      </w:r>
      <w:r w:rsidRPr="58CD36C1" w:rsidR="3917E1B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3917E1BD">
        <w:rPr>
          <w:rFonts w:ascii="Arial Nova" w:hAnsi="Arial Nova" w:eastAsia="Arial Nova" w:cs="Arial Nova"/>
          <w:sz w:val="24"/>
          <w:szCs w:val="24"/>
        </w:rPr>
        <w:t>will be</w:t>
      </w:r>
      <w:r w:rsidRPr="58CD36C1" w:rsidR="6DF084A0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58CD36C1" w:rsidR="3917E1BD">
        <w:rPr>
          <w:rFonts w:ascii="Arial Nova" w:hAnsi="Arial Nova" w:eastAsia="Arial Nova" w:cs="Arial Nova"/>
          <w:sz w:val="24"/>
          <w:szCs w:val="24"/>
        </w:rPr>
        <w:t xml:space="preserve"> gathering</w:t>
      </w:r>
      <w:r w:rsidRPr="58CD36C1" w:rsidR="12E389C5">
        <w:rPr>
          <w:rFonts w:ascii="Arial Nova" w:hAnsi="Arial Nova" w:eastAsia="Arial Nova" w:cs="Arial Nova"/>
          <w:sz w:val="24"/>
          <w:szCs w:val="24"/>
        </w:rPr>
        <w:t xml:space="preserve"> of</w:t>
      </w:r>
      <w:r w:rsidRPr="58CD36C1" w:rsidR="3917E1B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3917E1BD">
        <w:rPr>
          <w:rFonts w:ascii="Arial Nova" w:hAnsi="Arial Nova" w:eastAsia="Arial Nova" w:cs="Arial Nova"/>
          <w:sz w:val="24"/>
          <w:szCs w:val="24"/>
        </w:rPr>
        <w:t xml:space="preserve">information from various </w:t>
      </w:r>
      <w:r w:rsidRPr="58CD36C1" w:rsidR="5A2351C7">
        <w:rPr>
          <w:rFonts w:ascii="Arial Nova" w:hAnsi="Arial Nova" w:eastAsia="Arial Nova" w:cs="Arial Nova"/>
          <w:sz w:val="24"/>
          <w:szCs w:val="24"/>
        </w:rPr>
        <w:t xml:space="preserve">sources to explore the root causes and what factors contribute to the increasing behaviours </w:t>
      </w:r>
      <w:r w:rsidRPr="58CD36C1" w:rsidR="00D87306">
        <w:rPr>
          <w:rFonts w:ascii="Arial Nova" w:hAnsi="Arial Nova" w:eastAsia="Arial Nova" w:cs="Arial Nova"/>
          <w:sz w:val="24"/>
          <w:szCs w:val="24"/>
        </w:rPr>
        <w:t xml:space="preserve">documented throughout England and </w:t>
      </w:r>
      <w:r w:rsidRPr="58CD36C1" w:rsidR="00D87306">
        <w:rPr>
          <w:rFonts w:ascii="Arial Nova" w:hAnsi="Arial Nova" w:eastAsia="Arial Nova" w:cs="Arial Nova"/>
          <w:sz w:val="24"/>
          <w:szCs w:val="24"/>
        </w:rPr>
        <w:t>Wales</w:t>
      </w:r>
      <w:r w:rsidRPr="58CD36C1" w:rsidR="00D87306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0C056962" w:rsidP="58CD36C1" w:rsidRDefault="0C056962" w14:paraId="42961FD3" w14:textId="76B8D0EB">
      <w:pPr>
        <w:rPr>
          <w:rFonts w:ascii="Arial Nova" w:hAnsi="Arial Nova" w:eastAsia="Arial Nova" w:cs="Arial Nova"/>
          <w:sz w:val="24"/>
          <w:szCs w:val="24"/>
        </w:rPr>
      </w:pPr>
    </w:p>
    <w:p w:rsidR="4501BF70" w:rsidP="58CD36C1" w:rsidRDefault="4501BF70" w14:paraId="40A6F352" w14:textId="622A4D47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8CD36C1" w:rsidR="4501BF70">
        <w:rPr>
          <w:rFonts w:ascii="Arial Nova" w:hAnsi="Arial Nova" w:eastAsia="Arial Nova" w:cs="Arial Nova"/>
          <w:b w:val="1"/>
          <w:bCs w:val="1"/>
          <w:sz w:val="24"/>
          <w:szCs w:val="24"/>
        </w:rPr>
        <w:t>Findings;</w:t>
      </w:r>
    </w:p>
    <w:p w:rsidR="366ECDE6" w:rsidP="58CD36C1" w:rsidRDefault="366ECDE6" w14:paraId="0C7BB4C0" w14:textId="1A1C275B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GB"/>
        </w:rPr>
      </w:pPr>
      <w:r w:rsidRPr="58CD36C1" w:rsidR="366ECDE6">
        <w:rPr>
          <w:rFonts w:ascii="Arial Nova" w:hAnsi="Arial Nova" w:eastAsia="Arial Nova" w:cs="Arial Nova"/>
          <w:sz w:val="24"/>
          <w:szCs w:val="24"/>
        </w:rPr>
        <w:t xml:space="preserve">According to </w:t>
      </w:r>
      <w:r w:rsidRPr="58CD36C1" w:rsidR="1577F28D">
        <w:rPr>
          <w:rFonts w:ascii="Arial Nova" w:hAnsi="Arial Nova" w:eastAsia="Arial Nova" w:cs="Arial Nova"/>
          <w:sz w:val="24"/>
          <w:szCs w:val="24"/>
        </w:rPr>
        <w:t xml:space="preserve">Wilson, Connelly </w:t>
      </w:r>
      <w:r w:rsidRPr="58CD36C1" w:rsidR="7FA8800D">
        <w:rPr>
          <w:rFonts w:ascii="Arial Nova" w:hAnsi="Arial Nova" w:eastAsia="Arial Nova" w:cs="Arial Nova"/>
          <w:sz w:val="24"/>
          <w:szCs w:val="24"/>
        </w:rPr>
        <w:t>(</w:t>
      </w:r>
      <w:r w:rsidRPr="58CD36C1" w:rsidR="1577F28D">
        <w:rPr>
          <w:rFonts w:ascii="Arial Nova" w:hAnsi="Arial Nova" w:eastAsia="Arial Nova" w:cs="Arial Nova"/>
          <w:sz w:val="24"/>
          <w:szCs w:val="24"/>
        </w:rPr>
        <w:t>2025)</w:t>
      </w:r>
      <w:r w:rsidRPr="58CD36C1" w:rsidR="366ECDE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2606C7CA">
        <w:rPr>
          <w:rFonts w:ascii="Arial Nova" w:hAnsi="Arial Nova" w:eastAsia="Arial Nova" w:cs="Arial Nova"/>
          <w:sz w:val="24"/>
          <w:szCs w:val="24"/>
        </w:rPr>
        <w:t xml:space="preserve">the increase in retail crime is being described </w:t>
      </w:r>
      <w:r w:rsidRPr="58CD36C1" w:rsidR="147B995C">
        <w:rPr>
          <w:rFonts w:ascii="Arial Nova" w:hAnsi="Arial Nova" w:eastAsia="Arial Nova" w:cs="Arial Nova"/>
          <w:sz w:val="24"/>
          <w:szCs w:val="24"/>
        </w:rPr>
        <w:t>as “</w:t>
      </w:r>
      <w:r w:rsidRPr="58CD36C1" w:rsidR="2606C7CA">
        <w:rPr>
          <w:rFonts w:ascii="Arial Nova" w:hAnsi="Arial Nova" w:eastAsia="Arial Nova" w:cs="Arial Nova"/>
          <w:sz w:val="24"/>
          <w:szCs w:val="24"/>
        </w:rPr>
        <w:t>out of control</w:t>
      </w:r>
      <w:r w:rsidRPr="58CD36C1" w:rsidR="320A265B">
        <w:rPr>
          <w:rFonts w:ascii="Arial Nova" w:hAnsi="Arial Nova" w:eastAsia="Arial Nova" w:cs="Arial Nova"/>
          <w:sz w:val="24"/>
          <w:szCs w:val="24"/>
        </w:rPr>
        <w:t>”.</w:t>
      </w:r>
      <w:r w:rsidRPr="58CD36C1" w:rsidR="6AF753B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797A64C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10A3F6A3">
        <w:rPr>
          <w:rFonts w:ascii="Arial Nova" w:hAnsi="Arial Nova" w:eastAsia="Arial Nova" w:cs="Arial Nova"/>
          <w:sz w:val="24"/>
          <w:szCs w:val="24"/>
        </w:rPr>
        <w:t>Figures released by the British Retail Consortium (</w:t>
      </w:r>
      <w:r w:rsidRPr="58CD36C1" w:rsidR="2E10DB58">
        <w:rPr>
          <w:rFonts w:ascii="Arial Nova" w:hAnsi="Arial Nova" w:eastAsia="Arial Nova" w:cs="Arial Nova"/>
          <w:sz w:val="24"/>
          <w:szCs w:val="24"/>
        </w:rPr>
        <w:t xml:space="preserve">BRC) who represent over 200 retail </w:t>
      </w:r>
      <w:r w:rsidRPr="58CD36C1" w:rsidR="189571F5">
        <w:rPr>
          <w:rFonts w:ascii="Arial Nova" w:hAnsi="Arial Nova" w:eastAsia="Arial Nova" w:cs="Arial Nova"/>
          <w:sz w:val="24"/>
          <w:szCs w:val="24"/>
        </w:rPr>
        <w:t>stores revealed</w:t>
      </w:r>
      <w:r w:rsidRPr="58CD36C1" w:rsidR="2E10DB58">
        <w:rPr>
          <w:rFonts w:ascii="Arial Nova" w:hAnsi="Arial Nova" w:eastAsia="Arial Nova" w:cs="Arial Nova"/>
          <w:sz w:val="24"/>
          <w:szCs w:val="24"/>
        </w:rPr>
        <w:t xml:space="preserve"> a staggering 2 billion a year </w:t>
      </w:r>
      <w:r w:rsidRPr="58CD36C1" w:rsidR="1BE9FA75">
        <w:rPr>
          <w:rFonts w:ascii="Arial Nova" w:hAnsi="Arial Nova" w:eastAsia="Arial Nova" w:cs="Arial Nova"/>
          <w:sz w:val="24"/>
          <w:szCs w:val="24"/>
        </w:rPr>
        <w:t>loss due</w:t>
      </w:r>
      <w:r w:rsidRPr="58CD36C1" w:rsidR="2E10DB5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3FD10816">
        <w:rPr>
          <w:rFonts w:ascii="Arial Nova" w:hAnsi="Arial Nova" w:eastAsia="Arial Nova" w:cs="Arial Nova"/>
          <w:sz w:val="24"/>
          <w:szCs w:val="24"/>
        </w:rPr>
        <w:t>to the</w:t>
      </w:r>
      <w:r w:rsidRPr="58CD36C1" w:rsidR="2E10DB58">
        <w:rPr>
          <w:rFonts w:ascii="Arial Nova" w:hAnsi="Arial Nova" w:eastAsia="Arial Nova" w:cs="Arial Nova"/>
          <w:sz w:val="24"/>
          <w:szCs w:val="24"/>
        </w:rPr>
        <w:t xml:space="preserve"> increase in crimes.</w:t>
      </w:r>
      <w:r w:rsidRPr="58CD36C1" w:rsidR="15EE51C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4C657BD4">
        <w:rPr>
          <w:rFonts w:ascii="Arial Nova" w:hAnsi="Arial Nova" w:eastAsia="Arial Nova" w:cs="Arial Nova"/>
          <w:sz w:val="24"/>
          <w:szCs w:val="24"/>
        </w:rPr>
        <w:t xml:space="preserve">Violence and abuse rose by 50% in the past year and 340% since 2020 according to </w:t>
      </w:r>
      <w:r w:rsidRPr="58CD36C1" w:rsidR="788469B2">
        <w:rPr>
          <w:rFonts w:ascii="Arial Nova" w:hAnsi="Arial Nova" w:eastAsia="Arial Nova" w:cs="Arial Nova"/>
          <w:sz w:val="24"/>
          <w:szCs w:val="24"/>
        </w:rPr>
        <w:t>ironside</w:t>
      </w:r>
      <w:r w:rsidRPr="58CD36C1" w:rsidR="71E8C1C1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58CD36C1" w:rsidR="788469B2">
        <w:rPr>
          <w:rFonts w:ascii="Arial Nova" w:hAnsi="Arial Nova" w:eastAsia="Arial Nova" w:cs="Arial Nova"/>
          <w:sz w:val="24"/>
          <w:szCs w:val="24"/>
        </w:rPr>
        <w:t xml:space="preserve">2025). </w:t>
      </w:r>
      <w:r w:rsidRPr="58CD36C1" w:rsidR="5D7EFFC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140A31BE">
        <w:rPr>
          <w:rFonts w:ascii="Arial Nova" w:hAnsi="Arial Nova" w:eastAsia="Arial Nova" w:cs="Arial Nova"/>
          <w:sz w:val="24"/>
          <w:szCs w:val="24"/>
        </w:rPr>
        <w:t>W</w:t>
      </w:r>
      <w:r w:rsidRPr="58CD36C1" w:rsidR="5D7EFFC6">
        <w:rPr>
          <w:rFonts w:ascii="Arial Nova" w:hAnsi="Arial Nova" w:eastAsia="Arial Nova" w:cs="Arial Nova"/>
          <w:sz w:val="24"/>
          <w:szCs w:val="24"/>
        </w:rPr>
        <w:t>hile these figures are alarmingly eye opening, behind these numbers</w:t>
      </w:r>
      <w:r w:rsidRPr="58CD36C1" w:rsidR="2BE5BE59">
        <w:rPr>
          <w:rFonts w:ascii="Arial Nova" w:hAnsi="Arial Nova" w:eastAsia="Arial Nova" w:cs="Arial Nova"/>
          <w:sz w:val="24"/>
          <w:szCs w:val="24"/>
        </w:rPr>
        <w:t xml:space="preserve">, it is the shop workers who are on the front line. </w:t>
      </w:r>
      <w:r w:rsidRPr="58CD36C1" w:rsidR="5D7EFFC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0BAE46A3">
        <w:rPr>
          <w:rFonts w:ascii="Arial Nova" w:hAnsi="Arial Nova" w:eastAsia="Arial Nova" w:cs="Arial Nova"/>
          <w:sz w:val="24"/>
          <w:szCs w:val="24"/>
        </w:rPr>
        <w:t>M</w:t>
      </w:r>
      <w:r w:rsidRPr="58CD36C1" w:rsidR="14F8B234">
        <w:rPr>
          <w:rFonts w:ascii="Arial Nova" w:hAnsi="Arial Nova" w:eastAsia="Arial Nova" w:cs="Arial Nova"/>
          <w:sz w:val="24"/>
          <w:szCs w:val="24"/>
        </w:rPr>
        <w:t>any shop workers fac</w:t>
      </w:r>
      <w:r w:rsidRPr="58CD36C1" w:rsidR="03481DD3">
        <w:rPr>
          <w:rFonts w:ascii="Arial Nova" w:hAnsi="Arial Nova" w:eastAsia="Arial Nova" w:cs="Arial Nova"/>
          <w:sz w:val="24"/>
          <w:szCs w:val="24"/>
        </w:rPr>
        <w:t>e</w:t>
      </w:r>
      <w:r w:rsidRPr="58CD36C1" w:rsidR="14F8B234">
        <w:rPr>
          <w:rFonts w:ascii="Arial Nova" w:hAnsi="Arial Nova" w:eastAsia="Arial Nova" w:cs="Arial Nova"/>
          <w:sz w:val="24"/>
          <w:szCs w:val="24"/>
        </w:rPr>
        <w:t xml:space="preserve"> daily violent threats and </w:t>
      </w:r>
      <w:r w:rsidRPr="58CD36C1" w:rsidR="5A76C729">
        <w:rPr>
          <w:rFonts w:ascii="Arial Nova" w:hAnsi="Arial Nova" w:eastAsia="Arial Nova" w:cs="Arial Nova"/>
          <w:sz w:val="24"/>
          <w:szCs w:val="24"/>
        </w:rPr>
        <w:t>experienc</w:t>
      </w:r>
      <w:r w:rsidRPr="58CD36C1" w:rsidR="2D7B743C">
        <w:rPr>
          <w:rFonts w:ascii="Arial Nova" w:hAnsi="Arial Nova" w:eastAsia="Arial Nova" w:cs="Arial Nova"/>
          <w:sz w:val="24"/>
          <w:szCs w:val="24"/>
        </w:rPr>
        <w:t>e</w:t>
      </w:r>
      <w:r w:rsidRPr="58CD36C1" w:rsidR="14F8B234">
        <w:rPr>
          <w:rFonts w:ascii="Arial Nova" w:hAnsi="Arial Nova" w:eastAsia="Arial Nova" w:cs="Arial Nova"/>
          <w:sz w:val="24"/>
          <w:szCs w:val="24"/>
        </w:rPr>
        <w:t xml:space="preserve"> physical harm</w:t>
      </w:r>
      <w:r w:rsidRPr="58CD36C1" w:rsidR="718390F3">
        <w:rPr>
          <w:rFonts w:ascii="Arial Nova" w:hAnsi="Arial Nova" w:eastAsia="Arial Nova" w:cs="Arial Nova"/>
          <w:sz w:val="24"/>
          <w:szCs w:val="24"/>
        </w:rPr>
        <w:t xml:space="preserve"> whilst simply carrying out their job</w:t>
      </w:r>
      <w:r w:rsidRPr="58CD36C1" w:rsidR="0BD67CAD">
        <w:rPr>
          <w:rFonts w:ascii="Arial Nova" w:hAnsi="Arial Nova" w:eastAsia="Arial Nova" w:cs="Arial Nova"/>
          <w:sz w:val="24"/>
          <w:szCs w:val="24"/>
        </w:rPr>
        <w:t xml:space="preserve">, such as verifying age restricted products, </w:t>
      </w:r>
      <w:r w:rsidRPr="58CD36C1" w:rsidR="279FA0EA">
        <w:rPr>
          <w:rFonts w:ascii="Arial Nova" w:hAnsi="Arial Nova" w:eastAsia="Arial Nova" w:cs="Arial Nova"/>
          <w:sz w:val="24"/>
          <w:szCs w:val="24"/>
        </w:rPr>
        <w:t>refusing service to aggressive customers.</w:t>
      </w:r>
      <w:r w:rsidRPr="58CD36C1" w:rsidR="68F971E5">
        <w:rPr>
          <w:rFonts w:ascii="Arial Nova" w:hAnsi="Arial Nova" w:eastAsia="Arial Nova" w:cs="Arial Nova"/>
          <w:sz w:val="24"/>
          <w:szCs w:val="24"/>
        </w:rPr>
        <w:t xml:space="preserve"> On</w:t>
      </w:r>
      <w:r w:rsidRPr="58CD36C1" w:rsidR="279FA0E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497B4B33">
        <w:rPr>
          <w:rFonts w:ascii="Arial Nova" w:hAnsi="Arial Nova" w:eastAsia="Arial Nova" w:cs="Arial Nova"/>
          <w:sz w:val="24"/>
          <w:szCs w:val="24"/>
        </w:rPr>
        <w:t>occasion</w:t>
      </w:r>
      <w:r w:rsidRPr="58CD36C1" w:rsidR="68F971E5">
        <w:rPr>
          <w:rFonts w:ascii="Arial Nova" w:hAnsi="Arial Nova" w:eastAsia="Arial Nova" w:cs="Arial Nova"/>
          <w:sz w:val="24"/>
          <w:szCs w:val="24"/>
        </w:rPr>
        <w:t xml:space="preserve"> they could be confronting shoplifters, these</w:t>
      </w:r>
      <w:r w:rsidRPr="58CD36C1" w:rsidR="1F95D3D0">
        <w:rPr>
          <w:rFonts w:ascii="Arial Nova" w:hAnsi="Arial Nova" w:eastAsia="Arial Nova" w:cs="Arial Nova"/>
          <w:sz w:val="24"/>
          <w:szCs w:val="24"/>
        </w:rPr>
        <w:t xml:space="preserve"> confrontations could potentially lead to violence towards staff</w:t>
      </w:r>
      <w:r w:rsidRPr="58CD36C1" w:rsidR="0E16683C">
        <w:rPr>
          <w:rFonts w:ascii="Arial Nova" w:hAnsi="Arial Nova" w:eastAsia="Arial Nova" w:cs="Arial Nova"/>
          <w:sz w:val="24"/>
          <w:szCs w:val="24"/>
        </w:rPr>
        <w:t>. Some incidents could also involve the use of weapons</w:t>
      </w:r>
      <w:r w:rsidRPr="58CD36C1" w:rsidR="1B92603C">
        <w:rPr>
          <w:rFonts w:ascii="Arial Nova" w:hAnsi="Arial Nova" w:eastAsia="Arial Nova" w:cs="Arial Nova"/>
          <w:sz w:val="24"/>
          <w:szCs w:val="24"/>
        </w:rPr>
        <w:t xml:space="preserve"> according to the (Office for national Statistics, 2025). </w:t>
      </w:r>
      <w:r w:rsidRPr="58CD36C1" w:rsidR="2BFC5581">
        <w:rPr>
          <w:rFonts w:ascii="Arial Nova" w:hAnsi="Arial Nova" w:eastAsia="Arial Nova" w:cs="Arial Nova"/>
          <w:sz w:val="24"/>
          <w:szCs w:val="24"/>
        </w:rPr>
        <w:t xml:space="preserve">Crime reports to the police </w:t>
      </w:r>
      <w:r w:rsidRPr="58CD36C1" w:rsidR="621CF4F6">
        <w:rPr>
          <w:rFonts w:ascii="Arial Nova" w:hAnsi="Arial Nova" w:eastAsia="Arial Nova" w:cs="Arial Nova"/>
          <w:sz w:val="24"/>
          <w:szCs w:val="24"/>
        </w:rPr>
        <w:t>are averaged over 2,000 every day according to the (</w:t>
      </w:r>
      <w:r w:rsidRPr="58CD36C1" w:rsidR="3C4237BA">
        <w:rPr>
          <w:rFonts w:ascii="Arial Nova" w:hAnsi="Arial Nova" w:eastAsia="Arial Nova" w:cs="Arial Nova"/>
          <w:sz w:val="24"/>
          <w:szCs w:val="24"/>
        </w:rPr>
        <w:t>BRC(b)</w:t>
      </w:r>
      <w:r w:rsidRPr="58CD36C1" w:rsidR="1EC8A639">
        <w:rPr>
          <w:rFonts w:ascii="Arial Nova" w:hAnsi="Arial Nova" w:eastAsia="Arial Nova" w:cs="Arial Nova"/>
          <w:sz w:val="24"/>
          <w:szCs w:val="24"/>
        </w:rPr>
        <w:t xml:space="preserve">, 2025). </w:t>
      </w:r>
      <w:r w:rsidRPr="58CD36C1" w:rsidR="6C88BD7F">
        <w:rPr>
          <w:rFonts w:ascii="Arial Nova" w:hAnsi="Arial Nova" w:eastAsia="Arial Nova" w:cs="Arial Nova"/>
          <w:sz w:val="24"/>
          <w:szCs w:val="24"/>
        </w:rPr>
        <w:t xml:space="preserve"> According to (GOV, 2025) </w:t>
      </w:r>
      <w:r w:rsidRPr="58CD36C1" w:rsidR="43FB0405">
        <w:rPr>
          <w:rFonts w:ascii="Arial Nova" w:hAnsi="Arial Nova" w:eastAsia="Arial Nova" w:cs="Arial Nova"/>
          <w:sz w:val="24"/>
          <w:szCs w:val="24"/>
        </w:rPr>
        <w:t xml:space="preserve">35% of retailers claim they were happy with the response and </w:t>
      </w:r>
      <w:r w:rsidRPr="58CD36C1" w:rsidR="292A4A80">
        <w:rPr>
          <w:rFonts w:ascii="Arial Nova" w:hAnsi="Arial Nova" w:eastAsia="Arial Nova" w:cs="Arial Nova"/>
          <w:sz w:val="24"/>
          <w:szCs w:val="24"/>
        </w:rPr>
        <w:t xml:space="preserve">handling of the police when </w:t>
      </w:r>
      <w:r w:rsidRPr="58CD36C1" w:rsidR="292A4A80">
        <w:rPr>
          <w:rFonts w:ascii="Arial Nova" w:hAnsi="Arial Nova" w:eastAsia="Arial Nova" w:cs="Arial Nova"/>
          <w:sz w:val="24"/>
          <w:szCs w:val="24"/>
        </w:rPr>
        <w:t>assistance</w:t>
      </w:r>
      <w:r w:rsidRPr="58CD36C1" w:rsidR="292A4A80">
        <w:rPr>
          <w:rFonts w:ascii="Arial Nova" w:hAnsi="Arial Nova" w:eastAsia="Arial Nova" w:cs="Arial Nova"/>
          <w:sz w:val="24"/>
          <w:szCs w:val="24"/>
        </w:rPr>
        <w:t xml:space="preserve"> is needed for retail crime however 41% were left unhappy with the handling due to police not responding </w:t>
      </w:r>
      <w:r w:rsidRPr="58CD36C1" w:rsidR="58A8FB47">
        <w:rPr>
          <w:rFonts w:ascii="Arial Nova" w:hAnsi="Arial Nova" w:eastAsia="Arial Nova" w:cs="Arial Nova"/>
          <w:sz w:val="24"/>
          <w:szCs w:val="24"/>
        </w:rPr>
        <w:t>u</w:t>
      </w:r>
      <w:r w:rsidRPr="58CD36C1" w:rsidR="292A4A80">
        <w:rPr>
          <w:rFonts w:ascii="Arial Nova" w:hAnsi="Arial Nova" w:eastAsia="Arial Nova" w:cs="Arial Nova"/>
          <w:sz w:val="24"/>
          <w:szCs w:val="24"/>
        </w:rPr>
        <w:t xml:space="preserve">rgently enough. </w:t>
      </w:r>
      <w:r w:rsidRPr="58CD36C1" w:rsidR="64A011F4">
        <w:rPr>
          <w:rFonts w:ascii="Arial Nova" w:hAnsi="Arial Nova" w:eastAsia="Arial Nova" w:cs="Arial Nova"/>
          <w:sz w:val="24"/>
          <w:szCs w:val="24"/>
        </w:rPr>
        <w:t>One retailer</w:t>
      </w:r>
      <w:r w:rsidRPr="58CD36C1" w:rsidR="7F9433D7">
        <w:rPr>
          <w:rFonts w:ascii="Arial Nova" w:hAnsi="Arial Nova" w:eastAsia="Arial Nova" w:cs="Arial Nova"/>
          <w:sz w:val="24"/>
          <w:szCs w:val="24"/>
        </w:rPr>
        <w:t>, Asda,</w:t>
      </w:r>
      <w:r w:rsidRPr="58CD36C1" w:rsidR="64A011F4">
        <w:rPr>
          <w:rFonts w:ascii="Arial Nova" w:hAnsi="Arial Nova" w:eastAsia="Arial Nova" w:cs="Arial Nova"/>
          <w:sz w:val="24"/>
          <w:szCs w:val="24"/>
        </w:rPr>
        <w:t xml:space="preserve"> has </w:t>
      </w:r>
      <w:r w:rsidRPr="58CD36C1" w:rsidR="64A011F4">
        <w:rPr>
          <w:rFonts w:ascii="Arial Nova" w:hAnsi="Arial Nova" w:eastAsia="Arial Nova" w:cs="Arial Nova"/>
          <w:sz w:val="24"/>
          <w:szCs w:val="24"/>
        </w:rPr>
        <w:t>taken action to help</w:t>
      </w:r>
      <w:r w:rsidRPr="58CD36C1" w:rsidR="64A011F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2B538390">
        <w:rPr>
          <w:rFonts w:ascii="Arial Nova" w:hAnsi="Arial Nova" w:eastAsia="Arial Nova" w:cs="Arial Nova"/>
          <w:sz w:val="24"/>
          <w:szCs w:val="24"/>
        </w:rPr>
        <w:t xml:space="preserve">reduce its crime theft incidents by introducing facial recognition technology. </w:t>
      </w:r>
      <w:r w:rsidRPr="58CD36C1" w:rsidR="44889FAD">
        <w:rPr>
          <w:rFonts w:ascii="Arial Nova" w:hAnsi="Arial Nova" w:eastAsia="Arial Nova" w:cs="Arial Nova"/>
          <w:sz w:val="24"/>
          <w:szCs w:val="24"/>
        </w:rPr>
        <w:t>“</w:t>
      </w:r>
      <w:r w:rsidRPr="58CD36C1" w:rsidR="6DD579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GB"/>
        </w:rPr>
        <w:t>The technology is integrated into Asda’s existing CCTV network and works by scanning images and comparing the results to a known list of individuals who have previously committed criminal activity on an Asda site</w:t>
      </w:r>
      <w:r w:rsidRPr="58CD36C1" w:rsidR="0F5171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GB"/>
        </w:rPr>
        <w:t>”</w:t>
      </w:r>
      <w:r w:rsidRPr="58CD36C1" w:rsidR="6DD579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GB"/>
        </w:rPr>
        <w:t xml:space="preserve"> (Asd</w:t>
      </w:r>
      <w:r w:rsidRPr="58CD36C1" w:rsidR="652E3E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GB"/>
        </w:rPr>
        <w:t>a, 2025).</w:t>
      </w:r>
      <w:r w:rsidRPr="58CD36C1" w:rsidR="286607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GB"/>
        </w:rPr>
        <w:t xml:space="preserve"> </w:t>
      </w:r>
    </w:p>
    <w:p w:rsidR="366ECDE6" w:rsidP="58CD36C1" w:rsidRDefault="366ECDE6" w14:paraId="16A87BB9" w14:textId="1055AD56">
      <w:pPr>
        <w:rPr>
          <w:rFonts w:ascii="Arial Nova" w:hAnsi="Arial Nova" w:eastAsia="Arial Nova" w:cs="Arial Nova"/>
          <w:sz w:val="24"/>
          <w:szCs w:val="24"/>
        </w:rPr>
      </w:pPr>
    </w:p>
    <w:p w:rsidR="58CD36C1" w:rsidP="58CD36C1" w:rsidRDefault="58CD36C1" w14:paraId="317F84E0" w14:textId="04FE602A">
      <w:pPr>
        <w:rPr>
          <w:rFonts w:ascii="Arial Nova" w:hAnsi="Arial Nova" w:eastAsia="Arial Nova" w:cs="Arial Nova"/>
          <w:sz w:val="24"/>
          <w:szCs w:val="24"/>
        </w:rPr>
      </w:pPr>
    </w:p>
    <w:p w:rsidR="479AA3F1" w:rsidP="58CD36C1" w:rsidRDefault="479AA3F1" w14:paraId="20FA4C91" w14:textId="29F75AAF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8CD36C1" w:rsidR="479AA3F1">
        <w:rPr>
          <w:rFonts w:ascii="Arial Nova" w:hAnsi="Arial Nova" w:eastAsia="Arial Nova" w:cs="Arial Nova"/>
          <w:b w:val="1"/>
          <w:bCs w:val="1"/>
          <w:sz w:val="24"/>
          <w:szCs w:val="24"/>
        </w:rPr>
        <w:t>Root Cause Analysis;</w:t>
      </w:r>
    </w:p>
    <w:p w:rsidR="58CD36C1" w:rsidP="58CD36C1" w:rsidRDefault="58CD36C1" w14:paraId="1AB8D497" w14:textId="4724DD31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4BDC2FA" w:rsidP="58CD36C1" w:rsidRDefault="24BDC2FA" w14:paraId="75126BFD" w14:textId="144CFB98">
      <w:pPr>
        <w:rPr>
          <w:rFonts w:ascii="Arial Nova" w:hAnsi="Arial Nova" w:eastAsia="Arial Nova" w:cs="Arial Nova"/>
          <w:sz w:val="24"/>
          <w:szCs w:val="24"/>
        </w:rPr>
      </w:pPr>
      <w:r w:rsidRPr="58CD36C1" w:rsidR="24BDC2FA">
        <w:rPr>
          <w:rFonts w:ascii="Arial Nova" w:hAnsi="Arial Nova" w:eastAsia="Arial Nova" w:cs="Arial Nova"/>
          <w:sz w:val="24"/>
          <w:szCs w:val="24"/>
        </w:rPr>
        <w:t xml:space="preserve">It is important to analysis the information and to question why these crimes are being committed repeatedly. </w:t>
      </w:r>
      <w:r w:rsidRPr="58CD36C1" w:rsidR="672EDCFD">
        <w:rPr>
          <w:rFonts w:ascii="Arial Nova" w:hAnsi="Arial Nova" w:eastAsia="Arial Nova" w:cs="Arial Nova"/>
          <w:sz w:val="24"/>
          <w:szCs w:val="24"/>
        </w:rPr>
        <w:t>Using the 5 whys model it was easier to break down</w:t>
      </w:r>
      <w:r w:rsidRPr="58CD36C1" w:rsidR="33E695FA">
        <w:rPr>
          <w:rFonts w:ascii="Arial Nova" w:hAnsi="Arial Nova" w:eastAsia="Arial Nova" w:cs="Arial Nova"/>
          <w:sz w:val="24"/>
          <w:szCs w:val="24"/>
        </w:rPr>
        <w:t xml:space="preserve"> and understand</w:t>
      </w:r>
      <w:r w:rsidRPr="58CD36C1" w:rsidR="672EDCFD">
        <w:rPr>
          <w:rFonts w:ascii="Arial Nova" w:hAnsi="Arial Nova" w:eastAsia="Arial Nova" w:cs="Arial Nova"/>
          <w:sz w:val="24"/>
          <w:szCs w:val="24"/>
        </w:rPr>
        <w:t xml:space="preserve"> piece by piece </w:t>
      </w:r>
      <w:r w:rsidRPr="58CD36C1" w:rsidR="0E44753F">
        <w:rPr>
          <w:rFonts w:ascii="Arial Nova" w:hAnsi="Arial Nova" w:eastAsia="Arial Nova" w:cs="Arial Nova"/>
          <w:sz w:val="24"/>
          <w:szCs w:val="24"/>
        </w:rPr>
        <w:t xml:space="preserve">how it escalated </w:t>
      </w:r>
      <w:r w:rsidRPr="58CD36C1" w:rsidR="79688997">
        <w:rPr>
          <w:rFonts w:ascii="Arial Nova" w:hAnsi="Arial Nova" w:eastAsia="Arial Nova" w:cs="Arial Nova"/>
          <w:sz w:val="24"/>
          <w:szCs w:val="24"/>
        </w:rPr>
        <w:t xml:space="preserve">and always question </w:t>
      </w:r>
      <w:r w:rsidRPr="58CD36C1" w:rsidR="7FE63836">
        <w:rPr>
          <w:rFonts w:ascii="Arial Nova" w:hAnsi="Arial Nova" w:eastAsia="Arial Nova" w:cs="Arial Nova"/>
          <w:sz w:val="24"/>
          <w:szCs w:val="24"/>
        </w:rPr>
        <w:t>why, explains</w:t>
      </w:r>
      <w:r w:rsidRPr="58CD36C1" w:rsidR="7968899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2802D4E8">
        <w:rPr>
          <w:rFonts w:ascii="Arial Nova" w:hAnsi="Arial Nova" w:eastAsia="Arial Nova" w:cs="Arial Nova"/>
          <w:sz w:val="24"/>
          <w:szCs w:val="24"/>
        </w:rPr>
        <w:t xml:space="preserve">(A Business Professor, 2024). </w:t>
      </w:r>
      <w:r w:rsidRPr="58CD36C1" w:rsidR="0BD4A4FB">
        <w:rPr>
          <w:rFonts w:ascii="Arial Nova" w:hAnsi="Arial Nova" w:eastAsia="Arial Nova" w:cs="Arial Nova"/>
          <w:sz w:val="24"/>
          <w:szCs w:val="24"/>
        </w:rPr>
        <w:t xml:space="preserve">The root cause to the rise in retail is a </w:t>
      </w:r>
      <w:r w:rsidRPr="58CD36C1" w:rsidR="78B5FF30">
        <w:rPr>
          <w:rFonts w:ascii="Arial Nova" w:hAnsi="Arial Nova" w:eastAsia="Arial Nova" w:cs="Arial Nova"/>
          <w:sz w:val="24"/>
          <w:szCs w:val="24"/>
        </w:rPr>
        <w:t>build-up</w:t>
      </w:r>
      <w:r w:rsidRPr="58CD36C1" w:rsidR="0BD4A4FB">
        <w:rPr>
          <w:rFonts w:ascii="Arial Nova" w:hAnsi="Arial Nova" w:eastAsia="Arial Nova" w:cs="Arial Nova"/>
          <w:sz w:val="24"/>
          <w:szCs w:val="24"/>
        </w:rPr>
        <w:t xml:space="preserve"> of internal and external matters ranging from </w:t>
      </w:r>
      <w:r w:rsidRPr="58CD36C1" w:rsidR="5CCA1006">
        <w:rPr>
          <w:rFonts w:ascii="Arial Nova" w:hAnsi="Arial Nova" w:eastAsia="Arial Nova" w:cs="Arial Nova"/>
          <w:sz w:val="24"/>
          <w:szCs w:val="24"/>
        </w:rPr>
        <w:t>government</w:t>
      </w:r>
      <w:r w:rsidRPr="58CD36C1" w:rsidR="0BD4A4FB">
        <w:rPr>
          <w:rFonts w:ascii="Arial Nova" w:hAnsi="Arial Nova" w:eastAsia="Arial Nova" w:cs="Arial Nova"/>
          <w:sz w:val="24"/>
          <w:szCs w:val="24"/>
        </w:rPr>
        <w:t xml:space="preserve"> funding cuts, shortages on local food banks,</w:t>
      </w:r>
      <w:r w:rsidRPr="58CD36C1" w:rsidR="7493F115">
        <w:rPr>
          <w:rFonts w:ascii="Arial Nova" w:hAnsi="Arial Nova" w:eastAsia="Arial Nova" w:cs="Arial Nova"/>
          <w:sz w:val="24"/>
          <w:szCs w:val="24"/>
        </w:rPr>
        <w:t xml:space="preserve"> lack of support within deprived communities, </w:t>
      </w:r>
      <w:r w:rsidRPr="58CD36C1" w:rsidR="45E0C878">
        <w:rPr>
          <w:rFonts w:ascii="Arial Nova" w:hAnsi="Arial Nova" w:eastAsia="Arial Nova" w:cs="Arial Nova"/>
          <w:sz w:val="24"/>
          <w:szCs w:val="24"/>
        </w:rPr>
        <w:t xml:space="preserve">lack of </w:t>
      </w:r>
      <w:r w:rsidRPr="58CD36C1" w:rsidR="45E0C878">
        <w:rPr>
          <w:rFonts w:ascii="Arial Nova" w:hAnsi="Arial Nova" w:eastAsia="Arial Nova" w:cs="Arial Nova"/>
          <w:sz w:val="24"/>
          <w:szCs w:val="24"/>
        </w:rPr>
        <w:t>assistance</w:t>
      </w:r>
      <w:r w:rsidRPr="58CD36C1" w:rsidR="45E0C878">
        <w:rPr>
          <w:rFonts w:ascii="Arial Nova" w:hAnsi="Arial Nova" w:eastAsia="Arial Nova" w:cs="Arial Nova"/>
          <w:sz w:val="24"/>
          <w:szCs w:val="24"/>
        </w:rPr>
        <w:t xml:space="preserve"> by police, lack of security by companies and much more. With so much to </w:t>
      </w:r>
      <w:r w:rsidRPr="58CD36C1" w:rsidR="33758D00">
        <w:rPr>
          <w:rFonts w:ascii="Arial Nova" w:hAnsi="Arial Nova" w:eastAsia="Arial Nova" w:cs="Arial Nova"/>
          <w:sz w:val="24"/>
          <w:szCs w:val="24"/>
        </w:rPr>
        <w:t xml:space="preserve">consider it is impossible to have 1 clear answer to the root causes of retail crimes. </w:t>
      </w:r>
    </w:p>
    <w:p w:rsidR="489C9DE3" w:rsidP="58CD36C1" w:rsidRDefault="489C9DE3" w14:paraId="5B5B040B" w14:textId="0FCBF754">
      <w:pPr>
        <w:rPr>
          <w:rFonts w:ascii="Arial Nova" w:hAnsi="Arial Nova" w:eastAsia="Arial Nova" w:cs="Arial Nova"/>
          <w:sz w:val="24"/>
          <w:szCs w:val="24"/>
        </w:rPr>
      </w:pPr>
    </w:p>
    <w:p w:rsidR="489C9DE3" w:rsidP="58CD36C1" w:rsidRDefault="489C9DE3" w14:paraId="03121DE9" w14:textId="14BBE8E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8CD36C1" w:rsidR="6E73F253">
        <w:rPr>
          <w:rFonts w:ascii="Arial Nova" w:hAnsi="Arial Nova" w:eastAsia="Arial Nova" w:cs="Arial Nova"/>
          <w:b w:val="1"/>
          <w:bCs w:val="1"/>
          <w:sz w:val="24"/>
          <w:szCs w:val="24"/>
        </w:rPr>
        <w:t>Conclusion;</w:t>
      </w:r>
    </w:p>
    <w:p w:rsidR="489C9DE3" w:rsidP="58CD36C1" w:rsidRDefault="489C9DE3" w14:paraId="5543F432" w14:textId="5A93374B">
      <w:pPr>
        <w:rPr>
          <w:rFonts w:ascii="Arial Nova" w:hAnsi="Arial Nova" w:eastAsia="Arial Nova" w:cs="Arial Nova"/>
          <w:sz w:val="24"/>
          <w:szCs w:val="24"/>
        </w:rPr>
      </w:pPr>
      <w:r w:rsidRPr="58CD36C1" w:rsidR="489C9DE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69996FBD">
        <w:rPr>
          <w:rFonts w:ascii="Arial Nova" w:hAnsi="Arial Nova" w:eastAsia="Arial Nova" w:cs="Arial Nova"/>
          <w:sz w:val="24"/>
          <w:szCs w:val="24"/>
        </w:rPr>
        <w:t xml:space="preserve">After </w:t>
      </w:r>
      <w:r w:rsidRPr="58CD36C1" w:rsidR="322A182D">
        <w:rPr>
          <w:rFonts w:ascii="Arial Nova" w:hAnsi="Arial Nova" w:eastAsia="Arial Nova" w:cs="Arial Nova"/>
          <w:sz w:val="24"/>
          <w:szCs w:val="24"/>
        </w:rPr>
        <w:t>analysing</w:t>
      </w:r>
      <w:r w:rsidRPr="58CD36C1" w:rsidR="69996FBD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58CD36C1" w:rsidR="587AD180">
        <w:rPr>
          <w:rFonts w:ascii="Arial Nova" w:hAnsi="Arial Nova" w:eastAsia="Arial Nova" w:cs="Arial Nova"/>
          <w:sz w:val="24"/>
          <w:szCs w:val="24"/>
        </w:rPr>
        <w:t>information,</w:t>
      </w:r>
      <w:r w:rsidRPr="58CD36C1" w:rsidR="69996FB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CD36C1" w:rsidR="1C4F3BA8">
        <w:rPr>
          <w:rFonts w:ascii="Arial Nova" w:hAnsi="Arial Nova" w:eastAsia="Arial Nova" w:cs="Arial Nova"/>
          <w:sz w:val="24"/>
          <w:szCs w:val="24"/>
        </w:rPr>
        <w:t xml:space="preserve">it is clear how the rise in retail will </w:t>
      </w:r>
      <w:r w:rsidRPr="58CD36C1" w:rsidR="1C4F3BA8">
        <w:rPr>
          <w:rFonts w:ascii="Arial Nova" w:hAnsi="Arial Nova" w:eastAsia="Arial Nova" w:cs="Arial Nova"/>
          <w:sz w:val="24"/>
          <w:szCs w:val="24"/>
        </w:rPr>
        <w:t>likely continue</w:t>
      </w:r>
      <w:r w:rsidRPr="58CD36C1" w:rsidR="1C4F3BA8">
        <w:rPr>
          <w:rFonts w:ascii="Arial Nova" w:hAnsi="Arial Nova" w:eastAsia="Arial Nova" w:cs="Arial Nova"/>
          <w:sz w:val="24"/>
          <w:szCs w:val="24"/>
        </w:rPr>
        <w:t xml:space="preserve"> unless the </w:t>
      </w:r>
      <w:r w:rsidRPr="58CD36C1" w:rsidR="262A71A0">
        <w:rPr>
          <w:rFonts w:ascii="Arial Nova" w:hAnsi="Arial Nova" w:eastAsia="Arial Nova" w:cs="Arial Nova"/>
          <w:sz w:val="24"/>
          <w:szCs w:val="24"/>
        </w:rPr>
        <w:t xml:space="preserve">retailers act against these offenders but do so with rational critical thinking. </w:t>
      </w:r>
      <w:r w:rsidRPr="58CD36C1" w:rsidR="20DD3ABD">
        <w:rPr>
          <w:rFonts w:ascii="Arial Nova" w:hAnsi="Arial Nova" w:eastAsia="Arial Nova" w:cs="Arial Nova"/>
          <w:sz w:val="24"/>
          <w:szCs w:val="24"/>
        </w:rPr>
        <w:t xml:space="preserve">There is help and support available to the companies but with the extra rise in costs this will inevitably have a mass impact on the business </w:t>
      </w:r>
      <w:r w:rsidRPr="58CD36C1" w:rsidR="61F3E520">
        <w:rPr>
          <w:rFonts w:ascii="Arial Nova" w:hAnsi="Arial Nova" w:eastAsia="Arial Nova" w:cs="Arial Nova"/>
          <w:sz w:val="24"/>
          <w:szCs w:val="24"/>
        </w:rPr>
        <w:t>contributing</w:t>
      </w:r>
      <w:r w:rsidRPr="58CD36C1" w:rsidR="72C4F5DC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58CD36C1" w:rsidR="64FBFEFD">
        <w:rPr>
          <w:rFonts w:ascii="Arial Nova" w:hAnsi="Arial Nova" w:eastAsia="Arial Nova" w:cs="Arial Nova"/>
          <w:sz w:val="24"/>
          <w:szCs w:val="24"/>
        </w:rPr>
        <w:t>further</w:t>
      </w:r>
      <w:r w:rsidRPr="58CD36C1" w:rsidR="72C4F5DC">
        <w:rPr>
          <w:rFonts w:ascii="Arial Nova" w:hAnsi="Arial Nova" w:eastAsia="Arial Nova" w:cs="Arial Nova"/>
          <w:sz w:val="24"/>
          <w:szCs w:val="24"/>
        </w:rPr>
        <w:t xml:space="preserve"> costs. With new laws and regulations </w:t>
      </w:r>
      <w:r w:rsidRPr="58CD36C1" w:rsidR="72C4F5DC">
        <w:rPr>
          <w:rFonts w:ascii="Arial Nova" w:hAnsi="Arial Nova" w:eastAsia="Arial Nova" w:cs="Arial Nova"/>
          <w:sz w:val="24"/>
          <w:szCs w:val="24"/>
        </w:rPr>
        <w:t>regarding</w:t>
      </w:r>
      <w:r w:rsidRPr="58CD36C1" w:rsidR="72C4F5DC">
        <w:rPr>
          <w:rFonts w:ascii="Arial Nova" w:hAnsi="Arial Nova" w:eastAsia="Arial Nova" w:cs="Arial Nova"/>
          <w:sz w:val="24"/>
          <w:szCs w:val="24"/>
        </w:rPr>
        <w:t xml:space="preserve"> the safety of the workers </w:t>
      </w:r>
      <w:r w:rsidRPr="58CD36C1" w:rsidR="4C21CD93">
        <w:rPr>
          <w:rFonts w:ascii="Arial Nova" w:hAnsi="Arial Nova" w:eastAsia="Arial Nova" w:cs="Arial Nova"/>
          <w:sz w:val="24"/>
          <w:szCs w:val="24"/>
        </w:rPr>
        <w:t>the increase</w:t>
      </w:r>
      <w:r w:rsidRPr="58CD36C1" w:rsidR="72C4F5DC">
        <w:rPr>
          <w:rFonts w:ascii="Arial Nova" w:hAnsi="Arial Nova" w:eastAsia="Arial Nova" w:cs="Arial Nova"/>
          <w:sz w:val="24"/>
          <w:szCs w:val="24"/>
        </w:rPr>
        <w:t xml:space="preserve"> should decrease the </w:t>
      </w:r>
      <w:r w:rsidRPr="58CD36C1" w:rsidR="58C87338">
        <w:rPr>
          <w:rFonts w:ascii="Arial Nova" w:hAnsi="Arial Nova" w:eastAsia="Arial Nova" w:cs="Arial Nova"/>
          <w:sz w:val="24"/>
          <w:szCs w:val="24"/>
        </w:rPr>
        <w:t>frontline effects</w:t>
      </w:r>
      <w:r w:rsidRPr="58CD36C1" w:rsidR="10B9B1B3">
        <w:rPr>
          <w:rFonts w:ascii="Arial Nova" w:hAnsi="Arial Nova" w:eastAsia="Arial Nova" w:cs="Arial Nova"/>
          <w:sz w:val="24"/>
          <w:szCs w:val="24"/>
        </w:rPr>
        <w:t xml:space="preserve">. Introducing more </w:t>
      </w:r>
      <w:r w:rsidRPr="58CD36C1" w:rsidR="47CEBD26">
        <w:rPr>
          <w:rFonts w:ascii="Arial Nova" w:hAnsi="Arial Nova" w:eastAsia="Arial Nova" w:cs="Arial Nova"/>
          <w:sz w:val="24"/>
          <w:szCs w:val="24"/>
        </w:rPr>
        <w:t>tougher</w:t>
      </w:r>
      <w:r w:rsidRPr="58CD36C1" w:rsidR="10B9B1B3">
        <w:rPr>
          <w:rFonts w:ascii="Arial Nova" w:hAnsi="Arial Nova" w:eastAsia="Arial Nova" w:cs="Arial Nova"/>
          <w:sz w:val="24"/>
          <w:szCs w:val="24"/>
        </w:rPr>
        <w:t xml:space="preserve"> laws and introducing better policing may also help reduce the growing craze before its enhanced any more than it is. </w:t>
      </w:r>
    </w:p>
    <w:p w:rsidR="7B335171" w:rsidP="58CD36C1" w:rsidRDefault="7B335171" w14:paraId="585D6E01" w14:textId="33C26802">
      <w:pPr>
        <w:rPr>
          <w:rFonts w:ascii="Arial Nova" w:hAnsi="Arial Nova" w:eastAsia="Arial Nova" w:cs="Arial Nova"/>
          <w:sz w:val="24"/>
          <w:szCs w:val="24"/>
        </w:rPr>
      </w:pPr>
    </w:p>
    <w:p w:rsidR="7B335171" w:rsidP="58CD36C1" w:rsidRDefault="7B335171" w14:paraId="48D389CF" w14:textId="1B4EC1ED">
      <w:pPr>
        <w:rPr>
          <w:rFonts w:ascii="Arial Nova" w:hAnsi="Arial Nova" w:eastAsia="Arial Nova" w:cs="Arial Nova"/>
          <w:sz w:val="24"/>
          <w:szCs w:val="24"/>
        </w:rPr>
      </w:pPr>
    </w:p>
    <w:p w:rsidR="7469BB81" w:rsidP="58CD36C1" w:rsidRDefault="7469BB81" w14:paraId="44CFAD79" w14:textId="19C82539">
      <w:pPr>
        <w:pStyle w:val="Normal"/>
        <w:rPr>
          <w:b w:val="1"/>
          <w:bCs w:val="1"/>
          <w:sz w:val="28"/>
          <w:szCs w:val="28"/>
        </w:rPr>
      </w:pPr>
      <w:r w:rsidRPr="58CD36C1" w:rsidR="7469BB81">
        <w:rPr>
          <w:b w:val="1"/>
          <w:bCs w:val="1"/>
          <w:sz w:val="28"/>
          <w:szCs w:val="28"/>
        </w:rPr>
        <w:t xml:space="preserve"> </w:t>
      </w:r>
      <w:r w:rsidRPr="58CD36C1" w:rsidR="1E7C6CA2">
        <w:rPr>
          <w:b w:val="1"/>
          <w:bCs w:val="1"/>
          <w:sz w:val="28"/>
          <w:szCs w:val="28"/>
        </w:rPr>
        <w:t xml:space="preserve">References; </w:t>
      </w:r>
    </w:p>
    <w:p w:rsidR="7B335171" w:rsidP="58CD36C1" w:rsidRDefault="7B335171" w14:paraId="3D1D3394" w14:textId="58F46720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1F8620BE">
        <w:rPr/>
        <w:t>Asda, (2025) Asda launches facial recognition trial in five stores to combat retail crime;</w:t>
      </w:r>
      <w:r w:rsidR="4406E611">
        <w:rPr/>
        <w:t xml:space="preserve"> {Online} Available at </w:t>
      </w:r>
      <w:hyperlink w:anchor=":~:text=Today%2C%20Monday%2031st%20March%2C%20Asda%20has%20begun%20trialling,retailers%20are%20facing%20an%20epidemic%20of%20retail%20crime." r:id="R8d591e538d774fa7">
        <w:r w:rsidRPr="58CD36C1" w:rsidR="4406E61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Asda launches facial recognition trial in five stores to combat retail crime</w:t>
        </w:r>
      </w:hyperlink>
      <w:r w:rsidRPr="58CD36C1" w:rsidR="4406E6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12</w:t>
      </w:r>
      <w:r w:rsidRPr="58CD36C1" w:rsidR="4406E611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58CD36C1" w:rsidR="4406E6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June 2025. </w:t>
      </w:r>
    </w:p>
    <w:p w:rsidR="7B335171" w:rsidP="58CD36C1" w:rsidRDefault="7B335171" w14:paraId="63BFA051" w14:textId="0012AD28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58CD36C1" w:rsidR="24E52B56">
        <w:rPr>
          <w:rFonts w:ascii="Aptos" w:hAnsi="Aptos" w:eastAsia="Aptos" w:cs="Aptos"/>
          <w:noProof w:val="0"/>
          <w:sz w:val="24"/>
          <w:szCs w:val="24"/>
          <w:lang w:val="en-GB"/>
        </w:rPr>
        <w:t>From a business Professor, (2025)</w:t>
      </w:r>
      <w:r w:rsidRPr="58CD36C1" w:rsidR="24E52B5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What is 5 whys? </w:t>
      </w:r>
      <w:r w:rsidRPr="58CD36C1" w:rsidR="24E52B5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( A</w:t>
      </w:r>
      <w:r w:rsidRPr="58CD36C1" w:rsidR="24E52B5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Root Cause Analysis) {</w:t>
      </w:r>
      <w:r w:rsidRPr="58CD36C1" w:rsidR="24E52B5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Online} Available at </w:t>
      </w:r>
      <w:hyperlink r:id="Rec00507200e54c76">
        <w:r w:rsidRPr="58CD36C1" w:rsidR="24E52B56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https://youtu.be/sW3CuS_mYRQ</w:t>
        </w:r>
      </w:hyperlink>
      <w:r w:rsidRPr="58CD36C1" w:rsidR="24E52B5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Accessed 11</w:t>
      </w:r>
      <w:r w:rsidRPr="58CD36C1" w:rsidR="24E52B56">
        <w:rPr>
          <w:rFonts w:ascii="Aptos" w:hAnsi="Aptos" w:eastAsia="Aptos" w:cs="Aptos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58CD36C1" w:rsidR="24E52B5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June 2025.</w:t>
      </w:r>
    </w:p>
    <w:p w:rsidR="7B335171" w:rsidP="58CD36C1" w:rsidRDefault="7B335171" w14:paraId="6C700932" w14:textId="4427A424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CD36C1" w:rsidR="24E52B5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Gov, (2025) </w:t>
      </w:r>
      <w:r w:rsidRPr="58CD36C1" w:rsidR="24E52B5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Crimes Against Businesses; findings from the 2023 commercial victimisation survey; {</w:t>
      </w:r>
      <w:r w:rsidRPr="58CD36C1" w:rsidR="24E52B5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Online} Available at </w:t>
      </w:r>
      <w:hyperlink r:id="R6eb09e1ba8a244a6">
        <w:r w:rsidRPr="58CD36C1" w:rsidR="24E52B5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Crime against businesses: findings from the 2023 Commercial Victimisation Survey - GOV.UK</w:t>
        </w:r>
      </w:hyperlink>
      <w:r w:rsidRPr="58CD36C1" w:rsidR="24E52B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11</w:t>
      </w:r>
      <w:r w:rsidRPr="58CD36C1" w:rsidR="24E52B56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58CD36C1" w:rsidR="24E52B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June 2025. </w:t>
      </w:r>
    </w:p>
    <w:p w:rsidR="7B335171" w:rsidP="58CD36C1" w:rsidRDefault="7B335171" w14:paraId="524FACC0" w14:textId="4B2553F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2C9C642F">
        <w:rPr/>
        <w:t xml:space="preserve">Ironside, T. (2025) </w:t>
      </w:r>
      <w:r w:rsidRPr="58CD36C1" w:rsidR="2C9C642F">
        <w:rPr>
          <w:i w:val="1"/>
          <w:iCs w:val="1"/>
        </w:rPr>
        <w:t>BRC Retail Crime Survey</w:t>
      </w:r>
      <w:r w:rsidRPr="58CD36C1" w:rsidR="2F1E2EA6">
        <w:rPr>
          <w:i w:val="1"/>
          <w:iCs w:val="1"/>
        </w:rPr>
        <w:t xml:space="preserve"> 2025; </w:t>
      </w:r>
      <w:r w:rsidRPr="58CD36C1" w:rsidR="2F1E2EA6">
        <w:rPr>
          <w:i w:val="0"/>
          <w:iCs w:val="0"/>
        </w:rPr>
        <w:t xml:space="preserve">{online} Available at </w:t>
      </w:r>
      <w:hyperlink r:id="R517983c011ad4e08">
        <w:r w:rsidRPr="58CD36C1" w:rsidR="2F1E2EA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BRC Retail Crime Survey 2025</w:t>
        </w:r>
      </w:hyperlink>
      <w:r w:rsidRPr="58CD36C1" w:rsidR="1CD4FB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11</w:t>
      </w:r>
      <w:r w:rsidRPr="58CD36C1" w:rsidR="1CD4FBF6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58CD36C1" w:rsidR="1CD4FB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June 2025. </w:t>
      </w:r>
    </w:p>
    <w:p w:rsidR="62D8BF54" w:rsidP="6FFD692F" w:rsidRDefault="62D8BF54" w14:paraId="0CB4439E" w14:textId="60941FCB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CD36C1" w:rsidR="62D8BF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Office of national Statistics, (2025) </w:t>
      </w:r>
      <w:r w:rsidRPr="58CD36C1" w:rsidR="62D8BF5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Communities face a surge in Theft and Re</w:t>
      </w:r>
      <w:r w:rsidRPr="58CD36C1" w:rsidR="5AA16AC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tail crime; </w:t>
      </w:r>
      <w:r w:rsidRPr="58CD36C1" w:rsidR="0FA1A4D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{Online} Available at </w:t>
      </w:r>
      <w:hyperlink r:id="R25e136bac5e04cb1">
        <w:r w:rsidRPr="58CD36C1" w:rsidR="0FA1A4D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Communities face a surge in theft and retail crime | Crimestoppers</w:t>
        </w:r>
      </w:hyperlink>
      <w:r w:rsidRPr="58CD36C1" w:rsidR="0FA1A4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12</w:t>
      </w:r>
      <w:r w:rsidRPr="58CD36C1" w:rsidR="0FA1A4D3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58CD36C1" w:rsidR="0FA1A4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June 2025. </w:t>
      </w:r>
    </w:p>
    <w:p w:rsidR="4D77FE05" w:rsidP="58CD36C1" w:rsidRDefault="4D77FE05" w14:paraId="4B7362BC" w14:textId="0066A60B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CD36C1" w:rsidR="4D77FE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Wilson, C. and Connelly, J. (2025) </w:t>
      </w:r>
      <w:r w:rsidRPr="58CD36C1" w:rsidR="4D77FE0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Shoplifters “out of control” and Becoming more Brazen says Retailers; </w:t>
      </w:r>
      <w:r w:rsidRPr="58CD36C1" w:rsidR="4D77FE0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{{online} Available at </w:t>
      </w:r>
      <w:hyperlink r:id="R39c8649857fa4452">
        <w:r w:rsidRPr="58CD36C1" w:rsidR="4D77FE0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UK shoplifting on the rise and more brazen, new survey says - BBC News</w:t>
        </w:r>
      </w:hyperlink>
      <w:r w:rsidRPr="58CD36C1" w:rsidR="4D77FE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11</w:t>
      </w:r>
      <w:r w:rsidRPr="58CD36C1" w:rsidR="4D77FE05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58CD36C1" w:rsidR="4D77FE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June 2025.</w:t>
      </w:r>
    </w:p>
    <w:p w:rsidR="58CD36C1" w:rsidP="58CD36C1" w:rsidRDefault="58CD36C1" w14:paraId="6DDD2319" w14:textId="23A84E45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264460B" w:rsidP="58CD36C1" w:rsidRDefault="3264460B" w14:paraId="226681C3" w14:textId="6A705771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58CD36C1" w:rsidR="2FB84AB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58CD36C1" w:rsidP="58CD36C1" w:rsidRDefault="58CD36C1" w14:paraId="53605DAC" w14:textId="3D16F788">
      <w:pPr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</w:p>
    <w:p w:rsidR="3264460B" w:rsidP="48B30145" w:rsidRDefault="3264460B" w14:paraId="51787F1F" w14:textId="6DB2E391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8B30145" w:rsidR="5658821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6B180B3E" w:rsidP="6FFD692F" w:rsidRDefault="6B180B3E" w14:paraId="052CEC93" w14:textId="726B8788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6FFD692F" w:rsidR="6B180B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GMXabbCtfTuA1" int2:id="UsNqhkAe">
      <int2:state int2:type="spell" int2:value="Rejected"/>
    </int2:textHash>
    <int2:textHash int2:hashCode="aMQqMhlppqvxzx" int2:id="ReVbrS2N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A0649C"/>
    <w:rsid w:val="005B4A27"/>
    <w:rsid w:val="00D87306"/>
    <w:rsid w:val="0125D0C4"/>
    <w:rsid w:val="02569059"/>
    <w:rsid w:val="02C20CCD"/>
    <w:rsid w:val="03481DD3"/>
    <w:rsid w:val="034D8295"/>
    <w:rsid w:val="03EDF938"/>
    <w:rsid w:val="0433141A"/>
    <w:rsid w:val="0436EB28"/>
    <w:rsid w:val="04B5AAEB"/>
    <w:rsid w:val="04DB5E2A"/>
    <w:rsid w:val="0542115C"/>
    <w:rsid w:val="0580F855"/>
    <w:rsid w:val="05A7CBA8"/>
    <w:rsid w:val="05F8B9F0"/>
    <w:rsid w:val="067AAAE4"/>
    <w:rsid w:val="06F4E407"/>
    <w:rsid w:val="06F9F407"/>
    <w:rsid w:val="07383AFE"/>
    <w:rsid w:val="073D00CC"/>
    <w:rsid w:val="079127D4"/>
    <w:rsid w:val="07DB9E8E"/>
    <w:rsid w:val="082B591B"/>
    <w:rsid w:val="083DE65F"/>
    <w:rsid w:val="08429C38"/>
    <w:rsid w:val="08597916"/>
    <w:rsid w:val="09093542"/>
    <w:rsid w:val="0984DA7F"/>
    <w:rsid w:val="098CD3A3"/>
    <w:rsid w:val="099F3C29"/>
    <w:rsid w:val="09AB40E8"/>
    <w:rsid w:val="09B02930"/>
    <w:rsid w:val="09BA61A4"/>
    <w:rsid w:val="09C83C8E"/>
    <w:rsid w:val="0A3A808E"/>
    <w:rsid w:val="0AE26C93"/>
    <w:rsid w:val="0BAE46A3"/>
    <w:rsid w:val="0BBD057A"/>
    <w:rsid w:val="0BD4A4FB"/>
    <w:rsid w:val="0BD67CAD"/>
    <w:rsid w:val="0BFD8F8A"/>
    <w:rsid w:val="0C056962"/>
    <w:rsid w:val="0D11AC9E"/>
    <w:rsid w:val="0D21C9AD"/>
    <w:rsid w:val="0DC79EA7"/>
    <w:rsid w:val="0DEE2A5D"/>
    <w:rsid w:val="0E16683C"/>
    <w:rsid w:val="0E1D2B22"/>
    <w:rsid w:val="0E44753F"/>
    <w:rsid w:val="0F06BE10"/>
    <w:rsid w:val="0F2A97E4"/>
    <w:rsid w:val="0F4E21D9"/>
    <w:rsid w:val="0F517129"/>
    <w:rsid w:val="0FA1A4D3"/>
    <w:rsid w:val="0FCFF14C"/>
    <w:rsid w:val="1026C03E"/>
    <w:rsid w:val="107C1985"/>
    <w:rsid w:val="10A3F6A3"/>
    <w:rsid w:val="10B9B1B3"/>
    <w:rsid w:val="1229BDC2"/>
    <w:rsid w:val="122A394C"/>
    <w:rsid w:val="12E15CCA"/>
    <w:rsid w:val="12E389C5"/>
    <w:rsid w:val="131D8192"/>
    <w:rsid w:val="138C5345"/>
    <w:rsid w:val="1401E97D"/>
    <w:rsid w:val="140A31BE"/>
    <w:rsid w:val="14279E54"/>
    <w:rsid w:val="14577F8C"/>
    <w:rsid w:val="1457BC66"/>
    <w:rsid w:val="147B995C"/>
    <w:rsid w:val="14F8B234"/>
    <w:rsid w:val="15212AAC"/>
    <w:rsid w:val="153159CD"/>
    <w:rsid w:val="1577F28D"/>
    <w:rsid w:val="1599E28E"/>
    <w:rsid w:val="15EE51C5"/>
    <w:rsid w:val="163C5297"/>
    <w:rsid w:val="17D18E5D"/>
    <w:rsid w:val="186D0C35"/>
    <w:rsid w:val="189571F5"/>
    <w:rsid w:val="18959443"/>
    <w:rsid w:val="1904EC13"/>
    <w:rsid w:val="192BAE4B"/>
    <w:rsid w:val="199D5FD0"/>
    <w:rsid w:val="19AC88DF"/>
    <w:rsid w:val="1A699FE8"/>
    <w:rsid w:val="1AA7D8CA"/>
    <w:rsid w:val="1B2F0043"/>
    <w:rsid w:val="1B84B83A"/>
    <w:rsid w:val="1B92603C"/>
    <w:rsid w:val="1BD9F974"/>
    <w:rsid w:val="1BDD5B4F"/>
    <w:rsid w:val="1BE9FA75"/>
    <w:rsid w:val="1C4F3BA8"/>
    <w:rsid w:val="1C688B45"/>
    <w:rsid w:val="1CD4FBF6"/>
    <w:rsid w:val="1CF77EA6"/>
    <w:rsid w:val="1D9D8F05"/>
    <w:rsid w:val="1E1E86C2"/>
    <w:rsid w:val="1E7C6CA2"/>
    <w:rsid w:val="1EA4173F"/>
    <w:rsid w:val="1EB2206D"/>
    <w:rsid w:val="1EC8A639"/>
    <w:rsid w:val="1F552811"/>
    <w:rsid w:val="1F6BA965"/>
    <w:rsid w:val="1F8620BE"/>
    <w:rsid w:val="1F95D3D0"/>
    <w:rsid w:val="1FA2459F"/>
    <w:rsid w:val="207262FA"/>
    <w:rsid w:val="20750B04"/>
    <w:rsid w:val="20AB4F38"/>
    <w:rsid w:val="20DD3ABD"/>
    <w:rsid w:val="21775AB5"/>
    <w:rsid w:val="21B4E0E9"/>
    <w:rsid w:val="21EE4BAC"/>
    <w:rsid w:val="22548E8D"/>
    <w:rsid w:val="22FF11E8"/>
    <w:rsid w:val="231764C4"/>
    <w:rsid w:val="23C9D971"/>
    <w:rsid w:val="2423C8B0"/>
    <w:rsid w:val="24A60AF8"/>
    <w:rsid w:val="24BDC2FA"/>
    <w:rsid w:val="24E52B56"/>
    <w:rsid w:val="2519271A"/>
    <w:rsid w:val="253160EC"/>
    <w:rsid w:val="25B8DFD6"/>
    <w:rsid w:val="2606C7CA"/>
    <w:rsid w:val="262A71A0"/>
    <w:rsid w:val="2687C1B5"/>
    <w:rsid w:val="26C7EB84"/>
    <w:rsid w:val="2753ED06"/>
    <w:rsid w:val="279FA0EA"/>
    <w:rsid w:val="27A0649C"/>
    <w:rsid w:val="2802D4E8"/>
    <w:rsid w:val="28660789"/>
    <w:rsid w:val="291B371C"/>
    <w:rsid w:val="292A4A80"/>
    <w:rsid w:val="294BA3EC"/>
    <w:rsid w:val="29D01780"/>
    <w:rsid w:val="2A17B990"/>
    <w:rsid w:val="2A56B0B6"/>
    <w:rsid w:val="2B538390"/>
    <w:rsid w:val="2B7830B9"/>
    <w:rsid w:val="2B7E213D"/>
    <w:rsid w:val="2BB9DF49"/>
    <w:rsid w:val="2BE36240"/>
    <w:rsid w:val="2BE5BE59"/>
    <w:rsid w:val="2BFC5581"/>
    <w:rsid w:val="2C9C642F"/>
    <w:rsid w:val="2D1042C6"/>
    <w:rsid w:val="2D568791"/>
    <w:rsid w:val="2D66FD48"/>
    <w:rsid w:val="2D7B743C"/>
    <w:rsid w:val="2D80DEC6"/>
    <w:rsid w:val="2DFB9376"/>
    <w:rsid w:val="2E10DB58"/>
    <w:rsid w:val="2EF28B43"/>
    <w:rsid w:val="2EFD4DCE"/>
    <w:rsid w:val="2F1E2EA6"/>
    <w:rsid w:val="2F78ACCA"/>
    <w:rsid w:val="2FB84ABE"/>
    <w:rsid w:val="2FD3AC3B"/>
    <w:rsid w:val="30ADB0CD"/>
    <w:rsid w:val="31334471"/>
    <w:rsid w:val="316CC3C1"/>
    <w:rsid w:val="31828493"/>
    <w:rsid w:val="320A265B"/>
    <w:rsid w:val="322A182D"/>
    <w:rsid w:val="3231059C"/>
    <w:rsid w:val="3264460B"/>
    <w:rsid w:val="32A34370"/>
    <w:rsid w:val="32BBB821"/>
    <w:rsid w:val="32C51B68"/>
    <w:rsid w:val="32D03AAB"/>
    <w:rsid w:val="33758D00"/>
    <w:rsid w:val="339F8F31"/>
    <w:rsid w:val="33B46253"/>
    <w:rsid w:val="33CBBB45"/>
    <w:rsid w:val="33D037D2"/>
    <w:rsid w:val="33E695FA"/>
    <w:rsid w:val="341716BD"/>
    <w:rsid w:val="34696098"/>
    <w:rsid w:val="346F5405"/>
    <w:rsid w:val="3486D295"/>
    <w:rsid w:val="353E6EF0"/>
    <w:rsid w:val="354092C3"/>
    <w:rsid w:val="357C50B7"/>
    <w:rsid w:val="35A296A3"/>
    <w:rsid w:val="35A62B10"/>
    <w:rsid w:val="35F3B6FF"/>
    <w:rsid w:val="366ECDE6"/>
    <w:rsid w:val="3794AAC7"/>
    <w:rsid w:val="37CFCF2B"/>
    <w:rsid w:val="3820EA9D"/>
    <w:rsid w:val="385DF9A8"/>
    <w:rsid w:val="3865AE77"/>
    <w:rsid w:val="386C7255"/>
    <w:rsid w:val="3917E1BD"/>
    <w:rsid w:val="391E5EA0"/>
    <w:rsid w:val="39469CFA"/>
    <w:rsid w:val="398AECFD"/>
    <w:rsid w:val="39C8AAC2"/>
    <w:rsid w:val="3A2D4485"/>
    <w:rsid w:val="3B1AA2F4"/>
    <w:rsid w:val="3B64DFCC"/>
    <w:rsid w:val="3C4237BA"/>
    <w:rsid w:val="3C5D21EF"/>
    <w:rsid w:val="3D52D97A"/>
    <w:rsid w:val="3D83A7D8"/>
    <w:rsid w:val="3EEC6E1C"/>
    <w:rsid w:val="3EF45FC6"/>
    <w:rsid w:val="3F7AABEB"/>
    <w:rsid w:val="3FD10816"/>
    <w:rsid w:val="4000BF5D"/>
    <w:rsid w:val="40B6F25C"/>
    <w:rsid w:val="40D8867B"/>
    <w:rsid w:val="4117995C"/>
    <w:rsid w:val="4118420F"/>
    <w:rsid w:val="411F00F5"/>
    <w:rsid w:val="4155D098"/>
    <w:rsid w:val="41B9EEFD"/>
    <w:rsid w:val="4240522C"/>
    <w:rsid w:val="42757CAE"/>
    <w:rsid w:val="427C8010"/>
    <w:rsid w:val="427C9C34"/>
    <w:rsid w:val="42BD91AA"/>
    <w:rsid w:val="436F86D6"/>
    <w:rsid w:val="439A56F9"/>
    <w:rsid w:val="439BF662"/>
    <w:rsid w:val="439C3C0C"/>
    <w:rsid w:val="43FB0405"/>
    <w:rsid w:val="4406E611"/>
    <w:rsid w:val="44889FAD"/>
    <w:rsid w:val="44D27D61"/>
    <w:rsid w:val="4501BF70"/>
    <w:rsid w:val="4521E734"/>
    <w:rsid w:val="45838DB6"/>
    <w:rsid w:val="45E0C878"/>
    <w:rsid w:val="465F947C"/>
    <w:rsid w:val="46A28BB9"/>
    <w:rsid w:val="46D67F83"/>
    <w:rsid w:val="47286ADA"/>
    <w:rsid w:val="479AA3F1"/>
    <w:rsid w:val="47CEBD26"/>
    <w:rsid w:val="47FCAC89"/>
    <w:rsid w:val="482AB5B6"/>
    <w:rsid w:val="486D8B89"/>
    <w:rsid w:val="48885FCA"/>
    <w:rsid w:val="489C9DE3"/>
    <w:rsid w:val="48B30145"/>
    <w:rsid w:val="48E25A34"/>
    <w:rsid w:val="48EE4D49"/>
    <w:rsid w:val="49119F97"/>
    <w:rsid w:val="497B4B33"/>
    <w:rsid w:val="49A8288E"/>
    <w:rsid w:val="49D71AA2"/>
    <w:rsid w:val="49FF382B"/>
    <w:rsid w:val="4A4812AF"/>
    <w:rsid w:val="4B1F0869"/>
    <w:rsid w:val="4B967E3E"/>
    <w:rsid w:val="4BE5A598"/>
    <w:rsid w:val="4C21CD93"/>
    <w:rsid w:val="4C5F0E41"/>
    <w:rsid w:val="4C657BD4"/>
    <w:rsid w:val="4CC4DF8F"/>
    <w:rsid w:val="4D101EE5"/>
    <w:rsid w:val="4D483232"/>
    <w:rsid w:val="4D77FE05"/>
    <w:rsid w:val="4E670C50"/>
    <w:rsid w:val="4E89183D"/>
    <w:rsid w:val="4EA4CB31"/>
    <w:rsid w:val="4F53846A"/>
    <w:rsid w:val="4F5B9EE7"/>
    <w:rsid w:val="4F608E43"/>
    <w:rsid w:val="4FC70060"/>
    <w:rsid w:val="504B15FF"/>
    <w:rsid w:val="50D1E8DC"/>
    <w:rsid w:val="50D87598"/>
    <w:rsid w:val="5203904D"/>
    <w:rsid w:val="521B599C"/>
    <w:rsid w:val="5275CAA4"/>
    <w:rsid w:val="54165156"/>
    <w:rsid w:val="54447D84"/>
    <w:rsid w:val="5481B31E"/>
    <w:rsid w:val="54C04065"/>
    <w:rsid w:val="550FC77B"/>
    <w:rsid w:val="558EAD63"/>
    <w:rsid w:val="55B4DA1B"/>
    <w:rsid w:val="5608F00D"/>
    <w:rsid w:val="56588218"/>
    <w:rsid w:val="56ED5AB0"/>
    <w:rsid w:val="56FC0070"/>
    <w:rsid w:val="57EA5CD1"/>
    <w:rsid w:val="5806D236"/>
    <w:rsid w:val="580F682D"/>
    <w:rsid w:val="58718A1E"/>
    <w:rsid w:val="587AD180"/>
    <w:rsid w:val="58A8FB47"/>
    <w:rsid w:val="58C87338"/>
    <w:rsid w:val="58CD36C1"/>
    <w:rsid w:val="59BCC422"/>
    <w:rsid w:val="59FBC225"/>
    <w:rsid w:val="5A2351C7"/>
    <w:rsid w:val="5A74D7C9"/>
    <w:rsid w:val="5A76C729"/>
    <w:rsid w:val="5A8DF327"/>
    <w:rsid w:val="5AA16AC3"/>
    <w:rsid w:val="5B19FC94"/>
    <w:rsid w:val="5BBC3DAC"/>
    <w:rsid w:val="5C253C6B"/>
    <w:rsid w:val="5C2B9817"/>
    <w:rsid w:val="5CA5A7A4"/>
    <w:rsid w:val="5CAB4441"/>
    <w:rsid w:val="5CCA1006"/>
    <w:rsid w:val="5CE18794"/>
    <w:rsid w:val="5D1EF77B"/>
    <w:rsid w:val="5D6DEC56"/>
    <w:rsid w:val="5D7EFFC6"/>
    <w:rsid w:val="5DA580B7"/>
    <w:rsid w:val="5DF3DA58"/>
    <w:rsid w:val="5E0092E9"/>
    <w:rsid w:val="5E0959B3"/>
    <w:rsid w:val="5E2848BA"/>
    <w:rsid w:val="5E59BF7E"/>
    <w:rsid w:val="5E73FE5B"/>
    <w:rsid w:val="5E8C30A2"/>
    <w:rsid w:val="5F3244C5"/>
    <w:rsid w:val="5F361CA7"/>
    <w:rsid w:val="5F41D69F"/>
    <w:rsid w:val="5FF588DE"/>
    <w:rsid w:val="60EA321E"/>
    <w:rsid w:val="61A2E2BB"/>
    <w:rsid w:val="61F3E520"/>
    <w:rsid w:val="621CF4F6"/>
    <w:rsid w:val="62862283"/>
    <w:rsid w:val="62C3873D"/>
    <w:rsid w:val="62D8BF54"/>
    <w:rsid w:val="63715750"/>
    <w:rsid w:val="63F4DF14"/>
    <w:rsid w:val="647CD1B8"/>
    <w:rsid w:val="64A011F4"/>
    <w:rsid w:val="64FBFEFD"/>
    <w:rsid w:val="652E3EA5"/>
    <w:rsid w:val="656F4C8C"/>
    <w:rsid w:val="658267A8"/>
    <w:rsid w:val="658BDB66"/>
    <w:rsid w:val="66E1FFD6"/>
    <w:rsid w:val="672EDCFD"/>
    <w:rsid w:val="678BFC56"/>
    <w:rsid w:val="67E77FF0"/>
    <w:rsid w:val="683C9965"/>
    <w:rsid w:val="6878EA29"/>
    <w:rsid w:val="68F971E5"/>
    <w:rsid w:val="6954F1CE"/>
    <w:rsid w:val="695744C8"/>
    <w:rsid w:val="69996FBD"/>
    <w:rsid w:val="69B9D643"/>
    <w:rsid w:val="6AF753BF"/>
    <w:rsid w:val="6B003C86"/>
    <w:rsid w:val="6B180B3E"/>
    <w:rsid w:val="6B1F605C"/>
    <w:rsid w:val="6C88BD7F"/>
    <w:rsid w:val="6C988985"/>
    <w:rsid w:val="6CA55E6C"/>
    <w:rsid w:val="6CC3CFFA"/>
    <w:rsid w:val="6D1E99E7"/>
    <w:rsid w:val="6D1FA9EC"/>
    <w:rsid w:val="6D6031AA"/>
    <w:rsid w:val="6DD5795D"/>
    <w:rsid w:val="6DE301B5"/>
    <w:rsid w:val="6DF084A0"/>
    <w:rsid w:val="6DF9186B"/>
    <w:rsid w:val="6E73F253"/>
    <w:rsid w:val="6E87A19C"/>
    <w:rsid w:val="6EF81FDE"/>
    <w:rsid w:val="6FFD692F"/>
    <w:rsid w:val="70B22E24"/>
    <w:rsid w:val="7117DA48"/>
    <w:rsid w:val="718390F3"/>
    <w:rsid w:val="71E8C1C1"/>
    <w:rsid w:val="722CE772"/>
    <w:rsid w:val="72919D3C"/>
    <w:rsid w:val="72B15869"/>
    <w:rsid w:val="72C4F5DC"/>
    <w:rsid w:val="72E4DB56"/>
    <w:rsid w:val="7307A860"/>
    <w:rsid w:val="7308C410"/>
    <w:rsid w:val="73210D4C"/>
    <w:rsid w:val="732F5C82"/>
    <w:rsid w:val="733CA87A"/>
    <w:rsid w:val="734FCC19"/>
    <w:rsid w:val="735FD7F3"/>
    <w:rsid w:val="740C7EFA"/>
    <w:rsid w:val="7469BB81"/>
    <w:rsid w:val="747C4C1C"/>
    <w:rsid w:val="747CE7DC"/>
    <w:rsid w:val="7493F115"/>
    <w:rsid w:val="755F32B0"/>
    <w:rsid w:val="7574CE37"/>
    <w:rsid w:val="75795BF2"/>
    <w:rsid w:val="758804C7"/>
    <w:rsid w:val="75EE9FBB"/>
    <w:rsid w:val="764F80FB"/>
    <w:rsid w:val="765DBBA2"/>
    <w:rsid w:val="769B44E3"/>
    <w:rsid w:val="76F25E68"/>
    <w:rsid w:val="76FD4989"/>
    <w:rsid w:val="773B7B11"/>
    <w:rsid w:val="7778D9FD"/>
    <w:rsid w:val="7815CACB"/>
    <w:rsid w:val="781AA06C"/>
    <w:rsid w:val="788469B2"/>
    <w:rsid w:val="78B5FF30"/>
    <w:rsid w:val="78DCABA2"/>
    <w:rsid w:val="790065C0"/>
    <w:rsid w:val="79688997"/>
    <w:rsid w:val="797A64C6"/>
    <w:rsid w:val="7A0D3086"/>
    <w:rsid w:val="7A1CCB68"/>
    <w:rsid w:val="7A409904"/>
    <w:rsid w:val="7A9553AC"/>
    <w:rsid w:val="7AD50A2F"/>
    <w:rsid w:val="7B335171"/>
    <w:rsid w:val="7B543052"/>
    <w:rsid w:val="7B86F93F"/>
    <w:rsid w:val="7C830050"/>
    <w:rsid w:val="7CA7BB01"/>
    <w:rsid w:val="7D366B66"/>
    <w:rsid w:val="7D797469"/>
    <w:rsid w:val="7D92787B"/>
    <w:rsid w:val="7F2BC6AB"/>
    <w:rsid w:val="7F9433D7"/>
    <w:rsid w:val="7FA26486"/>
    <w:rsid w:val="7FA8800D"/>
    <w:rsid w:val="7FE638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0649C"/>
  <w15:chartTrackingRefBased/>
  <w15:docId w15:val="{8FC3505E-D4C0-44FD-B4A6-58C2FD768F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FFD692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5853cec4cae48be" /><Relationship Type="http://schemas.openxmlformats.org/officeDocument/2006/relationships/image" Target="/media/image.jpg" Id="Ra56edeb752d04ff1" /><Relationship Type="http://schemas.openxmlformats.org/officeDocument/2006/relationships/hyperlink" Target="https://corporate.asda.com/newsroom/2025/31/03/asda-launches-facial-recognition-trial-in-five-stores-to-combat-retail-crime" TargetMode="External" Id="R8d591e538d774fa7" /><Relationship Type="http://schemas.openxmlformats.org/officeDocument/2006/relationships/hyperlink" Target="https://youtu.be/sW3CuS_mYRQ" TargetMode="External" Id="Rec00507200e54c76" /><Relationship Type="http://schemas.openxmlformats.org/officeDocument/2006/relationships/hyperlink" Target="https://www.gov.uk/government/statistics/crime-against-businesses-findings-from-the-2023-commercial-victimisation-survey/crime-against-businesses-findings-from-the-2023-commercial-victimisation-survey" TargetMode="External" Id="R6eb09e1ba8a244a6" /><Relationship Type="http://schemas.openxmlformats.org/officeDocument/2006/relationships/hyperlink" Target="https://brc.org.uk/news-and-events/news/operations/2025/ungated/brc-retail-crime-survey-2025/" TargetMode="External" Id="R517983c011ad4e08" /><Relationship Type="http://schemas.openxmlformats.org/officeDocument/2006/relationships/hyperlink" Target="https://crimestoppers-uk.org/news-media/news/2025/jun/communities-face-a-surge-in-theft-and-retail-crime" TargetMode="External" Id="R25e136bac5e04cb1" /><Relationship Type="http://schemas.openxmlformats.org/officeDocument/2006/relationships/hyperlink" Target="https://www.bbc.co.uk/news/articles/cp82jvd3g54o" TargetMode="External" Id="R39c8649857fa445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Sarah-Louise Johns (2012606)</dc:creator>
  <keywords/>
  <dc:description/>
  <lastModifiedBy>Sarah-Louise Johns (2012606)</lastModifiedBy>
  <revision>6</revision>
  <dcterms:created xsi:type="dcterms:W3CDTF">2025-06-03T16:17:22.3534400Z</dcterms:created>
  <dcterms:modified xsi:type="dcterms:W3CDTF">2025-06-13T01:03:55.9061861Z</dcterms:modified>
</coreProperties>
</file>