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A6160C" w14:textId="0FC87DDA" w:rsidR="00B4186E" w:rsidRPr="00B4186E" w:rsidRDefault="00B4186E" w:rsidP="00B4186E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b/>
          <w:bCs/>
          <w:color w:val="000000"/>
        </w:rPr>
      </w:pPr>
      <w:r w:rsidRPr="00B4186E">
        <w:rPr>
          <w:rStyle w:val="eop"/>
          <w:rFonts w:ascii="Arial" w:hAnsi="Arial" w:cs="Arial"/>
          <w:b/>
          <w:bCs/>
          <w:color w:val="000000"/>
        </w:rPr>
        <w:t>Student Profile</w:t>
      </w:r>
    </w:p>
    <w:p w14:paraId="68975BEF" w14:textId="11AEC07C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i/>
          <w:iCs/>
          <w:color w:val="00000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8"/>
        <w:gridCol w:w="5788"/>
      </w:tblGrid>
      <w:tr w:rsidR="00B06E53" w:rsidRPr="00B4186E" w14:paraId="0A6F97E8" w14:textId="77777777" w:rsidTr="00B4186E">
        <w:trPr>
          <w:trHeight w:val="1649"/>
        </w:trPr>
        <w:tc>
          <w:tcPr>
            <w:tcW w:w="2830" w:type="dxa"/>
            <w:vMerge w:val="restart"/>
          </w:tcPr>
          <w:p w14:paraId="2D8DF799" w14:textId="641AB436" w:rsidR="00B4186E" w:rsidRPr="00B4186E" w:rsidRDefault="00B06E53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color w:val="000000"/>
                <w:sz w:val="22"/>
                <w:szCs w:val="22"/>
              </w:rPr>
              <w:drawing>
                <wp:inline distT="0" distB="0" distL="0" distR="0" wp14:anchorId="6F805873" wp14:editId="175D42D1">
                  <wp:extent cx="2752032" cy="1911639"/>
                  <wp:effectExtent l="953" t="0" r="0" b="0"/>
                  <wp:docPr id="362907654" name="Picture 1" descr="A person taking a selfi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2907654" name="Picture 1" descr="A person taking a selfie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2807848" cy="19504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0398EAB" w14:textId="6EB3519F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AA1081D" w14:textId="2BAB755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71401E1" w14:textId="5749F2E2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00F81B26" w14:textId="064A182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EDF8712" w14:textId="321270FB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5D72C1DD" w14:textId="2E62A50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661C87EC" w14:textId="1F84D708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1B34D84E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36D2F5EC" w14:textId="4978A224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i/>
                <w:iCs/>
                <w:color w:val="000000"/>
                <w:sz w:val="22"/>
                <w:szCs w:val="22"/>
              </w:rPr>
            </w:pPr>
          </w:p>
          <w:p w14:paraId="7AE5FFE8" w14:textId="2B19014E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  <w:sz w:val="22"/>
                <w:szCs w:val="22"/>
              </w:rPr>
            </w:pPr>
          </w:p>
          <w:p w14:paraId="718ED0B4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  <w:p w14:paraId="3219D711" w14:textId="0380717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3358A559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30D16CCF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22F5030A" w14:textId="3A298A94" w:rsid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Name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Enw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35100A70" w14:textId="54E97ACF" w:rsidR="00B06E53" w:rsidRDefault="00B06E53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0CB1E75C" w14:textId="469FFDFA" w:rsidR="00B06E53" w:rsidRPr="00B4186E" w:rsidRDefault="00B06E53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>
              <w:rPr>
                <w:rStyle w:val="eop"/>
                <w:rFonts w:ascii="Arial" w:hAnsi="Arial" w:cs="Arial"/>
                <w:sz w:val="22"/>
                <w:szCs w:val="22"/>
              </w:rPr>
              <w:t>Stephen Tonkiss</w:t>
            </w:r>
          </w:p>
          <w:p w14:paraId="1F16D230" w14:textId="383D1F4F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</w:p>
          <w:p w14:paraId="245C77E0" w14:textId="5E710E9C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6E53" w:rsidRPr="00B4186E" w14:paraId="619B9C18" w14:textId="77777777" w:rsidTr="00B4186E">
        <w:tc>
          <w:tcPr>
            <w:tcW w:w="2830" w:type="dxa"/>
            <w:vMerge/>
          </w:tcPr>
          <w:p w14:paraId="7623565A" w14:textId="77777777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iCs/>
                <w:sz w:val="22"/>
                <w:szCs w:val="22"/>
              </w:rPr>
            </w:pPr>
          </w:p>
        </w:tc>
        <w:tc>
          <w:tcPr>
            <w:tcW w:w="6186" w:type="dxa"/>
          </w:tcPr>
          <w:p w14:paraId="006AB585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215F148" w14:textId="77777777" w:rsidR="00B4186E" w:rsidRP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  <w:p w14:paraId="75EE38EF" w14:textId="4E3F552C" w:rsidR="00B4186E" w:rsidRDefault="00B4186E" w:rsidP="00B4186E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Student </w:t>
            </w:r>
            <w:proofErr w:type="gram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number  /</w:t>
            </w:r>
            <w:proofErr w:type="gram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 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myfyriwr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47216C2C" w14:textId="77777777" w:rsidR="00B06E53" w:rsidRDefault="00B06E53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6E249E84" w14:textId="1DC99480" w:rsidR="00B06E53" w:rsidRPr="00B4186E" w:rsidRDefault="00B06E53" w:rsidP="00B4186E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t>2500744</w:t>
            </w:r>
          </w:p>
          <w:p w14:paraId="44B4A7F1" w14:textId="7EF04263" w:rsidR="00B4186E" w:rsidRPr="00B4186E" w:rsidRDefault="00B4186E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</w:tbl>
    <w:p w14:paraId="781B14A8" w14:textId="77777777" w:rsidR="00B4186E" w:rsidRPr="00B4186E" w:rsidRDefault="00B4186E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</w:rPr>
      </w:pPr>
    </w:p>
    <w:p w14:paraId="5E5A19E8" w14:textId="1990CE91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B4186E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39E4B112" w14:textId="77777777" w:rsidTr="00273CCD">
        <w:tc>
          <w:tcPr>
            <w:tcW w:w="9016" w:type="dxa"/>
          </w:tcPr>
          <w:p w14:paraId="44B28886" w14:textId="428D5CD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i/>
                <w:iCs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5924C7" w14:textId="0D9319ED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Defnyddiwch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gofod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weddill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amlinelliad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byr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o pam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wedi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dewis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cwrs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fuddiannau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neu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brofiadau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A5D5D8C" w14:textId="77777777" w:rsidTr="00273CCD">
        <w:tc>
          <w:tcPr>
            <w:tcW w:w="9016" w:type="dxa"/>
          </w:tcPr>
          <w:p w14:paraId="2A31309F" w14:textId="065F72CA" w:rsidR="005038AC" w:rsidRDefault="00B06E53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  <w:r>
              <w:rPr>
                <w:rStyle w:val="normaltextrun"/>
              </w:rPr>
              <w:t xml:space="preserve">13 months ago, I discovered weightlifting and fell in love with it. As a result, I sought every avenue possible to get me into the industry. I met Geraint, and despite my poor academic past, he took a chance on me; here I am. </w:t>
            </w:r>
          </w:p>
          <w:p w14:paraId="5F3614CB" w14:textId="264869C3" w:rsidR="00B06E53" w:rsidRDefault="00B06E53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  <w:r>
              <w:rPr>
                <w:rStyle w:val="normaltextrun"/>
              </w:rPr>
              <w:t>My specialities and passions are weightlifting, swimming, painting and reading.</w:t>
            </w:r>
          </w:p>
          <w:p w14:paraId="256DC595" w14:textId="77777777" w:rsidR="005038AC" w:rsidRDefault="005038AC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1569E405" w14:textId="23CB4C48" w:rsidR="005038AC" w:rsidRPr="00B4186E" w:rsidRDefault="005038AC" w:rsidP="00273CCD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6168944F" w14:textId="42FE53C2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73CCD" w:rsidRPr="00B4186E" w14:paraId="510EA083" w14:textId="77777777" w:rsidTr="000579D8">
        <w:tc>
          <w:tcPr>
            <w:tcW w:w="9016" w:type="dxa"/>
          </w:tcPr>
          <w:p w14:paraId="0A96C70F" w14:textId="0D2AEC12" w:rsidR="00273CCD" w:rsidRPr="00B4186E" w:rsidRDefault="00273CCD" w:rsidP="00273CCD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Thinking of your strengths/ Weaknesses/ Opportunities and Threats let us know what you would like support with: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BC3373" w14:textId="419B217C" w:rsidR="00273CCD" w:rsidRPr="00B4186E" w:rsidRDefault="00273CCD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Yn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meddwl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cryfderau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gwendidau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cyfleon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bygythiadau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wybod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beth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hoffech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B4186E"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gyda:</w:t>
            </w:r>
            <w:r w:rsidRPr="00B4186E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273CCD" w:rsidRPr="00B4186E" w14:paraId="145F94D8" w14:textId="77777777" w:rsidTr="000579D8">
        <w:tc>
          <w:tcPr>
            <w:tcW w:w="9016" w:type="dxa"/>
          </w:tcPr>
          <w:p w14:paraId="5A854135" w14:textId="0E81A995" w:rsidR="005038AC" w:rsidRDefault="00B06E53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  <w:r>
              <w:rPr>
                <w:rStyle w:val="normaltextrun"/>
              </w:rPr>
              <w:t xml:space="preserve">My strengths lay heavily in my literacy skills and learning preferences of being ‘hands on’. </w:t>
            </w:r>
          </w:p>
          <w:p w14:paraId="6009D601" w14:textId="7247937D" w:rsidR="00B06E53" w:rsidRDefault="00B06E53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  <w:r>
              <w:rPr>
                <w:rStyle w:val="normaltextrun"/>
              </w:rPr>
              <w:t xml:space="preserve">My </w:t>
            </w:r>
            <w:r w:rsidR="005C6479">
              <w:rPr>
                <w:rStyle w:val="normaltextrun"/>
              </w:rPr>
              <w:t>weaknesses,</w:t>
            </w:r>
            <w:r>
              <w:rPr>
                <w:rStyle w:val="normaltextrun"/>
              </w:rPr>
              <w:t xml:space="preserve"> however, are my mathematics and prolonged bouts of </w:t>
            </w:r>
            <w:r w:rsidR="005C6479">
              <w:rPr>
                <w:rStyle w:val="normaltextrun"/>
              </w:rPr>
              <w:t>idleness. I prefer more practical lectures where possible but also understands the natural barriers with this considering the course.</w:t>
            </w:r>
          </w:p>
          <w:p w14:paraId="7C3A5CEB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687505CD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187ABF96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09C4F7DA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18260FAC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70F08A30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27CA9FFC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7363C8DF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5880F16C" w14:textId="77777777" w:rsidR="005038AC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28EFD8DE" w14:textId="69CF5F81" w:rsidR="005038AC" w:rsidRPr="00B4186E" w:rsidRDefault="005038AC" w:rsidP="000579D8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</w:p>
        </w:tc>
      </w:tr>
    </w:tbl>
    <w:p w14:paraId="3E200FB0" w14:textId="77777777" w:rsidR="00273CCD" w:rsidRPr="00B4186E" w:rsidRDefault="00273CCD" w:rsidP="00273CC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5806EB38" w14:textId="77777777" w:rsidR="00FB0D03" w:rsidRPr="00273CCD" w:rsidRDefault="00FB0D03"/>
    <w:sectPr w:rsidR="00FB0D03" w:rsidRPr="00273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CCD"/>
    <w:rsid w:val="00273CCD"/>
    <w:rsid w:val="002B644B"/>
    <w:rsid w:val="0030478C"/>
    <w:rsid w:val="004141F8"/>
    <w:rsid w:val="004C3141"/>
    <w:rsid w:val="005038AC"/>
    <w:rsid w:val="005C6479"/>
    <w:rsid w:val="00B06E53"/>
    <w:rsid w:val="00B4186E"/>
    <w:rsid w:val="00BF4B5F"/>
    <w:rsid w:val="00C21935"/>
    <w:rsid w:val="00DD52BB"/>
    <w:rsid w:val="00FB0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D226"/>
  <w15:chartTrackingRefBased/>
  <w15:docId w15:val="{C5FF60A2-123D-894D-9BDA-8E0A2288C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73CC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73CCD"/>
  </w:style>
  <w:style w:type="character" w:customStyle="1" w:styleId="eop">
    <w:name w:val="eop"/>
    <w:basedOn w:val="DefaultParagraphFont"/>
    <w:rsid w:val="00273CCD"/>
  </w:style>
  <w:style w:type="table" w:styleId="TableGrid">
    <w:name w:val="Table Grid"/>
    <w:basedOn w:val="TableNormal"/>
    <w:uiPriority w:val="39"/>
    <w:rsid w:val="00273C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186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186E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B418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76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3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2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724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08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56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9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0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4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4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1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033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1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5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2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04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55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088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74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2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775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193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12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186</Words>
  <Characters>1065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Stevenson (1907431)</dc:creator>
  <cp:keywords/>
  <dc:description/>
  <cp:lastModifiedBy>Stephen Tonkiss (2500744)</cp:lastModifiedBy>
  <cp:revision>2</cp:revision>
  <dcterms:created xsi:type="dcterms:W3CDTF">2025-09-30T18:59:00Z</dcterms:created>
  <dcterms:modified xsi:type="dcterms:W3CDTF">2025-09-30T18:59:00Z</dcterms:modified>
</cp:coreProperties>
</file>