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61914" w14:textId="1623D8CA" w:rsidR="00401693" w:rsidRDefault="00401693" w:rsidP="004F115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Portffolio</w:t>
      </w:r>
      <w:proofErr w:type="spellEnd"/>
      <w:r>
        <w:rPr>
          <w:rFonts w:ascii="Arial" w:hAnsi="Arial" w:cs="Arial"/>
          <w:b/>
          <w:bCs/>
          <w:u w:val="single"/>
        </w:rPr>
        <w:t xml:space="preserve">- </w:t>
      </w:r>
      <w:proofErr w:type="spellStart"/>
      <w:r>
        <w:rPr>
          <w:rFonts w:ascii="Arial" w:hAnsi="Arial" w:cs="Arial"/>
          <w:b/>
          <w:bCs/>
          <w:u w:val="single"/>
        </w:rPr>
        <w:t>Diwygiedig</w:t>
      </w:r>
      <w:proofErr w:type="spellEnd"/>
    </w:p>
    <w:p w14:paraId="073CF779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</w:rPr>
      </w:pPr>
    </w:p>
    <w:p w14:paraId="48EEA351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Tasg</w:t>
      </w:r>
      <w:proofErr w:type="spellEnd"/>
      <w:r>
        <w:rPr>
          <w:rFonts w:ascii="Arial" w:hAnsi="Arial" w:cs="Arial"/>
          <w:b/>
          <w:bCs/>
          <w:u w:val="single"/>
        </w:rPr>
        <w:t xml:space="preserve"> 1 (1,500) </w:t>
      </w:r>
    </w:p>
    <w:p w14:paraId="05FC2369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4E72379" w14:textId="6BACE28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Sylweddol</w:t>
      </w:r>
      <w:r w:rsidR="00F21722">
        <w:rPr>
          <w:rFonts w:ascii="Arial" w:hAnsi="Arial" w:cs="Arial"/>
        </w:rPr>
        <w:t>a</w:t>
      </w:r>
      <w:r w:rsidR="00F460D0">
        <w:rPr>
          <w:rFonts w:ascii="Arial" w:hAnsi="Arial" w:cs="Arial"/>
        </w:rPr>
        <w:t>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F460D0">
        <w:rPr>
          <w:rFonts w:ascii="Arial" w:hAnsi="Arial" w:cs="Arial"/>
        </w:rPr>
        <w:t>b</w:t>
      </w:r>
      <w:r>
        <w:rPr>
          <w:rFonts w:ascii="Arial" w:hAnsi="Arial" w:cs="Arial"/>
        </w:rPr>
        <w:t>wysigrwydd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weithgareddau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gwersi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</w:t>
      </w:r>
      <w:r w:rsidR="00E85035">
        <w:rPr>
          <w:rFonts w:ascii="Arial" w:hAnsi="Arial" w:cs="Arial"/>
        </w:rPr>
        <w:t>endidau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E0F47"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dyfodol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gwylio’r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fideo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gweithgaredd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flwyddyn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flaenorol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gwel</w:t>
      </w:r>
      <w:r w:rsidR="00523F72">
        <w:rPr>
          <w:rFonts w:ascii="Arial" w:hAnsi="Arial" w:cs="Arial"/>
        </w:rPr>
        <w:t>ais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m</w:t>
      </w:r>
      <w:r w:rsidR="00C96B1F">
        <w:rPr>
          <w:rFonts w:ascii="Arial" w:hAnsi="Arial" w:cs="Arial"/>
        </w:rPr>
        <w:t>eysydd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31FE7">
        <w:rPr>
          <w:rFonts w:ascii="Arial" w:hAnsi="Arial" w:cs="Arial"/>
        </w:rPr>
        <w:t>oedd</w:t>
      </w:r>
      <w:proofErr w:type="spellEnd"/>
      <w:r w:rsidR="00231FE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Amlyga</w:t>
      </w:r>
      <w:proofErr w:type="spellEnd"/>
      <w:r>
        <w:rPr>
          <w:rFonts w:ascii="Arial" w:hAnsi="Arial" w:cs="Arial"/>
        </w:rPr>
        <w:t xml:space="preserve"> Tustin (2019)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egluro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benderfynu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4C70E5">
        <w:rPr>
          <w:rFonts w:ascii="Arial" w:hAnsi="Arial" w:cs="Arial"/>
        </w:rPr>
        <w:t>agweddau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fuddiol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dyfodol</w:t>
      </w:r>
      <w:proofErr w:type="spellEnd"/>
      <w:r>
        <w:rPr>
          <w:rFonts w:ascii="Arial" w:hAnsi="Arial" w:cs="Arial"/>
        </w:rPr>
        <w:t xml:space="preserve">. Felly </w:t>
      </w:r>
      <w:proofErr w:type="spellStart"/>
      <w:r>
        <w:rPr>
          <w:rFonts w:ascii="Arial" w:hAnsi="Arial" w:cs="Arial"/>
        </w:rPr>
        <w:t>gydag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gobeithi</w:t>
      </w:r>
      <w:r w:rsidR="007E4CCE">
        <w:rPr>
          <w:rFonts w:ascii="Arial" w:hAnsi="Arial" w:cs="Arial"/>
        </w:rPr>
        <w:t>af</w:t>
      </w:r>
      <w:proofErr w:type="spellEnd"/>
      <w:r>
        <w:rPr>
          <w:rFonts w:ascii="Arial" w:hAnsi="Arial" w:cs="Arial"/>
        </w:rPr>
        <w:t xml:space="preserve"> weld </w:t>
      </w:r>
      <w:proofErr w:type="spellStart"/>
      <w:r w:rsidR="00C8352C">
        <w:rPr>
          <w:rFonts w:ascii="Arial" w:hAnsi="Arial" w:cs="Arial"/>
        </w:rPr>
        <w:t>gwelliant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ymhen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blynyddoedd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canlynol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E54C57">
        <w:rPr>
          <w:rFonts w:ascii="Arial" w:hAnsi="Arial" w:cs="Arial"/>
        </w:rPr>
        <w:t>Pwysleisia</w:t>
      </w:r>
      <w:proofErr w:type="spellEnd"/>
      <w:r w:rsidR="00E54C57">
        <w:rPr>
          <w:rFonts w:ascii="Arial" w:hAnsi="Arial" w:cs="Arial"/>
        </w:rPr>
        <w:t xml:space="preserve"> </w:t>
      </w:r>
      <w:proofErr w:type="spellStart"/>
      <w:r w:rsidR="00E54C57">
        <w:rPr>
          <w:rFonts w:ascii="Arial" w:hAnsi="Arial" w:cs="Arial"/>
        </w:rPr>
        <w:t>Llywodraeth</w:t>
      </w:r>
      <w:proofErr w:type="spellEnd"/>
      <w:r w:rsidR="00E54C57">
        <w:rPr>
          <w:rFonts w:ascii="Arial" w:hAnsi="Arial" w:cs="Arial"/>
        </w:rPr>
        <w:t xml:space="preserve"> Cymru (2017) </w:t>
      </w:r>
      <w:proofErr w:type="spellStart"/>
      <w:r w:rsidR="00E54C57">
        <w:rPr>
          <w:rFonts w:ascii="Arial" w:hAnsi="Arial" w:cs="Arial"/>
        </w:rPr>
        <w:t>pwysigrwydd</w:t>
      </w:r>
      <w:proofErr w:type="spellEnd"/>
      <w:r w:rsidR="00E54C57">
        <w:rPr>
          <w:rFonts w:ascii="Arial" w:hAnsi="Arial" w:cs="Arial"/>
        </w:rPr>
        <w:t xml:space="preserve"> o </w:t>
      </w:r>
      <w:proofErr w:type="spellStart"/>
      <w:r w:rsidR="00E54C57">
        <w:rPr>
          <w:rFonts w:ascii="Arial" w:hAnsi="Arial" w:cs="Arial"/>
        </w:rPr>
        <w:t>gael</w:t>
      </w:r>
      <w:proofErr w:type="spellEnd"/>
      <w:r w:rsidR="00E54C57">
        <w:rPr>
          <w:rFonts w:ascii="Arial" w:hAnsi="Arial" w:cs="Arial"/>
        </w:rPr>
        <w:t xml:space="preserve"> ‘</w:t>
      </w:r>
      <w:proofErr w:type="spellStart"/>
      <w:r w:rsidR="00E54C57">
        <w:rPr>
          <w:rFonts w:ascii="Arial" w:hAnsi="Arial" w:cs="Arial"/>
        </w:rPr>
        <w:t>miliwn</w:t>
      </w:r>
      <w:proofErr w:type="spellEnd"/>
      <w:r w:rsidR="00E54C57">
        <w:rPr>
          <w:rFonts w:ascii="Arial" w:hAnsi="Arial" w:cs="Arial"/>
        </w:rPr>
        <w:t xml:space="preserve"> o </w:t>
      </w:r>
      <w:proofErr w:type="spellStart"/>
      <w:r w:rsidR="00E54C57">
        <w:rPr>
          <w:rFonts w:ascii="Arial" w:hAnsi="Arial" w:cs="Arial"/>
        </w:rPr>
        <w:t>siaradwyr</w:t>
      </w:r>
      <w:proofErr w:type="spellEnd"/>
      <w:r w:rsidR="00E54C57">
        <w:rPr>
          <w:rFonts w:ascii="Arial" w:hAnsi="Arial" w:cs="Arial"/>
        </w:rPr>
        <w:t xml:space="preserve"> </w:t>
      </w:r>
      <w:proofErr w:type="spellStart"/>
      <w:r w:rsidR="00E54C57">
        <w:rPr>
          <w:rFonts w:ascii="Arial" w:hAnsi="Arial" w:cs="Arial"/>
        </w:rPr>
        <w:t>Cymraeg</w:t>
      </w:r>
      <w:proofErr w:type="spellEnd"/>
      <w:r w:rsidR="00E54C57">
        <w:rPr>
          <w:rFonts w:ascii="Arial" w:hAnsi="Arial" w:cs="Arial"/>
        </w:rPr>
        <w:t xml:space="preserve"> </w:t>
      </w:r>
      <w:proofErr w:type="spellStart"/>
      <w:r w:rsidR="00E54C57">
        <w:rPr>
          <w:rFonts w:ascii="Arial" w:hAnsi="Arial" w:cs="Arial"/>
        </w:rPr>
        <w:t>erbyn</w:t>
      </w:r>
      <w:proofErr w:type="spellEnd"/>
      <w:r w:rsidR="00E54C57">
        <w:rPr>
          <w:rFonts w:ascii="Arial" w:hAnsi="Arial" w:cs="Arial"/>
        </w:rPr>
        <w:t xml:space="preserve"> 2050’ </w:t>
      </w:r>
      <w:proofErr w:type="spellStart"/>
      <w:r w:rsidR="009507BC">
        <w:rPr>
          <w:rFonts w:ascii="Arial" w:hAnsi="Arial" w:cs="Arial"/>
        </w:rPr>
        <w:t>er</w:t>
      </w:r>
      <w:proofErr w:type="spellEnd"/>
      <w:r w:rsidR="009507BC">
        <w:rPr>
          <w:rFonts w:ascii="Arial" w:hAnsi="Arial" w:cs="Arial"/>
        </w:rPr>
        <w:t xml:space="preserve"> </w:t>
      </w:r>
      <w:proofErr w:type="spellStart"/>
      <w:r w:rsidR="009507BC">
        <w:rPr>
          <w:rFonts w:ascii="Arial" w:hAnsi="Arial" w:cs="Arial"/>
        </w:rPr>
        <w:t>mwyn</w:t>
      </w:r>
      <w:proofErr w:type="spellEnd"/>
      <w:r w:rsidR="009507BC">
        <w:rPr>
          <w:rFonts w:ascii="Arial" w:hAnsi="Arial" w:cs="Arial"/>
        </w:rPr>
        <w:t xml:space="preserve"> </w:t>
      </w:r>
      <w:proofErr w:type="spellStart"/>
      <w:r w:rsidR="009507BC">
        <w:rPr>
          <w:rFonts w:ascii="Arial" w:hAnsi="Arial" w:cs="Arial"/>
        </w:rPr>
        <w:t>achub</w:t>
      </w:r>
      <w:proofErr w:type="spellEnd"/>
      <w:r w:rsidR="009507BC">
        <w:rPr>
          <w:rFonts w:ascii="Arial" w:hAnsi="Arial" w:cs="Arial"/>
        </w:rPr>
        <w:t xml:space="preserve"> </w:t>
      </w:r>
      <w:proofErr w:type="spellStart"/>
      <w:r w:rsidR="009507BC">
        <w:rPr>
          <w:rFonts w:ascii="Arial" w:hAnsi="Arial" w:cs="Arial"/>
        </w:rPr>
        <w:t>yr</w:t>
      </w:r>
      <w:proofErr w:type="spellEnd"/>
      <w:r w:rsidR="009507BC">
        <w:rPr>
          <w:rFonts w:ascii="Arial" w:hAnsi="Arial" w:cs="Arial"/>
        </w:rPr>
        <w:t xml:space="preserve"> </w:t>
      </w:r>
      <w:r w:rsidR="00CF7514">
        <w:rPr>
          <w:rFonts w:ascii="Arial" w:hAnsi="Arial" w:cs="Arial"/>
        </w:rPr>
        <w:t>‘</w:t>
      </w:r>
      <w:proofErr w:type="spellStart"/>
      <w:r w:rsidR="009507BC">
        <w:rPr>
          <w:rFonts w:ascii="Arial" w:hAnsi="Arial" w:cs="Arial"/>
        </w:rPr>
        <w:t>iaith</w:t>
      </w:r>
      <w:proofErr w:type="spellEnd"/>
      <w:r w:rsidR="009507BC">
        <w:rPr>
          <w:rFonts w:ascii="Arial" w:hAnsi="Arial" w:cs="Arial"/>
        </w:rPr>
        <w:t xml:space="preserve"> </w:t>
      </w:r>
      <w:proofErr w:type="spellStart"/>
      <w:r w:rsidR="009507BC">
        <w:rPr>
          <w:rFonts w:ascii="Arial" w:hAnsi="Arial" w:cs="Arial"/>
        </w:rPr>
        <w:t>sy’n</w:t>
      </w:r>
      <w:proofErr w:type="spellEnd"/>
      <w:r w:rsidR="009507BC">
        <w:rPr>
          <w:rFonts w:ascii="Arial" w:hAnsi="Arial" w:cs="Arial"/>
        </w:rPr>
        <w:t xml:space="preserve"> </w:t>
      </w:r>
      <w:proofErr w:type="spellStart"/>
      <w:r w:rsidR="009507BC">
        <w:rPr>
          <w:rFonts w:ascii="Arial" w:hAnsi="Arial" w:cs="Arial"/>
        </w:rPr>
        <w:t>marw</w:t>
      </w:r>
      <w:proofErr w:type="spellEnd"/>
      <w:r w:rsidR="00CF7514">
        <w:rPr>
          <w:rFonts w:ascii="Arial" w:hAnsi="Arial" w:cs="Arial"/>
        </w:rPr>
        <w:t>’</w:t>
      </w:r>
      <w:r w:rsidR="009507BC">
        <w:rPr>
          <w:rFonts w:ascii="Arial" w:hAnsi="Arial" w:cs="Arial"/>
        </w:rPr>
        <w:t xml:space="preserve">, </w:t>
      </w:r>
      <w:proofErr w:type="spellStart"/>
      <w:r w:rsidR="009507BC">
        <w:rPr>
          <w:rFonts w:ascii="Arial" w:hAnsi="Arial" w:cs="Arial"/>
        </w:rPr>
        <w:t>yn</w:t>
      </w:r>
      <w:proofErr w:type="spellEnd"/>
      <w:r w:rsidR="009507BC">
        <w:rPr>
          <w:rFonts w:ascii="Arial" w:hAnsi="Arial" w:cs="Arial"/>
        </w:rPr>
        <w:t xml:space="preserve"> </w:t>
      </w:r>
      <w:proofErr w:type="spellStart"/>
      <w:r w:rsidR="009507BC">
        <w:rPr>
          <w:rFonts w:ascii="Arial" w:hAnsi="Arial" w:cs="Arial"/>
        </w:rPr>
        <w:t>ôl</w:t>
      </w:r>
      <w:proofErr w:type="spellEnd"/>
      <w:r w:rsidR="009507BC">
        <w:rPr>
          <w:rFonts w:ascii="Arial" w:hAnsi="Arial" w:cs="Arial"/>
        </w:rPr>
        <w:t xml:space="preserve"> Dixon (2013)</w:t>
      </w:r>
      <w:r w:rsidR="00F645BC">
        <w:rPr>
          <w:rFonts w:ascii="Arial" w:hAnsi="Arial" w:cs="Arial"/>
        </w:rPr>
        <w:t>. F</w:t>
      </w:r>
      <w:r w:rsidR="00B45EB8">
        <w:rPr>
          <w:rFonts w:ascii="Arial" w:hAnsi="Arial" w:cs="Arial"/>
        </w:rPr>
        <w:t xml:space="preserve">elly </w:t>
      </w:r>
      <w:proofErr w:type="spellStart"/>
      <w:r w:rsidR="00B45EB8">
        <w:rPr>
          <w:rFonts w:ascii="Arial" w:hAnsi="Arial" w:cs="Arial"/>
        </w:rPr>
        <w:t>credaf</w:t>
      </w:r>
      <w:proofErr w:type="spellEnd"/>
      <w:r w:rsidR="00B45EB8">
        <w:rPr>
          <w:rFonts w:ascii="Arial" w:hAnsi="Arial" w:cs="Arial"/>
        </w:rPr>
        <w:t xml:space="preserve"> </w:t>
      </w:r>
      <w:proofErr w:type="spellStart"/>
      <w:r w:rsidR="00B45EB8">
        <w:rPr>
          <w:rFonts w:ascii="Arial" w:hAnsi="Arial" w:cs="Arial"/>
        </w:rPr>
        <w:t>fod</w:t>
      </w:r>
      <w:proofErr w:type="spellEnd"/>
      <w:r w:rsidR="00B45EB8">
        <w:rPr>
          <w:rFonts w:ascii="Arial" w:hAnsi="Arial" w:cs="Arial"/>
        </w:rPr>
        <w:t xml:space="preserve"> </w:t>
      </w:r>
      <w:proofErr w:type="spellStart"/>
      <w:r w:rsidR="00B45EB8">
        <w:rPr>
          <w:rFonts w:ascii="Arial" w:hAnsi="Arial" w:cs="Arial"/>
        </w:rPr>
        <w:t>hunan-asesu</w:t>
      </w:r>
      <w:proofErr w:type="spellEnd"/>
      <w:r w:rsidR="00B45EB8">
        <w:rPr>
          <w:rFonts w:ascii="Arial" w:hAnsi="Arial" w:cs="Arial"/>
        </w:rPr>
        <w:t xml:space="preserve"> </w:t>
      </w:r>
      <w:proofErr w:type="spellStart"/>
      <w:r w:rsidR="00B45EB8">
        <w:rPr>
          <w:rFonts w:ascii="Arial" w:hAnsi="Arial" w:cs="Arial"/>
        </w:rPr>
        <w:t>ein</w:t>
      </w:r>
      <w:proofErr w:type="spellEnd"/>
      <w:r w:rsidR="00B45EB8">
        <w:rPr>
          <w:rFonts w:ascii="Arial" w:hAnsi="Arial" w:cs="Arial"/>
        </w:rPr>
        <w:t xml:space="preserve"> </w:t>
      </w:r>
      <w:proofErr w:type="spellStart"/>
      <w:r w:rsidR="00B45EB8">
        <w:rPr>
          <w:rFonts w:ascii="Arial" w:hAnsi="Arial" w:cs="Arial"/>
        </w:rPr>
        <w:t>sgiliau</w:t>
      </w:r>
      <w:proofErr w:type="spellEnd"/>
      <w:r w:rsidR="00B45EB8">
        <w:rPr>
          <w:rFonts w:ascii="Arial" w:hAnsi="Arial" w:cs="Arial"/>
        </w:rPr>
        <w:t xml:space="preserve"> a</w:t>
      </w:r>
      <w:r w:rsidR="00DC31FF">
        <w:rPr>
          <w:rFonts w:ascii="Arial" w:hAnsi="Arial" w:cs="Arial"/>
        </w:rPr>
        <w:t xml:space="preserve"> </w:t>
      </w:r>
      <w:proofErr w:type="spellStart"/>
      <w:r w:rsidR="00DC31FF">
        <w:rPr>
          <w:rFonts w:ascii="Arial" w:hAnsi="Arial" w:cs="Arial"/>
        </w:rPr>
        <w:t>gosod</w:t>
      </w:r>
      <w:proofErr w:type="spellEnd"/>
      <w:r w:rsidR="00DC31FF">
        <w:rPr>
          <w:rFonts w:ascii="Arial" w:hAnsi="Arial" w:cs="Arial"/>
        </w:rPr>
        <w:t xml:space="preserve"> </w:t>
      </w:r>
      <w:proofErr w:type="spellStart"/>
      <w:r w:rsidR="00B45EB8">
        <w:rPr>
          <w:rFonts w:ascii="Arial" w:hAnsi="Arial" w:cs="Arial"/>
        </w:rPr>
        <w:t>targedau</w:t>
      </w:r>
      <w:proofErr w:type="spellEnd"/>
      <w:r w:rsidR="00B45EB8">
        <w:rPr>
          <w:rFonts w:ascii="Arial" w:hAnsi="Arial" w:cs="Arial"/>
        </w:rPr>
        <w:t xml:space="preserve"> </w:t>
      </w:r>
      <w:proofErr w:type="spellStart"/>
      <w:r w:rsidR="00DC31FF">
        <w:rPr>
          <w:rFonts w:ascii="Arial" w:hAnsi="Arial" w:cs="Arial"/>
        </w:rPr>
        <w:t>i</w:t>
      </w:r>
      <w:proofErr w:type="spellEnd"/>
      <w:r w:rsidR="00DC31FF">
        <w:rPr>
          <w:rFonts w:ascii="Arial" w:hAnsi="Arial" w:cs="Arial"/>
        </w:rPr>
        <w:t xml:space="preserve"> </w:t>
      </w:r>
      <w:proofErr w:type="spellStart"/>
      <w:r w:rsidR="00DC31FF">
        <w:rPr>
          <w:rFonts w:ascii="Arial" w:hAnsi="Arial" w:cs="Arial"/>
        </w:rPr>
        <w:t>weithio</w:t>
      </w:r>
      <w:proofErr w:type="spellEnd"/>
      <w:r w:rsidR="00DC31FF">
        <w:rPr>
          <w:rFonts w:ascii="Arial" w:hAnsi="Arial" w:cs="Arial"/>
        </w:rPr>
        <w:t xml:space="preserve"> </w:t>
      </w:r>
      <w:proofErr w:type="spellStart"/>
      <w:r w:rsidR="00DC31FF">
        <w:rPr>
          <w:rFonts w:ascii="Arial" w:hAnsi="Arial" w:cs="Arial"/>
        </w:rPr>
        <w:t>tuag</w:t>
      </w:r>
      <w:proofErr w:type="spellEnd"/>
      <w:r w:rsidR="00DC31FF">
        <w:rPr>
          <w:rFonts w:ascii="Arial" w:hAnsi="Arial" w:cs="Arial"/>
        </w:rPr>
        <w:t xml:space="preserve"> </w:t>
      </w:r>
      <w:proofErr w:type="spellStart"/>
      <w:r w:rsidR="00DC31FF">
        <w:rPr>
          <w:rFonts w:ascii="Arial" w:hAnsi="Arial" w:cs="Arial"/>
        </w:rPr>
        <w:t>atynt</w:t>
      </w:r>
      <w:proofErr w:type="spellEnd"/>
      <w:r w:rsidR="00DC31FF">
        <w:rPr>
          <w:rFonts w:ascii="Arial" w:hAnsi="Arial" w:cs="Arial"/>
        </w:rPr>
        <w:t xml:space="preserve"> </w:t>
      </w:r>
      <w:proofErr w:type="spellStart"/>
      <w:r w:rsidR="00B45EB8">
        <w:rPr>
          <w:rFonts w:ascii="Arial" w:hAnsi="Arial" w:cs="Arial"/>
        </w:rPr>
        <w:t>yw’r</w:t>
      </w:r>
      <w:proofErr w:type="spellEnd"/>
      <w:r w:rsidR="00B45EB8">
        <w:rPr>
          <w:rFonts w:ascii="Arial" w:hAnsi="Arial" w:cs="Arial"/>
        </w:rPr>
        <w:t xml:space="preserve"> </w:t>
      </w:r>
      <w:proofErr w:type="spellStart"/>
      <w:r w:rsidR="00B45EB8">
        <w:rPr>
          <w:rFonts w:ascii="Arial" w:hAnsi="Arial" w:cs="Arial"/>
        </w:rPr>
        <w:t>ffordd</w:t>
      </w:r>
      <w:proofErr w:type="spellEnd"/>
      <w:r w:rsidR="00B45EB8">
        <w:rPr>
          <w:rFonts w:ascii="Arial" w:hAnsi="Arial" w:cs="Arial"/>
        </w:rPr>
        <w:t xml:space="preserve"> o</w:t>
      </w:r>
      <w:r w:rsidR="00586969">
        <w:rPr>
          <w:rFonts w:ascii="Arial" w:hAnsi="Arial" w:cs="Arial"/>
        </w:rPr>
        <w:t xml:space="preserve"> </w:t>
      </w:r>
      <w:proofErr w:type="spellStart"/>
      <w:r w:rsidR="00586969">
        <w:rPr>
          <w:rFonts w:ascii="Arial" w:hAnsi="Arial" w:cs="Arial"/>
        </w:rPr>
        <w:t>gyfrannu</w:t>
      </w:r>
      <w:proofErr w:type="spellEnd"/>
      <w:r w:rsidR="00B45EB8">
        <w:rPr>
          <w:rFonts w:ascii="Arial" w:hAnsi="Arial" w:cs="Arial"/>
        </w:rPr>
        <w:t xml:space="preserve"> </w:t>
      </w:r>
      <w:r w:rsidR="00586969">
        <w:rPr>
          <w:rFonts w:ascii="Arial" w:hAnsi="Arial" w:cs="Arial"/>
        </w:rPr>
        <w:t xml:space="preserve">at </w:t>
      </w:r>
      <w:proofErr w:type="spellStart"/>
      <w:r w:rsidR="00586969">
        <w:rPr>
          <w:rFonts w:ascii="Arial" w:hAnsi="Arial" w:cs="Arial"/>
        </w:rPr>
        <w:t>wireddu’r</w:t>
      </w:r>
      <w:proofErr w:type="spellEnd"/>
      <w:r w:rsidR="00586969">
        <w:rPr>
          <w:rFonts w:ascii="Arial" w:hAnsi="Arial" w:cs="Arial"/>
        </w:rPr>
        <w:t xml:space="preserve"> </w:t>
      </w:r>
      <w:proofErr w:type="spellStart"/>
      <w:r w:rsidR="004166B6">
        <w:rPr>
          <w:rFonts w:ascii="Arial" w:hAnsi="Arial" w:cs="Arial"/>
        </w:rPr>
        <w:t>weledigaeth</w:t>
      </w:r>
      <w:proofErr w:type="spellEnd"/>
      <w:r w:rsidR="00BD6A98">
        <w:rPr>
          <w:rFonts w:ascii="Arial" w:hAnsi="Arial" w:cs="Arial"/>
        </w:rPr>
        <w:t xml:space="preserve"> hon. </w:t>
      </w:r>
    </w:p>
    <w:p w14:paraId="2248B8DE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AE8E34E" w14:textId="1469DBA4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Darllenais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‘Owain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Deinosoriaid</w:t>
      </w:r>
      <w:proofErr w:type="spellEnd"/>
      <w:r>
        <w:rPr>
          <w:rFonts w:ascii="Arial" w:hAnsi="Arial" w:cs="Arial"/>
        </w:rPr>
        <w:t xml:space="preserve">’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Meithrin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r w:rsidR="007F48A8">
        <w:rPr>
          <w:rFonts w:ascii="Arial" w:hAnsi="Arial" w:cs="Arial"/>
        </w:rPr>
        <w:t>bod y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r w:rsidR="004362B8">
        <w:rPr>
          <w:rFonts w:ascii="Arial" w:hAnsi="Arial" w:cs="Arial"/>
        </w:rPr>
        <w:t xml:space="preserve">a </w:t>
      </w:r>
      <w:proofErr w:type="spellStart"/>
      <w:r w:rsidR="004362B8">
        <w:rPr>
          <w:rFonts w:ascii="Arial" w:hAnsi="Arial" w:cs="Arial"/>
        </w:rPr>
        <w:t>ddewiswyd</w:t>
      </w:r>
      <w:proofErr w:type="spellEnd"/>
      <w:r w:rsidR="004362B8">
        <w:rPr>
          <w:rFonts w:ascii="Arial" w:hAnsi="Arial" w:cs="Arial"/>
        </w:rPr>
        <w:t xml:space="preserve"> </w:t>
      </w:r>
      <w:proofErr w:type="spellStart"/>
      <w:r w:rsidR="004362B8">
        <w:rPr>
          <w:rFonts w:ascii="Arial" w:hAnsi="Arial" w:cs="Arial"/>
        </w:rPr>
        <w:t>yn</w:t>
      </w:r>
      <w:proofErr w:type="spellEnd"/>
      <w:r w:rsidR="004362B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apelgar</w:t>
      </w:r>
      <w:proofErr w:type="spellEnd"/>
      <w:r w:rsidR="007C4C62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hanfodol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Athey</w:t>
      </w:r>
      <w:proofErr w:type="spellEnd"/>
      <w:r>
        <w:rPr>
          <w:rFonts w:ascii="Arial" w:hAnsi="Arial" w:cs="Arial"/>
        </w:rPr>
        <w:t xml:space="preserve"> (2007),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gwrando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darlleniad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ohonynt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aflonydd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felly’n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tynnu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fod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hyn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dros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flwyddyn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yn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ôl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bellach</w:t>
      </w:r>
      <w:proofErr w:type="spellEnd"/>
      <w:r w:rsidR="00C1775D">
        <w:rPr>
          <w:rFonts w:ascii="Arial" w:hAnsi="Arial" w:cs="Arial"/>
        </w:rPr>
        <w:t xml:space="preserve">, </w:t>
      </w:r>
      <w:proofErr w:type="spellStart"/>
      <w:r w:rsidR="00C1775D">
        <w:rPr>
          <w:rFonts w:ascii="Arial" w:hAnsi="Arial" w:cs="Arial"/>
        </w:rPr>
        <w:t>hyderaf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fy</w:t>
      </w:r>
      <w:proofErr w:type="spellEnd"/>
      <w:r w:rsidR="00C1775D">
        <w:rPr>
          <w:rFonts w:ascii="Arial" w:hAnsi="Arial" w:cs="Arial"/>
        </w:rPr>
        <w:t xml:space="preserve"> mod </w:t>
      </w:r>
      <w:proofErr w:type="spellStart"/>
      <w:r w:rsidR="00C1775D">
        <w:rPr>
          <w:rFonts w:ascii="Arial" w:hAnsi="Arial" w:cs="Arial"/>
        </w:rPr>
        <w:t>wedi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dysgu</w:t>
      </w:r>
      <w:proofErr w:type="spellEnd"/>
      <w:r w:rsidR="00C1775D">
        <w:rPr>
          <w:rFonts w:ascii="Arial" w:hAnsi="Arial" w:cs="Arial"/>
        </w:rPr>
        <w:t xml:space="preserve"> a </w:t>
      </w:r>
      <w:proofErr w:type="spellStart"/>
      <w:r w:rsidR="00C1775D">
        <w:rPr>
          <w:rFonts w:ascii="Arial" w:hAnsi="Arial" w:cs="Arial"/>
        </w:rPr>
        <w:t>datblygu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fy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sgiliau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rheolaeth</w:t>
      </w:r>
      <w:proofErr w:type="spellEnd"/>
      <w:r w:rsidR="00C1775D">
        <w:rPr>
          <w:rFonts w:ascii="Arial" w:hAnsi="Arial" w:cs="Arial"/>
        </w:rPr>
        <w:t xml:space="preserve"> ac felly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iaith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ers</w:t>
      </w:r>
      <w:proofErr w:type="spellEnd"/>
      <w:r w:rsidR="00C1775D">
        <w:rPr>
          <w:rFonts w:ascii="Arial" w:hAnsi="Arial" w:cs="Arial"/>
        </w:rPr>
        <w:t xml:space="preserve"> </w:t>
      </w:r>
      <w:proofErr w:type="spellStart"/>
      <w:r w:rsidR="00C1775D">
        <w:rPr>
          <w:rFonts w:ascii="Arial" w:hAnsi="Arial" w:cs="Arial"/>
        </w:rPr>
        <w:t>hynny</w:t>
      </w:r>
      <w:proofErr w:type="spellEnd"/>
      <w:r w:rsidR="00C1775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</w:p>
    <w:p w14:paraId="33650C31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95CEAA9" w14:textId="04BDEF2F" w:rsidR="00200A9F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  <w:sectPr w:rsidR="00200A9F" w:rsidSect="00200A9F">
          <w:headerReference w:type="default" r:id="rId8"/>
          <w:footerReference w:type="even" r:id="rId9"/>
          <w:footerReference w:type="default" r:id="rId10"/>
          <w:pgSz w:w="11904" w:h="16838"/>
          <w:pgMar w:top="1440" w:right="1440" w:bottom="1440" w:left="1440" w:header="720" w:footer="720" w:gutter="0"/>
          <w:cols w:space="720"/>
          <w:noEndnote/>
          <w:docGrid w:linePitch="326"/>
        </w:sectPr>
      </w:pP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sylwais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38013B">
        <w:rPr>
          <w:rFonts w:ascii="Arial" w:hAnsi="Arial" w:cs="Arial"/>
        </w:rPr>
        <w:t>fy</w:t>
      </w:r>
      <w:proofErr w:type="spellEnd"/>
      <w:r w:rsidR="0038013B">
        <w:rPr>
          <w:rFonts w:ascii="Arial" w:hAnsi="Arial" w:cs="Arial"/>
        </w:rPr>
        <w:t xml:space="preserve"> mod </w:t>
      </w:r>
      <w:proofErr w:type="spellStart"/>
      <w:r w:rsidR="0038013B">
        <w:rPr>
          <w:rFonts w:ascii="Arial" w:hAnsi="Arial" w:cs="Arial"/>
        </w:rPr>
        <w:t>wedi</w:t>
      </w:r>
      <w:proofErr w:type="spellEnd"/>
      <w:r w:rsidR="0038013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torri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draws </w:t>
      </w:r>
      <w:proofErr w:type="spellStart"/>
      <w:r>
        <w:rPr>
          <w:rFonts w:ascii="Arial" w:hAnsi="Arial" w:cs="Arial"/>
        </w:rPr>
        <w:t>llif</w:t>
      </w:r>
      <w:proofErr w:type="spellEnd"/>
      <w:r>
        <w:rPr>
          <w:rFonts w:ascii="Arial" w:hAnsi="Arial" w:cs="Arial"/>
        </w:rPr>
        <w:t xml:space="preserve"> </w:t>
      </w:r>
      <w:r w:rsidR="00C6083B">
        <w:rPr>
          <w:rFonts w:ascii="Arial" w:hAnsi="Arial" w:cs="Arial"/>
        </w:rPr>
        <w:t xml:space="preserve">y </w:t>
      </w:r>
      <w:proofErr w:type="spellStart"/>
      <w:r w:rsidR="00C6083B">
        <w:rPr>
          <w:rFonts w:ascii="Arial" w:hAnsi="Arial" w:cs="Arial"/>
        </w:rPr>
        <w:t>stori</w:t>
      </w:r>
      <w:proofErr w:type="spellEnd"/>
      <w:r w:rsidR="00C6083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gormod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gwestiynau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r w:rsidR="00AB5D3B">
        <w:rPr>
          <w:rFonts w:ascii="Arial" w:hAnsi="Arial" w:cs="Arial"/>
        </w:rPr>
        <w:t>bod</w:t>
      </w:r>
      <w:r>
        <w:rPr>
          <w:rFonts w:ascii="Arial" w:hAnsi="Arial" w:cs="Arial"/>
        </w:rPr>
        <w:t xml:space="preserve"> Einstein (1995) </w:t>
      </w:r>
      <w:proofErr w:type="spellStart"/>
      <w:r w:rsidR="00AB5D3B">
        <w:rPr>
          <w:rFonts w:ascii="Arial" w:hAnsi="Arial" w:cs="Arial"/>
        </w:rPr>
        <w:t>yn</w:t>
      </w:r>
      <w:proofErr w:type="spellEnd"/>
      <w:r w:rsidR="00AB5D3B">
        <w:rPr>
          <w:rFonts w:ascii="Arial" w:hAnsi="Arial" w:cs="Arial"/>
        </w:rPr>
        <w:t xml:space="preserve"> </w:t>
      </w:r>
      <w:proofErr w:type="spellStart"/>
      <w:r w:rsidR="00AB5D3B">
        <w:rPr>
          <w:rFonts w:ascii="Arial" w:hAnsi="Arial" w:cs="Arial"/>
        </w:rPr>
        <w:t>dweud</w:t>
      </w:r>
      <w:proofErr w:type="spellEnd"/>
      <w:r w:rsidR="00AB5D3B">
        <w:rPr>
          <w:rFonts w:ascii="Arial" w:hAnsi="Arial" w:cs="Arial"/>
        </w:rPr>
        <w:t xml:space="preserve"> </w:t>
      </w:r>
      <w:proofErr w:type="spellStart"/>
      <w:r w:rsidR="00AB5D3B">
        <w:rPr>
          <w:rFonts w:ascii="Arial" w:hAnsi="Arial" w:cs="Arial"/>
        </w:rPr>
        <w:t>na</w:t>
      </w:r>
      <w:proofErr w:type="spellEnd"/>
      <w:r w:rsidR="00AB5D3B">
        <w:rPr>
          <w:rFonts w:ascii="Arial" w:hAnsi="Arial" w:cs="Arial"/>
        </w:rPr>
        <w:t xml:space="preserve"> </w:t>
      </w:r>
      <w:proofErr w:type="spellStart"/>
      <w:r w:rsidR="00AB5D3B">
        <w:rPr>
          <w:rFonts w:ascii="Arial" w:hAnsi="Arial" w:cs="Arial"/>
        </w:rPr>
        <w:t>ddylid</w:t>
      </w:r>
      <w:proofErr w:type="spellEnd"/>
      <w:r w:rsidR="00AB5D3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stopio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ffocysais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gormod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a dim </w:t>
      </w:r>
      <w:proofErr w:type="spellStart"/>
      <w:r>
        <w:rPr>
          <w:rFonts w:ascii="Arial" w:hAnsi="Arial" w:cs="Arial"/>
        </w:rPr>
        <w:t>digon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atebion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Amlyga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Cynulliad</w:t>
      </w:r>
      <w:proofErr w:type="spellEnd"/>
      <w:r>
        <w:rPr>
          <w:rFonts w:ascii="Arial" w:hAnsi="Arial" w:cs="Arial"/>
        </w:rPr>
        <w:t xml:space="preserve"> Cymru (2010) bod ‘</w:t>
      </w:r>
      <w:r>
        <w:rPr>
          <w:rFonts w:ascii="Arial" w:hAnsi="Arial" w:cs="Arial"/>
          <w:lang w:val="cy-GB"/>
        </w:rPr>
        <w:t xml:space="preserve">cwestiynau o ansawdd uchel yn arwain at siarad o ansawdd uchel’ felly mae ffocysu ar y cwestiynau allweddol yn unig yn holl bwysig er mwyn gweld cynnydd o ran sgiliau llythrennedd y disgyblion. </w:t>
      </w:r>
      <w:proofErr w:type="spellStart"/>
      <w:r>
        <w:rPr>
          <w:rFonts w:ascii="Arial" w:hAnsi="Arial" w:cs="Arial"/>
        </w:rPr>
        <w:t>Dysgais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enghraifft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ofyn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dros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flwyddyn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ddiwethaf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ymarferais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 hon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storïau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grwpiau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Cytuna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Syamimi</w:t>
      </w:r>
      <w:proofErr w:type="spellEnd"/>
      <w:r>
        <w:rPr>
          <w:rFonts w:ascii="Arial" w:hAnsi="Arial" w:cs="Arial"/>
        </w:rPr>
        <w:t xml:space="preserve"> (2018) bod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feithrin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ddenu</w:t>
      </w:r>
      <w:proofErr w:type="spellEnd"/>
      <w:r>
        <w:rPr>
          <w:rFonts w:ascii="Arial" w:hAnsi="Arial" w:cs="Arial"/>
        </w:rPr>
        <w:t xml:space="preserve"> a dal </w:t>
      </w:r>
      <w:proofErr w:type="spellStart"/>
      <w:r>
        <w:rPr>
          <w:rFonts w:ascii="Arial" w:hAnsi="Arial" w:cs="Arial"/>
        </w:rPr>
        <w:t>sylw’r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gydol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Ychwanega</w:t>
      </w:r>
      <w:proofErr w:type="spellEnd"/>
      <w:r>
        <w:rPr>
          <w:rFonts w:ascii="Arial" w:hAnsi="Arial" w:cs="Arial"/>
        </w:rPr>
        <w:t xml:space="preserve"> Tony (2016) gall </w:t>
      </w:r>
      <w:proofErr w:type="spellStart"/>
      <w:r>
        <w:rPr>
          <w:rFonts w:ascii="Arial" w:hAnsi="Arial" w:cs="Arial"/>
        </w:rPr>
        <w:t>unrhyw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ddweud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storïwr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gall </w:t>
      </w:r>
      <w:proofErr w:type="spellStart"/>
      <w:r>
        <w:rPr>
          <w:rFonts w:ascii="Arial" w:hAnsi="Arial" w:cs="Arial"/>
        </w:rPr>
        <w:t>ddweud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ailadrodd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darlleniad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Trafoda</w:t>
      </w:r>
      <w:proofErr w:type="spellEnd"/>
      <w:r>
        <w:rPr>
          <w:rFonts w:ascii="Arial" w:hAnsi="Arial" w:cs="Arial"/>
        </w:rPr>
        <w:t xml:space="preserve"> Tony (2016)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egluro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berson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feithrin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awydd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tueddiad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egni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cywir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storïwr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ddigon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. Felly </w:t>
      </w:r>
      <w:proofErr w:type="spellStart"/>
      <w:r>
        <w:rPr>
          <w:rFonts w:ascii="Arial" w:hAnsi="Arial" w:cs="Arial"/>
        </w:rPr>
        <w:t>byddaf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 xml:space="preserve"> </w:t>
      </w:r>
    </w:p>
    <w:p w14:paraId="46917A02" w14:textId="749954F3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gwestiynu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llai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holi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pwrpasol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gynnwys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pwy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gymeriad</w:t>
      </w:r>
      <w:proofErr w:type="spellEnd"/>
      <w:r>
        <w:rPr>
          <w:rFonts w:ascii="Arial" w:hAnsi="Arial" w:cs="Arial"/>
        </w:rPr>
        <w:t xml:space="preserve">?’. </w:t>
      </w:r>
      <w:proofErr w:type="spellStart"/>
      <w:r>
        <w:rPr>
          <w:rFonts w:ascii="Arial" w:hAnsi="Arial" w:cs="Arial"/>
        </w:rPr>
        <w:t>Gobeithio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byddaf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meithrin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storïwr</w:t>
      </w:r>
      <w:proofErr w:type="spellEnd"/>
      <w:r>
        <w:rPr>
          <w:rFonts w:ascii="Arial" w:hAnsi="Arial" w:cs="Arial"/>
        </w:rPr>
        <w:t xml:space="preserve"> da. </w:t>
      </w:r>
    </w:p>
    <w:p w14:paraId="56028022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8FA7749" w14:textId="0139115C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Trafoda</w:t>
      </w:r>
      <w:proofErr w:type="spellEnd"/>
      <w:r>
        <w:rPr>
          <w:rFonts w:ascii="Arial" w:hAnsi="Arial" w:cs="Arial"/>
        </w:rPr>
        <w:t xml:space="preserve"> Hattie (2009) bod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llai</w:t>
      </w:r>
      <w:proofErr w:type="spellEnd"/>
      <w:r>
        <w:rPr>
          <w:rFonts w:ascii="Arial" w:hAnsi="Arial" w:cs="Arial"/>
        </w:rPr>
        <w:t xml:space="preserve"> nag un </w:t>
      </w:r>
      <w:proofErr w:type="spellStart"/>
      <w:r>
        <w:rPr>
          <w:rFonts w:ascii="Arial" w:hAnsi="Arial" w:cs="Arial"/>
        </w:rPr>
        <w:t>eiliad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cwestiwn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chredaf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mod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euog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gofynnais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 w:rsidRPr="00200A9F">
        <w:rPr>
          <w:rFonts w:ascii="Arial" w:hAnsi="Arial" w:cs="Arial"/>
          <w:color w:val="000000" w:themeColor="text1"/>
        </w:rPr>
        <w:t>gwestiynau</w:t>
      </w:r>
      <w:proofErr w:type="spellEnd"/>
      <w:r w:rsidRPr="00200A9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0A9F">
        <w:rPr>
          <w:rFonts w:ascii="Arial" w:hAnsi="Arial" w:cs="Arial"/>
          <w:color w:val="000000" w:themeColor="text1"/>
        </w:rPr>
        <w:t>caeedig</w:t>
      </w:r>
      <w:proofErr w:type="spellEnd"/>
      <w:r w:rsidRPr="00200A9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00A9F">
        <w:rPr>
          <w:rFonts w:ascii="Arial" w:hAnsi="Arial" w:cs="Arial"/>
          <w:color w:val="000000" w:themeColor="text1"/>
        </w:rPr>
        <w:t>heb</w:t>
      </w:r>
      <w:proofErr w:type="spellEnd"/>
      <w:r w:rsidRPr="00200A9F"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</w:rPr>
        <w:t>adael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agored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bosib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rhwystro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dealltwriaeth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ymatebion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 w:rsidR="0008162F">
        <w:rPr>
          <w:rFonts w:ascii="Arial" w:hAnsi="Arial" w:cs="Arial"/>
        </w:rPr>
        <w:t xml:space="preserve"> y </w:t>
      </w:r>
      <w:proofErr w:type="spellStart"/>
      <w:r w:rsidR="0008162F"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Cytuna</w:t>
      </w:r>
      <w:proofErr w:type="spellEnd"/>
      <w:r>
        <w:rPr>
          <w:rFonts w:ascii="Arial" w:hAnsi="Arial" w:cs="Arial"/>
        </w:rPr>
        <w:t xml:space="preserve"> Hattie (2011)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egluro’r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meddylgar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myfyriol</w:t>
      </w:r>
      <w:proofErr w:type="spellEnd"/>
      <w:r>
        <w:rPr>
          <w:rFonts w:ascii="Arial" w:hAnsi="Arial" w:cs="Arial"/>
        </w:rPr>
        <w:t xml:space="preserve"> all </w:t>
      </w:r>
      <w:proofErr w:type="spellStart"/>
      <w:r>
        <w:rPr>
          <w:rFonts w:ascii="Arial" w:hAnsi="Arial" w:cs="Arial"/>
        </w:rPr>
        <w:t>codi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gwestiynu</w:t>
      </w:r>
      <w:proofErr w:type="spellEnd"/>
      <w:r>
        <w:rPr>
          <w:rFonts w:ascii="Arial" w:hAnsi="Arial" w:cs="Arial"/>
        </w:rPr>
        <w:t xml:space="preserve"> da. </w:t>
      </w:r>
      <w:proofErr w:type="spellStart"/>
      <w:r>
        <w:rPr>
          <w:rFonts w:ascii="Arial" w:hAnsi="Arial" w:cs="Arial"/>
        </w:rPr>
        <w:t>Ychwanega</w:t>
      </w:r>
      <w:proofErr w:type="spellEnd"/>
      <w:r>
        <w:rPr>
          <w:rFonts w:ascii="Arial" w:hAnsi="Arial" w:cs="Arial"/>
        </w:rPr>
        <w:t xml:space="preserve"> Larkin (Walsh et al, 2007, </w:t>
      </w:r>
      <w:proofErr w:type="spellStart"/>
      <w:r>
        <w:rPr>
          <w:rFonts w:ascii="Arial" w:hAnsi="Arial" w:cs="Arial"/>
        </w:rPr>
        <w:t>tud</w:t>
      </w:r>
      <w:proofErr w:type="spellEnd"/>
      <w:r>
        <w:rPr>
          <w:rFonts w:ascii="Arial" w:hAnsi="Arial" w:cs="Arial"/>
        </w:rPr>
        <w:t xml:space="preserve"> 13) bod </w:t>
      </w:r>
      <w:proofErr w:type="spellStart"/>
      <w:r>
        <w:rPr>
          <w:rFonts w:ascii="Arial" w:hAnsi="Arial" w:cs="Arial"/>
        </w:rPr>
        <w:t>cwestiynu’n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ddull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. Felly </w:t>
      </w:r>
      <w:proofErr w:type="spellStart"/>
      <w:r>
        <w:rPr>
          <w:rFonts w:ascii="Arial" w:hAnsi="Arial" w:cs="Arial"/>
        </w:rPr>
        <w:t>gwelaf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gyffredinol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mi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 w:rsidR="009B4BA8">
        <w:rPr>
          <w:rFonts w:ascii="Arial" w:hAnsi="Arial" w:cs="Arial"/>
        </w:rPr>
        <w:t xml:space="preserve"> </w:t>
      </w:r>
      <w:proofErr w:type="spellStart"/>
      <w:r w:rsidR="009B4BA8">
        <w:rPr>
          <w:rFonts w:ascii="Arial" w:hAnsi="Arial" w:cs="Arial"/>
        </w:rPr>
        <w:t>ieithyddol</w:t>
      </w:r>
      <w:proofErr w:type="spellEnd"/>
      <w:r w:rsidR="009B4BA8">
        <w:rPr>
          <w:rFonts w:ascii="Arial" w:hAnsi="Arial" w:cs="Arial"/>
        </w:rPr>
        <w:t xml:space="preserve"> y</w:t>
      </w:r>
      <w:r>
        <w:rPr>
          <w:rFonts w:ascii="Arial" w:hAnsi="Arial" w:cs="Arial"/>
        </w:rPr>
        <w:t xml:space="preserve"> plant. </w:t>
      </w:r>
      <w:proofErr w:type="spellStart"/>
      <w:r>
        <w:rPr>
          <w:rFonts w:ascii="Arial" w:hAnsi="Arial" w:cs="Arial"/>
        </w:rPr>
        <w:t>Credaf</w:t>
      </w:r>
      <w:proofErr w:type="spellEnd"/>
      <w:r w:rsidR="00E65B8E">
        <w:rPr>
          <w:rFonts w:ascii="Arial" w:hAnsi="Arial" w:cs="Arial"/>
        </w:rPr>
        <w:t xml:space="preserve"> </w:t>
      </w:r>
      <w:proofErr w:type="spellStart"/>
      <w:r w:rsidR="00E65B8E">
        <w:rPr>
          <w:rFonts w:ascii="Arial" w:hAnsi="Arial" w:cs="Arial"/>
        </w:rPr>
        <w:t>mai’r</w:t>
      </w:r>
      <w:proofErr w:type="spellEnd"/>
      <w:r w:rsidR="00E65B8E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orau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ddatblygu’r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brofiad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dulliau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Gall</w:t>
      </w:r>
      <w:r w:rsidR="009D1102">
        <w:rPr>
          <w:rFonts w:ascii="Arial" w:hAnsi="Arial" w:cs="Arial"/>
        </w:rPr>
        <w:t>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dulliau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we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casglu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eilaidd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63854">
        <w:rPr>
          <w:rFonts w:ascii="Arial" w:hAnsi="Arial" w:cs="Arial"/>
        </w:rPr>
        <w:t>hytrach</w:t>
      </w:r>
      <w:proofErr w:type="spellEnd"/>
      <w:r w:rsidR="00E63854">
        <w:rPr>
          <w:rFonts w:ascii="Arial" w:hAnsi="Arial" w:cs="Arial"/>
        </w:rPr>
        <w:t xml:space="preserve"> </w:t>
      </w:r>
      <w:proofErr w:type="spellStart"/>
      <w:r w:rsidR="00E63854"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chynradd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.  </w:t>
      </w:r>
    </w:p>
    <w:p w14:paraId="7BBF0AAD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B0982E9" w14:textId="27041D18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 </w:t>
      </w:r>
      <w:proofErr w:type="spellStart"/>
      <w:r>
        <w:rPr>
          <w:rFonts w:ascii="Arial" w:hAnsi="Arial" w:cs="Arial"/>
        </w:rPr>
        <w:t>brif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ysgrifennu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llafar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disgwyl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ysgrifennu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henwau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ansoddair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e.e.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lliw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ddisgrifio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deinosor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lafar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Rhoddais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o ran </w:t>
      </w:r>
      <w:proofErr w:type="spellStart"/>
      <w:r>
        <w:rPr>
          <w:rFonts w:ascii="Arial" w:hAnsi="Arial" w:cs="Arial"/>
        </w:rPr>
        <w:t>ba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hoffen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lais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amlyga</w:t>
      </w:r>
      <w:proofErr w:type="spellEnd"/>
      <w:r>
        <w:rPr>
          <w:rFonts w:ascii="Arial" w:hAnsi="Arial" w:cs="Arial"/>
        </w:rPr>
        <w:t xml:space="preserve"> Estyn (2018</w:t>
      </w:r>
      <w:r w:rsidR="003A3E5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).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cymerodd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gormod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penderfynu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gwastraffu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wers</w:t>
      </w:r>
      <w:proofErr w:type="spellEnd"/>
      <w:r>
        <w:rPr>
          <w:rFonts w:ascii="Arial" w:hAnsi="Arial" w:cs="Arial"/>
        </w:rPr>
        <w:t xml:space="preserve"> felly y </w:t>
      </w:r>
      <w:proofErr w:type="spellStart"/>
      <w:r>
        <w:rPr>
          <w:rFonts w:ascii="Arial" w:hAnsi="Arial" w:cs="Arial"/>
        </w:rPr>
        <w:t>tro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</w:t>
      </w:r>
      <w:r w:rsidR="00AB6F31">
        <w:rPr>
          <w:rFonts w:ascii="Arial" w:hAnsi="Arial" w:cs="Arial"/>
        </w:rPr>
        <w:t>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pymtheg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benderfynu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arbed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. </w:t>
      </w:r>
    </w:p>
    <w:p w14:paraId="66F00C6B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21954BE" w14:textId="287D8D1A" w:rsidR="00401693" w:rsidRDefault="006D0039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Ystyriaf</w:t>
      </w:r>
      <w:proofErr w:type="spellEnd"/>
      <w:r>
        <w:rPr>
          <w:rFonts w:ascii="Arial" w:hAnsi="Arial" w:cs="Arial"/>
        </w:rPr>
        <w:t xml:space="preserve"> </w:t>
      </w:r>
      <w:r w:rsidR="00401693">
        <w:rPr>
          <w:rFonts w:ascii="Arial" w:hAnsi="Arial" w:cs="Arial"/>
        </w:rPr>
        <w:t xml:space="preserve">y </w:t>
      </w:r>
      <w:proofErr w:type="spellStart"/>
      <w:r w:rsidR="00401693">
        <w:rPr>
          <w:rFonts w:ascii="Arial" w:hAnsi="Arial" w:cs="Arial"/>
        </w:rPr>
        <w:t>pwysigrwydd</w:t>
      </w:r>
      <w:proofErr w:type="spellEnd"/>
      <w:r w:rsidR="00401693">
        <w:rPr>
          <w:rFonts w:ascii="Arial" w:hAnsi="Arial" w:cs="Arial"/>
        </w:rPr>
        <w:t xml:space="preserve"> o </w:t>
      </w:r>
      <w:proofErr w:type="spellStart"/>
      <w:r w:rsidR="00401693">
        <w:rPr>
          <w:rFonts w:ascii="Arial" w:hAnsi="Arial" w:cs="Arial"/>
        </w:rPr>
        <w:t>fodelu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brawddegau</w:t>
      </w:r>
      <w:proofErr w:type="spellEnd"/>
      <w:r w:rsidR="00401693">
        <w:rPr>
          <w:rFonts w:ascii="Arial" w:hAnsi="Arial" w:cs="Arial"/>
        </w:rPr>
        <w:t xml:space="preserve"> </w:t>
      </w:r>
      <w:proofErr w:type="gramStart"/>
      <w:r w:rsidR="00401693">
        <w:rPr>
          <w:rFonts w:ascii="Arial" w:hAnsi="Arial" w:cs="Arial"/>
        </w:rPr>
        <w:t>a</w:t>
      </w:r>
      <w:proofErr w:type="gramEnd"/>
      <w:r w:rsidR="001412E5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iaith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gywir</w:t>
      </w:r>
      <w:proofErr w:type="spellEnd"/>
      <w:r w:rsidR="00401693">
        <w:rPr>
          <w:rFonts w:ascii="Arial" w:hAnsi="Arial" w:cs="Arial"/>
        </w:rPr>
        <w:t xml:space="preserve"> o </w:t>
      </w:r>
      <w:proofErr w:type="spellStart"/>
      <w:r w:rsidR="00401693">
        <w:rPr>
          <w:rFonts w:ascii="Arial" w:hAnsi="Arial" w:cs="Arial"/>
        </w:rPr>
        <w:t>flaen</w:t>
      </w:r>
      <w:proofErr w:type="spellEnd"/>
      <w:r w:rsidR="00401693">
        <w:rPr>
          <w:rFonts w:ascii="Arial" w:hAnsi="Arial" w:cs="Arial"/>
        </w:rPr>
        <w:t xml:space="preserve"> y </w:t>
      </w:r>
      <w:proofErr w:type="spellStart"/>
      <w:r w:rsidR="00401693">
        <w:rPr>
          <w:rFonts w:ascii="Arial" w:hAnsi="Arial" w:cs="Arial"/>
        </w:rPr>
        <w:t>dosbarth</w:t>
      </w:r>
      <w:proofErr w:type="spellEnd"/>
      <w:r w:rsidR="00401693">
        <w:rPr>
          <w:rFonts w:ascii="Arial" w:hAnsi="Arial" w:cs="Arial"/>
        </w:rPr>
        <w:t xml:space="preserve">, a </w:t>
      </w:r>
      <w:proofErr w:type="spellStart"/>
      <w:r w:rsidR="00401693">
        <w:rPr>
          <w:rFonts w:ascii="Arial" w:hAnsi="Arial" w:cs="Arial"/>
        </w:rPr>
        <w:t>chredaf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fod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defnyddio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nhw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trwy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ddarllen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stori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ffordd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effeithiol</w:t>
      </w:r>
      <w:proofErr w:type="spellEnd"/>
      <w:r w:rsidR="00DF3BED">
        <w:rPr>
          <w:rFonts w:ascii="Arial" w:hAnsi="Arial" w:cs="Arial"/>
        </w:rPr>
        <w:t xml:space="preserve"> o </w:t>
      </w:r>
      <w:proofErr w:type="spellStart"/>
      <w:r w:rsidR="00DF3BED">
        <w:rPr>
          <w:rFonts w:ascii="Arial" w:hAnsi="Arial" w:cs="Arial"/>
        </w:rPr>
        <w:t>ddatblygu</w:t>
      </w:r>
      <w:proofErr w:type="spellEnd"/>
      <w:r w:rsidR="00DF3BED">
        <w:rPr>
          <w:rFonts w:ascii="Arial" w:hAnsi="Arial" w:cs="Arial"/>
        </w:rPr>
        <w:t xml:space="preserve"> </w:t>
      </w:r>
      <w:proofErr w:type="spellStart"/>
      <w:r w:rsidR="00DF3BED">
        <w:rPr>
          <w:rFonts w:ascii="Arial" w:hAnsi="Arial" w:cs="Arial"/>
        </w:rPr>
        <w:t>sgiliau</w:t>
      </w:r>
      <w:proofErr w:type="spellEnd"/>
      <w:r w:rsidR="00DF3BED">
        <w:rPr>
          <w:rFonts w:ascii="Arial" w:hAnsi="Arial" w:cs="Arial"/>
        </w:rPr>
        <w:t xml:space="preserve"> </w:t>
      </w:r>
      <w:proofErr w:type="spellStart"/>
      <w:r w:rsidR="00DF3BED">
        <w:rPr>
          <w:rFonts w:ascii="Arial" w:hAnsi="Arial" w:cs="Arial"/>
        </w:rPr>
        <w:t>iaith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Wrth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wylio’r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fideo</w:t>
      </w:r>
      <w:proofErr w:type="spellEnd"/>
      <w:r w:rsidR="00401693">
        <w:rPr>
          <w:rFonts w:ascii="Arial" w:hAnsi="Arial" w:cs="Arial"/>
        </w:rPr>
        <w:t xml:space="preserve">, </w:t>
      </w:r>
      <w:proofErr w:type="spellStart"/>
      <w:r w:rsidR="00401693">
        <w:rPr>
          <w:rFonts w:ascii="Arial" w:hAnsi="Arial" w:cs="Arial"/>
        </w:rPr>
        <w:t>sylweddolaf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fy</w:t>
      </w:r>
      <w:proofErr w:type="spellEnd"/>
      <w:r w:rsidR="00401693">
        <w:rPr>
          <w:rFonts w:ascii="Arial" w:hAnsi="Arial" w:cs="Arial"/>
        </w:rPr>
        <w:t xml:space="preserve"> mod </w:t>
      </w:r>
      <w:proofErr w:type="spellStart"/>
      <w:r w:rsidR="00401693">
        <w:rPr>
          <w:rFonts w:ascii="Arial" w:hAnsi="Arial" w:cs="Arial"/>
        </w:rPr>
        <w:t>wedi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colli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nifer</w:t>
      </w:r>
      <w:proofErr w:type="spellEnd"/>
      <w:r w:rsidR="00401693">
        <w:rPr>
          <w:rFonts w:ascii="Arial" w:hAnsi="Arial" w:cs="Arial"/>
        </w:rPr>
        <w:t xml:space="preserve"> o </w:t>
      </w:r>
      <w:proofErr w:type="spellStart"/>
      <w:r w:rsidR="00401693">
        <w:rPr>
          <w:rFonts w:ascii="Arial" w:hAnsi="Arial" w:cs="Arial"/>
        </w:rPr>
        <w:t>gyfleoedd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blethu'r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rhain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mewn</w:t>
      </w:r>
      <w:proofErr w:type="spellEnd"/>
      <w:r w:rsidR="00401693">
        <w:rPr>
          <w:rFonts w:ascii="Arial" w:hAnsi="Arial" w:cs="Arial"/>
        </w:rPr>
        <w:t xml:space="preserve">. Felly </w:t>
      </w:r>
      <w:proofErr w:type="spellStart"/>
      <w:r w:rsidR="00401693">
        <w:rPr>
          <w:rFonts w:ascii="Arial" w:hAnsi="Arial" w:cs="Arial"/>
        </w:rPr>
        <w:t>hoffwn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gynllunio’r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sesiwn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ddarllen</w:t>
      </w:r>
      <w:proofErr w:type="spellEnd"/>
      <w:r w:rsidR="00401693">
        <w:rPr>
          <w:rFonts w:ascii="Arial" w:hAnsi="Arial" w:cs="Arial"/>
        </w:rPr>
        <w:t xml:space="preserve"> o </w:t>
      </w:r>
      <w:proofErr w:type="spellStart"/>
      <w:r w:rsidR="00401693">
        <w:rPr>
          <w:rFonts w:ascii="Arial" w:hAnsi="Arial" w:cs="Arial"/>
        </w:rPr>
        <w:t>flaen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llaw</w:t>
      </w:r>
      <w:proofErr w:type="spellEnd"/>
      <w:r w:rsidR="00401693">
        <w:rPr>
          <w:rFonts w:ascii="Arial" w:hAnsi="Arial" w:cs="Arial"/>
        </w:rPr>
        <w:t xml:space="preserve"> y </w:t>
      </w:r>
      <w:proofErr w:type="spellStart"/>
      <w:r w:rsidR="00401693">
        <w:rPr>
          <w:rFonts w:ascii="Arial" w:hAnsi="Arial" w:cs="Arial"/>
        </w:rPr>
        <w:t>tro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nesaf</w:t>
      </w:r>
      <w:proofErr w:type="spellEnd"/>
      <w:r w:rsidR="00401693">
        <w:rPr>
          <w:rFonts w:ascii="Arial" w:hAnsi="Arial" w:cs="Arial"/>
        </w:rPr>
        <w:t xml:space="preserve">, </w:t>
      </w:r>
      <w:proofErr w:type="spellStart"/>
      <w:r w:rsidR="00401693">
        <w:rPr>
          <w:rFonts w:ascii="Arial" w:hAnsi="Arial" w:cs="Arial"/>
        </w:rPr>
        <w:t>trwy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baratoi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patrymau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brawddeg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i’w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defnyddio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mwyn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modelu’r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patrymau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iaith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gywir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Amlyga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Trutia</w:t>
      </w:r>
      <w:proofErr w:type="spellEnd"/>
      <w:r w:rsidR="00401693">
        <w:rPr>
          <w:rFonts w:ascii="Arial" w:hAnsi="Arial" w:cs="Arial"/>
        </w:rPr>
        <w:t xml:space="preserve"> (2012, </w:t>
      </w:r>
      <w:proofErr w:type="spellStart"/>
      <w:r w:rsidR="00401693">
        <w:rPr>
          <w:rFonts w:ascii="Arial" w:hAnsi="Arial" w:cs="Arial"/>
        </w:rPr>
        <w:t>tud</w:t>
      </w:r>
      <w:proofErr w:type="spellEnd"/>
      <w:r w:rsidR="00401693">
        <w:rPr>
          <w:rFonts w:ascii="Arial" w:hAnsi="Arial" w:cs="Arial"/>
        </w:rPr>
        <w:t xml:space="preserve"> 5) </w:t>
      </w:r>
      <w:proofErr w:type="spellStart"/>
      <w:r w:rsidR="00401693">
        <w:rPr>
          <w:rFonts w:ascii="Arial" w:hAnsi="Arial" w:cs="Arial"/>
        </w:rPr>
        <w:t>pwysigrwydd</w:t>
      </w:r>
      <w:proofErr w:type="spellEnd"/>
      <w:r w:rsidR="00401693">
        <w:rPr>
          <w:rFonts w:ascii="Arial" w:hAnsi="Arial" w:cs="Arial"/>
        </w:rPr>
        <w:t xml:space="preserve"> o </w:t>
      </w:r>
      <w:proofErr w:type="spellStart"/>
      <w:r w:rsidR="00401693">
        <w:rPr>
          <w:rFonts w:ascii="Arial" w:hAnsi="Arial" w:cs="Arial"/>
        </w:rPr>
        <w:t>athrawon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ym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mywydau’r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disgyblion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gan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eu</w:t>
      </w:r>
      <w:proofErr w:type="spellEnd"/>
      <w:r w:rsidR="00401693">
        <w:rPr>
          <w:rFonts w:ascii="Arial" w:hAnsi="Arial" w:cs="Arial"/>
        </w:rPr>
        <w:t xml:space="preserve"> bod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fodelau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rôl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bwysig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sy’n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addysgu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llawer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iddyn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nhw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Dengys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theori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gymdeithasol</w:t>
      </w:r>
      <w:proofErr w:type="spellEnd"/>
      <w:r w:rsidR="00401693">
        <w:rPr>
          <w:rFonts w:ascii="Arial" w:hAnsi="Arial" w:cs="Arial"/>
        </w:rPr>
        <w:t xml:space="preserve"> Bandura (McLeod, 2016) bod plant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efelychu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ymddygiad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oedolion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maent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gyfarwydd</w:t>
      </w:r>
      <w:proofErr w:type="spellEnd"/>
      <w:r w:rsidR="00401693">
        <w:rPr>
          <w:rFonts w:ascii="Arial" w:hAnsi="Arial" w:cs="Arial"/>
        </w:rPr>
        <w:t xml:space="preserve"> â </w:t>
      </w:r>
      <w:proofErr w:type="spellStart"/>
      <w:r w:rsidR="00401693">
        <w:rPr>
          <w:rFonts w:ascii="Arial" w:hAnsi="Arial" w:cs="Arial"/>
        </w:rPr>
        <w:t>nhw</w:t>
      </w:r>
      <w:proofErr w:type="spellEnd"/>
      <w:r w:rsidR="00401693">
        <w:rPr>
          <w:rFonts w:ascii="Arial" w:hAnsi="Arial" w:cs="Arial"/>
        </w:rPr>
        <w:t xml:space="preserve">, </w:t>
      </w:r>
      <w:proofErr w:type="spellStart"/>
      <w:r w:rsidR="00401693">
        <w:rPr>
          <w:rFonts w:ascii="Arial" w:hAnsi="Arial" w:cs="Arial"/>
        </w:rPr>
        <w:t>lle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mae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athrawon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esiampl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amlwg</w:t>
      </w:r>
      <w:proofErr w:type="spellEnd"/>
      <w:r w:rsidR="00401693">
        <w:rPr>
          <w:rFonts w:ascii="Arial" w:hAnsi="Arial" w:cs="Arial"/>
        </w:rPr>
        <w:t xml:space="preserve">. Felly </w:t>
      </w:r>
      <w:proofErr w:type="spellStart"/>
      <w:r w:rsidR="00401693">
        <w:rPr>
          <w:rFonts w:ascii="Arial" w:hAnsi="Arial" w:cs="Arial"/>
        </w:rPr>
        <w:t>os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gweithiaf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lastRenderedPageBreak/>
        <w:t>ddatblygu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hyn</w:t>
      </w:r>
      <w:proofErr w:type="spellEnd"/>
      <w:r w:rsidR="00401693">
        <w:rPr>
          <w:rFonts w:ascii="Arial" w:hAnsi="Arial" w:cs="Arial"/>
        </w:rPr>
        <w:t xml:space="preserve"> am y </w:t>
      </w:r>
      <w:proofErr w:type="spellStart"/>
      <w:r w:rsidR="00401693">
        <w:rPr>
          <w:rFonts w:ascii="Arial" w:hAnsi="Arial" w:cs="Arial"/>
        </w:rPr>
        <w:t>dyfodol</w:t>
      </w:r>
      <w:proofErr w:type="spellEnd"/>
      <w:r w:rsidR="00401693">
        <w:rPr>
          <w:rFonts w:ascii="Arial" w:hAnsi="Arial" w:cs="Arial"/>
        </w:rPr>
        <w:t xml:space="preserve">, </w:t>
      </w:r>
      <w:proofErr w:type="spellStart"/>
      <w:r w:rsidR="00401693">
        <w:rPr>
          <w:rFonts w:ascii="Arial" w:hAnsi="Arial" w:cs="Arial"/>
        </w:rPr>
        <w:t>byddaf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nid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unig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gwella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fy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sgiliau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ieithyddol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personol</w:t>
      </w:r>
      <w:proofErr w:type="spellEnd"/>
      <w:r w:rsidR="00401693">
        <w:rPr>
          <w:rFonts w:ascii="Arial" w:hAnsi="Arial" w:cs="Arial"/>
        </w:rPr>
        <w:t xml:space="preserve">, </w:t>
      </w:r>
      <w:proofErr w:type="spellStart"/>
      <w:r w:rsidR="00401693">
        <w:rPr>
          <w:rFonts w:ascii="Arial" w:hAnsi="Arial" w:cs="Arial"/>
        </w:rPr>
        <w:t>ond</w:t>
      </w:r>
      <w:proofErr w:type="spellEnd"/>
      <w:r w:rsidR="00401693">
        <w:rPr>
          <w:rFonts w:ascii="Arial" w:hAnsi="Arial" w:cs="Arial"/>
        </w:rPr>
        <w:t xml:space="preserve"> mi </w:t>
      </w:r>
      <w:proofErr w:type="spellStart"/>
      <w:r w:rsidR="00401693">
        <w:rPr>
          <w:rFonts w:ascii="Arial" w:hAnsi="Arial" w:cs="Arial"/>
        </w:rPr>
        <w:t>fyddaf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helpu’r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disgyblion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ddysgu</w:t>
      </w:r>
      <w:proofErr w:type="spellEnd"/>
      <w:r w:rsidR="00401693">
        <w:rPr>
          <w:rFonts w:ascii="Arial" w:hAnsi="Arial" w:cs="Arial"/>
        </w:rPr>
        <w:t xml:space="preserve"> a </w:t>
      </w:r>
      <w:proofErr w:type="spellStart"/>
      <w:r w:rsidR="00401693">
        <w:rPr>
          <w:rFonts w:ascii="Arial" w:hAnsi="Arial" w:cs="Arial"/>
        </w:rPr>
        <w:t>llwyddo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Cytuna</w:t>
      </w:r>
      <w:proofErr w:type="spellEnd"/>
      <w:r w:rsidR="00401693">
        <w:rPr>
          <w:rFonts w:ascii="Arial" w:hAnsi="Arial" w:cs="Arial"/>
        </w:rPr>
        <w:t xml:space="preserve"> Tait (2016) </w:t>
      </w:r>
      <w:proofErr w:type="spellStart"/>
      <w:r w:rsidR="00401693">
        <w:rPr>
          <w:rFonts w:ascii="Arial" w:hAnsi="Arial" w:cs="Arial"/>
        </w:rPr>
        <w:t>trwy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nodi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mai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gwybodaeth</w:t>
      </w:r>
      <w:proofErr w:type="spellEnd"/>
      <w:r w:rsidR="00401693">
        <w:rPr>
          <w:rFonts w:ascii="Arial" w:hAnsi="Arial" w:cs="Arial"/>
        </w:rPr>
        <w:t xml:space="preserve"> a </w:t>
      </w:r>
      <w:proofErr w:type="spellStart"/>
      <w:r w:rsidR="00401693">
        <w:rPr>
          <w:rFonts w:ascii="Arial" w:hAnsi="Arial" w:cs="Arial"/>
        </w:rPr>
        <w:t>sgiliau’r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athrawon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sy’n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penderfynu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os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yw’r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disgyblion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llwyddo</w:t>
      </w:r>
      <w:proofErr w:type="spellEnd"/>
      <w:r w:rsidR="00401693">
        <w:rPr>
          <w:rFonts w:ascii="Arial" w:hAnsi="Arial" w:cs="Arial"/>
        </w:rPr>
        <w:t xml:space="preserve"> neu </w:t>
      </w:r>
      <w:proofErr w:type="spellStart"/>
      <w:r w:rsidR="00401693">
        <w:rPr>
          <w:rFonts w:ascii="Arial" w:hAnsi="Arial" w:cs="Arial"/>
        </w:rPr>
        <w:t>beidio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Er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mwyn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datblygu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fy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sgiliau</w:t>
      </w:r>
      <w:proofErr w:type="spellEnd"/>
      <w:r w:rsidR="00401693">
        <w:rPr>
          <w:rFonts w:ascii="Arial" w:hAnsi="Arial" w:cs="Arial"/>
        </w:rPr>
        <w:t xml:space="preserve">, </w:t>
      </w:r>
      <w:proofErr w:type="spellStart"/>
      <w:r w:rsidR="00401693">
        <w:rPr>
          <w:rFonts w:ascii="Arial" w:hAnsi="Arial" w:cs="Arial"/>
        </w:rPr>
        <w:t>gall</w:t>
      </w:r>
      <w:r w:rsidR="008076C2">
        <w:rPr>
          <w:rFonts w:ascii="Arial" w:hAnsi="Arial" w:cs="Arial"/>
        </w:rPr>
        <w:t>wn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arsylwi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athrawon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eraill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modelu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brawddegau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mwyn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casglu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syniadau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Gwelir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arfer</w:t>
      </w:r>
      <w:proofErr w:type="spellEnd"/>
      <w:r w:rsidR="00401693">
        <w:rPr>
          <w:rFonts w:ascii="Arial" w:hAnsi="Arial" w:cs="Arial"/>
        </w:rPr>
        <w:t xml:space="preserve"> da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Ysgol </w:t>
      </w:r>
      <w:proofErr w:type="spellStart"/>
      <w:r w:rsidR="00401693">
        <w:rPr>
          <w:rFonts w:ascii="Arial" w:hAnsi="Arial" w:cs="Arial"/>
        </w:rPr>
        <w:t>Gynradd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Heulfan</w:t>
      </w:r>
      <w:proofErr w:type="spellEnd"/>
      <w:r w:rsidR="00401693">
        <w:rPr>
          <w:rFonts w:ascii="Arial" w:hAnsi="Arial" w:cs="Arial"/>
        </w:rPr>
        <w:t xml:space="preserve"> (Estyn, 2018</w:t>
      </w:r>
      <w:r w:rsidR="003A3E5C">
        <w:rPr>
          <w:rFonts w:ascii="Arial" w:hAnsi="Arial" w:cs="Arial"/>
        </w:rPr>
        <w:t>B</w:t>
      </w:r>
      <w:r w:rsidR="00401693">
        <w:rPr>
          <w:rFonts w:ascii="Arial" w:hAnsi="Arial" w:cs="Arial"/>
        </w:rPr>
        <w:t xml:space="preserve">) </w:t>
      </w:r>
      <w:proofErr w:type="spellStart"/>
      <w:r w:rsidR="00401693">
        <w:rPr>
          <w:rFonts w:ascii="Arial" w:hAnsi="Arial" w:cs="Arial"/>
        </w:rPr>
        <w:t>lle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defnyddir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yr</w:t>
      </w:r>
      <w:proofErr w:type="spellEnd"/>
      <w:r w:rsidR="00401693">
        <w:rPr>
          <w:rFonts w:ascii="Arial" w:hAnsi="Arial" w:cs="Arial"/>
        </w:rPr>
        <w:t xml:space="preserve"> un </w:t>
      </w:r>
      <w:proofErr w:type="spellStart"/>
      <w:r w:rsidR="00401693">
        <w:rPr>
          <w:rFonts w:ascii="Arial" w:hAnsi="Arial" w:cs="Arial"/>
        </w:rPr>
        <w:t>patrymau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brawddegau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pob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diwrnod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fel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rhan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o’u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trefn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arferol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Byddai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strategaeth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ysgol</w:t>
      </w:r>
      <w:proofErr w:type="spellEnd"/>
      <w:r w:rsidR="00401693">
        <w:rPr>
          <w:rFonts w:ascii="Arial" w:hAnsi="Arial" w:cs="Arial"/>
        </w:rPr>
        <w:t xml:space="preserve"> hon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ddefnyddiol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gyfer</w:t>
      </w:r>
      <w:proofErr w:type="spellEnd"/>
      <w:r w:rsidR="00401693">
        <w:rPr>
          <w:rFonts w:ascii="Arial" w:hAnsi="Arial" w:cs="Arial"/>
        </w:rPr>
        <w:t xml:space="preserve"> y </w:t>
      </w:r>
      <w:proofErr w:type="spellStart"/>
      <w:r w:rsidR="00401693">
        <w:rPr>
          <w:rFonts w:ascii="Arial" w:hAnsi="Arial" w:cs="Arial"/>
        </w:rPr>
        <w:t>dosbarth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Meithrin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darllenais</w:t>
      </w:r>
      <w:proofErr w:type="spellEnd"/>
      <w:r w:rsidR="00401693">
        <w:rPr>
          <w:rFonts w:ascii="Arial" w:hAnsi="Arial" w:cs="Arial"/>
        </w:rPr>
        <w:t xml:space="preserve"> y </w:t>
      </w:r>
      <w:proofErr w:type="spellStart"/>
      <w:r w:rsidR="00401693">
        <w:rPr>
          <w:rFonts w:ascii="Arial" w:hAnsi="Arial" w:cs="Arial"/>
        </w:rPr>
        <w:t>stori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iddo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gan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ei</w:t>
      </w:r>
      <w:proofErr w:type="spellEnd"/>
      <w:r w:rsidR="00401693">
        <w:rPr>
          <w:rFonts w:ascii="Arial" w:hAnsi="Arial" w:cs="Arial"/>
        </w:rPr>
        <w:t xml:space="preserve"> bod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dechrau’r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strategaeth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o’r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blynyddoedd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cynnar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trwy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gyflwyno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brawddegau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dibynnu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anghenion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unigolion</w:t>
      </w:r>
      <w:proofErr w:type="spellEnd"/>
      <w:r w:rsidR="00401693">
        <w:rPr>
          <w:rFonts w:ascii="Arial" w:hAnsi="Arial" w:cs="Arial"/>
        </w:rPr>
        <w:t xml:space="preserve">. </w:t>
      </w:r>
      <w:proofErr w:type="spellStart"/>
      <w:r w:rsidR="00401693">
        <w:rPr>
          <w:rFonts w:ascii="Arial" w:hAnsi="Arial" w:cs="Arial"/>
        </w:rPr>
        <w:t>Maent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defnyddio’r</w:t>
      </w:r>
      <w:proofErr w:type="spellEnd"/>
      <w:r w:rsidR="00401693">
        <w:rPr>
          <w:rFonts w:ascii="Arial" w:hAnsi="Arial" w:cs="Arial"/>
        </w:rPr>
        <w:t xml:space="preserve"> dull o </w:t>
      </w:r>
      <w:proofErr w:type="spellStart"/>
      <w:r w:rsidR="00401693">
        <w:rPr>
          <w:rFonts w:ascii="Arial" w:hAnsi="Arial" w:cs="Arial"/>
        </w:rPr>
        <w:t>ganu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aml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mwyn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plethu’r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patrymau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brawddegau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mewn</w:t>
      </w:r>
      <w:proofErr w:type="spellEnd"/>
      <w:r w:rsidR="00401693">
        <w:rPr>
          <w:rFonts w:ascii="Arial" w:hAnsi="Arial" w:cs="Arial"/>
        </w:rPr>
        <w:t xml:space="preserve"> a </w:t>
      </w:r>
      <w:proofErr w:type="spellStart"/>
      <w:r w:rsidR="00401693">
        <w:rPr>
          <w:rFonts w:ascii="Arial" w:hAnsi="Arial" w:cs="Arial"/>
        </w:rPr>
        <w:t>chredaf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fod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hyn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syniad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arbennig</w:t>
      </w:r>
      <w:proofErr w:type="spellEnd"/>
      <w:r w:rsidR="00401693">
        <w:rPr>
          <w:rFonts w:ascii="Arial" w:hAnsi="Arial" w:cs="Arial"/>
        </w:rPr>
        <w:t xml:space="preserve">, felly </w:t>
      </w:r>
      <w:proofErr w:type="spellStart"/>
      <w:r w:rsidR="00401693">
        <w:rPr>
          <w:rFonts w:ascii="Arial" w:hAnsi="Arial" w:cs="Arial"/>
        </w:rPr>
        <w:t>hoffwn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ddefnyddio’r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strategaeth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yma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yn</w:t>
      </w:r>
      <w:proofErr w:type="spellEnd"/>
      <w:r w:rsidR="00401693">
        <w:rPr>
          <w:rFonts w:ascii="Arial" w:hAnsi="Arial" w:cs="Arial"/>
        </w:rPr>
        <w:t xml:space="preserve"> y </w:t>
      </w:r>
      <w:proofErr w:type="spellStart"/>
      <w:r w:rsidR="00401693">
        <w:rPr>
          <w:rFonts w:ascii="Arial" w:hAnsi="Arial" w:cs="Arial"/>
        </w:rPr>
        <w:t>dyfodol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er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mwyn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ei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datblygu’n</w:t>
      </w:r>
      <w:proofErr w:type="spellEnd"/>
      <w:r w:rsidR="00401693">
        <w:rPr>
          <w:rFonts w:ascii="Arial" w:hAnsi="Arial" w:cs="Arial"/>
        </w:rPr>
        <w:t xml:space="preserve"> </w:t>
      </w:r>
      <w:proofErr w:type="spellStart"/>
      <w:r w:rsidR="00401693">
        <w:rPr>
          <w:rFonts w:ascii="Arial" w:hAnsi="Arial" w:cs="Arial"/>
        </w:rPr>
        <w:t>ymhellach</w:t>
      </w:r>
      <w:proofErr w:type="spellEnd"/>
      <w:r w:rsidR="00401693">
        <w:rPr>
          <w:rFonts w:ascii="Arial" w:hAnsi="Arial" w:cs="Arial"/>
        </w:rPr>
        <w:t xml:space="preserve">. </w:t>
      </w:r>
    </w:p>
    <w:p w14:paraId="40D4B7C4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B9AC3A1" w14:textId="6E055608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ail-</w:t>
      </w:r>
      <w:proofErr w:type="spellStart"/>
      <w:r>
        <w:rPr>
          <w:rFonts w:ascii="Arial" w:hAnsi="Arial" w:cs="Arial"/>
        </w:rPr>
        <w:t>wylio’r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fideo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sylwais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treiglo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lafar</w:t>
      </w:r>
      <w:proofErr w:type="spellEnd"/>
      <w:r>
        <w:rPr>
          <w:rFonts w:ascii="Arial" w:hAnsi="Arial" w:cs="Arial"/>
        </w:rPr>
        <w:t xml:space="preserve"> felly </w:t>
      </w:r>
      <w:proofErr w:type="spellStart"/>
      <w:r>
        <w:rPr>
          <w:rFonts w:ascii="Arial" w:hAnsi="Arial" w:cs="Arial"/>
        </w:rPr>
        <w:t>penderfynais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Gymraeg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theulu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ffrindiau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Pwysleisia</w:t>
      </w:r>
      <w:proofErr w:type="spellEnd"/>
      <w:r>
        <w:rPr>
          <w:rFonts w:ascii="Arial" w:hAnsi="Arial" w:cs="Arial"/>
        </w:rPr>
        <w:t xml:space="preserve"> Young (2014)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wrando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bersonol</w:t>
      </w:r>
      <w:proofErr w:type="spellEnd"/>
      <w:r>
        <w:rPr>
          <w:rFonts w:ascii="Arial" w:hAnsi="Arial" w:cs="Arial"/>
        </w:rPr>
        <w:t xml:space="preserve">, felly </w:t>
      </w:r>
      <w:proofErr w:type="spellStart"/>
      <w:r>
        <w:rPr>
          <w:rFonts w:ascii="Arial" w:hAnsi="Arial" w:cs="Arial"/>
        </w:rPr>
        <w:t>ceisiais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argyhoeddi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nheulu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ychydig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ddyddiau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sylwais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enwedig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nhreigladau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geirfa</w:t>
      </w:r>
      <w:proofErr w:type="spellEnd"/>
      <w:r>
        <w:rPr>
          <w:rFonts w:ascii="Arial" w:hAnsi="Arial" w:cs="Arial"/>
        </w:rPr>
        <w:t xml:space="preserve"> felly </w:t>
      </w:r>
      <w:proofErr w:type="spellStart"/>
      <w:r>
        <w:rPr>
          <w:rFonts w:ascii="Arial" w:hAnsi="Arial" w:cs="Arial"/>
        </w:rPr>
        <w:t>gobeithiaf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sesiwn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Sylwais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treiglo’n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Meithrin</w:t>
      </w:r>
      <w:proofErr w:type="spellEnd"/>
      <w:r>
        <w:rPr>
          <w:rFonts w:ascii="Arial" w:hAnsi="Arial" w:cs="Arial"/>
        </w:rPr>
        <w:t xml:space="preserve"> felly </w:t>
      </w:r>
      <w:proofErr w:type="spellStart"/>
      <w:r>
        <w:rPr>
          <w:rFonts w:ascii="Arial" w:hAnsi="Arial" w:cs="Arial"/>
        </w:rPr>
        <w:t>credaf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treiglo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Gwel</w:t>
      </w:r>
      <w:r w:rsidR="00764480">
        <w:rPr>
          <w:rFonts w:ascii="Arial" w:hAnsi="Arial" w:cs="Arial"/>
        </w:rPr>
        <w:t>af</w:t>
      </w:r>
      <w:proofErr w:type="spellEnd"/>
      <w:r w:rsidR="007644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</w:t>
      </w:r>
      <w:r w:rsidR="00A06E87">
        <w:rPr>
          <w:rFonts w:ascii="Arial" w:hAnsi="Arial" w:cs="Arial"/>
        </w:rPr>
        <w:t>od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damcaniaeth</w:t>
      </w:r>
      <w:proofErr w:type="spellEnd"/>
      <w:r>
        <w:rPr>
          <w:rFonts w:ascii="Arial" w:hAnsi="Arial" w:cs="Arial"/>
        </w:rPr>
        <w:t xml:space="preserve"> Bruner (Wheeler, 2017) o </w:t>
      </w:r>
      <w:proofErr w:type="spellStart"/>
      <w:r>
        <w:rPr>
          <w:rFonts w:ascii="Arial" w:hAnsi="Arial" w:cs="Arial"/>
        </w:rPr>
        <w:t>sgaffaldio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ddefnyddiol</w:t>
      </w:r>
      <w:proofErr w:type="spellEnd"/>
      <w:r>
        <w:rPr>
          <w:rFonts w:ascii="Arial" w:hAnsi="Arial" w:cs="Arial"/>
        </w:rPr>
        <w:t xml:space="preserve"> fan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gefnogi’r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dreiglo’n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echdynnu’r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pan </w:t>
      </w:r>
      <w:proofErr w:type="spellStart"/>
      <w:r>
        <w:rPr>
          <w:rFonts w:ascii="Arial" w:hAnsi="Arial" w:cs="Arial"/>
        </w:rPr>
        <w:t>ydynt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treiglo’n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annibynnol</w:t>
      </w:r>
      <w:proofErr w:type="spellEnd"/>
      <w:r>
        <w:rPr>
          <w:rFonts w:ascii="Arial" w:hAnsi="Arial" w:cs="Arial"/>
        </w:rPr>
        <w:t xml:space="preserve">. </w:t>
      </w:r>
    </w:p>
    <w:p w14:paraId="3B4FC0C5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DA311C4" w14:textId="549D3F54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Sylwaf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nawr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gweithgareddau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targedau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ymhellach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Heb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recordio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gwylio’r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gweithgaredd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sylweddolais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bennaf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nhreiglo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Rwyf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erioed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nhreiglo’n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gryf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ysgrifenedig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sylweddoli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nhreiglo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lafar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bryd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teimlaf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mod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W5 (</w:t>
      </w:r>
      <w:proofErr w:type="spellStart"/>
      <w:r>
        <w:rPr>
          <w:rFonts w:ascii="Arial" w:hAnsi="Arial" w:cs="Arial"/>
        </w:rPr>
        <w:t>Uwch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llafar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Fframwaith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Cymwyseddau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Gymraeg</w:t>
      </w:r>
      <w:proofErr w:type="spellEnd"/>
      <w:r>
        <w:rPr>
          <w:rFonts w:ascii="Arial" w:hAnsi="Arial" w:cs="Arial"/>
        </w:rPr>
        <w:t xml:space="preserve"> </w:t>
      </w:r>
      <w:r w:rsidR="000F4F76">
        <w:rPr>
          <w:rFonts w:ascii="Arial" w:hAnsi="Arial" w:cs="Arial"/>
        </w:rPr>
        <w:t>(</w:t>
      </w:r>
      <w:proofErr w:type="spellStart"/>
      <w:r w:rsidR="000F4F76">
        <w:rPr>
          <w:rFonts w:ascii="Arial" w:hAnsi="Arial" w:cs="Arial"/>
        </w:rPr>
        <w:t>Llywodraeth</w:t>
      </w:r>
      <w:proofErr w:type="spellEnd"/>
      <w:r w:rsidR="000F4F76">
        <w:rPr>
          <w:rFonts w:ascii="Arial" w:hAnsi="Arial" w:cs="Arial"/>
        </w:rPr>
        <w:t xml:space="preserve"> Cymru, </w:t>
      </w:r>
      <w:r>
        <w:rPr>
          <w:rFonts w:ascii="Arial" w:hAnsi="Arial" w:cs="Arial"/>
        </w:rPr>
        <w:t xml:space="preserve">2019)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hoffwn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tuag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gyrraedd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Hyfedredd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allu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siarad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estynedig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faterion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cymhleth</w:t>
      </w:r>
      <w:proofErr w:type="spellEnd"/>
      <w:r>
        <w:rPr>
          <w:rFonts w:ascii="Arial" w:hAnsi="Arial" w:cs="Arial"/>
        </w:rPr>
        <w:t xml:space="preserve">’,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mi </w:t>
      </w:r>
      <w:proofErr w:type="spellStart"/>
      <w:r>
        <w:rPr>
          <w:rFonts w:ascii="Arial" w:hAnsi="Arial" w:cs="Arial"/>
        </w:rPr>
        <w:t>ymarfer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Byddaf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recordio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hunan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cymharu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weld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natblygiad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llafar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hoffwn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byddaf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ceisio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ngorau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symud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Uwch</w:t>
      </w:r>
      <w:proofErr w:type="spellEnd"/>
      <w:r>
        <w:rPr>
          <w:rFonts w:ascii="Arial" w:hAnsi="Arial" w:cs="Arial"/>
        </w:rPr>
        <w:t xml:space="preserve"> (W5)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Hyfedredd</w:t>
      </w:r>
      <w:proofErr w:type="spellEnd"/>
      <w:r>
        <w:rPr>
          <w:rFonts w:ascii="Arial" w:hAnsi="Arial" w:cs="Arial"/>
        </w:rPr>
        <w:t xml:space="preserve"> (W6)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Fframwaith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Cymwyseddau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Gymraeg</w:t>
      </w:r>
      <w:proofErr w:type="spellEnd"/>
      <w:r>
        <w:rPr>
          <w:rFonts w:ascii="Arial" w:hAnsi="Arial" w:cs="Arial"/>
        </w:rPr>
        <w:t xml:space="preserve"> (</w:t>
      </w:r>
      <w:proofErr w:type="spellStart"/>
      <w:r w:rsidR="00547B54">
        <w:rPr>
          <w:rFonts w:ascii="Arial" w:hAnsi="Arial" w:cs="Arial"/>
        </w:rPr>
        <w:t>Llywodraeth</w:t>
      </w:r>
      <w:proofErr w:type="spellEnd"/>
      <w:r w:rsidR="00547B54">
        <w:rPr>
          <w:rFonts w:ascii="Arial" w:hAnsi="Arial" w:cs="Arial"/>
        </w:rPr>
        <w:t xml:space="preserve"> Cymru, </w:t>
      </w:r>
      <w:r>
        <w:rPr>
          <w:rFonts w:ascii="Arial" w:hAnsi="Arial" w:cs="Arial"/>
        </w:rPr>
        <w:t xml:space="preserve">2019). </w:t>
      </w:r>
      <w:proofErr w:type="spellStart"/>
      <w:r>
        <w:rPr>
          <w:rFonts w:ascii="Arial" w:hAnsi="Arial" w:cs="Arial"/>
        </w:rPr>
        <w:t>Teimlaf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mod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eithaf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hyderus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bryd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straeon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trafodwyd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barod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gen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dargedau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gwella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mwriad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lyfrau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amser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gobaith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ngeirfa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chryfhau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hyder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gyffredinol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gwrando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ysgrifennu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Uwch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Hyfedredd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Fframwaith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Cymwyseddau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Gymraeg</w:t>
      </w:r>
      <w:proofErr w:type="spellEnd"/>
      <w:r>
        <w:rPr>
          <w:rFonts w:ascii="Arial" w:hAnsi="Arial" w:cs="Arial"/>
        </w:rPr>
        <w:t xml:space="preserve"> (</w:t>
      </w:r>
      <w:proofErr w:type="spellStart"/>
      <w:r w:rsidR="002C6080">
        <w:rPr>
          <w:rFonts w:ascii="Arial" w:hAnsi="Arial" w:cs="Arial"/>
        </w:rPr>
        <w:t>Llywodraeth</w:t>
      </w:r>
      <w:proofErr w:type="spellEnd"/>
      <w:r w:rsidR="002C6080">
        <w:rPr>
          <w:rFonts w:ascii="Arial" w:hAnsi="Arial" w:cs="Arial"/>
        </w:rPr>
        <w:t xml:space="preserve"> Cymru, </w:t>
      </w:r>
      <w:r>
        <w:rPr>
          <w:rFonts w:ascii="Arial" w:hAnsi="Arial" w:cs="Arial"/>
        </w:rPr>
        <w:t xml:space="preserve">2019),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gobeithiaf</w:t>
      </w:r>
      <w:proofErr w:type="spellEnd"/>
      <w:r>
        <w:rPr>
          <w:rFonts w:ascii="Arial" w:hAnsi="Arial" w:cs="Arial"/>
        </w:rPr>
        <w:t xml:space="preserve"> weld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dros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flwyddyn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Credaf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gallai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gwrando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ysgrifennu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D07F88">
        <w:rPr>
          <w:rFonts w:ascii="Arial" w:hAnsi="Arial" w:cs="Arial"/>
        </w:rPr>
        <w:t>d</w:t>
      </w:r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ochr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ddarllen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. </w:t>
      </w:r>
    </w:p>
    <w:p w14:paraId="73ED81FD" w14:textId="777777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9A0B56D" w14:textId="27495F77" w:rsidR="00401693" w:rsidRDefault="00401693" w:rsidP="004016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gweithredu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nod</w:t>
      </w:r>
      <w:r w:rsidR="00B142A0">
        <w:rPr>
          <w:rFonts w:ascii="Arial" w:hAnsi="Arial" w:cs="Arial"/>
        </w:rPr>
        <w:t>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safonau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ieithyddol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ogystal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dylanwadu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safonau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ieithyddol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. Gan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lleied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clywed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Gymraeg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adre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eto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model </w:t>
      </w:r>
      <w:proofErr w:type="spellStart"/>
      <w:r>
        <w:rPr>
          <w:rFonts w:ascii="Arial" w:hAnsi="Arial" w:cs="Arial"/>
        </w:rPr>
        <w:t>ieithyddol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Cymraeg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Gwel</w:t>
      </w:r>
      <w:r w:rsidR="00EF5CF6">
        <w:rPr>
          <w:rFonts w:ascii="Arial" w:hAnsi="Arial" w:cs="Arial"/>
        </w:rPr>
        <w:t>af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meysydd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wella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cymryd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perthnasol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cynnydd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E161D">
        <w:rPr>
          <w:rFonts w:ascii="Arial" w:hAnsi="Arial" w:cs="Arial"/>
        </w:rPr>
        <w:t>i’r</w:t>
      </w:r>
      <w:proofErr w:type="spellEnd"/>
      <w:r w:rsidR="000E161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dyfodo</w:t>
      </w:r>
      <w:r w:rsidR="00EC115A">
        <w:rPr>
          <w:rFonts w:ascii="Arial" w:hAnsi="Arial" w:cs="Arial"/>
        </w:rPr>
        <w:t>l</w:t>
      </w:r>
      <w:proofErr w:type="spellEnd"/>
      <w:r w:rsidR="00EC115A">
        <w:rPr>
          <w:rFonts w:ascii="Arial" w:hAnsi="Arial" w:cs="Arial"/>
        </w:rPr>
        <w:t xml:space="preserve"> </w:t>
      </w:r>
      <w:proofErr w:type="spellStart"/>
      <w:r w:rsidR="00EC115A">
        <w:rPr>
          <w:rFonts w:ascii="Arial" w:hAnsi="Arial" w:cs="Arial"/>
        </w:rPr>
        <w:t>gyda’r</w:t>
      </w:r>
      <w:proofErr w:type="spellEnd"/>
      <w:r w:rsidR="00EC115A">
        <w:rPr>
          <w:rFonts w:ascii="Arial" w:hAnsi="Arial" w:cs="Arial"/>
        </w:rPr>
        <w:t xml:space="preserve"> </w:t>
      </w:r>
      <w:proofErr w:type="spellStart"/>
      <w:r w:rsidR="00EC115A">
        <w:rPr>
          <w:rFonts w:ascii="Arial" w:hAnsi="Arial" w:cs="Arial"/>
        </w:rPr>
        <w:t>gobaith</w:t>
      </w:r>
      <w:proofErr w:type="spellEnd"/>
      <w:r w:rsidR="00EC115A">
        <w:rPr>
          <w:rFonts w:ascii="Arial" w:hAnsi="Arial" w:cs="Arial"/>
        </w:rPr>
        <w:t xml:space="preserve"> o </w:t>
      </w:r>
      <w:proofErr w:type="spellStart"/>
      <w:r w:rsidR="007B7E88">
        <w:rPr>
          <w:rFonts w:ascii="Arial" w:hAnsi="Arial" w:cs="Arial"/>
        </w:rPr>
        <w:t>gael</w:t>
      </w:r>
      <w:proofErr w:type="spellEnd"/>
      <w:r w:rsidR="007B7E88">
        <w:rPr>
          <w:rFonts w:ascii="Arial" w:hAnsi="Arial" w:cs="Arial"/>
        </w:rPr>
        <w:t xml:space="preserve"> </w:t>
      </w:r>
      <w:proofErr w:type="spellStart"/>
      <w:r w:rsidR="007B7E88">
        <w:rPr>
          <w:rFonts w:ascii="Arial" w:hAnsi="Arial" w:cs="Arial"/>
        </w:rPr>
        <w:t>miliwn</w:t>
      </w:r>
      <w:proofErr w:type="spellEnd"/>
      <w:r w:rsidR="007B7E88">
        <w:rPr>
          <w:rFonts w:ascii="Arial" w:hAnsi="Arial" w:cs="Arial"/>
        </w:rPr>
        <w:t xml:space="preserve"> o </w:t>
      </w:r>
      <w:proofErr w:type="spellStart"/>
      <w:r w:rsidR="007B7E88">
        <w:rPr>
          <w:rFonts w:ascii="Arial" w:hAnsi="Arial" w:cs="Arial"/>
        </w:rPr>
        <w:t>siaradwyr</w:t>
      </w:r>
      <w:proofErr w:type="spellEnd"/>
      <w:r w:rsidR="007B7E88">
        <w:rPr>
          <w:rFonts w:ascii="Arial" w:hAnsi="Arial" w:cs="Arial"/>
        </w:rPr>
        <w:t xml:space="preserve"> </w:t>
      </w:r>
      <w:proofErr w:type="spellStart"/>
      <w:r w:rsidR="007B7E88">
        <w:rPr>
          <w:rFonts w:ascii="Arial" w:hAnsi="Arial" w:cs="Arial"/>
        </w:rPr>
        <w:t>Cymraeg</w:t>
      </w:r>
      <w:proofErr w:type="spellEnd"/>
      <w:r w:rsidR="007B7E88">
        <w:rPr>
          <w:rFonts w:ascii="Arial" w:hAnsi="Arial" w:cs="Arial"/>
        </w:rPr>
        <w:t xml:space="preserve"> </w:t>
      </w:r>
      <w:proofErr w:type="spellStart"/>
      <w:r w:rsidR="007B7E88">
        <w:rPr>
          <w:rFonts w:ascii="Arial" w:hAnsi="Arial" w:cs="Arial"/>
        </w:rPr>
        <w:t>erbyn</w:t>
      </w:r>
      <w:proofErr w:type="spellEnd"/>
      <w:r w:rsidR="007B7E88">
        <w:rPr>
          <w:rFonts w:ascii="Arial" w:hAnsi="Arial" w:cs="Arial"/>
        </w:rPr>
        <w:t xml:space="preserve"> 2050. </w:t>
      </w:r>
    </w:p>
    <w:p w14:paraId="255D13CE" w14:textId="77777777" w:rsidR="00401693" w:rsidRDefault="00401693" w:rsidP="00401693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6B42BB4B" w14:textId="5CECADD6" w:rsidR="00374D82" w:rsidRDefault="00374D82" w:rsidP="00AD6B16">
      <w:pPr>
        <w:spacing w:line="360" w:lineRule="auto"/>
        <w:rPr>
          <w:rFonts w:ascii="Arial" w:hAnsi="Arial" w:cs="Arial"/>
        </w:rPr>
      </w:pPr>
    </w:p>
    <w:p w14:paraId="7ED5C793" w14:textId="6A5654A0" w:rsidR="00107850" w:rsidRDefault="00107850" w:rsidP="00AD6B16">
      <w:pPr>
        <w:spacing w:line="360" w:lineRule="auto"/>
        <w:rPr>
          <w:rFonts w:ascii="Arial" w:hAnsi="Arial" w:cs="Arial"/>
        </w:rPr>
      </w:pPr>
    </w:p>
    <w:p w14:paraId="0CF972A4" w14:textId="1CBD09BC" w:rsidR="00107850" w:rsidRPr="00F82C43" w:rsidRDefault="00F82C43" w:rsidP="00AD6B16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F82C43">
        <w:rPr>
          <w:rFonts w:ascii="Arial" w:hAnsi="Arial" w:cs="Arial"/>
          <w:b/>
          <w:bCs/>
        </w:rPr>
        <w:t>Cyfrif</w:t>
      </w:r>
      <w:proofErr w:type="spellEnd"/>
      <w:r w:rsidRPr="00F82C43">
        <w:rPr>
          <w:rFonts w:ascii="Arial" w:hAnsi="Arial" w:cs="Arial"/>
          <w:b/>
          <w:bCs/>
        </w:rPr>
        <w:t xml:space="preserve"> </w:t>
      </w:r>
      <w:proofErr w:type="spellStart"/>
      <w:r w:rsidRPr="00F82C43">
        <w:rPr>
          <w:rFonts w:ascii="Arial" w:hAnsi="Arial" w:cs="Arial"/>
          <w:b/>
          <w:bCs/>
        </w:rPr>
        <w:t>geiriau</w:t>
      </w:r>
      <w:proofErr w:type="spellEnd"/>
      <w:r w:rsidRPr="00F82C43">
        <w:rPr>
          <w:rFonts w:ascii="Arial" w:hAnsi="Arial" w:cs="Arial"/>
          <w:b/>
          <w:bCs/>
        </w:rPr>
        <w:t>: 1</w:t>
      </w:r>
      <w:r w:rsidR="002045F7">
        <w:rPr>
          <w:rFonts w:ascii="Arial" w:hAnsi="Arial" w:cs="Arial"/>
          <w:b/>
          <w:bCs/>
        </w:rPr>
        <w:t>,</w:t>
      </w:r>
      <w:r w:rsidR="004172F0">
        <w:rPr>
          <w:rFonts w:ascii="Arial" w:hAnsi="Arial" w:cs="Arial"/>
          <w:b/>
          <w:bCs/>
        </w:rPr>
        <w:t>42</w:t>
      </w:r>
      <w:r w:rsidR="0002328E">
        <w:rPr>
          <w:rFonts w:ascii="Arial" w:hAnsi="Arial" w:cs="Arial"/>
          <w:b/>
          <w:bCs/>
        </w:rPr>
        <w:t>7</w:t>
      </w:r>
    </w:p>
    <w:p w14:paraId="69C039E2" w14:textId="0E79739D" w:rsidR="00107850" w:rsidRDefault="00107850" w:rsidP="00AD6B16">
      <w:pPr>
        <w:spacing w:line="360" w:lineRule="auto"/>
        <w:rPr>
          <w:rFonts w:ascii="Arial" w:hAnsi="Arial" w:cs="Arial"/>
        </w:rPr>
      </w:pPr>
    </w:p>
    <w:p w14:paraId="6454FFB6" w14:textId="4B884815" w:rsidR="00107850" w:rsidRDefault="00107850" w:rsidP="00AD6B16">
      <w:pPr>
        <w:spacing w:line="360" w:lineRule="auto"/>
        <w:rPr>
          <w:rFonts w:ascii="Arial" w:hAnsi="Arial" w:cs="Arial"/>
        </w:rPr>
      </w:pPr>
    </w:p>
    <w:p w14:paraId="46423CAC" w14:textId="761E73AA" w:rsidR="00F82C43" w:rsidRDefault="00F82C43" w:rsidP="00AD6B16">
      <w:pPr>
        <w:spacing w:line="360" w:lineRule="auto"/>
        <w:rPr>
          <w:rFonts w:ascii="Arial" w:hAnsi="Arial" w:cs="Arial"/>
        </w:rPr>
      </w:pPr>
    </w:p>
    <w:p w14:paraId="09483127" w14:textId="31926A54" w:rsidR="00F82C43" w:rsidRDefault="00F82C43" w:rsidP="00AD6B16">
      <w:pPr>
        <w:spacing w:line="360" w:lineRule="auto"/>
        <w:rPr>
          <w:rFonts w:ascii="Arial" w:hAnsi="Arial" w:cs="Arial"/>
        </w:rPr>
      </w:pPr>
    </w:p>
    <w:p w14:paraId="5905E517" w14:textId="5232959F" w:rsidR="00F82C43" w:rsidRDefault="00F82C43" w:rsidP="00AD6B16">
      <w:pPr>
        <w:spacing w:line="360" w:lineRule="auto"/>
        <w:rPr>
          <w:rFonts w:ascii="Arial" w:hAnsi="Arial" w:cs="Arial"/>
        </w:rPr>
      </w:pPr>
    </w:p>
    <w:p w14:paraId="79A2CEAC" w14:textId="75DF9B7C" w:rsidR="00F82C43" w:rsidRDefault="00F82C43" w:rsidP="00AD6B16">
      <w:pPr>
        <w:spacing w:line="360" w:lineRule="auto"/>
        <w:rPr>
          <w:rFonts w:ascii="Arial" w:hAnsi="Arial" w:cs="Arial"/>
        </w:rPr>
      </w:pPr>
    </w:p>
    <w:p w14:paraId="2C779A55" w14:textId="112F1ED4" w:rsidR="00107850" w:rsidRDefault="00107850" w:rsidP="00AD6B16">
      <w:pPr>
        <w:spacing w:line="360" w:lineRule="auto"/>
        <w:rPr>
          <w:rFonts w:ascii="Arial" w:hAnsi="Arial" w:cs="Arial"/>
        </w:rPr>
      </w:pPr>
    </w:p>
    <w:p w14:paraId="57BE6083" w14:textId="77777777" w:rsidR="00A4281D" w:rsidRDefault="00A4281D" w:rsidP="00AD6B16">
      <w:pPr>
        <w:spacing w:line="360" w:lineRule="auto"/>
        <w:rPr>
          <w:rFonts w:ascii="Arial" w:hAnsi="Arial" w:cs="Arial"/>
        </w:rPr>
      </w:pPr>
    </w:p>
    <w:p w14:paraId="5B9CB4A9" w14:textId="25CBAE3C" w:rsidR="00107850" w:rsidRDefault="00107850" w:rsidP="00AD6B16">
      <w:pPr>
        <w:spacing w:line="360" w:lineRule="auto"/>
        <w:rPr>
          <w:rFonts w:ascii="Arial" w:hAnsi="Arial" w:cs="Arial"/>
        </w:rPr>
      </w:pPr>
    </w:p>
    <w:p w14:paraId="2E288698" w14:textId="77777777" w:rsidR="00E50E4D" w:rsidRDefault="00E50E4D" w:rsidP="00E50E4D">
      <w:pPr>
        <w:spacing w:line="360" w:lineRule="auto"/>
        <w:rPr>
          <w:rFonts w:ascii="Arial" w:hAnsi="Arial" w:cs="Arial"/>
        </w:rPr>
      </w:pPr>
    </w:p>
    <w:p w14:paraId="3ED89E58" w14:textId="3FC97209" w:rsidR="00107850" w:rsidRPr="00904A72" w:rsidRDefault="00107850" w:rsidP="00904A72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proofErr w:type="spellStart"/>
      <w:r w:rsidRPr="00904A72"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 w:rsidRPr="00904A72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904A72"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173F72E2" w14:textId="77777777" w:rsidR="00107850" w:rsidRPr="00904A72" w:rsidRDefault="00107850" w:rsidP="00904A72">
      <w:pPr>
        <w:spacing w:line="360" w:lineRule="auto"/>
        <w:rPr>
          <w:rFonts w:ascii="Arial" w:hAnsi="Arial" w:cs="Arial"/>
        </w:rPr>
      </w:pPr>
    </w:p>
    <w:p w14:paraId="78270491" w14:textId="4BC963DA" w:rsidR="00107850" w:rsidRPr="00904A72" w:rsidRDefault="00107850" w:rsidP="00904A72">
      <w:pPr>
        <w:pStyle w:val="Heading2"/>
        <w:numPr>
          <w:ilvl w:val="0"/>
          <w:numId w:val="2"/>
        </w:numPr>
        <w:spacing w:after="150" w:line="360" w:lineRule="auto"/>
        <w:textAlignment w:val="baseline"/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904A7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Athey</w:t>
      </w:r>
      <w:proofErr w:type="spellEnd"/>
      <w:r w:rsidRPr="00904A7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 xml:space="preserve">, C. (2007) Extending Thought in Young Children (2il </w:t>
      </w:r>
      <w:proofErr w:type="spellStart"/>
      <w:r w:rsidRPr="00904A7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arg</w:t>
      </w:r>
      <w:proofErr w:type="spellEnd"/>
      <w:r w:rsidRPr="00904A72">
        <w:rPr>
          <w:rStyle w:val="s1"/>
          <w:rFonts w:ascii="Arial" w:hAnsi="Arial" w:cs="Arial"/>
          <w:b w:val="0"/>
          <w:color w:val="000000" w:themeColor="text1"/>
          <w:sz w:val="24"/>
          <w:szCs w:val="24"/>
        </w:rPr>
        <w:t>). London: Paul Chapman.</w:t>
      </w:r>
    </w:p>
    <w:p w14:paraId="08087392" w14:textId="1A28EAC6" w:rsidR="0076208F" w:rsidRPr="00904A72" w:rsidRDefault="0076208F" w:rsidP="00904A72">
      <w:pPr>
        <w:pStyle w:val="Heading2"/>
        <w:numPr>
          <w:ilvl w:val="0"/>
          <w:numId w:val="2"/>
        </w:numPr>
        <w:spacing w:after="150" w:line="360" w:lineRule="auto"/>
        <w:textAlignment w:val="baseline"/>
        <w:rPr>
          <w:rStyle w:val="s1"/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>Dixon, H (2013) ‘</w:t>
      </w:r>
      <w:r w:rsidRPr="00904A72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>Welsh language is dying out, research finds’</w:t>
      </w:r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, The Telegraph, </w:t>
      </w:r>
      <w:proofErr w:type="spellStart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>Awst</w:t>
      </w:r>
      <w:proofErr w:type="spellEnd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11. </w:t>
      </w:r>
      <w:proofErr w:type="spellStart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>Ar</w:t>
      </w:r>
      <w:proofErr w:type="spellEnd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>gael</w:t>
      </w:r>
      <w:proofErr w:type="spellEnd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>yn</w:t>
      </w:r>
      <w:proofErr w:type="spellEnd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: </w:t>
      </w:r>
      <w:hyperlink r:id="rId11" w:history="1">
        <w:r w:rsidRPr="00904A72">
          <w:rPr>
            <w:rFonts w:ascii="Arial" w:hAnsi="Arial" w:cs="Arial"/>
            <w:b w:val="0"/>
            <w:bCs w:val="0"/>
            <w:color w:val="000000"/>
            <w:sz w:val="24"/>
            <w:szCs w:val="24"/>
            <w:u w:val="single"/>
          </w:rPr>
          <w:t>https://www.telegraph.co.uk/news/uknews/wales/10236221/Welsh-language-is-dying-out-research-finds.html</w:t>
        </w:r>
      </w:hyperlink>
      <w:r w:rsidRPr="00904A72">
        <w:rPr>
          <w:rFonts w:ascii="Arial" w:hAnsi="Arial" w:cs="Arial"/>
          <w:b w:val="0"/>
          <w:bCs w:val="0"/>
          <w:color w:val="000000"/>
          <w:sz w:val="24"/>
          <w:szCs w:val="24"/>
          <w:u w:val="single"/>
        </w:rPr>
        <w:t xml:space="preserve"> </w:t>
      </w:r>
      <w:r w:rsidRPr="00904A72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>(</w:t>
      </w:r>
      <w:proofErr w:type="spellStart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>Darllenwyd</w:t>
      </w:r>
      <w:proofErr w:type="spellEnd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>Ebrill</w:t>
      </w:r>
      <w:proofErr w:type="spellEnd"/>
      <w:r w:rsidRPr="00904A72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15 2020)</w:t>
      </w:r>
    </w:p>
    <w:p w14:paraId="0BE71EEC" w14:textId="77777777" w:rsidR="00107850" w:rsidRPr="00904A72" w:rsidRDefault="00107850" w:rsidP="00904A72">
      <w:pPr>
        <w:pStyle w:val="Heading1"/>
        <w:keepNext w:val="0"/>
        <w:keepLines w:val="0"/>
        <w:numPr>
          <w:ilvl w:val="0"/>
          <w:numId w:val="4"/>
        </w:numPr>
        <w:spacing w:before="0" w:line="360" w:lineRule="auto"/>
        <w:textAlignment w:val="baseline"/>
        <w:rPr>
          <w:rFonts w:ascii="Arial" w:eastAsia="Times New Roman" w:hAnsi="Arial" w:cs="Arial"/>
          <w:b/>
          <w:bCs/>
          <w:caps/>
          <w:color w:val="000000" w:themeColor="text1"/>
          <w:sz w:val="24"/>
          <w:szCs w:val="24"/>
        </w:rPr>
      </w:pPr>
      <w:r w:rsidRPr="00904A72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Einstein, A. (1955) </w:t>
      </w:r>
      <w:r w:rsidRPr="00904A72">
        <w:rPr>
          <w:rFonts w:ascii="Arial" w:hAnsi="Arial" w:cs="Arial"/>
          <w:i/>
          <w:color w:val="000000" w:themeColor="text1"/>
          <w:sz w:val="24"/>
          <w:szCs w:val="24"/>
          <w:lang w:val="cy-GB"/>
        </w:rPr>
        <w:t>Daily Riches: Curiosity’s Own Reason for Existing</w:t>
      </w:r>
      <w:r w:rsidRPr="00904A72">
        <w:rPr>
          <w:rFonts w:ascii="Arial" w:hAnsi="Arial" w:cs="Arial"/>
          <w:color w:val="000000" w:themeColor="text1"/>
          <w:sz w:val="24"/>
          <w:szCs w:val="24"/>
          <w:lang w:val="cy-GB"/>
        </w:rPr>
        <w:t>. LIFE [Ar-lein] Ar gael yn: https://richerbyfar.com/tag/albert-einstein-quoted-in-life-magazine-may-2-1955/ (Darllenwyd: Ebrill 25ain 2020)</w:t>
      </w:r>
    </w:p>
    <w:p w14:paraId="3C99FB1B" w14:textId="77777777" w:rsidR="00107850" w:rsidRPr="00904A72" w:rsidRDefault="00107850" w:rsidP="00904A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</w:rPr>
      </w:pPr>
      <w:r w:rsidRPr="00904A72">
        <w:rPr>
          <w:rFonts w:ascii="Arial" w:hAnsi="Arial" w:cs="Arial"/>
          <w:color w:val="000000" w:themeColor="text1"/>
        </w:rPr>
        <w:t xml:space="preserve">Estyn (2018A) </w:t>
      </w:r>
      <w:r w:rsidRPr="00904A72">
        <w:rPr>
          <w:rFonts w:ascii="Arial" w:hAnsi="Arial" w:cs="Arial"/>
          <w:i/>
          <w:color w:val="000000" w:themeColor="text1"/>
        </w:rPr>
        <w:t xml:space="preserve">Ysgol </w:t>
      </w:r>
      <w:proofErr w:type="spellStart"/>
      <w:r w:rsidRPr="00904A72">
        <w:rPr>
          <w:rFonts w:ascii="Arial" w:hAnsi="Arial" w:cs="Arial"/>
          <w:i/>
          <w:color w:val="000000" w:themeColor="text1"/>
        </w:rPr>
        <w:t>yn</w:t>
      </w:r>
      <w:proofErr w:type="spellEnd"/>
      <w:r w:rsidRPr="00904A7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color w:val="000000" w:themeColor="text1"/>
        </w:rPr>
        <w:t>datblygu</w:t>
      </w:r>
      <w:proofErr w:type="spellEnd"/>
      <w:r w:rsidRPr="00904A7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color w:val="000000" w:themeColor="text1"/>
        </w:rPr>
        <w:t>llais</w:t>
      </w:r>
      <w:proofErr w:type="spellEnd"/>
      <w:r w:rsidRPr="00904A72">
        <w:rPr>
          <w:rFonts w:ascii="Arial" w:hAnsi="Arial" w:cs="Arial"/>
          <w:i/>
          <w:color w:val="000000" w:themeColor="text1"/>
        </w:rPr>
        <w:t xml:space="preserve"> y </w:t>
      </w:r>
      <w:proofErr w:type="spellStart"/>
      <w:r w:rsidRPr="00904A72">
        <w:rPr>
          <w:rFonts w:ascii="Arial" w:hAnsi="Arial" w:cs="Arial"/>
          <w:i/>
          <w:color w:val="000000" w:themeColor="text1"/>
        </w:rPr>
        <w:t>disgybl</w:t>
      </w:r>
      <w:proofErr w:type="spellEnd"/>
      <w:r w:rsidRPr="00904A72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Pr="00904A72">
        <w:rPr>
          <w:rFonts w:ascii="Arial" w:hAnsi="Arial" w:cs="Arial"/>
          <w:color w:val="000000" w:themeColor="text1"/>
        </w:rPr>
        <w:t>Hawlfraint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904A72">
        <w:rPr>
          <w:rFonts w:ascii="Arial" w:hAnsi="Arial" w:cs="Arial"/>
          <w:color w:val="000000" w:themeColor="text1"/>
        </w:rPr>
        <w:t>Goron</w:t>
      </w:r>
      <w:proofErr w:type="spellEnd"/>
      <w:r w:rsidRPr="00904A72">
        <w:rPr>
          <w:rFonts w:ascii="Arial" w:hAnsi="Arial" w:cs="Arial"/>
          <w:color w:val="000000" w:themeColor="text1"/>
        </w:rPr>
        <w:t>. [</w:t>
      </w:r>
      <w:proofErr w:type="spellStart"/>
      <w:r w:rsidRPr="00904A72">
        <w:rPr>
          <w:rFonts w:ascii="Arial" w:hAnsi="Arial" w:cs="Arial"/>
          <w:color w:val="000000" w:themeColor="text1"/>
        </w:rPr>
        <w:t>Ar-lein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904A72">
        <w:rPr>
          <w:rFonts w:ascii="Arial" w:hAnsi="Arial" w:cs="Arial"/>
          <w:color w:val="000000" w:themeColor="text1"/>
        </w:rPr>
        <w:t>Ar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gael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yn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</w:t>
      </w:r>
      <w:hyperlink r:id="rId12" w:history="1">
        <w:r w:rsidRPr="00904A72">
          <w:rPr>
            <w:rStyle w:val="Hyperlink"/>
            <w:rFonts w:ascii="Arial" w:hAnsi="Arial" w:cs="Arial"/>
            <w:color w:val="000000" w:themeColor="text1"/>
          </w:rPr>
          <w:t>https://www.estyn.llyw.cymru/arfer-effeithiol/ysgol-yn-datblygu-llais-y-disgybl</w:t>
        </w:r>
      </w:hyperlink>
      <w:r w:rsidRPr="00904A72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904A72">
        <w:rPr>
          <w:rFonts w:ascii="Arial" w:hAnsi="Arial" w:cs="Arial"/>
          <w:color w:val="000000" w:themeColor="text1"/>
        </w:rPr>
        <w:t>Darllenwyd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Ebrill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21ain 2020)</w:t>
      </w:r>
    </w:p>
    <w:p w14:paraId="7A431D90" w14:textId="77777777" w:rsidR="00107850" w:rsidRPr="00904A72" w:rsidRDefault="00107850" w:rsidP="00904A72">
      <w:pPr>
        <w:pStyle w:val="Heading2"/>
        <w:numPr>
          <w:ilvl w:val="0"/>
          <w:numId w:val="2"/>
        </w:numPr>
        <w:spacing w:after="150" w:line="360" w:lineRule="auto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Estyn (2018B) A report on Ysgol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Heulfan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.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Ar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gael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yn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: </w:t>
      </w:r>
      <w:hyperlink r:id="rId13" w:history="1">
        <w:r w:rsidRPr="00904A72">
          <w:rPr>
            <w:rStyle w:val="Hyperlink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https://www.estyn.gov.wales/sites/www.estyn.gov.wales/files/documents/Ysgol%20Heulfan_0.pdf</w:t>
        </w:r>
      </w:hyperlink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Darllenwyd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: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Ebrill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26 2020) </w:t>
      </w:r>
    </w:p>
    <w:p w14:paraId="7BD20695" w14:textId="7B6402A0" w:rsidR="00107850" w:rsidRPr="00904A72" w:rsidRDefault="00107850" w:rsidP="00904A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904A72">
        <w:rPr>
          <w:rFonts w:ascii="Arial" w:hAnsi="Arial" w:cs="Arial"/>
          <w:color w:val="000000" w:themeColor="text1"/>
          <w:shd w:val="clear" w:color="auto" w:fill="FFFFFF"/>
        </w:rPr>
        <w:t>Hattie, J. (2011). </w:t>
      </w:r>
      <w:r w:rsidRPr="00904A72">
        <w:rPr>
          <w:rFonts w:ascii="Arial" w:hAnsi="Arial" w:cs="Arial"/>
          <w:i/>
          <w:iCs/>
          <w:color w:val="000000" w:themeColor="text1"/>
        </w:rPr>
        <w:t>Visible Learning for Teachers: Maximizing Impact on Learning</w:t>
      </w:r>
      <w:r w:rsidRPr="00904A72">
        <w:rPr>
          <w:rFonts w:ascii="Arial" w:hAnsi="Arial" w:cs="Arial"/>
          <w:color w:val="000000" w:themeColor="text1"/>
          <w:shd w:val="clear" w:color="auto" w:fill="FFFFFF"/>
        </w:rPr>
        <w:t>. London, UK: Routledge.</w:t>
      </w:r>
    </w:p>
    <w:p w14:paraId="46C59BD3" w14:textId="25F7D67B" w:rsidR="00E85772" w:rsidRPr="00904A72" w:rsidRDefault="00E85772" w:rsidP="00904A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904A72">
        <w:rPr>
          <w:rFonts w:ascii="Arial" w:hAnsi="Arial" w:cs="Arial"/>
          <w:color w:val="000000"/>
        </w:rPr>
        <w:t>Llywodraeth</w:t>
      </w:r>
      <w:proofErr w:type="spellEnd"/>
      <w:r w:rsidRPr="00904A72">
        <w:rPr>
          <w:rFonts w:ascii="Arial" w:hAnsi="Arial" w:cs="Arial"/>
          <w:color w:val="000000"/>
        </w:rPr>
        <w:t xml:space="preserve"> Cymru.  (2017) </w:t>
      </w:r>
      <w:proofErr w:type="spellStart"/>
      <w:r w:rsidRPr="00904A72">
        <w:rPr>
          <w:rFonts w:ascii="Arial" w:hAnsi="Arial" w:cs="Arial"/>
          <w:i/>
          <w:iCs/>
          <w:color w:val="000000"/>
        </w:rPr>
        <w:t>Cymraeg</w:t>
      </w:r>
      <w:proofErr w:type="spellEnd"/>
      <w:r w:rsidRPr="00904A72">
        <w:rPr>
          <w:rFonts w:ascii="Arial" w:hAnsi="Arial" w:cs="Arial"/>
          <w:i/>
          <w:iCs/>
          <w:color w:val="000000"/>
        </w:rPr>
        <w:t xml:space="preserve"> 2050: </w:t>
      </w:r>
      <w:proofErr w:type="spellStart"/>
      <w:r w:rsidRPr="00904A72">
        <w:rPr>
          <w:rFonts w:ascii="Arial" w:hAnsi="Arial" w:cs="Arial"/>
          <w:i/>
          <w:iCs/>
          <w:color w:val="000000"/>
        </w:rPr>
        <w:t>Miliwn</w:t>
      </w:r>
      <w:proofErr w:type="spellEnd"/>
      <w:r w:rsidRPr="00904A72">
        <w:rPr>
          <w:rFonts w:ascii="Arial" w:hAnsi="Arial" w:cs="Arial"/>
          <w:i/>
          <w:iCs/>
          <w:color w:val="000000"/>
        </w:rPr>
        <w:t xml:space="preserve"> o </w:t>
      </w:r>
      <w:proofErr w:type="spellStart"/>
      <w:r w:rsidRPr="00904A72">
        <w:rPr>
          <w:rFonts w:ascii="Arial" w:hAnsi="Arial" w:cs="Arial"/>
          <w:i/>
          <w:iCs/>
          <w:color w:val="000000"/>
        </w:rPr>
        <w:t>siaradwyr</w:t>
      </w:r>
      <w:proofErr w:type="spellEnd"/>
      <w:r w:rsidRPr="00904A72">
        <w:rPr>
          <w:rFonts w:ascii="Arial" w:hAnsi="Arial" w:cs="Arial"/>
          <w:i/>
          <w:iCs/>
          <w:color w:val="000000"/>
        </w:rPr>
        <w:t>.</w:t>
      </w:r>
      <w:r w:rsidRPr="00904A72">
        <w:rPr>
          <w:rFonts w:ascii="Arial" w:hAnsi="Arial" w:cs="Arial"/>
          <w:color w:val="000000"/>
        </w:rPr>
        <w:t xml:space="preserve"> </w:t>
      </w:r>
      <w:proofErr w:type="spellStart"/>
      <w:r w:rsidRPr="00904A72">
        <w:rPr>
          <w:rFonts w:ascii="Arial" w:hAnsi="Arial" w:cs="Arial"/>
          <w:color w:val="000000"/>
        </w:rPr>
        <w:t>Caerdydd</w:t>
      </w:r>
      <w:proofErr w:type="spellEnd"/>
      <w:r w:rsidRPr="00904A72">
        <w:rPr>
          <w:rFonts w:ascii="Arial" w:hAnsi="Arial" w:cs="Arial"/>
          <w:color w:val="000000"/>
        </w:rPr>
        <w:t xml:space="preserve">: </w:t>
      </w:r>
      <w:proofErr w:type="spellStart"/>
      <w:r w:rsidRPr="00904A72">
        <w:rPr>
          <w:rFonts w:ascii="Arial" w:hAnsi="Arial" w:cs="Arial"/>
          <w:color w:val="000000"/>
        </w:rPr>
        <w:t>Hawlfraint</w:t>
      </w:r>
      <w:proofErr w:type="spellEnd"/>
      <w:r w:rsidRPr="00904A72">
        <w:rPr>
          <w:rFonts w:ascii="Arial" w:hAnsi="Arial" w:cs="Arial"/>
          <w:color w:val="000000"/>
        </w:rPr>
        <w:t xml:space="preserve"> y </w:t>
      </w:r>
      <w:proofErr w:type="spellStart"/>
      <w:r w:rsidRPr="00904A72">
        <w:rPr>
          <w:rFonts w:ascii="Arial" w:hAnsi="Arial" w:cs="Arial"/>
          <w:color w:val="000000"/>
        </w:rPr>
        <w:t>Goron</w:t>
      </w:r>
      <w:proofErr w:type="spellEnd"/>
      <w:r w:rsidRPr="00904A72">
        <w:rPr>
          <w:rFonts w:ascii="Arial" w:hAnsi="Arial" w:cs="Arial"/>
          <w:color w:val="000000"/>
        </w:rPr>
        <w:t>.</w:t>
      </w:r>
    </w:p>
    <w:p w14:paraId="43538A46" w14:textId="77777777" w:rsidR="00107850" w:rsidRPr="00904A72" w:rsidRDefault="00107850" w:rsidP="00904A7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04A72">
        <w:rPr>
          <w:rFonts w:ascii="Arial" w:hAnsi="Arial" w:cs="Arial"/>
          <w:color w:val="000000" w:themeColor="text1"/>
        </w:rPr>
        <w:t>Llywodraeth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Cymru (2019)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Fframwaith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cymhwysedd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iaith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athrawon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Pr="00904A72">
        <w:rPr>
          <w:rFonts w:ascii="Arial" w:hAnsi="Arial" w:cs="Arial"/>
          <w:color w:val="000000" w:themeColor="text1"/>
        </w:rPr>
        <w:t>Ar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gael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yn</w:t>
      </w:r>
      <w:proofErr w:type="spellEnd"/>
      <w:r w:rsidRPr="00904A72">
        <w:rPr>
          <w:rFonts w:ascii="Arial" w:hAnsi="Arial" w:cs="Arial"/>
          <w:color w:val="000000" w:themeColor="text1"/>
        </w:rPr>
        <w:t>: https://llyw.cymru/sites/default/files/publications/2019-06/fframwaith-cymwyseddau-iaith-gymraeg-ymarferwyr-addysg.pdf (</w:t>
      </w:r>
      <w:proofErr w:type="spellStart"/>
      <w:r w:rsidRPr="00904A72">
        <w:rPr>
          <w:rFonts w:ascii="Arial" w:hAnsi="Arial" w:cs="Arial"/>
          <w:color w:val="000000" w:themeColor="text1"/>
        </w:rPr>
        <w:t>Darllenwyd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904A72">
        <w:rPr>
          <w:rFonts w:ascii="Arial" w:hAnsi="Arial" w:cs="Arial"/>
          <w:color w:val="000000" w:themeColor="text1"/>
        </w:rPr>
        <w:t>Ebrill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25 2020) </w:t>
      </w:r>
    </w:p>
    <w:p w14:paraId="76EC7AEA" w14:textId="77777777" w:rsidR="00107850" w:rsidRPr="00904A72" w:rsidRDefault="00107850" w:rsidP="00904A72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904A72">
        <w:rPr>
          <w:rFonts w:ascii="Arial" w:hAnsi="Arial" w:cs="Arial"/>
          <w:color w:val="000000" w:themeColor="text1"/>
        </w:rPr>
        <w:t>Llywodraeth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Cynulliad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Cymru (2010)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Sut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ddatblygu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meddwl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ac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ar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gyfer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dysgu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yn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yr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ystafell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i/>
          <w:iCs/>
          <w:color w:val="000000" w:themeColor="text1"/>
        </w:rPr>
        <w:t>ddosbarth</w:t>
      </w:r>
      <w:proofErr w:type="spellEnd"/>
      <w:r w:rsidRPr="00904A72">
        <w:rPr>
          <w:rFonts w:ascii="Arial" w:hAnsi="Arial" w:cs="Arial"/>
          <w:i/>
          <w:iCs/>
          <w:color w:val="000000" w:themeColor="text1"/>
        </w:rPr>
        <w:t>.</w:t>
      </w:r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Ar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gael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yn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</w:t>
      </w:r>
      <w:hyperlink r:id="rId14" w:history="1">
        <w:r w:rsidRPr="00904A72">
          <w:rPr>
            <w:rStyle w:val="Hyperlink"/>
            <w:rFonts w:ascii="Arial" w:hAnsi="Arial" w:cs="Arial"/>
            <w:color w:val="000000" w:themeColor="text1"/>
          </w:rPr>
          <w:t>http://learning.gov.wales/docs/learningwales/publications/130429how-to-develop-thinking-cy.pdf</w:t>
        </w:r>
      </w:hyperlink>
      <w:r w:rsidRPr="00904A72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904A72">
        <w:rPr>
          <w:rFonts w:ascii="Arial" w:hAnsi="Arial" w:cs="Arial"/>
          <w:color w:val="000000" w:themeColor="text1"/>
        </w:rPr>
        <w:t>Darllenwyd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904A72">
        <w:rPr>
          <w:rFonts w:ascii="Arial" w:hAnsi="Arial" w:cs="Arial"/>
          <w:color w:val="000000" w:themeColor="text1"/>
        </w:rPr>
        <w:t>Ebrill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26 2020). </w:t>
      </w:r>
    </w:p>
    <w:p w14:paraId="69345AE4" w14:textId="77777777" w:rsidR="00107850" w:rsidRPr="00904A72" w:rsidRDefault="00107850" w:rsidP="00904A72">
      <w:pPr>
        <w:pStyle w:val="NormalWeb"/>
        <w:numPr>
          <w:ilvl w:val="0"/>
          <w:numId w:val="2"/>
        </w:numPr>
        <w:spacing w:line="360" w:lineRule="auto"/>
        <w:rPr>
          <w:rStyle w:val="Hyperlink"/>
          <w:rFonts w:ascii="Arial" w:eastAsiaTheme="majorEastAsia" w:hAnsi="Arial" w:cs="Arial"/>
          <w:color w:val="000000" w:themeColor="text1"/>
        </w:rPr>
      </w:pPr>
      <w:r w:rsidRPr="00904A72">
        <w:rPr>
          <w:rFonts w:ascii="Arial" w:hAnsi="Arial" w:cs="Arial"/>
          <w:color w:val="000000" w:themeColor="text1"/>
        </w:rPr>
        <w:lastRenderedPageBreak/>
        <w:t xml:space="preserve">McLeod, S. (2016) </w:t>
      </w:r>
      <w:r w:rsidRPr="00904A72">
        <w:rPr>
          <w:rFonts w:ascii="Arial" w:hAnsi="Arial" w:cs="Arial"/>
          <w:i/>
          <w:iCs/>
          <w:color w:val="000000" w:themeColor="text1"/>
        </w:rPr>
        <w:t>Bandura- Social Learning Theory.</w:t>
      </w:r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Ar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gael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yn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 </w:t>
      </w:r>
      <w:hyperlink r:id="rId15" w:history="1">
        <w:r w:rsidRPr="00904A72">
          <w:rPr>
            <w:rStyle w:val="Hyperlink"/>
            <w:rFonts w:ascii="Arial" w:eastAsiaTheme="majorEastAsia" w:hAnsi="Arial" w:cs="Arial"/>
            <w:color w:val="000000" w:themeColor="text1"/>
          </w:rPr>
          <w:t>https://www.simplypsychology.org/bandura.html</w:t>
        </w:r>
      </w:hyperlink>
      <w:r w:rsidRPr="00904A72">
        <w:rPr>
          <w:rStyle w:val="Hyperlink"/>
          <w:rFonts w:ascii="Arial" w:eastAsiaTheme="majorEastAsia" w:hAnsi="Arial" w:cs="Arial"/>
          <w:color w:val="000000" w:themeColor="text1"/>
        </w:rPr>
        <w:t xml:space="preserve"> (</w:t>
      </w:r>
      <w:proofErr w:type="spellStart"/>
      <w:r w:rsidRPr="00904A72">
        <w:rPr>
          <w:rStyle w:val="Hyperlink"/>
          <w:rFonts w:ascii="Arial" w:eastAsiaTheme="majorEastAsia" w:hAnsi="Arial" w:cs="Arial"/>
          <w:color w:val="000000" w:themeColor="text1"/>
        </w:rPr>
        <w:t>Darllenwyd</w:t>
      </w:r>
      <w:proofErr w:type="spellEnd"/>
      <w:r w:rsidRPr="00904A72">
        <w:rPr>
          <w:rStyle w:val="Hyperlink"/>
          <w:rFonts w:ascii="Arial" w:eastAsiaTheme="majorEastAsia" w:hAnsi="Arial" w:cs="Arial"/>
          <w:color w:val="000000" w:themeColor="text1"/>
        </w:rPr>
        <w:t xml:space="preserve">: </w:t>
      </w:r>
      <w:proofErr w:type="spellStart"/>
      <w:r w:rsidRPr="00904A72">
        <w:rPr>
          <w:rStyle w:val="Hyperlink"/>
          <w:rFonts w:ascii="Arial" w:eastAsiaTheme="majorEastAsia" w:hAnsi="Arial" w:cs="Arial"/>
          <w:color w:val="000000" w:themeColor="text1"/>
        </w:rPr>
        <w:t>Ebrill</w:t>
      </w:r>
      <w:proofErr w:type="spellEnd"/>
      <w:r w:rsidRPr="00904A72">
        <w:rPr>
          <w:rStyle w:val="Hyperlink"/>
          <w:rFonts w:ascii="Arial" w:eastAsiaTheme="majorEastAsia" w:hAnsi="Arial" w:cs="Arial"/>
          <w:color w:val="000000" w:themeColor="text1"/>
        </w:rPr>
        <w:t xml:space="preserve"> 21 2020)</w:t>
      </w:r>
    </w:p>
    <w:p w14:paraId="188FCEA6" w14:textId="77777777" w:rsidR="00107850" w:rsidRPr="00904A72" w:rsidRDefault="00107850" w:rsidP="00904A72">
      <w:pPr>
        <w:pStyle w:val="Heading2"/>
        <w:numPr>
          <w:ilvl w:val="0"/>
          <w:numId w:val="2"/>
        </w:numPr>
        <w:spacing w:after="150" w:line="360" w:lineRule="auto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Syamimi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A. (2018) </w:t>
      </w:r>
      <w:r w:rsidRPr="00904A72">
        <w:rPr>
          <w:rFonts w:ascii="Arial" w:eastAsia="Times New Roman" w:hAnsi="Arial" w:cs="Arial"/>
          <w:b w:val="0"/>
          <w:bCs w:val="0"/>
          <w:i/>
          <w:iCs/>
          <w:color w:val="000000" w:themeColor="text1"/>
          <w:kern w:val="36"/>
          <w:sz w:val="24"/>
          <w:szCs w:val="24"/>
        </w:rPr>
        <w:t>Storytelling- The One Skill We All Need.</w:t>
      </w:r>
      <w:r w:rsidRPr="00904A72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4"/>
          <w:szCs w:val="24"/>
        </w:rPr>
        <w:t xml:space="preserve"> </w:t>
      </w:r>
      <w:proofErr w:type="spellStart"/>
      <w:r w:rsidRPr="00904A72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4"/>
          <w:szCs w:val="24"/>
        </w:rPr>
        <w:t>Ar</w:t>
      </w:r>
      <w:proofErr w:type="spellEnd"/>
      <w:r w:rsidRPr="00904A72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4"/>
          <w:szCs w:val="24"/>
        </w:rPr>
        <w:t xml:space="preserve"> </w:t>
      </w:r>
      <w:proofErr w:type="spellStart"/>
      <w:r w:rsidRPr="00904A72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4"/>
          <w:szCs w:val="24"/>
        </w:rPr>
        <w:t>gael</w:t>
      </w:r>
      <w:proofErr w:type="spellEnd"/>
      <w:r w:rsidRPr="00904A72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4"/>
          <w:szCs w:val="24"/>
        </w:rPr>
        <w:t xml:space="preserve"> </w:t>
      </w:r>
      <w:proofErr w:type="spellStart"/>
      <w:r w:rsidRPr="00904A72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4"/>
          <w:szCs w:val="24"/>
        </w:rPr>
        <w:t>yn</w:t>
      </w:r>
      <w:proofErr w:type="spellEnd"/>
      <w:r w:rsidRPr="00904A72">
        <w:rPr>
          <w:rFonts w:ascii="Arial" w:eastAsia="Times New Roman" w:hAnsi="Arial" w:cs="Arial"/>
          <w:b w:val="0"/>
          <w:bCs w:val="0"/>
          <w:color w:val="000000" w:themeColor="text1"/>
          <w:kern w:val="36"/>
          <w:sz w:val="24"/>
          <w:szCs w:val="24"/>
        </w:rPr>
        <w:t xml:space="preserve">: </w:t>
      </w:r>
      <w:hyperlink r:id="rId16" w:history="1">
        <w:r w:rsidRPr="00D27503">
          <w:rPr>
            <w:rStyle w:val="Hyperlink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https://medium.com/swlh/storytelling-the-one-skill-we-all-need-7acfff663dc3</w:t>
        </w:r>
      </w:hyperlink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Darllenwyd</w:t>
      </w:r>
      <w:proofErr w:type="spellEnd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: 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Ebrill</w:t>
      </w:r>
      <w:proofErr w:type="spellEnd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20fed 2020)</w:t>
      </w:r>
    </w:p>
    <w:p w14:paraId="5FF76668" w14:textId="77777777" w:rsidR="00107850" w:rsidRPr="00904A72" w:rsidRDefault="00107850" w:rsidP="00904A72">
      <w:pPr>
        <w:pStyle w:val="Heading2"/>
        <w:numPr>
          <w:ilvl w:val="0"/>
          <w:numId w:val="2"/>
        </w:numPr>
        <w:spacing w:after="150" w:line="360" w:lineRule="auto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Tait, P. (2016) 'The importance of great teaching on children's success', </w:t>
      </w:r>
      <w:r w:rsidRPr="00904A72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The Telegraph</w:t>
      </w:r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Mawrth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22.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Ar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gael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yn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: </w:t>
      </w:r>
      <w:hyperlink r:id="rId17" w:history="1">
        <w:r w:rsidRPr="00D27503">
          <w:rPr>
            <w:rStyle w:val="Hyperlink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https://www.telegraph.co.uk/education/educationopinion/12201014/The-importance-of-great-teaching-on-childrens-success.html</w:t>
        </w:r>
      </w:hyperlink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Darllenwyd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Ebrill</w:t>
      </w:r>
      <w:proofErr w:type="spellEnd"/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22ain 2020) </w:t>
      </w:r>
    </w:p>
    <w:p w14:paraId="31209526" w14:textId="77777777" w:rsidR="00107850" w:rsidRPr="00D27503" w:rsidRDefault="00107850" w:rsidP="00904A72">
      <w:pPr>
        <w:pStyle w:val="Heading2"/>
        <w:numPr>
          <w:ilvl w:val="0"/>
          <w:numId w:val="2"/>
        </w:numPr>
        <w:spacing w:after="150" w:line="360" w:lineRule="auto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904A72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Tony, C. (2016) </w:t>
      </w:r>
      <w:r w:rsidRPr="00904A72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Anyone Can Tell One Story. If You Can Tell Two, Then You’re A </w:t>
      </w:r>
      <w:r w:rsidRPr="00D27503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Storyteller. 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Ar</w:t>
      </w:r>
      <w:proofErr w:type="spellEnd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gael</w:t>
      </w:r>
      <w:proofErr w:type="spellEnd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yn</w:t>
      </w:r>
      <w:proofErr w:type="spellEnd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: </w:t>
      </w:r>
      <w:hyperlink r:id="rId18" w:history="1">
        <w:r w:rsidRPr="00D27503">
          <w:rPr>
            <w:rStyle w:val="Hyperlink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https://medium.com/better-humans/anyone-can-tell-one-story-if-you-can-tell-two-then-youre-a-storyteller-ecef82402073</w:t>
        </w:r>
      </w:hyperlink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Darllenwyd</w:t>
      </w:r>
      <w:proofErr w:type="spellEnd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: </w:t>
      </w:r>
      <w:proofErr w:type="spellStart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Ebrill</w:t>
      </w:r>
      <w:proofErr w:type="spellEnd"/>
      <w:r w:rsidRPr="00D27503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23ain 2020) </w:t>
      </w:r>
    </w:p>
    <w:p w14:paraId="4A06A5D3" w14:textId="77777777" w:rsidR="00107850" w:rsidRPr="00D27503" w:rsidRDefault="00107850" w:rsidP="00904A7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D27503">
        <w:rPr>
          <w:rFonts w:ascii="Arial" w:hAnsi="Arial" w:cs="Arial"/>
          <w:color w:val="000000" w:themeColor="text1"/>
        </w:rPr>
        <w:t>Trutia</w:t>
      </w:r>
      <w:proofErr w:type="spellEnd"/>
      <w:r w:rsidRPr="00D27503">
        <w:rPr>
          <w:rFonts w:ascii="Arial" w:hAnsi="Arial" w:cs="Arial"/>
          <w:color w:val="000000" w:themeColor="text1"/>
        </w:rPr>
        <w:t xml:space="preserve">, D. (2012) ‘Teachers as Role Models’, </w:t>
      </w:r>
      <w:r w:rsidRPr="00D27503">
        <w:rPr>
          <w:rFonts w:ascii="Arial" w:hAnsi="Arial" w:cs="Arial"/>
          <w:i/>
          <w:iCs/>
          <w:color w:val="000000" w:themeColor="text1"/>
        </w:rPr>
        <w:t>Bulletin of “Carol I”</w:t>
      </w:r>
      <w:r w:rsidRPr="00D27503">
        <w:rPr>
          <w:rFonts w:ascii="Arial" w:hAnsi="Arial" w:cs="Arial"/>
          <w:color w:val="000000" w:themeColor="text1"/>
        </w:rPr>
        <w:t xml:space="preserve"> </w:t>
      </w:r>
      <w:r w:rsidRPr="00D27503">
        <w:rPr>
          <w:rFonts w:ascii="Arial" w:hAnsi="Arial" w:cs="Arial"/>
          <w:i/>
          <w:iCs/>
          <w:color w:val="000000" w:themeColor="text1"/>
        </w:rPr>
        <w:t>National Defence University</w:t>
      </w:r>
      <w:r w:rsidRPr="00D27503">
        <w:rPr>
          <w:rFonts w:ascii="Arial" w:hAnsi="Arial" w:cs="Arial"/>
          <w:color w:val="000000" w:themeColor="text1"/>
        </w:rPr>
        <w:t xml:space="preserve">, 2(1), </w:t>
      </w:r>
      <w:proofErr w:type="spellStart"/>
      <w:r w:rsidRPr="00D27503">
        <w:rPr>
          <w:rFonts w:ascii="Arial" w:hAnsi="Arial" w:cs="Arial"/>
          <w:color w:val="000000" w:themeColor="text1"/>
        </w:rPr>
        <w:t>tud</w:t>
      </w:r>
      <w:proofErr w:type="spellEnd"/>
      <w:r w:rsidRPr="00D27503">
        <w:rPr>
          <w:rFonts w:ascii="Arial" w:hAnsi="Arial" w:cs="Arial"/>
          <w:color w:val="000000" w:themeColor="text1"/>
        </w:rPr>
        <w:t xml:space="preserve"> 155-160. </w:t>
      </w:r>
      <w:proofErr w:type="spellStart"/>
      <w:r w:rsidRPr="00D27503">
        <w:rPr>
          <w:rFonts w:ascii="Arial" w:hAnsi="Arial" w:cs="Arial"/>
          <w:color w:val="000000" w:themeColor="text1"/>
        </w:rPr>
        <w:t>Ar</w:t>
      </w:r>
      <w:proofErr w:type="spellEnd"/>
      <w:r w:rsidRPr="00D2750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27503">
        <w:rPr>
          <w:rFonts w:ascii="Arial" w:hAnsi="Arial" w:cs="Arial"/>
          <w:color w:val="000000" w:themeColor="text1"/>
        </w:rPr>
        <w:t>gael</w:t>
      </w:r>
      <w:proofErr w:type="spellEnd"/>
      <w:r w:rsidRPr="00D2750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27503">
        <w:rPr>
          <w:rFonts w:ascii="Arial" w:hAnsi="Arial" w:cs="Arial"/>
          <w:color w:val="000000" w:themeColor="text1"/>
        </w:rPr>
        <w:t>yn</w:t>
      </w:r>
      <w:proofErr w:type="spellEnd"/>
      <w:r w:rsidRPr="00D27503">
        <w:rPr>
          <w:rFonts w:ascii="Arial" w:hAnsi="Arial" w:cs="Arial"/>
          <w:color w:val="000000" w:themeColor="text1"/>
        </w:rPr>
        <w:t xml:space="preserve">: </w:t>
      </w:r>
      <w:hyperlink r:id="rId19" w:history="1">
        <w:r w:rsidRPr="00D27503">
          <w:rPr>
            <w:rStyle w:val="Hyperlink"/>
            <w:rFonts w:ascii="Arial" w:hAnsi="Arial" w:cs="Arial"/>
            <w:color w:val="000000" w:themeColor="text1"/>
          </w:rPr>
          <w:t>https://search-proquest-com.ezproxy.uwtsd.ac.uk/docview/2371547431/fulltextPDF/65170FDFDE4B4697PQ/1?accountid=130472</w:t>
        </w:r>
      </w:hyperlink>
      <w:r w:rsidRPr="00D27503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D27503">
        <w:rPr>
          <w:rFonts w:ascii="Arial" w:hAnsi="Arial" w:cs="Arial"/>
          <w:color w:val="000000" w:themeColor="text1"/>
        </w:rPr>
        <w:t>Darllenwyd</w:t>
      </w:r>
      <w:proofErr w:type="spellEnd"/>
      <w:r w:rsidRPr="00D27503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D27503">
        <w:rPr>
          <w:rFonts w:ascii="Arial" w:hAnsi="Arial" w:cs="Arial"/>
          <w:color w:val="000000" w:themeColor="text1"/>
        </w:rPr>
        <w:t>Ebrill</w:t>
      </w:r>
      <w:proofErr w:type="spellEnd"/>
      <w:r w:rsidRPr="00D27503">
        <w:rPr>
          <w:rFonts w:ascii="Arial" w:hAnsi="Arial" w:cs="Arial"/>
          <w:color w:val="000000" w:themeColor="text1"/>
        </w:rPr>
        <w:t xml:space="preserve"> 20fed 2020) </w:t>
      </w:r>
    </w:p>
    <w:p w14:paraId="7C147361" w14:textId="77777777" w:rsidR="00107850" w:rsidRPr="00904A72" w:rsidRDefault="00107850" w:rsidP="00904A7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r w:rsidRPr="00904A72">
        <w:rPr>
          <w:rFonts w:ascii="Arial" w:hAnsi="Arial" w:cs="Arial"/>
          <w:color w:val="000000" w:themeColor="text1"/>
        </w:rPr>
        <w:t xml:space="preserve">Tustin, R. (2019) </w:t>
      </w:r>
      <w:r w:rsidRPr="00904A72">
        <w:rPr>
          <w:rFonts w:ascii="Arial" w:hAnsi="Arial" w:cs="Arial"/>
          <w:i/>
          <w:iCs/>
          <w:color w:val="000000" w:themeColor="text1"/>
        </w:rPr>
        <w:t>Why It’s Important to Evaluate Yourself as a Teacher.</w:t>
      </w:r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Ar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gael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yn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</w:t>
      </w:r>
      <w:hyperlink r:id="rId20" w:history="1">
        <w:r w:rsidRPr="00904A72">
          <w:rPr>
            <w:rStyle w:val="Hyperlink"/>
            <w:rFonts w:ascii="Arial" w:hAnsi="Arial" w:cs="Arial"/>
            <w:color w:val="000000" w:themeColor="text1"/>
          </w:rPr>
          <w:t>https://study.com/blog/why-it-s-important-to-evaluate-yourself-as-a-teacher.html</w:t>
        </w:r>
      </w:hyperlink>
      <w:r w:rsidRPr="00904A72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904A72">
        <w:rPr>
          <w:rFonts w:ascii="Arial" w:hAnsi="Arial" w:cs="Arial"/>
          <w:color w:val="000000" w:themeColor="text1"/>
        </w:rPr>
        <w:t>Darllenwyd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904A72">
        <w:rPr>
          <w:rFonts w:ascii="Arial" w:hAnsi="Arial" w:cs="Arial"/>
          <w:color w:val="000000" w:themeColor="text1"/>
        </w:rPr>
        <w:t>Ebrill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5ed 2020) </w:t>
      </w:r>
    </w:p>
    <w:p w14:paraId="379B4760" w14:textId="77777777" w:rsidR="00107850" w:rsidRPr="00904A72" w:rsidRDefault="00107850" w:rsidP="00904A72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904A72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Walsh, G., Murphy, P. and Dunbar, C. (2007) </w:t>
      </w:r>
      <w:r w:rsidRPr="00904A72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Thinking skills in the early years: A guide for practitioners. </w:t>
      </w:r>
      <w:proofErr w:type="spellStart"/>
      <w:r w:rsidRPr="00904A72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904A72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904A72">
        <w:rPr>
          <w:rFonts w:ascii="Arial" w:eastAsia="Times New Roman" w:hAnsi="Arial" w:cs="Arial"/>
          <w:color w:val="000000" w:themeColor="text1"/>
          <w:lang w:eastAsia="en-GB"/>
        </w:rPr>
        <w:t>gael</w:t>
      </w:r>
      <w:proofErr w:type="spellEnd"/>
      <w:r w:rsidRPr="00904A72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904A72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904A72">
        <w:rPr>
          <w:rFonts w:ascii="Arial" w:eastAsia="Times New Roman" w:hAnsi="Arial" w:cs="Arial"/>
          <w:color w:val="000000" w:themeColor="text1"/>
          <w:lang w:eastAsia="en-GB"/>
        </w:rPr>
        <w:t xml:space="preserve">: </w:t>
      </w:r>
      <w:hyperlink r:id="rId21" w:history="1">
        <w:r w:rsidRPr="00904A72">
          <w:rPr>
            <w:rStyle w:val="Hyperlink"/>
            <w:rFonts w:ascii="Arial" w:eastAsia="Times New Roman" w:hAnsi="Arial" w:cs="Arial"/>
            <w:color w:val="000000" w:themeColor="text1"/>
          </w:rPr>
          <w:t>http://www.nicurriculum.org.uk/curriculum_microsite/TSPC/doc/ThinkingSkillsintheEarlyYears_Report.pdf</w:t>
        </w:r>
      </w:hyperlink>
      <w:r w:rsidRPr="00904A72">
        <w:rPr>
          <w:rFonts w:ascii="Arial" w:eastAsia="Times New Roman" w:hAnsi="Arial" w:cs="Arial"/>
          <w:color w:val="000000" w:themeColor="text1"/>
          <w:lang w:eastAsia="en-GB"/>
        </w:rPr>
        <w:t xml:space="preserve"> (</w:t>
      </w:r>
      <w:proofErr w:type="spellStart"/>
      <w:r w:rsidRPr="00904A72">
        <w:rPr>
          <w:rFonts w:ascii="Arial" w:eastAsia="Times New Roman" w:hAnsi="Arial" w:cs="Arial"/>
          <w:color w:val="000000" w:themeColor="text1"/>
          <w:lang w:eastAsia="en-GB"/>
        </w:rPr>
        <w:t>Darllenwyd</w:t>
      </w:r>
      <w:proofErr w:type="spellEnd"/>
      <w:r w:rsidRPr="00904A72">
        <w:rPr>
          <w:rFonts w:ascii="Arial" w:eastAsia="Times New Roman" w:hAnsi="Arial" w:cs="Arial"/>
          <w:color w:val="000000" w:themeColor="text1"/>
          <w:lang w:eastAsia="en-GB"/>
        </w:rPr>
        <w:t xml:space="preserve">: </w:t>
      </w:r>
      <w:proofErr w:type="spellStart"/>
      <w:r w:rsidRPr="00904A72">
        <w:rPr>
          <w:rFonts w:ascii="Arial" w:eastAsia="Times New Roman" w:hAnsi="Arial" w:cs="Arial"/>
          <w:color w:val="000000" w:themeColor="text1"/>
          <w:lang w:eastAsia="en-GB"/>
        </w:rPr>
        <w:t>Ebrill</w:t>
      </w:r>
      <w:proofErr w:type="spellEnd"/>
      <w:r w:rsidRPr="00904A72">
        <w:rPr>
          <w:rFonts w:ascii="Arial" w:eastAsia="Times New Roman" w:hAnsi="Arial" w:cs="Arial"/>
          <w:color w:val="000000" w:themeColor="text1"/>
          <w:lang w:eastAsia="en-GB"/>
        </w:rPr>
        <w:t xml:space="preserve"> 25 2020) </w:t>
      </w:r>
    </w:p>
    <w:p w14:paraId="5B0E0085" w14:textId="77777777" w:rsidR="00107850" w:rsidRPr="00904A72" w:rsidRDefault="00107850" w:rsidP="00904A7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000000" w:themeColor="text1"/>
        </w:rPr>
      </w:pPr>
      <w:r w:rsidRPr="00904A72">
        <w:rPr>
          <w:rFonts w:ascii="Arial" w:hAnsi="Arial" w:cs="Arial"/>
          <w:color w:val="000000" w:themeColor="text1"/>
        </w:rPr>
        <w:t xml:space="preserve">Wheeler, S (2017) </w:t>
      </w:r>
      <w:r w:rsidRPr="00904A72">
        <w:rPr>
          <w:rFonts w:ascii="Arial" w:hAnsi="Arial" w:cs="Arial"/>
          <w:i/>
          <w:color w:val="000000" w:themeColor="text1"/>
        </w:rPr>
        <w:t>Learning Theories: Jerome Bruner On The Scaffolding Of Learning</w:t>
      </w:r>
      <w:r w:rsidRPr="00904A72">
        <w:rPr>
          <w:rFonts w:ascii="Arial" w:hAnsi="Arial" w:cs="Arial"/>
          <w:color w:val="000000" w:themeColor="text1"/>
        </w:rPr>
        <w:t xml:space="preserve"> [</w:t>
      </w:r>
      <w:proofErr w:type="spellStart"/>
      <w:r w:rsidRPr="00904A72">
        <w:rPr>
          <w:rFonts w:ascii="Arial" w:hAnsi="Arial" w:cs="Arial"/>
          <w:color w:val="000000" w:themeColor="text1"/>
        </w:rPr>
        <w:t>Ar-lein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904A72">
        <w:rPr>
          <w:rFonts w:ascii="Arial" w:hAnsi="Arial" w:cs="Arial"/>
          <w:color w:val="000000" w:themeColor="text1"/>
        </w:rPr>
        <w:t>Ar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gael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</w:rPr>
        <w:t>yn</w:t>
      </w:r>
      <w:proofErr w:type="spellEnd"/>
      <w:r w:rsidRPr="00904A72">
        <w:rPr>
          <w:rFonts w:ascii="Arial" w:hAnsi="Arial" w:cs="Arial"/>
          <w:color w:val="000000" w:themeColor="text1"/>
        </w:rPr>
        <w:t xml:space="preserve">:  </w:t>
      </w:r>
      <w:hyperlink r:id="rId22" w:history="1">
        <w:r w:rsidRPr="00904A72">
          <w:rPr>
            <w:rStyle w:val="Hyperlink"/>
            <w:rFonts w:ascii="Arial" w:hAnsi="Arial" w:cs="Arial"/>
            <w:color w:val="000000" w:themeColor="text1"/>
          </w:rPr>
          <w:t>https://www.teachthought.com/learning/learning-theories-jerome-bruner-scaffolding-learning/</w:t>
        </w:r>
      </w:hyperlink>
      <w:r w:rsidRPr="00904A72">
        <w:rPr>
          <w:rStyle w:val="Hyperlink"/>
          <w:rFonts w:ascii="Arial" w:hAnsi="Arial" w:cs="Arial"/>
          <w:color w:val="000000" w:themeColor="text1"/>
        </w:rPr>
        <w:t xml:space="preserve"> (</w:t>
      </w:r>
      <w:proofErr w:type="spellStart"/>
      <w:r w:rsidRPr="00904A72">
        <w:rPr>
          <w:rStyle w:val="Hyperlink"/>
          <w:rFonts w:ascii="Arial" w:hAnsi="Arial" w:cs="Arial"/>
          <w:color w:val="000000" w:themeColor="text1"/>
        </w:rPr>
        <w:t>Darllenwyd</w:t>
      </w:r>
      <w:proofErr w:type="spellEnd"/>
      <w:r w:rsidRPr="00904A72">
        <w:rPr>
          <w:rStyle w:val="Hyperlink"/>
          <w:rFonts w:ascii="Arial" w:hAnsi="Arial" w:cs="Arial"/>
          <w:color w:val="000000" w:themeColor="text1"/>
        </w:rPr>
        <w:t xml:space="preserve">: </w:t>
      </w:r>
      <w:proofErr w:type="spellStart"/>
      <w:r w:rsidRPr="00904A72">
        <w:rPr>
          <w:rStyle w:val="Hyperlink"/>
          <w:rFonts w:ascii="Arial" w:hAnsi="Arial" w:cs="Arial"/>
          <w:color w:val="000000" w:themeColor="text1"/>
        </w:rPr>
        <w:t>Ebrill</w:t>
      </w:r>
      <w:proofErr w:type="spellEnd"/>
      <w:r w:rsidRPr="00904A72">
        <w:rPr>
          <w:rStyle w:val="Hyperlink"/>
          <w:rFonts w:ascii="Arial" w:hAnsi="Arial" w:cs="Arial"/>
          <w:color w:val="000000" w:themeColor="text1"/>
        </w:rPr>
        <w:t xml:space="preserve"> 20fed 2020)</w:t>
      </w:r>
    </w:p>
    <w:p w14:paraId="4336D591" w14:textId="77777777" w:rsidR="00107850" w:rsidRPr="00904A72" w:rsidRDefault="00107850" w:rsidP="00904A72">
      <w:pPr>
        <w:pStyle w:val="Heading1"/>
        <w:numPr>
          <w:ilvl w:val="0"/>
          <w:numId w:val="2"/>
        </w:numPr>
        <w:spacing w:before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4A7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Young, H. (2014) ‘Learning a language – 10 things you need to know’, </w:t>
      </w:r>
      <w:r w:rsidRPr="00904A72">
        <w:rPr>
          <w:rFonts w:ascii="Arial" w:hAnsi="Arial" w:cs="Arial"/>
          <w:i/>
          <w:iCs/>
          <w:color w:val="000000" w:themeColor="text1"/>
          <w:sz w:val="24"/>
          <w:szCs w:val="24"/>
        </w:rPr>
        <w:t>The Guardian,</w:t>
      </w:r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  <w:sz w:val="24"/>
          <w:szCs w:val="24"/>
        </w:rPr>
        <w:t>Hydref</w:t>
      </w:r>
      <w:proofErr w:type="spellEnd"/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 30. </w:t>
      </w:r>
      <w:proofErr w:type="spellStart"/>
      <w:r w:rsidRPr="00904A72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904A72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23" w:history="1">
        <w:r w:rsidRPr="00904A72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https://www.theguardian.com/education/2014/oct/30/learning-another-language-ten-tips</w:t>
        </w:r>
      </w:hyperlink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Pr="00904A72">
        <w:rPr>
          <w:rFonts w:ascii="Arial" w:hAnsi="Arial" w:cs="Arial"/>
          <w:color w:val="000000" w:themeColor="text1"/>
          <w:sz w:val="24"/>
          <w:szCs w:val="24"/>
        </w:rPr>
        <w:t>Darllenwyd</w:t>
      </w:r>
      <w:proofErr w:type="spellEnd"/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proofErr w:type="spellStart"/>
      <w:r w:rsidRPr="00904A72">
        <w:rPr>
          <w:rFonts w:ascii="Arial" w:hAnsi="Arial" w:cs="Arial"/>
          <w:color w:val="000000" w:themeColor="text1"/>
          <w:sz w:val="24"/>
          <w:szCs w:val="24"/>
        </w:rPr>
        <w:t>Ebrill</w:t>
      </w:r>
      <w:proofErr w:type="spellEnd"/>
      <w:r w:rsidRPr="00904A72">
        <w:rPr>
          <w:rFonts w:ascii="Arial" w:hAnsi="Arial" w:cs="Arial"/>
          <w:color w:val="000000" w:themeColor="text1"/>
          <w:sz w:val="24"/>
          <w:szCs w:val="24"/>
        </w:rPr>
        <w:t xml:space="preserve"> 20fed 2020) </w:t>
      </w:r>
    </w:p>
    <w:p w14:paraId="1D6F303F" w14:textId="2D605595" w:rsidR="00107850" w:rsidRPr="00904A72" w:rsidRDefault="00107850" w:rsidP="00904A72">
      <w:pPr>
        <w:spacing w:line="360" w:lineRule="auto"/>
        <w:rPr>
          <w:rFonts w:ascii="Arial" w:hAnsi="Arial" w:cs="Arial"/>
        </w:rPr>
      </w:pPr>
    </w:p>
    <w:p w14:paraId="63C000A8" w14:textId="1DD89B47" w:rsidR="007A3446" w:rsidRDefault="007A3446" w:rsidP="00AD6B16">
      <w:pPr>
        <w:spacing w:line="360" w:lineRule="auto"/>
        <w:rPr>
          <w:rFonts w:ascii="Arial" w:hAnsi="Arial" w:cs="Arial"/>
        </w:rPr>
      </w:pPr>
    </w:p>
    <w:p w14:paraId="19C9BDB9" w14:textId="6B802E42" w:rsidR="006009AF" w:rsidRDefault="006009AF" w:rsidP="00AD6B16">
      <w:pPr>
        <w:spacing w:line="360" w:lineRule="auto"/>
        <w:rPr>
          <w:rFonts w:ascii="Arial" w:hAnsi="Arial" w:cs="Arial"/>
        </w:rPr>
      </w:pPr>
    </w:p>
    <w:p w14:paraId="2F7B81D4" w14:textId="30307291" w:rsidR="006009AF" w:rsidRDefault="006009AF" w:rsidP="00AD6B16">
      <w:pPr>
        <w:spacing w:line="360" w:lineRule="auto"/>
        <w:rPr>
          <w:rFonts w:ascii="Arial" w:hAnsi="Arial" w:cs="Arial"/>
        </w:rPr>
      </w:pPr>
    </w:p>
    <w:p w14:paraId="4DA7E244" w14:textId="77777777" w:rsidR="006009AF" w:rsidRDefault="006009AF" w:rsidP="00AD6B16">
      <w:pPr>
        <w:spacing w:line="360" w:lineRule="auto"/>
        <w:rPr>
          <w:rFonts w:ascii="Arial" w:hAnsi="Arial" w:cs="Arial"/>
        </w:rPr>
      </w:pPr>
    </w:p>
    <w:p w14:paraId="2F2C647A" w14:textId="44E1AF3B" w:rsidR="007A3446" w:rsidRDefault="007A3446" w:rsidP="00AD6B16">
      <w:pPr>
        <w:spacing w:line="360" w:lineRule="auto"/>
        <w:rPr>
          <w:rFonts w:ascii="Arial" w:hAnsi="Arial" w:cs="Arial"/>
        </w:rPr>
      </w:pPr>
    </w:p>
    <w:p w14:paraId="210C3C68" w14:textId="6D7630AE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6A366750" w14:textId="44265BAD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0E97E01B" w14:textId="737D20A1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2259C2DE" w14:textId="68957438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489883AD" w14:textId="1E005CF1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0EFA3BE8" w14:textId="30D8E928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0C756E03" w14:textId="100A31B3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722153E0" w14:textId="039BACE4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06446BB1" w14:textId="09E41602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0E2D00C1" w14:textId="6F829E2A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00FA97FD" w14:textId="28A57996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6F363D91" w14:textId="0EE4D35C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7B8D2D09" w14:textId="7205B072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5F4F011E" w14:textId="74EAD7E7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7069AA5B" w14:textId="20B96590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037A0C93" w14:textId="7C410CE9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6699389C" w14:textId="1F1D9D27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4E22AAE6" w14:textId="23030935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4684ECF4" w14:textId="7483170B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6417E8FF" w14:textId="04525CFA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66C58A3B" w14:textId="4354E81A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2B591227" w14:textId="131A1A71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6B752456" w14:textId="77777777" w:rsidR="00904A72" w:rsidRDefault="00904A72" w:rsidP="00AD6B16">
      <w:pPr>
        <w:spacing w:line="360" w:lineRule="auto"/>
        <w:rPr>
          <w:rFonts w:ascii="Arial" w:hAnsi="Arial" w:cs="Arial"/>
        </w:rPr>
      </w:pPr>
    </w:p>
    <w:p w14:paraId="43A829DD" w14:textId="77777777" w:rsidR="007A3446" w:rsidRDefault="007A3446" w:rsidP="00AD6B16">
      <w:pPr>
        <w:spacing w:line="360" w:lineRule="auto"/>
        <w:rPr>
          <w:rFonts w:ascii="Arial" w:hAnsi="Arial" w:cs="Arial"/>
        </w:rPr>
      </w:pPr>
    </w:p>
    <w:p w14:paraId="6CC8D2F7" w14:textId="00796850" w:rsidR="00664A2D" w:rsidRDefault="007A3446" w:rsidP="00AD6B16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7A3446">
        <w:rPr>
          <w:rFonts w:ascii="Arial" w:hAnsi="Arial" w:cs="Arial"/>
          <w:b/>
          <w:bCs/>
          <w:u w:val="single"/>
        </w:rPr>
        <w:lastRenderedPageBreak/>
        <w:t>Tasg</w:t>
      </w:r>
      <w:proofErr w:type="spellEnd"/>
      <w:r w:rsidRPr="007A3446">
        <w:rPr>
          <w:rFonts w:ascii="Arial" w:hAnsi="Arial" w:cs="Arial"/>
          <w:b/>
          <w:bCs/>
          <w:u w:val="single"/>
        </w:rPr>
        <w:t xml:space="preserve"> 2</w:t>
      </w:r>
    </w:p>
    <w:p w14:paraId="41E3CE66" w14:textId="07FFD56E" w:rsidR="00664A2D" w:rsidRDefault="00664A2D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Cynllun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gwers</w:t>
      </w:r>
      <w:proofErr w:type="spellEnd"/>
      <w:r>
        <w:rPr>
          <w:rFonts w:ascii="Arial" w:hAnsi="Arial" w:cs="Arial"/>
          <w:b/>
          <w:bCs/>
          <w:u w:val="single"/>
        </w:rPr>
        <w:t xml:space="preserve"> 1</w:t>
      </w:r>
    </w:p>
    <w:p w14:paraId="7CAB9CDF" w14:textId="77777777" w:rsidR="00904A72" w:rsidRDefault="00904A72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41"/>
        <w:gridCol w:w="851"/>
        <w:gridCol w:w="1417"/>
        <w:gridCol w:w="709"/>
        <w:gridCol w:w="1701"/>
        <w:gridCol w:w="284"/>
        <w:gridCol w:w="539"/>
        <w:gridCol w:w="1303"/>
        <w:gridCol w:w="1134"/>
        <w:gridCol w:w="284"/>
      </w:tblGrid>
      <w:tr w:rsidR="00664A2D" w:rsidRPr="002C10AA" w14:paraId="5E31B2D3" w14:textId="77777777" w:rsidTr="00E23AB4">
        <w:tc>
          <w:tcPr>
            <w:tcW w:w="8613" w:type="dxa"/>
            <w:gridSpan w:val="9"/>
          </w:tcPr>
          <w:p w14:paraId="1D3D816C" w14:textId="77777777" w:rsidR="00664A2D" w:rsidRPr="00664A2D" w:rsidRDefault="00664A2D" w:rsidP="00E23AB4">
            <w:pPr>
              <w:pStyle w:val="Heading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4A2D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1" wp14:anchorId="5CD11614" wp14:editId="5C48ED48">
                  <wp:simplePos x="0" y="0"/>
                  <wp:positionH relativeFrom="column">
                    <wp:posOffset>1733550</wp:posOffset>
                  </wp:positionH>
                  <wp:positionV relativeFrom="paragraph">
                    <wp:posOffset>0</wp:posOffset>
                  </wp:positionV>
                  <wp:extent cx="2981325" cy="481965"/>
                  <wp:effectExtent l="0" t="0" r="0" b="0"/>
                  <wp:wrapTight wrapText="bothSides">
                    <wp:wrapPolygon edited="0">
                      <wp:start x="0" y="0"/>
                      <wp:lineTo x="0" y="21059"/>
                      <wp:lineTo x="21531" y="21059"/>
                      <wp:lineTo x="21531" y="0"/>
                      <wp:lineTo x="0" y="0"/>
                    </wp:wrapPolygon>
                  </wp:wrapTight>
                  <wp:docPr id="2" name="Picture 1" descr="A screenshot of a cell phon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4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gridSpan w:val="2"/>
            <w:shd w:val="clear" w:color="auto" w:fill="BFBFBF"/>
          </w:tcPr>
          <w:p w14:paraId="5B9AD6DD" w14:textId="77777777" w:rsidR="00664A2D" w:rsidRPr="00664A2D" w:rsidRDefault="00664A2D" w:rsidP="00E23AB4">
            <w:pPr>
              <w:pStyle w:val="Heading2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664A2D">
              <w:rPr>
                <w:rFonts w:ascii="Arial" w:hAnsi="Arial" w:cs="Arial"/>
                <w:sz w:val="22"/>
                <w:szCs w:val="22"/>
              </w:rPr>
              <w:t>1B</w:t>
            </w:r>
          </w:p>
        </w:tc>
      </w:tr>
      <w:tr w:rsidR="00664A2D" w:rsidRPr="002C10AA" w14:paraId="0C17F8D0" w14:textId="77777777" w:rsidTr="00E23AB4">
        <w:tc>
          <w:tcPr>
            <w:tcW w:w="10031" w:type="dxa"/>
            <w:gridSpan w:val="11"/>
          </w:tcPr>
          <w:p w14:paraId="33A640FD" w14:textId="77777777" w:rsidR="00664A2D" w:rsidRPr="00664A2D" w:rsidRDefault="00664A2D" w:rsidP="00E23AB4">
            <w:pPr>
              <w:pStyle w:val="Heading2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Cynllun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Sesiwn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Cyfnod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Allweddol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</w:tr>
      <w:tr w:rsidR="00664A2D" w:rsidRPr="002C10AA" w14:paraId="3486456A" w14:textId="77777777" w:rsidTr="00664A2D">
        <w:tc>
          <w:tcPr>
            <w:tcW w:w="1809" w:type="dxa"/>
            <w:gridSpan w:val="2"/>
            <w:tcBorders>
              <w:right w:val="nil"/>
            </w:tcBorders>
          </w:tcPr>
          <w:p w14:paraId="0EB1014F" w14:textId="1FE517C3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Enw’r hyfforddai: Nia Pringle</w:t>
            </w:r>
          </w:p>
        </w:tc>
        <w:tc>
          <w:tcPr>
            <w:tcW w:w="2977" w:type="dxa"/>
            <w:gridSpan w:val="3"/>
            <w:tcBorders>
              <w:left w:val="nil"/>
            </w:tcBorders>
          </w:tcPr>
          <w:p w14:paraId="378BDA96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                          </w:t>
            </w:r>
          </w:p>
        </w:tc>
        <w:tc>
          <w:tcPr>
            <w:tcW w:w="1985" w:type="dxa"/>
            <w:gridSpan w:val="2"/>
            <w:tcBorders>
              <w:right w:val="nil"/>
            </w:tcBorders>
          </w:tcPr>
          <w:p w14:paraId="0B4D90C0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Cyfeirnod Sesiwn: </w:t>
            </w:r>
          </w:p>
        </w:tc>
        <w:tc>
          <w:tcPr>
            <w:tcW w:w="3260" w:type="dxa"/>
            <w:gridSpan w:val="4"/>
            <w:tcBorders>
              <w:left w:val="nil"/>
            </w:tcBorders>
          </w:tcPr>
          <w:p w14:paraId="39B6CA93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A2D" w:rsidRPr="002C10AA" w14:paraId="751411B0" w14:textId="77777777" w:rsidTr="00E23AB4">
        <w:tc>
          <w:tcPr>
            <w:tcW w:w="9747" w:type="dxa"/>
            <w:gridSpan w:val="10"/>
            <w:tcBorders>
              <w:bottom w:val="single" w:sz="4" w:space="0" w:color="auto"/>
              <w:right w:val="nil"/>
            </w:tcBorders>
          </w:tcPr>
          <w:p w14:paraId="1E21CF72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Targed(au) personol o ran SAC: 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14:paraId="12201D63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A2D" w:rsidRPr="002C10AA" w14:paraId="0929CE73" w14:textId="77777777" w:rsidTr="00102EE6">
        <w:tc>
          <w:tcPr>
            <w:tcW w:w="1668" w:type="dxa"/>
            <w:tcBorders>
              <w:left w:val="single" w:sz="4" w:space="0" w:color="auto"/>
              <w:right w:val="nil"/>
            </w:tcBorders>
            <w:shd w:val="clear" w:color="auto" w:fill="F2F2F2"/>
          </w:tcPr>
          <w:p w14:paraId="1DF78C05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Grŵp blwyddyn: </w:t>
            </w:r>
          </w:p>
        </w:tc>
        <w:tc>
          <w:tcPr>
            <w:tcW w:w="992" w:type="dxa"/>
            <w:gridSpan w:val="2"/>
            <w:tcBorders>
              <w:left w:val="nil"/>
            </w:tcBorders>
            <w:shd w:val="clear" w:color="auto" w:fill="auto"/>
          </w:tcPr>
          <w:p w14:paraId="3CC351B1" w14:textId="35EB7CED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auto"/>
          </w:tcPr>
          <w:p w14:paraId="2C21BDC8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Nifer y dysgwyr: 29 </w:t>
            </w:r>
          </w:p>
        </w:tc>
        <w:tc>
          <w:tcPr>
            <w:tcW w:w="709" w:type="dxa"/>
            <w:tcBorders>
              <w:left w:val="nil"/>
            </w:tcBorders>
            <w:shd w:val="clear" w:color="auto" w:fill="auto"/>
          </w:tcPr>
          <w:p w14:paraId="257A6A44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auto"/>
          </w:tcPr>
          <w:p w14:paraId="644B668D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</w:rPr>
            </w:pPr>
            <w:r w:rsidRPr="00664A2D">
              <w:rPr>
                <w:rFonts w:ascii="Arial" w:hAnsi="Arial" w:cs="Arial"/>
                <w:i/>
                <w:sz w:val="22"/>
                <w:szCs w:val="22"/>
              </w:rPr>
              <w:t>ADY(ALN</w:t>
            </w:r>
            <w:r w:rsidRPr="00664A2D">
              <w:rPr>
                <w:rFonts w:ascii="Arial" w:hAnsi="Arial" w:cs="Arial"/>
                <w:sz w:val="22"/>
                <w:szCs w:val="22"/>
              </w:rPr>
              <w:t>): N/A</w:t>
            </w:r>
          </w:p>
        </w:tc>
        <w:tc>
          <w:tcPr>
            <w:tcW w:w="3544" w:type="dxa"/>
            <w:gridSpan w:val="5"/>
            <w:tcBorders>
              <w:left w:val="nil"/>
            </w:tcBorders>
            <w:shd w:val="clear" w:color="auto" w:fill="auto"/>
          </w:tcPr>
          <w:p w14:paraId="3BAA23BD" w14:textId="262461FF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</w:rPr>
            </w:pPr>
            <w:r w:rsidRPr="00664A2D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664A2D" w:rsidRPr="002C10AA" w14:paraId="2176A420" w14:textId="77777777" w:rsidTr="00102EE6">
        <w:tc>
          <w:tcPr>
            <w:tcW w:w="2660" w:type="dxa"/>
            <w:gridSpan w:val="3"/>
            <w:shd w:val="clear" w:color="auto" w:fill="auto"/>
          </w:tcPr>
          <w:p w14:paraId="23E1BB84" w14:textId="62152E85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Oedolion ychwanegol: 1</w:t>
            </w:r>
          </w:p>
        </w:tc>
        <w:tc>
          <w:tcPr>
            <w:tcW w:w="7371" w:type="dxa"/>
            <w:gridSpan w:val="8"/>
            <w:shd w:val="clear" w:color="auto" w:fill="auto"/>
          </w:tcPr>
          <w:p w14:paraId="25E37119" w14:textId="77777777" w:rsidR="00664A2D" w:rsidRPr="00664A2D" w:rsidRDefault="00664A2D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A2D" w:rsidRPr="002C10AA" w14:paraId="411EE45B" w14:textId="77777777" w:rsidTr="00664A2D">
        <w:tc>
          <w:tcPr>
            <w:tcW w:w="4786" w:type="dxa"/>
            <w:gridSpan w:val="5"/>
          </w:tcPr>
          <w:p w14:paraId="5F832382" w14:textId="066461C0" w:rsidR="00664A2D" w:rsidRPr="00F227B4" w:rsidRDefault="00664A2D" w:rsidP="00F227B4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</w:pPr>
            <w:r w:rsidRPr="00F227B4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>Nod(au) dysgu:</w:t>
            </w:r>
          </w:p>
          <w:p w14:paraId="5406A3A5" w14:textId="1DC0C0D1" w:rsidR="00F227B4" w:rsidRDefault="00F227B4" w:rsidP="00664A2D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06B1DD88" w14:textId="77777777" w:rsidR="00F227B4" w:rsidRPr="00664A2D" w:rsidRDefault="00F227B4" w:rsidP="00664A2D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739A6E36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Clustffonau VR-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0682FC71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A1B210A" w14:textId="52BA467C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Darganfod y gwahaniaethau rhwng gorffennol Cantre’r Gwaelod a’r presennol trwy ddisgrifio’r hyn </w:t>
            </w:r>
            <w:r w:rsidR="001F2F2A">
              <w:rPr>
                <w:rFonts w:ascii="Arial" w:hAnsi="Arial" w:cs="Arial"/>
                <w:sz w:val="22"/>
                <w:szCs w:val="22"/>
                <w:lang w:val="cy-GB"/>
              </w:rPr>
              <w:t xml:space="preserve">mae nhw’n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gweld/ teimlo trwy ddatblygu eu sgiliau llafar ac ysgrifennu.  </w:t>
            </w:r>
          </w:p>
          <w:p w14:paraId="2DCF59FF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6BC4B8E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Grŵp adeiladu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- </w:t>
            </w:r>
          </w:p>
          <w:p w14:paraId="00AB37BE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35F8783" w14:textId="43862D7E" w:rsidR="00664A2D" w:rsidRPr="00664A2D" w:rsidRDefault="00647BEC" w:rsidP="00647BEC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Defnyddio eu hymwybyddiaeth o luosrifau i rannu er mwyn darganfod y nifer o friciau sydd angen arnom i adeiladu wal gryf.</w:t>
            </w:r>
          </w:p>
        </w:tc>
        <w:tc>
          <w:tcPr>
            <w:tcW w:w="5245" w:type="dxa"/>
            <w:gridSpan w:val="6"/>
          </w:tcPr>
          <w:p w14:paraId="5AFE71B0" w14:textId="77777777" w:rsidR="00664A2D" w:rsidRPr="00664A2D" w:rsidRDefault="00664A2D" w:rsidP="00664A2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  <w:r w:rsidRPr="00664A2D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Meini prawf llwyddiant:</w:t>
            </w:r>
          </w:p>
          <w:p w14:paraId="6E5C4EA4" w14:textId="77777777" w:rsidR="00664A2D" w:rsidRPr="00664A2D" w:rsidRDefault="00664A2D" w:rsidP="00664A2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</w:p>
          <w:p w14:paraId="6641E462" w14:textId="77777777" w:rsidR="00664A2D" w:rsidRPr="00664A2D" w:rsidRDefault="00664A2D" w:rsidP="00664A2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Datblygu </w:t>
            </w:r>
            <w:r w:rsidRPr="00664A2D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sgiliau gwrando</w:t>
            </w: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 ar ddechrau’r wers yn gwrando ar stori Cantre’r Gwaelod. </w:t>
            </w:r>
          </w:p>
          <w:p w14:paraId="08E378B8" w14:textId="77777777" w:rsidR="00664A2D" w:rsidRPr="00664A2D" w:rsidRDefault="00664A2D" w:rsidP="00664A2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99ADAA7" w14:textId="77777777" w:rsidR="00664A2D" w:rsidRPr="00664A2D" w:rsidRDefault="00664A2D" w:rsidP="00664A2D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  <w:r w:rsidRPr="00664A2D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VR:</w:t>
            </w:r>
          </w:p>
          <w:p w14:paraId="64C2E7CC" w14:textId="19DA5759" w:rsidR="00664A2D" w:rsidRPr="00664A2D" w:rsidRDefault="00664A2D" w:rsidP="00664A2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Cydweithio’n dda gyda phartner</w:t>
            </w:r>
          </w:p>
          <w:p w14:paraId="2443609E" w14:textId="716FEACB" w:rsidR="00664A2D" w:rsidRPr="00664A2D" w:rsidRDefault="00664A2D" w:rsidP="00664A2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Rhannu’r clustffonau VR a chymryd tro yn e</w:t>
            </w:r>
            <w:r w:rsidR="009C25DD">
              <w:rPr>
                <w:rFonts w:ascii="Arial" w:hAnsi="Arial" w:cs="Arial"/>
                <w:sz w:val="22"/>
                <w:szCs w:val="22"/>
                <w:lang w:val="cy-GB"/>
              </w:rPr>
              <w:t>u</w:t>
            </w: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 defnyddio</w:t>
            </w:r>
          </w:p>
          <w:p w14:paraId="47DE4944" w14:textId="192FD0A4" w:rsidR="00664A2D" w:rsidRPr="00664A2D" w:rsidRDefault="00664A2D" w:rsidP="00664A2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Defnyddio </w:t>
            </w:r>
            <w:r w:rsidRPr="00664A2D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sgiliau llafar</w:t>
            </w: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 i drafod yr ansoddeiriau ac enwau </w:t>
            </w:r>
          </w:p>
          <w:p w14:paraId="35AD9490" w14:textId="77777777" w:rsidR="00664A2D" w:rsidRPr="00664A2D" w:rsidRDefault="00664A2D" w:rsidP="00664A2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Ysgrifennu’r ansoddeiriau i lawr ar fwrdd gwyn e.e. lliwgar, prydferth. (Datblygu </w:t>
            </w:r>
            <w:r w:rsidRPr="00664A2D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 xml:space="preserve">sgiliau ysgrifennu) </w:t>
            </w:r>
          </w:p>
          <w:p w14:paraId="5F293080" w14:textId="77777777" w:rsidR="00664A2D" w:rsidRPr="00664A2D" w:rsidRDefault="00664A2D" w:rsidP="00664A2D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A3696AF" w14:textId="77777777" w:rsidR="00664A2D" w:rsidRPr="00664A2D" w:rsidRDefault="00664A2D" w:rsidP="00664A2D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B3F9EE7" w14:textId="77777777" w:rsidR="00664A2D" w:rsidRPr="00664A2D" w:rsidRDefault="00664A2D" w:rsidP="00664A2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  <w:r w:rsidRPr="00664A2D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Adeiladu:</w:t>
            </w:r>
          </w:p>
          <w:p w14:paraId="42BFC9E7" w14:textId="3B8821D7" w:rsidR="00664A2D" w:rsidRPr="00664A2D" w:rsidRDefault="00664A2D" w:rsidP="00664A2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Defnyddio sgiliau rhifedd gan luosi a rhannu </w:t>
            </w:r>
          </w:p>
          <w:p w14:paraId="52B16F6B" w14:textId="4A468316" w:rsidR="00664A2D" w:rsidRPr="00664A2D" w:rsidRDefault="00664A2D" w:rsidP="00664A2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Hunan asesu ac asesu cyfoedion</w:t>
            </w:r>
          </w:p>
          <w:p w14:paraId="7C0C472A" w14:textId="321BCFA8" w:rsidR="00664A2D" w:rsidRPr="00664A2D" w:rsidRDefault="00664A2D" w:rsidP="00664A2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Adeiladu wal sy’n cynnwys gât a’r nifer cywir o friciau. </w:t>
            </w:r>
          </w:p>
          <w:p w14:paraId="391A4D93" w14:textId="3F0937F0" w:rsidR="00664A2D" w:rsidRPr="00664A2D" w:rsidRDefault="00664A2D" w:rsidP="00664A2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Ymuno’u wal gyda’u ffrindiau i greu wal fawr (her).</w:t>
            </w:r>
          </w:p>
        </w:tc>
      </w:tr>
      <w:tr w:rsidR="00664A2D" w:rsidRPr="002C10AA" w14:paraId="3CA03A2F" w14:textId="77777777" w:rsidTr="00E23AB4">
        <w:tc>
          <w:tcPr>
            <w:tcW w:w="10031" w:type="dxa"/>
            <w:gridSpan w:val="11"/>
          </w:tcPr>
          <w:p w14:paraId="592B5CBC" w14:textId="43E7E4A1" w:rsidR="00664A2D" w:rsidRPr="007A7F20" w:rsidRDefault="00664A2D" w:rsidP="00664A2D">
            <w:pPr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</w:pPr>
            <w:r w:rsidRPr="007A7F20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 xml:space="preserve">Cysylltiadau â dysgu blaenorol: </w:t>
            </w:r>
          </w:p>
          <w:p w14:paraId="323ABC58" w14:textId="77777777" w:rsidR="007A7F20" w:rsidRPr="007A7F20" w:rsidRDefault="007A7F20" w:rsidP="00664A2D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2D056B08" w14:textId="77777777" w:rsidR="007A7F20" w:rsidRPr="007A7F20" w:rsidRDefault="007A7F20" w:rsidP="007A7F20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A7F20"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disgyblion wedi dysgu/clywed am Gantre’r Gwaelod yn flaenorol ond dim llawer, felly mae’n holl bwysig i egluro’r chwedl ar ddechrau’r wers. </w:t>
            </w:r>
          </w:p>
          <w:p w14:paraId="6F9184CA" w14:textId="203B4CE5" w:rsidR="00664A2D" w:rsidRPr="00471E83" w:rsidRDefault="00664A2D" w:rsidP="00664A2D">
            <w:pPr>
              <w:rPr>
                <w:rFonts w:cs="Calibri"/>
                <w:b/>
                <w:lang w:val="cy-GB"/>
              </w:rPr>
            </w:pPr>
          </w:p>
        </w:tc>
      </w:tr>
      <w:tr w:rsidR="008B1965" w:rsidRPr="002C10AA" w14:paraId="50C40E67" w14:textId="77777777" w:rsidTr="00E23AB4">
        <w:tc>
          <w:tcPr>
            <w:tcW w:w="10031" w:type="dxa"/>
            <w:gridSpan w:val="11"/>
          </w:tcPr>
          <w:p w14:paraId="65E1CCA5" w14:textId="614EF463" w:rsidR="008B1965" w:rsidRPr="008B1965" w:rsidRDefault="008B1965" w:rsidP="008B1965">
            <w:pPr>
              <w:jc w:val="center"/>
              <w:rPr>
                <w:rFonts w:ascii="Arial" w:hAnsi="Arial" w:cs="Arial"/>
                <w:b/>
                <w:bCs/>
                <w:sz w:val="21"/>
                <w:szCs w:val="28"/>
                <w:u w:val="single"/>
                <w:lang w:val="cy-GB"/>
              </w:rPr>
            </w:pPr>
            <w:r w:rsidRPr="008B1965">
              <w:rPr>
                <w:rFonts w:ascii="Arial" w:hAnsi="Arial" w:cs="Arial"/>
                <w:b/>
                <w:bCs/>
                <w:sz w:val="21"/>
                <w:szCs w:val="28"/>
                <w:u w:val="single"/>
                <w:lang w:val="cy-GB"/>
              </w:rPr>
              <w:t>Ymdriniaeth o’r cwricwlwm presennol (ystod, sgiliau)</w:t>
            </w:r>
          </w:p>
          <w:p w14:paraId="4796051D" w14:textId="77777777" w:rsidR="008B1965" w:rsidRPr="008B1965" w:rsidRDefault="008B1965" w:rsidP="008B1965">
            <w:pPr>
              <w:rPr>
                <w:rFonts w:ascii="Arial" w:hAnsi="Arial" w:cs="Arial"/>
                <w:sz w:val="21"/>
                <w:szCs w:val="28"/>
                <w:lang w:val="cy-GB"/>
              </w:rPr>
            </w:pPr>
          </w:p>
          <w:p w14:paraId="29A954F0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sz w:val="21"/>
                <w:szCs w:val="21"/>
                <w:highlight w:val="cyan"/>
                <w:lang w:val="cy-GB"/>
              </w:rPr>
              <w:t>Dyfodol Llwyddiannus</w:t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 (cwricwlwm newydd) </w:t>
            </w:r>
          </w:p>
          <w:p w14:paraId="602C4EF5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</w:p>
          <w:p w14:paraId="1EDDE9B1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sz w:val="21"/>
                <w:szCs w:val="21"/>
                <w:highlight w:val="cyan"/>
                <w:lang w:val="cy-GB"/>
              </w:rPr>
              <w:t>Dyniaethau</w:t>
            </w:r>
          </w:p>
          <w:p w14:paraId="425AF93A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</w:p>
          <w:p w14:paraId="3717FC50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  <w:t xml:space="preserve">Daearyddiaeth </w:t>
            </w:r>
          </w:p>
          <w:p w14:paraId="2E376587" w14:textId="77777777" w:rsidR="00647BEC" w:rsidRDefault="00647BEC" w:rsidP="00647BEC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byw yng Nghymru: eu hardal leol ac ymchwilio o leiaf un agwedd ar </w:t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ddaearyddiaeth Cymru gyfan</w:t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. </w:t>
            </w:r>
          </w:p>
          <w:p w14:paraId="1E3EA511" w14:textId="77777777" w:rsidR="00647BEC" w:rsidRDefault="00647BEC" w:rsidP="00647BE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lastRenderedPageBreak/>
              <w:t xml:space="preserve">Hanes </w:t>
            </w:r>
          </w:p>
          <w:p w14:paraId="644F396B" w14:textId="77777777" w:rsidR="00647BEC" w:rsidRDefault="00647BEC" w:rsidP="00647BEC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>defnyddio ystod o ffynonellau gan gynnwys</w:t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 xml:space="preserve"> TGCH</w:t>
            </w:r>
          </w:p>
          <w:p w14:paraId="4E5A9935" w14:textId="77777777" w:rsidR="00647BEC" w:rsidRDefault="00647BEC" w:rsidP="00647BEC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Cyfleu syniadau safbwyntiau a chasgliadau yn fwyfwy annibynnol mewn amrywiaeth o ffyrdd gan </w:t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gynnwys TGCH</w:t>
            </w:r>
          </w:p>
          <w:p w14:paraId="04B47035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disgrifio</w:t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, dadansoddi ac esbonio patrymau a pherthnasoedd, </w:t>
            </w:r>
            <w:r>
              <w:rPr>
                <w:rFonts w:ascii="Arial" w:hAnsi="Arial" w:cs="Arial"/>
                <w:i/>
                <w:iCs/>
                <w:color w:val="211E1E"/>
                <w:sz w:val="21"/>
                <w:szCs w:val="21"/>
                <w:lang w:val="cy-GB"/>
              </w:rPr>
              <w:t>e.e. achosion a chanlyniadau’r digwyddiadau</w:t>
            </w:r>
          </w:p>
          <w:p w14:paraId="19414E97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color w:val="211E1E"/>
                <w:sz w:val="21"/>
                <w:szCs w:val="21"/>
                <w:highlight w:val="cyan"/>
                <w:lang w:val="cy-GB"/>
              </w:rPr>
              <w:t>Mathemateg a rhifedd</w:t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 </w:t>
            </w:r>
          </w:p>
          <w:p w14:paraId="7970A635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Mathemateg</w:t>
            </w:r>
          </w:p>
          <w:p w14:paraId="71A537A9" w14:textId="77777777" w:rsidR="00647BEC" w:rsidRDefault="00647BEC" w:rsidP="00647BEC">
            <w:pPr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galw tablau lluosi 2, 3, 4, 5 a 10 i gof a’u defnyddio i ddatrys problemau lluosi a rhannu </w:t>
            </w:r>
          </w:p>
          <w:p w14:paraId="6A554AB3" w14:textId="77777777" w:rsidR="00647BEC" w:rsidRDefault="00647BEC" w:rsidP="00647BEC">
            <w:pPr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>cyflwyno data drwy ddefnyddio rhestrau a thablau.</w:t>
            </w:r>
          </w:p>
          <w:p w14:paraId="651F9C0D" w14:textId="77777777" w:rsidR="00647BEC" w:rsidRDefault="00647BEC" w:rsidP="00647BEC">
            <w:pPr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sz w:val="21"/>
                <w:szCs w:val="21"/>
                <w:highlight w:val="cyan"/>
                <w:lang w:val="cy-GB"/>
              </w:rPr>
              <w:t>Gwyddoniaeth a Thechnoleg</w:t>
            </w:r>
          </w:p>
          <w:p w14:paraId="08B29590" w14:textId="77777777" w:rsidR="00647BEC" w:rsidRDefault="00647BEC" w:rsidP="00647BEC">
            <w:pPr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  <w:t>Technoleg</w:t>
            </w:r>
          </w:p>
          <w:p w14:paraId="46206BEF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>Defnyddio ystod o adnoddau a chyfarpar TGCh yn annibynnol ac ar y cyd</w:t>
            </w:r>
          </w:p>
          <w:p w14:paraId="64D9999F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Myfyrio ynghylch eu gwaith, gan werthuso canlyniadau a gwaith dysgu </w:t>
            </w:r>
          </w:p>
          <w:p w14:paraId="0AE754E3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color w:val="211E1E"/>
                <w:sz w:val="21"/>
                <w:szCs w:val="21"/>
                <w:highlight w:val="cyan"/>
                <w:lang w:val="cy-GB"/>
              </w:rPr>
              <w:t>Ieithoedd, Llythrennedd a Chyfathrebu</w:t>
            </w:r>
          </w:p>
          <w:p w14:paraId="67B0400F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Cymraeg</w:t>
            </w:r>
          </w:p>
          <w:p w14:paraId="6F96771B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esbonio gwybodaeth a syniadau gan ddefnyddio geirfa briodol </w:t>
            </w:r>
          </w:p>
          <w:p w14:paraId="7A644A14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defnyddio cliwiau gweledol, </w:t>
            </w:r>
            <w:r>
              <w:rPr>
                <w:rFonts w:ascii="Arial" w:hAnsi="Arial" w:cs="Arial"/>
                <w:i/>
                <w:iCs/>
                <w:sz w:val="21"/>
                <w:szCs w:val="21"/>
                <w:lang w:val="cy-GB"/>
              </w:rPr>
              <w:t xml:space="preserve">e.e. </w:t>
            </w:r>
            <w: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  <w:lang w:val="cy-GB"/>
              </w:rPr>
              <w:t>darluniau, ffotograffau, diagramau</w:t>
            </w:r>
            <w:r>
              <w:rPr>
                <w:rFonts w:ascii="Arial" w:hAnsi="Arial" w:cs="Arial"/>
                <w:i/>
                <w:iCs/>
                <w:sz w:val="21"/>
                <w:szCs w:val="21"/>
                <w:lang w:val="cy-GB"/>
              </w:rPr>
              <w:t xml:space="preserve"> a siartiau, </w:t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er mwyn gwella dealltwriaeth </w:t>
            </w:r>
          </w:p>
          <w:p w14:paraId="747AEA75" w14:textId="77777777" w:rsidR="00647BEC" w:rsidRDefault="00647BEC" w:rsidP="00647BEC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defnyddio gwybodaeth weledol os yw’n berthnasol, </w:t>
            </w:r>
            <w:r>
              <w:rPr>
                <w:rFonts w:ascii="Arial" w:hAnsi="Arial" w:cs="Arial"/>
                <w:i/>
                <w:iCs/>
                <w:sz w:val="21"/>
                <w:szCs w:val="21"/>
                <w:lang w:val="cy-GB"/>
              </w:rPr>
              <w:t xml:space="preserve">e.e. diagramau wedi’u labelu </w:t>
            </w:r>
          </w:p>
          <w:p w14:paraId="7FBEAB71" w14:textId="2A817AD3" w:rsidR="008B1965" w:rsidRPr="005877F1" w:rsidRDefault="00647BEC" w:rsidP="00647BEC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Arial" w:hAnsi="Arial" w:cs="Arial"/>
                <w:sz w:val="21"/>
                <w:szCs w:val="28"/>
                <w:lang w:val="cy-GB"/>
              </w:rPr>
            </w:pP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defnyddio </w:t>
            </w:r>
            <w:r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  <w:t xml:space="preserve">ansoddeiriau </w:t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>ac adferfau i ehangu brawddegau ac ymadroddion syml</w:t>
            </w:r>
          </w:p>
        </w:tc>
      </w:tr>
      <w:tr w:rsidR="005877F1" w:rsidRPr="00471E83" w14:paraId="06327936" w14:textId="77777777" w:rsidTr="00664A2D">
        <w:trPr>
          <w:trHeight w:val="444"/>
        </w:trPr>
        <w:tc>
          <w:tcPr>
            <w:tcW w:w="4786" w:type="dxa"/>
            <w:gridSpan w:val="5"/>
          </w:tcPr>
          <w:p w14:paraId="5DDF4FAF" w14:textId="77777777" w:rsidR="005877F1" w:rsidRPr="0020255C" w:rsidRDefault="005877F1" w:rsidP="005877F1">
            <w:pPr>
              <w:jc w:val="center"/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</w:pPr>
            <w:r w:rsidRPr="0020255C"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  <w:lastRenderedPageBreak/>
              <w:t>Llythrennedd(</w:t>
            </w:r>
            <w:r w:rsidRPr="0020255C">
              <w:rPr>
                <w:rFonts w:ascii="Arial" w:hAnsi="Arial" w:cs="Arial"/>
                <w:b/>
                <w:bCs/>
                <w:iCs/>
                <w:color w:val="2D2D2D"/>
                <w:u w:val="single"/>
                <w:lang w:val="cy-GB"/>
              </w:rPr>
              <w:t xml:space="preserve"> </w:t>
            </w:r>
            <w:r w:rsidRPr="0020255C"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  <w:t>FfLlRh)</w:t>
            </w:r>
          </w:p>
          <w:p w14:paraId="5B00D2A0" w14:textId="77777777" w:rsidR="005877F1" w:rsidRPr="0020255C" w:rsidRDefault="005877F1" w:rsidP="005877F1">
            <w:pPr>
              <w:rPr>
                <w:rFonts w:ascii="Arial" w:hAnsi="Arial" w:cs="Arial"/>
                <w:iCs/>
                <w:u w:val="single"/>
                <w:lang w:val="cy-GB"/>
              </w:rPr>
            </w:pPr>
          </w:p>
          <w:p w14:paraId="499D2D19" w14:textId="77777777" w:rsidR="005877F1" w:rsidRPr="0020255C" w:rsidRDefault="005877F1" w:rsidP="005877F1">
            <w:pPr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</w:pPr>
            <w:r w:rsidRPr="0020255C"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  <w:t>Llefaredd:</w:t>
            </w:r>
          </w:p>
          <w:p w14:paraId="2DD80448" w14:textId="77777777" w:rsidR="005877F1" w:rsidRPr="0020255C" w:rsidRDefault="005877F1" w:rsidP="005877F1">
            <w:pPr>
              <w:rPr>
                <w:rFonts w:ascii="Arial" w:hAnsi="Arial" w:cs="Arial"/>
                <w:iCs/>
                <w:lang w:val="cy-GB"/>
              </w:rPr>
            </w:pPr>
          </w:p>
          <w:p w14:paraId="5328FCB8" w14:textId="77777777" w:rsidR="005877F1" w:rsidRPr="0020255C" w:rsidRDefault="005877F1" w:rsidP="005877F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iCs/>
                <w:lang w:val="cy-GB"/>
              </w:rPr>
            </w:pPr>
            <w:r w:rsidRPr="0020255C">
              <w:rPr>
                <w:rFonts w:ascii="Arial" w:hAnsi="Arial" w:cs="Arial"/>
                <w:b/>
                <w:bCs/>
                <w:iCs/>
                <w:lang w:val="cy-GB"/>
              </w:rPr>
              <w:t>Siarad:</w:t>
            </w:r>
            <w:r w:rsidRPr="0020255C">
              <w:rPr>
                <w:rFonts w:ascii="Arial" w:hAnsi="Arial" w:cs="Arial"/>
                <w:iCs/>
                <w:lang w:val="cy-GB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esbonio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gwybodaeth</w:t>
            </w:r>
            <w:proofErr w:type="spellEnd"/>
            <w:r w:rsidRPr="0020255C">
              <w:rPr>
                <w:rFonts w:ascii="Arial" w:hAnsi="Arial" w:cs="Arial"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</w:rPr>
              <w:t>syniadau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gan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geirfa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briodol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66741262" w14:textId="77777777" w:rsidR="005877F1" w:rsidRPr="0020255C" w:rsidRDefault="005877F1" w:rsidP="005877F1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Arial" w:hAnsi="Arial" w:cs="Arial"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Gwrando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>:</w:t>
            </w:r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gwrando’n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ofalus</w:t>
            </w:r>
            <w:proofErr w:type="spellEnd"/>
            <w:r w:rsidRPr="0020255C">
              <w:rPr>
                <w:rFonts w:ascii="Arial" w:hAnsi="Arial" w:cs="Arial"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</w:rPr>
              <w:t>gwneud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cysylltiadau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rhwng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hyn</w:t>
            </w:r>
            <w:proofErr w:type="spellEnd"/>
            <w:r w:rsidRPr="0020255C">
              <w:rPr>
                <w:rFonts w:ascii="Arial" w:hAnsi="Arial" w:cs="Arial"/>
              </w:rPr>
              <w:t xml:space="preserve"> y </w:t>
            </w:r>
            <w:proofErr w:type="spellStart"/>
            <w:r w:rsidRPr="0020255C">
              <w:rPr>
                <w:rFonts w:ascii="Arial" w:hAnsi="Arial" w:cs="Arial"/>
              </w:rPr>
              <w:t>maent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ddysgu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a’r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hyn</w:t>
            </w:r>
            <w:proofErr w:type="spellEnd"/>
            <w:r w:rsidRPr="0020255C">
              <w:rPr>
                <w:rFonts w:ascii="Arial" w:hAnsi="Arial" w:cs="Arial"/>
              </w:rPr>
              <w:t xml:space="preserve"> y </w:t>
            </w:r>
            <w:proofErr w:type="spellStart"/>
            <w:r w:rsidRPr="0020255C">
              <w:rPr>
                <w:rFonts w:ascii="Arial" w:hAnsi="Arial" w:cs="Arial"/>
              </w:rPr>
              <w:t>maent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eisoes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wybod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0DF216E4" w14:textId="77777777" w:rsidR="005877F1" w:rsidRPr="0020255C" w:rsidRDefault="005877F1" w:rsidP="005877F1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Arial" w:hAnsi="Arial" w:cs="Arial"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Cydweithio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thrafod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>:</w:t>
            </w:r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siarad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bwrpasol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mwyn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cyflawni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tasg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mewn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grwp</w:t>
            </w:r>
            <w:proofErr w:type="spellEnd"/>
            <w:r w:rsidRPr="0020255C">
              <w:rPr>
                <w:rFonts w:ascii="Arial" w:hAnsi="Arial" w:cs="Arial"/>
              </w:rPr>
              <w:t xml:space="preserve">. </w:t>
            </w:r>
          </w:p>
          <w:p w14:paraId="1B64E1C7" w14:textId="77777777" w:rsidR="005877F1" w:rsidRPr="0020255C" w:rsidRDefault="005877F1" w:rsidP="005877F1">
            <w:pPr>
              <w:pStyle w:val="NormalWeb"/>
              <w:shd w:val="clear" w:color="auto" w:fill="FFFFFF"/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  <w:u w:val="single"/>
              </w:rPr>
              <w:t>Darllen</w:t>
            </w:r>
            <w:proofErr w:type="spellEnd"/>
            <w:r w:rsidRPr="0020255C">
              <w:rPr>
                <w:rFonts w:ascii="Arial" w:hAnsi="Arial" w:cs="Arial"/>
                <w:b/>
                <w:bCs/>
                <w:u w:val="single"/>
              </w:rPr>
              <w:t xml:space="preserve">: </w:t>
            </w:r>
          </w:p>
          <w:p w14:paraId="08364492" w14:textId="77777777" w:rsidR="005877F1" w:rsidRPr="0020255C" w:rsidRDefault="005877F1" w:rsidP="005877F1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Arial" w:hAnsi="Arial" w:cs="Arial"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Strategaethau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darllen</w:t>
            </w:r>
            <w:proofErr w:type="spellEnd"/>
            <w:r w:rsidRPr="0020255C">
              <w:rPr>
                <w:rFonts w:ascii="Arial" w:hAnsi="Arial" w:cs="Arial"/>
              </w:rPr>
              <w:t xml:space="preserve">: </w:t>
            </w:r>
          </w:p>
          <w:p w14:paraId="24F14E23" w14:textId="0DEBC0DB" w:rsidR="005877F1" w:rsidRPr="0020255C" w:rsidRDefault="00C5590C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proofErr w:type="spellStart"/>
            <w:r>
              <w:rPr>
                <w:rFonts w:ascii="Arial" w:hAnsi="Arial" w:cs="Arial"/>
              </w:rPr>
              <w:t>darllen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testunau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gwybodaeth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</w:t>
            </w:r>
            <w:r w:rsidR="005877F1" w:rsidRPr="0020255C">
              <w:rPr>
                <w:rFonts w:ascii="Arial" w:hAnsi="Arial" w:cs="Arial"/>
              </w:rPr>
              <w:t>yr</w:t>
            </w:r>
            <w:proofErr w:type="spellEnd"/>
            <w:r w:rsidR="005877F1" w:rsidRPr="0020255C">
              <w:rPr>
                <w:rFonts w:ascii="Arial" w:hAnsi="Arial" w:cs="Arial"/>
              </w:rPr>
              <w:t xml:space="preserve"> </w:t>
            </w:r>
            <w:proofErr w:type="spellStart"/>
            <w:r w:rsidR="005877F1" w:rsidRPr="0020255C">
              <w:rPr>
                <w:rFonts w:ascii="Arial" w:hAnsi="Arial" w:cs="Arial"/>
              </w:rPr>
              <w:t>yn</w:t>
            </w:r>
            <w:proofErr w:type="spellEnd"/>
            <w:r w:rsidR="005877F1" w:rsidRPr="0020255C">
              <w:rPr>
                <w:rFonts w:ascii="Arial" w:hAnsi="Arial" w:cs="Arial"/>
              </w:rPr>
              <w:t xml:space="preserve"> </w:t>
            </w:r>
            <w:proofErr w:type="spellStart"/>
            <w:r w:rsidR="005877F1" w:rsidRPr="0020255C">
              <w:rPr>
                <w:rFonts w:ascii="Arial" w:hAnsi="Arial" w:cs="Arial"/>
              </w:rPr>
              <w:t>annibynnol</w:t>
            </w:r>
            <w:proofErr w:type="spellEnd"/>
            <w:r w:rsidR="005877F1" w:rsidRPr="0020255C">
              <w:rPr>
                <w:rFonts w:ascii="Arial" w:hAnsi="Arial" w:cs="Arial"/>
              </w:rPr>
              <w:t xml:space="preserve"> </w:t>
            </w:r>
            <w:proofErr w:type="spellStart"/>
            <w:r w:rsidR="005877F1" w:rsidRPr="0020255C">
              <w:rPr>
                <w:rFonts w:ascii="Arial" w:hAnsi="Arial" w:cs="Arial"/>
              </w:rPr>
              <w:t>gan</w:t>
            </w:r>
            <w:proofErr w:type="spellEnd"/>
            <w:r w:rsidR="005877F1" w:rsidRPr="0020255C">
              <w:rPr>
                <w:rFonts w:ascii="Arial" w:hAnsi="Arial" w:cs="Arial"/>
              </w:rPr>
              <w:t xml:space="preserve"> </w:t>
            </w:r>
            <w:proofErr w:type="spellStart"/>
            <w:r w:rsidR="005877F1" w:rsidRPr="0020255C">
              <w:rPr>
                <w:rFonts w:ascii="Arial" w:hAnsi="Arial" w:cs="Arial"/>
              </w:rPr>
              <w:t>ganolbwyntio</w:t>
            </w:r>
            <w:proofErr w:type="spellEnd"/>
            <w:r w:rsidR="005877F1" w:rsidRPr="0020255C">
              <w:rPr>
                <w:rFonts w:ascii="Arial" w:hAnsi="Arial" w:cs="Arial"/>
              </w:rPr>
              <w:t xml:space="preserve"> </w:t>
            </w:r>
          </w:p>
          <w:p w14:paraId="584F57ED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 w:rsidRPr="0020255C">
              <w:rPr>
                <w:rFonts w:ascii="Arial" w:hAnsi="Arial" w:cs="Arial"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cliwiau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gweledol</w:t>
            </w:r>
            <w:proofErr w:type="spellEnd"/>
            <w:r w:rsidRPr="0020255C">
              <w:rPr>
                <w:rFonts w:ascii="Arial" w:hAnsi="Arial" w:cs="Arial"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e.e.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darluniau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ffotograffau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diagramau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lastRenderedPageBreak/>
              <w:t>siartiau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</w:rPr>
              <w:t>er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mwyn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gwella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dealltwriaeth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76ECF650" w14:textId="77777777" w:rsidR="005877F1" w:rsidRPr="0020255C" w:rsidRDefault="005877F1" w:rsidP="005877F1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Arial" w:hAnsi="Arial" w:cs="Arial"/>
                <w:b/>
                <w:bCs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Ymateb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dadansoddi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>:</w:t>
            </w:r>
          </w:p>
          <w:p w14:paraId="7BB24562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 w:rsidRPr="0020255C">
              <w:rPr>
                <w:rFonts w:ascii="Arial" w:hAnsi="Arial" w:cs="Arial"/>
              </w:rPr>
              <w:t xml:space="preserve">- </w:t>
            </w:r>
            <w:proofErr w:type="spellStart"/>
            <w:r w:rsidRPr="0020255C">
              <w:rPr>
                <w:rFonts w:ascii="Arial" w:hAnsi="Arial" w:cs="Arial"/>
              </w:rPr>
              <w:t>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gwybodaeth</w:t>
            </w:r>
            <w:proofErr w:type="spellEnd"/>
            <w:r w:rsidRPr="0020255C">
              <w:rPr>
                <w:rFonts w:ascii="Arial" w:hAnsi="Arial" w:cs="Arial"/>
              </w:rPr>
              <w:t xml:space="preserve"> o </w:t>
            </w:r>
            <w:proofErr w:type="spellStart"/>
            <w:r w:rsidRPr="0020255C">
              <w:rPr>
                <w:rFonts w:ascii="Arial" w:hAnsi="Arial" w:cs="Arial"/>
              </w:rPr>
              <w:t>destun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wrth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drafod</w:t>
            </w:r>
            <w:proofErr w:type="spellEnd"/>
            <w:r w:rsidRPr="0020255C">
              <w:rPr>
                <w:rFonts w:ascii="Arial" w:hAnsi="Arial" w:cs="Arial"/>
              </w:rPr>
              <w:t xml:space="preserve"> neu </w:t>
            </w:r>
            <w:proofErr w:type="spellStart"/>
            <w:r w:rsidRPr="0020255C">
              <w:rPr>
                <w:rFonts w:ascii="Arial" w:hAnsi="Arial" w:cs="Arial"/>
              </w:rPr>
              <w:t>wrth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ysgrifennu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011CB738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 w:rsidRPr="0020255C">
              <w:rPr>
                <w:rFonts w:ascii="Arial" w:hAnsi="Arial" w:cs="Arial"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gydag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anogaeth</w:t>
            </w:r>
            <w:proofErr w:type="spellEnd"/>
            <w:r w:rsidRPr="0020255C">
              <w:rPr>
                <w:rFonts w:ascii="Arial" w:hAnsi="Arial" w:cs="Arial"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</w:rPr>
              <w:t>ystyried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hyn</w:t>
            </w:r>
            <w:proofErr w:type="spellEnd"/>
            <w:r w:rsidRPr="0020255C">
              <w:rPr>
                <w:rFonts w:ascii="Arial" w:hAnsi="Arial" w:cs="Arial"/>
              </w:rPr>
              <w:t xml:space="preserve"> y </w:t>
            </w:r>
            <w:proofErr w:type="spellStart"/>
            <w:r w:rsidRPr="0020255C">
              <w:rPr>
                <w:rFonts w:ascii="Arial" w:hAnsi="Arial" w:cs="Arial"/>
              </w:rPr>
              <w:t>maent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wedi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ddarllen</w:t>
            </w:r>
            <w:proofErr w:type="spellEnd"/>
            <w:r w:rsidRPr="0020255C">
              <w:rPr>
                <w:rFonts w:ascii="Arial" w:hAnsi="Arial" w:cs="Arial"/>
              </w:rPr>
              <w:t>/</w:t>
            </w:r>
            <w:proofErr w:type="spellStart"/>
            <w:r w:rsidRPr="0020255C">
              <w:rPr>
                <w:rFonts w:ascii="Arial" w:hAnsi="Arial" w:cs="Arial"/>
              </w:rPr>
              <w:t>gwylio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gan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ymateb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lafar</w:t>
            </w:r>
            <w:proofErr w:type="spellEnd"/>
            <w:r w:rsidRPr="0020255C">
              <w:rPr>
                <w:rFonts w:ascii="Arial" w:hAnsi="Arial" w:cs="Arial"/>
              </w:rPr>
              <w:t xml:space="preserve"> ac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ysgrifenedig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i’r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syniadau</w:t>
            </w:r>
            <w:proofErr w:type="spellEnd"/>
            <w:r w:rsidRPr="0020255C">
              <w:rPr>
                <w:rFonts w:ascii="Arial" w:hAnsi="Arial" w:cs="Arial"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</w:rPr>
              <w:t>yr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iaith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a’r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cyflwyniad</w:t>
            </w:r>
            <w:proofErr w:type="spellEnd"/>
          </w:p>
          <w:p w14:paraId="45AD8123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 w:rsidRPr="0020255C">
              <w:rPr>
                <w:rFonts w:ascii="Arial" w:hAnsi="Arial" w:cs="Arial"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gwneud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cysylltiadau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rhwng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hyn</w:t>
            </w:r>
            <w:proofErr w:type="spellEnd"/>
            <w:r w:rsidRPr="0020255C">
              <w:rPr>
                <w:rFonts w:ascii="Arial" w:hAnsi="Arial" w:cs="Arial"/>
              </w:rPr>
              <w:t xml:space="preserve"> y </w:t>
            </w:r>
            <w:proofErr w:type="spellStart"/>
            <w:r w:rsidRPr="0020255C">
              <w:rPr>
                <w:rFonts w:ascii="Arial" w:hAnsi="Arial" w:cs="Arial"/>
              </w:rPr>
              <w:t>maent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ddarllen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a’r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hyn</w:t>
            </w:r>
            <w:proofErr w:type="spellEnd"/>
            <w:r w:rsidRPr="0020255C">
              <w:rPr>
                <w:rFonts w:ascii="Arial" w:hAnsi="Arial" w:cs="Arial"/>
              </w:rPr>
              <w:t xml:space="preserve"> y </w:t>
            </w:r>
            <w:proofErr w:type="spellStart"/>
            <w:r w:rsidRPr="0020255C">
              <w:rPr>
                <w:rFonts w:ascii="Arial" w:hAnsi="Arial" w:cs="Arial"/>
              </w:rPr>
              <w:t>maent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eisoes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wybod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a’i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gredu</w:t>
            </w:r>
            <w:proofErr w:type="spellEnd"/>
            <w:r w:rsidRPr="0020255C">
              <w:rPr>
                <w:rFonts w:ascii="Arial" w:hAnsi="Arial" w:cs="Arial"/>
              </w:rPr>
              <w:t xml:space="preserve"> am y </w:t>
            </w:r>
            <w:proofErr w:type="spellStart"/>
            <w:r w:rsidRPr="0020255C">
              <w:rPr>
                <w:rFonts w:ascii="Arial" w:hAnsi="Arial" w:cs="Arial"/>
              </w:rPr>
              <w:t>pwnc</w:t>
            </w:r>
            <w:proofErr w:type="spellEnd"/>
            <w:r w:rsidRPr="0020255C">
              <w:rPr>
                <w:rFonts w:ascii="Arial" w:hAnsi="Arial" w:cs="Arial"/>
              </w:rPr>
              <w:t xml:space="preserve">. </w:t>
            </w:r>
          </w:p>
          <w:p w14:paraId="2C3FF27C" w14:textId="77777777" w:rsidR="005877F1" w:rsidRPr="0020255C" w:rsidRDefault="005877F1" w:rsidP="005877F1">
            <w:pPr>
              <w:pStyle w:val="NormalWeb"/>
              <w:shd w:val="clear" w:color="auto" w:fill="FFFFFF"/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  <w:u w:val="single"/>
              </w:rPr>
              <w:t>Ysgrifennu</w:t>
            </w:r>
            <w:proofErr w:type="spellEnd"/>
            <w:r w:rsidRPr="0020255C">
              <w:rPr>
                <w:rFonts w:ascii="Arial" w:hAnsi="Arial" w:cs="Arial"/>
                <w:b/>
                <w:bCs/>
                <w:u w:val="single"/>
              </w:rPr>
              <w:t xml:space="preserve">: </w:t>
            </w:r>
          </w:p>
          <w:p w14:paraId="2C464B07" w14:textId="77777777" w:rsidR="005877F1" w:rsidRPr="0020255C" w:rsidRDefault="005877F1" w:rsidP="005877F1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Arial" w:hAnsi="Arial" w:cs="Arial"/>
                <w:b/>
                <w:bCs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Ystyr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dibenion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darllenwyr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>:</w:t>
            </w:r>
          </w:p>
          <w:p w14:paraId="1FB90610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  <w:b/>
                <w:bCs/>
              </w:rPr>
            </w:pPr>
            <w:r w:rsidRPr="0020255C">
              <w:rPr>
                <w:rFonts w:ascii="Arial" w:hAnsi="Arial" w:cs="Arial"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cynnwys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manylion</w:t>
            </w:r>
            <w:proofErr w:type="spellEnd"/>
            <w:r w:rsidRPr="0020255C">
              <w:rPr>
                <w:rFonts w:ascii="Arial" w:hAnsi="Arial" w:cs="Arial"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</w:rPr>
              <w:t>gwybodaeth</w:t>
            </w:r>
            <w:proofErr w:type="spellEnd"/>
            <w:r w:rsidRPr="0020255C">
              <w:rPr>
                <w:rFonts w:ascii="Arial" w:hAnsi="Arial" w:cs="Arial"/>
              </w:rPr>
              <w:t xml:space="preserve"> neu </w:t>
            </w:r>
            <w:proofErr w:type="spellStart"/>
            <w:r w:rsidRPr="0020255C">
              <w:rPr>
                <w:rFonts w:ascii="Arial" w:hAnsi="Arial" w:cs="Arial"/>
              </w:rPr>
              <w:t>sylwadau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perthnasol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gwaith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ysgrifennu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182A6856" w14:textId="77777777" w:rsidR="005877F1" w:rsidRPr="0020255C" w:rsidRDefault="005877F1" w:rsidP="005877F1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Arial" w:hAnsi="Arial" w:cs="Arial"/>
                <w:b/>
                <w:bCs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Strwythur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threfn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: </w:t>
            </w:r>
          </w:p>
          <w:p w14:paraId="2DF15A86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  <w:b/>
                <w:bCs/>
              </w:rPr>
            </w:pPr>
            <w:r w:rsidRPr="0020255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gwybodaeth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weledol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os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yw’n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berthnasol</w:t>
            </w:r>
            <w:proofErr w:type="spellEnd"/>
            <w:r w:rsidRPr="0020255C">
              <w:rPr>
                <w:rFonts w:ascii="Arial" w:hAnsi="Arial" w:cs="Arial"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e.e.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diagramau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wedi’u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  <w:i/>
                <w:iCs/>
              </w:rPr>
              <w:t>labelu</w:t>
            </w:r>
            <w:proofErr w:type="spellEnd"/>
            <w:r w:rsidRPr="0020255C">
              <w:rPr>
                <w:rFonts w:ascii="Arial" w:hAnsi="Arial" w:cs="Arial"/>
                <w:i/>
                <w:iCs/>
              </w:rPr>
              <w:t xml:space="preserve"> </w:t>
            </w:r>
          </w:p>
          <w:p w14:paraId="1F2A91C3" w14:textId="77777777" w:rsidR="005877F1" w:rsidRPr="0020255C" w:rsidRDefault="005877F1" w:rsidP="005877F1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Arial" w:hAnsi="Arial" w:cs="Arial"/>
                <w:b/>
                <w:bCs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Iaith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: </w:t>
            </w:r>
          </w:p>
          <w:p w14:paraId="3F269977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  <w:b/>
                <w:bCs/>
              </w:rPr>
            </w:pPr>
            <w:r w:rsidRPr="0020255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iaith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sy’n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briodol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gyfer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ysgrifennu</w:t>
            </w:r>
            <w:proofErr w:type="spellEnd"/>
            <w:r w:rsidRPr="0020255C">
              <w:rPr>
                <w:rFonts w:ascii="Arial" w:hAnsi="Arial" w:cs="Arial"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</w:rPr>
              <w:t>gan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gynnwys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Cymraeg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safonol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46DA49D7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  <w:b/>
                <w:bCs/>
              </w:rPr>
            </w:pPr>
            <w:r w:rsidRPr="0020255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geirfa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sy’n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gysylltiedig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â’r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pwnc</w:t>
            </w:r>
            <w:proofErr w:type="spellEnd"/>
            <w:r w:rsidRPr="0020255C">
              <w:rPr>
                <w:rFonts w:ascii="Arial" w:hAnsi="Arial" w:cs="Arial"/>
              </w:rPr>
              <w:t xml:space="preserve"> neu â </w:t>
            </w:r>
            <w:proofErr w:type="spellStart"/>
            <w:r w:rsidRPr="0020255C">
              <w:rPr>
                <w:rFonts w:ascii="Arial" w:hAnsi="Arial" w:cs="Arial"/>
              </w:rPr>
              <w:t>chyd-destun</w:t>
            </w:r>
            <w:proofErr w:type="spellEnd"/>
            <w:r w:rsidRPr="0020255C">
              <w:rPr>
                <w:rFonts w:ascii="Arial" w:hAnsi="Arial" w:cs="Arial"/>
              </w:rPr>
              <w:t xml:space="preserve"> y </w:t>
            </w:r>
            <w:proofErr w:type="spellStart"/>
            <w:r w:rsidRPr="0020255C">
              <w:rPr>
                <w:rFonts w:ascii="Arial" w:hAnsi="Arial" w:cs="Arial"/>
              </w:rPr>
              <w:t>pwnc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3F4F8E41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  <w:b/>
                <w:bCs/>
              </w:rPr>
            </w:pPr>
            <w:r w:rsidRPr="0020255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ystod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gynyddol</w:t>
            </w:r>
            <w:proofErr w:type="spellEnd"/>
            <w:r w:rsidRPr="0020255C">
              <w:rPr>
                <w:rFonts w:ascii="Arial" w:hAnsi="Arial" w:cs="Arial"/>
              </w:rPr>
              <w:t xml:space="preserve"> o </w:t>
            </w:r>
            <w:proofErr w:type="spellStart"/>
            <w:r w:rsidRPr="0020255C">
              <w:rPr>
                <w:rFonts w:ascii="Arial" w:hAnsi="Arial" w:cs="Arial"/>
              </w:rPr>
              <w:t>eirfa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ddychmygus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A112296" w14:textId="77777777" w:rsidR="005877F1" w:rsidRPr="0020255C" w:rsidRDefault="005877F1" w:rsidP="005877F1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Arial" w:hAnsi="Arial" w:cs="Arial"/>
                <w:b/>
                <w:bCs/>
              </w:rPr>
            </w:pPr>
            <w:proofErr w:type="spellStart"/>
            <w:r w:rsidRPr="0020255C">
              <w:rPr>
                <w:rFonts w:ascii="Arial" w:hAnsi="Arial" w:cs="Arial"/>
                <w:b/>
                <w:bCs/>
              </w:rPr>
              <w:t>Cystrawen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Atalnodi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Sillafu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  <w:b/>
                <w:bCs/>
              </w:rPr>
              <w:t>Llawysgrifen</w:t>
            </w:r>
            <w:proofErr w:type="spellEnd"/>
            <w:r w:rsidRPr="0020255C">
              <w:rPr>
                <w:rFonts w:ascii="Arial" w:hAnsi="Arial" w:cs="Arial"/>
                <w:b/>
                <w:bCs/>
              </w:rPr>
              <w:t>:</w:t>
            </w:r>
          </w:p>
          <w:p w14:paraId="2E68BF91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 w:rsidRPr="0020255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defnyddio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ansoddeiriau</w:t>
            </w:r>
            <w:proofErr w:type="spellEnd"/>
            <w:r w:rsidRPr="0020255C">
              <w:rPr>
                <w:rFonts w:ascii="Arial" w:hAnsi="Arial" w:cs="Arial"/>
              </w:rPr>
              <w:t xml:space="preserve"> ac </w:t>
            </w:r>
            <w:proofErr w:type="spellStart"/>
            <w:r w:rsidRPr="0020255C">
              <w:rPr>
                <w:rFonts w:ascii="Arial" w:hAnsi="Arial" w:cs="Arial"/>
              </w:rPr>
              <w:t>adferfau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ehangu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brawddegau</w:t>
            </w:r>
            <w:proofErr w:type="spellEnd"/>
            <w:r w:rsidRPr="0020255C">
              <w:rPr>
                <w:rFonts w:ascii="Arial" w:hAnsi="Arial" w:cs="Arial"/>
              </w:rPr>
              <w:t xml:space="preserve"> ac </w:t>
            </w:r>
            <w:proofErr w:type="spellStart"/>
            <w:r w:rsidRPr="0020255C">
              <w:rPr>
                <w:rFonts w:ascii="Arial" w:hAnsi="Arial" w:cs="Arial"/>
              </w:rPr>
              <w:lastRenderedPageBreak/>
              <w:t>ymadroddion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syml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0389E6CF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 w:rsidRPr="0020255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sillafu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pob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gair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aml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ei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ddefnydd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yn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gywir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</w:p>
          <w:p w14:paraId="5C685177" w14:textId="77777777" w:rsidR="005877F1" w:rsidRPr="0020255C" w:rsidRDefault="005877F1" w:rsidP="005877F1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</w:rPr>
            </w:pPr>
            <w:r w:rsidRPr="0020255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20255C">
              <w:rPr>
                <w:rFonts w:ascii="Arial" w:hAnsi="Arial" w:cs="Arial"/>
              </w:rPr>
              <w:t>cynhyrchu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llawysgrifen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ddarllenadwy</w:t>
            </w:r>
            <w:proofErr w:type="spellEnd"/>
            <w:r w:rsidRPr="0020255C">
              <w:rPr>
                <w:rFonts w:ascii="Arial" w:hAnsi="Arial" w:cs="Arial"/>
              </w:rPr>
              <w:t xml:space="preserve"> a </w:t>
            </w:r>
            <w:proofErr w:type="spellStart"/>
            <w:r w:rsidRPr="0020255C">
              <w:rPr>
                <w:rFonts w:ascii="Arial" w:hAnsi="Arial" w:cs="Arial"/>
              </w:rPr>
              <w:t>chyflwyno’u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gwaith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mewn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modd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priodol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gan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gyfuno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llythrennau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mewn</w:t>
            </w:r>
            <w:proofErr w:type="spellEnd"/>
            <w:r w:rsidRPr="0020255C">
              <w:rPr>
                <w:rFonts w:ascii="Arial" w:hAnsi="Arial" w:cs="Arial"/>
              </w:rPr>
              <w:t xml:space="preserve"> </w:t>
            </w:r>
            <w:proofErr w:type="spellStart"/>
            <w:r w:rsidRPr="0020255C">
              <w:rPr>
                <w:rFonts w:ascii="Arial" w:hAnsi="Arial" w:cs="Arial"/>
              </w:rPr>
              <w:t>ambell</w:t>
            </w:r>
            <w:proofErr w:type="spellEnd"/>
            <w:r w:rsidRPr="0020255C">
              <w:rPr>
                <w:rFonts w:ascii="Arial" w:hAnsi="Arial" w:cs="Arial"/>
              </w:rPr>
              <w:t xml:space="preserve"> air. </w:t>
            </w:r>
          </w:p>
          <w:p w14:paraId="1AFE67BF" w14:textId="77777777" w:rsidR="005877F1" w:rsidRPr="005877F1" w:rsidRDefault="005877F1" w:rsidP="005877F1">
            <w:pPr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</w:pPr>
          </w:p>
        </w:tc>
        <w:tc>
          <w:tcPr>
            <w:tcW w:w="5245" w:type="dxa"/>
            <w:gridSpan w:val="6"/>
          </w:tcPr>
          <w:p w14:paraId="2CDEC0DC" w14:textId="77777777" w:rsidR="005877F1" w:rsidRPr="005877F1" w:rsidRDefault="005877F1" w:rsidP="005877F1">
            <w:pPr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</w:pPr>
            <w:r w:rsidRPr="005877F1"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  <w:lastRenderedPageBreak/>
              <w:t>Rhifedd(FfLlRh)</w:t>
            </w:r>
          </w:p>
          <w:p w14:paraId="4BD5C1C1" w14:textId="77777777" w:rsidR="005877F1" w:rsidRPr="005877F1" w:rsidRDefault="005877F1" w:rsidP="005877F1">
            <w:pPr>
              <w:ind w:left="72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</w:pPr>
          </w:p>
          <w:p w14:paraId="2DE811B2" w14:textId="77777777" w:rsidR="005877F1" w:rsidRPr="00A11403" w:rsidRDefault="005877F1" w:rsidP="005877F1">
            <w:pPr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</w:pPr>
            <w:r w:rsidRPr="00A11403"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  <w:t>Adeiladu-</w:t>
            </w:r>
          </w:p>
          <w:p w14:paraId="3AFB9562" w14:textId="77777777" w:rsidR="005877F1" w:rsidRPr="00A11403" w:rsidRDefault="005877F1" w:rsidP="005877F1">
            <w:pPr>
              <w:rPr>
                <w:rFonts w:ascii="Arial" w:hAnsi="Arial" w:cs="Arial"/>
                <w:b/>
                <w:bCs/>
                <w:iCs/>
                <w:u w:val="single"/>
                <w:lang w:val="cy-GB"/>
              </w:rPr>
            </w:pPr>
          </w:p>
          <w:p w14:paraId="609EA186" w14:textId="77777777" w:rsidR="005877F1" w:rsidRPr="00A11403" w:rsidRDefault="005877F1" w:rsidP="005877F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iCs/>
                <w:lang w:val="cy-GB"/>
              </w:rPr>
            </w:pPr>
            <w:r w:rsidRPr="00A11403">
              <w:rPr>
                <w:rFonts w:ascii="Arial" w:hAnsi="Arial" w:cs="Arial"/>
                <w:iCs/>
                <w:color w:val="1F1F1F"/>
                <w:shd w:val="clear" w:color="auto" w:fill="FFFFFF"/>
                <w:lang w:val="cy-GB"/>
              </w:rPr>
              <w:t>Egluro canlyniadau a gweithdrefnau’n glir drwy ddefnyddio ieithwedd fathemategol</w:t>
            </w:r>
          </w:p>
          <w:p w14:paraId="40A7721D" w14:textId="77777777" w:rsidR="005877F1" w:rsidRPr="00A11403" w:rsidRDefault="005877F1" w:rsidP="005877F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iCs/>
                <w:lang w:val="cy-GB"/>
              </w:rPr>
            </w:pPr>
            <w:r w:rsidRPr="00A11403">
              <w:rPr>
                <w:rFonts w:ascii="Arial" w:hAnsi="Arial" w:cs="Arial"/>
                <w:iCs/>
                <w:color w:val="1F1F1F"/>
                <w:shd w:val="clear" w:color="auto" w:fill="FFFFFF"/>
                <w:lang w:val="cy-GB"/>
              </w:rPr>
              <w:t xml:space="preserve">Galw tablau lluosi 2, 3, </w:t>
            </w:r>
            <w:r w:rsidRPr="00A11403">
              <w:rPr>
                <w:rFonts w:ascii="Arial" w:hAnsi="Arial" w:cs="Arial"/>
                <w:b/>
                <w:bCs/>
                <w:iCs/>
                <w:color w:val="1F1F1F"/>
                <w:shd w:val="clear" w:color="auto" w:fill="FFFFFF"/>
                <w:lang w:val="cy-GB"/>
              </w:rPr>
              <w:t>4</w:t>
            </w:r>
            <w:r w:rsidRPr="00A11403">
              <w:rPr>
                <w:rFonts w:ascii="Arial" w:hAnsi="Arial" w:cs="Arial"/>
                <w:iCs/>
                <w:color w:val="1F1F1F"/>
                <w:shd w:val="clear" w:color="auto" w:fill="FFFFFF"/>
                <w:lang w:val="cy-GB"/>
              </w:rPr>
              <w:t xml:space="preserve">, 5 a 10 i gof a’u defnyddio i ddatrys problemau </w:t>
            </w:r>
            <w:r w:rsidRPr="00A11403">
              <w:rPr>
                <w:rFonts w:ascii="Arial" w:hAnsi="Arial" w:cs="Arial"/>
                <w:b/>
                <w:bCs/>
                <w:iCs/>
                <w:color w:val="1F1F1F"/>
                <w:shd w:val="clear" w:color="auto" w:fill="FFFFFF"/>
                <w:lang w:val="cy-GB"/>
              </w:rPr>
              <w:t>lluosi a rhannu</w:t>
            </w:r>
          </w:p>
          <w:p w14:paraId="6276E4C0" w14:textId="77777777" w:rsidR="005877F1" w:rsidRPr="005877F1" w:rsidRDefault="005877F1" w:rsidP="005877F1">
            <w:pPr>
              <w:ind w:left="72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</w:pPr>
          </w:p>
        </w:tc>
      </w:tr>
      <w:tr w:rsidR="005877F1" w:rsidRPr="00471E83" w14:paraId="4F5AA760" w14:textId="77777777" w:rsidTr="00102EE6">
        <w:trPr>
          <w:trHeight w:val="444"/>
        </w:trPr>
        <w:tc>
          <w:tcPr>
            <w:tcW w:w="2660" w:type="dxa"/>
            <w:gridSpan w:val="3"/>
          </w:tcPr>
          <w:p w14:paraId="13B4D658" w14:textId="77777777" w:rsidR="00242912" w:rsidRPr="00102EE6" w:rsidRDefault="005877F1" w:rsidP="00242912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lastRenderedPageBreak/>
              <w:t>FfCD</w:t>
            </w:r>
          </w:p>
          <w:p w14:paraId="2090EBE1" w14:textId="7A432F36" w:rsidR="00242912" w:rsidRDefault="00242912" w:rsidP="00242912">
            <w:pPr>
              <w:jc w:val="center"/>
              <w:rPr>
                <w:rFonts w:ascii="Arial" w:hAnsi="Arial" w:cs="Arial"/>
                <w:color w:val="1F1F1F"/>
                <w:sz w:val="22"/>
                <w:szCs w:val="22"/>
                <w:u w:val="single"/>
                <w:lang w:val="cy-GB"/>
              </w:rPr>
            </w:pPr>
            <w:r w:rsidRPr="00242912">
              <w:rPr>
                <w:rFonts w:ascii="Arial" w:hAnsi="Arial" w:cs="Arial"/>
                <w:color w:val="1F1F1F"/>
                <w:sz w:val="22"/>
                <w:szCs w:val="22"/>
                <w:u w:val="single"/>
                <w:lang w:val="cy-GB"/>
              </w:rPr>
              <w:t>Cwricwlwm presennol</w:t>
            </w:r>
          </w:p>
          <w:p w14:paraId="7E772832" w14:textId="77777777" w:rsidR="00102EE6" w:rsidRPr="00242912" w:rsidRDefault="00102EE6" w:rsidP="00242912">
            <w:pPr>
              <w:jc w:val="center"/>
              <w:rPr>
                <w:rFonts w:cs="Calibri"/>
                <w:b/>
                <w:lang w:val="cy-GB"/>
              </w:rPr>
            </w:pPr>
          </w:p>
          <w:p w14:paraId="72B5E676" w14:textId="31984F2A" w:rsidR="00242912" w:rsidRPr="00242912" w:rsidRDefault="00242912" w:rsidP="00242912">
            <w:pPr>
              <w:pStyle w:val="ListParagraph"/>
              <w:numPr>
                <w:ilvl w:val="0"/>
                <w:numId w:val="23"/>
              </w:numPr>
              <w:pBdr>
                <w:top w:val="single" w:sz="6" w:space="9" w:color="DDDDDD"/>
              </w:pBdr>
              <w:textAlignment w:val="baseline"/>
              <w:rPr>
                <w:rFonts w:ascii="Arial" w:hAnsi="Arial" w:cs="Arial"/>
                <w:color w:val="1F1F1F"/>
                <w:sz w:val="22"/>
                <w:szCs w:val="22"/>
                <w:lang w:val="cy-GB"/>
              </w:rPr>
            </w:pPr>
            <w:r w:rsidRPr="00242912">
              <w:rPr>
                <w:rFonts w:ascii="Arial" w:hAnsi="Arial" w:cs="Arial"/>
                <w:color w:val="1F1F1F"/>
                <w:sz w:val="22"/>
                <w:szCs w:val="22"/>
                <w:lang w:val="cy-GB"/>
              </w:rPr>
              <w:t>Defnyd</w:t>
            </w:r>
            <w:r w:rsidR="004A4FD9">
              <w:rPr>
                <w:rFonts w:ascii="Arial" w:hAnsi="Arial" w:cs="Arial"/>
                <w:color w:val="1F1F1F"/>
                <w:sz w:val="22"/>
                <w:szCs w:val="22"/>
                <w:lang w:val="cy-GB"/>
              </w:rPr>
              <w:t>dio meini prawf llwyddiant fel c</w:t>
            </w:r>
            <w:r w:rsidRPr="00242912">
              <w:rPr>
                <w:rFonts w:ascii="Arial" w:hAnsi="Arial" w:cs="Arial"/>
                <w:color w:val="1F1F1F"/>
                <w:sz w:val="22"/>
                <w:szCs w:val="22"/>
                <w:lang w:val="cy-GB"/>
              </w:rPr>
              <w:t>ynllun i gwblhau tasg ddigidol</w:t>
            </w:r>
          </w:p>
          <w:p w14:paraId="475720E5" w14:textId="77777777" w:rsidR="00242912" w:rsidRPr="00242912" w:rsidRDefault="00242912" w:rsidP="00242912">
            <w:pPr>
              <w:rPr>
                <w:rFonts w:ascii="Arial" w:hAnsi="Arial" w:cs="Arial"/>
                <w:iCs/>
                <w:sz w:val="22"/>
                <w:szCs w:val="22"/>
                <w:lang w:val="cy-GB"/>
              </w:rPr>
            </w:pPr>
          </w:p>
          <w:p w14:paraId="269E1AC1" w14:textId="150FBBA9" w:rsidR="00242912" w:rsidRPr="00242912" w:rsidRDefault="00242912" w:rsidP="00102EE6">
            <w:pPr>
              <w:rPr>
                <w:rFonts w:ascii="Arial" w:hAnsi="Arial" w:cs="Arial"/>
                <w:iCs/>
                <w:sz w:val="22"/>
                <w:szCs w:val="22"/>
                <w:u w:val="single"/>
                <w:lang w:val="cy-GB"/>
              </w:rPr>
            </w:pPr>
            <w:r w:rsidRPr="00242912">
              <w:rPr>
                <w:rFonts w:ascii="Arial" w:hAnsi="Arial" w:cs="Arial"/>
                <w:iCs/>
                <w:sz w:val="22"/>
                <w:szCs w:val="22"/>
                <w:u w:val="single"/>
                <w:lang w:val="cy-GB"/>
              </w:rPr>
              <w:t>Camau cynnydd</w:t>
            </w:r>
            <w:r w:rsidR="00102EE6">
              <w:rPr>
                <w:rFonts w:ascii="Arial" w:hAnsi="Arial" w:cs="Arial"/>
                <w:iCs/>
                <w:sz w:val="22"/>
                <w:szCs w:val="22"/>
                <w:u w:val="single"/>
                <w:lang w:val="cy-GB"/>
              </w:rPr>
              <w:t xml:space="preserve"> </w:t>
            </w:r>
            <w:r w:rsidRPr="00242912">
              <w:rPr>
                <w:rFonts w:ascii="Arial" w:hAnsi="Arial" w:cs="Arial"/>
                <w:iCs/>
                <w:sz w:val="22"/>
                <w:szCs w:val="22"/>
                <w:u w:val="single"/>
                <w:lang w:val="cy-GB"/>
              </w:rPr>
              <w:t>newydd</w:t>
            </w:r>
          </w:p>
          <w:p w14:paraId="35A3D93C" w14:textId="77777777" w:rsidR="00242912" w:rsidRPr="00242912" w:rsidRDefault="00242912" w:rsidP="00242912">
            <w:pPr>
              <w:jc w:val="center"/>
              <w:rPr>
                <w:rFonts w:ascii="Arial" w:hAnsi="Arial" w:cs="Arial"/>
                <w:iCs/>
                <w:sz w:val="22"/>
                <w:szCs w:val="22"/>
                <w:u w:val="single"/>
                <w:lang w:val="cy-GB"/>
              </w:rPr>
            </w:pPr>
          </w:p>
          <w:p w14:paraId="1A752599" w14:textId="77777777" w:rsidR="00242912" w:rsidRPr="00242912" w:rsidRDefault="00242912" w:rsidP="0024291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42912">
              <w:rPr>
                <w:rFonts w:ascii="Arial" w:hAnsi="Arial" w:cs="Arial"/>
                <w:sz w:val="22"/>
                <w:szCs w:val="22"/>
                <w:lang w:val="cy-GB"/>
              </w:rPr>
              <w:t>Cydweithio gyda phartner ar ddarn o waith digidol.</w:t>
            </w:r>
          </w:p>
          <w:p w14:paraId="538586B9" w14:textId="1B301D00" w:rsidR="005877F1" w:rsidRPr="00471E83" w:rsidRDefault="00242912" w:rsidP="00242912">
            <w:pPr>
              <w:jc w:val="center"/>
              <w:rPr>
                <w:rFonts w:cs="Calibri"/>
                <w:i/>
                <w:lang w:val="cy-GB"/>
              </w:rPr>
            </w:pPr>
            <w:r w:rsidRPr="00242912">
              <w:rPr>
                <w:rFonts w:ascii="Arial" w:hAnsi="Arial" w:cs="Arial"/>
                <w:sz w:val="22"/>
                <w:szCs w:val="22"/>
                <w:lang w:val="cy-GB"/>
              </w:rPr>
              <w:t>Defnyddio dyfeisiau digidol o fewn</w:t>
            </w:r>
            <w:r w:rsidRPr="00242912">
              <w:rPr>
                <w:rFonts w:ascii="Arial" w:hAnsi="Arial" w:cs="Arial"/>
                <w:sz w:val="22"/>
                <w:szCs w:val="22"/>
                <w:lang w:val="cy-GB"/>
              </w:rPr>
              <w:br/>
              <w:t xml:space="preserve">amgylchedd, amser a chyd-destun rheoledig, </w:t>
            </w:r>
            <w:r w:rsidRPr="00242912"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e.e. defnyddio dyfais am gyfnod penodol ac er mwyn sicrhau canlyniad penodol.</w:t>
            </w:r>
          </w:p>
        </w:tc>
        <w:tc>
          <w:tcPr>
            <w:tcW w:w="2126" w:type="dxa"/>
            <w:gridSpan w:val="2"/>
          </w:tcPr>
          <w:p w14:paraId="448E55A7" w14:textId="09398049" w:rsidR="005877F1" w:rsidRPr="00102EE6" w:rsidRDefault="005877F1" w:rsidP="005877F1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t>Meddwl</w:t>
            </w:r>
          </w:p>
          <w:p w14:paraId="7DFB359A" w14:textId="77777777" w:rsidR="00102EE6" w:rsidRPr="00471E83" w:rsidRDefault="00102EE6" w:rsidP="005877F1">
            <w:pPr>
              <w:jc w:val="center"/>
              <w:rPr>
                <w:rFonts w:cs="Calibri"/>
                <w:b/>
                <w:lang w:val="cy-GB"/>
              </w:rPr>
            </w:pPr>
          </w:p>
          <w:p w14:paraId="2378B778" w14:textId="1E351984" w:rsidR="005877F1" w:rsidRPr="00CA16F7" w:rsidRDefault="005877F1" w:rsidP="005877F1">
            <w:pPr>
              <w:jc w:val="center"/>
              <w:rPr>
                <w:rFonts w:cs="Calibri"/>
                <w:bCs/>
                <w:lang w:val="cy-GB"/>
              </w:rPr>
            </w:pPr>
            <w:r w:rsidRPr="00CA16F7">
              <w:rPr>
                <w:rFonts w:cs="Calibri"/>
                <w:bCs/>
                <w:lang w:val="cy-GB"/>
              </w:rPr>
              <w:t>Ysgogi sgiliau, gwybodaeth a dealltwriaeth flaenorol</w:t>
            </w:r>
          </w:p>
        </w:tc>
        <w:tc>
          <w:tcPr>
            <w:tcW w:w="2524" w:type="dxa"/>
            <w:gridSpan w:val="3"/>
          </w:tcPr>
          <w:p w14:paraId="69233B3A" w14:textId="294440EB" w:rsidR="005877F1" w:rsidRPr="00102EE6" w:rsidRDefault="005877F1" w:rsidP="005877F1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t>ADCDF</w:t>
            </w:r>
          </w:p>
          <w:p w14:paraId="3A7B4778" w14:textId="77777777" w:rsidR="00102EE6" w:rsidRPr="00471E83" w:rsidRDefault="00102EE6" w:rsidP="005877F1">
            <w:pPr>
              <w:jc w:val="center"/>
              <w:rPr>
                <w:rFonts w:cs="Calibri"/>
                <w:b/>
                <w:lang w:val="cy-GB"/>
              </w:rPr>
            </w:pPr>
          </w:p>
          <w:p w14:paraId="07A40899" w14:textId="77777777" w:rsidR="005877F1" w:rsidRPr="00471E83" w:rsidRDefault="005877F1" w:rsidP="005877F1">
            <w:pPr>
              <w:rPr>
                <w:rFonts w:cs="Calibri"/>
                <w:lang w:val="cy-GB"/>
              </w:rPr>
            </w:pPr>
            <w:r w:rsidRPr="00471E83">
              <w:rPr>
                <w:rFonts w:cs="Calibri"/>
                <w:b/>
                <w:lang w:val="cy-GB"/>
              </w:rPr>
              <w:t>Dewis a phenderfyniadau-</w:t>
            </w:r>
            <w:r w:rsidRPr="00471E83">
              <w:rPr>
                <w:rFonts w:cs="Calibri"/>
                <w:lang w:val="cy-GB"/>
              </w:rPr>
              <w:t xml:space="preserve"> dylid rhoi cyfleoedd I ddysgwyr gael cymryd rhan mewn agweddau gan helpu I wneud penderfyniadau</w:t>
            </w:r>
          </w:p>
          <w:p w14:paraId="3AEA97F8" w14:textId="77777777" w:rsidR="005877F1" w:rsidRPr="00471E83" w:rsidRDefault="005877F1" w:rsidP="005877F1">
            <w:pPr>
              <w:rPr>
                <w:rFonts w:cs="Calibri"/>
                <w:lang w:val="cy-GB"/>
              </w:rPr>
            </w:pPr>
          </w:p>
          <w:p w14:paraId="54D4DC62" w14:textId="7613BDA8" w:rsidR="005877F1" w:rsidRPr="00471E83" w:rsidRDefault="005877F1" w:rsidP="005877F1">
            <w:pPr>
              <w:rPr>
                <w:rFonts w:cs="Calibri"/>
                <w:lang w:val="cy-GB"/>
              </w:rPr>
            </w:pPr>
            <w:r w:rsidRPr="00471E83">
              <w:rPr>
                <w:rFonts w:cs="Calibri"/>
                <w:b/>
                <w:lang w:val="cy-GB"/>
              </w:rPr>
              <w:t>Hunaniaeth a diwylliant-</w:t>
            </w:r>
            <w:r w:rsidRPr="00471E83">
              <w:rPr>
                <w:rFonts w:cs="Calibri"/>
                <w:lang w:val="cy-GB"/>
              </w:rPr>
              <w:t xml:space="preserve"> dylid rhoi cyfleoedd </w:t>
            </w:r>
            <w:r w:rsidR="00556231">
              <w:rPr>
                <w:rFonts w:cs="Calibri"/>
                <w:lang w:val="cy-GB"/>
              </w:rPr>
              <w:t xml:space="preserve">i </w:t>
            </w:r>
            <w:r w:rsidRPr="00471E83">
              <w:rPr>
                <w:rFonts w:cs="Calibri"/>
                <w:lang w:val="cy-GB"/>
              </w:rPr>
              <w:t>ddysgwyr gael cydnabod eu bod yn ddinasyddion byd-eang mewn byd sy’n rhyng-ddibynnol.</w:t>
            </w:r>
          </w:p>
        </w:tc>
        <w:tc>
          <w:tcPr>
            <w:tcW w:w="2721" w:type="dxa"/>
            <w:gridSpan w:val="3"/>
          </w:tcPr>
          <w:p w14:paraId="05178CE6" w14:textId="2671A71A" w:rsidR="005877F1" w:rsidRPr="00102EE6" w:rsidRDefault="005877F1" w:rsidP="005877F1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t>YCC</w:t>
            </w:r>
          </w:p>
          <w:p w14:paraId="7124687C" w14:textId="77777777" w:rsidR="00102EE6" w:rsidRPr="00471E83" w:rsidRDefault="00102EE6" w:rsidP="005877F1">
            <w:pPr>
              <w:jc w:val="center"/>
              <w:rPr>
                <w:rFonts w:cs="Calibri"/>
                <w:b/>
                <w:lang w:val="cy-GB"/>
              </w:rPr>
            </w:pPr>
          </w:p>
          <w:p w14:paraId="7384F93E" w14:textId="20275DFC" w:rsidR="00251C56" w:rsidRPr="00471E83" w:rsidRDefault="00251C56" w:rsidP="00251C56">
            <w:pPr>
              <w:jc w:val="center"/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>Dysgu am Gymru</w:t>
            </w:r>
            <w:r w:rsidR="007728F4">
              <w:rPr>
                <w:rFonts w:cs="Calibri"/>
                <w:lang w:val="cy-GB"/>
              </w:rPr>
              <w:t xml:space="preserve">. </w:t>
            </w:r>
          </w:p>
        </w:tc>
      </w:tr>
      <w:tr w:rsidR="005877F1" w:rsidRPr="00471E83" w14:paraId="6C719795" w14:textId="77777777" w:rsidTr="00E23AB4">
        <w:tc>
          <w:tcPr>
            <w:tcW w:w="10031" w:type="dxa"/>
            <w:gridSpan w:val="11"/>
          </w:tcPr>
          <w:p w14:paraId="3DBBE5F4" w14:textId="77777777" w:rsidR="005877F1" w:rsidRPr="00471E83" w:rsidRDefault="005877F1" w:rsidP="00AC2963">
            <w:pPr>
              <w:ind w:left="720"/>
              <w:rPr>
                <w:rFonts w:cs="Calibri"/>
                <w:lang w:val="cy-GB"/>
              </w:rPr>
            </w:pPr>
          </w:p>
        </w:tc>
      </w:tr>
    </w:tbl>
    <w:p w14:paraId="7B89668A" w14:textId="4B13F61C" w:rsidR="00664A2D" w:rsidRDefault="00664A2D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7D55BA0" w14:textId="2F28DF98" w:rsidR="00AC2963" w:rsidRDefault="00AC2963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5600"/>
        <w:gridCol w:w="11"/>
        <w:gridCol w:w="3226"/>
      </w:tblGrid>
      <w:tr w:rsidR="00AC2963" w:rsidRPr="00845644" w14:paraId="1AE71B7E" w14:textId="77777777" w:rsidTr="00E23AB4">
        <w:trPr>
          <w:trHeight w:val="434"/>
        </w:trPr>
        <w:tc>
          <w:tcPr>
            <w:tcW w:w="852" w:type="dxa"/>
          </w:tcPr>
          <w:p w14:paraId="53677EBA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Amser</w:t>
            </w:r>
          </w:p>
          <w:p w14:paraId="4475894D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5643" w:type="dxa"/>
            <w:tcBorders>
              <w:bottom w:val="single" w:sz="4" w:space="0" w:color="auto"/>
            </w:tcBorders>
          </w:tcPr>
          <w:p w14:paraId="6C211FBE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Gweithgareddau, trefnu a rheoli’r sesiwn</w:t>
            </w:r>
          </w:p>
        </w:tc>
        <w:tc>
          <w:tcPr>
            <w:tcW w:w="3252" w:type="dxa"/>
            <w:gridSpan w:val="2"/>
          </w:tcPr>
          <w:p w14:paraId="4DCBB4E2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Cwestiynau  allweddol / Asesu ar gyfer dysgu</w:t>
            </w:r>
          </w:p>
        </w:tc>
      </w:tr>
      <w:tr w:rsidR="00AC2963" w:rsidRPr="00D74B63" w14:paraId="7A1B093C" w14:textId="77777777" w:rsidTr="00E23AB4">
        <w:trPr>
          <w:trHeight w:hRule="exact" w:val="255"/>
        </w:trPr>
        <w:tc>
          <w:tcPr>
            <w:tcW w:w="852" w:type="dxa"/>
            <w:vMerge w:val="restart"/>
            <w:vAlign w:val="center"/>
          </w:tcPr>
          <w:p w14:paraId="2F167F00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10</w:t>
            </w:r>
          </w:p>
        </w:tc>
        <w:tc>
          <w:tcPr>
            <w:tcW w:w="5654" w:type="dxa"/>
            <w:gridSpan w:val="2"/>
          </w:tcPr>
          <w:p w14:paraId="0D12EEC2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 w:rsidRPr="00845644">
              <w:rPr>
                <w:rFonts w:ascii="Arial" w:hAnsi="Arial" w:cs="Arial"/>
                <w:b/>
                <w:bCs/>
                <w:u w:val="single"/>
                <w:lang w:val="cy-GB"/>
              </w:rPr>
              <w:t>Cyflwyniad</w:t>
            </w:r>
          </w:p>
        </w:tc>
        <w:tc>
          <w:tcPr>
            <w:tcW w:w="3241" w:type="dxa"/>
            <w:tcBorders>
              <w:bottom w:val="nil"/>
            </w:tcBorders>
          </w:tcPr>
          <w:p w14:paraId="2A5E2E18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5C0BEBEE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7A3E3DAD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 w:val="restart"/>
          </w:tcPr>
          <w:p w14:paraId="40D111DB" w14:textId="77777777" w:rsidR="00AC2963" w:rsidRPr="00845644" w:rsidRDefault="00AC2963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2FA6C9B7" w14:textId="77777777" w:rsidR="00AC2963" w:rsidRPr="00845644" w:rsidRDefault="00AC2963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 w:rsidRPr="00845644">
              <w:rPr>
                <w:rFonts w:ascii="Arial" w:hAnsi="Arial" w:cs="Arial"/>
                <w:lang w:val="cy-GB"/>
              </w:rPr>
              <w:t xml:space="preserve">Dangos lluniau o’r chwedl Cantre’r Gwaelod i gael y plant i ddyfalu beth yw thema’r wers. </w:t>
            </w:r>
          </w:p>
          <w:p w14:paraId="2C952C13" w14:textId="77777777" w:rsidR="00AC2963" w:rsidRPr="00845644" w:rsidRDefault="00AC2963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Darllen stori Cantre’r Gwaelod i’r dosbarth.</w:t>
            </w:r>
          </w:p>
          <w:p w14:paraId="71C8B063" w14:textId="77777777" w:rsidR="00AC2963" w:rsidRPr="00845644" w:rsidRDefault="00AC2963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 w:rsidRPr="00845644">
              <w:rPr>
                <w:rFonts w:ascii="Arial" w:hAnsi="Arial" w:cs="Arial"/>
                <w:lang w:val="cy-GB"/>
              </w:rPr>
              <w:t xml:space="preserve">Dangos map o Gymru a ble’r oedd Cantre’r Gwaelod </w:t>
            </w:r>
          </w:p>
          <w:p w14:paraId="3B23BDDA" w14:textId="77777777" w:rsidR="00AC2963" w:rsidRPr="00845644" w:rsidRDefault="00AC2963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 w:rsidRPr="00845644">
              <w:rPr>
                <w:rFonts w:ascii="Arial" w:hAnsi="Arial" w:cs="Arial"/>
                <w:lang w:val="cy-GB"/>
              </w:rPr>
              <w:t xml:space="preserve">Sŵn storm yn taro. Gwaeddu pawb o dan y bwrdd! Mae’r storm yn taro! Mae’n rhaid i ni amddiffyn yr ysgol! </w:t>
            </w:r>
          </w:p>
          <w:p w14:paraId="65371FA5" w14:textId="77777777" w:rsidR="00AC2963" w:rsidRPr="00845644" w:rsidRDefault="00AC2963" w:rsidP="00AC2963">
            <w:pPr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lastRenderedPageBreak/>
              <w:t>Holi- sut gallwn ni amddiffyn yr ysgol i gadw’r dŵr allan?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0EC5F9C6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3819588E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506702D8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1AE4FC33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DAC014C" w14:textId="77777777" w:rsidR="00AC2963" w:rsidRPr="00845644" w:rsidRDefault="00AC2963" w:rsidP="00AC296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Beth yw thema’r wers heddiw?</w:t>
            </w:r>
          </w:p>
          <w:p w14:paraId="2ABAB978" w14:textId="77777777" w:rsidR="00AC2963" w:rsidRPr="00845644" w:rsidRDefault="00AC2963" w:rsidP="00AC296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 xml:space="preserve">Beth oedd enw’r storm wythnos diwethaf? </w:t>
            </w:r>
          </w:p>
          <w:p w14:paraId="586A09E8" w14:textId="739AC0CF" w:rsidR="00AC2963" w:rsidRPr="00845644" w:rsidRDefault="00AC2963" w:rsidP="00AC296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 xml:space="preserve">Sut </w:t>
            </w:r>
            <w:r w:rsidR="004F6EEF">
              <w:rPr>
                <w:rFonts w:ascii="Arial" w:hAnsi="Arial" w:cs="Arial"/>
                <w:lang w:val="cy-GB"/>
              </w:rPr>
              <w:t xml:space="preserve">y </w:t>
            </w:r>
            <w:r w:rsidRPr="00845644">
              <w:rPr>
                <w:rFonts w:ascii="Arial" w:hAnsi="Arial" w:cs="Arial"/>
                <w:lang w:val="cy-GB"/>
              </w:rPr>
              <w:t>gallwn ni amddiffyn yr ysgol?</w:t>
            </w:r>
          </w:p>
          <w:p w14:paraId="770AF6E6" w14:textId="77777777" w:rsidR="00AC2963" w:rsidRPr="00845644" w:rsidRDefault="00AC2963" w:rsidP="00AC296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Pa ddeunyddiau sy’n addas ar gyfer adeiladu wal cryf?</w:t>
            </w:r>
          </w:p>
          <w:p w14:paraId="7AAECBCA" w14:textId="77777777" w:rsidR="00AC2963" w:rsidRPr="00845644" w:rsidRDefault="00AC2963" w:rsidP="00AC296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lastRenderedPageBreak/>
              <w:t>Ble yng Nghymru oedd Cantre’r Gwaelod?</w:t>
            </w:r>
          </w:p>
          <w:p w14:paraId="1ECCF680" w14:textId="3E17F2E3" w:rsidR="00AC2963" w:rsidRPr="00845644" w:rsidRDefault="00AC2963" w:rsidP="00AC296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 xml:space="preserve">Sut </w:t>
            </w:r>
            <w:r w:rsidR="004F6EEF">
              <w:rPr>
                <w:rFonts w:ascii="Arial" w:hAnsi="Arial" w:cs="Arial"/>
                <w:lang w:val="cy-GB"/>
              </w:rPr>
              <w:t xml:space="preserve">y </w:t>
            </w:r>
            <w:r w:rsidRPr="00845644">
              <w:rPr>
                <w:rFonts w:ascii="Arial" w:hAnsi="Arial" w:cs="Arial"/>
                <w:lang w:val="cy-GB"/>
              </w:rPr>
              <w:t>daeth y dŵr i mewn?</w:t>
            </w:r>
          </w:p>
        </w:tc>
      </w:tr>
      <w:tr w:rsidR="00AC2963" w:rsidRPr="00D74B63" w14:paraId="000310D6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3F670113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6DA1064C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57B8DFD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40E9B684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0A980C4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51BD9A52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1D62F83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4CCA8F52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610BBE97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1A9BA27D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FB56402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279BBF4A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1E91A87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36AB6970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8F8B099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18B9D79E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D064E54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15F7BB31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BD51600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1062801F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2C91852B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65AE8202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2BE7A30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12B13940" w14:textId="77777777" w:rsidTr="00E23AB4">
        <w:trPr>
          <w:trHeight w:val="63"/>
        </w:trPr>
        <w:tc>
          <w:tcPr>
            <w:tcW w:w="852" w:type="dxa"/>
            <w:vMerge/>
            <w:vAlign w:val="center"/>
          </w:tcPr>
          <w:p w14:paraId="2DD9E254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1ACC8BC8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41B3446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0207BE12" w14:textId="77777777" w:rsidTr="00E23AB4">
        <w:trPr>
          <w:trHeight w:val="256"/>
        </w:trPr>
        <w:tc>
          <w:tcPr>
            <w:tcW w:w="852" w:type="dxa"/>
            <w:vMerge w:val="restart"/>
            <w:vAlign w:val="center"/>
          </w:tcPr>
          <w:p w14:paraId="33EDFB3B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40</w:t>
            </w:r>
          </w:p>
        </w:tc>
        <w:tc>
          <w:tcPr>
            <w:tcW w:w="5654" w:type="dxa"/>
            <w:gridSpan w:val="2"/>
          </w:tcPr>
          <w:p w14:paraId="4BCBDC00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 w:rsidRPr="00845644">
              <w:rPr>
                <w:rFonts w:ascii="Arial" w:hAnsi="Arial" w:cs="Arial"/>
                <w:b/>
                <w:bCs/>
                <w:u w:val="single"/>
                <w:lang w:val="cy-GB"/>
              </w:rPr>
              <w:t>Prif weithgareddau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6C3D679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5485CFE7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7E137168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 w:val="restart"/>
          </w:tcPr>
          <w:p w14:paraId="4AF29DD1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  <w:p w14:paraId="589D2F38" w14:textId="77777777" w:rsidR="00AC2963" w:rsidRPr="00845644" w:rsidRDefault="00AC2963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 xml:space="preserve">Cerddoriaeth Cantre’r Gwaelod, sef y môr, yn chwarae yn y cefndir. Wedi penderfynu cynnal 4 gweithgaredd gan mai bwriad y cwricwlwm newydd yw creu dysgwyr annibynnol. </w:t>
            </w:r>
          </w:p>
          <w:p w14:paraId="7F2B4686" w14:textId="77777777" w:rsidR="001765D8" w:rsidRDefault="001765D8" w:rsidP="001765D8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1765D8">
              <w:rPr>
                <w:rFonts w:ascii="Arial" w:hAnsi="Arial" w:cs="Arial"/>
                <w:b/>
                <w:bCs/>
                <w:u w:val="single"/>
                <w:lang w:val="cy-GB"/>
              </w:rPr>
              <w:t>Grŵp 1: Clustffonau VR</w:t>
            </w:r>
            <w:r w:rsidRPr="001765D8">
              <w:rPr>
                <w:rFonts w:ascii="Arial" w:hAnsi="Arial" w:cs="Arial"/>
                <w:lang w:val="cy-GB"/>
              </w:rPr>
              <w:t xml:space="preserve"> </w:t>
            </w:r>
          </w:p>
          <w:p w14:paraId="670090C2" w14:textId="77777777" w:rsidR="001765D8" w:rsidRDefault="001765D8" w:rsidP="001765D8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1BF5346D" w14:textId="3A3D916B" w:rsidR="00AC2963" w:rsidRPr="001765D8" w:rsidRDefault="00AC2963" w:rsidP="001765D8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1765D8">
              <w:rPr>
                <w:rFonts w:ascii="Arial" w:hAnsi="Arial" w:cs="Arial"/>
                <w:lang w:val="cy-GB"/>
              </w:rPr>
              <w:t xml:space="preserve">Byddai’r disgyblion yma’n edrych ar luniau o Gantre’r Gwaelod cyn y storm ac yna lluniau o Gantre’r Gwaelod nawr trwy wisgo’r clustffonau VR a’u cymharu gan ddisgrifio’u teimladau a defnyddio ansoddeiriau. </w:t>
            </w:r>
            <w:r w:rsidRPr="001765D8">
              <w:rPr>
                <w:rFonts w:ascii="Arial" w:hAnsi="Arial" w:cs="Arial"/>
                <w:highlight w:val="yellow"/>
                <w:lang w:val="cy-GB"/>
              </w:rPr>
              <w:t>(Sgiliau llafar)</w:t>
            </w:r>
            <w:r w:rsidRPr="001765D8">
              <w:rPr>
                <w:rFonts w:ascii="Arial" w:hAnsi="Arial" w:cs="Arial"/>
                <w:lang w:val="cy-GB"/>
              </w:rPr>
              <w:t xml:space="preserve"> </w:t>
            </w:r>
          </w:p>
          <w:p w14:paraId="718F898D" w14:textId="4543AD21" w:rsidR="00726AFA" w:rsidRDefault="00AC2963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 w:rsidRPr="00845644">
              <w:rPr>
                <w:rFonts w:ascii="Arial" w:hAnsi="Arial" w:cs="Arial"/>
                <w:lang w:val="cy-GB"/>
              </w:rPr>
              <w:t>Bydd y plant yn gweithio mewn partneriaid i rannu’r clustffonau. Bydd partner 1 yn edrych ar lun o Gantre’r Gwaelod cyn y storm wrth i bartner 2 ysgrifennu lawr yr hyn a wel</w:t>
            </w:r>
            <w:r w:rsidR="00525AEC">
              <w:rPr>
                <w:rFonts w:ascii="Arial" w:hAnsi="Arial" w:cs="Arial"/>
                <w:lang w:val="cy-GB"/>
              </w:rPr>
              <w:t>a</w:t>
            </w:r>
            <w:r w:rsidRPr="00845644">
              <w:rPr>
                <w:rFonts w:ascii="Arial" w:hAnsi="Arial" w:cs="Arial"/>
                <w:lang w:val="cy-GB"/>
              </w:rPr>
              <w:t xml:space="preserve"> partner 1. Yna bydd</w:t>
            </w:r>
            <w:r w:rsidR="002C77D3">
              <w:rPr>
                <w:rFonts w:ascii="Arial" w:hAnsi="Arial" w:cs="Arial"/>
                <w:lang w:val="cy-GB"/>
              </w:rPr>
              <w:t>a</w:t>
            </w:r>
            <w:r w:rsidR="00165C88">
              <w:rPr>
                <w:rFonts w:ascii="Arial" w:hAnsi="Arial" w:cs="Arial"/>
                <w:lang w:val="cy-GB"/>
              </w:rPr>
              <w:t>nt yn</w:t>
            </w:r>
            <w:r w:rsidRPr="00845644">
              <w:rPr>
                <w:rFonts w:ascii="Arial" w:hAnsi="Arial" w:cs="Arial"/>
                <w:lang w:val="cy-GB"/>
              </w:rPr>
              <w:t xml:space="preserve"> cyfnewid, lle bydd partner 2 yn edrych ar luniau o Gantre’r Gwaelod nawr gan </w:t>
            </w:r>
            <w:r w:rsidR="00726AFA">
              <w:rPr>
                <w:rFonts w:ascii="Arial" w:hAnsi="Arial" w:cs="Arial"/>
                <w:lang w:val="cy-GB"/>
              </w:rPr>
              <w:t>ddisgrifio’r hyn a wel</w:t>
            </w:r>
            <w:r w:rsidR="005D0D2F">
              <w:rPr>
                <w:rFonts w:ascii="Arial" w:hAnsi="Arial" w:cs="Arial"/>
                <w:lang w:val="cy-GB"/>
              </w:rPr>
              <w:t xml:space="preserve">a </w:t>
            </w:r>
            <w:r w:rsidR="00726AFA">
              <w:rPr>
                <w:rFonts w:ascii="Arial" w:hAnsi="Arial" w:cs="Arial"/>
                <w:lang w:val="cy-GB"/>
              </w:rPr>
              <w:t xml:space="preserve">wrth i bartner 1 ei gofnodi. </w:t>
            </w:r>
            <w:r w:rsidR="00726AFA">
              <w:rPr>
                <w:rFonts w:ascii="Arial" w:hAnsi="Arial" w:cs="Arial"/>
                <w:highlight w:val="yellow"/>
                <w:lang w:val="cy-GB"/>
              </w:rPr>
              <w:t>(Sgiliau ysgrifennu)</w:t>
            </w:r>
          </w:p>
          <w:p w14:paraId="2A9CE84D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Bydd enghreifftiau ar gael i’r disgyblion gwan er mwyn rhoi hwb iddynt. </w:t>
            </w:r>
          </w:p>
          <w:p w14:paraId="60889209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Ar ôl ysgrifennu popeth lawr, byddai’r partneriaid yn trafod a chymharu’r ddwy gan ysgrifennu brawddegau byr e.e. tawelwch lle bu hapusrwydd.   </w:t>
            </w:r>
          </w:p>
          <w:p w14:paraId="725748B8" w14:textId="77777777" w:rsidR="00726AFA" w:rsidRDefault="00726AFA" w:rsidP="00726AFA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198DB8CD" w14:textId="77777777" w:rsidR="00726AFA" w:rsidRDefault="00726AFA" w:rsidP="00726AFA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b/>
                <w:bCs/>
                <w:u w:val="single"/>
                <w:lang w:val="cy-GB"/>
              </w:rPr>
              <w:t xml:space="preserve">Grŵp 2: Adeiladu wal gyda briciau </w:t>
            </w:r>
          </w:p>
          <w:p w14:paraId="6CF750FC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Yn gyntaf bydd angen cwblhau’r daflen waith er mwyn darganfod faint o friciau bydd angen arnynt i adeiladu’r wal e.e. 1 bric = 4m ac mae angen wal 48m. Faint o friciau felly?</w:t>
            </w:r>
          </w:p>
          <w:p w14:paraId="66EABC72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Bydd gan y grwpiau gwan tabl 4 o’u blaen os oes eisiau’r cymorth ychwanegol. </w:t>
            </w:r>
          </w:p>
          <w:p w14:paraId="564C46A4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lastRenderedPageBreak/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Bydd yno hefyd tabl 4 ar gael i’r grwpiau eraill ond wedi ei dorri hanner fel bod angen i’r grwpiau gweithio allan gweddill y tabl. </w:t>
            </w:r>
          </w:p>
          <w:p w14:paraId="473EEAA1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Ni fydd gan y disgyblion MAT adnodd i’w helpu heblaw eu bod angen cymorth er mwyn eu herio nhw. </w:t>
            </w:r>
          </w:p>
          <w:p w14:paraId="53BBEF4A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Ar ôl darganfod nifer y briciau, bydd angen trafod pwysigrwydd bod yn ddiogel wrth adeiladu felly bydd angen gwisgo helmed a gwisg adeiladu i gadw’n ddiogel. </w:t>
            </w:r>
            <w:r>
              <w:rPr>
                <w:rFonts w:ascii="Arial" w:hAnsi="Arial" w:cs="Arial"/>
                <w:highlight w:val="yellow"/>
                <w:lang w:val="cy-GB"/>
              </w:rPr>
              <w:t>(Sgiliau llafar)</w:t>
            </w:r>
            <w:r>
              <w:rPr>
                <w:rFonts w:ascii="Arial" w:hAnsi="Arial" w:cs="Arial"/>
                <w:lang w:val="cy-GB"/>
              </w:rPr>
              <w:t xml:space="preserve"> </w:t>
            </w:r>
          </w:p>
          <w:p w14:paraId="6BD7CAB0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Ar ôl adeiladu’r wal, bydd disgwyl i’r disgyblion asesu cyfoedion felly byddent yn cyfri briciau eu ffrindiau i sicrhau eu bod y nifer yn gywir. </w:t>
            </w:r>
          </w:p>
          <w:p w14:paraId="5087B5DA" w14:textId="77777777" w:rsidR="00726AFA" w:rsidRDefault="00726AFA" w:rsidP="00726AFA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Os ydynt yn gorffen yn gynnar, eu her yw cyfuno pob wal er mwyn creu un wal enfawr i amddiffyn yr ysgol.</w:t>
            </w:r>
          </w:p>
          <w:p w14:paraId="0158460A" w14:textId="77777777" w:rsidR="00726AFA" w:rsidRDefault="00726AFA" w:rsidP="00726AFA">
            <w:pPr>
              <w:autoSpaceDE w:val="0"/>
              <w:autoSpaceDN w:val="0"/>
              <w:adjustRightInd w:val="0"/>
              <w:ind w:left="720"/>
              <w:rPr>
                <w:rFonts w:ascii="Arial" w:hAnsi="Arial" w:cs="Arial"/>
                <w:lang w:val="cy-GB"/>
              </w:rPr>
            </w:pPr>
          </w:p>
          <w:p w14:paraId="328398F1" w14:textId="77777777" w:rsidR="00726AFA" w:rsidRDefault="00726AFA" w:rsidP="00726AFA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Ar ôl ugain munud, byddai’r grwpiau yn cyfnewid fel bod pob disgybl yn cymryd rhan yn y ddau weithgaredd. </w:t>
            </w:r>
          </w:p>
          <w:p w14:paraId="17F6CC1E" w14:textId="498E423A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  <w:p w14:paraId="72015424" w14:textId="77777777" w:rsidR="00AC2963" w:rsidRPr="00845644" w:rsidRDefault="00AC2963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805E097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216052E3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2C85C2F6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22951C61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4D6E73E1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68603B7B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7588145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6963ED62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996C715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323F20DE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4ED6C921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20EEE2F6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0785C765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34935254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3ADCC0D0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41DDAF13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09238A0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2A86A18E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2CA3244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71F714B2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2EE1E122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690CEFB1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9F09403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6D6AFF3E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CCEEAA7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AC2963" w:rsidRPr="00D74B63" w14:paraId="62CF99C6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30545023" w14:textId="77777777" w:rsidR="00AC2963" w:rsidRPr="00D74B63" w:rsidRDefault="00AC2963" w:rsidP="00E23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2D932BB4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02005BD5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59C3E108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514B1EE4" w14:textId="77777777" w:rsidR="00AC2963" w:rsidRPr="00D74B63" w:rsidRDefault="00AC2963" w:rsidP="00E23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49ECF921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231E3AD6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5C1CC0D4" w14:textId="77777777" w:rsidTr="00E23AB4">
        <w:trPr>
          <w:trHeight w:val="256"/>
        </w:trPr>
        <w:tc>
          <w:tcPr>
            <w:tcW w:w="852" w:type="dxa"/>
            <w:vMerge w:val="restart"/>
            <w:vAlign w:val="center"/>
          </w:tcPr>
          <w:p w14:paraId="4A9CE013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10</w:t>
            </w:r>
          </w:p>
        </w:tc>
        <w:tc>
          <w:tcPr>
            <w:tcW w:w="5654" w:type="dxa"/>
            <w:gridSpan w:val="2"/>
          </w:tcPr>
          <w:p w14:paraId="7F4D0F84" w14:textId="77777777" w:rsidR="00AC2963" w:rsidRPr="00845644" w:rsidRDefault="00AC2963" w:rsidP="00E23AB4">
            <w:pPr>
              <w:jc w:val="center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 w:rsidRPr="00845644">
              <w:rPr>
                <w:rFonts w:ascii="Arial" w:hAnsi="Arial" w:cs="Arial"/>
                <w:b/>
                <w:bCs/>
                <w:u w:val="single"/>
                <w:lang w:val="cy-GB"/>
              </w:rPr>
              <w:t>Diweddglo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4A593A42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28B26155" w14:textId="77777777" w:rsidTr="00E23AB4">
        <w:trPr>
          <w:trHeight w:val="256"/>
        </w:trPr>
        <w:tc>
          <w:tcPr>
            <w:tcW w:w="852" w:type="dxa"/>
            <w:vMerge/>
          </w:tcPr>
          <w:p w14:paraId="561E7076" w14:textId="77777777" w:rsidR="00AC2963" w:rsidRPr="00845644" w:rsidRDefault="00AC2963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 w:val="restart"/>
          </w:tcPr>
          <w:p w14:paraId="68CD4AD6" w14:textId="77777777" w:rsidR="00AC2963" w:rsidRPr="00845644" w:rsidRDefault="00AC2963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 xml:space="preserve">Ar ôl tacluso, pawb tu ôl cadeiriau.  </w:t>
            </w:r>
          </w:p>
          <w:p w14:paraId="26BCEA21" w14:textId="77777777" w:rsidR="00AC2963" w:rsidRPr="00845644" w:rsidRDefault="00AC2963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 xml:space="preserve">Holi cwestiwn fesul bwrdd. Rhoi 30 eiliad i bob grŵp trafod yr ateb. Os ydynt yn ateb y cwestiwn yn gywir, gallent wneud rhes wrth y drws i fynd allan i chwarae. Wrth gerdded allan, byddaf yn gwobrwyo’r plant gyda medal os ydynt wedi gweithio’n dda ac wedi gwrando. </w:t>
            </w:r>
          </w:p>
          <w:p w14:paraId="386ECD87" w14:textId="77777777" w:rsidR="00AC2963" w:rsidRPr="00845644" w:rsidRDefault="00AC2963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Cwestiynau:</w:t>
            </w:r>
          </w:p>
          <w:p w14:paraId="0DCF9035" w14:textId="77777777" w:rsidR="00AC2963" w:rsidRPr="00845644" w:rsidRDefault="00AC2963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 w:rsidRPr="00845644">
              <w:rPr>
                <w:rFonts w:ascii="Arial" w:hAnsi="Arial" w:cs="Arial"/>
                <w:lang w:val="cy-GB"/>
              </w:rPr>
              <w:t>Ble yng Nghymru oedd Cantre’r Gwaelod?</w:t>
            </w:r>
          </w:p>
          <w:p w14:paraId="6EDC04C3" w14:textId="77777777" w:rsidR="00AC2963" w:rsidRPr="00845644" w:rsidRDefault="00AC2963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 w:rsidRPr="00845644">
              <w:rPr>
                <w:rFonts w:ascii="Arial" w:hAnsi="Arial" w:cs="Arial"/>
                <w:lang w:val="cy-GB"/>
              </w:rPr>
              <w:t>Beth ddigwyddodd i Gantre’r Gwaelod?</w:t>
            </w:r>
          </w:p>
          <w:p w14:paraId="09AF9FEF" w14:textId="77777777" w:rsidR="00AC2963" w:rsidRPr="00845644" w:rsidRDefault="00AC2963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 w:rsidRPr="00845644">
              <w:rPr>
                <w:rFonts w:ascii="Arial" w:hAnsi="Arial" w:cs="Arial"/>
                <w:lang w:val="cy-GB"/>
              </w:rPr>
              <w:t>Beth oedd enw’r Brenin o’r chwedl?</w:t>
            </w:r>
          </w:p>
          <w:p w14:paraId="3197474D" w14:textId="77777777" w:rsidR="00AC2963" w:rsidRPr="00845644" w:rsidRDefault="00AC2963" w:rsidP="00AC2963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Beth oedd rhaid adeiladu i amddiffyn Cantre’r Gwaelod?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139726A6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54888EC4" w14:textId="77777777" w:rsidTr="00E23AB4">
        <w:trPr>
          <w:trHeight w:val="256"/>
        </w:trPr>
        <w:tc>
          <w:tcPr>
            <w:tcW w:w="852" w:type="dxa"/>
            <w:vMerge/>
          </w:tcPr>
          <w:p w14:paraId="5E4CC81A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42A57F90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21B834A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2D15A06C" w14:textId="77777777" w:rsidTr="00E23AB4">
        <w:trPr>
          <w:trHeight w:val="256"/>
        </w:trPr>
        <w:tc>
          <w:tcPr>
            <w:tcW w:w="852" w:type="dxa"/>
            <w:vMerge/>
          </w:tcPr>
          <w:p w14:paraId="15D9C9BA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5F1C93D9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660DD45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52D998EB" w14:textId="77777777" w:rsidTr="00E23AB4">
        <w:trPr>
          <w:trHeight w:val="256"/>
        </w:trPr>
        <w:tc>
          <w:tcPr>
            <w:tcW w:w="852" w:type="dxa"/>
            <w:vMerge/>
          </w:tcPr>
          <w:p w14:paraId="31B8087B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7C2A27D4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846E55A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5C239DD1" w14:textId="77777777" w:rsidTr="00E23AB4">
        <w:trPr>
          <w:trHeight w:val="256"/>
        </w:trPr>
        <w:tc>
          <w:tcPr>
            <w:tcW w:w="852" w:type="dxa"/>
            <w:vMerge/>
          </w:tcPr>
          <w:p w14:paraId="00CC4684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37B9F2F2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3AA0235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21828F44" w14:textId="77777777" w:rsidTr="00E23AB4">
        <w:trPr>
          <w:trHeight w:val="256"/>
        </w:trPr>
        <w:tc>
          <w:tcPr>
            <w:tcW w:w="852" w:type="dxa"/>
            <w:vMerge/>
          </w:tcPr>
          <w:p w14:paraId="5D6A50C9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52AA2482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44761DF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38D59EBA" w14:textId="77777777" w:rsidTr="00E23AB4">
        <w:trPr>
          <w:trHeight w:val="256"/>
        </w:trPr>
        <w:tc>
          <w:tcPr>
            <w:tcW w:w="852" w:type="dxa"/>
            <w:vMerge/>
          </w:tcPr>
          <w:p w14:paraId="28BEE2B8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3E0C7D78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00362928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  <w:tr w:rsidR="00AC2963" w:rsidRPr="00D74B63" w14:paraId="673C7758" w14:textId="77777777" w:rsidTr="00E23AB4">
        <w:trPr>
          <w:trHeight w:val="256"/>
        </w:trPr>
        <w:tc>
          <w:tcPr>
            <w:tcW w:w="852" w:type="dxa"/>
            <w:vMerge/>
          </w:tcPr>
          <w:p w14:paraId="76370C14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38D74092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4D4EAB2" w14:textId="77777777" w:rsidR="00AC2963" w:rsidRPr="00D74B63" w:rsidRDefault="00AC2963" w:rsidP="00E23AB4">
            <w:pPr>
              <w:rPr>
                <w:rFonts w:ascii="Arial" w:hAnsi="Arial" w:cs="Arial"/>
              </w:rPr>
            </w:pPr>
          </w:p>
        </w:tc>
      </w:tr>
    </w:tbl>
    <w:p w14:paraId="4E169539" w14:textId="0FD24FCF" w:rsidR="00AC2963" w:rsidRDefault="00AC2963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124C775E" w14:textId="1A8C0959" w:rsidR="00C06150" w:rsidRDefault="00C06150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94F57A7" w14:textId="43E25D9C" w:rsidR="00C06150" w:rsidRDefault="00C06150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E2E0F7F" w14:textId="28157592" w:rsidR="00C06150" w:rsidRDefault="00C06150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A4C343C" w14:textId="387CC59A" w:rsidR="00C06150" w:rsidRDefault="00C06150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25B57CB0" w14:textId="3E7D3A50" w:rsidR="00C06150" w:rsidRDefault="00C06150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4B8C2177" w14:textId="77777777" w:rsidR="00C06150" w:rsidRDefault="00C06150" w:rsidP="00C0615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9297BA4" w14:textId="77777777" w:rsidR="00C51286" w:rsidRDefault="00C51286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39BF1C33" w14:textId="4DE2D65D" w:rsidR="00C51286" w:rsidRDefault="00C51286" w:rsidP="00C51286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lastRenderedPageBreak/>
        <w:t>Cynllun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gwers</w:t>
      </w:r>
      <w:proofErr w:type="spellEnd"/>
      <w:r>
        <w:rPr>
          <w:rFonts w:ascii="Arial" w:hAnsi="Arial" w:cs="Arial"/>
          <w:b/>
          <w:bCs/>
          <w:u w:val="single"/>
        </w:rPr>
        <w:t xml:space="preserve"> 2</w:t>
      </w:r>
    </w:p>
    <w:p w14:paraId="10B63941" w14:textId="4A955EF1" w:rsidR="00C51286" w:rsidRDefault="00C51286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41"/>
        <w:gridCol w:w="851"/>
        <w:gridCol w:w="1417"/>
        <w:gridCol w:w="709"/>
        <w:gridCol w:w="1701"/>
        <w:gridCol w:w="284"/>
        <w:gridCol w:w="539"/>
        <w:gridCol w:w="1303"/>
        <w:gridCol w:w="1134"/>
        <w:gridCol w:w="284"/>
      </w:tblGrid>
      <w:tr w:rsidR="00C51286" w:rsidRPr="002C10AA" w14:paraId="7EE887A3" w14:textId="77777777" w:rsidTr="00E23AB4">
        <w:tc>
          <w:tcPr>
            <w:tcW w:w="8613" w:type="dxa"/>
            <w:gridSpan w:val="9"/>
          </w:tcPr>
          <w:p w14:paraId="36F7859D" w14:textId="77777777" w:rsidR="00C51286" w:rsidRPr="00664A2D" w:rsidRDefault="00C51286" w:rsidP="00E23AB4">
            <w:pPr>
              <w:pStyle w:val="Heading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4A2D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1" locked="0" layoutInCell="1" allowOverlap="1" wp14:anchorId="2D5E2720" wp14:editId="100FB844">
                  <wp:simplePos x="0" y="0"/>
                  <wp:positionH relativeFrom="column">
                    <wp:posOffset>1733550</wp:posOffset>
                  </wp:positionH>
                  <wp:positionV relativeFrom="paragraph">
                    <wp:posOffset>0</wp:posOffset>
                  </wp:positionV>
                  <wp:extent cx="2981325" cy="481965"/>
                  <wp:effectExtent l="0" t="0" r="0" b="0"/>
                  <wp:wrapTight wrapText="bothSides">
                    <wp:wrapPolygon edited="0">
                      <wp:start x="0" y="0"/>
                      <wp:lineTo x="0" y="21059"/>
                      <wp:lineTo x="21531" y="21059"/>
                      <wp:lineTo x="21531" y="0"/>
                      <wp:lineTo x="0" y="0"/>
                    </wp:wrapPolygon>
                  </wp:wrapTight>
                  <wp:docPr id="1" name="Picture 1" descr="A screenshot of a cell phon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4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gridSpan w:val="2"/>
            <w:shd w:val="clear" w:color="auto" w:fill="BFBFBF"/>
          </w:tcPr>
          <w:p w14:paraId="50CDB6BE" w14:textId="77777777" w:rsidR="00C51286" w:rsidRPr="00664A2D" w:rsidRDefault="00C51286" w:rsidP="00E23AB4">
            <w:pPr>
              <w:pStyle w:val="Heading2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664A2D">
              <w:rPr>
                <w:rFonts w:ascii="Arial" w:hAnsi="Arial" w:cs="Arial"/>
                <w:sz w:val="22"/>
                <w:szCs w:val="22"/>
              </w:rPr>
              <w:t>1B</w:t>
            </w:r>
          </w:p>
        </w:tc>
      </w:tr>
      <w:tr w:rsidR="00C51286" w:rsidRPr="002C10AA" w14:paraId="0F29124F" w14:textId="77777777" w:rsidTr="00E23AB4">
        <w:tc>
          <w:tcPr>
            <w:tcW w:w="10031" w:type="dxa"/>
            <w:gridSpan w:val="11"/>
          </w:tcPr>
          <w:p w14:paraId="39A878A5" w14:textId="77777777" w:rsidR="00C51286" w:rsidRPr="00664A2D" w:rsidRDefault="00C51286" w:rsidP="00E23AB4">
            <w:pPr>
              <w:pStyle w:val="Heading2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Cynllun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Sesiwn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Cyfnod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64A2D">
              <w:rPr>
                <w:rFonts w:ascii="Arial" w:hAnsi="Arial" w:cs="Arial"/>
                <w:sz w:val="22"/>
                <w:szCs w:val="22"/>
              </w:rPr>
              <w:t>Allweddol</w:t>
            </w:r>
            <w:proofErr w:type="spellEnd"/>
            <w:r w:rsidRPr="00664A2D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</w:tr>
      <w:tr w:rsidR="00C51286" w:rsidRPr="002C10AA" w14:paraId="04BF80FA" w14:textId="77777777" w:rsidTr="00E23AB4">
        <w:tc>
          <w:tcPr>
            <w:tcW w:w="1809" w:type="dxa"/>
            <w:gridSpan w:val="2"/>
            <w:tcBorders>
              <w:right w:val="nil"/>
            </w:tcBorders>
          </w:tcPr>
          <w:p w14:paraId="35B0154D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Enw’r hyfforddai: Nia Pringle</w:t>
            </w:r>
          </w:p>
        </w:tc>
        <w:tc>
          <w:tcPr>
            <w:tcW w:w="2977" w:type="dxa"/>
            <w:gridSpan w:val="3"/>
            <w:tcBorders>
              <w:left w:val="nil"/>
            </w:tcBorders>
          </w:tcPr>
          <w:p w14:paraId="3F2DF214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                          </w:t>
            </w:r>
          </w:p>
        </w:tc>
        <w:tc>
          <w:tcPr>
            <w:tcW w:w="1985" w:type="dxa"/>
            <w:gridSpan w:val="2"/>
            <w:tcBorders>
              <w:right w:val="nil"/>
            </w:tcBorders>
          </w:tcPr>
          <w:p w14:paraId="60ACD190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Cyfeirnod Sesiwn: </w:t>
            </w:r>
          </w:p>
        </w:tc>
        <w:tc>
          <w:tcPr>
            <w:tcW w:w="3260" w:type="dxa"/>
            <w:gridSpan w:val="4"/>
            <w:tcBorders>
              <w:left w:val="nil"/>
            </w:tcBorders>
          </w:tcPr>
          <w:p w14:paraId="60F07B85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1286" w:rsidRPr="002C10AA" w14:paraId="4906D9F2" w14:textId="77777777" w:rsidTr="00E23AB4">
        <w:tc>
          <w:tcPr>
            <w:tcW w:w="9747" w:type="dxa"/>
            <w:gridSpan w:val="10"/>
            <w:tcBorders>
              <w:bottom w:val="single" w:sz="4" w:space="0" w:color="auto"/>
              <w:right w:val="nil"/>
            </w:tcBorders>
          </w:tcPr>
          <w:p w14:paraId="41C39A43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Targed(au) personol o ran SAC: </w:t>
            </w: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14:paraId="0801D2F6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1286" w:rsidRPr="002C10AA" w14:paraId="629317F0" w14:textId="77777777" w:rsidTr="00E23AB4">
        <w:tc>
          <w:tcPr>
            <w:tcW w:w="1668" w:type="dxa"/>
            <w:tcBorders>
              <w:left w:val="single" w:sz="4" w:space="0" w:color="auto"/>
              <w:right w:val="nil"/>
            </w:tcBorders>
            <w:shd w:val="clear" w:color="auto" w:fill="F2F2F2"/>
          </w:tcPr>
          <w:p w14:paraId="26E3E3B2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Grŵp blwyddyn: </w:t>
            </w:r>
          </w:p>
        </w:tc>
        <w:tc>
          <w:tcPr>
            <w:tcW w:w="992" w:type="dxa"/>
            <w:gridSpan w:val="2"/>
            <w:tcBorders>
              <w:left w:val="nil"/>
            </w:tcBorders>
            <w:shd w:val="clear" w:color="auto" w:fill="auto"/>
          </w:tcPr>
          <w:p w14:paraId="0FA2E1C8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3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auto"/>
          </w:tcPr>
          <w:p w14:paraId="76BC7F62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 xml:space="preserve">Nifer y dysgwyr: 29 </w:t>
            </w:r>
          </w:p>
        </w:tc>
        <w:tc>
          <w:tcPr>
            <w:tcW w:w="709" w:type="dxa"/>
            <w:tcBorders>
              <w:left w:val="nil"/>
            </w:tcBorders>
            <w:shd w:val="clear" w:color="auto" w:fill="auto"/>
          </w:tcPr>
          <w:p w14:paraId="386FC89D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auto"/>
          </w:tcPr>
          <w:p w14:paraId="33700C2C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</w:rPr>
            </w:pPr>
            <w:r w:rsidRPr="00664A2D">
              <w:rPr>
                <w:rFonts w:ascii="Arial" w:hAnsi="Arial" w:cs="Arial"/>
                <w:i/>
                <w:sz w:val="22"/>
                <w:szCs w:val="22"/>
              </w:rPr>
              <w:t>ADY(ALN</w:t>
            </w:r>
            <w:r w:rsidRPr="00664A2D">
              <w:rPr>
                <w:rFonts w:ascii="Arial" w:hAnsi="Arial" w:cs="Arial"/>
                <w:sz w:val="22"/>
                <w:szCs w:val="22"/>
              </w:rPr>
              <w:t>): N/A</w:t>
            </w:r>
          </w:p>
        </w:tc>
        <w:tc>
          <w:tcPr>
            <w:tcW w:w="3544" w:type="dxa"/>
            <w:gridSpan w:val="5"/>
            <w:tcBorders>
              <w:left w:val="nil"/>
            </w:tcBorders>
            <w:shd w:val="clear" w:color="auto" w:fill="auto"/>
          </w:tcPr>
          <w:p w14:paraId="6C8FC55B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</w:rPr>
            </w:pPr>
            <w:r w:rsidRPr="00664A2D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C51286" w:rsidRPr="002C10AA" w14:paraId="0AB29628" w14:textId="77777777" w:rsidTr="00E23AB4">
        <w:tc>
          <w:tcPr>
            <w:tcW w:w="2660" w:type="dxa"/>
            <w:gridSpan w:val="3"/>
            <w:shd w:val="clear" w:color="auto" w:fill="auto"/>
          </w:tcPr>
          <w:p w14:paraId="400A30F9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64A2D">
              <w:rPr>
                <w:rFonts w:ascii="Arial" w:hAnsi="Arial" w:cs="Arial"/>
                <w:sz w:val="22"/>
                <w:szCs w:val="22"/>
                <w:lang w:val="cy-GB"/>
              </w:rPr>
              <w:t>Oedolion ychwanegol: 1</w:t>
            </w:r>
          </w:p>
        </w:tc>
        <w:tc>
          <w:tcPr>
            <w:tcW w:w="7371" w:type="dxa"/>
            <w:gridSpan w:val="8"/>
            <w:shd w:val="clear" w:color="auto" w:fill="auto"/>
          </w:tcPr>
          <w:p w14:paraId="620591AD" w14:textId="77777777" w:rsidR="00C51286" w:rsidRPr="00664A2D" w:rsidRDefault="00C51286" w:rsidP="00E23AB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1286" w:rsidRPr="002C10AA" w14:paraId="4C872552" w14:textId="77777777" w:rsidTr="00E23AB4">
        <w:tc>
          <w:tcPr>
            <w:tcW w:w="4786" w:type="dxa"/>
            <w:gridSpan w:val="5"/>
          </w:tcPr>
          <w:p w14:paraId="00373D20" w14:textId="77777777" w:rsidR="00C51286" w:rsidRPr="00284751" w:rsidRDefault="00C51286" w:rsidP="00E23AB4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</w:pPr>
            <w:r w:rsidRPr="00284751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>Nod(au) dysgu:</w:t>
            </w:r>
          </w:p>
          <w:p w14:paraId="623097C4" w14:textId="77777777" w:rsidR="00C51286" w:rsidRPr="00284751" w:rsidRDefault="00C51286" w:rsidP="00E23AB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7D3B1B4F" w14:textId="77777777" w:rsidR="00C51286" w:rsidRPr="00284751" w:rsidRDefault="00C51286" w:rsidP="00E23AB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67F2EC64" w14:textId="77777777" w:rsidR="00C51286" w:rsidRPr="00284751" w:rsidRDefault="00C51286" w:rsidP="00C51286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Minecraft-</w:t>
            </w: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 Dewis y deunyddiau cywir er mwyn adeiladu wal cryf gan ddefnyddio Minecraft a disgrifio’r wal trwy ddefnyddio ansoddeiriau a brawddegau llawn. </w:t>
            </w:r>
          </w:p>
          <w:p w14:paraId="6D63A1F9" w14:textId="77777777" w:rsidR="00C51286" w:rsidRPr="00284751" w:rsidRDefault="00C51286" w:rsidP="00C51286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249D202" w14:textId="77777777" w:rsidR="00C51286" w:rsidRPr="00284751" w:rsidRDefault="00C51286" w:rsidP="00C51286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Arbrawf crafu-</w:t>
            </w: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 Didoli’r deunyddiau yn ôl eu cryfder a phenderfynu fel grwp pa ddeunyddiau sy’n addas ar gyfer adeiladu wal. </w:t>
            </w:r>
          </w:p>
          <w:p w14:paraId="1AA5874E" w14:textId="461CC0AD" w:rsidR="00C51286" w:rsidRPr="00284751" w:rsidRDefault="00C51286" w:rsidP="00E23AB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5245" w:type="dxa"/>
            <w:gridSpan w:val="6"/>
          </w:tcPr>
          <w:p w14:paraId="5B447B53" w14:textId="77777777" w:rsidR="00C51286" w:rsidRPr="00284751" w:rsidRDefault="00C51286" w:rsidP="00E23AB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  <w:r w:rsidRPr="00284751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Meini prawf llwyddiant:</w:t>
            </w:r>
          </w:p>
          <w:p w14:paraId="6D3BFDA2" w14:textId="77777777" w:rsidR="00C51286" w:rsidRPr="00284751" w:rsidRDefault="00C51286" w:rsidP="00E23AB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</w:p>
          <w:p w14:paraId="1F53D77F" w14:textId="1323D2C4" w:rsidR="00C51286" w:rsidRPr="00284751" w:rsidRDefault="00C51286" w:rsidP="00C51286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Datblygu </w:t>
            </w:r>
            <w:r w:rsidR="00F01652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sgiliau darllen a gwra</w:t>
            </w:r>
            <w:r w:rsidRPr="00284751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n</w:t>
            </w:r>
            <w:r w:rsidR="00F01652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d</w:t>
            </w:r>
            <w:r w:rsidRPr="00284751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o</w:t>
            </w:r>
            <w:r w:rsidR="00F01652">
              <w:rPr>
                <w:rFonts w:ascii="Arial" w:hAnsi="Arial" w:cs="Arial"/>
                <w:sz w:val="22"/>
                <w:szCs w:val="22"/>
                <w:lang w:val="cy-GB"/>
              </w:rPr>
              <w:t xml:space="preserve"> ar ddechrau’r </w:t>
            </w: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wers yn darllen stori Cantre’r Gwaelod wrth i’r athrawes ail-ddarllen y stori. </w:t>
            </w:r>
          </w:p>
          <w:p w14:paraId="6E7EDEC7" w14:textId="77777777" w:rsidR="00C51286" w:rsidRPr="00284751" w:rsidRDefault="00C51286" w:rsidP="00C51286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1435689D" w14:textId="77777777" w:rsidR="00C51286" w:rsidRPr="00284751" w:rsidRDefault="00C51286" w:rsidP="00C51286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  <w:r w:rsidRPr="00284751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Minecraft:</w:t>
            </w:r>
          </w:p>
          <w:p w14:paraId="5FFB0D4D" w14:textId="3896B411" w:rsidR="00C51286" w:rsidRPr="00284751" w:rsidRDefault="00C51286" w:rsidP="00284751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Creu rhestr o ddeunyddiau addas ar gyfer adeiladu wal trwy adnabod y rhai sy’n anaddas (Datblygu </w:t>
            </w:r>
            <w:r w:rsidRPr="00284751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sgiliau ysgrifennu)</w:t>
            </w:r>
          </w:p>
          <w:p w14:paraId="3D3A1AA4" w14:textId="4C2D61FA" w:rsidR="00C51286" w:rsidRPr="00284751" w:rsidRDefault="00C51286" w:rsidP="00284751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>Defnyddio sgiliau technolegol i adeiladu wal ar yr ap Minecraft</w:t>
            </w:r>
          </w:p>
          <w:p w14:paraId="791CCCFB" w14:textId="3B38671D" w:rsidR="00C51286" w:rsidRPr="00284751" w:rsidRDefault="00C51286" w:rsidP="00284751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Defnyddio sgiliau </w:t>
            </w:r>
            <w:r w:rsidRPr="00284751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ysgrifennu</w:t>
            </w: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 i ddisgrifio’r wal gan ddefnyddio ansoddair/ geiriau ac enwi’r deunyddiau a ddefnyddir. </w:t>
            </w:r>
          </w:p>
          <w:p w14:paraId="60F0BD5B" w14:textId="3BF5125A" w:rsidR="00C51286" w:rsidRDefault="00C51286" w:rsidP="00284751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Adeiladu wal cryf, creadigol a diddos. </w:t>
            </w:r>
          </w:p>
          <w:p w14:paraId="43CDC81C" w14:textId="77777777" w:rsidR="00284751" w:rsidRPr="00284751" w:rsidRDefault="00284751" w:rsidP="00284751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E9D35C9" w14:textId="77777777" w:rsidR="00C51286" w:rsidRPr="00284751" w:rsidRDefault="00C51286" w:rsidP="00C5128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  <w:r w:rsidRPr="00284751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  <w:t>Arbrawf crafu:</w:t>
            </w:r>
          </w:p>
          <w:p w14:paraId="40251ECF" w14:textId="56CB2515" w:rsidR="00C51286" w:rsidRPr="00284751" w:rsidRDefault="00C51286" w:rsidP="0028475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Cynnal yr arbrawf yn yr awyr agored </w:t>
            </w:r>
          </w:p>
          <w:p w14:paraId="6B1BCD47" w14:textId="41F8BCBC" w:rsidR="00C51286" w:rsidRPr="00284751" w:rsidRDefault="00C51286" w:rsidP="0028475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>Darllen y cardiau i adnabod enw pob deunydd</w:t>
            </w:r>
          </w:p>
          <w:p w14:paraId="249F1415" w14:textId="47CB90A0" w:rsidR="00C51286" w:rsidRPr="00284751" w:rsidRDefault="00C51286" w:rsidP="0028475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Gweithio fel grŵp i grafu’r deunyddiau i ddarganfod eu cryfder (Datblygu </w:t>
            </w:r>
            <w:r w:rsidRPr="00284751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sgiliau llafar</w:t>
            </w: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>)</w:t>
            </w:r>
          </w:p>
          <w:p w14:paraId="05D223B4" w14:textId="624D4F67" w:rsidR="00C51286" w:rsidRPr="00284751" w:rsidRDefault="00C51286" w:rsidP="00284751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>Didoli’r deunyddiau mewn i grwpiau cryfder a gosod mewn trefn o’r wanaf i’r cryfaf</w:t>
            </w:r>
          </w:p>
          <w:p w14:paraId="69B05B19" w14:textId="62338F21" w:rsidR="00C51286" w:rsidRPr="00284751" w:rsidRDefault="00C51286" w:rsidP="00C51286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>Creu si</w:t>
            </w:r>
            <w:r w:rsidR="00F01652">
              <w:rPr>
                <w:rFonts w:ascii="Arial" w:hAnsi="Arial" w:cs="Arial"/>
                <w:sz w:val="22"/>
                <w:szCs w:val="22"/>
                <w:lang w:val="cy-GB"/>
              </w:rPr>
              <w:t xml:space="preserve">art yn dangos y deunyddiau o’r </w:t>
            </w:r>
            <w:r w:rsidRPr="00284751">
              <w:rPr>
                <w:rFonts w:ascii="Arial" w:hAnsi="Arial" w:cs="Arial"/>
                <w:sz w:val="22"/>
                <w:szCs w:val="22"/>
                <w:lang w:val="cy-GB"/>
              </w:rPr>
              <w:t xml:space="preserve">wanaf i’r cryfaf (her). </w:t>
            </w:r>
            <w:r w:rsidRPr="00284751">
              <w:rPr>
                <w:rFonts w:ascii="Arial" w:hAnsi="Arial" w:cs="Arial"/>
                <w:sz w:val="22"/>
                <w:szCs w:val="22"/>
                <w:highlight w:val="yellow"/>
                <w:lang w:val="cy-GB"/>
              </w:rPr>
              <w:t>(Datblygu sgiliau ysgrifennu)</w:t>
            </w:r>
          </w:p>
          <w:p w14:paraId="6B8AF287" w14:textId="050A56A5" w:rsidR="00C51286" w:rsidRPr="00284751" w:rsidRDefault="00C51286" w:rsidP="00284751">
            <w:pPr>
              <w:autoSpaceDE w:val="0"/>
              <w:autoSpaceDN w:val="0"/>
              <w:adjustRightInd w:val="0"/>
              <w:ind w:left="776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C51286" w:rsidRPr="002C10AA" w14:paraId="6A98CB04" w14:textId="77777777" w:rsidTr="00E23AB4">
        <w:tc>
          <w:tcPr>
            <w:tcW w:w="10031" w:type="dxa"/>
            <w:gridSpan w:val="11"/>
          </w:tcPr>
          <w:p w14:paraId="77AF936D" w14:textId="77777777" w:rsidR="00C51286" w:rsidRPr="00130EAA" w:rsidRDefault="00C51286" w:rsidP="00E23AB4">
            <w:pPr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</w:pPr>
            <w:r w:rsidRPr="007A7F20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 xml:space="preserve">Cysylltiadau â dysgu </w:t>
            </w:r>
            <w:r w:rsidRPr="00130EAA">
              <w:rPr>
                <w:rFonts w:ascii="Arial" w:hAnsi="Arial" w:cs="Arial"/>
                <w:b/>
                <w:sz w:val="22"/>
                <w:szCs w:val="22"/>
                <w:u w:val="single"/>
                <w:lang w:val="cy-GB"/>
              </w:rPr>
              <w:t xml:space="preserve">blaenorol: </w:t>
            </w:r>
          </w:p>
          <w:p w14:paraId="25B7B83B" w14:textId="77777777" w:rsidR="00C51286" w:rsidRPr="00130EAA" w:rsidRDefault="00C51286" w:rsidP="00E23AB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31A2F8CD" w14:textId="77777777" w:rsidR="003164DD" w:rsidRDefault="003164DD" w:rsidP="003164D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disgyblion wedi clywed a gwneud gwaith ar Gantre’r Gwaelod y wers ddiwethaf. Mae’r sesiwn yma felly’n dilyn ymlaen o’r wers flaenorol. </w:t>
            </w:r>
          </w:p>
          <w:p w14:paraId="30ACA73E" w14:textId="77777777" w:rsidR="00C51286" w:rsidRPr="00471E83" w:rsidRDefault="00C51286" w:rsidP="00130EAA">
            <w:pPr>
              <w:rPr>
                <w:rFonts w:cs="Calibri"/>
                <w:b/>
                <w:lang w:val="cy-GB"/>
              </w:rPr>
            </w:pPr>
          </w:p>
        </w:tc>
      </w:tr>
      <w:tr w:rsidR="0049762C" w:rsidRPr="002C10AA" w14:paraId="6723F594" w14:textId="77777777" w:rsidTr="00E23AB4">
        <w:tc>
          <w:tcPr>
            <w:tcW w:w="10031" w:type="dxa"/>
            <w:gridSpan w:val="11"/>
          </w:tcPr>
          <w:p w14:paraId="1960563C" w14:textId="190987BB" w:rsidR="0049762C" w:rsidRPr="00270D4B" w:rsidRDefault="0049762C" w:rsidP="00270D4B">
            <w:pPr>
              <w:jc w:val="center"/>
              <w:rPr>
                <w:rFonts w:ascii="Arial" w:hAnsi="Arial" w:cs="Arial"/>
                <w:b/>
                <w:bCs/>
                <w:sz w:val="21"/>
                <w:szCs w:val="28"/>
                <w:u w:val="single"/>
                <w:lang w:val="cy-GB"/>
              </w:rPr>
            </w:pPr>
            <w:r w:rsidRPr="00270D4B">
              <w:rPr>
                <w:rFonts w:ascii="Arial" w:hAnsi="Arial" w:cs="Arial"/>
                <w:b/>
                <w:bCs/>
                <w:sz w:val="21"/>
                <w:szCs w:val="28"/>
                <w:u w:val="single"/>
                <w:lang w:val="cy-GB"/>
              </w:rPr>
              <w:t>Ymdriniaeth o’r cwricwlwm (ystod, sgiliau)</w:t>
            </w:r>
          </w:p>
          <w:p w14:paraId="34F5CB43" w14:textId="77777777" w:rsidR="00AD1ED2" w:rsidRPr="0049762C" w:rsidRDefault="00AD1ED2" w:rsidP="0049762C">
            <w:pPr>
              <w:rPr>
                <w:rFonts w:ascii="Arial" w:hAnsi="Arial" w:cs="Arial"/>
                <w:sz w:val="21"/>
                <w:szCs w:val="28"/>
                <w:lang w:val="cy-GB"/>
              </w:rPr>
            </w:pPr>
          </w:p>
          <w:p w14:paraId="56CF6287" w14:textId="77777777" w:rsidR="003164DD" w:rsidRDefault="003164DD" w:rsidP="003164DD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sz w:val="21"/>
                <w:szCs w:val="21"/>
                <w:highlight w:val="cyan"/>
                <w:lang w:val="cy-GB"/>
              </w:rPr>
              <w:t>Dyfodol Llwyddiannus</w:t>
            </w:r>
          </w:p>
          <w:p w14:paraId="6D03AD6B" w14:textId="77777777" w:rsidR="003164DD" w:rsidRDefault="003164DD" w:rsidP="003164DD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</w:p>
          <w:p w14:paraId="4120D842" w14:textId="77777777" w:rsidR="003164DD" w:rsidRDefault="003164DD" w:rsidP="003164DD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sz w:val="21"/>
                <w:szCs w:val="21"/>
                <w:highlight w:val="cyan"/>
                <w:lang w:val="cy-GB"/>
              </w:rPr>
              <w:lastRenderedPageBreak/>
              <w:t>Dyniaethau</w:t>
            </w:r>
          </w:p>
          <w:p w14:paraId="24153585" w14:textId="77777777" w:rsidR="003164DD" w:rsidRDefault="003164DD" w:rsidP="003164DD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  <w:lang w:val="cy-GB"/>
              </w:rPr>
            </w:pPr>
          </w:p>
          <w:p w14:paraId="5CB2E51D" w14:textId="77777777" w:rsidR="003164DD" w:rsidRDefault="003164DD" w:rsidP="003164D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  <w:t xml:space="preserve">Daearyddiaeth </w:t>
            </w:r>
          </w:p>
          <w:p w14:paraId="560C7368" w14:textId="77777777" w:rsidR="003164DD" w:rsidRDefault="003164DD" w:rsidP="003164DD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byw yng Nghymru: eu hardal leol ac ymchwilio o leiaf un agwedd ar </w:t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ddaearyddiaeth Cymru gyfan</w:t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. </w:t>
            </w:r>
          </w:p>
          <w:p w14:paraId="36B44FDF" w14:textId="77777777" w:rsidR="003164DD" w:rsidRDefault="003164DD" w:rsidP="003164D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 xml:space="preserve">Hanes </w:t>
            </w:r>
          </w:p>
          <w:p w14:paraId="3E68F7DA" w14:textId="77777777" w:rsidR="003164DD" w:rsidRDefault="003164DD" w:rsidP="003164DD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>defnyddio ystod o ffynonellau gan gynnwys</w:t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 xml:space="preserve"> TGCH</w:t>
            </w:r>
          </w:p>
          <w:p w14:paraId="5BF937DE" w14:textId="77777777" w:rsidR="003164DD" w:rsidRDefault="003164DD" w:rsidP="003164DD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Cyfleu syniadau safbwyntiau a chasgliadau yn fwyfwy annibynnol mewn amrywiaeth o ffyrdd gan </w:t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gynnwys TGCH</w:t>
            </w:r>
          </w:p>
          <w:p w14:paraId="02E1190B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disgrifio</w:t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, dadansoddi ac esbonio patrymau a pherthnasoedd, </w:t>
            </w:r>
            <w:r>
              <w:rPr>
                <w:rFonts w:ascii="Arial" w:hAnsi="Arial" w:cs="Arial"/>
                <w:i/>
                <w:iCs/>
                <w:color w:val="211E1E"/>
                <w:sz w:val="21"/>
                <w:szCs w:val="21"/>
                <w:lang w:val="cy-GB"/>
              </w:rPr>
              <w:t>e.e. achosion a chanlyniadau’r digwyddiadau</w:t>
            </w:r>
          </w:p>
          <w:p w14:paraId="108A62DC" w14:textId="77777777" w:rsidR="003164DD" w:rsidRDefault="003164DD" w:rsidP="003164DD">
            <w:pPr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sz w:val="21"/>
                <w:szCs w:val="21"/>
                <w:highlight w:val="cyan"/>
                <w:lang w:val="cy-GB"/>
              </w:rPr>
              <w:t>Gwyddoniaeth a Thechnoleg</w:t>
            </w:r>
          </w:p>
          <w:p w14:paraId="27FF5DAE" w14:textId="77777777" w:rsidR="003164DD" w:rsidRDefault="003164DD" w:rsidP="003164DD">
            <w:pPr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cy-GB"/>
              </w:rPr>
              <w:t>Technoleg</w:t>
            </w:r>
          </w:p>
          <w:p w14:paraId="0AB998D5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>Defnyddio ystod o adnoddau a chyfarpar TGCh yn annibynnol ac ar y cyd</w:t>
            </w:r>
          </w:p>
          <w:p w14:paraId="0D28D4D6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Myfyrio ynghylch eu gwaith, gan werthuso canlyniadau a gwaith dysgu </w:t>
            </w:r>
          </w:p>
          <w:p w14:paraId="7279C4B8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Gwyddoniaeth</w:t>
            </w:r>
          </w:p>
          <w:p w14:paraId="447CC2C6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Dylid rhoi cyfleoedd iddynt astudio: </w:t>
            </w:r>
          </w:p>
          <w:p w14:paraId="0149108F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Cyfleu eu gwaith yn glir trwy siarad, ysgrifennu, siartiau, tablau. </w:t>
            </w:r>
          </w:p>
          <w:p w14:paraId="6B0CDD44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>Yr arsylwadau neu’r mesuriadau y mae angen eu gwneud</w:t>
            </w:r>
          </w:p>
          <w:p w14:paraId="6791770F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color w:val="211E1E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color w:val="211E1E"/>
                <w:sz w:val="21"/>
                <w:szCs w:val="21"/>
                <w:lang w:val="cy-GB"/>
              </w:rPr>
              <w:t xml:space="preserve">Yr offer a’r technegau y mae eu hangen ar gyfer yr ymholiad </w:t>
            </w:r>
          </w:p>
          <w:p w14:paraId="52915B7B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color w:val="211E1E"/>
                <w:sz w:val="21"/>
                <w:szCs w:val="21"/>
                <w:highlight w:val="cyan"/>
                <w:lang w:val="cy-GB"/>
              </w:rPr>
              <w:t>Ieithoedd, Llythrennedd a Chyfathrebu</w:t>
            </w:r>
          </w:p>
          <w:p w14:paraId="2D6F6024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211E1E"/>
                <w:sz w:val="21"/>
                <w:szCs w:val="21"/>
                <w:lang w:val="cy-GB"/>
              </w:rPr>
              <w:t>Cymraeg</w:t>
            </w:r>
          </w:p>
          <w:p w14:paraId="24C8127B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esbonio gwybodaeth a syniadau gan ddefnyddio geirfa briodol </w:t>
            </w:r>
          </w:p>
          <w:p w14:paraId="2A79C483" w14:textId="77777777" w:rsidR="003164DD" w:rsidRDefault="003164DD" w:rsidP="003164DD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defnyddio cliwiau gweledol, </w:t>
            </w:r>
            <w:r>
              <w:rPr>
                <w:rFonts w:ascii="Arial" w:hAnsi="Arial" w:cs="Arial"/>
                <w:i/>
                <w:iCs/>
                <w:sz w:val="21"/>
                <w:szCs w:val="21"/>
                <w:lang w:val="cy-GB"/>
              </w:rPr>
              <w:t xml:space="preserve">e.e. darluniau, ffotograffau, diagramau a siartiau, </w:t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er mwyn gwella dealltwriaeth </w:t>
            </w:r>
          </w:p>
          <w:p w14:paraId="1125831F" w14:textId="2A76F5AC" w:rsidR="0049762C" w:rsidRPr="00170732" w:rsidRDefault="003164DD" w:rsidP="00170732">
            <w:pPr>
              <w:shd w:val="clear" w:color="auto" w:fill="FFFFFF"/>
              <w:autoSpaceDE w:val="0"/>
              <w:autoSpaceDN w:val="0"/>
              <w:adjustRightInd w:val="0"/>
              <w:spacing w:before="100" w:after="100"/>
              <w:ind w:left="720" w:hanging="360"/>
              <w:rPr>
                <w:rFonts w:ascii="Arial" w:hAnsi="Arial" w:cs="Arial"/>
                <w:sz w:val="21"/>
                <w:szCs w:val="21"/>
                <w:lang w:val="cy-GB"/>
              </w:rPr>
            </w:pPr>
            <w:r>
              <w:rPr>
                <w:rFonts w:ascii="Symbol" w:hAnsi="Symbol" w:cs="Symbol"/>
                <w:sz w:val="21"/>
                <w:szCs w:val="21"/>
                <w:lang w:val="cy-GB"/>
              </w:rPr>
              <w:t></w:t>
            </w:r>
            <w:r>
              <w:rPr>
                <w:rFonts w:ascii="Symbol" w:hAnsi="Symbol" w:cs="Symbol"/>
                <w:sz w:val="21"/>
                <w:szCs w:val="21"/>
                <w:lang w:val="cy-GB"/>
              </w:rPr>
              <w:tab/>
            </w:r>
            <w:r>
              <w:rPr>
                <w:rFonts w:ascii="Arial" w:hAnsi="Arial" w:cs="Arial"/>
                <w:sz w:val="21"/>
                <w:szCs w:val="21"/>
                <w:lang w:val="cy-GB"/>
              </w:rPr>
              <w:t xml:space="preserve">defnyddio ansoddeiriau ac adferfau i ehangu brawddegau ac ymadroddion syml. </w:t>
            </w:r>
          </w:p>
        </w:tc>
      </w:tr>
      <w:tr w:rsidR="003939C8" w:rsidRPr="00471E83" w14:paraId="04E72775" w14:textId="77777777" w:rsidTr="00E23AB4">
        <w:trPr>
          <w:trHeight w:val="444"/>
        </w:trPr>
        <w:tc>
          <w:tcPr>
            <w:tcW w:w="4786" w:type="dxa"/>
            <w:gridSpan w:val="5"/>
          </w:tcPr>
          <w:p w14:paraId="05C3C14E" w14:textId="77777777" w:rsidR="003939C8" w:rsidRPr="003939C8" w:rsidRDefault="003939C8" w:rsidP="003939C8">
            <w:pPr>
              <w:rPr>
                <w:rFonts w:ascii="Arial" w:hAnsi="Arial" w:cs="Arial"/>
                <w:iCs/>
                <w:sz w:val="21"/>
                <w:szCs w:val="21"/>
                <w:lang w:val="cy-GB"/>
              </w:rPr>
            </w:pPr>
            <w:r w:rsidRPr="003939C8">
              <w:rPr>
                <w:rFonts w:ascii="Arial" w:hAnsi="Arial" w:cs="Arial"/>
                <w:iCs/>
                <w:sz w:val="21"/>
                <w:szCs w:val="21"/>
                <w:lang w:val="cy-GB"/>
              </w:rPr>
              <w:lastRenderedPageBreak/>
              <w:t>Llythrennedd(</w:t>
            </w:r>
            <w:r w:rsidRPr="003939C8">
              <w:rPr>
                <w:rFonts w:ascii="Arial" w:hAnsi="Arial" w:cs="Arial"/>
                <w:iCs/>
                <w:color w:val="2D2D2D"/>
                <w:sz w:val="21"/>
                <w:szCs w:val="21"/>
                <w:lang w:val="cy-GB"/>
              </w:rPr>
              <w:t xml:space="preserve"> </w:t>
            </w:r>
            <w:r w:rsidRPr="003939C8">
              <w:rPr>
                <w:rFonts w:ascii="Arial" w:hAnsi="Arial" w:cs="Arial"/>
                <w:iCs/>
                <w:sz w:val="21"/>
                <w:szCs w:val="21"/>
                <w:lang w:val="cy-GB"/>
              </w:rPr>
              <w:t>FfLlRh)</w:t>
            </w:r>
          </w:p>
          <w:p w14:paraId="41DB7965" w14:textId="77777777" w:rsidR="003939C8" w:rsidRPr="003939C8" w:rsidRDefault="003939C8" w:rsidP="003939C8">
            <w:pPr>
              <w:rPr>
                <w:rFonts w:ascii="Arial" w:hAnsi="Arial" w:cs="Arial"/>
                <w:iCs/>
                <w:sz w:val="21"/>
                <w:szCs w:val="21"/>
                <w:lang w:val="cy-GB"/>
              </w:rPr>
            </w:pPr>
          </w:p>
          <w:p w14:paraId="1BCCEA0A" w14:textId="77777777" w:rsidR="003939C8" w:rsidRPr="003939C8" w:rsidRDefault="003939C8" w:rsidP="003939C8">
            <w:pPr>
              <w:rPr>
                <w:rFonts w:ascii="Arial" w:hAnsi="Arial" w:cs="Arial"/>
                <w:b/>
                <w:bCs/>
                <w:iCs/>
                <w:sz w:val="21"/>
                <w:szCs w:val="21"/>
                <w:u w:val="single"/>
                <w:lang w:val="cy-GB"/>
              </w:rPr>
            </w:pPr>
            <w:r w:rsidRPr="003939C8">
              <w:rPr>
                <w:rFonts w:ascii="Arial" w:hAnsi="Arial" w:cs="Arial"/>
                <w:b/>
                <w:bCs/>
                <w:iCs/>
                <w:sz w:val="21"/>
                <w:szCs w:val="21"/>
                <w:u w:val="single"/>
                <w:lang w:val="cy-GB"/>
              </w:rPr>
              <w:t>Llefaredd:</w:t>
            </w:r>
          </w:p>
          <w:p w14:paraId="1F3B4D03" w14:textId="2D2183B6" w:rsidR="003939C8" w:rsidRPr="003939C8" w:rsidRDefault="003939C8" w:rsidP="003939C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iCs/>
                <w:sz w:val="21"/>
                <w:szCs w:val="21"/>
                <w:lang w:val="cy-GB"/>
              </w:rPr>
            </w:pPr>
            <w:r w:rsidRPr="003939C8">
              <w:rPr>
                <w:rFonts w:ascii="Arial" w:hAnsi="Arial" w:cs="Arial"/>
                <w:b/>
                <w:bCs/>
                <w:iCs/>
                <w:sz w:val="21"/>
                <w:szCs w:val="21"/>
                <w:lang w:val="cy-GB"/>
              </w:rPr>
              <w:t>Siarad</w:t>
            </w:r>
            <w:r w:rsidRPr="003939C8">
              <w:rPr>
                <w:rFonts w:ascii="Arial" w:hAnsi="Arial" w:cs="Arial"/>
                <w:iCs/>
                <w:sz w:val="21"/>
                <w:szCs w:val="21"/>
                <w:lang w:val="cy-GB"/>
              </w:rPr>
              <w:t xml:space="preserve">-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esbonio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gwybodaeth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syniadau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gan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ddefnyddio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geirfa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briodol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79C6AFC3" w14:textId="77777777" w:rsidR="003939C8" w:rsidRPr="003939C8" w:rsidRDefault="003939C8" w:rsidP="003939C8">
            <w:pPr>
              <w:pStyle w:val="ListParagraph"/>
              <w:rPr>
                <w:rFonts w:ascii="Arial" w:hAnsi="Arial" w:cs="Arial"/>
                <w:iCs/>
                <w:sz w:val="21"/>
                <w:szCs w:val="21"/>
                <w:lang w:val="cy-GB"/>
              </w:rPr>
            </w:pPr>
          </w:p>
          <w:p w14:paraId="17505EE3" w14:textId="6C12B972" w:rsidR="003939C8" w:rsidRDefault="003939C8" w:rsidP="003939C8">
            <w:pPr>
              <w:pStyle w:val="NormalWeb"/>
              <w:numPr>
                <w:ilvl w:val="0"/>
                <w:numId w:val="28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Gwrando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-</w:t>
            </w:r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gwrando’n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ofalus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cysylltiadau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rhwng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yr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hyn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maent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ddysgu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a’r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hyn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maent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eisoes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wybod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25612CDF" w14:textId="77777777" w:rsidR="003939C8" w:rsidRPr="003939C8" w:rsidRDefault="003939C8" w:rsidP="003939C8">
            <w:pPr>
              <w:pStyle w:val="NormalWeb"/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</w:p>
          <w:p w14:paraId="2728DEFB" w14:textId="77777777" w:rsidR="003939C8" w:rsidRPr="003939C8" w:rsidRDefault="003939C8" w:rsidP="003939C8">
            <w:pPr>
              <w:pStyle w:val="NormalWeb"/>
              <w:numPr>
                <w:ilvl w:val="0"/>
                <w:numId w:val="28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r w:rsidRPr="003939C8">
              <w:rPr>
                <w:rFonts w:ascii="Arial" w:hAnsi="Arial" w:cs="Arial"/>
                <w:b/>
                <w:bCs/>
                <w:iCs/>
                <w:sz w:val="21"/>
                <w:szCs w:val="21"/>
                <w:lang w:val="cy-GB"/>
              </w:rPr>
              <w:t>Cydweithio a thrafod</w:t>
            </w:r>
            <w:r w:rsidRPr="003939C8">
              <w:rPr>
                <w:rFonts w:ascii="Arial" w:hAnsi="Arial" w:cs="Arial"/>
                <w:iCs/>
                <w:sz w:val="21"/>
                <w:szCs w:val="21"/>
                <w:lang w:val="cy-GB"/>
              </w:rPr>
              <w:t xml:space="preserve">-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siarad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bwrpasol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er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mwyn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cyflawni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tasg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mewn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grwp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65FF15D4" w14:textId="77777777" w:rsidR="003939C8" w:rsidRPr="003939C8" w:rsidRDefault="003939C8" w:rsidP="003939C8">
            <w:pPr>
              <w:rPr>
                <w:rFonts w:ascii="Arial" w:hAnsi="Arial" w:cs="Arial"/>
                <w:b/>
                <w:bCs/>
                <w:iCs/>
                <w:sz w:val="21"/>
                <w:szCs w:val="21"/>
                <w:u w:val="single"/>
                <w:lang w:val="cy-GB"/>
              </w:rPr>
            </w:pPr>
            <w:r w:rsidRPr="003939C8">
              <w:rPr>
                <w:rFonts w:ascii="Arial" w:hAnsi="Arial" w:cs="Arial"/>
                <w:b/>
                <w:bCs/>
                <w:iCs/>
                <w:sz w:val="21"/>
                <w:szCs w:val="21"/>
                <w:u w:val="single"/>
                <w:lang w:val="cy-GB"/>
              </w:rPr>
              <w:t>Darllen:</w:t>
            </w:r>
          </w:p>
          <w:p w14:paraId="05F54D45" w14:textId="559E68EE" w:rsidR="003939C8" w:rsidRPr="003939C8" w:rsidRDefault="003939C8" w:rsidP="003939C8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r w:rsidRPr="003939C8">
              <w:rPr>
                <w:rFonts w:ascii="Arial" w:hAnsi="Arial" w:cs="Arial"/>
                <w:b/>
                <w:bCs/>
                <w:iCs/>
                <w:sz w:val="21"/>
                <w:szCs w:val="21"/>
                <w:lang w:val="cy-GB"/>
              </w:rPr>
              <w:t>Strategaethau darllen-</w:t>
            </w:r>
            <w:r w:rsidRPr="003939C8">
              <w:rPr>
                <w:rFonts w:ascii="Arial" w:hAnsi="Arial" w:cs="Arial"/>
                <w:iCs/>
                <w:sz w:val="21"/>
                <w:szCs w:val="21"/>
                <w:lang w:val="cy-GB"/>
              </w:rPr>
              <w:t xml:space="preserve"> </w:t>
            </w:r>
            <w:proofErr w:type="spellStart"/>
            <w:r w:rsidR="00170732">
              <w:rPr>
                <w:rFonts w:ascii="Arial" w:hAnsi="Arial" w:cs="Arial"/>
                <w:sz w:val="21"/>
                <w:szCs w:val="21"/>
              </w:rPr>
              <w:t>darllen</w:t>
            </w:r>
            <w:proofErr w:type="spellEnd"/>
            <w:r w:rsidR="0017073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70732">
              <w:rPr>
                <w:rFonts w:ascii="Arial" w:hAnsi="Arial" w:cs="Arial"/>
                <w:sz w:val="21"/>
                <w:szCs w:val="21"/>
              </w:rPr>
              <w:t>testunau</w:t>
            </w:r>
            <w:proofErr w:type="spellEnd"/>
            <w:r w:rsidR="0017073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70732">
              <w:rPr>
                <w:rFonts w:ascii="Arial" w:hAnsi="Arial" w:cs="Arial"/>
                <w:sz w:val="21"/>
                <w:szCs w:val="21"/>
              </w:rPr>
              <w:t>gwybodaeth</w:t>
            </w:r>
            <w:proofErr w:type="spellEnd"/>
            <w:r w:rsidR="00170732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170732">
              <w:rPr>
                <w:rFonts w:ascii="Arial" w:hAnsi="Arial" w:cs="Arial"/>
                <w:sz w:val="21"/>
                <w:szCs w:val="21"/>
              </w:rPr>
              <w:t>fe</w:t>
            </w:r>
            <w:r w:rsidRPr="003939C8">
              <w:rPr>
                <w:rFonts w:ascii="Arial" w:hAnsi="Arial" w:cs="Arial"/>
                <w:sz w:val="21"/>
                <w:szCs w:val="21"/>
              </w:rPr>
              <w:t>r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annibynnol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gan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lastRenderedPageBreak/>
              <w:t>ganolbwyntio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2EA20F15" w14:textId="77777777" w:rsidR="003939C8" w:rsidRPr="003939C8" w:rsidRDefault="003939C8" w:rsidP="003939C8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  <w:sz w:val="21"/>
                <w:szCs w:val="21"/>
              </w:rPr>
            </w:pPr>
            <w:r w:rsidRPr="003939C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adnabod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sut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mae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testunau’n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eu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trefnu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e.e.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rhestri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pwyntiau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â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rhifau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diagramau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â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saethau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tablau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a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phwyntiau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bwled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</w:p>
          <w:p w14:paraId="1A296941" w14:textId="77777777" w:rsidR="003939C8" w:rsidRPr="003939C8" w:rsidRDefault="003939C8" w:rsidP="003939C8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Ymateb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a  </w:t>
            </w: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dadansoddi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-</w:t>
            </w:r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defnyddio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gwybodaeth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destun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wrth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drafod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neu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wrth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ysgrifennu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41B7A72C" w14:textId="77777777" w:rsidR="003939C8" w:rsidRPr="003939C8" w:rsidRDefault="003939C8" w:rsidP="003939C8">
            <w:pPr>
              <w:pStyle w:val="NormalWeb"/>
              <w:shd w:val="clear" w:color="auto" w:fill="FFFFFF"/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Ysgrifennu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 xml:space="preserve">: </w:t>
            </w:r>
          </w:p>
          <w:p w14:paraId="19E43C29" w14:textId="63D7CE09" w:rsidR="003939C8" w:rsidRDefault="003939C8" w:rsidP="003939C8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Strwythur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threfn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-</w:t>
            </w:r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defnyddio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gwybodaeth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weledol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os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yw’n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berthnasol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e.e.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diagramau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wedi’u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labelu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</w:p>
          <w:p w14:paraId="69082B46" w14:textId="77777777" w:rsidR="003939C8" w:rsidRPr="003939C8" w:rsidRDefault="003939C8" w:rsidP="003939C8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</w:p>
          <w:p w14:paraId="1DA7AF02" w14:textId="79710DDE" w:rsidR="003939C8" w:rsidRDefault="003939C8" w:rsidP="003939C8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Iaith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-</w:t>
            </w:r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defnyddio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iaith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sy’n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briodol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ar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gyfer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ysgrifennu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gan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gynnwys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Cymraeg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safonol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012DFE01" w14:textId="77777777" w:rsidR="003939C8" w:rsidRPr="003939C8" w:rsidRDefault="003939C8" w:rsidP="003939C8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</w:p>
          <w:p w14:paraId="44F19048" w14:textId="77777777" w:rsidR="003939C8" w:rsidRPr="003939C8" w:rsidRDefault="003939C8" w:rsidP="003939C8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Cystrawen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Atalnodi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Sillafu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Llawysgrifen</w:t>
            </w:r>
            <w:proofErr w:type="spellEnd"/>
            <w:r w:rsidRPr="003939C8">
              <w:rPr>
                <w:rFonts w:ascii="Arial" w:hAnsi="Arial" w:cs="Arial"/>
                <w:b/>
                <w:bCs/>
                <w:sz w:val="21"/>
                <w:szCs w:val="21"/>
              </w:rPr>
              <w:t>-</w:t>
            </w:r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defnyddio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patrymau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chystrawennau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naturiol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Gymraeg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dechrau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meithrin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cywirdeb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wrth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ysgrifennu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e.e.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rhedeg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rhai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berfau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ac </w:t>
            </w:r>
            <w:proofErr w:type="spellStart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arddodiaid</w:t>
            </w:r>
            <w:proofErr w:type="spellEnd"/>
            <w:r w:rsidRPr="003939C8">
              <w:rPr>
                <w:rFonts w:ascii="Arial" w:hAnsi="Arial" w:cs="Arial"/>
                <w:i/>
                <w:iCs/>
                <w:sz w:val="21"/>
                <w:szCs w:val="21"/>
              </w:rPr>
              <w:t>,</w:t>
            </w:r>
            <w:r w:rsidRPr="003939C8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 xml:space="preserve"> </w:t>
            </w:r>
          </w:p>
          <w:p w14:paraId="0238E89C" w14:textId="77777777" w:rsidR="003939C8" w:rsidRPr="003939C8" w:rsidRDefault="003939C8" w:rsidP="003939C8">
            <w:pPr>
              <w:pStyle w:val="NormalWeb"/>
              <w:shd w:val="clear" w:color="auto" w:fill="FFFFFF"/>
              <w:ind w:left="720"/>
              <w:rPr>
                <w:rFonts w:ascii="Arial" w:hAnsi="Arial" w:cs="Arial"/>
                <w:sz w:val="21"/>
                <w:szCs w:val="21"/>
              </w:rPr>
            </w:pPr>
            <w:r w:rsidRPr="003939C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defnyddio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ansoddeiriau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ac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adferfau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ehangu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brawddegau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ac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ymadroddion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3939C8">
              <w:rPr>
                <w:rFonts w:ascii="Arial" w:hAnsi="Arial" w:cs="Arial"/>
                <w:sz w:val="21"/>
                <w:szCs w:val="21"/>
              </w:rPr>
              <w:t>syml</w:t>
            </w:r>
            <w:proofErr w:type="spellEnd"/>
            <w:r w:rsidRPr="003939C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5C4062F7" w14:textId="77777777" w:rsidR="003939C8" w:rsidRPr="003939C8" w:rsidRDefault="003939C8" w:rsidP="003939C8">
            <w:pPr>
              <w:rPr>
                <w:rFonts w:ascii="Arial" w:hAnsi="Arial" w:cs="Arial"/>
                <w:iCs/>
                <w:sz w:val="21"/>
                <w:szCs w:val="21"/>
                <w:lang w:val="cy-GB"/>
              </w:rPr>
            </w:pPr>
          </w:p>
          <w:p w14:paraId="252CFAAC" w14:textId="77777777" w:rsidR="003939C8" w:rsidRPr="003939C8" w:rsidRDefault="003939C8" w:rsidP="003939C8">
            <w:pPr>
              <w:jc w:val="center"/>
              <w:rPr>
                <w:rFonts w:ascii="Arial" w:hAnsi="Arial" w:cs="Arial"/>
                <w:b/>
                <w:bCs/>
                <w:iCs/>
                <w:sz w:val="21"/>
                <w:szCs w:val="21"/>
                <w:u w:val="single"/>
                <w:lang w:val="cy-GB"/>
              </w:rPr>
            </w:pPr>
          </w:p>
        </w:tc>
        <w:tc>
          <w:tcPr>
            <w:tcW w:w="5245" w:type="dxa"/>
            <w:gridSpan w:val="6"/>
          </w:tcPr>
          <w:p w14:paraId="49996B6D" w14:textId="77777777" w:rsidR="003939C8" w:rsidRPr="005877F1" w:rsidRDefault="003939C8" w:rsidP="003939C8">
            <w:pPr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</w:pPr>
            <w:r w:rsidRPr="005877F1"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  <w:lastRenderedPageBreak/>
              <w:t>Rhifedd(FfLlRh)</w:t>
            </w:r>
          </w:p>
          <w:p w14:paraId="1DBB09B8" w14:textId="77777777" w:rsidR="003939C8" w:rsidRPr="005877F1" w:rsidRDefault="003939C8" w:rsidP="003939C8">
            <w:pPr>
              <w:ind w:left="72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</w:pPr>
          </w:p>
          <w:p w14:paraId="3D857348" w14:textId="77777777" w:rsidR="003939C8" w:rsidRPr="00471DD0" w:rsidRDefault="003939C8" w:rsidP="003939C8">
            <w:pPr>
              <w:pStyle w:val="ListParagraph"/>
              <w:numPr>
                <w:ilvl w:val="0"/>
                <w:numId w:val="27"/>
              </w:numPr>
              <w:pBdr>
                <w:top w:val="single" w:sz="6" w:space="9" w:color="DDDDDD"/>
              </w:pBdr>
            </w:pP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trosglwyddo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sgiliau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mathemategol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i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amrywiaeth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o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gyd-destunau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sefyllfaoedd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bob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dydd</w:t>
            </w:r>
            <w:proofErr w:type="spellEnd"/>
          </w:p>
          <w:p w14:paraId="43A4764F" w14:textId="77777777" w:rsidR="003939C8" w:rsidRPr="00471DD0" w:rsidRDefault="003939C8" w:rsidP="003939C8">
            <w:pPr>
              <w:pStyle w:val="ListParagraph"/>
              <w:numPr>
                <w:ilvl w:val="0"/>
                <w:numId w:val="27"/>
              </w:numPr>
              <w:pBdr>
                <w:top w:val="single" w:sz="6" w:space="9" w:color="DDDDDD"/>
              </w:pBdr>
            </w:pP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dewis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llunio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siartiau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,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diagramau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graffiau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priodol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a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chanddynt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raddfeydd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addas</w:t>
            </w:r>
            <w:proofErr w:type="spellEnd"/>
            <w:r w:rsidRPr="00471DD0">
              <w:rPr>
                <w:rFonts w:ascii="Arial" w:hAnsi="Arial" w:cs="Arial"/>
                <w:color w:val="1F1F1F"/>
                <w:sz w:val="23"/>
                <w:szCs w:val="23"/>
                <w:shd w:val="clear" w:color="auto" w:fill="FFFFFF"/>
              </w:rPr>
              <w:t>.</w:t>
            </w:r>
          </w:p>
          <w:p w14:paraId="31181B96" w14:textId="77777777" w:rsidR="003939C8" w:rsidRPr="005877F1" w:rsidRDefault="003939C8" w:rsidP="003939C8">
            <w:pPr>
              <w:ind w:left="72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u w:val="single"/>
                <w:lang w:val="cy-GB"/>
              </w:rPr>
            </w:pPr>
          </w:p>
        </w:tc>
      </w:tr>
      <w:tr w:rsidR="00C51286" w:rsidRPr="00471E83" w14:paraId="52F1DAEA" w14:textId="77777777" w:rsidTr="00E23AB4">
        <w:trPr>
          <w:trHeight w:val="444"/>
        </w:trPr>
        <w:tc>
          <w:tcPr>
            <w:tcW w:w="2660" w:type="dxa"/>
            <w:gridSpan w:val="3"/>
          </w:tcPr>
          <w:p w14:paraId="32E15E70" w14:textId="77777777" w:rsidR="00C51286" w:rsidRPr="00102EE6" w:rsidRDefault="00C51286" w:rsidP="00E23AB4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t>FfCD</w:t>
            </w:r>
          </w:p>
          <w:p w14:paraId="0AF0CB9A" w14:textId="77777777" w:rsidR="00C51286" w:rsidRDefault="00C51286" w:rsidP="00E23AB4">
            <w:pPr>
              <w:jc w:val="center"/>
              <w:rPr>
                <w:rFonts w:ascii="Arial" w:hAnsi="Arial" w:cs="Arial"/>
                <w:color w:val="1F1F1F"/>
                <w:sz w:val="22"/>
                <w:szCs w:val="22"/>
                <w:u w:val="single"/>
                <w:lang w:val="cy-GB"/>
              </w:rPr>
            </w:pPr>
            <w:r w:rsidRPr="00242912">
              <w:rPr>
                <w:rFonts w:ascii="Arial" w:hAnsi="Arial" w:cs="Arial"/>
                <w:color w:val="1F1F1F"/>
                <w:sz w:val="22"/>
                <w:szCs w:val="22"/>
                <w:u w:val="single"/>
                <w:lang w:val="cy-GB"/>
              </w:rPr>
              <w:t>Cwricwlwm presennol</w:t>
            </w:r>
          </w:p>
          <w:p w14:paraId="52BF8F69" w14:textId="77777777" w:rsidR="00C51286" w:rsidRPr="00242912" w:rsidRDefault="00C51286" w:rsidP="00E23AB4">
            <w:pPr>
              <w:jc w:val="center"/>
              <w:rPr>
                <w:rFonts w:cs="Calibri"/>
                <w:b/>
                <w:lang w:val="cy-GB"/>
              </w:rPr>
            </w:pPr>
          </w:p>
          <w:p w14:paraId="7B365433" w14:textId="77777777" w:rsidR="005F3682" w:rsidRDefault="005F3682" w:rsidP="005F3682">
            <w:pPr>
              <w:pBdr>
                <w:top w:val="single" w:sz="8" w:space="9" w:color="auto"/>
              </w:pBdr>
              <w:autoSpaceDE w:val="0"/>
              <w:autoSpaceDN w:val="0"/>
              <w:adjustRightInd w:val="0"/>
              <w:ind w:left="360" w:hanging="360"/>
              <w:rPr>
                <w:rFonts w:ascii="Arial" w:hAnsi="Arial" w:cs="Arial"/>
                <w:color w:val="1F1F1F"/>
                <w:sz w:val="22"/>
                <w:szCs w:val="22"/>
                <w:lang w:val="cy-GB"/>
              </w:rPr>
            </w:pPr>
            <w:r>
              <w:rPr>
                <w:rFonts w:ascii="Symbol" w:hAnsi="Symbol" w:cs="Symbol"/>
                <w:color w:val="1F1F1F"/>
                <w:sz w:val="22"/>
                <w:szCs w:val="22"/>
                <w:lang w:val="cy-GB"/>
              </w:rPr>
              <w:t></w:t>
            </w:r>
            <w:r>
              <w:rPr>
                <w:rFonts w:ascii="Symbol" w:hAnsi="Symbol" w:cs="Symbol"/>
                <w:color w:val="1F1F1F"/>
                <w:sz w:val="22"/>
                <w:szCs w:val="22"/>
                <w:lang w:val="cy-GB"/>
              </w:rPr>
              <w:tab/>
            </w:r>
            <w:r>
              <w:rPr>
                <w:rFonts w:ascii="Arial" w:hAnsi="Arial" w:cs="Arial"/>
                <w:color w:val="1F1F1F"/>
                <w:sz w:val="22"/>
                <w:szCs w:val="22"/>
                <w:lang w:val="cy-GB"/>
              </w:rPr>
              <w:t>Defnyddio meini prawf llwyddiant fel cynllun i gwblhau tasg ddigidol</w:t>
            </w:r>
          </w:p>
          <w:p w14:paraId="6E4915D8" w14:textId="77777777" w:rsidR="005F3682" w:rsidRDefault="005F3682" w:rsidP="005F368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4D80046" w14:textId="77777777" w:rsidR="005F3682" w:rsidRDefault="005F3682" w:rsidP="005F368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u w:val="single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cy-GB"/>
              </w:rPr>
              <w:t>Camau cynnydd newydd</w:t>
            </w:r>
          </w:p>
          <w:p w14:paraId="6D8F3A32" w14:textId="77777777" w:rsidR="005F3682" w:rsidRDefault="005F3682" w:rsidP="005F368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597DB45" w14:textId="2AB875EB" w:rsidR="00C51286" w:rsidRPr="00471E83" w:rsidRDefault="005F3682" w:rsidP="005F3682">
            <w:pPr>
              <w:jc w:val="center"/>
              <w:rPr>
                <w:rFonts w:cs="Calibri"/>
                <w:i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Defnyddio dyfeisiau digidol o fewn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br/>
              <w:t xml:space="preserve">amgylchedd, amser a chyd-destun rheoledig, 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cy-GB"/>
              </w:rPr>
              <w:t>e.e. defnyddio dyfais am gyfnod penodol ac er mwyn sicrhau canlyniad penodol.</w:t>
            </w:r>
          </w:p>
        </w:tc>
        <w:tc>
          <w:tcPr>
            <w:tcW w:w="2126" w:type="dxa"/>
            <w:gridSpan w:val="2"/>
          </w:tcPr>
          <w:p w14:paraId="5DC3E0CC" w14:textId="77777777" w:rsidR="00C51286" w:rsidRPr="00102EE6" w:rsidRDefault="00C51286" w:rsidP="00E23AB4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t>Meddwl</w:t>
            </w:r>
          </w:p>
          <w:p w14:paraId="3E93E054" w14:textId="77777777" w:rsidR="00C51286" w:rsidRPr="00471E83" w:rsidRDefault="00C51286" w:rsidP="00E23AB4">
            <w:pPr>
              <w:jc w:val="center"/>
              <w:rPr>
                <w:rFonts w:cs="Calibri"/>
                <w:b/>
                <w:lang w:val="cy-GB"/>
              </w:rPr>
            </w:pPr>
          </w:p>
          <w:p w14:paraId="4A11D7C6" w14:textId="77777777" w:rsidR="00C51286" w:rsidRPr="00471E83" w:rsidRDefault="00C51286" w:rsidP="00E23AB4">
            <w:pPr>
              <w:jc w:val="center"/>
              <w:rPr>
                <w:rFonts w:cs="Calibri"/>
                <w:lang w:val="cy-GB"/>
              </w:rPr>
            </w:pPr>
            <w:r w:rsidRPr="00471E83">
              <w:rPr>
                <w:rFonts w:cs="Calibri"/>
                <w:b/>
                <w:lang w:val="cy-GB"/>
              </w:rPr>
              <w:t>Ysgogi sgiliau, gwybodaeth a dealltwriaeth flaenorol</w:t>
            </w:r>
          </w:p>
        </w:tc>
        <w:tc>
          <w:tcPr>
            <w:tcW w:w="2524" w:type="dxa"/>
            <w:gridSpan w:val="3"/>
          </w:tcPr>
          <w:p w14:paraId="298F97EE" w14:textId="77777777" w:rsidR="00C51286" w:rsidRPr="00102EE6" w:rsidRDefault="00C51286" w:rsidP="00E23AB4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t>ADCDF</w:t>
            </w:r>
          </w:p>
          <w:p w14:paraId="04C44681" w14:textId="77777777" w:rsidR="00C51286" w:rsidRPr="00471E83" w:rsidRDefault="00C51286" w:rsidP="00E23AB4">
            <w:pPr>
              <w:jc w:val="center"/>
              <w:rPr>
                <w:rFonts w:cs="Calibri"/>
                <w:b/>
                <w:lang w:val="cy-GB"/>
              </w:rPr>
            </w:pPr>
          </w:p>
          <w:p w14:paraId="78D16973" w14:textId="06AED830" w:rsidR="00C51286" w:rsidRPr="00471E83" w:rsidRDefault="00C51286" w:rsidP="00E23AB4">
            <w:pPr>
              <w:rPr>
                <w:rFonts w:cs="Calibri"/>
                <w:lang w:val="cy-GB"/>
              </w:rPr>
            </w:pPr>
            <w:r w:rsidRPr="00471E83">
              <w:rPr>
                <w:rFonts w:cs="Calibri"/>
                <w:b/>
                <w:lang w:val="cy-GB"/>
              </w:rPr>
              <w:t>Dewis a phenderfyniadau-</w:t>
            </w:r>
            <w:r w:rsidRPr="00471E83">
              <w:rPr>
                <w:rFonts w:cs="Calibri"/>
                <w:lang w:val="cy-GB"/>
              </w:rPr>
              <w:t xml:space="preserve"> dylid rhoi cyfleoedd </w:t>
            </w:r>
            <w:r w:rsidR="00C07FBF">
              <w:rPr>
                <w:rFonts w:cs="Calibri"/>
                <w:lang w:val="cy-GB"/>
              </w:rPr>
              <w:t>i</w:t>
            </w:r>
            <w:r w:rsidRPr="00471E83">
              <w:rPr>
                <w:rFonts w:cs="Calibri"/>
                <w:lang w:val="cy-GB"/>
              </w:rPr>
              <w:t xml:space="preserve"> ddysgwyr gael cymryd rhan mewn agweddau gan helpu </w:t>
            </w:r>
            <w:r w:rsidR="0002023C">
              <w:rPr>
                <w:rFonts w:cs="Calibri"/>
                <w:lang w:val="cy-GB"/>
              </w:rPr>
              <w:t>i</w:t>
            </w:r>
            <w:r w:rsidRPr="00471E83">
              <w:rPr>
                <w:rFonts w:cs="Calibri"/>
                <w:lang w:val="cy-GB"/>
              </w:rPr>
              <w:t xml:space="preserve"> wneud penderfyniadau</w:t>
            </w:r>
          </w:p>
          <w:p w14:paraId="14C74F86" w14:textId="77777777" w:rsidR="00C51286" w:rsidRPr="00471E83" w:rsidRDefault="00C51286" w:rsidP="00E23AB4">
            <w:pPr>
              <w:rPr>
                <w:rFonts w:cs="Calibri"/>
                <w:lang w:val="cy-GB"/>
              </w:rPr>
            </w:pPr>
          </w:p>
          <w:p w14:paraId="3D428D24" w14:textId="63E9F8B1" w:rsidR="00C51286" w:rsidRPr="00471E83" w:rsidRDefault="00C51286" w:rsidP="00E23AB4">
            <w:pPr>
              <w:rPr>
                <w:rFonts w:cs="Calibri"/>
                <w:lang w:val="cy-GB"/>
              </w:rPr>
            </w:pPr>
            <w:r w:rsidRPr="00471E83">
              <w:rPr>
                <w:rFonts w:cs="Calibri"/>
                <w:b/>
                <w:lang w:val="cy-GB"/>
              </w:rPr>
              <w:t>Hunaniaeth a diwylliant-</w:t>
            </w:r>
            <w:r w:rsidRPr="00471E83">
              <w:rPr>
                <w:rFonts w:cs="Calibri"/>
                <w:lang w:val="cy-GB"/>
              </w:rPr>
              <w:t xml:space="preserve"> dylid rhoi cyfleoedd </w:t>
            </w:r>
            <w:r w:rsidR="0002023C">
              <w:rPr>
                <w:rFonts w:cs="Calibri"/>
                <w:lang w:val="cy-GB"/>
              </w:rPr>
              <w:t>i</w:t>
            </w:r>
            <w:r w:rsidRPr="00471E83">
              <w:rPr>
                <w:rFonts w:cs="Calibri"/>
                <w:lang w:val="cy-GB"/>
              </w:rPr>
              <w:t xml:space="preserve"> ddysgwyr gael cydnabod eu bod yn ddinasyddion byd-eang mewn byd sy’n rhyng-ddibynnol.</w:t>
            </w:r>
          </w:p>
        </w:tc>
        <w:tc>
          <w:tcPr>
            <w:tcW w:w="2721" w:type="dxa"/>
            <w:gridSpan w:val="3"/>
          </w:tcPr>
          <w:p w14:paraId="3D2D602A" w14:textId="77777777" w:rsidR="00C51286" w:rsidRPr="00102EE6" w:rsidRDefault="00C51286" w:rsidP="00E23AB4">
            <w:pPr>
              <w:jc w:val="center"/>
              <w:rPr>
                <w:rFonts w:cs="Calibri"/>
                <w:b/>
                <w:u w:val="single"/>
                <w:lang w:val="cy-GB"/>
              </w:rPr>
            </w:pPr>
            <w:r w:rsidRPr="00102EE6">
              <w:rPr>
                <w:rFonts w:cs="Calibri"/>
                <w:b/>
                <w:u w:val="single"/>
                <w:lang w:val="cy-GB"/>
              </w:rPr>
              <w:t>YCC</w:t>
            </w:r>
          </w:p>
          <w:p w14:paraId="10CF0D0B" w14:textId="77777777" w:rsidR="00C51286" w:rsidRPr="00471E83" w:rsidRDefault="00C51286" w:rsidP="00E23AB4">
            <w:pPr>
              <w:jc w:val="center"/>
              <w:rPr>
                <w:rFonts w:cs="Calibri"/>
                <w:b/>
                <w:lang w:val="cy-GB"/>
              </w:rPr>
            </w:pPr>
          </w:p>
          <w:p w14:paraId="7234140B" w14:textId="77777777" w:rsidR="00C51286" w:rsidRPr="00471E83" w:rsidRDefault="00C51286" w:rsidP="00E23AB4">
            <w:pPr>
              <w:jc w:val="center"/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Dysgu am Gymru. </w:t>
            </w:r>
          </w:p>
        </w:tc>
      </w:tr>
      <w:tr w:rsidR="00C51286" w:rsidRPr="00471E83" w14:paraId="6AA09417" w14:textId="77777777" w:rsidTr="00E23AB4">
        <w:tc>
          <w:tcPr>
            <w:tcW w:w="10031" w:type="dxa"/>
            <w:gridSpan w:val="11"/>
          </w:tcPr>
          <w:p w14:paraId="236812A9" w14:textId="77777777" w:rsidR="00C51286" w:rsidRPr="00471E83" w:rsidRDefault="00C51286" w:rsidP="00E23AB4">
            <w:pPr>
              <w:ind w:left="720"/>
              <w:rPr>
                <w:rFonts w:cs="Calibri"/>
                <w:lang w:val="cy-GB"/>
              </w:rPr>
            </w:pPr>
          </w:p>
        </w:tc>
      </w:tr>
    </w:tbl>
    <w:p w14:paraId="5F6814EC" w14:textId="18CF3A83" w:rsidR="00C51286" w:rsidRDefault="00C51286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610481D0" w14:textId="04F4FAAF" w:rsidR="001C4BD6" w:rsidRDefault="001C4BD6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5601"/>
        <w:gridCol w:w="11"/>
        <w:gridCol w:w="3225"/>
      </w:tblGrid>
      <w:tr w:rsidR="001C4BD6" w:rsidRPr="00845644" w14:paraId="1977065A" w14:textId="77777777" w:rsidTr="00E23AB4">
        <w:trPr>
          <w:trHeight w:val="434"/>
        </w:trPr>
        <w:tc>
          <w:tcPr>
            <w:tcW w:w="852" w:type="dxa"/>
          </w:tcPr>
          <w:p w14:paraId="04375F53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Amser</w:t>
            </w:r>
          </w:p>
          <w:p w14:paraId="5B50A14F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5643" w:type="dxa"/>
            <w:tcBorders>
              <w:bottom w:val="single" w:sz="4" w:space="0" w:color="auto"/>
            </w:tcBorders>
          </w:tcPr>
          <w:p w14:paraId="3F492958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Gweithgareddau, trefnu a rheoli’r sesiwn</w:t>
            </w:r>
          </w:p>
        </w:tc>
        <w:tc>
          <w:tcPr>
            <w:tcW w:w="3252" w:type="dxa"/>
            <w:gridSpan w:val="2"/>
          </w:tcPr>
          <w:p w14:paraId="74C3E00B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Cwestiynau  allweddol / Asesu ar gyfer dysgu</w:t>
            </w:r>
          </w:p>
        </w:tc>
      </w:tr>
      <w:tr w:rsidR="001C4BD6" w:rsidRPr="00D74B63" w14:paraId="066CE247" w14:textId="77777777" w:rsidTr="00E23AB4">
        <w:trPr>
          <w:trHeight w:hRule="exact" w:val="255"/>
        </w:trPr>
        <w:tc>
          <w:tcPr>
            <w:tcW w:w="852" w:type="dxa"/>
            <w:vMerge w:val="restart"/>
            <w:vAlign w:val="center"/>
          </w:tcPr>
          <w:p w14:paraId="063B6405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10</w:t>
            </w:r>
          </w:p>
        </w:tc>
        <w:tc>
          <w:tcPr>
            <w:tcW w:w="5654" w:type="dxa"/>
            <w:gridSpan w:val="2"/>
          </w:tcPr>
          <w:p w14:paraId="2F78C592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 w:rsidRPr="00845644">
              <w:rPr>
                <w:rFonts w:ascii="Arial" w:hAnsi="Arial" w:cs="Arial"/>
                <w:b/>
                <w:bCs/>
                <w:u w:val="single"/>
                <w:lang w:val="cy-GB"/>
              </w:rPr>
              <w:t>Cyflwyniad</w:t>
            </w:r>
          </w:p>
        </w:tc>
        <w:tc>
          <w:tcPr>
            <w:tcW w:w="3241" w:type="dxa"/>
            <w:tcBorders>
              <w:bottom w:val="nil"/>
            </w:tcBorders>
          </w:tcPr>
          <w:p w14:paraId="47403CE4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1A2B59D4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A318367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 w:val="restart"/>
          </w:tcPr>
          <w:p w14:paraId="788AD670" w14:textId="77777777" w:rsidR="001C4BD6" w:rsidRDefault="001C4BD6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Symbol" w:hAnsi="Symbol" w:cs="Symbol"/>
                <w:lang w:val="cy-GB"/>
              </w:rPr>
              <w:t></w:t>
            </w:r>
            <w:r w:rsidRPr="00845644"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Athrawes darllen stori ‘Cantre’r Gwaelod’ i’r dosbarth. Byddai’r disgyblion yn darllen y stori eu hunain wrth wrando ar yr athrawes. </w:t>
            </w:r>
          </w:p>
          <w:p w14:paraId="01518698" w14:textId="77777777" w:rsidR="001C4BD6" w:rsidRDefault="001C4BD6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</w:p>
          <w:p w14:paraId="2FA52B18" w14:textId="77777777" w:rsidR="001C4BD6" w:rsidRDefault="001C4BD6" w:rsidP="00E23AB4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</w:p>
          <w:p w14:paraId="6E730232" w14:textId="77777777" w:rsidR="001C4BD6" w:rsidRPr="00845644" w:rsidRDefault="001C4BD6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4D2832A2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0A2068E8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C21DFDA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0A956CC4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217A4205" w14:textId="77777777" w:rsidR="001C4BD6" w:rsidRPr="00845644" w:rsidRDefault="001C4BD6" w:rsidP="001C4BD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Beth yw thema’r wers heddiw?</w:t>
            </w:r>
          </w:p>
          <w:p w14:paraId="6A4370BD" w14:textId="77777777" w:rsidR="001C4BD6" w:rsidRPr="00845644" w:rsidRDefault="001C4BD6" w:rsidP="001C4BD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Sut gallwn ni amddiffyn yr ysgol?</w:t>
            </w:r>
          </w:p>
          <w:p w14:paraId="3848E1F8" w14:textId="77777777" w:rsidR="001C4BD6" w:rsidRPr="00845644" w:rsidRDefault="001C4BD6" w:rsidP="001C4BD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Pa ddeunyddiau sy’n addas ar gyfer adeiladu wal cryf?</w:t>
            </w:r>
          </w:p>
          <w:p w14:paraId="5F11C2BB" w14:textId="77777777" w:rsidR="001C4BD6" w:rsidRPr="00845644" w:rsidRDefault="001C4BD6" w:rsidP="001C4BD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Ble yng Nghymru oedd Cantre’r Gwaelod?</w:t>
            </w:r>
          </w:p>
          <w:p w14:paraId="47685F64" w14:textId="77777777" w:rsidR="001C4BD6" w:rsidRPr="00845644" w:rsidRDefault="001C4BD6" w:rsidP="001C4BD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Sut daeth y ddŵr i mewn?</w:t>
            </w:r>
          </w:p>
        </w:tc>
      </w:tr>
      <w:tr w:rsidR="001C4BD6" w:rsidRPr="00D74B63" w14:paraId="1B6E1372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8653D23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7EE72BAC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05835C06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560850C0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68ECB7E8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5C5821A9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C103D31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552F3DE1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80EA853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055C3213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CF9C60A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64E3A840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065CF30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2CCA0DE0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E830F02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36B2E967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CBA8801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6B003F4A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0388EB2E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0449A0FF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8B0D5E9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030AF5AF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67FEA3A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0697BD10" w14:textId="77777777" w:rsidTr="00E23AB4">
        <w:trPr>
          <w:trHeight w:val="85"/>
        </w:trPr>
        <w:tc>
          <w:tcPr>
            <w:tcW w:w="852" w:type="dxa"/>
            <w:vMerge/>
            <w:vAlign w:val="center"/>
          </w:tcPr>
          <w:p w14:paraId="17B20CAA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249C87D0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2412F6EE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683EEC2B" w14:textId="77777777" w:rsidTr="00E23AB4">
        <w:trPr>
          <w:trHeight w:val="256"/>
        </w:trPr>
        <w:tc>
          <w:tcPr>
            <w:tcW w:w="852" w:type="dxa"/>
            <w:vMerge w:val="restart"/>
            <w:vAlign w:val="center"/>
          </w:tcPr>
          <w:p w14:paraId="063CD5EC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40</w:t>
            </w:r>
          </w:p>
        </w:tc>
        <w:tc>
          <w:tcPr>
            <w:tcW w:w="5654" w:type="dxa"/>
            <w:gridSpan w:val="2"/>
          </w:tcPr>
          <w:p w14:paraId="66E780AB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 w:rsidRPr="00845644">
              <w:rPr>
                <w:rFonts w:ascii="Arial" w:hAnsi="Arial" w:cs="Arial"/>
                <w:b/>
                <w:bCs/>
                <w:u w:val="single"/>
                <w:lang w:val="cy-GB"/>
              </w:rPr>
              <w:t>Prif weithgareddau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A401A54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56D70E45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50F71DCA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 w:val="restart"/>
          </w:tcPr>
          <w:p w14:paraId="333EA500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  <w:p w14:paraId="601404C9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Cerddoriaeth Cantre’r Gwaelod, sef y môr, yn chwarae yn y cefndir. Wedi penderfynu cynnal 4 gweithgaredd gan mai bwriad y cwricwlwm newydd yw creu dysgwyr annibynnol. </w:t>
            </w:r>
          </w:p>
          <w:p w14:paraId="7B088176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105B8208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>
              <w:rPr>
                <w:rFonts w:ascii="Arial" w:hAnsi="Arial" w:cs="Arial"/>
                <w:b/>
                <w:bCs/>
                <w:u w:val="single"/>
                <w:lang w:val="cy-GB"/>
              </w:rPr>
              <w:t xml:space="preserve">Grŵp 1: Defnyddio’r ardal allanol ar gyfer arbrawf crafu </w:t>
            </w:r>
          </w:p>
          <w:p w14:paraId="2198319E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Gweithio fel grŵp i grafu deunyddiau gwahanol i ddarganfod beth fydd orau i ddefnyddio i adeiladu wal gryf. </w:t>
            </w:r>
            <w:r>
              <w:rPr>
                <w:rFonts w:ascii="Arial" w:hAnsi="Arial" w:cs="Arial"/>
                <w:highlight w:val="yellow"/>
                <w:lang w:val="cy-GB"/>
              </w:rPr>
              <w:t>(Sgiliau llafar)</w:t>
            </w:r>
            <w:r>
              <w:rPr>
                <w:rFonts w:ascii="Arial" w:hAnsi="Arial" w:cs="Arial"/>
                <w:lang w:val="cy-GB"/>
              </w:rPr>
              <w:t xml:space="preserve"> </w:t>
            </w:r>
          </w:p>
          <w:p w14:paraId="66B44387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Gan ei bod yn weithgaredd allanol, bydd cyfle i’r disgyblion arllwys dŵr ar y deunydd i’w weld os fydd dŵr yn ei wanhau neu beidio. Bydd angen sicrhau bod yr un faint o ddŵr yn cyffwrdd â phob deunydd er mwyn sicrhau ei fod yn brawf teg.</w:t>
            </w:r>
          </w:p>
          <w:p w14:paraId="2C8F76AC" w14:textId="4B087E95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Bydd</w:t>
            </w:r>
            <w:r w:rsidR="00BA56DF">
              <w:rPr>
                <w:rFonts w:ascii="Arial" w:hAnsi="Arial" w:cs="Arial"/>
                <w:lang w:val="cy-GB"/>
              </w:rPr>
              <w:t>ant</w:t>
            </w:r>
            <w:r>
              <w:rPr>
                <w:rFonts w:ascii="Arial" w:hAnsi="Arial" w:cs="Arial"/>
                <w:lang w:val="cy-GB"/>
              </w:rPr>
              <w:t xml:space="preserve"> yn didoli’r deunyddiau o’r lleiaf i’r mwyaf ac yna bydd</w:t>
            </w:r>
            <w:r w:rsidR="00121B16">
              <w:rPr>
                <w:rFonts w:ascii="Arial" w:hAnsi="Arial" w:cs="Arial"/>
                <w:lang w:val="cy-GB"/>
              </w:rPr>
              <w:t>a</w:t>
            </w:r>
            <w:r>
              <w:rPr>
                <w:rFonts w:ascii="Arial" w:hAnsi="Arial" w:cs="Arial"/>
                <w:lang w:val="cy-GB"/>
              </w:rPr>
              <w:t>nt yn gosod enwau’r deunyddiau mewn siart.</w:t>
            </w:r>
          </w:p>
          <w:p w14:paraId="16C87C27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Bydd siart wedi’i chreu yn cael ei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ddosbarthu i’r grwpiau gwan lle bydd disgwyl iddynt ysgrifennu enwau’r deunyddiau yn unig gan fod y golofn dde wedi’i llenwi yn barod. </w:t>
            </w:r>
          </w:p>
          <w:p w14:paraId="244FAB94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Ar gyfer yr unigolion MAT, rhoddir esiampl o dabl ond bydd disgwyl iddynt greu’r tabl eu hunain. </w:t>
            </w:r>
            <w:r>
              <w:rPr>
                <w:rFonts w:ascii="Arial" w:hAnsi="Arial" w:cs="Arial"/>
                <w:highlight w:val="yellow"/>
                <w:lang w:val="cy-GB"/>
              </w:rPr>
              <w:t>(Sgiliau ysgrifennu)</w:t>
            </w:r>
            <w:r>
              <w:rPr>
                <w:rFonts w:ascii="Arial" w:hAnsi="Arial" w:cs="Arial"/>
                <w:lang w:val="cy-GB"/>
              </w:rPr>
              <w:t xml:space="preserve"> </w:t>
            </w:r>
          </w:p>
          <w:p w14:paraId="1F760437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Ar gyfer gweddill y disgyblion, byddent yn derbyn tabl gwag a bydd disgwyl iddynt lenwi’r ddwy golofn i mewn. (</w:t>
            </w:r>
            <w:r>
              <w:rPr>
                <w:rFonts w:ascii="Arial" w:hAnsi="Arial" w:cs="Arial"/>
                <w:highlight w:val="yellow"/>
                <w:lang w:val="cy-GB"/>
              </w:rPr>
              <w:t>Sgiliau ysgrifennu)</w:t>
            </w:r>
          </w:p>
          <w:p w14:paraId="0D8C7558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u w:val="single"/>
                <w:lang w:val="cy-GB"/>
              </w:rPr>
            </w:pPr>
          </w:p>
          <w:p w14:paraId="607E6FC2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>
              <w:rPr>
                <w:rFonts w:ascii="Arial" w:hAnsi="Arial" w:cs="Arial"/>
                <w:b/>
                <w:bCs/>
                <w:u w:val="single"/>
                <w:lang w:val="cy-GB"/>
              </w:rPr>
              <w:t>Grwp 2: Adeiladu wal gan ddefnyddio Minecraft</w:t>
            </w:r>
          </w:p>
          <w:p w14:paraId="6D92478E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Creu rhestr (gan ddefnyddio’r mat eirfa) o’r deunyddiau addas er mwyn adeiladu wal cryf e.e. briciau’n gryf, pren ddim cystal. (</w:t>
            </w:r>
            <w:r>
              <w:rPr>
                <w:rFonts w:ascii="Arial" w:hAnsi="Arial" w:cs="Arial"/>
                <w:highlight w:val="yellow"/>
                <w:lang w:val="cy-GB"/>
              </w:rPr>
              <w:t>Sgiliau ysgrifennu)</w:t>
            </w:r>
          </w:p>
          <w:p w14:paraId="1FD009E0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Dangos esiampl o wal sydd wedi cael ei hadeiladu er mwyn cryfhau eu dealltwriaeth o’r dasg. </w:t>
            </w:r>
          </w:p>
          <w:p w14:paraId="0B179073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Byddent wedyn yn adeiladu’r wal gan ddefnyddio’r ap Minecraft, trwy sicrhau eu bod yn cyflawni’r meini prawf llwyddiant o adeiladu wal gryf, creadigol a diddos (waterproof). </w:t>
            </w:r>
          </w:p>
          <w:p w14:paraId="220D367D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Ar ôl creu’r wal, byddent yn disgrifio eu wal gan ddefnyddio ansoddeiriau megis ‘lliwgar, cryf’ ac egluro’r deunyddiau a ddefnyddir. (</w:t>
            </w:r>
            <w:r>
              <w:rPr>
                <w:rFonts w:ascii="Arial" w:hAnsi="Arial" w:cs="Arial"/>
                <w:highlight w:val="yellow"/>
                <w:lang w:val="cy-GB"/>
              </w:rPr>
              <w:t>Sgiliau ysgrifennu, darllen)</w:t>
            </w:r>
          </w:p>
          <w:p w14:paraId="6FF0216A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Bydd gan y disgyblion MAT enghraifft ond bydd disgwyl iddynt ysgrifennu’r brawddegau’n annibynnol.</w:t>
            </w:r>
          </w:p>
          <w:p w14:paraId="6A3ECEB3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Ar gyfer disgyblion sydd o bosib methu ysgrifennu’n annibynnol, bydd taflen waith lle ond cylchi bydd angen gwneud. </w:t>
            </w:r>
          </w:p>
          <w:p w14:paraId="068C9826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 xml:space="preserve">Ar gyfer y disgyblion sydd angen bach o   </w:t>
            </w:r>
          </w:p>
          <w:p w14:paraId="5AB5AB97" w14:textId="342DA551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            gymorth, bydd taflen gyda dechr</w:t>
            </w:r>
            <w:r w:rsidR="008A5062">
              <w:rPr>
                <w:rFonts w:ascii="Arial" w:hAnsi="Arial" w:cs="Arial"/>
                <w:lang w:val="cy-GB"/>
              </w:rPr>
              <w:t>au</w:t>
            </w:r>
            <w:r>
              <w:rPr>
                <w:rFonts w:ascii="Arial" w:hAnsi="Arial" w:cs="Arial"/>
                <w:lang w:val="cy-GB"/>
              </w:rPr>
              <w:t xml:space="preserve">  </w:t>
            </w:r>
          </w:p>
          <w:p w14:paraId="2ACC3386" w14:textId="52AE1B2A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            </w:t>
            </w:r>
            <w:r w:rsidR="008A5062">
              <w:rPr>
                <w:rFonts w:ascii="Arial" w:hAnsi="Arial" w:cs="Arial"/>
                <w:lang w:val="cy-GB"/>
              </w:rPr>
              <w:t>b</w:t>
            </w:r>
            <w:r>
              <w:rPr>
                <w:rFonts w:ascii="Arial" w:hAnsi="Arial" w:cs="Arial"/>
                <w:lang w:val="cy-GB"/>
              </w:rPr>
              <w:t>rawddegau arn</w:t>
            </w:r>
            <w:r w:rsidR="0018708A">
              <w:rPr>
                <w:rFonts w:ascii="Arial" w:hAnsi="Arial" w:cs="Arial"/>
                <w:lang w:val="cy-GB"/>
              </w:rPr>
              <w:t>i</w:t>
            </w:r>
            <w:r>
              <w:rPr>
                <w:rFonts w:ascii="Arial" w:hAnsi="Arial" w:cs="Arial"/>
                <w:lang w:val="cy-GB"/>
              </w:rPr>
              <w:t xml:space="preserve"> a bydd disgwyl i’r unigolion </w:t>
            </w:r>
            <w:r w:rsidR="004777CA">
              <w:rPr>
                <w:rFonts w:ascii="Arial" w:hAnsi="Arial" w:cs="Arial"/>
                <w:lang w:val="cy-GB"/>
              </w:rPr>
              <w:t>g</w:t>
            </w:r>
            <w:r>
              <w:rPr>
                <w:rFonts w:ascii="Arial" w:hAnsi="Arial" w:cs="Arial"/>
                <w:lang w:val="cy-GB"/>
              </w:rPr>
              <w:t>wblhau’r frawddeg. (</w:t>
            </w:r>
            <w:r>
              <w:rPr>
                <w:rFonts w:ascii="Arial" w:hAnsi="Arial" w:cs="Arial"/>
                <w:highlight w:val="yellow"/>
                <w:lang w:val="cy-GB"/>
              </w:rPr>
              <w:t>Sgiliau darllen</w:t>
            </w:r>
            <w:r>
              <w:rPr>
                <w:rFonts w:ascii="Arial" w:hAnsi="Arial" w:cs="Arial"/>
                <w:lang w:val="cy-GB"/>
              </w:rPr>
              <w:t>)</w:t>
            </w:r>
          </w:p>
          <w:p w14:paraId="76E164BB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3FE25DF5" w14:textId="1774F9E6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Ar ôl ugain munud, bydd</w:t>
            </w:r>
            <w:r w:rsidR="0023278D">
              <w:rPr>
                <w:rFonts w:ascii="Arial" w:hAnsi="Arial" w:cs="Arial"/>
                <w:lang w:val="cy-GB"/>
              </w:rPr>
              <w:t xml:space="preserve"> </w:t>
            </w:r>
            <w:r w:rsidR="008D4F51">
              <w:rPr>
                <w:rFonts w:ascii="Arial" w:hAnsi="Arial" w:cs="Arial"/>
                <w:lang w:val="cy-GB"/>
              </w:rPr>
              <w:t>y</w:t>
            </w:r>
            <w:bookmarkStart w:id="0" w:name="_GoBack"/>
            <w:bookmarkEnd w:id="0"/>
            <w:r>
              <w:rPr>
                <w:rFonts w:ascii="Arial" w:hAnsi="Arial" w:cs="Arial"/>
                <w:lang w:val="cy-GB"/>
              </w:rPr>
              <w:t xml:space="preserve"> grwpiau yn cyfnewid fel bod pob disgybl yn cymryd rhan yn y ddwy weithgaredd. </w:t>
            </w:r>
          </w:p>
          <w:p w14:paraId="547255AC" w14:textId="77777777" w:rsidR="001C4BD6" w:rsidRPr="00845644" w:rsidRDefault="001C4BD6" w:rsidP="00E23AB4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 xml:space="preserve"> 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414D8AEA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69A116DE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134B500D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4B4AB42D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0BEEF7B2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0B76FF0F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63F72D1F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1C8ADC60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163507C0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2A180B97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6F239FAA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44B125F5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B0A02BE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7C956CD9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77816E27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3B6BC741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30C7D079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3DF57ABE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B7DB832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71101746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1159D2B7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712DD55F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D7290B6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/>
          </w:tcPr>
          <w:p w14:paraId="7F2646BE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A74E2CD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</w:tr>
      <w:tr w:rsidR="001C4BD6" w:rsidRPr="00D74B63" w14:paraId="3AD1EC50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065F83F1" w14:textId="77777777" w:rsidR="001C4BD6" w:rsidRPr="00D74B63" w:rsidRDefault="001C4BD6" w:rsidP="00E23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195573B8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E451209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2D44493B" w14:textId="77777777" w:rsidTr="00E23AB4">
        <w:trPr>
          <w:trHeight w:val="256"/>
        </w:trPr>
        <w:tc>
          <w:tcPr>
            <w:tcW w:w="852" w:type="dxa"/>
            <w:vMerge/>
            <w:vAlign w:val="center"/>
          </w:tcPr>
          <w:p w14:paraId="22639B72" w14:textId="77777777" w:rsidR="001C4BD6" w:rsidRPr="00D74B63" w:rsidRDefault="001C4BD6" w:rsidP="00E23A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624F2AD8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122B96C9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45EB8497" w14:textId="77777777" w:rsidTr="00E23AB4">
        <w:trPr>
          <w:trHeight w:val="256"/>
        </w:trPr>
        <w:tc>
          <w:tcPr>
            <w:tcW w:w="852" w:type="dxa"/>
            <w:vMerge w:val="restart"/>
            <w:vAlign w:val="center"/>
          </w:tcPr>
          <w:p w14:paraId="2FBA165B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lang w:val="cy-GB"/>
              </w:rPr>
            </w:pPr>
            <w:r w:rsidRPr="00845644">
              <w:rPr>
                <w:rFonts w:ascii="Arial" w:hAnsi="Arial" w:cs="Arial"/>
                <w:lang w:val="cy-GB"/>
              </w:rPr>
              <w:t>10</w:t>
            </w:r>
          </w:p>
        </w:tc>
        <w:tc>
          <w:tcPr>
            <w:tcW w:w="5654" w:type="dxa"/>
            <w:gridSpan w:val="2"/>
          </w:tcPr>
          <w:p w14:paraId="10F86433" w14:textId="77777777" w:rsidR="001C4BD6" w:rsidRPr="00845644" w:rsidRDefault="001C4BD6" w:rsidP="00E23AB4">
            <w:pPr>
              <w:jc w:val="center"/>
              <w:rPr>
                <w:rFonts w:ascii="Arial" w:hAnsi="Arial" w:cs="Arial"/>
                <w:b/>
                <w:bCs/>
                <w:u w:val="single"/>
                <w:lang w:val="cy-GB"/>
              </w:rPr>
            </w:pPr>
            <w:r w:rsidRPr="00845644">
              <w:rPr>
                <w:rFonts w:ascii="Arial" w:hAnsi="Arial" w:cs="Arial"/>
                <w:b/>
                <w:bCs/>
                <w:u w:val="single"/>
                <w:lang w:val="cy-GB"/>
              </w:rPr>
              <w:t>Diweddglo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2428A26A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3E5DCA0A" w14:textId="77777777" w:rsidTr="00E23AB4">
        <w:trPr>
          <w:trHeight w:val="256"/>
        </w:trPr>
        <w:tc>
          <w:tcPr>
            <w:tcW w:w="852" w:type="dxa"/>
            <w:vMerge/>
          </w:tcPr>
          <w:p w14:paraId="774A64A7" w14:textId="77777777" w:rsidR="001C4BD6" w:rsidRPr="00845644" w:rsidRDefault="001C4BD6" w:rsidP="00E23AB4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5654" w:type="dxa"/>
            <w:gridSpan w:val="2"/>
            <w:vMerge w:val="restart"/>
          </w:tcPr>
          <w:p w14:paraId="72D1AB9B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Ar ôl tacluso, pawb tu ôl cadeiriau.  </w:t>
            </w:r>
          </w:p>
          <w:p w14:paraId="70B160DA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Holi cwestiwn fesul bwrdd. Rhoi 30 eiliad i bob grŵp trafod yr ateb. Os ydynt yn ateb y cwestiwn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yn gywir, gallent wneud rhes wrth y drws i fynd allan i chwarae. </w:t>
            </w:r>
          </w:p>
          <w:p w14:paraId="5FDD7BA9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</w:p>
          <w:p w14:paraId="4EDDF4F6" w14:textId="77777777" w:rsidR="00CE3F29" w:rsidRDefault="00CE3F29" w:rsidP="00CE3F29">
            <w:p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Cwestiynau:</w:t>
            </w:r>
          </w:p>
          <w:p w14:paraId="340B50CB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Pa ddeunyddiau oedd y cryfaf i adeiladu wal cryf?</w:t>
            </w:r>
          </w:p>
          <w:p w14:paraId="312743E7" w14:textId="77777777" w:rsidR="00CE3F29" w:rsidRDefault="00CE3F29" w:rsidP="00CE3F29">
            <w:pPr>
              <w:autoSpaceDE w:val="0"/>
              <w:autoSpaceDN w:val="0"/>
              <w:adjustRightInd w:val="0"/>
              <w:ind w:left="720" w:hanging="360"/>
              <w:rPr>
                <w:rFonts w:ascii="Arial" w:hAnsi="Arial" w:cs="Arial"/>
                <w:lang w:val="cy-GB"/>
              </w:rPr>
            </w:pPr>
            <w:r>
              <w:rPr>
                <w:rFonts w:ascii="Symbol" w:hAnsi="Symbol" w:cs="Symbol"/>
                <w:lang w:val="cy-GB"/>
              </w:rPr>
              <w:t></w:t>
            </w:r>
            <w:r>
              <w:rPr>
                <w:rFonts w:ascii="Symbol" w:hAnsi="Symbol" w:cs="Symbol"/>
                <w:lang w:val="cy-GB"/>
              </w:rPr>
              <w:tab/>
            </w:r>
            <w:r>
              <w:rPr>
                <w:rFonts w:ascii="Arial" w:hAnsi="Arial" w:cs="Arial"/>
                <w:lang w:val="cy-GB"/>
              </w:rPr>
              <w:t>Pa ddeunyddiau ni fyddwch yn defnyddio er mwyn adeiladu wal cryf?</w:t>
            </w:r>
          </w:p>
          <w:p w14:paraId="32A083AF" w14:textId="4A64CBAF" w:rsidR="001C4BD6" w:rsidRPr="0002157C" w:rsidRDefault="00CE3F29" w:rsidP="00CE3F29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Ym mha ran o Gymru oedd Cantre’r Gwaelod?</w:t>
            </w: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52E88C5E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51C4C3CE" w14:textId="77777777" w:rsidTr="00E23AB4">
        <w:trPr>
          <w:trHeight w:val="256"/>
        </w:trPr>
        <w:tc>
          <w:tcPr>
            <w:tcW w:w="852" w:type="dxa"/>
            <w:vMerge/>
          </w:tcPr>
          <w:p w14:paraId="2F1CBDF2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7CAFBE5C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7D26BA44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70392ECF" w14:textId="77777777" w:rsidTr="00E23AB4">
        <w:trPr>
          <w:trHeight w:val="256"/>
        </w:trPr>
        <w:tc>
          <w:tcPr>
            <w:tcW w:w="852" w:type="dxa"/>
            <w:vMerge/>
          </w:tcPr>
          <w:p w14:paraId="04988E7B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6B9EB396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425C7675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2FF06233" w14:textId="77777777" w:rsidTr="00E23AB4">
        <w:trPr>
          <w:trHeight w:val="256"/>
        </w:trPr>
        <w:tc>
          <w:tcPr>
            <w:tcW w:w="852" w:type="dxa"/>
            <w:vMerge/>
          </w:tcPr>
          <w:p w14:paraId="5CC59FE7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24943F8E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656EDDF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12046F14" w14:textId="77777777" w:rsidTr="00E23AB4">
        <w:trPr>
          <w:trHeight w:val="256"/>
        </w:trPr>
        <w:tc>
          <w:tcPr>
            <w:tcW w:w="852" w:type="dxa"/>
            <w:vMerge/>
          </w:tcPr>
          <w:p w14:paraId="33F3FE5E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32722CB3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1298C9E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6F3BCACC" w14:textId="77777777" w:rsidTr="00E23AB4">
        <w:trPr>
          <w:trHeight w:val="256"/>
        </w:trPr>
        <w:tc>
          <w:tcPr>
            <w:tcW w:w="852" w:type="dxa"/>
            <w:vMerge/>
          </w:tcPr>
          <w:p w14:paraId="4F261866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0382DB7F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4E2B53D4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631379D8" w14:textId="77777777" w:rsidTr="00E23AB4">
        <w:trPr>
          <w:trHeight w:val="256"/>
        </w:trPr>
        <w:tc>
          <w:tcPr>
            <w:tcW w:w="852" w:type="dxa"/>
            <w:vMerge/>
          </w:tcPr>
          <w:p w14:paraId="63DFEBB1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2061E19C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6618DE42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  <w:tr w:rsidR="001C4BD6" w:rsidRPr="00D74B63" w14:paraId="67AC19AE" w14:textId="77777777" w:rsidTr="00E23AB4">
        <w:trPr>
          <w:trHeight w:val="256"/>
        </w:trPr>
        <w:tc>
          <w:tcPr>
            <w:tcW w:w="852" w:type="dxa"/>
            <w:vMerge/>
          </w:tcPr>
          <w:p w14:paraId="7D363493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5654" w:type="dxa"/>
            <w:gridSpan w:val="2"/>
            <w:vMerge/>
          </w:tcPr>
          <w:p w14:paraId="238BD4D4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  <w:tc>
          <w:tcPr>
            <w:tcW w:w="3241" w:type="dxa"/>
            <w:tcBorders>
              <w:top w:val="nil"/>
              <w:bottom w:val="nil"/>
            </w:tcBorders>
          </w:tcPr>
          <w:p w14:paraId="4670925F" w14:textId="77777777" w:rsidR="001C4BD6" w:rsidRPr="00D74B63" w:rsidRDefault="001C4BD6" w:rsidP="00E23AB4">
            <w:pPr>
              <w:rPr>
                <w:rFonts w:ascii="Arial" w:hAnsi="Arial" w:cs="Arial"/>
              </w:rPr>
            </w:pPr>
          </w:p>
        </w:tc>
      </w:tr>
    </w:tbl>
    <w:p w14:paraId="4541B130" w14:textId="77777777" w:rsidR="001C4BD6" w:rsidRPr="007A3446" w:rsidRDefault="001C4BD6" w:rsidP="00664A2D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sectPr w:rsidR="001C4BD6" w:rsidRPr="007A3446" w:rsidSect="00200A9F">
      <w:type w:val="continuous"/>
      <w:pgSz w:w="11904" w:h="16838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AD300" w14:textId="77777777" w:rsidR="006D71B2" w:rsidRDefault="006D71B2" w:rsidP="00960995">
      <w:r>
        <w:separator/>
      </w:r>
    </w:p>
  </w:endnote>
  <w:endnote w:type="continuationSeparator" w:id="0">
    <w:p w14:paraId="614BBA67" w14:textId="77777777" w:rsidR="006D71B2" w:rsidRDefault="006D71B2" w:rsidP="0096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8492058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CEA42AF" w14:textId="483BBF07" w:rsidR="00960995" w:rsidRDefault="00960995" w:rsidP="0004262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7F83A6" w14:textId="77777777" w:rsidR="00960995" w:rsidRDefault="00960995" w:rsidP="0096099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063686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661089" w14:textId="2CB38928" w:rsidR="00960995" w:rsidRDefault="00960995" w:rsidP="0004262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E3F29">
          <w:rPr>
            <w:rStyle w:val="PageNumber"/>
            <w:noProof/>
          </w:rPr>
          <w:t>18</w:t>
        </w:r>
        <w:r>
          <w:rPr>
            <w:rStyle w:val="PageNumber"/>
          </w:rPr>
          <w:fldChar w:fldCharType="end"/>
        </w:r>
      </w:p>
    </w:sdtContent>
  </w:sdt>
  <w:p w14:paraId="18A8237C" w14:textId="77777777" w:rsidR="00960995" w:rsidRDefault="00960995" w:rsidP="0096099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81F2F4" w14:textId="77777777" w:rsidR="006D71B2" w:rsidRDefault="006D71B2" w:rsidP="00960995">
      <w:r>
        <w:separator/>
      </w:r>
    </w:p>
  </w:footnote>
  <w:footnote w:type="continuationSeparator" w:id="0">
    <w:p w14:paraId="51CB860D" w14:textId="77777777" w:rsidR="006D71B2" w:rsidRDefault="006D71B2" w:rsidP="0096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83A40" w14:textId="1E30901F" w:rsidR="00960995" w:rsidRDefault="00960995">
    <w:pPr>
      <w:pStyle w:val="Header"/>
    </w:pPr>
    <w:r>
      <w:t>1701890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97799"/>
    <w:multiLevelType w:val="hybridMultilevel"/>
    <w:tmpl w:val="93A22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1371F"/>
    <w:multiLevelType w:val="hybridMultilevel"/>
    <w:tmpl w:val="575A9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30AF3"/>
    <w:multiLevelType w:val="hybridMultilevel"/>
    <w:tmpl w:val="3A509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A00A1"/>
    <w:multiLevelType w:val="hybridMultilevel"/>
    <w:tmpl w:val="B2E0D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0D8C"/>
    <w:multiLevelType w:val="hybridMultilevel"/>
    <w:tmpl w:val="5852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77C05"/>
    <w:multiLevelType w:val="hybridMultilevel"/>
    <w:tmpl w:val="2B4C7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41D49"/>
    <w:multiLevelType w:val="hybridMultilevel"/>
    <w:tmpl w:val="958CA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8A49CB"/>
    <w:multiLevelType w:val="hybridMultilevel"/>
    <w:tmpl w:val="4E28E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E614C"/>
    <w:multiLevelType w:val="hybridMultilevel"/>
    <w:tmpl w:val="BDAE4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B44ED3"/>
    <w:multiLevelType w:val="hybridMultilevel"/>
    <w:tmpl w:val="89086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BD1C78"/>
    <w:multiLevelType w:val="hybridMultilevel"/>
    <w:tmpl w:val="B5B0D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2483F"/>
    <w:multiLevelType w:val="hybridMultilevel"/>
    <w:tmpl w:val="BB5A0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90D8D"/>
    <w:multiLevelType w:val="hybridMultilevel"/>
    <w:tmpl w:val="95D6B8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12D0217"/>
    <w:multiLevelType w:val="hybridMultilevel"/>
    <w:tmpl w:val="D5B29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973E5E"/>
    <w:multiLevelType w:val="hybridMultilevel"/>
    <w:tmpl w:val="B09A7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B3DD6"/>
    <w:multiLevelType w:val="hybridMultilevel"/>
    <w:tmpl w:val="C610E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425570E"/>
    <w:multiLevelType w:val="hybridMultilevel"/>
    <w:tmpl w:val="39AAB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F72E1D"/>
    <w:multiLevelType w:val="hybridMultilevel"/>
    <w:tmpl w:val="AAA28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4366E3"/>
    <w:multiLevelType w:val="hybridMultilevel"/>
    <w:tmpl w:val="ABDA4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061A75"/>
    <w:multiLevelType w:val="hybridMultilevel"/>
    <w:tmpl w:val="F006A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C21881"/>
    <w:multiLevelType w:val="hybridMultilevel"/>
    <w:tmpl w:val="9D9E4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E43A8"/>
    <w:multiLevelType w:val="hybridMultilevel"/>
    <w:tmpl w:val="9072D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526888"/>
    <w:multiLevelType w:val="hybridMultilevel"/>
    <w:tmpl w:val="F0708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885424"/>
    <w:multiLevelType w:val="hybridMultilevel"/>
    <w:tmpl w:val="21A89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543A74"/>
    <w:multiLevelType w:val="hybridMultilevel"/>
    <w:tmpl w:val="0888B9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865384"/>
    <w:multiLevelType w:val="hybridMultilevel"/>
    <w:tmpl w:val="3470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8605BF"/>
    <w:multiLevelType w:val="hybridMultilevel"/>
    <w:tmpl w:val="80CCA036"/>
    <w:lvl w:ilvl="0" w:tplc="0809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27" w15:restartNumberingAfterBreak="0">
    <w:nsid w:val="70CB7C31"/>
    <w:multiLevelType w:val="hybridMultilevel"/>
    <w:tmpl w:val="BDE2F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50D7F"/>
    <w:multiLevelType w:val="hybridMultilevel"/>
    <w:tmpl w:val="26F83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4623F7"/>
    <w:multiLevelType w:val="hybridMultilevel"/>
    <w:tmpl w:val="473AC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28"/>
  </w:num>
  <w:num w:numId="6">
    <w:abstractNumId w:val="23"/>
  </w:num>
  <w:num w:numId="7">
    <w:abstractNumId w:val="13"/>
  </w:num>
  <w:num w:numId="8">
    <w:abstractNumId w:val="7"/>
  </w:num>
  <w:num w:numId="9">
    <w:abstractNumId w:val="1"/>
  </w:num>
  <w:num w:numId="10">
    <w:abstractNumId w:val="21"/>
  </w:num>
  <w:num w:numId="11">
    <w:abstractNumId w:val="17"/>
  </w:num>
  <w:num w:numId="12">
    <w:abstractNumId w:val="24"/>
  </w:num>
  <w:num w:numId="13">
    <w:abstractNumId w:val="26"/>
  </w:num>
  <w:num w:numId="14">
    <w:abstractNumId w:val="22"/>
  </w:num>
  <w:num w:numId="15">
    <w:abstractNumId w:val="5"/>
  </w:num>
  <w:num w:numId="16">
    <w:abstractNumId w:val="10"/>
  </w:num>
  <w:num w:numId="17">
    <w:abstractNumId w:val="20"/>
  </w:num>
  <w:num w:numId="18">
    <w:abstractNumId w:val="27"/>
  </w:num>
  <w:num w:numId="19">
    <w:abstractNumId w:val="9"/>
  </w:num>
  <w:num w:numId="20">
    <w:abstractNumId w:val="4"/>
  </w:num>
  <w:num w:numId="21">
    <w:abstractNumId w:val="25"/>
  </w:num>
  <w:num w:numId="22">
    <w:abstractNumId w:val="14"/>
  </w:num>
  <w:num w:numId="23">
    <w:abstractNumId w:val="15"/>
  </w:num>
  <w:num w:numId="24">
    <w:abstractNumId w:val="11"/>
  </w:num>
  <w:num w:numId="25">
    <w:abstractNumId w:val="18"/>
  </w:num>
  <w:num w:numId="26">
    <w:abstractNumId w:val="12"/>
  </w:num>
  <w:num w:numId="27">
    <w:abstractNumId w:val="0"/>
  </w:num>
  <w:num w:numId="28">
    <w:abstractNumId w:val="19"/>
  </w:num>
  <w:num w:numId="29">
    <w:abstractNumId w:val="29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40B9"/>
    <w:rsid w:val="0000241F"/>
    <w:rsid w:val="00006CC0"/>
    <w:rsid w:val="00007C37"/>
    <w:rsid w:val="0002023C"/>
    <w:rsid w:val="000231B4"/>
    <w:rsid w:val="0002328E"/>
    <w:rsid w:val="00042C85"/>
    <w:rsid w:val="0004482B"/>
    <w:rsid w:val="00052E45"/>
    <w:rsid w:val="0008162F"/>
    <w:rsid w:val="000954CE"/>
    <w:rsid w:val="00097635"/>
    <w:rsid w:val="00097B60"/>
    <w:rsid w:val="000A4504"/>
    <w:rsid w:val="000A78FE"/>
    <w:rsid w:val="000A7CF3"/>
    <w:rsid w:val="000B7589"/>
    <w:rsid w:val="000C4BB4"/>
    <w:rsid w:val="000D22AD"/>
    <w:rsid w:val="000E161D"/>
    <w:rsid w:val="000E5650"/>
    <w:rsid w:val="000F447A"/>
    <w:rsid w:val="000F4963"/>
    <w:rsid w:val="000F4F76"/>
    <w:rsid w:val="000F67FE"/>
    <w:rsid w:val="00102EE6"/>
    <w:rsid w:val="00103667"/>
    <w:rsid w:val="00103AF1"/>
    <w:rsid w:val="00106745"/>
    <w:rsid w:val="00107850"/>
    <w:rsid w:val="001202AC"/>
    <w:rsid w:val="001207EB"/>
    <w:rsid w:val="00121B16"/>
    <w:rsid w:val="00122360"/>
    <w:rsid w:val="001237EC"/>
    <w:rsid w:val="00123BDB"/>
    <w:rsid w:val="00125EDA"/>
    <w:rsid w:val="001277A6"/>
    <w:rsid w:val="00130EAA"/>
    <w:rsid w:val="001412E5"/>
    <w:rsid w:val="001477B9"/>
    <w:rsid w:val="00150F72"/>
    <w:rsid w:val="00153965"/>
    <w:rsid w:val="00154E21"/>
    <w:rsid w:val="00156275"/>
    <w:rsid w:val="00162424"/>
    <w:rsid w:val="00165772"/>
    <w:rsid w:val="00165C88"/>
    <w:rsid w:val="00170732"/>
    <w:rsid w:val="00171B64"/>
    <w:rsid w:val="001723FC"/>
    <w:rsid w:val="001729AE"/>
    <w:rsid w:val="001742F0"/>
    <w:rsid w:val="00174B1B"/>
    <w:rsid w:val="00174FED"/>
    <w:rsid w:val="001765D8"/>
    <w:rsid w:val="001801DC"/>
    <w:rsid w:val="00185EC9"/>
    <w:rsid w:val="00186398"/>
    <w:rsid w:val="0018708A"/>
    <w:rsid w:val="001924FB"/>
    <w:rsid w:val="00196822"/>
    <w:rsid w:val="001A204E"/>
    <w:rsid w:val="001B11DC"/>
    <w:rsid w:val="001B7AD6"/>
    <w:rsid w:val="001C34CE"/>
    <w:rsid w:val="001C4BD6"/>
    <w:rsid w:val="001C6434"/>
    <w:rsid w:val="001D1D7F"/>
    <w:rsid w:val="001D7C77"/>
    <w:rsid w:val="001E3078"/>
    <w:rsid w:val="001F03A1"/>
    <w:rsid w:val="001F2F2A"/>
    <w:rsid w:val="00200A9F"/>
    <w:rsid w:val="00201CC5"/>
    <w:rsid w:val="0020381C"/>
    <w:rsid w:val="002045F7"/>
    <w:rsid w:val="002053CD"/>
    <w:rsid w:val="00207EA4"/>
    <w:rsid w:val="00213D95"/>
    <w:rsid w:val="00220F46"/>
    <w:rsid w:val="00221191"/>
    <w:rsid w:val="00226EBC"/>
    <w:rsid w:val="002314A0"/>
    <w:rsid w:val="00231FE7"/>
    <w:rsid w:val="0023278D"/>
    <w:rsid w:val="00237A78"/>
    <w:rsid w:val="00242912"/>
    <w:rsid w:val="0024363C"/>
    <w:rsid w:val="0024410B"/>
    <w:rsid w:val="00251C56"/>
    <w:rsid w:val="002535CA"/>
    <w:rsid w:val="002608F6"/>
    <w:rsid w:val="00270D4B"/>
    <w:rsid w:val="00273A05"/>
    <w:rsid w:val="00281B72"/>
    <w:rsid w:val="0028285B"/>
    <w:rsid w:val="00284751"/>
    <w:rsid w:val="002B19FE"/>
    <w:rsid w:val="002C04C7"/>
    <w:rsid w:val="002C6080"/>
    <w:rsid w:val="002C77D3"/>
    <w:rsid w:val="002D1328"/>
    <w:rsid w:val="002D4DF2"/>
    <w:rsid w:val="002D7E9F"/>
    <w:rsid w:val="002F13B3"/>
    <w:rsid w:val="002F1BAF"/>
    <w:rsid w:val="002F1BCC"/>
    <w:rsid w:val="002F2EC9"/>
    <w:rsid w:val="002F36E3"/>
    <w:rsid w:val="00301784"/>
    <w:rsid w:val="00303B70"/>
    <w:rsid w:val="003164DD"/>
    <w:rsid w:val="0033519C"/>
    <w:rsid w:val="00336CA8"/>
    <w:rsid w:val="00350EFC"/>
    <w:rsid w:val="00352B68"/>
    <w:rsid w:val="00355C81"/>
    <w:rsid w:val="003569ED"/>
    <w:rsid w:val="003671EA"/>
    <w:rsid w:val="00371387"/>
    <w:rsid w:val="00374D82"/>
    <w:rsid w:val="00375B38"/>
    <w:rsid w:val="0038013B"/>
    <w:rsid w:val="0038155D"/>
    <w:rsid w:val="003843B9"/>
    <w:rsid w:val="003906CE"/>
    <w:rsid w:val="003939C8"/>
    <w:rsid w:val="00394368"/>
    <w:rsid w:val="003A206A"/>
    <w:rsid w:val="003A3E5C"/>
    <w:rsid w:val="003A47CB"/>
    <w:rsid w:val="003B4015"/>
    <w:rsid w:val="003B7576"/>
    <w:rsid w:val="003D165F"/>
    <w:rsid w:val="003D18F1"/>
    <w:rsid w:val="003D348B"/>
    <w:rsid w:val="003D354D"/>
    <w:rsid w:val="003F168C"/>
    <w:rsid w:val="003F2D82"/>
    <w:rsid w:val="003F400E"/>
    <w:rsid w:val="00401693"/>
    <w:rsid w:val="004029FC"/>
    <w:rsid w:val="004140B9"/>
    <w:rsid w:val="004166B6"/>
    <w:rsid w:val="004172F0"/>
    <w:rsid w:val="0042739F"/>
    <w:rsid w:val="004348A0"/>
    <w:rsid w:val="004362B8"/>
    <w:rsid w:val="004368C0"/>
    <w:rsid w:val="00440E49"/>
    <w:rsid w:val="0044578F"/>
    <w:rsid w:val="0044747A"/>
    <w:rsid w:val="00460366"/>
    <w:rsid w:val="0046252F"/>
    <w:rsid w:val="00462A48"/>
    <w:rsid w:val="0047269A"/>
    <w:rsid w:val="004777CA"/>
    <w:rsid w:val="00482C87"/>
    <w:rsid w:val="004931BC"/>
    <w:rsid w:val="0049762C"/>
    <w:rsid w:val="00497F53"/>
    <w:rsid w:val="004A191A"/>
    <w:rsid w:val="004A4FD9"/>
    <w:rsid w:val="004A55D1"/>
    <w:rsid w:val="004A5D7A"/>
    <w:rsid w:val="004B6D96"/>
    <w:rsid w:val="004B775A"/>
    <w:rsid w:val="004C006A"/>
    <w:rsid w:val="004C0773"/>
    <w:rsid w:val="004C0879"/>
    <w:rsid w:val="004C70E5"/>
    <w:rsid w:val="004D65CC"/>
    <w:rsid w:val="004D669C"/>
    <w:rsid w:val="004D7949"/>
    <w:rsid w:val="004E542D"/>
    <w:rsid w:val="004E6B93"/>
    <w:rsid w:val="004F115D"/>
    <w:rsid w:val="004F6EEF"/>
    <w:rsid w:val="00501D9F"/>
    <w:rsid w:val="00503F97"/>
    <w:rsid w:val="00504107"/>
    <w:rsid w:val="00513A3F"/>
    <w:rsid w:val="005156CC"/>
    <w:rsid w:val="00522B7B"/>
    <w:rsid w:val="00523BDC"/>
    <w:rsid w:val="00523F72"/>
    <w:rsid w:val="00525AEC"/>
    <w:rsid w:val="005372AA"/>
    <w:rsid w:val="005439C4"/>
    <w:rsid w:val="00547B54"/>
    <w:rsid w:val="00551CD0"/>
    <w:rsid w:val="00552636"/>
    <w:rsid w:val="005546A6"/>
    <w:rsid w:val="0055611B"/>
    <w:rsid w:val="00556231"/>
    <w:rsid w:val="00572391"/>
    <w:rsid w:val="00580A09"/>
    <w:rsid w:val="005817D2"/>
    <w:rsid w:val="00582025"/>
    <w:rsid w:val="00586969"/>
    <w:rsid w:val="005877F1"/>
    <w:rsid w:val="005A2AE9"/>
    <w:rsid w:val="005B0CE5"/>
    <w:rsid w:val="005D0D2F"/>
    <w:rsid w:val="005D22C8"/>
    <w:rsid w:val="005D6DAD"/>
    <w:rsid w:val="005E2547"/>
    <w:rsid w:val="005F0155"/>
    <w:rsid w:val="005F09C3"/>
    <w:rsid w:val="005F3682"/>
    <w:rsid w:val="005F5B21"/>
    <w:rsid w:val="00600595"/>
    <w:rsid w:val="006009AF"/>
    <w:rsid w:val="00602C52"/>
    <w:rsid w:val="0061222E"/>
    <w:rsid w:val="0061414B"/>
    <w:rsid w:val="00632EF9"/>
    <w:rsid w:val="00634315"/>
    <w:rsid w:val="0063558C"/>
    <w:rsid w:val="00636863"/>
    <w:rsid w:val="0064340F"/>
    <w:rsid w:val="00647BEC"/>
    <w:rsid w:val="00654A82"/>
    <w:rsid w:val="00657DBB"/>
    <w:rsid w:val="00657F83"/>
    <w:rsid w:val="00664A2D"/>
    <w:rsid w:val="0066748F"/>
    <w:rsid w:val="00676DA2"/>
    <w:rsid w:val="00677A77"/>
    <w:rsid w:val="006809CD"/>
    <w:rsid w:val="006839AD"/>
    <w:rsid w:val="006A2D95"/>
    <w:rsid w:val="006A6A06"/>
    <w:rsid w:val="006B084A"/>
    <w:rsid w:val="006B3CAC"/>
    <w:rsid w:val="006B3E0B"/>
    <w:rsid w:val="006C0EFD"/>
    <w:rsid w:val="006D0039"/>
    <w:rsid w:val="006D119D"/>
    <w:rsid w:val="006D71B2"/>
    <w:rsid w:val="006E0B24"/>
    <w:rsid w:val="006E5F76"/>
    <w:rsid w:val="006F41C9"/>
    <w:rsid w:val="00711864"/>
    <w:rsid w:val="00720EDC"/>
    <w:rsid w:val="007230FD"/>
    <w:rsid w:val="00726AFA"/>
    <w:rsid w:val="00730305"/>
    <w:rsid w:val="00731A5E"/>
    <w:rsid w:val="00731E84"/>
    <w:rsid w:val="00735B62"/>
    <w:rsid w:val="00735DC2"/>
    <w:rsid w:val="00743863"/>
    <w:rsid w:val="0074714A"/>
    <w:rsid w:val="007512F2"/>
    <w:rsid w:val="0076208F"/>
    <w:rsid w:val="00764480"/>
    <w:rsid w:val="007728F4"/>
    <w:rsid w:val="00772958"/>
    <w:rsid w:val="00772D18"/>
    <w:rsid w:val="007734A2"/>
    <w:rsid w:val="00776DBF"/>
    <w:rsid w:val="00781A74"/>
    <w:rsid w:val="007845B5"/>
    <w:rsid w:val="00791206"/>
    <w:rsid w:val="00791D09"/>
    <w:rsid w:val="007A3446"/>
    <w:rsid w:val="007A39EA"/>
    <w:rsid w:val="007A3BC4"/>
    <w:rsid w:val="007A6CE3"/>
    <w:rsid w:val="007A7F20"/>
    <w:rsid w:val="007B39D0"/>
    <w:rsid w:val="007B4A50"/>
    <w:rsid w:val="007B7E88"/>
    <w:rsid w:val="007C05FF"/>
    <w:rsid w:val="007C367C"/>
    <w:rsid w:val="007C4C62"/>
    <w:rsid w:val="007D1E19"/>
    <w:rsid w:val="007E2A97"/>
    <w:rsid w:val="007E2A9C"/>
    <w:rsid w:val="007E4CCE"/>
    <w:rsid w:val="007E7149"/>
    <w:rsid w:val="007F4581"/>
    <w:rsid w:val="007F48A8"/>
    <w:rsid w:val="00800E9B"/>
    <w:rsid w:val="008076C2"/>
    <w:rsid w:val="008133B5"/>
    <w:rsid w:val="008170A5"/>
    <w:rsid w:val="00822DDD"/>
    <w:rsid w:val="00842737"/>
    <w:rsid w:val="00850CB7"/>
    <w:rsid w:val="0087297D"/>
    <w:rsid w:val="00872AE4"/>
    <w:rsid w:val="00875387"/>
    <w:rsid w:val="00876198"/>
    <w:rsid w:val="00876DF3"/>
    <w:rsid w:val="00884E47"/>
    <w:rsid w:val="00885382"/>
    <w:rsid w:val="00887929"/>
    <w:rsid w:val="00891366"/>
    <w:rsid w:val="00896641"/>
    <w:rsid w:val="008A044B"/>
    <w:rsid w:val="008A3EB7"/>
    <w:rsid w:val="008A5062"/>
    <w:rsid w:val="008A53E2"/>
    <w:rsid w:val="008B1965"/>
    <w:rsid w:val="008C5801"/>
    <w:rsid w:val="008D10C2"/>
    <w:rsid w:val="008D4A48"/>
    <w:rsid w:val="008D4F51"/>
    <w:rsid w:val="008D5A83"/>
    <w:rsid w:val="008D5F76"/>
    <w:rsid w:val="008E1130"/>
    <w:rsid w:val="008E2791"/>
    <w:rsid w:val="008F0C80"/>
    <w:rsid w:val="008F32D8"/>
    <w:rsid w:val="008F3AC8"/>
    <w:rsid w:val="008F698B"/>
    <w:rsid w:val="0090033D"/>
    <w:rsid w:val="00904A72"/>
    <w:rsid w:val="0090575C"/>
    <w:rsid w:val="009058D3"/>
    <w:rsid w:val="00912B02"/>
    <w:rsid w:val="009211DA"/>
    <w:rsid w:val="00921338"/>
    <w:rsid w:val="00931F0B"/>
    <w:rsid w:val="0093331F"/>
    <w:rsid w:val="00940658"/>
    <w:rsid w:val="00945153"/>
    <w:rsid w:val="009507BC"/>
    <w:rsid w:val="009510CC"/>
    <w:rsid w:val="009544C0"/>
    <w:rsid w:val="00960995"/>
    <w:rsid w:val="009652E7"/>
    <w:rsid w:val="0097323F"/>
    <w:rsid w:val="009754BE"/>
    <w:rsid w:val="00980963"/>
    <w:rsid w:val="009A1946"/>
    <w:rsid w:val="009A52AC"/>
    <w:rsid w:val="009B377C"/>
    <w:rsid w:val="009B4BA8"/>
    <w:rsid w:val="009B6091"/>
    <w:rsid w:val="009B6D8A"/>
    <w:rsid w:val="009B79A4"/>
    <w:rsid w:val="009C237D"/>
    <w:rsid w:val="009C25DD"/>
    <w:rsid w:val="009C339E"/>
    <w:rsid w:val="009C5CE2"/>
    <w:rsid w:val="009D1079"/>
    <w:rsid w:val="009D1102"/>
    <w:rsid w:val="009E0F47"/>
    <w:rsid w:val="009E13D7"/>
    <w:rsid w:val="009E2E51"/>
    <w:rsid w:val="009E3BEC"/>
    <w:rsid w:val="00A004DF"/>
    <w:rsid w:val="00A04F5D"/>
    <w:rsid w:val="00A06E87"/>
    <w:rsid w:val="00A137F5"/>
    <w:rsid w:val="00A2108B"/>
    <w:rsid w:val="00A2764E"/>
    <w:rsid w:val="00A4281D"/>
    <w:rsid w:val="00A4462B"/>
    <w:rsid w:val="00A458D7"/>
    <w:rsid w:val="00A503AF"/>
    <w:rsid w:val="00A50C33"/>
    <w:rsid w:val="00A53E3A"/>
    <w:rsid w:val="00A6172A"/>
    <w:rsid w:val="00A87E6C"/>
    <w:rsid w:val="00A92310"/>
    <w:rsid w:val="00A92E13"/>
    <w:rsid w:val="00AB5D3B"/>
    <w:rsid w:val="00AB6F31"/>
    <w:rsid w:val="00AB77DB"/>
    <w:rsid w:val="00AC0947"/>
    <w:rsid w:val="00AC2554"/>
    <w:rsid w:val="00AC2963"/>
    <w:rsid w:val="00AC2ABC"/>
    <w:rsid w:val="00AC3E1B"/>
    <w:rsid w:val="00AC4115"/>
    <w:rsid w:val="00AC4170"/>
    <w:rsid w:val="00AD1ED2"/>
    <w:rsid w:val="00AD384B"/>
    <w:rsid w:val="00AD4BD1"/>
    <w:rsid w:val="00AD6B16"/>
    <w:rsid w:val="00AE253F"/>
    <w:rsid w:val="00AF47A9"/>
    <w:rsid w:val="00AF514A"/>
    <w:rsid w:val="00AF61A7"/>
    <w:rsid w:val="00B00552"/>
    <w:rsid w:val="00B06E7F"/>
    <w:rsid w:val="00B10E97"/>
    <w:rsid w:val="00B142A0"/>
    <w:rsid w:val="00B22830"/>
    <w:rsid w:val="00B35BCB"/>
    <w:rsid w:val="00B41A77"/>
    <w:rsid w:val="00B44CAC"/>
    <w:rsid w:val="00B45EB8"/>
    <w:rsid w:val="00B52285"/>
    <w:rsid w:val="00B53580"/>
    <w:rsid w:val="00B53673"/>
    <w:rsid w:val="00B606B6"/>
    <w:rsid w:val="00B65D72"/>
    <w:rsid w:val="00B6609A"/>
    <w:rsid w:val="00B703A2"/>
    <w:rsid w:val="00B72BEB"/>
    <w:rsid w:val="00B75C3E"/>
    <w:rsid w:val="00B7769A"/>
    <w:rsid w:val="00B77A5A"/>
    <w:rsid w:val="00B815BC"/>
    <w:rsid w:val="00B91DF4"/>
    <w:rsid w:val="00B92BCD"/>
    <w:rsid w:val="00B93661"/>
    <w:rsid w:val="00BA1B5C"/>
    <w:rsid w:val="00BA56DF"/>
    <w:rsid w:val="00BA690B"/>
    <w:rsid w:val="00BB2882"/>
    <w:rsid w:val="00BC0C7E"/>
    <w:rsid w:val="00BC3003"/>
    <w:rsid w:val="00BC69E5"/>
    <w:rsid w:val="00BC7AF7"/>
    <w:rsid w:val="00BD0F2E"/>
    <w:rsid w:val="00BD1450"/>
    <w:rsid w:val="00BD4C6E"/>
    <w:rsid w:val="00BD5DA3"/>
    <w:rsid w:val="00BD6A98"/>
    <w:rsid w:val="00BF318C"/>
    <w:rsid w:val="00BF7578"/>
    <w:rsid w:val="00C06053"/>
    <w:rsid w:val="00C06150"/>
    <w:rsid w:val="00C07FBF"/>
    <w:rsid w:val="00C12B17"/>
    <w:rsid w:val="00C1775D"/>
    <w:rsid w:val="00C31389"/>
    <w:rsid w:val="00C408C9"/>
    <w:rsid w:val="00C51286"/>
    <w:rsid w:val="00C5241C"/>
    <w:rsid w:val="00C5590C"/>
    <w:rsid w:val="00C55A91"/>
    <w:rsid w:val="00C55CF9"/>
    <w:rsid w:val="00C55FC7"/>
    <w:rsid w:val="00C562CB"/>
    <w:rsid w:val="00C6083B"/>
    <w:rsid w:val="00C6683F"/>
    <w:rsid w:val="00C73F99"/>
    <w:rsid w:val="00C76870"/>
    <w:rsid w:val="00C824A3"/>
    <w:rsid w:val="00C8352C"/>
    <w:rsid w:val="00C85828"/>
    <w:rsid w:val="00C85EF4"/>
    <w:rsid w:val="00C877DD"/>
    <w:rsid w:val="00C90C34"/>
    <w:rsid w:val="00C96B1F"/>
    <w:rsid w:val="00CA16F7"/>
    <w:rsid w:val="00CA4A37"/>
    <w:rsid w:val="00CB52BC"/>
    <w:rsid w:val="00CC0C94"/>
    <w:rsid w:val="00CC1422"/>
    <w:rsid w:val="00CD1B64"/>
    <w:rsid w:val="00CE3F29"/>
    <w:rsid w:val="00CF12BC"/>
    <w:rsid w:val="00CF397B"/>
    <w:rsid w:val="00CF3E28"/>
    <w:rsid w:val="00CF54B6"/>
    <w:rsid w:val="00CF6995"/>
    <w:rsid w:val="00CF7514"/>
    <w:rsid w:val="00D07F88"/>
    <w:rsid w:val="00D115D2"/>
    <w:rsid w:val="00D2110F"/>
    <w:rsid w:val="00D24172"/>
    <w:rsid w:val="00D27503"/>
    <w:rsid w:val="00D27AEE"/>
    <w:rsid w:val="00D30A37"/>
    <w:rsid w:val="00D319B1"/>
    <w:rsid w:val="00D35BE5"/>
    <w:rsid w:val="00D402BC"/>
    <w:rsid w:val="00D40ED3"/>
    <w:rsid w:val="00D45DE7"/>
    <w:rsid w:val="00D56ACC"/>
    <w:rsid w:val="00D61945"/>
    <w:rsid w:val="00D70D65"/>
    <w:rsid w:val="00D71237"/>
    <w:rsid w:val="00D80B79"/>
    <w:rsid w:val="00D82720"/>
    <w:rsid w:val="00D85850"/>
    <w:rsid w:val="00D97889"/>
    <w:rsid w:val="00DB3FA7"/>
    <w:rsid w:val="00DC21F0"/>
    <w:rsid w:val="00DC31FF"/>
    <w:rsid w:val="00DC4413"/>
    <w:rsid w:val="00DE36A3"/>
    <w:rsid w:val="00DF0C1B"/>
    <w:rsid w:val="00DF2B3E"/>
    <w:rsid w:val="00DF3BED"/>
    <w:rsid w:val="00DF4880"/>
    <w:rsid w:val="00DF6FFB"/>
    <w:rsid w:val="00E213CB"/>
    <w:rsid w:val="00E27ABD"/>
    <w:rsid w:val="00E32EB5"/>
    <w:rsid w:val="00E34C86"/>
    <w:rsid w:val="00E3574B"/>
    <w:rsid w:val="00E408AB"/>
    <w:rsid w:val="00E50E4D"/>
    <w:rsid w:val="00E50F46"/>
    <w:rsid w:val="00E54C57"/>
    <w:rsid w:val="00E63854"/>
    <w:rsid w:val="00E65355"/>
    <w:rsid w:val="00E65B8E"/>
    <w:rsid w:val="00E74CD2"/>
    <w:rsid w:val="00E76431"/>
    <w:rsid w:val="00E81BF1"/>
    <w:rsid w:val="00E85035"/>
    <w:rsid w:val="00E85772"/>
    <w:rsid w:val="00E928CA"/>
    <w:rsid w:val="00E93A9F"/>
    <w:rsid w:val="00E9655D"/>
    <w:rsid w:val="00EA60FB"/>
    <w:rsid w:val="00EB135F"/>
    <w:rsid w:val="00EC017D"/>
    <w:rsid w:val="00EC115A"/>
    <w:rsid w:val="00EE0803"/>
    <w:rsid w:val="00EE19DD"/>
    <w:rsid w:val="00EE24E1"/>
    <w:rsid w:val="00EE7299"/>
    <w:rsid w:val="00EF5CF6"/>
    <w:rsid w:val="00F01652"/>
    <w:rsid w:val="00F164CE"/>
    <w:rsid w:val="00F21722"/>
    <w:rsid w:val="00F227B4"/>
    <w:rsid w:val="00F41741"/>
    <w:rsid w:val="00F41E21"/>
    <w:rsid w:val="00F460D0"/>
    <w:rsid w:val="00F51DD5"/>
    <w:rsid w:val="00F645BC"/>
    <w:rsid w:val="00F744E7"/>
    <w:rsid w:val="00F75A4A"/>
    <w:rsid w:val="00F764E7"/>
    <w:rsid w:val="00F77975"/>
    <w:rsid w:val="00F813E0"/>
    <w:rsid w:val="00F82C43"/>
    <w:rsid w:val="00F95EA5"/>
    <w:rsid w:val="00FA2A44"/>
    <w:rsid w:val="00FA3B00"/>
    <w:rsid w:val="00FB56AB"/>
    <w:rsid w:val="00FB6993"/>
    <w:rsid w:val="00FB7034"/>
    <w:rsid w:val="00FD3FEF"/>
    <w:rsid w:val="00FE5E36"/>
    <w:rsid w:val="00FF01D9"/>
    <w:rsid w:val="00FF145F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E24C5"/>
  <w15:docId w15:val="{A9FB706A-23F0-A54F-A78D-A0D257395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7A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74D82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2E5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E51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374D82"/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customStyle="1" w:styleId="s1">
    <w:name w:val="s1"/>
    <w:basedOn w:val="DefaultParagraphFont"/>
    <w:rsid w:val="00374D82"/>
  </w:style>
  <w:style w:type="paragraph" w:styleId="ListParagraph">
    <w:name w:val="List Paragraph"/>
    <w:basedOn w:val="Normal"/>
    <w:uiPriority w:val="72"/>
    <w:qFormat/>
    <w:rsid w:val="00374D8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2739F"/>
  </w:style>
  <w:style w:type="paragraph" w:styleId="NormalWeb">
    <w:name w:val="Normal (Web)"/>
    <w:basedOn w:val="Normal"/>
    <w:uiPriority w:val="99"/>
    <w:unhideWhenUsed/>
    <w:rsid w:val="0042739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q">
    <w:name w:val="aq"/>
    <w:basedOn w:val="DefaultParagraphFont"/>
    <w:rsid w:val="001B7AD6"/>
  </w:style>
  <w:style w:type="character" w:customStyle="1" w:styleId="Heading1Char">
    <w:name w:val="Heading 1 Char"/>
    <w:basedOn w:val="DefaultParagraphFont"/>
    <w:link w:val="Heading1"/>
    <w:uiPriority w:val="9"/>
    <w:rsid w:val="001B7A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4065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664A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urfulShadingAccent31">
    <w:name w:val="Colourful Shading – Accent 31"/>
    <w:basedOn w:val="Normal"/>
    <w:uiPriority w:val="34"/>
    <w:qFormat/>
    <w:rsid w:val="008B1965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609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995"/>
  </w:style>
  <w:style w:type="character" w:styleId="PageNumber">
    <w:name w:val="page number"/>
    <w:basedOn w:val="DefaultParagraphFont"/>
    <w:uiPriority w:val="99"/>
    <w:semiHidden/>
    <w:unhideWhenUsed/>
    <w:rsid w:val="00960995"/>
  </w:style>
  <w:style w:type="paragraph" w:styleId="Header">
    <w:name w:val="header"/>
    <w:basedOn w:val="Normal"/>
    <w:link w:val="HeaderChar"/>
    <w:uiPriority w:val="99"/>
    <w:unhideWhenUsed/>
    <w:rsid w:val="009609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estyn.gov.wales/sites/www.estyn.gov.wales/files/documents/Ysgol%20Heulfan_0.pdf" TargetMode="External"/><Relationship Id="rId18" Type="http://schemas.openxmlformats.org/officeDocument/2006/relationships/hyperlink" Target="https://medium.com/better-humans/anyone-can-tell-one-story-if-you-can-tell-two-then-youre-a-storyteller-ecef82402073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nicurriculum.org.uk/curriculum_microsite/TSPC/doc/ThinkingSkillsintheEarlyYears_Report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styn.llyw.cymru/arfer-effeithiol/ysgol-yn-datblygu-llais-y-disgybl" TargetMode="External"/><Relationship Id="rId17" Type="http://schemas.openxmlformats.org/officeDocument/2006/relationships/hyperlink" Target="https://www.telegraph.co.uk/education/educationopinion/12201014/The-importance-of-great-teaching-on-childrens-success.html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medium.com/swlh/storytelling-the-one-skill-we-all-need-7acfff663dc3" TargetMode="External"/><Relationship Id="rId20" Type="http://schemas.openxmlformats.org/officeDocument/2006/relationships/hyperlink" Target="https://study.com/blog/why-it-s-important-to-evaluate-yourself-as-a-teacher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legraph.co.uk/news/uknews/wales/10236221/Welsh-language-is-dying-out-research-finds.html" TargetMode="External"/><Relationship Id="rId24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www.simplypsychology.org/bandura.html" TargetMode="External"/><Relationship Id="rId23" Type="http://schemas.openxmlformats.org/officeDocument/2006/relationships/hyperlink" Target="https://www.theguardian.com/education/2014/oct/30/learning-another-language-ten-tips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search-proquest-com.ezproxy.uwtsd.ac.uk/docview/2371547431/fulltextPDF/65170FDFDE4B4697PQ/1?accountid=130472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learning.gov.wales/docs/learningwales/publications/130429how-to-develop-thinking-cy.pdf" TargetMode="External"/><Relationship Id="rId22" Type="http://schemas.openxmlformats.org/officeDocument/2006/relationships/hyperlink" Target="https://www.teachthought.com/learning/learning-theories-jerome-bruner-scaffolding-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B1A619-69B5-714D-A348-361E84F53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19</Pages>
  <Words>4493</Words>
  <Characters>25615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Pringle (1701890)</dc:creator>
  <cp:keywords/>
  <dc:description/>
  <cp:lastModifiedBy>Nia Pringle (1701890)</cp:lastModifiedBy>
  <cp:revision>670</cp:revision>
  <dcterms:created xsi:type="dcterms:W3CDTF">2020-04-21T09:14:00Z</dcterms:created>
  <dcterms:modified xsi:type="dcterms:W3CDTF">2020-05-14T22:25:00Z</dcterms:modified>
</cp:coreProperties>
</file>