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50A85" w14:textId="78FD9738" w:rsidR="00FE3C60" w:rsidRDefault="00FE3C60">
      <w:pPr>
        <w:rPr>
          <w:sz w:val="32"/>
          <w:szCs w:val="32"/>
        </w:rPr>
      </w:pPr>
      <w:r>
        <w:rPr>
          <w:sz w:val="32"/>
          <w:szCs w:val="32"/>
        </w:rPr>
        <w:t>Natasha Ward 2114130</w:t>
      </w:r>
    </w:p>
    <w:p w14:paraId="339F2A6B" w14:textId="261ED282" w:rsidR="00FE3C60" w:rsidRDefault="00FE3C60">
      <w:pPr>
        <w:rPr>
          <w:sz w:val="32"/>
          <w:szCs w:val="32"/>
        </w:rPr>
      </w:pPr>
      <w:r>
        <w:rPr>
          <w:sz w:val="32"/>
          <w:szCs w:val="32"/>
        </w:rPr>
        <w:t>BMSP4002</w:t>
      </w:r>
    </w:p>
    <w:p w14:paraId="077E85D2" w14:textId="3C14DADE" w:rsidR="00FE3C60" w:rsidRDefault="00FE3C60">
      <w:pPr>
        <w:rPr>
          <w:sz w:val="32"/>
          <w:szCs w:val="32"/>
        </w:rPr>
      </w:pPr>
      <w:r>
        <w:rPr>
          <w:sz w:val="32"/>
          <w:szCs w:val="32"/>
        </w:rPr>
        <w:t>Glenn Behenna</w:t>
      </w:r>
    </w:p>
    <w:p w14:paraId="6E64D6CD" w14:textId="77777777" w:rsidR="00FE3C60" w:rsidRDefault="00FE3C60">
      <w:pPr>
        <w:rPr>
          <w:sz w:val="32"/>
          <w:szCs w:val="32"/>
        </w:rPr>
      </w:pPr>
    </w:p>
    <w:p w14:paraId="2E1064CC" w14:textId="1D4154F4" w:rsidR="00FE3C60" w:rsidRPr="00FE3C60" w:rsidRDefault="00FE3C60">
      <w:pPr>
        <w:rPr>
          <w:sz w:val="32"/>
          <w:szCs w:val="32"/>
        </w:rPr>
      </w:pPr>
      <w:r>
        <w:rPr>
          <w:sz w:val="32"/>
          <w:szCs w:val="32"/>
        </w:rPr>
        <w:t>Link to my PowerPoint presentation</w:t>
      </w:r>
    </w:p>
    <w:p w14:paraId="482D7142" w14:textId="77777777" w:rsidR="00FE3C60" w:rsidRDefault="00FE3C60"/>
    <w:p w14:paraId="584CF478" w14:textId="77777777" w:rsidR="00FE3C60" w:rsidRDefault="00FE3C60"/>
    <w:p w14:paraId="748F384C" w14:textId="7D732017" w:rsidR="00A13A9F" w:rsidRDefault="00FE3C60">
      <w:hyperlink r:id="rId4" w:history="1">
        <w:r w:rsidRPr="00B0612C">
          <w:rPr>
            <w:rStyle w:val="Hyperlink"/>
          </w:rPr>
          <w:t>https://1drv.ms/p/s!AjpoEU79LxCIhRljGu_X5aX28wR4?e=0vC031</w:t>
        </w:r>
      </w:hyperlink>
    </w:p>
    <w:p w14:paraId="3B75725D" w14:textId="69C9C7D6" w:rsidR="00FE3C60" w:rsidRDefault="00FE3C60"/>
    <w:p w14:paraId="7D0451A0" w14:textId="77777777" w:rsidR="00FE3C60" w:rsidRDefault="00FE3C60"/>
    <w:sectPr w:rsidR="00FE3C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C60"/>
    <w:rsid w:val="00A13A9F"/>
    <w:rsid w:val="00FE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78BDE"/>
  <w15:chartTrackingRefBased/>
  <w15:docId w15:val="{BA45EEFC-4D48-4679-A11D-C45AAF38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3C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3C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p/s!AjpoEU79LxCIhRljGu_X5aX28wR4?e=0vC0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ward</dc:creator>
  <cp:keywords/>
  <dc:description/>
  <cp:lastModifiedBy>natasha ward</cp:lastModifiedBy>
  <cp:revision>1</cp:revision>
  <dcterms:created xsi:type="dcterms:W3CDTF">2022-01-06T14:15:00Z</dcterms:created>
  <dcterms:modified xsi:type="dcterms:W3CDTF">2022-01-06T14:16:00Z</dcterms:modified>
</cp:coreProperties>
</file>