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9ECFA" w14:textId="77777777" w:rsidR="008225A1" w:rsidRDefault="00F60EC5" w:rsidP="008225A1">
      <w:r w:rsidRPr="00F60EC5">
        <w:t>Managing Hotel Administration</w:t>
      </w:r>
      <w:r w:rsidR="008225A1" w:rsidRPr="008225A1">
        <w:t xml:space="preserve"> </w:t>
      </w:r>
    </w:p>
    <w:p w14:paraId="62511A34" w14:textId="4FECDF28" w:rsidR="008225A1" w:rsidRDefault="008225A1" w:rsidP="008225A1">
      <w:r>
        <w:t>Student Name: Marina Branza</w:t>
      </w:r>
    </w:p>
    <w:p w14:paraId="5C672830" w14:textId="77777777" w:rsidR="008225A1" w:rsidRDefault="008225A1" w:rsidP="008225A1">
      <w:r>
        <w:t>Student Number:2027760</w:t>
      </w:r>
    </w:p>
    <w:p w14:paraId="7C7D9778" w14:textId="70BB21C4" w:rsidR="008225A1" w:rsidRDefault="008225A1" w:rsidP="008225A1">
      <w:r>
        <w:t>Modul: BMIH6004</w:t>
      </w:r>
    </w:p>
    <w:p w14:paraId="0A574CF6" w14:textId="7928D538" w:rsidR="00F60EC5" w:rsidRDefault="008225A1" w:rsidP="008225A1">
      <w:r>
        <w:t>Lecture: Lisa Bassler</w:t>
      </w:r>
    </w:p>
    <w:p w14:paraId="488F9304" w14:textId="77777777" w:rsidR="00993E38" w:rsidRDefault="00993E38" w:rsidP="008225A1"/>
    <w:p w14:paraId="113A78D9" w14:textId="205BD661" w:rsidR="00993E38" w:rsidRPr="00993E38" w:rsidRDefault="00993E38" w:rsidP="008225A1">
      <w:pPr>
        <w:rPr>
          <w:b/>
          <w:bCs/>
          <w:i/>
          <w:iCs/>
          <w:sz w:val="28"/>
          <w:szCs w:val="28"/>
          <w:u w:val="single"/>
        </w:rPr>
      </w:pPr>
      <w:r w:rsidRPr="00993E38">
        <w:rPr>
          <w:b/>
          <w:bCs/>
          <w:i/>
          <w:iCs/>
          <w:sz w:val="28"/>
          <w:szCs w:val="28"/>
          <w:u w:val="single"/>
        </w:rPr>
        <w:t xml:space="preserve">Reflection on experience and personal development </w:t>
      </w:r>
    </w:p>
    <w:p w14:paraId="38EDC78E" w14:textId="403ADA2F" w:rsidR="00993E38" w:rsidRDefault="00993E38" w:rsidP="00F60EC5">
      <w:r>
        <w:t xml:space="preserve">As part of my work experience, </w:t>
      </w:r>
      <w:r w:rsidR="002978AC" w:rsidRPr="002978AC">
        <w:t xml:space="preserve">I make greeting cards and electronic cards at the reception so that they can take advantage of the hotel's hospitality. On the one hand, managing a hotel gives you great satisfaction when you meet new people or see old ones, getting more and more positive reviews, and on the other hand, the reception staff must be very confident and respectful. They have a lot of responsibilities, answer the phone, send emails, make invoices, and receive payment from customers every night that they have booked. Customers' opinions, safety, and well-being are very important. attentiveness to criticism and effective communication can win over visitors and win their loyalty. Front desk staff need to be adaptable, have an eye for detail, and handle a lot of responsibility when something goes wrong. Staff members at the back office are responsible for managing data, maintaining records, and developing strategies. If something goes wrong, they must create a report and send it to the manager. However, they speak with the front desk staff rather than the clients directly, and they handle </w:t>
      </w:r>
      <w:proofErr w:type="gramStart"/>
      <w:r w:rsidR="002978AC" w:rsidRPr="002978AC">
        <w:t>the majority of</w:t>
      </w:r>
      <w:proofErr w:type="gramEnd"/>
      <w:r w:rsidR="002978AC" w:rsidRPr="002978AC">
        <w:t xml:space="preserve"> the daily issues that arise there. Tasks and functions that are handled in the back are unrelated to the client or visitor. processing of data and other operational tasks. They work in information technology, accounting, finance, and hotel development. Communication between the back office and financial font office is quite beneficial. </w:t>
      </w:r>
    </w:p>
    <w:p w14:paraId="0DD78FBE" w14:textId="77777777" w:rsidR="00993E38" w:rsidRDefault="00993E38" w:rsidP="00F60EC5"/>
    <w:p w14:paraId="4BE1E6FA" w14:textId="6E12B1A9" w:rsidR="00993E38" w:rsidRPr="00993E38" w:rsidRDefault="00993E38" w:rsidP="00F60EC5">
      <w:pPr>
        <w:rPr>
          <w:b/>
          <w:bCs/>
          <w:i/>
          <w:iCs/>
          <w:sz w:val="28"/>
          <w:szCs w:val="28"/>
          <w:u w:val="single"/>
        </w:rPr>
      </w:pPr>
      <w:r w:rsidRPr="00993E38">
        <w:rPr>
          <w:b/>
          <w:bCs/>
          <w:i/>
          <w:iCs/>
          <w:sz w:val="28"/>
          <w:szCs w:val="28"/>
          <w:u w:val="single"/>
        </w:rPr>
        <w:t>Critical analysis of work-base and technical knowledge</w:t>
      </w:r>
    </w:p>
    <w:p w14:paraId="407BE5A9" w14:textId="640C8328" w:rsidR="00F60EC5" w:rsidRDefault="002978AC" w:rsidP="00F60EC5">
      <w:r w:rsidRPr="002978AC">
        <w:t>Not all hotels have a back office; many have a front desk that handles sales and reception and works with the selling of goods and services while presenting persuasive cases to win over future business and commerce.</w:t>
      </w:r>
      <w:r w:rsidR="00F60EC5" w:rsidRPr="00F60EC5">
        <w:t xml:space="preserve"> </w:t>
      </w:r>
      <w:r w:rsidR="00F60EC5">
        <w:t xml:space="preserve">As Premier Inn, their rooms are placed up for sale a year ago, and they are promoted on all the internal platforms. The hotel has the means of economy; they sell the rooms according to demand, so if you </w:t>
      </w:r>
      <w:proofErr w:type="gramStart"/>
      <w:r w:rsidR="00F60EC5">
        <w:t>reserve in advance</w:t>
      </w:r>
      <w:proofErr w:type="gramEnd"/>
      <w:r w:rsidR="00F60EC5">
        <w:t xml:space="preserve">, you have a good chance of receiving a decent offer. Premier Inn also has a check-in policy at 3 pm; if you arrive earlier and want to stay in the room, you </w:t>
      </w:r>
      <w:r w:rsidR="00993E38">
        <w:t>must</w:t>
      </w:r>
      <w:r w:rsidR="00F60EC5">
        <w:t xml:space="preserve"> pay £10 in addition to all the Premier Inn hotel chains that ring in the </w:t>
      </w:r>
      <w:proofErr w:type="spellStart"/>
      <w:r w:rsidR="00F60EC5">
        <w:t>Uk</w:t>
      </w:r>
      <w:proofErr w:type="spellEnd"/>
      <w:r w:rsidR="00F60EC5">
        <w:t xml:space="preserve"> 850 hotels and other websites. These give deals and discounts at the lowest level.</w:t>
      </w:r>
      <w:r w:rsidR="00F60EC5" w:rsidRPr="00F60EC5">
        <w:t xml:space="preserve"> Premier Inn offers seasonal discounts, with 83,500 rooms that have the same policies, sales, and advertising, and rise to the same standard on the internet platform for room sales. The cost of a room starts at £35, and when a guest pays, they are guaranteed better service; otherwise, money is refunded despite the high fees. All customers are assured good services, and Premier Inn has switched to the new PMS system. This link saves time, money, and revenue because it connects all hotel operations to a PMS. It has the potential to go even further.</w:t>
      </w:r>
    </w:p>
    <w:p w14:paraId="3EEB846F" w14:textId="77777777" w:rsidR="00993E38" w:rsidRPr="00993E38" w:rsidRDefault="00993E38" w:rsidP="00F60EC5">
      <w:pPr>
        <w:rPr>
          <w:b/>
          <w:bCs/>
          <w:i/>
          <w:iCs/>
          <w:sz w:val="28"/>
          <w:szCs w:val="28"/>
          <w:u w:val="single"/>
        </w:rPr>
      </w:pPr>
    </w:p>
    <w:p w14:paraId="184DAFE8" w14:textId="6D5A9650" w:rsidR="00993E38" w:rsidRPr="00993E38" w:rsidRDefault="00993E38" w:rsidP="00F60EC5">
      <w:pPr>
        <w:rPr>
          <w:b/>
          <w:bCs/>
          <w:i/>
          <w:iCs/>
          <w:sz w:val="28"/>
          <w:szCs w:val="28"/>
          <w:u w:val="single"/>
        </w:rPr>
      </w:pPr>
      <w:r w:rsidRPr="00993E38">
        <w:rPr>
          <w:b/>
          <w:bCs/>
          <w:i/>
          <w:iCs/>
          <w:sz w:val="28"/>
          <w:szCs w:val="28"/>
          <w:u w:val="single"/>
        </w:rPr>
        <w:t>Reflection on organisational issues</w:t>
      </w:r>
    </w:p>
    <w:p w14:paraId="59C5CDDF" w14:textId="6EBEC391" w:rsidR="00F60EC5" w:rsidRDefault="00F60EC5" w:rsidP="00F60EC5">
      <w:r w:rsidRPr="00F60EC5">
        <w:lastRenderedPageBreak/>
        <w:t xml:space="preserve">Many thanks to the PMS system, which allows guests and customers to check in or out in total safety. You can also book a room and receive confirmation of the reservation via email or SMS, register online for additional services for customers, such as room cleaning and restaurant/bar services. The PMS system allows you to make payments and invoices, communicate special offers with clients directly, and summarise any working day and the employer's workload. It also has an integrated solution and real-time mobility data about guests. All employees can use it without the need for IT training. It is more affordable and effective, features an intelligent design, allows online reservations and modifications, and automatically enters cancellations into the system. During my time at the reception, I ran into </w:t>
      </w:r>
      <w:proofErr w:type="gramStart"/>
      <w:r w:rsidRPr="00F60EC5">
        <w:t>a number of</w:t>
      </w:r>
      <w:proofErr w:type="gramEnd"/>
      <w:r w:rsidRPr="00F60EC5">
        <w:t xml:space="preserve"> issues. Firstly, it took two weeks for an Internet representative to arrive and resolve a customer's complaint about not having </w:t>
      </w:r>
      <w:proofErr w:type="spellStart"/>
      <w:r w:rsidRPr="00F60EC5">
        <w:t>wifi</w:t>
      </w:r>
      <w:proofErr w:type="spellEnd"/>
      <w:r w:rsidRPr="00F60EC5">
        <w:t xml:space="preserve">. Secondly, there was a more serious issue that required resetting for a minimum of two weeks before the issue was resolved. Other issues included malfunctioning ovens and other electrical issues. Regrettably, </w:t>
      </w:r>
      <w:proofErr w:type="gramStart"/>
      <w:r w:rsidRPr="00F60EC5">
        <w:t>the majority of</w:t>
      </w:r>
      <w:proofErr w:type="gramEnd"/>
      <w:r w:rsidRPr="00F60EC5">
        <w:t xml:space="preserve"> guests had reserved rooms that included breakfast, so for </w:t>
      </w:r>
      <w:r w:rsidR="00993E38">
        <w:t>t</w:t>
      </w:r>
      <w:r w:rsidRPr="00F60EC5">
        <w:t xml:space="preserve">he majority of clients who did not receive breakfast or dinner had their money returned to their accounts along with thousands of apologies for the issues that had arisen. I gained a lot of knowledge and became aware of how different the girls were from me all the time. I realised that managing a hotel requires maintaining relationships with other hotels in the same brand, using individual skills, being accountable, working as a team, and having verbal ability. </w:t>
      </w:r>
      <w:r>
        <w:t>The hotel benefits from the knowledge of multiple foreign languages among its administration and management, as well as functional, spatial, numerical, quick thinking, and decision-making skills.</w:t>
      </w:r>
    </w:p>
    <w:p w14:paraId="3400CB0B" w14:textId="77777777" w:rsidR="00F60EC5" w:rsidRDefault="00F60EC5" w:rsidP="00F60EC5"/>
    <w:p w14:paraId="480DBA86" w14:textId="27FA0B7B" w:rsidR="00993E38" w:rsidRPr="00993E38" w:rsidRDefault="00993E38" w:rsidP="00F60EC5">
      <w:pPr>
        <w:rPr>
          <w:b/>
          <w:bCs/>
          <w:i/>
          <w:iCs/>
          <w:sz w:val="28"/>
          <w:szCs w:val="28"/>
          <w:u w:val="single"/>
        </w:rPr>
      </w:pPr>
      <w:r w:rsidRPr="00993E38">
        <w:rPr>
          <w:b/>
          <w:bCs/>
          <w:i/>
          <w:iCs/>
          <w:sz w:val="28"/>
          <w:szCs w:val="28"/>
          <w:u w:val="single"/>
        </w:rPr>
        <w:t>Future action plan</w:t>
      </w:r>
    </w:p>
    <w:p w14:paraId="6CBDF66F" w14:textId="0B5E7176" w:rsidR="00993E38" w:rsidRDefault="00993E38" w:rsidP="00993E38"/>
    <w:p w14:paraId="4EA3FDFA" w14:textId="77777777" w:rsidR="00993E38" w:rsidRPr="002978AC" w:rsidRDefault="00993E38" w:rsidP="00993E38">
      <w:r w:rsidRPr="002978AC">
        <w:t xml:space="preserve">There is always someone available for the hotel's patrons thanks to the collaborative efforts of the three shifts that the management of the Premier Inn in Burton on Trent works in. Reception is manned around-the-clock. The morning shift handles check-out, and the evening shift handles checking in customers. The evening shift closes the hotel's financial day, handles the amount of money collected, and organises the invoices that need to be sent to the manager at the front office. Ladies and gentlemen, I come to pick up his file to find out how many rooms he still needs to clean. After that, there are maids who fix lightbulbs, doors, bathtubs, sinks, and other things. They work in the hotel with a gorgeous crew and beautiful people who have been with me step by step. They showed me and taught me everything they knew best, communicated well, and were very kind and happy that I worked with the entire team. After everything is finished, I'm ready to be a customer, and guests are welcome to occupy their rooms. </w:t>
      </w:r>
    </w:p>
    <w:p w14:paraId="2EB05434" w14:textId="04535131" w:rsidR="002978AC" w:rsidRDefault="002978AC" w:rsidP="00F60EC5"/>
    <w:p w14:paraId="31D333D4" w14:textId="70B4632E" w:rsidR="002978AC" w:rsidRDefault="00993E38">
      <w:pPr>
        <w:rPr>
          <w:b/>
          <w:bCs/>
          <w:i/>
          <w:iCs/>
          <w:sz w:val="28"/>
          <w:szCs w:val="28"/>
          <w:u w:val="single"/>
        </w:rPr>
      </w:pPr>
      <w:r w:rsidRPr="00993E38">
        <w:rPr>
          <w:b/>
          <w:bCs/>
          <w:i/>
          <w:iCs/>
          <w:sz w:val="28"/>
          <w:szCs w:val="28"/>
          <w:u w:val="single"/>
        </w:rPr>
        <w:t>Conclusion</w:t>
      </w:r>
    </w:p>
    <w:p w14:paraId="6AAA4C65" w14:textId="77777777" w:rsidR="00993E38" w:rsidRDefault="00993E38">
      <w:pPr>
        <w:rPr>
          <w:b/>
          <w:bCs/>
          <w:i/>
          <w:iCs/>
          <w:sz w:val="28"/>
          <w:szCs w:val="28"/>
          <w:u w:val="single"/>
        </w:rPr>
      </w:pPr>
    </w:p>
    <w:p w14:paraId="4B3D374A" w14:textId="1B7455F9" w:rsidR="00993E38" w:rsidRDefault="00993E38">
      <w:r>
        <w:t xml:space="preserve">In conclusion, my time spent working at a hotel reception has been insightful and </w:t>
      </w:r>
      <w:proofErr w:type="gramStart"/>
      <w:r>
        <w:t>life-changing</w:t>
      </w:r>
      <w:proofErr w:type="gramEnd"/>
      <w:r>
        <w:t xml:space="preserve">. It has helped me have a deep grasp of the various duties and difficulties that come with managing a hotel. </w:t>
      </w:r>
      <w:proofErr w:type="gramStart"/>
      <w:r>
        <w:t>In order to</w:t>
      </w:r>
      <w:proofErr w:type="gramEnd"/>
      <w:r>
        <w:t xml:space="preserve"> improve guest experiences and simplify operations, managing a hotel requires not only offering top-notch customer service but also being proficient with organisational tools like the Property Management System (PMS).</w:t>
      </w:r>
      <w:r w:rsidR="00553FEF">
        <w:t xml:space="preserve"> </w:t>
      </w:r>
      <w:r>
        <w:t xml:space="preserve">I've discovered throughout my work how crucial cooperation, flexibility, and excellent communication are to maintaining efficient operations and happy customers. </w:t>
      </w:r>
      <w:r>
        <w:lastRenderedPageBreak/>
        <w:t>In addition, I feel that I now have a better understanding of the subtleties of customer service, such as how to address complaints and handle problems in a timely and competent manner.</w:t>
      </w:r>
      <w:r w:rsidR="00553FEF">
        <w:t xml:space="preserve"> </w:t>
      </w:r>
    </w:p>
    <w:p w14:paraId="1EECC7D3" w14:textId="5E362932" w:rsidR="00553FEF" w:rsidRDefault="00553FEF">
      <w:r>
        <w:t xml:space="preserve">I'm determined to use the abilities and information I've gained throughout this time to my advantage in any future undertakings in the hospitality sector. I understand the value of ongoing education and development, and I'm excited to expand on my skills in order to succeed in this exciting </w:t>
      </w:r>
      <w:proofErr w:type="spellStart"/>
      <w:proofErr w:type="gramStart"/>
      <w:r>
        <w:t>area.In</w:t>
      </w:r>
      <w:proofErr w:type="spellEnd"/>
      <w:proofErr w:type="gramEnd"/>
      <w:r>
        <w:t xml:space="preserve"> general, my experience has been very helpful in promoting both professional and personal development, and I am appreciative that I had the chance to work with such a committed and encouraging group of people.</w:t>
      </w:r>
    </w:p>
    <w:p w14:paraId="4839EBDE" w14:textId="77777777" w:rsidR="00A306E0" w:rsidRDefault="00A306E0"/>
    <w:p w14:paraId="20725467" w14:textId="6589194C" w:rsidR="00A306E0" w:rsidRDefault="00A306E0">
      <w:pPr>
        <w:rPr>
          <w:b/>
          <w:bCs/>
          <w:i/>
          <w:iCs/>
          <w:sz w:val="28"/>
          <w:szCs w:val="28"/>
        </w:rPr>
      </w:pPr>
      <w:r w:rsidRPr="00A306E0">
        <w:rPr>
          <w:b/>
          <w:bCs/>
          <w:i/>
          <w:iCs/>
          <w:sz w:val="28"/>
          <w:szCs w:val="28"/>
        </w:rPr>
        <w:t xml:space="preserve">Reference </w:t>
      </w:r>
    </w:p>
    <w:p w14:paraId="0E1859C3" w14:textId="77777777" w:rsidR="00A306E0" w:rsidRPr="00A306E0" w:rsidRDefault="00A306E0" w:rsidP="00A306E0">
      <w:r w:rsidRPr="00A306E0">
        <w:t>1. Title Placement experience and learning motivations in higher education: A comparison between practical- and study-based programmes.</w:t>
      </w:r>
    </w:p>
    <w:p w14:paraId="573843DD" w14:textId="77777777" w:rsidR="00A306E0" w:rsidRPr="00A306E0" w:rsidRDefault="00A306E0" w:rsidP="00A306E0">
      <w:r w:rsidRPr="00A306E0">
        <w:t xml:space="preserve">Author Gavin, James P Coleman, Ian Is Part </w:t>
      </w:r>
      <w:proofErr w:type="gramStart"/>
      <w:r w:rsidRPr="00A306E0">
        <w:t>Of</w:t>
      </w:r>
      <w:proofErr w:type="gramEnd"/>
      <w:r w:rsidRPr="00A306E0">
        <w:t xml:space="preserve"> Journal of applied research in higher education, 2016-07, Vol.8 (3), p.302-315 Subjects Education Psychology Adventure education Experiential learning </w:t>
      </w:r>
    </w:p>
    <w:p w14:paraId="24904DB4" w14:textId="77777777" w:rsidR="00A306E0" w:rsidRPr="00A306E0" w:rsidRDefault="00A306E0" w:rsidP="00A306E0">
      <w:r w:rsidRPr="00A306E0">
        <w:t>Active learning Social sciences Employability</w:t>
      </w:r>
    </w:p>
    <w:p w14:paraId="4F01B2C1" w14:textId="77777777" w:rsidR="00A306E0" w:rsidRPr="00A306E0" w:rsidRDefault="00A306E0" w:rsidP="00A306E0">
      <w:r w:rsidRPr="00A306E0">
        <w:t xml:space="preserve">2. Title Hotel front office management Author James A Bardi 1947- </w:t>
      </w:r>
      <w:proofErr w:type="gramStart"/>
      <w:r w:rsidRPr="00A306E0">
        <w:t>author  Statement</w:t>
      </w:r>
      <w:proofErr w:type="gramEnd"/>
      <w:r w:rsidRPr="00A306E0">
        <w:t xml:space="preserve"> of Responsibility James A. Bardi. Subjects Hotel management Publisher Wiley Creation Date c2011</w:t>
      </w:r>
    </w:p>
    <w:p w14:paraId="0F337114" w14:textId="77777777" w:rsidR="00A306E0" w:rsidRPr="00A306E0" w:rsidRDefault="00A306E0" w:rsidP="00A306E0">
      <w:r w:rsidRPr="00A306E0">
        <w:t xml:space="preserve">Edition Fifth edition </w:t>
      </w:r>
      <w:proofErr w:type="gramStart"/>
      <w:r w:rsidRPr="00A306E0">
        <w:t>Format  492</w:t>
      </w:r>
      <w:proofErr w:type="gramEnd"/>
      <w:r w:rsidRPr="00A306E0">
        <w:t xml:space="preserve"> pages : illustrations ; 25 cm.</w:t>
      </w:r>
    </w:p>
    <w:p w14:paraId="4385D35F" w14:textId="77777777" w:rsidR="00A306E0" w:rsidRPr="00A306E0" w:rsidRDefault="00A306E0" w:rsidP="00A306E0">
      <w:r w:rsidRPr="00A306E0">
        <w:t xml:space="preserve">3. Title Financial planning. Author International Association for Financial Planning. </w:t>
      </w:r>
    </w:p>
    <w:p w14:paraId="000ACBD1" w14:textId="77777777" w:rsidR="00A306E0" w:rsidRPr="00A306E0" w:rsidRDefault="00A306E0" w:rsidP="00A306E0">
      <w:pPr>
        <w:rPr>
          <w:u w:val="single"/>
        </w:rPr>
      </w:pPr>
      <w:r w:rsidRPr="00A306E0">
        <w:rPr>
          <w:u w:val="single"/>
        </w:rPr>
        <w:t xml:space="preserve">Subjects Finance </w:t>
      </w:r>
      <w:proofErr w:type="spellStart"/>
      <w:r w:rsidRPr="00A306E0">
        <w:rPr>
          <w:u w:val="single"/>
        </w:rPr>
        <w:t>Finance</w:t>
      </w:r>
      <w:proofErr w:type="spellEnd"/>
      <w:r w:rsidRPr="00A306E0">
        <w:rPr>
          <w:u w:val="single"/>
        </w:rPr>
        <w:t xml:space="preserve">, Personal Related Titles Earlier Title: The Financial planner </w:t>
      </w:r>
    </w:p>
    <w:p w14:paraId="3939BE68" w14:textId="77777777" w:rsidR="00A306E0" w:rsidRPr="00A306E0" w:rsidRDefault="00A306E0" w:rsidP="00A306E0">
      <w:pPr>
        <w:rPr>
          <w:u w:val="single"/>
        </w:rPr>
      </w:pPr>
      <w:r w:rsidRPr="00A306E0">
        <w:rPr>
          <w:u w:val="single"/>
        </w:rPr>
        <w:t xml:space="preserve">Available in other form: Print version: Financial planning (Atlanta, Ga.) </w:t>
      </w:r>
    </w:p>
    <w:p w14:paraId="774A7F6F" w14:textId="77777777" w:rsidR="00A306E0" w:rsidRPr="00A306E0" w:rsidRDefault="00A306E0" w:rsidP="00A306E0">
      <w:pPr>
        <w:rPr>
          <w:u w:val="single"/>
        </w:rPr>
      </w:pPr>
      <w:r w:rsidRPr="00A306E0">
        <w:rPr>
          <w:u w:val="single"/>
        </w:rPr>
        <w:t xml:space="preserve">Publisher International Association for Financial Planning [Vol. 13, no. 1] (Jan. </w:t>
      </w:r>
      <w:proofErr w:type="gramStart"/>
      <w:r w:rsidRPr="00A306E0">
        <w:rPr>
          <w:u w:val="single"/>
        </w:rPr>
        <w:t>1984)Creation</w:t>
      </w:r>
      <w:proofErr w:type="gramEnd"/>
      <w:r w:rsidRPr="00A306E0">
        <w:rPr>
          <w:u w:val="single"/>
        </w:rPr>
        <w:t xml:space="preserve"> Date</w:t>
      </w:r>
    </w:p>
    <w:p w14:paraId="0007C322" w14:textId="77777777" w:rsidR="00A306E0" w:rsidRPr="00A306E0" w:rsidRDefault="00A306E0" w:rsidP="00A306E0">
      <w:pPr>
        <w:rPr>
          <w:u w:val="single"/>
        </w:rPr>
      </w:pPr>
      <w:r w:rsidRPr="00A306E0">
        <w:rPr>
          <w:u w:val="single"/>
        </w:rPr>
        <w:t>©1983- Format 1 online resource</w:t>
      </w:r>
    </w:p>
    <w:p w14:paraId="44D5A1EE" w14:textId="77777777" w:rsidR="00A306E0" w:rsidRPr="00A306E0" w:rsidRDefault="00A306E0" w:rsidP="00A306E0">
      <w:pPr>
        <w:rPr>
          <w:u w:val="single"/>
        </w:rPr>
      </w:pPr>
      <w:r w:rsidRPr="00A306E0">
        <w:rPr>
          <w:u w:val="single"/>
        </w:rPr>
        <w:t xml:space="preserve">4. Title Premier Inn Author Smith, Graham Is Part </w:t>
      </w:r>
      <w:proofErr w:type="gramStart"/>
      <w:r w:rsidRPr="00A306E0">
        <w:rPr>
          <w:u w:val="single"/>
        </w:rPr>
        <w:t>Of</w:t>
      </w:r>
      <w:proofErr w:type="gramEnd"/>
      <w:r w:rsidRPr="00A306E0">
        <w:rPr>
          <w:u w:val="single"/>
        </w:rPr>
        <w:t xml:space="preserve"> Business traveller (British ed.), 2015-04, p.14</w:t>
      </w:r>
    </w:p>
    <w:p w14:paraId="52B1F23D" w14:textId="77777777" w:rsidR="00A306E0" w:rsidRPr="00A306E0" w:rsidRDefault="00A306E0" w:rsidP="00A306E0">
      <w:pPr>
        <w:rPr>
          <w:u w:val="single"/>
        </w:rPr>
      </w:pPr>
      <w:r w:rsidRPr="00A306E0">
        <w:rPr>
          <w:u w:val="single"/>
        </w:rPr>
        <w:t>Subjects England Marketing</w:t>
      </w:r>
    </w:p>
    <w:p w14:paraId="0FA70047" w14:textId="77777777" w:rsidR="00A306E0" w:rsidRPr="00A306E0" w:rsidRDefault="00A306E0" w:rsidP="00A306E0">
      <w:pPr>
        <w:rPr>
          <w:u w:val="single"/>
        </w:rPr>
      </w:pPr>
      <w:r w:rsidRPr="00A306E0">
        <w:rPr>
          <w:u w:val="single"/>
        </w:rPr>
        <w:t xml:space="preserve">5. Title Premier Inn Is Part </w:t>
      </w:r>
      <w:proofErr w:type="gramStart"/>
      <w:r w:rsidRPr="00A306E0">
        <w:rPr>
          <w:u w:val="single"/>
        </w:rPr>
        <w:t>Of</w:t>
      </w:r>
      <w:proofErr w:type="gramEnd"/>
      <w:r w:rsidRPr="00A306E0">
        <w:rPr>
          <w:u w:val="single"/>
        </w:rPr>
        <w:t xml:space="preserve"> Business traveller (British ed.), 2017-04, p.11 Subjects</w:t>
      </w:r>
    </w:p>
    <w:p w14:paraId="14C26FC6" w14:textId="77777777" w:rsidR="00A306E0" w:rsidRPr="00A306E0" w:rsidRDefault="00A306E0" w:rsidP="00A306E0">
      <w:pPr>
        <w:rPr>
          <w:u w:val="single"/>
        </w:rPr>
      </w:pPr>
      <w:r w:rsidRPr="00A306E0">
        <w:rPr>
          <w:u w:val="single"/>
        </w:rPr>
        <w:t>United Kingdom Publisher Panacea Publishing International Lt</w:t>
      </w:r>
    </w:p>
    <w:p w14:paraId="0246B974" w14:textId="77777777" w:rsidR="00A306E0" w:rsidRPr="00A306E0" w:rsidRDefault="00A306E0" w:rsidP="00A306E0">
      <w:pPr>
        <w:rPr>
          <w:u w:val="single"/>
        </w:rPr>
      </w:pPr>
      <w:r w:rsidRPr="00A306E0">
        <w:rPr>
          <w:u w:val="single"/>
        </w:rPr>
        <w:t xml:space="preserve">6. Title </w:t>
      </w:r>
      <w:proofErr w:type="gramStart"/>
      <w:r w:rsidRPr="00A306E0">
        <w:rPr>
          <w:u w:val="single"/>
        </w:rPr>
        <w:t>The</w:t>
      </w:r>
      <w:proofErr w:type="gramEnd"/>
      <w:r w:rsidRPr="00A306E0">
        <w:rPr>
          <w:u w:val="single"/>
        </w:rPr>
        <w:t xml:space="preserve"> Role of Artificial Intelligence in Improving Hotels Property Management Systems (PMS)</w:t>
      </w:r>
    </w:p>
    <w:p w14:paraId="6E45454B" w14:textId="77777777" w:rsidR="00A306E0" w:rsidRPr="00A306E0" w:rsidRDefault="00A306E0" w:rsidP="00A306E0">
      <w:pPr>
        <w:rPr>
          <w:u w:val="single"/>
        </w:rPr>
      </w:pPr>
      <w:r w:rsidRPr="00A306E0">
        <w:rPr>
          <w:u w:val="single"/>
        </w:rPr>
        <w:t>Author Nasser BOUCHAREB Is Part Of</w:t>
      </w:r>
    </w:p>
    <w:p w14:paraId="72804A41" w14:textId="77777777" w:rsidR="00A306E0" w:rsidRPr="00A306E0" w:rsidRDefault="00A306E0" w:rsidP="00A306E0">
      <w:pPr>
        <w:rPr>
          <w:u w:val="single"/>
        </w:rPr>
      </w:pPr>
      <w:proofErr w:type="spellStart"/>
      <w:r w:rsidRPr="00A306E0">
        <w:rPr>
          <w:u w:val="single"/>
        </w:rPr>
        <w:t>المجلة</w:t>
      </w:r>
      <w:proofErr w:type="spellEnd"/>
      <w:r w:rsidRPr="00A306E0">
        <w:rPr>
          <w:u w:val="single"/>
        </w:rPr>
        <w:t xml:space="preserve"> </w:t>
      </w:r>
      <w:proofErr w:type="spellStart"/>
      <w:r w:rsidRPr="00A306E0">
        <w:rPr>
          <w:u w:val="single"/>
        </w:rPr>
        <w:t>الدولية</w:t>
      </w:r>
      <w:proofErr w:type="spellEnd"/>
      <w:r w:rsidRPr="00A306E0">
        <w:rPr>
          <w:u w:val="single"/>
        </w:rPr>
        <w:t xml:space="preserve"> </w:t>
      </w:r>
      <w:proofErr w:type="spellStart"/>
      <w:r w:rsidRPr="00A306E0">
        <w:rPr>
          <w:u w:val="single"/>
        </w:rPr>
        <w:t>للأداء</w:t>
      </w:r>
      <w:proofErr w:type="spellEnd"/>
      <w:r w:rsidRPr="00A306E0">
        <w:rPr>
          <w:u w:val="single"/>
        </w:rPr>
        <w:t xml:space="preserve"> </w:t>
      </w:r>
      <w:proofErr w:type="spellStart"/>
      <w:r w:rsidRPr="00A306E0">
        <w:rPr>
          <w:u w:val="single"/>
        </w:rPr>
        <w:t>ال</w:t>
      </w:r>
      <w:proofErr w:type="spellEnd"/>
      <w:r w:rsidRPr="00A306E0">
        <w:rPr>
          <w:u w:val="single"/>
        </w:rPr>
        <w:t xml:space="preserve"> 12 2023, Vol.6 (</w:t>
      </w:r>
      <w:proofErr w:type="gramStart"/>
      <w:r w:rsidRPr="00A306E0">
        <w:rPr>
          <w:u w:val="single"/>
        </w:rPr>
        <w:t>2)Subjects</w:t>
      </w:r>
      <w:proofErr w:type="gramEnd"/>
      <w:r w:rsidRPr="00A306E0">
        <w:rPr>
          <w:u w:val="single"/>
        </w:rPr>
        <w:t xml:space="preserve"> Artificial intelligence  Revenue management </w:t>
      </w:r>
    </w:p>
    <w:p w14:paraId="3EAD81B2" w14:textId="77777777" w:rsidR="00A306E0" w:rsidRPr="00A306E0" w:rsidRDefault="00A306E0" w:rsidP="00A306E0">
      <w:pPr>
        <w:rPr>
          <w:u w:val="single"/>
        </w:rPr>
      </w:pPr>
      <w:r w:rsidRPr="00A306E0">
        <w:rPr>
          <w:u w:val="single"/>
        </w:rPr>
        <w:t>Hospitality industry Publisher University of Bosmere’s</w:t>
      </w:r>
    </w:p>
    <w:p w14:paraId="21555AAA" w14:textId="77777777" w:rsidR="00A306E0" w:rsidRPr="00A306E0" w:rsidRDefault="00A306E0" w:rsidP="00A306E0">
      <w:pPr>
        <w:rPr>
          <w:u w:val="single"/>
        </w:rPr>
      </w:pPr>
      <w:r w:rsidRPr="00A306E0">
        <w:rPr>
          <w:u w:val="single"/>
        </w:rPr>
        <w:t xml:space="preserve">7. Title AN INVESTIGATION OF DATA MANAGEMENT AND PROPERTY MANAGEMENT SYSTEMS IN HOTELS Author </w:t>
      </w:r>
      <w:proofErr w:type="spellStart"/>
      <w:r w:rsidRPr="00A306E0">
        <w:rPr>
          <w:u w:val="single"/>
        </w:rPr>
        <w:t>Pucciani</w:t>
      </w:r>
      <w:proofErr w:type="spellEnd"/>
      <w:r w:rsidRPr="00A306E0">
        <w:rPr>
          <w:u w:val="single"/>
        </w:rPr>
        <w:t xml:space="preserve">, Karolin </w:t>
      </w:r>
      <w:proofErr w:type="spellStart"/>
      <w:proofErr w:type="gramStart"/>
      <w:r w:rsidRPr="00A306E0">
        <w:rPr>
          <w:u w:val="single"/>
        </w:rPr>
        <w:t>Kokaz</w:t>
      </w:r>
      <w:proofErr w:type="spellEnd"/>
      <w:r w:rsidRPr="00A306E0">
        <w:rPr>
          <w:u w:val="single"/>
        </w:rPr>
        <w:t xml:space="preserve">  Murphy</w:t>
      </w:r>
      <w:proofErr w:type="gramEnd"/>
      <w:r w:rsidRPr="00A306E0">
        <w:rPr>
          <w:u w:val="single"/>
        </w:rPr>
        <w:t>, Hilary Catherine Is Part Of</w:t>
      </w:r>
    </w:p>
    <w:p w14:paraId="6283ECCB" w14:textId="77777777" w:rsidR="00A306E0" w:rsidRPr="00A306E0" w:rsidRDefault="00A306E0" w:rsidP="00A306E0">
      <w:pPr>
        <w:rPr>
          <w:u w:val="single"/>
        </w:rPr>
      </w:pPr>
      <w:r w:rsidRPr="00A306E0">
        <w:rPr>
          <w:u w:val="single"/>
        </w:rPr>
        <w:t xml:space="preserve">Tourism and hospitality management, 2011-05, Vol.17 (1), p.101 Subjects Web </w:t>
      </w:r>
      <w:proofErr w:type="gramStart"/>
      <w:r w:rsidRPr="00A306E0">
        <w:rPr>
          <w:u w:val="single"/>
        </w:rPr>
        <w:t>sites  Decision</w:t>
      </w:r>
      <w:proofErr w:type="gramEnd"/>
      <w:r w:rsidRPr="00A306E0">
        <w:rPr>
          <w:u w:val="single"/>
        </w:rPr>
        <w:t xml:space="preserve"> making </w:t>
      </w:r>
    </w:p>
    <w:p w14:paraId="7A201B0F" w14:textId="77777777" w:rsidR="00A306E0" w:rsidRPr="00A306E0" w:rsidRDefault="00A306E0" w:rsidP="00A306E0">
      <w:pPr>
        <w:rPr>
          <w:u w:val="single"/>
        </w:rPr>
      </w:pPr>
      <w:r w:rsidRPr="00A306E0">
        <w:rPr>
          <w:u w:val="single"/>
        </w:rPr>
        <w:lastRenderedPageBreak/>
        <w:t xml:space="preserve">Real estate </w:t>
      </w:r>
      <w:proofErr w:type="gramStart"/>
      <w:r w:rsidRPr="00A306E0">
        <w:rPr>
          <w:u w:val="single"/>
        </w:rPr>
        <w:t>management  Marketing</w:t>
      </w:r>
      <w:proofErr w:type="gramEnd"/>
      <w:r w:rsidRPr="00A306E0">
        <w:rPr>
          <w:u w:val="single"/>
        </w:rPr>
        <w:t xml:space="preserve"> channels  Investigations  Hospitality industry  Sales  Information Dissemination  Inventory control  Revenue management  Software  Food Publisher</w:t>
      </w:r>
    </w:p>
    <w:p w14:paraId="3CBAFD32" w14:textId="77777777" w:rsidR="00A306E0" w:rsidRPr="00A306E0" w:rsidRDefault="00A306E0" w:rsidP="00A306E0">
      <w:pPr>
        <w:rPr>
          <w:u w:val="single"/>
        </w:rPr>
      </w:pPr>
      <w:proofErr w:type="spellStart"/>
      <w:r w:rsidRPr="00A306E0">
        <w:rPr>
          <w:u w:val="single"/>
        </w:rPr>
        <w:t>Opatija</w:t>
      </w:r>
      <w:proofErr w:type="spellEnd"/>
      <w:r w:rsidRPr="00A306E0">
        <w:rPr>
          <w:u w:val="single"/>
        </w:rPr>
        <w:t>: University of Rijeka, Faculty of Tourism &amp; Hospitality Management</w:t>
      </w:r>
    </w:p>
    <w:p w14:paraId="6C902C9F" w14:textId="77777777" w:rsidR="00A306E0" w:rsidRPr="00A306E0" w:rsidRDefault="00A306E0" w:rsidP="00A306E0">
      <w:pPr>
        <w:rPr>
          <w:u w:val="single"/>
        </w:rPr>
      </w:pPr>
      <w:r w:rsidRPr="00A306E0">
        <w:rPr>
          <w:u w:val="single"/>
        </w:rPr>
        <w:t xml:space="preserve">8. Title Marketing mishap - Premier Inn Author Hill, Richard Is Part Of Marketing (London), 2010-03, p.06 </w:t>
      </w:r>
      <w:proofErr w:type="spellStart"/>
      <w:r w:rsidRPr="00A306E0">
        <w:rPr>
          <w:u w:val="single"/>
        </w:rPr>
        <w:t>Subjec</w:t>
      </w:r>
      <w:proofErr w:type="spellEnd"/>
      <w:r w:rsidRPr="00A306E0">
        <w:rPr>
          <w:u w:val="single"/>
        </w:rPr>
        <w:t xml:space="preserve"> </w:t>
      </w:r>
      <w:proofErr w:type="spellStart"/>
      <w:r w:rsidRPr="00A306E0">
        <w:rPr>
          <w:u w:val="single"/>
        </w:rPr>
        <w:t>ts</w:t>
      </w:r>
      <w:proofErr w:type="spellEnd"/>
      <w:r w:rsidRPr="00A306E0">
        <w:rPr>
          <w:u w:val="single"/>
        </w:rPr>
        <w:t xml:space="preserve"> </w:t>
      </w:r>
      <w:proofErr w:type="gramStart"/>
      <w:r w:rsidRPr="00A306E0">
        <w:rPr>
          <w:u w:val="single"/>
        </w:rPr>
        <w:t>Management  United</w:t>
      </w:r>
      <w:proofErr w:type="gramEnd"/>
      <w:r w:rsidRPr="00A306E0">
        <w:rPr>
          <w:u w:val="single"/>
        </w:rPr>
        <w:t xml:space="preserve"> States Advertising  campaigns Publisher</w:t>
      </w:r>
    </w:p>
    <w:p w14:paraId="720CB836" w14:textId="77777777" w:rsidR="00A306E0" w:rsidRPr="00A306E0" w:rsidRDefault="00A306E0" w:rsidP="00A306E0">
      <w:pPr>
        <w:rPr>
          <w:u w:val="single"/>
        </w:rPr>
      </w:pPr>
      <w:r w:rsidRPr="00A306E0">
        <w:rPr>
          <w:u w:val="single"/>
        </w:rPr>
        <w:t>London: Haymarket Media Group</w:t>
      </w:r>
    </w:p>
    <w:p w14:paraId="6D03D18C" w14:textId="77777777" w:rsidR="00A306E0" w:rsidRPr="00A306E0" w:rsidRDefault="00A306E0" w:rsidP="00A306E0">
      <w:pPr>
        <w:rPr>
          <w:u w:val="single"/>
        </w:rPr>
      </w:pPr>
      <w:r w:rsidRPr="00A306E0">
        <w:rPr>
          <w:u w:val="single"/>
        </w:rPr>
        <w:t xml:space="preserve">9. Title Global trends, practices, and challenges in contemporary tourism and hospitality management Author Debasish </w:t>
      </w:r>
      <w:proofErr w:type="spellStart"/>
      <w:r w:rsidRPr="00A306E0">
        <w:rPr>
          <w:u w:val="single"/>
        </w:rPr>
        <w:t>Batabyal</w:t>
      </w:r>
      <w:proofErr w:type="spellEnd"/>
      <w:r w:rsidRPr="00A306E0">
        <w:rPr>
          <w:u w:val="single"/>
        </w:rPr>
        <w:t xml:space="preserve"> 1978- </w:t>
      </w:r>
      <w:proofErr w:type="gramStart"/>
      <w:r w:rsidRPr="00A306E0">
        <w:rPr>
          <w:u w:val="single"/>
        </w:rPr>
        <w:t>editor  Dilip</w:t>
      </w:r>
      <w:proofErr w:type="gramEnd"/>
      <w:r w:rsidRPr="00A306E0">
        <w:rPr>
          <w:u w:val="single"/>
        </w:rPr>
        <w:t xml:space="preserve"> Kumar Das 1974- editor  Statement of Responsibility Debasish </w:t>
      </w:r>
      <w:proofErr w:type="spellStart"/>
      <w:r w:rsidRPr="00A306E0">
        <w:rPr>
          <w:u w:val="single"/>
        </w:rPr>
        <w:t>Batabyal</w:t>
      </w:r>
      <w:proofErr w:type="spellEnd"/>
      <w:r w:rsidRPr="00A306E0">
        <w:rPr>
          <w:u w:val="single"/>
        </w:rPr>
        <w:t xml:space="preserve">, Amity University Kolkata, India, </w:t>
      </w:r>
      <w:proofErr w:type="spellStart"/>
      <w:r w:rsidRPr="00A306E0">
        <w:rPr>
          <w:u w:val="single"/>
        </w:rPr>
        <w:t>Dillip</w:t>
      </w:r>
      <w:proofErr w:type="spellEnd"/>
      <w:r w:rsidRPr="00A306E0">
        <w:rPr>
          <w:u w:val="single"/>
        </w:rPr>
        <w:t xml:space="preserve"> Kumar Das, University of Burdwan, India, [editors]. Subjects Tourism – Management Hospitality industry -- Management Publisher Business Science Reference, an imprint of IGI Global Creation Date 2019</w:t>
      </w:r>
    </w:p>
    <w:p w14:paraId="468AD149" w14:textId="77777777" w:rsidR="00A306E0" w:rsidRPr="00A306E0" w:rsidRDefault="00A306E0" w:rsidP="00A306E0">
      <w:pPr>
        <w:rPr>
          <w:u w:val="single"/>
        </w:rPr>
      </w:pPr>
      <w:r w:rsidRPr="00A306E0">
        <w:rPr>
          <w:u w:val="single"/>
        </w:rPr>
        <w:t>Format 1 online resource (xxii, 318 pages</w:t>
      </w:r>
      <w:proofErr w:type="gramStart"/>
      <w:r w:rsidRPr="00A306E0">
        <w:rPr>
          <w:u w:val="single"/>
        </w:rPr>
        <w:t>) :</w:t>
      </w:r>
      <w:proofErr w:type="gramEnd"/>
      <w:r w:rsidRPr="00A306E0">
        <w:rPr>
          <w:u w:val="single"/>
        </w:rPr>
        <w:t xml:space="preserve"> illustrations (chiefly </w:t>
      </w:r>
      <w:proofErr w:type="spellStart"/>
      <w:r w:rsidRPr="00A306E0">
        <w:rPr>
          <w:u w:val="single"/>
        </w:rPr>
        <w:t>color</w:t>
      </w:r>
      <w:proofErr w:type="spellEnd"/>
      <w:r w:rsidRPr="00A306E0">
        <w:rPr>
          <w:u w:val="single"/>
        </w:rPr>
        <w:t>), maps, charts</w:t>
      </w:r>
    </w:p>
    <w:p w14:paraId="568BA6E0" w14:textId="77777777" w:rsidR="00A306E0" w:rsidRPr="00A306E0" w:rsidRDefault="00A306E0" w:rsidP="00A306E0">
      <w:pPr>
        <w:rPr>
          <w:u w:val="single"/>
        </w:rPr>
      </w:pPr>
      <w:r w:rsidRPr="00A306E0">
        <w:rPr>
          <w:u w:val="single"/>
        </w:rPr>
        <w:t>10. Title Portable PMS solutions improve hotel operations Author Whitford, Marty</w:t>
      </w:r>
    </w:p>
    <w:p w14:paraId="1CBCB47A" w14:textId="468DB28C" w:rsidR="00A306E0" w:rsidRPr="00A306E0" w:rsidRDefault="00A306E0" w:rsidP="00A306E0">
      <w:pPr>
        <w:rPr>
          <w:u w:val="single"/>
        </w:rPr>
      </w:pPr>
      <w:r w:rsidRPr="00A306E0">
        <w:rPr>
          <w:u w:val="single"/>
        </w:rPr>
        <w:t xml:space="preserve">Is Part </w:t>
      </w:r>
      <w:proofErr w:type="gramStart"/>
      <w:r w:rsidRPr="00A306E0">
        <w:rPr>
          <w:u w:val="single"/>
        </w:rPr>
        <w:t>Of</w:t>
      </w:r>
      <w:proofErr w:type="gramEnd"/>
      <w:r w:rsidRPr="00A306E0">
        <w:rPr>
          <w:u w:val="single"/>
        </w:rPr>
        <w:t xml:space="preserve"> Hotel &amp; motel management, 1999-04, V</w:t>
      </w:r>
    </w:p>
    <w:sectPr w:rsidR="00A306E0" w:rsidRPr="00A306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8AC"/>
    <w:rsid w:val="002978AC"/>
    <w:rsid w:val="00553FEF"/>
    <w:rsid w:val="008225A1"/>
    <w:rsid w:val="00993E38"/>
    <w:rsid w:val="00A306E0"/>
    <w:rsid w:val="00F60E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C3BEC"/>
  <w15:chartTrackingRefBased/>
  <w15:docId w15:val="{78A85972-B1CD-4B56-B33B-A6F98E1BC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1531</Words>
  <Characters>8733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Branza (2027760)</dc:creator>
  <cp:keywords/>
  <dc:description/>
  <cp:lastModifiedBy>Marina Branza (2027760)</cp:lastModifiedBy>
  <cp:revision>2</cp:revision>
  <dcterms:created xsi:type="dcterms:W3CDTF">2024-02-22T21:59:00Z</dcterms:created>
  <dcterms:modified xsi:type="dcterms:W3CDTF">2024-02-22T21:59:00Z</dcterms:modified>
</cp:coreProperties>
</file>