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2C8D34" w14:textId="7AA9167B" w:rsidR="003F7DD7" w:rsidRDefault="003F7DD7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14:paraId="699D6C5B" w14:textId="77777777" w:rsidR="003F7DD7" w:rsidRDefault="003F7DD7" w:rsidP="003F7DD7">
      <w:pPr>
        <w:rPr>
          <w:sz w:val="24"/>
          <w:szCs w:val="24"/>
        </w:rPr>
      </w:pPr>
    </w:p>
    <w:p w14:paraId="5752CF86" w14:textId="31B11EE5" w:rsidR="003F7DD7" w:rsidRDefault="003F7DD7" w:rsidP="003F7DD7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  <w:r w:rsidR="00EF4059">
        <w:rPr>
          <w:sz w:val="36"/>
          <w:szCs w:val="36"/>
        </w:rPr>
        <w:t xml:space="preserve"> Qamal Hussain</w:t>
      </w:r>
    </w:p>
    <w:p w14:paraId="1EF03A2C" w14:textId="77777777" w:rsidR="003F7DD7" w:rsidRDefault="003F7DD7" w:rsidP="003F7DD7">
      <w:pPr>
        <w:rPr>
          <w:sz w:val="24"/>
          <w:szCs w:val="24"/>
        </w:rPr>
      </w:pPr>
    </w:p>
    <w:p w14:paraId="00F47272" w14:textId="0CF8F69A" w:rsidR="003F7DD7" w:rsidRPr="00626D81" w:rsidRDefault="003F7DD7" w:rsidP="003F7DD7">
      <w:r w:rsidRPr="00626D81">
        <w:rPr>
          <w:sz w:val="32"/>
          <w:szCs w:val="32"/>
        </w:rPr>
        <w:t>Student ID:</w:t>
      </w:r>
      <w:r w:rsidR="00054918" w:rsidRPr="00054918">
        <w:t xml:space="preserve"> </w:t>
      </w:r>
      <w:r w:rsidR="00054918">
        <w:t>2541223</w:t>
      </w:r>
      <w:r w:rsidR="00054918">
        <w:br/>
      </w:r>
    </w:p>
    <w:p w14:paraId="3CD72554" w14:textId="77777777" w:rsidR="003F7DD7" w:rsidRDefault="003F7DD7" w:rsidP="003F7DD7">
      <w:pPr>
        <w:rPr>
          <w:sz w:val="24"/>
          <w:szCs w:val="24"/>
        </w:rPr>
      </w:pPr>
    </w:p>
    <w:p w14:paraId="24BFDDE9" w14:textId="7D28DAA4" w:rsidR="003F7DD7" w:rsidRDefault="003F7DD7" w:rsidP="003F7DD7">
      <w:pPr>
        <w:rPr>
          <w:sz w:val="32"/>
          <w:szCs w:val="32"/>
        </w:rPr>
      </w:pPr>
      <w:r w:rsidRPr="006C2F1B">
        <w:rPr>
          <w:sz w:val="32"/>
          <w:szCs w:val="32"/>
        </w:rPr>
        <w:t xml:space="preserve">Module </w:t>
      </w:r>
      <w:proofErr w:type="spellStart"/>
      <w:proofErr w:type="gramStart"/>
      <w:r w:rsidRPr="006C2F1B">
        <w:rPr>
          <w:sz w:val="32"/>
          <w:szCs w:val="32"/>
        </w:rPr>
        <w:t>Name:</w:t>
      </w:r>
      <w:r w:rsidR="00862CCE">
        <w:rPr>
          <w:sz w:val="32"/>
          <w:szCs w:val="32"/>
        </w:rPr>
        <w:t>E</w:t>
      </w:r>
      <w:r w:rsidR="00606166">
        <w:rPr>
          <w:sz w:val="32"/>
          <w:szCs w:val="32"/>
        </w:rPr>
        <w:t>ffective</w:t>
      </w:r>
      <w:proofErr w:type="spellEnd"/>
      <w:proofErr w:type="gramEnd"/>
      <w:r w:rsidR="00606166">
        <w:rPr>
          <w:sz w:val="32"/>
          <w:szCs w:val="32"/>
        </w:rPr>
        <w:t xml:space="preserve"> Teamworking and C</w:t>
      </w:r>
      <w:r w:rsidR="00323067">
        <w:rPr>
          <w:sz w:val="32"/>
          <w:szCs w:val="32"/>
        </w:rPr>
        <w:t>ommunication</w:t>
      </w:r>
    </w:p>
    <w:p w14:paraId="6FB10324" w14:textId="77777777" w:rsidR="003F7DD7" w:rsidRDefault="003F7DD7" w:rsidP="003F7DD7">
      <w:pPr>
        <w:rPr>
          <w:sz w:val="32"/>
          <w:szCs w:val="32"/>
        </w:rPr>
      </w:pPr>
    </w:p>
    <w:p w14:paraId="0EC78F7C" w14:textId="79D653A2" w:rsidR="006C2F1B" w:rsidRDefault="003F7DD7" w:rsidP="003F7DD7">
      <w:pPr>
        <w:rPr>
          <w:sz w:val="24"/>
          <w:szCs w:val="24"/>
        </w:rPr>
      </w:pPr>
      <w:r>
        <w:rPr>
          <w:sz w:val="32"/>
          <w:szCs w:val="32"/>
        </w:rPr>
        <w:t>Lecturer’s Name:</w:t>
      </w:r>
      <w:r w:rsidR="00B711F2">
        <w:rPr>
          <w:sz w:val="32"/>
          <w:szCs w:val="32"/>
        </w:rPr>
        <w:t xml:space="preserve"> A</w:t>
      </w:r>
      <w:r w:rsidR="00E87468">
        <w:rPr>
          <w:sz w:val="32"/>
          <w:szCs w:val="32"/>
        </w:rPr>
        <w:t>bdallah Naser</w:t>
      </w:r>
      <w:r w:rsidR="006C2F1B">
        <w:rPr>
          <w:sz w:val="24"/>
          <w:szCs w:val="24"/>
        </w:rPr>
        <w:br w:type="page"/>
      </w:r>
      <w:r w:rsidR="00B711F2">
        <w:rPr>
          <w:sz w:val="24"/>
          <w:szCs w:val="24"/>
        </w:rPr>
        <w:lastRenderedPageBreak/>
        <w:t xml:space="preserve"> a</w:t>
      </w:r>
    </w:p>
    <w:p w14:paraId="1AA5BBB0" w14:textId="0D5811E9" w:rsidR="008D2E35" w:rsidRPr="002203CA" w:rsidRDefault="006F1A94" w:rsidP="008D2E35">
      <w:pPr>
        <w:spacing w:after="0"/>
        <w:rPr>
          <w:sz w:val="24"/>
          <w:szCs w:val="24"/>
        </w:rPr>
      </w:pPr>
      <w:r w:rsidRPr="002203CA">
        <w:rPr>
          <w:sz w:val="24"/>
          <w:szCs w:val="24"/>
        </w:rPr>
        <w:t xml:space="preserve">Following are the characters </w:t>
      </w:r>
      <w:r w:rsidR="009B7354" w:rsidRPr="002203CA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="009B7354" w:rsidRPr="002203CA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="009B7354" w:rsidRPr="002203CA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="009B7354" w:rsidRPr="002203CA">
        <w:rPr>
          <w:sz w:val="24"/>
          <w:szCs w:val="24"/>
        </w:rPr>
        <w:t xml:space="preserve"> before attempting to answer the questions. </w:t>
      </w:r>
      <w:proofErr w:type="gramStart"/>
      <w:r w:rsidR="00981F8E">
        <w:rPr>
          <w:rFonts w:cstheme="minorHAnsi"/>
          <w:sz w:val="24"/>
          <w:szCs w:val="24"/>
        </w:rPr>
        <w:t>These character</w:t>
      </w:r>
      <w:proofErr w:type="gramEnd"/>
      <w:r w:rsidR="00981F8E">
        <w:rPr>
          <w:rFonts w:cstheme="minorHAnsi"/>
          <w:sz w:val="24"/>
          <w:szCs w:val="24"/>
        </w:rPr>
        <w:t xml:space="preserve"> are a team of students working on a project.</w:t>
      </w:r>
    </w:p>
    <w:p w14:paraId="369344C7" w14:textId="77777777" w:rsidR="008D2E35" w:rsidRPr="002203CA" w:rsidRDefault="008D2E35" w:rsidP="008D2E3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="00DB4E54" w:rsidRPr="002203CA" w14:paraId="4922C50F" w14:textId="77777777" w:rsidTr="00DB4E54">
        <w:tc>
          <w:tcPr>
            <w:tcW w:w="4675" w:type="dxa"/>
          </w:tcPr>
          <w:p w14:paraId="324FB4AA" w14:textId="621161E6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36D29ECC" w14:textId="7E54DAFB" w:rsidR="00DB4E54" w:rsidRPr="002203CA" w:rsidRDefault="00DB4E54" w:rsidP="00DB4E54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,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undergraduate from Germany, approaches her studies with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care and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dedication to quality. Driven by a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p</w:t>
            </w:r>
            <w:r w:rsidR="00127B92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re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="00DB4E54" w:rsidRPr="002203CA" w14:paraId="3DD5C75D" w14:textId="77777777" w:rsidTr="00DB4E54">
        <w:tc>
          <w:tcPr>
            <w:tcW w:w="4675" w:type="dxa"/>
          </w:tcPr>
          <w:p w14:paraId="79319CA5" w14:textId="50F9D31E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F536850" w14:textId="0D2129B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sz="0" w:space="0" w:color="auto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="009B7165" w:rsidRPr="002203CA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="00DB4E54" w:rsidRPr="002203CA" w14:paraId="7D7FB4D0" w14:textId="77777777" w:rsidTr="00DB4E54">
        <w:tc>
          <w:tcPr>
            <w:tcW w:w="4675" w:type="dxa"/>
          </w:tcPr>
          <w:p w14:paraId="7640CA4E" w14:textId="62601EC4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E9DF9AA" w14:textId="75462AA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="009B7165" w:rsidRPr="002203CA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="00204005" w:rsidRPr="002203CA" w14:paraId="05151E21" w14:textId="77777777" w:rsidTr="00DB4E54">
        <w:tc>
          <w:tcPr>
            <w:tcW w:w="4675" w:type="dxa"/>
          </w:tcPr>
          <w:p w14:paraId="76D0C5D4" w14:textId="386F053B" w:rsidR="00204005" w:rsidRPr="002203CA" w:rsidRDefault="00204005" w:rsidP="006F1A94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2425073" w14:textId="7790905C" w:rsidR="00204005" w:rsidRPr="002203CA" w:rsidRDefault="00204005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="009B7165" w:rsidRPr="002203CA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="00C35BC9" w:rsidRPr="002203CA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="0092472D" w:rsidRPr="002203CA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="00CC5B2C" w:rsidRPr="002203CA" w14:paraId="7F9EB42B" w14:textId="77777777" w:rsidTr="00DB4E54">
        <w:tc>
          <w:tcPr>
            <w:tcW w:w="4675" w:type="dxa"/>
          </w:tcPr>
          <w:p w14:paraId="42FDCEC8" w14:textId="139F69E0" w:rsidR="00CC5B2C" w:rsidRPr="002203CA" w:rsidRDefault="00CC5B2C" w:rsidP="006F1A94">
            <w:r w:rsidRPr="002203CA">
              <w:rPr>
                <w:noProof/>
              </w:rPr>
              <w:lastRenderedPageBreak/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DF29DDC" w14:textId="0B34BD27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="00CC5B2C" w:rsidRPr="002203CA" w14:paraId="2B99360F" w14:textId="77777777" w:rsidTr="00DB4E54">
        <w:tc>
          <w:tcPr>
            <w:tcW w:w="4675" w:type="dxa"/>
          </w:tcPr>
          <w:p w14:paraId="67DC6EC7" w14:textId="799CEBE3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0E92AA3A" w14:textId="6E8CC599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="00155AFB" w:rsidRPr="002203CA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="00155AFB" w:rsidRPr="002203CA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="00155AFB" w:rsidRPr="002203CA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14:paraId="591ADB88" w14:textId="7D45AD96" w:rsidR="00774225" w:rsidRPr="002203CA" w:rsidRDefault="00774225" w:rsidP="00855C5E">
      <w:pPr>
        <w:jc w:val="both"/>
        <w:rPr>
          <w:rFonts w:cstheme="minorHAnsi"/>
          <w:color w:val="1F1F1F"/>
          <w:sz w:val="24"/>
          <w:szCs w:val="24"/>
          <w:bdr w:val="none" w:sz="0" w:space="0" w:color="auto" w:frame="1"/>
        </w:rPr>
      </w:pPr>
    </w:p>
    <w:p w14:paraId="6A61B1EF" w14:textId="77777777" w:rsidR="0000208F" w:rsidRDefault="000020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6836DDC" w14:textId="47CD90E6" w:rsidR="006F1A94" w:rsidRPr="002203CA" w:rsidRDefault="00CD5BD7" w:rsidP="006F1A94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lastRenderedPageBreak/>
        <w:t>W</w:t>
      </w:r>
      <w:r w:rsidR="006F1A94" w:rsidRPr="002203CA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="006F1A94" w:rsidRPr="002203CA">
        <w:rPr>
          <w:rFonts w:cstheme="minorHAnsi"/>
          <w:sz w:val="24"/>
          <w:szCs w:val="24"/>
        </w:rPr>
        <w:t xml:space="preserve"> answer the </w:t>
      </w:r>
      <w:r w:rsidR="00702F71" w:rsidRPr="002203CA">
        <w:rPr>
          <w:rFonts w:cstheme="minorHAnsi"/>
          <w:sz w:val="24"/>
          <w:szCs w:val="24"/>
        </w:rPr>
        <w:t xml:space="preserve">following </w:t>
      </w:r>
      <w:r w:rsidR="00702F71" w:rsidRPr="002203CA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="006F1A94" w:rsidRPr="002203CA">
        <w:rPr>
          <w:rFonts w:cstheme="minorHAnsi"/>
          <w:b/>
          <w:bCs/>
          <w:sz w:val="24"/>
          <w:szCs w:val="24"/>
          <w:u w:val="single"/>
        </w:rPr>
        <w:t>questions</w:t>
      </w:r>
      <w:r w:rsidR="006F1A94" w:rsidRPr="002203CA">
        <w:rPr>
          <w:rFonts w:cstheme="minorHAnsi"/>
          <w:sz w:val="24"/>
          <w:szCs w:val="24"/>
        </w:rPr>
        <w:t xml:space="preserve"> </w:t>
      </w:r>
      <w:r w:rsidR="0033672B" w:rsidRPr="002203CA">
        <w:rPr>
          <w:rFonts w:cstheme="minorHAnsi"/>
          <w:sz w:val="24"/>
          <w:szCs w:val="24"/>
        </w:rPr>
        <w:t>with</w:t>
      </w:r>
      <w:r w:rsidR="006F1A94" w:rsidRPr="002203CA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="009D0175" w:rsidRP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="006F1A94" w:rsidRPr="002203CA">
        <w:rPr>
          <w:rFonts w:cstheme="minorHAnsi"/>
          <w:sz w:val="24"/>
          <w:szCs w:val="24"/>
        </w:rPr>
        <w:t xml:space="preserve"> </w:t>
      </w:r>
    </w:p>
    <w:p w14:paraId="2CB5998D" w14:textId="77777777" w:rsidR="00702CAE" w:rsidRDefault="00702CAE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B6FCEEC" w14:textId="5A1D2F8A" w:rsidR="006F1A94" w:rsidRPr="002203CA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14:paraId="7BD73B0B" w14:textId="7288583B" w:rsidR="009A7FD7" w:rsidRPr="002203CA" w:rsidRDefault="008E2DE7" w:rsidP="00763A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6A3E97" w:rsidRPr="002203CA" w14:paraId="0797A758" w14:textId="77777777" w:rsidTr="003A6AD1">
        <w:trPr>
          <w:cantSplit/>
          <w:trHeight w:hRule="exact" w:val="3600"/>
        </w:trPr>
        <w:tc>
          <w:tcPr>
            <w:tcW w:w="9350" w:type="dxa"/>
            <w:noWrap/>
          </w:tcPr>
          <w:p w14:paraId="124044A0" w14:textId="21744B1E" w:rsidR="00484015" w:rsidRDefault="00484015">
            <w:pPr>
              <w:pStyle w:val="p1"/>
              <w:rPr>
                <w:rFonts w:hint="eastAsia"/>
              </w:rPr>
            </w:pPr>
          </w:p>
          <w:p w14:paraId="5E0AF27A" w14:textId="65051CDE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03155BB" w14:textId="2F7346E3" w:rsidR="00891FB9" w:rsidRPr="002203CA" w:rsidRDefault="00F85377" w:rsidP="006F1A9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Team is the collaborative process where individuals with diverse skills </w:t>
            </w:r>
            <w:r w:rsidR="005B518D">
              <w:rPr>
                <w:rFonts w:cstheme="minorHAnsi"/>
                <w:sz w:val="24"/>
                <w:szCs w:val="24"/>
              </w:rPr>
              <w:t xml:space="preserve">and perspective combine their efforts to achieve a shared </w:t>
            </w:r>
            <w:proofErr w:type="spellStart"/>
            <w:proofErr w:type="gramStart"/>
            <w:r w:rsidR="005B518D">
              <w:rPr>
                <w:rFonts w:cstheme="minorHAnsi"/>
                <w:sz w:val="24"/>
                <w:szCs w:val="24"/>
              </w:rPr>
              <w:t>objective.It</w:t>
            </w:r>
            <w:proofErr w:type="spellEnd"/>
            <w:proofErr w:type="gramEnd"/>
            <w:r w:rsidR="005B518D">
              <w:rPr>
                <w:rFonts w:cstheme="minorHAnsi"/>
                <w:sz w:val="24"/>
                <w:szCs w:val="24"/>
              </w:rPr>
              <w:t xml:space="preserve"> relies on active </w:t>
            </w:r>
            <w:proofErr w:type="spellStart"/>
            <w:proofErr w:type="gramStart"/>
            <w:r w:rsidR="005B518D">
              <w:rPr>
                <w:rFonts w:cstheme="minorHAnsi"/>
                <w:sz w:val="24"/>
                <w:szCs w:val="24"/>
              </w:rPr>
              <w:t>communication,conflict</w:t>
            </w:r>
            <w:proofErr w:type="spellEnd"/>
            <w:proofErr w:type="gramEnd"/>
            <w:r w:rsidR="005B518D">
              <w:rPr>
                <w:rFonts w:cstheme="minorHAnsi"/>
                <w:sz w:val="24"/>
                <w:szCs w:val="24"/>
              </w:rPr>
              <w:t xml:space="preserve"> resolution mutual </w:t>
            </w:r>
            <w:proofErr w:type="spellStart"/>
            <w:proofErr w:type="gramStart"/>
            <w:r w:rsidR="005B518D">
              <w:rPr>
                <w:rFonts w:cstheme="minorHAnsi"/>
                <w:sz w:val="24"/>
                <w:szCs w:val="24"/>
              </w:rPr>
              <w:t>support,clear</w:t>
            </w:r>
            <w:proofErr w:type="spellEnd"/>
            <w:proofErr w:type="gramEnd"/>
            <w:r w:rsidR="005B518D">
              <w:rPr>
                <w:rFonts w:cstheme="minorHAnsi"/>
                <w:sz w:val="24"/>
                <w:szCs w:val="24"/>
              </w:rPr>
              <w:t xml:space="preserve"> task delegation and compromise to overcome challenges and produce high-quality work</w:t>
            </w:r>
          </w:p>
          <w:p w14:paraId="120B5D9F" w14:textId="59135675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E89B1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571517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6163B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754D7C6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994672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42759F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CC792E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BFA521" w14:textId="77777777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01654B" w14:textId="2851E4B4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12BF7FC" w14:textId="77777777" w:rsidR="00CD5BD7" w:rsidRPr="002203CA" w:rsidRDefault="00CD5BD7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C254EFF" w14:textId="3ED56AD2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2</w:t>
      </w:r>
    </w:p>
    <w:p w14:paraId="6CF28EC5" w14:textId="68E7A08E" w:rsidR="00996C20" w:rsidRPr="002203CA" w:rsidRDefault="001805B7" w:rsidP="006F1A9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="00996C20" w:rsidRPr="002203CA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="00996C20" w:rsidRPr="002203CA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5D663AB9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BDAA103" w14:textId="2369CCA7" w:rsidR="00773777" w:rsidRDefault="00D166AD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</w:t>
            </w:r>
            <w:r w:rsidR="00896F40">
              <w:rPr>
                <w:rFonts w:cstheme="minorHAnsi"/>
                <w:sz w:val="24"/>
                <w:szCs w:val="24"/>
              </w:rPr>
              <w:t>orming</w:t>
            </w:r>
          </w:p>
          <w:p w14:paraId="4D5FCA3A" w14:textId="48041E77" w:rsidR="00773777" w:rsidRDefault="00B94AE5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This repre</w:t>
            </w:r>
            <w:r w:rsidR="001B2B4A">
              <w:rPr>
                <w:rFonts w:cstheme="minorHAnsi"/>
                <w:sz w:val="24"/>
                <w:szCs w:val="24"/>
              </w:rPr>
              <w:t>sents the STORMING S</w:t>
            </w:r>
            <w:r w:rsidR="00BF4C6F">
              <w:rPr>
                <w:rFonts w:cstheme="minorHAnsi"/>
                <w:sz w:val="24"/>
                <w:szCs w:val="24"/>
              </w:rPr>
              <w:t>tage characteris</w:t>
            </w:r>
            <w:r w:rsidR="0090252F">
              <w:rPr>
                <w:rFonts w:cstheme="minorHAnsi"/>
                <w:sz w:val="24"/>
                <w:szCs w:val="24"/>
              </w:rPr>
              <w:t xml:space="preserve">ed by disagreement, </w:t>
            </w:r>
            <w:proofErr w:type="gramStart"/>
            <w:r w:rsidR="0090252F">
              <w:rPr>
                <w:rFonts w:cstheme="minorHAnsi"/>
                <w:sz w:val="24"/>
                <w:szCs w:val="24"/>
              </w:rPr>
              <w:t xml:space="preserve">debate </w:t>
            </w:r>
            <w:r w:rsidR="008404BD">
              <w:rPr>
                <w:rFonts w:cstheme="minorHAnsi"/>
                <w:sz w:val="24"/>
                <w:szCs w:val="24"/>
              </w:rPr>
              <w:t>,conflict</w:t>
            </w:r>
            <w:proofErr w:type="gramEnd"/>
            <w:r w:rsidR="008404BD">
              <w:rPr>
                <w:rFonts w:cstheme="minorHAnsi"/>
                <w:sz w:val="24"/>
                <w:szCs w:val="24"/>
              </w:rPr>
              <w:t xml:space="preserve"> and tension </w:t>
            </w:r>
            <w:r w:rsidR="00845811">
              <w:rPr>
                <w:rFonts w:cstheme="minorHAnsi"/>
                <w:sz w:val="24"/>
                <w:szCs w:val="24"/>
              </w:rPr>
              <w:t>between team members as differ</w:t>
            </w:r>
            <w:r w:rsidR="00A150C9">
              <w:rPr>
                <w:rFonts w:cstheme="minorHAnsi"/>
                <w:sz w:val="24"/>
                <w:szCs w:val="24"/>
              </w:rPr>
              <w:t>ent opini</w:t>
            </w:r>
            <w:r w:rsidR="002010EF">
              <w:rPr>
                <w:rFonts w:cstheme="minorHAnsi"/>
                <w:sz w:val="24"/>
                <w:szCs w:val="24"/>
              </w:rPr>
              <w:t>ons surface and members ass</w:t>
            </w:r>
            <w:r w:rsidR="00DC454C">
              <w:rPr>
                <w:rFonts w:cstheme="minorHAnsi"/>
                <w:sz w:val="24"/>
                <w:szCs w:val="24"/>
              </w:rPr>
              <w:t>ert their</w:t>
            </w:r>
            <w:r w:rsidR="003C0E94">
              <w:rPr>
                <w:rFonts w:cstheme="minorHAnsi"/>
                <w:sz w:val="24"/>
                <w:szCs w:val="24"/>
              </w:rPr>
              <w:t xml:space="preserve"> views</w:t>
            </w:r>
          </w:p>
          <w:p w14:paraId="73F09034" w14:textId="54F5D843" w:rsidR="00121D71" w:rsidRDefault="00121D71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C2B2D1" w14:textId="08D0EA4A" w:rsidR="00121D71" w:rsidRDefault="00121D71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team has </w:t>
            </w:r>
            <w:r w:rsidR="00327D73">
              <w:rPr>
                <w:rFonts w:cstheme="minorHAnsi"/>
                <w:sz w:val="24"/>
                <w:szCs w:val="24"/>
              </w:rPr>
              <w:t>been debating for two hours d</w:t>
            </w:r>
            <w:r w:rsidR="008F1B13">
              <w:rPr>
                <w:rFonts w:cstheme="minorHAnsi"/>
                <w:sz w:val="24"/>
                <w:szCs w:val="24"/>
              </w:rPr>
              <w:t>isagreement and con</w:t>
            </w:r>
            <w:r w:rsidR="00ED0E5E">
              <w:rPr>
                <w:rFonts w:cstheme="minorHAnsi"/>
                <w:sz w:val="24"/>
                <w:szCs w:val="24"/>
              </w:rPr>
              <w:t>flict</w:t>
            </w:r>
          </w:p>
          <w:p w14:paraId="72DB6E1C" w14:textId="15D6E582" w:rsidR="00F47325" w:rsidRPr="002203CA" w:rsidRDefault="00ED0E5E" w:rsidP="00F4732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Omar and </w:t>
            </w:r>
            <w:proofErr w:type="spellStart"/>
            <w:r w:rsidR="008B76E4">
              <w:rPr>
                <w:rFonts w:cstheme="minorHAnsi"/>
                <w:sz w:val="24"/>
                <w:szCs w:val="24"/>
              </w:rPr>
              <w:t>le</w:t>
            </w:r>
            <w:r w:rsidR="0005265F">
              <w:rPr>
                <w:rFonts w:cstheme="minorHAnsi"/>
                <w:sz w:val="24"/>
                <w:szCs w:val="24"/>
              </w:rPr>
              <w:t>na</w:t>
            </w:r>
            <w:proofErr w:type="spellEnd"/>
            <w:r w:rsidR="0005265F">
              <w:rPr>
                <w:rFonts w:cstheme="minorHAnsi"/>
                <w:sz w:val="24"/>
                <w:szCs w:val="24"/>
              </w:rPr>
              <w:t xml:space="preserve"> argue/intervene</w:t>
            </w:r>
            <w:r w:rsidR="00BA4B9D">
              <w:rPr>
                <w:rFonts w:cstheme="minorHAnsi"/>
                <w:sz w:val="24"/>
                <w:szCs w:val="24"/>
              </w:rPr>
              <w:t xml:space="preserve"> confrontation and clashing</w:t>
            </w:r>
            <w:r w:rsidR="0093695A">
              <w:rPr>
                <w:rFonts w:cstheme="minorHAnsi"/>
                <w:sz w:val="24"/>
                <w:szCs w:val="24"/>
              </w:rPr>
              <w:t xml:space="preserve"> perspectives</w:t>
            </w:r>
            <w:r w:rsidR="00AD49FD">
              <w:rPr>
                <w:rFonts w:cstheme="minorHAnsi"/>
                <w:sz w:val="24"/>
                <w:szCs w:val="24"/>
              </w:rPr>
              <w:t xml:space="preserve"> members look worri</w:t>
            </w:r>
            <w:r w:rsidR="00FB06E4">
              <w:rPr>
                <w:rFonts w:cstheme="minorHAnsi"/>
                <w:sz w:val="24"/>
                <w:szCs w:val="24"/>
              </w:rPr>
              <w:t xml:space="preserve">ed/troubled </w:t>
            </w:r>
            <w:r w:rsidR="007C6205">
              <w:rPr>
                <w:rFonts w:cstheme="minorHAnsi"/>
                <w:sz w:val="24"/>
                <w:szCs w:val="24"/>
              </w:rPr>
              <w:t>tension and st</w:t>
            </w:r>
            <w:r w:rsidR="00FA4350">
              <w:rPr>
                <w:rFonts w:cstheme="minorHAnsi"/>
                <w:sz w:val="24"/>
                <w:szCs w:val="24"/>
              </w:rPr>
              <w:t>r</w:t>
            </w:r>
            <w:r w:rsidR="00B90D2A">
              <w:rPr>
                <w:rFonts w:cstheme="minorHAnsi"/>
                <w:sz w:val="24"/>
                <w:szCs w:val="24"/>
              </w:rPr>
              <w:t>ess</w:t>
            </w:r>
          </w:p>
          <w:p w14:paraId="012AB222" w14:textId="038A4758" w:rsidR="00AD49FD" w:rsidRPr="002203CA" w:rsidRDefault="00F47325" w:rsidP="00F4732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Style w:val="s1"/>
              </w:rPr>
              <w:t xml:space="preserve"> </w:t>
            </w:r>
          </w:p>
          <w:p w14:paraId="42E81D3D" w14:textId="50850A86" w:rsidR="00582E51" w:rsidRDefault="00582E51">
            <w:pPr>
              <w:pStyle w:val="p1"/>
              <w:rPr>
                <w:rFonts w:hint="eastAsia"/>
              </w:rPr>
            </w:pPr>
          </w:p>
          <w:p w14:paraId="53295E2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0D295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4F823D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E8471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E9AD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87D71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153802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67EFC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21B14ED" w14:textId="1B1AD447" w:rsidR="006F1A94" w:rsidRDefault="006F1A94" w:rsidP="00F0469F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3</w:t>
      </w:r>
    </w:p>
    <w:p w14:paraId="33FE88C3" w14:textId="59813A8F" w:rsidR="006F1A94" w:rsidRPr="00FB5FFF" w:rsidRDefault="00200595" w:rsidP="00200595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0BA8C591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116AA0E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2AC0873" w14:textId="05217269" w:rsidR="00773777" w:rsidRDefault="00B7769F" w:rsidP="00B7769F">
            <w:pPr>
              <w:pStyle w:val="p1"/>
              <w:rPr>
                <w:rStyle w:val="apple-converted-space"/>
                <w:rFonts w:ascii="UICTFontTextStyleBody" w:hAnsi="UICTFontTextStyleBody" w:hint="eastAsia"/>
              </w:rPr>
            </w:pPr>
            <w:r>
              <w:rPr>
                <w:rStyle w:val="apple-converted-space"/>
                <w:rFonts w:ascii="UICTFontTextStyleBody" w:hAnsi="UICTFontTextStyleBody" w:hint="eastAsia"/>
              </w:rPr>
              <w:t>D</w:t>
            </w:r>
            <w:r>
              <w:rPr>
                <w:rStyle w:val="apple-converted-space"/>
                <w:rFonts w:ascii="UICTFontTextStyleBody" w:hAnsi="UICTFontTextStyleBody"/>
              </w:rPr>
              <w:t xml:space="preserve">uring </w:t>
            </w:r>
            <w:proofErr w:type="gramStart"/>
            <w:r>
              <w:rPr>
                <w:rStyle w:val="apple-converted-space"/>
                <w:rFonts w:ascii="UICTFontTextStyleBody" w:hAnsi="UICTFontTextStyleBody"/>
              </w:rPr>
              <w:t>4</w:t>
            </w:r>
            <w:r w:rsidR="00B226C1">
              <w:rPr>
                <w:rStyle w:val="apple-converted-space"/>
                <w:rFonts w:ascii="UICTFontTextStyleBody" w:hAnsi="UICTFontTextStyleBody"/>
              </w:rPr>
              <w:t xml:space="preserve"> </w:t>
            </w:r>
            <w:r w:rsidR="00880C39">
              <w:rPr>
                <w:rStyle w:val="apple-converted-space"/>
                <w:rFonts w:ascii="UICTFontTextStyleBody" w:hAnsi="UICTFontTextStyleBody"/>
              </w:rPr>
              <w:t>:</w:t>
            </w:r>
            <w:proofErr w:type="gramEnd"/>
            <w:r w:rsidR="00880C39">
              <w:rPr>
                <w:rStyle w:val="apple-converted-space"/>
                <w:rFonts w:ascii="UICTFontTextStyleBody" w:hAnsi="UICTFontTextStyleBody"/>
              </w:rPr>
              <w:t xml:space="preserve"> 00 </w:t>
            </w:r>
            <w:r w:rsidR="007E523D">
              <w:rPr>
                <w:rStyle w:val="apple-converted-space"/>
                <w:rFonts w:ascii="UICTFontTextStyleBody" w:hAnsi="UICTFontTextStyleBody"/>
              </w:rPr>
              <w:t>– 5:</w:t>
            </w:r>
            <w:r w:rsidR="00812CF7">
              <w:rPr>
                <w:rStyle w:val="apple-converted-space"/>
                <w:rFonts w:ascii="UICTFontTextStyleBody" w:hAnsi="UICTFontTextStyleBody"/>
              </w:rPr>
              <w:t xml:space="preserve">58 </w:t>
            </w:r>
          </w:p>
          <w:p w14:paraId="5CCCFCA4" w14:textId="719F1C96" w:rsidR="00773777" w:rsidRPr="002652A9" w:rsidRDefault="00812CF7" w:rsidP="002652A9">
            <w:pPr>
              <w:pStyle w:val="p1"/>
              <w:rPr>
                <w:rFonts w:hint="eastAsia"/>
              </w:rPr>
            </w:pPr>
            <w:r>
              <w:rPr>
                <w:rStyle w:val="apple-converted-space"/>
                <w:rFonts w:ascii="UICTFontTextStyleBody" w:hAnsi="UICTFontTextStyleBody"/>
              </w:rPr>
              <w:t xml:space="preserve"> </w:t>
            </w:r>
            <w:r w:rsidR="00C907D8">
              <w:rPr>
                <w:rStyle w:val="apple-converted-space"/>
                <w:rFonts w:ascii="UICTFontTextStyleBody" w:hAnsi="UICTFontTextStyleBody" w:hint="eastAsia"/>
              </w:rPr>
              <w:t>T</w:t>
            </w:r>
            <w:r w:rsidR="00C907D8">
              <w:rPr>
                <w:rStyle w:val="apple-converted-space"/>
                <w:rFonts w:ascii="UICTFontTextStyleBody" w:hAnsi="UICTFontTextStyleBody"/>
              </w:rPr>
              <w:t xml:space="preserve">he team </w:t>
            </w:r>
            <w:proofErr w:type="gramStart"/>
            <w:r w:rsidR="00C907D8">
              <w:rPr>
                <w:rStyle w:val="apple-converted-space"/>
                <w:rFonts w:ascii="UICTFontTextStyleBody" w:hAnsi="UICTFontTextStyleBody"/>
              </w:rPr>
              <w:t>has moved has moved</w:t>
            </w:r>
            <w:proofErr w:type="gramEnd"/>
            <w:r w:rsidR="00C907D8">
              <w:rPr>
                <w:rStyle w:val="apple-converted-space"/>
                <w:rFonts w:ascii="UICTFontTextStyleBody" w:hAnsi="UICTFontTextStyleBody"/>
              </w:rPr>
              <w:t xml:space="preserve"> past conf</w:t>
            </w:r>
            <w:r w:rsidR="002F58BE">
              <w:rPr>
                <w:rStyle w:val="apple-converted-space"/>
                <w:rFonts w:ascii="UICTFontTextStyleBody" w:hAnsi="UICTFontTextStyleBody"/>
              </w:rPr>
              <w:t>lict and is now working together more coop</w:t>
            </w:r>
            <w:r w:rsidR="00605CC3">
              <w:rPr>
                <w:rStyle w:val="apple-converted-space"/>
                <w:rFonts w:ascii="UICTFontTextStyleBody" w:hAnsi="UICTFontTextStyleBody"/>
              </w:rPr>
              <w:t xml:space="preserve">eratively. </w:t>
            </w:r>
            <w:r w:rsidR="00605CC3">
              <w:rPr>
                <w:rStyle w:val="apple-converted-space"/>
                <w:rFonts w:ascii="UICTFontTextStyleBody" w:hAnsi="UICTFontTextStyleBody" w:hint="eastAsia"/>
              </w:rPr>
              <w:t>T</w:t>
            </w:r>
            <w:r w:rsidR="00605CC3">
              <w:rPr>
                <w:rStyle w:val="apple-converted-space"/>
                <w:rFonts w:ascii="UICTFontTextStyleBody" w:hAnsi="UICTFontTextStyleBody"/>
              </w:rPr>
              <w:t xml:space="preserve">hey </w:t>
            </w:r>
            <w:r w:rsidR="009205A0">
              <w:rPr>
                <w:rStyle w:val="apple-converted-space"/>
                <w:rFonts w:ascii="UICTFontTextStyleBody" w:hAnsi="UICTFontTextStyleBody"/>
              </w:rPr>
              <w:t>appear to have resolved their diff</w:t>
            </w:r>
            <w:r w:rsidR="007A7AB3">
              <w:rPr>
                <w:rStyle w:val="apple-converted-space"/>
                <w:rFonts w:ascii="UICTFontTextStyleBody" w:hAnsi="UICTFontTextStyleBody"/>
              </w:rPr>
              <w:t>erence</w:t>
            </w:r>
            <w:r w:rsidR="00A02E37">
              <w:rPr>
                <w:rStyle w:val="apple-converted-space"/>
                <w:rFonts w:ascii="UICTFontTextStyleBody" w:hAnsi="UICTFontTextStyleBody"/>
              </w:rPr>
              <w:t xml:space="preserve">s </w:t>
            </w:r>
            <w:r w:rsidR="00DA1980">
              <w:rPr>
                <w:rStyle w:val="apple-converted-space"/>
                <w:rFonts w:ascii="UICTFontTextStyleBody" w:hAnsi="UICTFontTextStyleBody"/>
              </w:rPr>
              <w:t>are l</w:t>
            </w:r>
            <w:r w:rsidR="002059C3">
              <w:rPr>
                <w:rStyle w:val="apple-converted-space"/>
                <w:rFonts w:ascii="UICTFontTextStyleBody" w:hAnsi="UICTFontTextStyleBody"/>
              </w:rPr>
              <w:t xml:space="preserve">istening to </w:t>
            </w:r>
            <w:proofErr w:type="spellStart"/>
            <w:r w:rsidR="002059C3">
              <w:rPr>
                <w:rStyle w:val="apple-converted-space"/>
                <w:rFonts w:ascii="UICTFontTextStyleBody" w:hAnsi="UICTFontTextStyleBody"/>
              </w:rPr>
              <w:t>eachother</w:t>
            </w:r>
            <w:proofErr w:type="spellEnd"/>
            <w:r w:rsidR="002059C3">
              <w:rPr>
                <w:rStyle w:val="apple-converted-space"/>
                <w:rFonts w:ascii="UICTFontTextStyleBody" w:hAnsi="UICTFontTextStyleBody"/>
              </w:rPr>
              <w:t xml:space="preserve"> </w:t>
            </w:r>
            <w:r w:rsidR="004A39B6">
              <w:rPr>
                <w:rStyle w:val="apple-converted-space"/>
                <w:rFonts w:ascii="UICTFontTextStyleBody" w:hAnsi="UICTFontTextStyleBody"/>
              </w:rPr>
              <w:t>showing mutu</w:t>
            </w:r>
            <w:r w:rsidR="00CE2755">
              <w:rPr>
                <w:rStyle w:val="apple-converted-space"/>
                <w:rFonts w:ascii="UICTFontTextStyleBody" w:hAnsi="UICTFontTextStyleBody"/>
              </w:rPr>
              <w:t xml:space="preserve">al respect and </w:t>
            </w:r>
            <w:proofErr w:type="spellStart"/>
            <w:r w:rsidR="00CE2755">
              <w:rPr>
                <w:rStyle w:val="apple-converted-space"/>
                <w:rFonts w:ascii="UICTFontTextStyleBody" w:hAnsi="UICTFontTextStyleBody"/>
              </w:rPr>
              <w:t>begning</w:t>
            </w:r>
            <w:proofErr w:type="spellEnd"/>
            <w:r w:rsidR="00CE2755">
              <w:rPr>
                <w:rStyle w:val="apple-converted-space"/>
                <w:rFonts w:ascii="UICTFontTextStyleBody" w:hAnsi="UICTFontTextStyleBody"/>
              </w:rPr>
              <w:t xml:space="preserve"> </w:t>
            </w:r>
            <w:r w:rsidR="005C7C9E">
              <w:rPr>
                <w:rStyle w:val="apple-converted-space"/>
                <w:rFonts w:ascii="UICTFontTextStyleBody" w:hAnsi="UICTFontTextStyleBody"/>
              </w:rPr>
              <w:t xml:space="preserve">to agree on shared goals and how will they work together this is the </w:t>
            </w:r>
            <w:proofErr w:type="spellStart"/>
            <w:r w:rsidR="00792774">
              <w:rPr>
                <w:rStyle w:val="apple-converted-space"/>
                <w:rFonts w:ascii="UICTFontTextStyleBody" w:hAnsi="UICTFontTextStyleBody"/>
              </w:rPr>
              <w:t>Noaming</w:t>
            </w:r>
            <w:proofErr w:type="spellEnd"/>
            <w:r w:rsidR="00792774">
              <w:rPr>
                <w:rStyle w:val="apple-converted-space"/>
                <w:rFonts w:ascii="UICTFontTextStyleBody" w:hAnsi="UICTFontTextStyleBody"/>
              </w:rPr>
              <w:t xml:space="preserve"> stage where unity trust and agreed upon </w:t>
            </w:r>
            <w:r w:rsidR="008D15AA">
              <w:rPr>
                <w:rStyle w:val="apple-converted-space"/>
                <w:rFonts w:ascii="UICTFontTextStyleBody" w:hAnsi="UICTFontTextStyleBody"/>
              </w:rPr>
              <w:t>norms replace</w:t>
            </w:r>
            <w:r w:rsidR="00792774">
              <w:rPr>
                <w:rStyle w:val="apple-converted-space"/>
                <w:rFonts w:ascii="UICTFontTextStyleBody" w:hAnsi="UICTFontTextStyleBody"/>
              </w:rPr>
              <w:t xml:space="preserve"> earlier </w:t>
            </w:r>
            <w:proofErr w:type="spellStart"/>
            <w:r w:rsidR="00792774">
              <w:rPr>
                <w:rStyle w:val="apple-converted-space"/>
                <w:rFonts w:ascii="UICTFontTextStyleBody" w:hAnsi="UICTFontTextStyleBody"/>
              </w:rPr>
              <w:t>tention</w:t>
            </w:r>
            <w:proofErr w:type="spellEnd"/>
            <w:r w:rsidR="008D15AA">
              <w:rPr>
                <w:rStyle w:val="apple-converted-space"/>
                <w:rFonts w:ascii="UICTFontTextStyleBody" w:hAnsi="UICTFontTextStyleBody"/>
              </w:rPr>
              <w:t xml:space="preserve"> </w:t>
            </w:r>
            <w:r w:rsidR="00792774">
              <w:rPr>
                <w:rStyle w:val="apple-converted-space"/>
                <w:rFonts w:ascii="UICTFontTextStyleBody" w:hAnsi="UICTFontTextStyleBody"/>
              </w:rPr>
              <w:t xml:space="preserve"> </w:t>
            </w:r>
          </w:p>
          <w:p w14:paraId="3F0509C0" w14:textId="5A93AC04" w:rsidR="00773777" w:rsidRPr="002203CA" w:rsidRDefault="00EA7E62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F53F35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AB8D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A4EFEE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95627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4F06A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38F55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9E9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CEC98A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33CA962" w14:textId="77777777" w:rsidR="002513DA" w:rsidRDefault="002513DA" w:rsidP="00A83C39">
      <w:pPr>
        <w:rPr>
          <w:rFonts w:cstheme="minorHAnsi"/>
          <w:b/>
          <w:bCs/>
          <w:sz w:val="24"/>
          <w:szCs w:val="24"/>
        </w:rPr>
      </w:pPr>
    </w:p>
    <w:p w14:paraId="6BF4E70C" w14:textId="562E248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4</w:t>
      </w:r>
    </w:p>
    <w:p w14:paraId="3671774F" w14:textId="73023D98" w:rsidR="009F23AE" w:rsidRPr="00554675" w:rsidRDefault="00EF7DF1" w:rsidP="00554675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B2F8C6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746A1DC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063C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584D15" w14:textId="77777777" w:rsidR="006150D2" w:rsidRDefault="00660565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Group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deasion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making is when multiple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diviual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work together a problem various options </w:t>
            </w:r>
            <w:r w:rsidR="00A60FBA">
              <w:rPr>
                <w:rFonts w:cstheme="minorHAnsi"/>
                <w:sz w:val="24"/>
                <w:szCs w:val="24"/>
              </w:rPr>
              <w:t xml:space="preserve">and agree on a </w:t>
            </w:r>
            <w:proofErr w:type="spellStart"/>
            <w:r w:rsidR="00A60FBA">
              <w:rPr>
                <w:rFonts w:cstheme="minorHAnsi"/>
                <w:sz w:val="24"/>
                <w:szCs w:val="24"/>
              </w:rPr>
              <w:t>soloution</w:t>
            </w:r>
            <w:proofErr w:type="spellEnd"/>
            <w:r w:rsidR="00A60FBA">
              <w:rPr>
                <w:rFonts w:cstheme="minorHAnsi"/>
                <w:sz w:val="24"/>
                <w:szCs w:val="24"/>
              </w:rPr>
              <w:t xml:space="preserve">. It involves sharing ideas discussing </w:t>
            </w:r>
            <w:r w:rsidR="00B828CF">
              <w:rPr>
                <w:rFonts w:cstheme="minorHAnsi"/>
                <w:sz w:val="24"/>
                <w:szCs w:val="24"/>
              </w:rPr>
              <w:t xml:space="preserve">perspectives and reaching a collective choice rather </w:t>
            </w:r>
            <w:proofErr w:type="spellStart"/>
            <w:proofErr w:type="gramStart"/>
            <w:r w:rsidR="00B828CF">
              <w:rPr>
                <w:rFonts w:cstheme="minorHAnsi"/>
                <w:sz w:val="24"/>
                <w:szCs w:val="24"/>
              </w:rPr>
              <w:t>then</w:t>
            </w:r>
            <w:proofErr w:type="spellEnd"/>
            <w:proofErr w:type="gramEnd"/>
            <w:r w:rsidR="00B828CF">
              <w:rPr>
                <w:rFonts w:cstheme="minorHAnsi"/>
                <w:sz w:val="24"/>
                <w:szCs w:val="24"/>
              </w:rPr>
              <w:t xml:space="preserve"> one person alone</w:t>
            </w:r>
            <w:r w:rsidR="006150D2">
              <w:rPr>
                <w:rFonts w:cstheme="minorHAnsi"/>
                <w:sz w:val="24"/>
                <w:szCs w:val="24"/>
              </w:rPr>
              <w:t>.</w:t>
            </w:r>
          </w:p>
          <w:p w14:paraId="584C0497" w14:textId="4C49D22E" w:rsidR="00773777" w:rsidRPr="002203CA" w:rsidRDefault="00343FB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team discusses their option openly </w:t>
            </w:r>
            <w:r w:rsidR="0059783C">
              <w:rPr>
                <w:rFonts w:cstheme="minorHAnsi"/>
                <w:sz w:val="24"/>
                <w:szCs w:val="24"/>
              </w:rPr>
              <w:t>listens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C2BD3">
              <w:rPr>
                <w:rFonts w:cstheme="minorHAnsi"/>
                <w:sz w:val="24"/>
                <w:szCs w:val="24"/>
              </w:rPr>
              <w:t>openly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C2BD3">
              <w:rPr>
                <w:rFonts w:cstheme="minorHAnsi"/>
                <w:sz w:val="24"/>
                <w:szCs w:val="24"/>
              </w:rPr>
              <w:t xml:space="preserve">listens to </w:t>
            </w:r>
            <w:proofErr w:type="spellStart"/>
            <w:r w:rsidR="00AC2BD3">
              <w:rPr>
                <w:rFonts w:cstheme="minorHAnsi"/>
                <w:sz w:val="24"/>
                <w:szCs w:val="24"/>
              </w:rPr>
              <w:t>eachothyer</w:t>
            </w:r>
            <w:proofErr w:type="spellEnd"/>
            <w:r w:rsidR="00AC2BD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C2BD3">
              <w:rPr>
                <w:rFonts w:cstheme="minorHAnsi"/>
                <w:sz w:val="24"/>
                <w:szCs w:val="24"/>
              </w:rPr>
              <w:t>viewspoint</w:t>
            </w:r>
            <w:proofErr w:type="spellEnd"/>
            <w:r w:rsidR="00AC2BD3">
              <w:rPr>
                <w:rFonts w:cstheme="minorHAnsi"/>
                <w:sz w:val="24"/>
                <w:szCs w:val="24"/>
              </w:rPr>
              <w:t xml:space="preserve"> and </w:t>
            </w:r>
            <w:r w:rsidR="00D00634">
              <w:rPr>
                <w:rFonts w:cstheme="minorHAnsi"/>
                <w:sz w:val="24"/>
                <w:szCs w:val="24"/>
              </w:rPr>
              <w:t xml:space="preserve">collectively agrees on the best </w:t>
            </w:r>
            <w:r w:rsidR="00665144">
              <w:rPr>
                <w:rFonts w:cstheme="minorHAnsi"/>
                <w:sz w:val="24"/>
                <w:szCs w:val="24"/>
              </w:rPr>
              <w:t xml:space="preserve">approach for their task rather than following just one person </w:t>
            </w:r>
            <w:r w:rsidR="00A543BC">
              <w:rPr>
                <w:rFonts w:cstheme="minorHAnsi"/>
                <w:sz w:val="24"/>
                <w:szCs w:val="24"/>
              </w:rPr>
              <w:t xml:space="preserve">opinion for instance after </w:t>
            </w:r>
            <w:r w:rsidR="000C7CB6">
              <w:rPr>
                <w:rFonts w:cstheme="minorHAnsi"/>
                <w:sz w:val="24"/>
                <w:szCs w:val="24"/>
              </w:rPr>
              <w:t>de</w:t>
            </w:r>
            <w:r w:rsidR="00D67717">
              <w:rPr>
                <w:rFonts w:cstheme="minorHAnsi"/>
                <w:sz w:val="24"/>
                <w:szCs w:val="24"/>
              </w:rPr>
              <w:t>bating</w:t>
            </w:r>
            <w:r w:rsidR="000C7CB6">
              <w:rPr>
                <w:rFonts w:cstheme="minorHAnsi"/>
                <w:sz w:val="24"/>
                <w:szCs w:val="24"/>
              </w:rPr>
              <w:t xml:space="preserve"> the</w:t>
            </w:r>
            <w:r w:rsidR="00D67717">
              <w:rPr>
                <w:rFonts w:cstheme="minorHAnsi"/>
                <w:sz w:val="24"/>
                <w:szCs w:val="24"/>
              </w:rPr>
              <w:t xml:space="preserve"> issue </w:t>
            </w:r>
            <w:proofErr w:type="spellStart"/>
            <w:r w:rsidR="00D67717">
              <w:rPr>
                <w:rFonts w:cstheme="minorHAnsi"/>
                <w:sz w:val="24"/>
                <w:szCs w:val="24"/>
              </w:rPr>
              <w:t>omar</w:t>
            </w:r>
            <w:proofErr w:type="spellEnd"/>
            <w:r w:rsidR="00D67717">
              <w:rPr>
                <w:rFonts w:cstheme="minorHAnsi"/>
                <w:sz w:val="24"/>
                <w:szCs w:val="24"/>
              </w:rPr>
              <w:t>, Lena</w:t>
            </w:r>
            <w:r w:rsidR="00BD1EC6">
              <w:rPr>
                <w:rFonts w:cstheme="minorHAnsi"/>
                <w:sz w:val="24"/>
                <w:szCs w:val="24"/>
              </w:rPr>
              <w:t xml:space="preserve"> and Hannah reach a </w:t>
            </w:r>
            <w:proofErr w:type="spellStart"/>
            <w:r w:rsidR="00BD1EC6">
              <w:rPr>
                <w:rFonts w:cstheme="minorHAnsi"/>
                <w:sz w:val="24"/>
                <w:szCs w:val="24"/>
              </w:rPr>
              <w:t>shaired</w:t>
            </w:r>
            <w:proofErr w:type="spellEnd"/>
            <w:r w:rsidR="00BD1EC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D1EC6">
              <w:rPr>
                <w:rFonts w:cstheme="minorHAnsi"/>
                <w:sz w:val="24"/>
                <w:szCs w:val="24"/>
              </w:rPr>
              <w:t>decitipon</w:t>
            </w:r>
            <w:proofErr w:type="spellEnd"/>
            <w:r w:rsidR="00BD1EC6">
              <w:rPr>
                <w:rFonts w:cstheme="minorHAnsi"/>
                <w:sz w:val="24"/>
                <w:szCs w:val="24"/>
              </w:rPr>
              <w:t xml:space="preserve"> about how to mo0ve </w:t>
            </w:r>
            <w:proofErr w:type="spellStart"/>
            <w:r w:rsidR="00BD1EC6">
              <w:rPr>
                <w:rFonts w:cstheme="minorHAnsi"/>
                <w:sz w:val="24"/>
                <w:szCs w:val="24"/>
              </w:rPr>
              <w:t>forword</w:t>
            </w:r>
            <w:proofErr w:type="spellEnd"/>
            <w:r w:rsidR="00BD1EC6">
              <w:rPr>
                <w:rFonts w:cstheme="minorHAnsi"/>
                <w:sz w:val="24"/>
                <w:szCs w:val="24"/>
              </w:rPr>
              <w:t xml:space="preserve"> with their work </w:t>
            </w:r>
            <w:r w:rsidR="000C7CB6">
              <w:rPr>
                <w:rFonts w:cstheme="minorHAnsi"/>
                <w:sz w:val="24"/>
                <w:szCs w:val="24"/>
              </w:rPr>
              <w:t xml:space="preserve"> </w:t>
            </w:r>
            <w:r w:rsidR="0066056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7590BF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DE1C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3B1BF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3AC54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2827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7428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33F4B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E3C0F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138CD7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29FF0C" w14:textId="1988135A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145B263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29F04CE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98F6A0B" w14:textId="77777777" w:rsidR="006D0621" w:rsidRDefault="006F1A94" w:rsidP="006D0621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14:paraId="15399002" w14:textId="39A4A6B9" w:rsidR="006F1A94" w:rsidRPr="006D0621" w:rsidRDefault="006D0621" w:rsidP="006D0621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="00554675" w:rsidRPr="002203CA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3546845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6058820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D1FA73" w14:textId="7D013CFE" w:rsidR="00E437F2" w:rsidRDefault="00035E5B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No</w:t>
            </w:r>
            <w:r w:rsidR="00285210">
              <w:rPr>
                <w:rFonts w:cstheme="minorHAnsi"/>
                <w:sz w:val="24"/>
                <w:szCs w:val="24"/>
              </w:rPr>
              <w:t xml:space="preserve">minal group technique </w:t>
            </w:r>
            <w:r w:rsidR="00150F19">
              <w:rPr>
                <w:rFonts w:cstheme="minorHAnsi"/>
                <w:sz w:val="24"/>
                <w:szCs w:val="24"/>
              </w:rPr>
              <w:t xml:space="preserve">(NGT) </w:t>
            </w:r>
            <w:r w:rsidR="00F342C9">
              <w:rPr>
                <w:rFonts w:cstheme="minorHAnsi"/>
                <w:sz w:val="24"/>
                <w:szCs w:val="24"/>
              </w:rPr>
              <w:t xml:space="preserve">is a structured </w:t>
            </w:r>
            <w:r w:rsidR="00697007">
              <w:rPr>
                <w:rFonts w:cstheme="minorHAnsi"/>
                <w:sz w:val="24"/>
                <w:szCs w:val="24"/>
              </w:rPr>
              <w:t>decision-making</w:t>
            </w:r>
            <w:r w:rsidR="00F342C9">
              <w:rPr>
                <w:rFonts w:cstheme="minorHAnsi"/>
                <w:sz w:val="24"/>
                <w:szCs w:val="24"/>
              </w:rPr>
              <w:t xml:space="preserve"> method </w:t>
            </w:r>
            <w:r w:rsidR="006A2868">
              <w:rPr>
                <w:rFonts w:cstheme="minorHAnsi"/>
                <w:sz w:val="24"/>
                <w:szCs w:val="24"/>
              </w:rPr>
              <w:t xml:space="preserve">where every member </w:t>
            </w:r>
            <w:r w:rsidR="00836A4B">
              <w:rPr>
                <w:rFonts w:cstheme="minorHAnsi"/>
                <w:sz w:val="24"/>
                <w:szCs w:val="24"/>
              </w:rPr>
              <w:t>contributes</w:t>
            </w:r>
            <w:r w:rsidR="006A2868">
              <w:rPr>
                <w:rFonts w:cstheme="minorHAnsi"/>
                <w:sz w:val="24"/>
                <w:szCs w:val="24"/>
              </w:rPr>
              <w:t xml:space="preserve"> ideas individually first, </w:t>
            </w:r>
            <w:r w:rsidR="00DE1BA6">
              <w:rPr>
                <w:rFonts w:cstheme="minorHAnsi"/>
                <w:sz w:val="24"/>
                <w:szCs w:val="24"/>
              </w:rPr>
              <w:t>then shares and discusses them as a group before</w:t>
            </w:r>
            <w:r w:rsidR="00AA3A2A">
              <w:rPr>
                <w:rFonts w:cstheme="minorHAnsi"/>
                <w:sz w:val="24"/>
                <w:szCs w:val="24"/>
              </w:rPr>
              <w:t xml:space="preserve"> making to select a best op</w:t>
            </w:r>
            <w:r w:rsidR="00836A4B">
              <w:rPr>
                <w:rFonts w:cstheme="minorHAnsi"/>
                <w:sz w:val="24"/>
                <w:szCs w:val="24"/>
              </w:rPr>
              <w:t xml:space="preserve">tion </w:t>
            </w:r>
            <w:r w:rsidR="00AA3A2A">
              <w:rPr>
                <w:rFonts w:cstheme="minorHAnsi"/>
                <w:sz w:val="24"/>
                <w:szCs w:val="24"/>
              </w:rPr>
              <w:t xml:space="preserve">it </w:t>
            </w:r>
            <w:r w:rsidR="00836A4B">
              <w:rPr>
                <w:rFonts w:cstheme="minorHAnsi"/>
                <w:sz w:val="24"/>
                <w:szCs w:val="24"/>
              </w:rPr>
              <w:t>ensures</w:t>
            </w:r>
            <w:r w:rsidR="00AA3A2A">
              <w:rPr>
                <w:rFonts w:cstheme="minorHAnsi"/>
                <w:sz w:val="24"/>
                <w:szCs w:val="24"/>
              </w:rPr>
              <w:t xml:space="preserve"> equal </w:t>
            </w:r>
            <w:r w:rsidR="00836A4B">
              <w:rPr>
                <w:rFonts w:cstheme="minorHAnsi"/>
                <w:sz w:val="24"/>
                <w:szCs w:val="24"/>
              </w:rPr>
              <w:t>part</w:t>
            </w:r>
          </w:p>
          <w:p w14:paraId="46AE8523" w14:textId="5CD0EB2D" w:rsidR="009C3D42" w:rsidRDefault="00697007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incitation</w:t>
            </w:r>
            <w:r w:rsidR="00AA3A2A">
              <w:rPr>
                <w:rFonts w:cstheme="minorHAnsi"/>
                <w:sz w:val="24"/>
                <w:szCs w:val="24"/>
              </w:rPr>
              <w:t xml:space="preserve"> </w:t>
            </w:r>
            <w:r w:rsidR="00A355D7">
              <w:rPr>
                <w:rFonts w:cstheme="minorHAnsi"/>
                <w:sz w:val="24"/>
                <w:szCs w:val="24"/>
              </w:rPr>
              <w:t xml:space="preserve">encourages all </w:t>
            </w:r>
            <w:r w:rsidR="00836A4B">
              <w:rPr>
                <w:rFonts w:cstheme="minorHAnsi"/>
                <w:sz w:val="24"/>
                <w:szCs w:val="24"/>
              </w:rPr>
              <w:t xml:space="preserve">voices </w:t>
            </w:r>
            <w:r w:rsidR="00A355D7">
              <w:rPr>
                <w:rFonts w:cstheme="minorHAnsi"/>
                <w:sz w:val="24"/>
                <w:szCs w:val="24"/>
              </w:rPr>
              <w:t xml:space="preserve">to be </w:t>
            </w:r>
            <w:proofErr w:type="spellStart"/>
            <w:r w:rsidR="00836A4B">
              <w:rPr>
                <w:rFonts w:cstheme="minorHAnsi"/>
                <w:sz w:val="24"/>
                <w:szCs w:val="24"/>
              </w:rPr>
              <w:t>heired</w:t>
            </w:r>
            <w:proofErr w:type="spellEnd"/>
            <w:r w:rsidR="00A355D7">
              <w:rPr>
                <w:rFonts w:cstheme="minorHAnsi"/>
                <w:sz w:val="24"/>
                <w:szCs w:val="24"/>
              </w:rPr>
              <w:t xml:space="preserve"> and pers</w:t>
            </w:r>
            <w:r w:rsidR="009C3D42">
              <w:rPr>
                <w:rFonts w:cstheme="minorHAnsi"/>
                <w:sz w:val="24"/>
                <w:szCs w:val="24"/>
              </w:rPr>
              <w:t xml:space="preserve">on from dominating the decision. </w:t>
            </w:r>
          </w:p>
          <w:p w14:paraId="692623BB" w14:textId="20023A55" w:rsidR="00285210" w:rsidRPr="002203CA" w:rsidRDefault="009C3D42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team each write their own idea </w:t>
            </w:r>
            <w:r w:rsidR="004A1A97">
              <w:rPr>
                <w:rFonts w:cstheme="minorHAnsi"/>
                <w:sz w:val="24"/>
                <w:szCs w:val="24"/>
              </w:rPr>
              <w:t xml:space="preserve">or solution silently then take </w:t>
            </w:r>
            <w:r w:rsidR="00DB5235">
              <w:rPr>
                <w:rFonts w:cstheme="minorHAnsi"/>
                <w:sz w:val="24"/>
                <w:szCs w:val="24"/>
              </w:rPr>
              <w:t>the turn shairing with the gro0up without entropion after all ideas are presented and discuss</w:t>
            </w:r>
            <w:r w:rsidR="00264C8D">
              <w:rPr>
                <w:rFonts w:cstheme="minorHAnsi"/>
                <w:sz w:val="24"/>
                <w:szCs w:val="24"/>
              </w:rPr>
              <w:t xml:space="preserve">ed they vote and reach the agreement the most stable solution to their problem </w:t>
            </w:r>
            <w:r w:rsidR="00836A4B">
              <w:rPr>
                <w:rFonts w:cstheme="minorHAnsi"/>
                <w:sz w:val="24"/>
                <w:szCs w:val="24"/>
              </w:rPr>
              <w:t xml:space="preserve">rather than just accepting one person opinion </w:t>
            </w:r>
            <w:r w:rsidR="00264C8D">
              <w:rPr>
                <w:rFonts w:cstheme="minorHAnsi"/>
                <w:sz w:val="24"/>
                <w:szCs w:val="24"/>
              </w:rPr>
              <w:t xml:space="preserve"> </w:t>
            </w:r>
            <w:r w:rsidR="00DE1BA6">
              <w:rPr>
                <w:rFonts w:cstheme="minorHAnsi"/>
                <w:sz w:val="24"/>
                <w:szCs w:val="24"/>
              </w:rPr>
              <w:t xml:space="preserve"> </w:t>
            </w:r>
            <w:r w:rsidR="00150F1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57FD63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49E6E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C0D7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F0DC7F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DA6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B00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72B17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272F7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955AE5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0D467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30E54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8B6D0E2" w14:textId="34CE06C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14:paraId="297248A1" w14:textId="13C8BBBE" w:rsidR="00F126F3" w:rsidRPr="00F126F3" w:rsidRDefault="00F126F3" w:rsidP="00F126F3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="00AD7AE6" w:rsidRPr="00F126F3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="00AD7AE6" w:rsidRPr="00F126F3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 xml:space="preserve">when she </w:t>
      </w:r>
      <w:proofErr w:type="gramStart"/>
      <w:r w:rsidR="001B5CAC">
        <w:rPr>
          <w:rFonts w:cstheme="minorHAnsi"/>
          <w:sz w:val="24"/>
          <w:szCs w:val="24"/>
        </w:rPr>
        <w:t>state</w:t>
      </w:r>
      <w:r w:rsidR="0078766C">
        <w:rPr>
          <w:rFonts w:cstheme="minorHAnsi"/>
          <w:sz w:val="24"/>
          <w:szCs w:val="24"/>
        </w:rPr>
        <w:t>s</w:t>
      </w:r>
      <w:proofErr w:type="gramEnd"/>
      <w:r w:rsidR="0078766C">
        <w:rPr>
          <w:rFonts w:cstheme="minorHAnsi"/>
          <w:sz w:val="24"/>
          <w:szCs w:val="24"/>
        </w:rPr>
        <w:t xml:space="preserve"> </w:t>
      </w:r>
      <w:r w:rsidR="0078766C" w:rsidRPr="002203CA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="0078766C" w:rsidRPr="002203CA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GridTable1Light-Accent1"/>
        <w:tblW w:w="9350" w:type="dxa"/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77245E6" w14:textId="77777777" w:rsidTr="005922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8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noWrap/>
          </w:tcPr>
          <w:p w14:paraId="586FDF4C" w14:textId="77777777" w:rsidR="00773777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24"/>
              <w:gridCol w:w="1825"/>
              <w:gridCol w:w="1825"/>
              <w:gridCol w:w="1825"/>
              <w:gridCol w:w="236"/>
            </w:tblGrid>
            <w:tr w:rsidR="007A067C" w14:paraId="4D7BB7CF" w14:textId="77777777" w:rsidTr="009F6881">
              <w:tc>
                <w:tcPr>
                  <w:tcW w:w="1824" w:type="dxa"/>
                </w:tcPr>
                <w:p w14:paraId="2EC5ABAD" w14:textId="4E9574E9" w:rsidR="007A067C" w:rsidRDefault="00DB4FF5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MODE </w:t>
                  </w:r>
                </w:p>
              </w:tc>
              <w:tc>
                <w:tcPr>
                  <w:tcW w:w="1825" w:type="dxa"/>
                </w:tcPr>
                <w:p w14:paraId="7057DBDE" w14:textId="18FB94C8" w:rsidR="007A067C" w:rsidRDefault="00DB4FF5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CONCERN FOR SELF</w:t>
                  </w:r>
                </w:p>
              </w:tc>
              <w:tc>
                <w:tcPr>
                  <w:tcW w:w="1825" w:type="dxa"/>
                </w:tcPr>
                <w:p w14:paraId="759AD38C" w14:textId="5914F70A" w:rsidR="007A067C" w:rsidRDefault="00EF3295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CONSERN FOR O</w:t>
                  </w:r>
                  <w:r w:rsidR="007B5876">
                    <w:rPr>
                      <w:rFonts w:cstheme="minorHAnsi"/>
                      <w:sz w:val="24"/>
                      <w:szCs w:val="24"/>
                    </w:rPr>
                    <w:t>thers</w:t>
                  </w:r>
                </w:p>
              </w:tc>
              <w:tc>
                <w:tcPr>
                  <w:tcW w:w="1825" w:type="dxa"/>
                </w:tcPr>
                <w:p w14:paraId="4FB2A475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135C0D6D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7A067C" w14:paraId="645C96F0" w14:textId="77777777" w:rsidTr="009F6881">
              <w:tc>
                <w:tcPr>
                  <w:tcW w:w="1824" w:type="dxa"/>
                </w:tcPr>
                <w:p w14:paraId="1E47564B" w14:textId="5159C934" w:rsidR="007A067C" w:rsidRDefault="00EF3295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cstheme="minorHAnsi"/>
                      <w:sz w:val="24"/>
                      <w:szCs w:val="24"/>
                    </w:rPr>
                    <w:t>Co</w:t>
                  </w:r>
                  <w:r w:rsidR="008F1016">
                    <w:rPr>
                      <w:rFonts w:cstheme="minorHAnsi"/>
                      <w:sz w:val="24"/>
                      <w:szCs w:val="24"/>
                    </w:rPr>
                    <w:t>mpetion</w:t>
                  </w:r>
                  <w:proofErr w:type="spellEnd"/>
                  <w:r w:rsidR="008F1016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25" w:type="dxa"/>
                </w:tcPr>
                <w:p w14:paraId="31C649C6" w14:textId="15A485C8" w:rsidR="007A067C" w:rsidRDefault="004A0CF6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Hi</w:t>
                  </w:r>
                  <w:r w:rsidR="00FD5AFD">
                    <w:rPr>
                      <w:rFonts w:cstheme="minorHAnsi"/>
                      <w:sz w:val="24"/>
                      <w:szCs w:val="24"/>
                    </w:rPr>
                    <w:t>gh</w:t>
                  </w:r>
                </w:p>
              </w:tc>
              <w:tc>
                <w:tcPr>
                  <w:tcW w:w="1825" w:type="dxa"/>
                </w:tcPr>
                <w:p w14:paraId="1F08F232" w14:textId="1A6844D5" w:rsidR="007A067C" w:rsidRDefault="00B21751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Low </w:t>
                  </w:r>
                </w:p>
              </w:tc>
              <w:tc>
                <w:tcPr>
                  <w:tcW w:w="1825" w:type="dxa"/>
                </w:tcPr>
                <w:p w14:paraId="354023A8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78A4C669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7A067C" w14:paraId="29869302" w14:textId="77777777" w:rsidTr="009F6881">
              <w:tc>
                <w:tcPr>
                  <w:tcW w:w="1824" w:type="dxa"/>
                </w:tcPr>
                <w:p w14:paraId="4F176B80" w14:textId="618D1FD6" w:rsidR="007A067C" w:rsidRDefault="004A0CF6" w:rsidP="008F1016">
                  <w:pPr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Collaboration</w:t>
                  </w:r>
                  <w:r w:rsidR="008F1016"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25" w:type="dxa"/>
                </w:tcPr>
                <w:p w14:paraId="5083E012" w14:textId="3B4F37C7" w:rsidR="007A067C" w:rsidRDefault="00FD5AFD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Hight</w:t>
                  </w:r>
                </w:p>
              </w:tc>
              <w:tc>
                <w:tcPr>
                  <w:tcW w:w="1825" w:type="dxa"/>
                </w:tcPr>
                <w:p w14:paraId="6E37F2D2" w14:textId="1A757DFD" w:rsidR="007A067C" w:rsidRDefault="00B21751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1825" w:type="dxa"/>
                </w:tcPr>
                <w:p w14:paraId="736B4BC9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764754A1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7A067C" w14:paraId="0D030BFD" w14:textId="77777777" w:rsidTr="009F6881">
              <w:tc>
                <w:tcPr>
                  <w:tcW w:w="1824" w:type="dxa"/>
                </w:tcPr>
                <w:p w14:paraId="2AC28A92" w14:textId="1364C790" w:rsidR="007A067C" w:rsidRDefault="008F1016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Compromising </w:t>
                  </w:r>
                </w:p>
              </w:tc>
              <w:tc>
                <w:tcPr>
                  <w:tcW w:w="1825" w:type="dxa"/>
                </w:tcPr>
                <w:p w14:paraId="044ACA86" w14:textId="466725D0" w:rsidR="007A067C" w:rsidRDefault="00FD5AFD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Medium </w:t>
                  </w:r>
                </w:p>
              </w:tc>
              <w:tc>
                <w:tcPr>
                  <w:tcW w:w="1825" w:type="dxa"/>
                </w:tcPr>
                <w:p w14:paraId="44483518" w14:textId="67F46A15" w:rsidR="007A067C" w:rsidRDefault="00B21751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Medium</w:t>
                  </w:r>
                </w:p>
              </w:tc>
              <w:tc>
                <w:tcPr>
                  <w:tcW w:w="1825" w:type="dxa"/>
                </w:tcPr>
                <w:p w14:paraId="2129BF53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599D9251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7A067C" w14:paraId="2775479E" w14:textId="77777777" w:rsidTr="009F6881">
              <w:tc>
                <w:tcPr>
                  <w:tcW w:w="1824" w:type="dxa"/>
                </w:tcPr>
                <w:p w14:paraId="48EFA53A" w14:textId="003BA111" w:rsidR="007A067C" w:rsidRDefault="008F1016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Avoiding</w:t>
                  </w:r>
                </w:p>
              </w:tc>
              <w:tc>
                <w:tcPr>
                  <w:tcW w:w="1825" w:type="dxa"/>
                </w:tcPr>
                <w:p w14:paraId="2CA28461" w14:textId="0D80BAFE" w:rsidR="007A067C" w:rsidRDefault="00FD5AFD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Low </w:t>
                  </w:r>
                </w:p>
              </w:tc>
              <w:tc>
                <w:tcPr>
                  <w:tcW w:w="1825" w:type="dxa"/>
                </w:tcPr>
                <w:p w14:paraId="71BD3CB3" w14:textId="53D3E784" w:rsidR="007A067C" w:rsidRDefault="00B21751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Low </w:t>
                  </w:r>
                </w:p>
              </w:tc>
              <w:tc>
                <w:tcPr>
                  <w:tcW w:w="1825" w:type="dxa"/>
                </w:tcPr>
                <w:p w14:paraId="03CE9977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27E21611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7A067C" w14:paraId="442EFBFD" w14:textId="77777777" w:rsidTr="009F6881">
              <w:tc>
                <w:tcPr>
                  <w:tcW w:w="1824" w:type="dxa"/>
                </w:tcPr>
                <w:p w14:paraId="59495023" w14:textId="48498AC9" w:rsidR="007A067C" w:rsidRDefault="004A0CF6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Accommodating </w:t>
                  </w:r>
                </w:p>
              </w:tc>
              <w:tc>
                <w:tcPr>
                  <w:tcW w:w="1825" w:type="dxa"/>
                </w:tcPr>
                <w:p w14:paraId="6C944373" w14:textId="3FE0EB1F" w:rsidR="007A067C" w:rsidRDefault="00FD5AFD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Low</w:t>
                  </w:r>
                </w:p>
              </w:tc>
              <w:tc>
                <w:tcPr>
                  <w:tcW w:w="1825" w:type="dxa"/>
                </w:tcPr>
                <w:p w14:paraId="0EEC92D5" w14:textId="59339EA2" w:rsidR="007A067C" w:rsidRDefault="00B21751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1825" w:type="dxa"/>
                </w:tcPr>
                <w:p w14:paraId="24C9B931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69D24F09" w14:textId="77777777" w:rsidR="007A067C" w:rsidRDefault="007A067C" w:rsidP="00A80797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14:paraId="6FEBC502" w14:textId="77777777" w:rsidR="00766E9C" w:rsidRPr="002203CA" w:rsidRDefault="00766E9C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5F1A5AE" w14:textId="23B52614" w:rsidR="009F6881" w:rsidRDefault="00E41389" w:rsidP="009F6881">
            <w:pPr>
              <w:tabs>
                <w:tab w:val="left" w:pos="7887"/>
              </w:tabs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EC0B9E">
              <w:rPr>
                <w:rFonts w:cstheme="minorHAnsi"/>
                <w:sz w:val="24"/>
                <w:szCs w:val="24"/>
              </w:rPr>
              <w:t>riya acknowledged the constrain</w:t>
            </w:r>
            <w:r w:rsidR="0003722E">
              <w:rPr>
                <w:rFonts w:cstheme="minorHAnsi"/>
                <w:sz w:val="24"/>
                <w:szCs w:val="24"/>
              </w:rPr>
              <w:t xml:space="preserve">t we don’t have to use between </w:t>
            </w:r>
            <w:r w:rsidR="00A3709E">
              <w:rPr>
                <w:rFonts w:cstheme="minorHAnsi"/>
                <w:sz w:val="24"/>
                <w:szCs w:val="24"/>
              </w:rPr>
              <w:t>being brilliant validating both sides</w:t>
            </w:r>
            <w:r w:rsidR="003D64C0">
              <w:rPr>
                <w:rFonts w:cstheme="minorHAnsi"/>
                <w:sz w:val="24"/>
                <w:szCs w:val="24"/>
              </w:rPr>
              <w:t xml:space="preserve">. She supports </w:t>
            </w:r>
            <w:proofErr w:type="spellStart"/>
            <w:r w:rsidR="003D64C0">
              <w:rPr>
                <w:rFonts w:cstheme="minorHAnsi"/>
                <w:sz w:val="24"/>
                <w:szCs w:val="24"/>
              </w:rPr>
              <w:t>omers</w:t>
            </w:r>
            <w:proofErr w:type="spellEnd"/>
            <w:r w:rsidR="003D64C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D64C0">
              <w:rPr>
                <w:rFonts w:cstheme="minorHAnsi"/>
                <w:sz w:val="24"/>
                <w:szCs w:val="24"/>
              </w:rPr>
              <w:t>framworks</w:t>
            </w:r>
            <w:proofErr w:type="spellEnd"/>
            <w:r w:rsidR="003D64C0">
              <w:rPr>
                <w:rFonts w:cstheme="minorHAnsi"/>
                <w:sz w:val="24"/>
                <w:szCs w:val="24"/>
              </w:rPr>
              <w:t xml:space="preserve"> meets </w:t>
            </w:r>
            <w:proofErr w:type="spellStart"/>
            <w:r w:rsidR="003D64C0">
              <w:rPr>
                <w:rFonts w:cstheme="minorHAnsi"/>
                <w:sz w:val="24"/>
                <w:szCs w:val="24"/>
              </w:rPr>
              <w:t>omers</w:t>
            </w:r>
            <w:proofErr w:type="spellEnd"/>
            <w:r w:rsidR="003D64C0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3D64C0">
              <w:rPr>
                <w:rFonts w:cstheme="minorHAnsi"/>
                <w:sz w:val="24"/>
                <w:szCs w:val="24"/>
              </w:rPr>
              <w:t xml:space="preserve">half </w:t>
            </w:r>
            <w:r w:rsidR="00C90E2A">
              <w:rPr>
                <w:rFonts w:cstheme="minorHAnsi"/>
                <w:sz w:val="24"/>
                <w:szCs w:val="24"/>
              </w:rPr>
              <w:t>way</w:t>
            </w:r>
            <w:proofErr w:type="gramEnd"/>
            <w:r w:rsidR="00C90E2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16D4C19" w14:textId="77777777" w:rsidR="00592236" w:rsidRDefault="00C90E2A" w:rsidP="009F6881">
            <w:pPr>
              <w:tabs>
                <w:tab w:val="left" w:pos="7887"/>
              </w:tabs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She gives </w:t>
            </w:r>
            <w:proofErr w:type="spellStart"/>
            <w:r>
              <w:rPr>
                <w:rFonts w:cstheme="minorHAnsi"/>
                <w:sz w:val="24"/>
                <w:szCs w:val="24"/>
              </w:rPr>
              <w:t>lena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48 hours to verify data </w:t>
            </w:r>
            <w:r w:rsidR="0079589B">
              <w:rPr>
                <w:rFonts w:cstheme="minorHAnsi"/>
                <w:sz w:val="24"/>
                <w:szCs w:val="24"/>
              </w:rPr>
              <w:t xml:space="preserve">also addressees </w:t>
            </w:r>
            <w:proofErr w:type="spellStart"/>
            <w:r w:rsidR="0079589B">
              <w:rPr>
                <w:rFonts w:cstheme="minorHAnsi"/>
                <w:sz w:val="24"/>
                <w:szCs w:val="24"/>
              </w:rPr>
              <w:t>lenas</w:t>
            </w:r>
            <w:proofErr w:type="spellEnd"/>
            <w:r w:rsidR="0079589B">
              <w:rPr>
                <w:rFonts w:cstheme="minorHAnsi"/>
                <w:sz w:val="24"/>
                <w:szCs w:val="24"/>
              </w:rPr>
              <w:t xml:space="preserve"> concerns both </w:t>
            </w:r>
            <w:proofErr w:type="spellStart"/>
            <w:r w:rsidR="0079589B">
              <w:rPr>
                <w:rFonts w:cstheme="minorHAnsi"/>
                <w:sz w:val="24"/>
                <w:szCs w:val="24"/>
              </w:rPr>
              <w:t>parti</w:t>
            </w:r>
            <w:r w:rsidR="00592236">
              <w:rPr>
                <w:rFonts w:cstheme="minorHAnsi"/>
                <w:sz w:val="24"/>
                <w:szCs w:val="24"/>
              </w:rPr>
              <w:t>ties</w:t>
            </w:r>
            <w:proofErr w:type="spellEnd"/>
            <w:r w:rsidR="00592236">
              <w:rPr>
                <w:rFonts w:cstheme="minorHAnsi"/>
                <w:sz w:val="24"/>
                <w:szCs w:val="24"/>
              </w:rPr>
              <w:t xml:space="preserve"> give a </w:t>
            </w:r>
          </w:p>
          <w:p w14:paraId="67606A5D" w14:textId="5419BD15" w:rsidR="00C90E2A" w:rsidRPr="009F6881" w:rsidRDefault="00592236" w:rsidP="009F6881">
            <w:pPr>
              <w:tabs>
                <w:tab w:val="left" w:pos="7887"/>
              </w:tabs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Little </w:t>
            </w:r>
            <w:r w:rsidR="007204D9">
              <w:rPr>
                <w:rFonts w:cstheme="minorHAnsi"/>
                <w:sz w:val="24"/>
                <w:szCs w:val="24"/>
              </w:rPr>
              <w:t xml:space="preserve">and gives a little a middle ground solution gets everything they want, but both are satisfied to move forwored </w:t>
            </w:r>
          </w:p>
          <w:p w14:paraId="7830826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06CB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C3A9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4B174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C8CEF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B8C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D8E22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699C9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4A9D26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FAA3F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5F087B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270BB10" w14:textId="77777777" w:rsidR="00F52C45" w:rsidRDefault="00F52C45" w:rsidP="006F1A94">
      <w:pPr>
        <w:jc w:val="both"/>
        <w:rPr>
          <w:rFonts w:cstheme="minorHAnsi"/>
          <w:b/>
          <w:bCs/>
          <w:sz w:val="24"/>
          <w:szCs w:val="24"/>
        </w:rPr>
      </w:pPr>
      <w:bookmarkStart w:id="0" w:name="_Hlk235013529"/>
    </w:p>
    <w:p w14:paraId="3554981C" w14:textId="77777777" w:rsidR="001E44DB" w:rsidRDefault="001E44DB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43A0D20" w14:textId="77777777" w:rsidR="008403C1" w:rsidRDefault="008403C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02465D87" w14:textId="77777777" w:rsidR="002704D5" w:rsidRDefault="002704D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6744BD03" w14:textId="1A59CE27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7</w:t>
      </w:r>
    </w:p>
    <w:p w14:paraId="53140E94" w14:textId="27428899" w:rsidR="006F1A94" w:rsidRPr="00884D33" w:rsidRDefault="00884D33" w:rsidP="00884D33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</w:t>
      </w:r>
      <w:proofErr w:type="gramStart"/>
      <w:r w:rsidR="000404DF">
        <w:rPr>
          <w:rFonts w:cstheme="minorHAnsi"/>
          <w:sz w:val="24"/>
          <w:szCs w:val="24"/>
        </w:rPr>
        <w:t>( timestamp</w:t>
      </w:r>
      <w:proofErr w:type="gramEnd"/>
      <w:r w:rsidR="000404DF">
        <w:rPr>
          <w:rFonts w:cstheme="minorHAnsi"/>
          <w:sz w:val="24"/>
          <w:szCs w:val="24"/>
        </w:rPr>
        <w:t xml:space="preserve">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EAE9EBF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428F737" w14:textId="77777777" w:rsidR="004A718B" w:rsidRDefault="004A718B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7EED981" w14:textId="2573AD4B" w:rsidR="00773777" w:rsidRPr="002203CA" w:rsidRDefault="00101723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Hannah </w:t>
            </w:r>
            <w:r w:rsidR="00BB3EC0">
              <w:rPr>
                <w:rFonts w:cstheme="minorHAnsi"/>
                <w:sz w:val="24"/>
                <w:szCs w:val="24"/>
              </w:rPr>
              <w:t xml:space="preserve">demonstrates </w:t>
            </w:r>
            <w:r w:rsidR="00345A5F">
              <w:rPr>
                <w:rFonts w:cstheme="minorHAnsi"/>
                <w:sz w:val="24"/>
                <w:szCs w:val="24"/>
              </w:rPr>
              <w:t>the avoiding conflict</w:t>
            </w:r>
            <w:r w:rsidR="00FC3C71">
              <w:rPr>
                <w:rFonts w:cstheme="minorHAnsi"/>
                <w:sz w:val="24"/>
                <w:szCs w:val="24"/>
              </w:rPr>
              <w:t xml:space="preserve"> mode she </w:t>
            </w:r>
            <w:r w:rsidR="00BC2A6A">
              <w:rPr>
                <w:rFonts w:cstheme="minorHAnsi"/>
                <w:sz w:val="24"/>
                <w:szCs w:val="24"/>
              </w:rPr>
              <w:t>withdraws</w:t>
            </w:r>
            <w:r w:rsidR="00FC3C71">
              <w:rPr>
                <w:rFonts w:cstheme="minorHAnsi"/>
                <w:sz w:val="24"/>
                <w:szCs w:val="24"/>
              </w:rPr>
              <w:t xml:space="preserve"> from the disagreement shrinking back in her chair remining quite and allowing herself to the </w:t>
            </w:r>
            <w:r w:rsidR="002D3E79">
              <w:rPr>
                <w:rFonts w:cstheme="minorHAnsi"/>
                <w:sz w:val="24"/>
                <w:szCs w:val="24"/>
              </w:rPr>
              <w:t xml:space="preserve">spoken over rather </w:t>
            </w:r>
            <w:proofErr w:type="spellStart"/>
            <w:proofErr w:type="gramStart"/>
            <w:r w:rsidR="002D3E79">
              <w:rPr>
                <w:rFonts w:cstheme="minorHAnsi"/>
                <w:sz w:val="24"/>
                <w:szCs w:val="24"/>
              </w:rPr>
              <w:t>then</w:t>
            </w:r>
            <w:proofErr w:type="spellEnd"/>
            <w:proofErr w:type="gramEnd"/>
            <w:r w:rsidR="002D3E79">
              <w:rPr>
                <w:rFonts w:cstheme="minorHAnsi"/>
                <w:sz w:val="24"/>
                <w:szCs w:val="24"/>
              </w:rPr>
              <w:t xml:space="preserve"> asserting her on opinions or participation in the </w:t>
            </w:r>
            <w:r w:rsidR="00BC2A6A">
              <w:rPr>
                <w:rFonts w:cstheme="minorHAnsi"/>
                <w:sz w:val="24"/>
                <w:szCs w:val="24"/>
              </w:rPr>
              <w:t>conflict</w:t>
            </w:r>
            <w:r w:rsidR="002D3E79">
              <w:rPr>
                <w:rFonts w:cstheme="minorHAnsi"/>
                <w:sz w:val="24"/>
                <w:szCs w:val="24"/>
              </w:rPr>
              <w:t xml:space="preserve"> </w:t>
            </w:r>
            <w:r w:rsidR="00BC2A6A">
              <w:rPr>
                <w:rFonts w:cstheme="minorHAnsi"/>
                <w:sz w:val="24"/>
                <w:szCs w:val="24"/>
              </w:rPr>
              <w:t>avoiding</w:t>
            </w:r>
            <w:r w:rsidR="002D3E79">
              <w:rPr>
                <w:rFonts w:cstheme="minorHAnsi"/>
                <w:sz w:val="24"/>
                <w:szCs w:val="24"/>
              </w:rPr>
              <w:t xml:space="preserve"> it is </w:t>
            </w:r>
            <w:r w:rsidR="00A5584A">
              <w:rPr>
                <w:rFonts w:cstheme="minorHAnsi"/>
                <w:sz w:val="24"/>
                <w:szCs w:val="24"/>
              </w:rPr>
              <w:t>characters</w:t>
            </w:r>
            <w:r w:rsidR="00244AFE">
              <w:rPr>
                <w:rFonts w:cstheme="minorHAnsi"/>
                <w:sz w:val="24"/>
                <w:szCs w:val="24"/>
              </w:rPr>
              <w:t xml:space="preserve"> by low concern for both </w:t>
            </w:r>
            <w:proofErr w:type="spellStart"/>
            <w:proofErr w:type="gramStart"/>
            <w:r w:rsidR="00244AFE">
              <w:rPr>
                <w:rFonts w:cstheme="minorHAnsi"/>
                <w:sz w:val="24"/>
                <w:szCs w:val="24"/>
              </w:rPr>
              <w:t>one,s</w:t>
            </w:r>
            <w:proofErr w:type="spellEnd"/>
            <w:proofErr w:type="gramEnd"/>
            <w:r w:rsidR="00244AFE">
              <w:rPr>
                <w:rFonts w:cstheme="minorHAnsi"/>
                <w:sz w:val="24"/>
                <w:szCs w:val="24"/>
              </w:rPr>
              <w:t xml:space="preserve"> </w:t>
            </w:r>
            <w:r w:rsidR="009A5A43">
              <w:rPr>
                <w:rFonts w:cstheme="minorHAnsi"/>
                <w:sz w:val="24"/>
                <w:szCs w:val="24"/>
              </w:rPr>
              <w:t>on needs and others need the person chooses to s</w:t>
            </w:r>
            <w:r w:rsidR="00293984">
              <w:rPr>
                <w:rFonts w:cstheme="minorHAnsi"/>
                <w:sz w:val="24"/>
                <w:szCs w:val="24"/>
              </w:rPr>
              <w:t>tep</w:t>
            </w:r>
            <w:r w:rsidR="009A5A43">
              <w:rPr>
                <w:rFonts w:cstheme="minorHAnsi"/>
                <w:sz w:val="24"/>
                <w:szCs w:val="24"/>
              </w:rPr>
              <w:t xml:space="preserve"> away from the </w:t>
            </w:r>
            <w:r w:rsidR="00BC2A6A">
              <w:rPr>
                <w:rFonts w:cstheme="minorHAnsi"/>
                <w:sz w:val="24"/>
                <w:szCs w:val="24"/>
              </w:rPr>
              <w:t>conflict</w:t>
            </w:r>
            <w:r w:rsidR="009A5A43">
              <w:rPr>
                <w:rFonts w:cstheme="minorHAnsi"/>
                <w:sz w:val="24"/>
                <w:szCs w:val="24"/>
              </w:rPr>
              <w:t xml:space="preserve"> </w:t>
            </w:r>
            <w:r w:rsidR="00BC2A6A">
              <w:rPr>
                <w:rFonts w:cstheme="minorHAnsi"/>
                <w:sz w:val="24"/>
                <w:szCs w:val="24"/>
              </w:rPr>
              <w:t xml:space="preserve">rather than engeage with-it </w:t>
            </w:r>
          </w:p>
          <w:p w14:paraId="311B0C9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BFF2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FCD92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6E363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23DD8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7ACA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A7B6F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223CC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A836B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B3352B2" w14:textId="77777777" w:rsidR="00A83C39" w:rsidRDefault="00A83C39" w:rsidP="00A83C39">
      <w:pPr>
        <w:rPr>
          <w:rFonts w:cstheme="minorHAnsi"/>
          <w:b/>
          <w:bCs/>
          <w:sz w:val="24"/>
          <w:szCs w:val="24"/>
        </w:rPr>
      </w:pPr>
    </w:p>
    <w:p w14:paraId="282170C5" w14:textId="1079C97C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14:paraId="25F00BF6" w14:textId="6F72A589" w:rsidR="006F1A94" w:rsidRPr="00FB5FFF" w:rsidRDefault="00053694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="00CE2FAE" w:rsidRP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="00CE2FAE" w:rsidRP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7F44B7FC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4FFA1B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8FE1AD9" w14:textId="46A4418D" w:rsidR="00773777" w:rsidRDefault="00370A7E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Alex </w:t>
            </w:r>
            <w:r w:rsidR="003D3335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D3335">
              <w:rPr>
                <w:rFonts w:cstheme="minorHAnsi"/>
                <w:sz w:val="24"/>
                <w:szCs w:val="24"/>
              </w:rPr>
              <w:t>Monitior</w:t>
            </w:r>
            <w:proofErr w:type="spellEnd"/>
          </w:p>
          <w:p w14:paraId="16863DFC" w14:textId="18B226AB" w:rsidR="003D3335" w:rsidRDefault="003D3335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Alex Looks at ideas </w:t>
            </w:r>
            <w:r w:rsidR="00B0489A">
              <w:rPr>
                <w:rFonts w:cstheme="minorHAnsi"/>
                <w:sz w:val="24"/>
                <w:szCs w:val="24"/>
              </w:rPr>
              <w:t xml:space="preserve">objectively weighs up options and help the team make stable </w:t>
            </w:r>
            <w:proofErr w:type="spellStart"/>
            <w:r w:rsidR="00B0489A">
              <w:rPr>
                <w:rFonts w:cstheme="minorHAnsi"/>
                <w:sz w:val="24"/>
                <w:szCs w:val="24"/>
              </w:rPr>
              <w:t>deasition</w:t>
            </w:r>
            <w:proofErr w:type="spellEnd"/>
            <w:r w:rsidR="00B0489A">
              <w:rPr>
                <w:rFonts w:cstheme="minorHAnsi"/>
                <w:sz w:val="24"/>
                <w:szCs w:val="24"/>
              </w:rPr>
              <w:t xml:space="preserve"> for example </w:t>
            </w:r>
            <w:proofErr w:type="spellStart"/>
            <w:r w:rsidR="00716B40">
              <w:rPr>
                <w:rFonts w:cstheme="minorHAnsi"/>
                <w:sz w:val="24"/>
                <w:szCs w:val="24"/>
              </w:rPr>
              <w:t>alex</w:t>
            </w:r>
            <w:proofErr w:type="spellEnd"/>
            <w:r w:rsidR="00716B40">
              <w:rPr>
                <w:rFonts w:cstheme="minorHAnsi"/>
                <w:sz w:val="24"/>
                <w:szCs w:val="24"/>
              </w:rPr>
              <w:t xml:space="preserve"> assesses </w:t>
            </w:r>
            <w:proofErr w:type="spellStart"/>
            <w:r w:rsidR="00716B40">
              <w:rPr>
                <w:rFonts w:cstheme="minorHAnsi"/>
                <w:sz w:val="24"/>
                <w:szCs w:val="24"/>
              </w:rPr>
              <w:t>whats</w:t>
            </w:r>
            <w:proofErr w:type="spellEnd"/>
            <w:r w:rsidR="00716B40">
              <w:rPr>
                <w:rFonts w:cstheme="minorHAnsi"/>
                <w:sz w:val="24"/>
                <w:szCs w:val="24"/>
              </w:rPr>
              <w:t xml:space="preserve"> being </w:t>
            </w:r>
            <w:proofErr w:type="spellStart"/>
            <w:r w:rsidR="00716B40">
              <w:rPr>
                <w:rFonts w:cstheme="minorHAnsi"/>
                <w:sz w:val="24"/>
                <w:szCs w:val="24"/>
              </w:rPr>
              <w:t>disccuss</w:t>
            </w:r>
            <w:proofErr w:type="spellEnd"/>
            <w:r w:rsidR="00716B40">
              <w:rPr>
                <w:rFonts w:cstheme="minorHAnsi"/>
                <w:sz w:val="24"/>
                <w:szCs w:val="24"/>
              </w:rPr>
              <w:t xml:space="preserve"> </w:t>
            </w:r>
            <w:r w:rsidR="00E7747D">
              <w:rPr>
                <w:rFonts w:cstheme="minorHAnsi"/>
                <w:sz w:val="24"/>
                <w:szCs w:val="24"/>
              </w:rPr>
              <w:t xml:space="preserve">and point </w:t>
            </w:r>
            <w:proofErr w:type="spellStart"/>
            <w:r w:rsidR="00E7747D">
              <w:rPr>
                <w:rFonts w:cstheme="minorHAnsi"/>
                <w:sz w:val="24"/>
                <w:szCs w:val="24"/>
              </w:rPr>
              <w:t>whats</w:t>
            </w:r>
            <w:proofErr w:type="spellEnd"/>
            <w:r w:rsidR="00E7747D">
              <w:rPr>
                <w:rFonts w:cstheme="minorHAnsi"/>
                <w:sz w:val="24"/>
                <w:szCs w:val="24"/>
              </w:rPr>
              <w:t xml:space="preserve"> logical </w:t>
            </w:r>
            <w:proofErr w:type="spellStart"/>
            <w:r w:rsidR="00E7747D">
              <w:rPr>
                <w:rFonts w:cstheme="minorHAnsi"/>
                <w:sz w:val="24"/>
                <w:szCs w:val="24"/>
              </w:rPr>
              <w:t>whats</w:t>
            </w:r>
            <w:proofErr w:type="spellEnd"/>
            <w:r w:rsidR="00E7747D">
              <w:rPr>
                <w:rFonts w:cstheme="minorHAnsi"/>
                <w:sz w:val="24"/>
                <w:szCs w:val="24"/>
              </w:rPr>
              <w:t xml:space="preserve"> need more thought</w:t>
            </w:r>
            <w:r w:rsidR="00631E23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6B6406DB" w14:textId="6AA0BB09" w:rsidR="00631E23" w:rsidRDefault="00631E23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074714" w14:textId="264925E8" w:rsidR="00631E23" w:rsidRDefault="00631E23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Priya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Cordinator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6888CD6" w14:textId="49B67E8B" w:rsidR="00631E23" w:rsidRPr="002203CA" w:rsidRDefault="00F12FB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Priya has guide the group </w:t>
            </w:r>
            <w:proofErr w:type="spellStart"/>
            <w:r>
              <w:rPr>
                <w:rFonts w:cstheme="minorHAnsi"/>
                <w:sz w:val="24"/>
                <w:szCs w:val="24"/>
              </w:rPr>
              <w:t>listions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to everyone and keeps things moving </w:t>
            </w:r>
            <w:proofErr w:type="spellStart"/>
            <w:r>
              <w:rPr>
                <w:rFonts w:cstheme="minorHAnsi"/>
                <w:sz w:val="24"/>
                <w:szCs w:val="24"/>
              </w:rPr>
              <w:t>forword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for example Priya s</w:t>
            </w:r>
            <w:r w:rsidR="001E2967">
              <w:rPr>
                <w:rFonts w:cstheme="minorHAnsi"/>
                <w:sz w:val="24"/>
                <w:szCs w:val="24"/>
              </w:rPr>
              <w:t xml:space="preserve">upports </w:t>
            </w:r>
            <w:proofErr w:type="spellStart"/>
            <w:r w:rsidR="001E2967">
              <w:rPr>
                <w:rFonts w:cstheme="minorHAnsi"/>
                <w:sz w:val="24"/>
                <w:szCs w:val="24"/>
              </w:rPr>
              <w:t>omers</w:t>
            </w:r>
            <w:proofErr w:type="spellEnd"/>
            <w:r w:rsidR="001E2967">
              <w:rPr>
                <w:rFonts w:cstheme="minorHAnsi"/>
                <w:sz w:val="24"/>
                <w:szCs w:val="24"/>
              </w:rPr>
              <w:t xml:space="preserve"> approach also make sure </w:t>
            </w:r>
            <w:proofErr w:type="spellStart"/>
            <w:r w:rsidR="00F953ED">
              <w:rPr>
                <w:rFonts w:cstheme="minorHAnsi"/>
                <w:sz w:val="24"/>
                <w:szCs w:val="24"/>
              </w:rPr>
              <w:t>lena</w:t>
            </w:r>
            <w:proofErr w:type="spellEnd"/>
            <w:r w:rsidR="00F953ED">
              <w:rPr>
                <w:rFonts w:cstheme="minorHAnsi"/>
                <w:sz w:val="24"/>
                <w:szCs w:val="24"/>
              </w:rPr>
              <w:t xml:space="preserve"> gets time to check the data so both feel heard</w:t>
            </w:r>
            <w:r w:rsidR="00F00A54">
              <w:rPr>
                <w:rFonts w:cstheme="minorHAnsi"/>
                <w:sz w:val="24"/>
                <w:szCs w:val="24"/>
              </w:rPr>
              <w:t>.</w:t>
            </w:r>
          </w:p>
          <w:p w14:paraId="5758E1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D98A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A9AEF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BAB1D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8BAF4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CF0AF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E52C2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6DACC0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2D1DA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7B9001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0A532BA5" w14:textId="53C20D5B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6874F4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4F4CE38A" w14:textId="4F9DC78C" w:rsidR="00773777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14:paraId="2A7B8172" w14:textId="0A783DEE" w:rsidR="00A83C39" w:rsidRPr="00CE2FAE" w:rsidRDefault="00CE2FAE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14:paraId="24A17FC7" w14:textId="77777777" w:rsidTr="00EF4387">
        <w:tc>
          <w:tcPr>
            <w:tcW w:w="9350" w:type="dxa"/>
          </w:tcPr>
          <w:p w14:paraId="283339D3" w14:textId="67A631DB" w:rsidR="00EF4387" w:rsidRDefault="008D07F2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Omar _</w:t>
            </w:r>
            <w:r w:rsidR="001856AA">
              <w:rPr>
                <w:rFonts w:cstheme="minorHAnsi"/>
                <w:sz w:val="24"/>
                <w:szCs w:val="24"/>
              </w:rPr>
              <w:t xml:space="preserve"> plant </w:t>
            </w:r>
          </w:p>
          <w:p w14:paraId="6773738F" w14:textId="0E545D0B" w:rsidR="001856AA" w:rsidRDefault="001856AA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Omar comes up </w:t>
            </w:r>
            <w:r w:rsidR="00A96F8F">
              <w:rPr>
                <w:rFonts w:cstheme="minorHAnsi"/>
                <w:sz w:val="24"/>
                <w:szCs w:val="24"/>
              </w:rPr>
              <w:t>with new ideas and proposes his own fram</w:t>
            </w:r>
            <w:r w:rsidR="000802F5">
              <w:rPr>
                <w:rFonts w:cstheme="minorHAnsi"/>
                <w:sz w:val="24"/>
                <w:szCs w:val="24"/>
              </w:rPr>
              <w:t>ework or approach. He creative and drives the team for</w:t>
            </w:r>
            <w:r w:rsidR="009B3FD0">
              <w:rPr>
                <w:rFonts w:cstheme="minorHAnsi"/>
                <w:sz w:val="24"/>
                <w:szCs w:val="24"/>
              </w:rPr>
              <w:t>ward with fresh suggestions.</w:t>
            </w:r>
          </w:p>
          <w:p w14:paraId="1D736C4D" w14:textId="77777777" w:rsidR="00D95A3D" w:rsidRDefault="00D95A3D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9D3FA3A" w14:textId="1A3F6992" w:rsidR="00D95A3D" w:rsidRDefault="00D95A3D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Lena _ Specialist</w:t>
            </w:r>
          </w:p>
          <w:p w14:paraId="3F0A55F2" w14:textId="31AA3B6F" w:rsidR="005B44FA" w:rsidRDefault="005B44FA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Lena focu</w:t>
            </w:r>
            <w:r w:rsidR="00346B75">
              <w:rPr>
                <w:rFonts w:cstheme="minorHAnsi"/>
                <w:sz w:val="24"/>
                <w:szCs w:val="24"/>
              </w:rPr>
              <w:t xml:space="preserve">ses on accuracy facts and ensures the teams </w:t>
            </w:r>
            <w:proofErr w:type="spellStart"/>
            <w:r w:rsidR="00346B75">
              <w:rPr>
                <w:rFonts w:cstheme="minorHAnsi"/>
                <w:sz w:val="24"/>
                <w:szCs w:val="24"/>
              </w:rPr>
              <w:t>doesnot</w:t>
            </w:r>
            <w:proofErr w:type="spellEnd"/>
            <w:r w:rsidR="00346B75">
              <w:rPr>
                <w:rFonts w:cstheme="minorHAnsi"/>
                <w:sz w:val="24"/>
                <w:szCs w:val="24"/>
              </w:rPr>
              <w:t xml:space="preserve"> </w:t>
            </w:r>
            <w:r w:rsidR="00C572B7">
              <w:rPr>
                <w:rFonts w:cstheme="minorHAnsi"/>
                <w:sz w:val="24"/>
                <w:szCs w:val="24"/>
              </w:rPr>
              <w:t>rush without checking details first.</w:t>
            </w:r>
          </w:p>
          <w:p w14:paraId="785EFABE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10668C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4053E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151FD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826C1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F3BB4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9B501D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21E02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7D659A3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53992FE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CC8C669" w14:textId="2D5714C9" w:rsidR="00A77C0E" w:rsidRDefault="00594AA4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14:paraId="6751409D" w14:textId="1B7FBEAD" w:rsidR="00594AA4" w:rsidRPr="00E25F30" w:rsidRDefault="00884D33" w:rsidP="00A77C0E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14:paraId="2DF9F2CA" w14:textId="77777777" w:rsidTr="007F16AF">
        <w:tc>
          <w:tcPr>
            <w:tcW w:w="9350" w:type="dxa"/>
          </w:tcPr>
          <w:p w14:paraId="09D9143E" w14:textId="158F4739" w:rsidR="007F16AF" w:rsidRDefault="00575901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would naturally take the role of </w:t>
            </w:r>
            <w:r w:rsidR="008F771E">
              <w:rPr>
                <w:rFonts w:cstheme="minorHAnsi"/>
                <w:sz w:val="24"/>
                <w:szCs w:val="24"/>
              </w:rPr>
              <w:t xml:space="preserve">coordinator </w:t>
            </w:r>
          </w:p>
          <w:p w14:paraId="4A0B1DAA" w14:textId="41913187" w:rsidR="008F771E" w:rsidRDefault="008F771E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enjoy bringing </w:t>
            </w:r>
            <w:r w:rsidR="003C75C5">
              <w:rPr>
                <w:rFonts w:cstheme="minorHAnsi"/>
                <w:sz w:val="24"/>
                <w:szCs w:val="24"/>
              </w:rPr>
              <w:t>people together listening to d</w:t>
            </w:r>
            <w:r w:rsidR="00000A8E">
              <w:rPr>
                <w:rFonts w:cstheme="minorHAnsi"/>
                <w:sz w:val="24"/>
                <w:szCs w:val="24"/>
              </w:rPr>
              <w:t>ifferent opinions and helping the team find co</w:t>
            </w:r>
            <w:r w:rsidR="001F5DB4">
              <w:rPr>
                <w:rFonts w:cstheme="minorHAnsi"/>
                <w:sz w:val="24"/>
                <w:szCs w:val="24"/>
              </w:rPr>
              <w:t xml:space="preserve">mmon ground I’d want to make sure everyone </w:t>
            </w:r>
            <w:r w:rsidR="000115E4">
              <w:rPr>
                <w:rFonts w:cstheme="minorHAnsi"/>
                <w:sz w:val="24"/>
                <w:szCs w:val="24"/>
              </w:rPr>
              <w:t>fells heard and. That we stay focused on rea</w:t>
            </w:r>
            <w:r w:rsidR="00667AC6">
              <w:rPr>
                <w:rFonts w:cstheme="minorHAnsi"/>
                <w:sz w:val="24"/>
                <w:szCs w:val="24"/>
              </w:rPr>
              <w:t xml:space="preserve">ching our goal together this role fits me because I like supporting other and keeping things positive and </w:t>
            </w:r>
            <w:r w:rsidR="00F37FD7">
              <w:rPr>
                <w:rFonts w:cstheme="minorHAnsi"/>
                <w:sz w:val="24"/>
                <w:szCs w:val="24"/>
              </w:rPr>
              <w:t>productive.</w:t>
            </w:r>
          </w:p>
          <w:p w14:paraId="1F3AFF76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4969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951252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2749AC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8D4818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C7CF0D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93281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76EAD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CA821D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1932275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33882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0D705D1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48E08C7B" w14:textId="713238B7" w:rsidR="005A7CFA" w:rsidRDefault="005A7C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97A164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96990DC" w14:textId="0E14AE79" w:rsidR="00A77C0E" w:rsidRPr="006B33ED" w:rsidRDefault="005A7CFA" w:rsidP="00A77C0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="007F16AF" w:rsidRPr="006B33ED">
        <w:rPr>
          <w:rFonts w:cstheme="minorHAnsi"/>
          <w:b/>
          <w:bCs/>
          <w:sz w:val="24"/>
          <w:szCs w:val="24"/>
        </w:rPr>
        <w:t>ef</w:t>
      </w:r>
      <w:r w:rsidR="006B33ED" w:rsidRPr="006B33ED">
        <w:rPr>
          <w:rFonts w:cstheme="minorHAnsi"/>
          <w:b/>
          <w:bCs/>
          <w:sz w:val="24"/>
          <w:szCs w:val="24"/>
        </w:rPr>
        <w:t>erences list</w:t>
      </w:r>
    </w:p>
    <w:p w14:paraId="41E71BB1" w14:textId="43FB099F" w:rsidR="00A77C0E" w:rsidRDefault="00F43B31" w:rsidP="00A77C0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</w:t>
      </w:r>
      <w:r w:rsidR="005279F9">
        <w:rPr>
          <w:rFonts w:cstheme="minorHAnsi"/>
          <w:sz w:val="24"/>
          <w:szCs w:val="24"/>
        </w:rPr>
        <w:t xml:space="preserve">lbin, </w:t>
      </w:r>
      <w:proofErr w:type="gramStart"/>
      <w:r w:rsidR="005279F9">
        <w:rPr>
          <w:rFonts w:cstheme="minorHAnsi"/>
          <w:sz w:val="24"/>
          <w:szCs w:val="24"/>
        </w:rPr>
        <w:t>R .</w:t>
      </w:r>
      <w:proofErr w:type="gramEnd"/>
      <w:r w:rsidR="005279F9">
        <w:rPr>
          <w:rFonts w:cstheme="minorHAnsi"/>
          <w:sz w:val="24"/>
          <w:szCs w:val="24"/>
        </w:rPr>
        <w:t xml:space="preserve"> </w:t>
      </w:r>
      <w:proofErr w:type="gramStart"/>
      <w:r w:rsidR="005279F9">
        <w:rPr>
          <w:rFonts w:cstheme="minorHAnsi"/>
          <w:sz w:val="24"/>
          <w:szCs w:val="24"/>
        </w:rPr>
        <w:t>M .</w:t>
      </w:r>
      <w:proofErr w:type="gramEnd"/>
      <w:r w:rsidR="00D84314">
        <w:rPr>
          <w:rFonts w:cstheme="minorHAnsi"/>
          <w:sz w:val="24"/>
          <w:szCs w:val="24"/>
        </w:rPr>
        <w:t>(1981) Management Teams</w:t>
      </w:r>
      <w:r w:rsidR="00CF3FD4">
        <w:rPr>
          <w:rFonts w:cstheme="minorHAnsi"/>
          <w:sz w:val="24"/>
          <w:szCs w:val="24"/>
        </w:rPr>
        <w:t xml:space="preserve">: why </w:t>
      </w:r>
      <w:r w:rsidR="006B7F8D">
        <w:rPr>
          <w:rFonts w:cstheme="minorHAnsi"/>
          <w:sz w:val="24"/>
          <w:szCs w:val="24"/>
        </w:rPr>
        <w:t>they succeed or fail. B</w:t>
      </w:r>
      <w:r w:rsidR="00D47F0D">
        <w:rPr>
          <w:rFonts w:cstheme="minorHAnsi"/>
          <w:sz w:val="24"/>
          <w:szCs w:val="24"/>
        </w:rPr>
        <w:t>utterworth Heinemann.</w:t>
      </w:r>
    </w:p>
    <w:p w14:paraId="5590735E" w14:textId="52EB8201" w:rsidR="00D47F0D" w:rsidRDefault="00D47F0D" w:rsidP="00A77C0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Tuckman,</w:t>
      </w:r>
      <w:r w:rsidR="00A313DC">
        <w:rPr>
          <w:rFonts w:cstheme="minorHAnsi"/>
          <w:sz w:val="24"/>
          <w:szCs w:val="24"/>
        </w:rPr>
        <w:t xml:space="preserve"> </w:t>
      </w:r>
      <w:proofErr w:type="gramStart"/>
      <w:r w:rsidR="00A313DC">
        <w:rPr>
          <w:rFonts w:cstheme="minorHAnsi"/>
          <w:sz w:val="24"/>
          <w:szCs w:val="24"/>
        </w:rPr>
        <w:t>B .</w:t>
      </w:r>
      <w:proofErr w:type="gramEnd"/>
      <w:r w:rsidR="00A313DC">
        <w:rPr>
          <w:rFonts w:cstheme="minorHAnsi"/>
          <w:sz w:val="24"/>
          <w:szCs w:val="24"/>
        </w:rPr>
        <w:t xml:space="preserve"> W. (</w:t>
      </w:r>
      <w:r w:rsidR="008C30FB">
        <w:rPr>
          <w:rFonts w:cstheme="minorHAnsi"/>
          <w:sz w:val="24"/>
          <w:szCs w:val="24"/>
        </w:rPr>
        <w:t>1965</w:t>
      </w:r>
      <w:proofErr w:type="gramStart"/>
      <w:r w:rsidR="008C30FB">
        <w:rPr>
          <w:rFonts w:cstheme="minorHAnsi"/>
          <w:sz w:val="24"/>
          <w:szCs w:val="24"/>
        </w:rPr>
        <w:t>) .</w:t>
      </w:r>
      <w:proofErr w:type="gramEnd"/>
      <w:r w:rsidR="008C30FB">
        <w:rPr>
          <w:rFonts w:cstheme="minorHAnsi"/>
          <w:sz w:val="24"/>
          <w:szCs w:val="24"/>
        </w:rPr>
        <w:t xml:space="preserve"> D</w:t>
      </w:r>
      <w:r w:rsidR="002F5EA3">
        <w:rPr>
          <w:rFonts w:cstheme="minorHAnsi"/>
          <w:sz w:val="24"/>
          <w:szCs w:val="24"/>
        </w:rPr>
        <w:t>evelopmental sequence in small</w:t>
      </w:r>
      <w:r w:rsidR="005D08B9">
        <w:rPr>
          <w:rFonts w:cstheme="minorHAnsi"/>
          <w:sz w:val="24"/>
          <w:szCs w:val="24"/>
        </w:rPr>
        <w:t xml:space="preserve"> groups</w:t>
      </w:r>
      <w:r w:rsidR="00A602AE">
        <w:rPr>
          <w:rFonts w:cstheme="minorHAnsi"/>
          <w:sz w:val="24"/>
          <w:szCs w:val="24"/>
        </w:rPr>
        <w:t>.</w:t>
      </w:r>
      <w:r w:rsidR="005D08B9">
        <w:rPr>
          <w:rFonts w:cstheme="minorHAnsi"/>
          <w:sz w:val="24"/>
          <w:szCs w:val="24"/>
        </w:rPr>
        <w:t xml:space="preserve"> </w:t>
      </w:r>
      <w:r w:rsidR="00A602AE">
        <w:rPr>
          <w:rFonts w:cstheme="minorHAnsi"/>
          <w:sz w:val="24"/>
          <w:szCs w:val="24"/>
        </w:rPr>
        <w:t>P</w:t>
      </w:r>
      <w:r w:rsidR="005D08B9">
        <w:rPr>
          <w:rFonts w:cstheme="minorHAnsi"/>
          <w:sz w:val="24"/>
          <w:szCs w:val="24"/>
        </w:rPr>
        <w:t xml:space="preserve">sychological Bulletin </w:t>
      </w:r>
      <w:r w:rsidR="003F19ED">
        <w:rPr>
          <w:rFonts w:cstheme="minorHAnsi"/>
          <w:sz w:val="24"/>
          <w:szCs w:val="24"/>
        </w:rPr>
        <w:t>63 (6)</w:t>
      </w:r>
      <w:r w:rsidR="00A602AE">
        <w:rPr>
          <w:rFonts w:cstheme="minorHAnsi"/>
          <w:sz w:val="24"/>
          <w:szCs w:val="24"/>
        </w:rPr>
        <w:t>,</w:t>
      </w:r>
      <w:r w:rsidR="003F19ED">
        <w:rPr>
          <w:rFonts w:cstheme="minorHAnsi"/>
          <w:sz w:val="24"/>
          <w:szCs w:val="24"/>
        </w:rPr>
        <w:t xml:space="preserve"> 384</w:t>
      </w:r>
      <w:r w:rsidR="005676E6">
        <w:rPr>
          <w:rFonts w:cstheme="minorHAnsi"/>
          <w:sz w:val="24"/>
          <w:szCs w:val="24"/>
        </w:rPr>
        <w:t>-399</w:t>
      </w:r>
    </w:p>
    <w:p w14:paraId="043BD56C" w14:textId="2FE74405" w:rsidR="005676E6" w:rsidRDefault="005676E6" w:rsidP="00A77C0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Thomas</w:t>
      </w:r>
      <w:r w:rsidR="00A602A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K .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W .</w:t>
      </w:r>
      <w:proofErr w:type="gramEnd"/>
      <w:r w:rsidR="00A602AE">
        <w:rPr>
          <w:rFonts w:cstheme="minorHAnsi"/>
          <w:sz w:val="24"/>
          <w:szCs w:val="24"/>
        </w:rPr>
        <w:t>,</w:t>
      </w:r>
      <w:r w:rsidR="002F3E26">
        <w:rPr>
          <w:rFonts w:cstheme="minorHAnsi"/>
          <w:sz w:val="24"/>
          <w:szCs w:val="24"/>
        </w:rPr>
        <w:t xml:space="preserve"> &amp; Kilmann</w:t>
      </w:r>
      <w:r w:rsidR="00A602AE">
        <w:rPr>
          <w:rFonts w:cstheme="minorHAnsi"/>
          <w:sz w:val="24"/>
          <w:szCs w:val="24"/>
        </w:rPr>
        <w:t>,</w:t>
      </w:r>
      <w:r w:rsidR="004F0501">
        <w:rPr>
          <w:rFonts w:cstheme="minorHAnsi"/>
          <w:sz w:val="24"/>
          <w:szCs w:val="24"/>
        </w:rPr>
        <w:t xml:space="preserve"> R .</w:t>
      </w:r>
      <w:proofErr w:type="gramStart"/>
      <w:r w:rsidR="004F0501">
        <w:rPr>
          <w:rFonts w:cstheme="minorHAnsi"/>
          <w:sz w:val="24"/>
          <w:szCs w:val="24"/>
        </w:rPr>
        <w:t>H .</w:t>
      </w:r>
      <w:proofErr w:type="gramEnd"/>
      <w:r w:rsidR="004F0501">
        <w:rPr>
          <w:rFonts w:cstheme="minorHAnsi"/>
          <w:sz w:val="24"/>
          <w:szCs w:val="24"/>
        </w:rPr>
        <w:t xml:space="preserve"> (1974</w:t>
      </w:r>
      <w:r w:rsidR="0031393A">
        <w:rPr>
          <w:rFonts w:cstheme="minorHAnsi"/>
          <w:sz w:val="24"/>
          <w:szCs w:val="24"/>
        </w:rPr>
        <w:t>).</w:t>
      </w:r>
    </w:p>
    <w:p w14:paraId="787B536E" w14:textId="69B2D53C" w:rsidR="0031393A" w:rsidRDefault="0031393A" w:rsidP="00A77C0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Thomas</w:t>
      </w:r>
      <w:r w:rsidR="00A602AE">
        <w:rPr>
          <w:rFonts w:cstheme="minorHAnsi"/>
          <w:sz w:val="24"/>
          <w:szCs w:val="24"/>
        </w:rPr>
        <w:t>-Kilmann</w:t>
      </w:r>
      <w:r>
        <w:rPr>
          <w:rFonts w:cstheme="minorHAnsi"/>
          <w:sz w:val="24"/>
          <w:szCs w:val="24"/>
        </w:rPr>
        <w:t xml:space="preserve"> </w:t>
      </w:r>
      <w:r w:rsidR="00A602AE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on</w:t>
      </w:r>
      <w:r w:rsidR="00AC645D">
        <w:rPr>
          <w:rFonts w:cstheme="minorHAnsi"/>
          <w:sz w:val="24"/>
          <w:szCs w:val="24"/>
        </w:rPr>
        <w:t xml:space="preserve">flict </w:t>
      </w:r>
      <w:r w:rsidR="00A602AE">
        <w:rPr>
          <w:rFonts w:cstheme="minorHAnsi"/>
          <w:sz w:val="24"/>
          <w:szCs w:val="24"/>
        </w:rPr>
        <w:t>M</w:t>
      </w:r>
      <w:r w:rsidR="00AC645D">
        <w:rPr>
          <w:rFonts w:cstheme="minorHAnsi"/>
          <w:sz w:val="24"/>
          <w:szCs w:val="24"/>
        </w:rPr>
        <w:t xml:space="preserve">ode </w:t>
      </w:r>
      <w:r w:rsidR="00A602AE">
        <w:rPr>
          <w:rFonts w:cstheme="minorHAnsi"/>
          <w:sz w:val="24"/>
          <w:szCs w:val="24"/>
        </w:rPr>
        <w:t>I</w:t>
      </w:r>
      <w:r w:rsidR="00AC645D">
        <w:rPr>
          <w:rFonts w:cstheme="minorHAnsi"/>
          <w:sz w:val="24"/>
          <w:szCs w:val="24"/>
        </w:rPr>
        <w:t>nstrument.</w:t>
      </w:r>
    </w:p>
    <w:p w14:paraId="79B65681" w14:textId="689E624A" w:rsidR="00AC645D" w:rsidRDefault="00AC645D" w:rsidP="00A77C0E">
      <w:pPr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Xicom</w:t>
      </w:r>
      <w:proofErr w:type="spellEnd"/>
    </w:p>
    <w:p w14:paraId="34856678" w14:textId="723C61C1" w:rsidR="00AC645D" w:rsidRPr="002203CA" w:rsidRDefault="00AC645D" w:rsidP="00A77C0E">
      <w:pPr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Delbecq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AF3347">
        <w:rPr>
          <w:rFonts w:cstheme="minorHAnsi"/>
          <w:sz w:val="24"/>
          <w:szCs w:val="24"/>
        </w:rPr>
        <w:t>A. L. &amp;</w:t>
      </w:r>
      <w:r w:rsidR="004C008C">
        <w:rPr>
          <w:rFonts w:cstheme="minorHAnsi"/>
          <w:sz w:val="24"/>
          <w:szCs w:val="24"/>
        </w:rPr>
        <w:t xml:space="preserve"> van de </w:t>
      </w:r>
      <w:r w:rsidR="00A602AE">
        <w:rPr>
          <w:rFonts w:cstheme="minorHAnsi"/>
          <w:sz w:val="24"/>
          <w:szCs w:val="24"/>
        </w:rPr>
        <w:t>Ven,</w:t>
      </w:r>
      <w:r w:rsidR="004C008C">
        <w:rPr>
          <w:rFonts w:cstheme="minorHAnsi"/>
          <w:sz w:val="24"/>
          <w:szCs w:val="24"/>
        </w:rPr>
        <w:t xml:space="preserve"> A. N. (</w:t>
      </w:r>
      <w:r w:rsidR="00AD78B2">
        <w:rPr>
          <w:rFonts w:cstheme="minorHAnsi"/>
          <w:sz w:val="24"/>
          <w:szCs w:val="24"/>
        </w:rPr>
        <w:t>1971). A group process mod</w:t>
      </w:r>
      <w:r w:rsidR="00CC6EA3">
        <w:rPr>
          <w:rFonts w:cstheme="minorHAnsi"/>
          <w:sz w:val="24"/>
          <w:szCs w:val="24"/>
        </w:rPr>
        <w:t>el for</w:t>
      </w:r>
      <w:r w:rsidR="00A602AE">
        <w:rPr>
          <w:rFonts w:cstheme="minorHAnsi"/>
          <w:sz w:val="24"/>
          <w:szCs w:val="24"/>
        </w:rPr>
        <w:t xml:space="preserve"> </w:t>
      </w:r>
      <w:r w:rsidR="00CC6EA3">
        <w:rPr>
          <w:rFonts w:cstheme="minorHAnsi"/>
          <w:sz w:val="24"/>
          <w:szCs w:val="24"/>
        </w:rPr>
        <w:t xml:space="preserve">problem identification </w:t>
      </w:r>
      <w:r w:rsidR="00CF47CF">
        <w:rPr>
          <w:rFonts w:cstheme="minorHAnsi"/>
          <w:sz w:val="24"/>
          <w:szCs w:val="24"/>
        </w:rPr>
        <w:t>and prog</w:t>
      </w:r>
      <w:r w:rsidR="00D4704F">
        <w:rPr>
          <w:rFonts w:cstheme="minorHAnsi"/>
          <w:sz w:val="24"/>
          <w:szCs w:val="24"/>
        </w:rPr>
        <w:t xml:space="preserve">ram planning. </w:t>
      </w:r>
      <w:r w:rsidR="00A602AE">
        <w:rPr>
          <w:rFonts w:cstheme="minorHAnsi"/>
          <w:sz w:val="24"/>
          <w:szCs w:val="24"/>
        </w:rPr>
        <w:t>J</w:t>
      </w:r>
      <w:r w:rsidR="00511DD1">
        <w:rPr>
          <w:rFonts w:cstheme="minorHAnsi"/>
          <w:sz w:val="24"/>
          <w:szCs w:val="24"/>
        </w:rPr>
        <w:t xml:space="preserve">ournal of </w:t>
      </w:r>
      <w:r w:rsidR="00A602AE">
        <w:rPr>
          <w:rFonts w:cstheme="minorHAnsi"/>
          <w:sz w:val="24"/>
          <w:szCs w:val="24"/>
        </w:rPr>
        <w:t>A</w:t>
      </w:r>
      <w:r w:rsidR="00511DD1">
        <w:rPr>
          <w:rFonts w:cstheme="minorHAnsi"/>
          <w:sz w:val="24"/>
          <w:szCs w:val="24"/>
        </w:rPr>
        <w:t xml:space="preserve">pplied </w:t>
      </w:r>
      <w:r w:rsidR="00A602AE">
        <w:rPr>
          <w:rFonts w:cstheme="minorHAnsi"/>
          <w:sz w:val="24"/>
          <w:szCs w:val="24"/>
        </w:rPr>
        <w:t>Behaviour</w:t>
      </w:r>
      <w:r w:rsidR="00511DD1">
        <w:rPr>
          <w:rFonts w:cstheme="minorHAnsi"/>
          <w:sz w:val="24"/>
          <w:szCs w:val="24"/>
        </w:rPr>
        <w:t xml:space="preserve"> </w:t>
      </w:r>
      <w:r w:rsidR="00A602AE">
        <w:rPr>
          <w:rFonts w:cstheme="minorHAnsi"/>
          <w:sz w:val="24"/>
          <w:szCs w:val="24"/>
        </w:rPr>
        <w:t>Analysis,</w:t>
      </w:r>
      <w:r w:rsidR="00511DD1">
        <w:rPr>
          <w:rFonts w:cstheme="minorHAnsi"/>
          <w:sz w:val="24"/>
          <w:szCs w:val="24"/>
        </w:rPr>
        <w:t xml:space="preserve"> </w:t>
      </w:r>
      <w:r w:rsidR="00464384">
        <w:rPr>
          <w:rFonts w:cstheme="minorHAnsi"/>
          <w:sz w:val="24"/>
          <w:szCs w:val="24"/>
        </w:rPr>
        <w:t>7 (4) 466-492.</w:t>
      </w:r>
    </w:p>
    <w:p w14:paraId="5A1E31FC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250ED534" w14:textId="77777777" w:rsidR="00A77C0E" w:rsidRPr="00A9071B" w:rsidRDefault="00A77C0E" w:rsidP="00773777">
      <w:pPr>
        <w:jc w:val="both"/>
        <w:rPr>
          <w:rFonts w:cstheme="minorHAnsi"/>
          <w:sz w:val="24"/>
          <w:szCs w:val="24"/>
        </w:rPr>
      </w:pPr>
    </w:p>
    <w:sectPr w:rsidR="00A77C0E" w:rsidRPr="00A907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1510F70" w14:textId="77777777" w:rsidR="009B6E50" w:rsidRPr="002203CA" w:rsidRDefault="009B6E50" w:rsidP="002203CA">
      <w:pPr>
        <w:spacing w:after="0" w:line="240" w:lineRule="auto"/>
      </w:pPr>
      <w:r w:rsidRPr="002203CA">
        <w:separator/>
      </w:r>
    </w:p>
  </w:endnote>
  <w:endnote w:type="continuationSeparator" w:id="0">
    <w:p w14:paraId="1A24CAB0" w14:textId="77777777" w:rsidR="009B6E50" w:rsidRPr="002203CA" w:rsidRDefault="009B6E50" w:rsidP="002203CA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0FFF07E" w14:textId="77777777" w:rsidR="009B6E50" w:rsidRPr="002203CA" w:rsidRDefault="009B6E50" w:rsidP="002203CA">
      <w:pPr>
        <w:spacing w:after="0" w:line="240" w:lineRule="auto"/>
      </w:pPr>
      <w:r w:rsidRPr="002203CA">
        <w:separator/>
      </w:r>
    </w:p>
  </w:footnote>
  <w:footnote w:type="continuationSeparator" w:id="0">
    <w:p w14:paraId="26015532" w14:textId="77777777" w:rsidR="009B6E50" w:rsidRPr="002203CA" w:rsidRDefault="009B6E50" w:rsidP="002203CA">
      <w:pPr>
        <w:spacing w:after="0" w:line="240" w:lineRule="auto"/>
      </w:pPr>
      <w:r w:rsidRPr="002203CA"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0A8E"/>
    <w:rsid w:val="0000208F"/>
    <w:rsid w:val="000115E4"/>
    <w:rsid w:val="00015C93"/>
    <w:rsid w:val="00033B1C"/>
    <w:rsid w:val="00035E5B"/>
    <w:rsid w:val="0003647C"/>
    <w:rsid w:val="0003722E"/>
    <w:rsid w:val="000404DF"/>
    <w:rsid w:val="00050E8D"/>
    <w:rsid w:val="0005265F"/>
    <w:rsid w:val="00053694"/>
    <w:rsid w:val="00054918"/>
    <w:rsid w:val="00065F1D"/>
    <w:rsid w:val="00076D7D"/>
    <w:rsid w:val="000802F5"/>
    <w:rsid w:val="00095AC4"/>
    <w:rsid w:val="000A6A63"/>
    <w:rsid w:val="000B4D05"/>
    <w:rsid w:val="000C7CB6"/>
    <w:rsid w:val="000D5528"/>
    <w:rsid w:val="000E1E15"/>
    <w:rsid w:val="00101723"/>
    <w:rsid w:val="0010375D"/>
    <w:rsid w:val="001133DD"/>
    <w:rsid w:val="00120653"/>
    <w:rsid w:val="00121D71"/>
    <w:rsid w:val="00127B92"/>
    <w:rsid w:val="00146AC8"/>
    <w:rsid w:val="00150F19"/>
    <w:rsid w:val="00155AFB"/>
    <w:rsid w:val="001657FE"/>
    <w:rsid w:val="001805B7"/>
    <w:rsid w:val="001856AA"/>
    <w:rsid w:val="001A2668"/>
    <w:rsid w:val="001B2B4A"/>
    <w:rsid w:val="001B4B1B"/>
    <w:rsid w:val="001B5CAC"/>
    <w:rsid w:val="001E2967"/>
    <w:rsid w:val="001E44DB"/>
    <w:rsid w:val="001F5DB4"/>
    <w:rsid w:val="00200595"/>
    <w:rsid w:val="002010EF"/>
    <w:rsid w:val="00201992"/>
    <w:rsid w:val="00203B0A"/>
    <w:rsid w:val="00204005"/>
    <w:rsid w:val="002059C3"/>
    <w:rsid w:val="002203CA"/>
    <w:rsid w:val="00232083"/>
    <w:rsid w:val="00232461"/>
    <w:rsid w:val="00244AFE"/>
    <w:rsid w:val="002457E7"/>
    <w:rsid w:val="002513DA"/>
    <w:rsid w:val="00255732"/>
    <w:rsid w:val="00264C8D"/>
    <w:rsid w:val="002652A9"/>
    <w:rsid w:val="002704D5"/>
    <w:rsid w:val="00285210"/>
    <w:rsid w:val="0028755B"/>
    <w:rsid w:val="00293984"/>
    <w:rsid w:val="002B7282"/>
    <w:rsid w:val="002C2EFB"/>
    <w:rsid w:val="002C4810"/>
    <w:rsid w:val="002D3B79"/>
    <w:rsid w:val="002D3E79"/>
    <w:rsid w:val="002D4DBD"/>
    <w:rsid w:val="002E7BEF"/>
    <w:rsid w:val="002F3E26"/>
    <w:rsid w:val="002F58BE"/>
    <w:rsid w:val="002F5EA3"/>
    <w:rsid w:val="002F70C2"/>
    <w:rsid w:val="0031393A"/>
    <w:rsid w:val="0032226B"/>
    <w:rsid w:val="00323067"/>
    <w:rsid w:val="00327D73"/>
    <w:rsid w:val="0033672B"/>
    <w:rsid w:val="00340329"/>
    <w:rsid w:val="00343FBC"/>
    <w:rsid w:val="00345A5F"/>
    <w:rsid w:val="00346B75"/>
    <w:rsid w:val="00346E2B"/>
    <w:rsid w:val="00370A7E"/>
    <w:rsid w:val="00374E91"/>
    <w:rsid w:val="00394EB6"/>
    <w:rsid w:val="003A1136"/>
    <w:rsid w:val="003A254C"/>
    <w:rsid w:val="003A6AD1"/>
    <w:rsid w:val="003C0E94"/>
    <w:rsid w:val="003C75C5"/>
    <w:rsid w:val="003D3335"/>
    <w:rsid w:val="003D64C0"/>
    <w:rsid w:val="003E749B"/>
    <w:rsid w:val="003F19ED"/>
    <w:rsid w:val="003F7DD7"/>
    <w:rsid w:val="00411216"/>
    <w:rsid w:val="004238E6"/>
    <w:rsid w:val="00436611"/>
    <w:rsid w:val="004405AF"/>
    <w:rsid w:val="00444D4B"/>
    <w:rsid w:val="00464384"/>
    <w:rsid w:val="00484015"/>
    <w:rsid w:val="00494AF8"/>
    <w:rsid w:val="004958F2"/>
    <w:rsid w:val="004A0CF6"/>
    <w:rsid w:val="004A1A97"/>
    <w:rsid w:val="004A39B6"/>
    <w:rsid w:val="004A718B"/>
    <w:rsid w:val="004B52CF"/>
    <w:rsid w:val="004C008C"/>
    <w:rsid w:val="004C6354"/>
    <w:rsid w:val="004C7876"/>
    <w:rsid w:val="004D3769"/>
    <w:rsid w:val="004E5EDA"/>
    <w:rsid w:val="004F0501"/>
    <w:rsid w:val="004F7BDE"/>
    <w:rsid w:val="00511DD1"/>
    <w:rsid w:val="005279F9"/>
    <w:rsid w:val="00530BDD"/>
    <w:rsid w:val="00554675"/>
    <w:rsid w:val="005676E6"/>
    <w:rsid w:val="00575901"/>
    <w:rsid w:val="005814D2"/>
    <w:rsid w:val="00582E51"/>
    <w:rsid w:val="00592236"/>
    <w:rsid w:val="00594AA4"/>
    <w:rsid w:val="0059783C"/>
    <w:rsid w:val="005A41A4"/>
    <w:rsid w:val="005A5F3A"/>
    <w:rsid w:val="005A7CFA"/>
    <w:rsid w:val="005B2F1F"/>
    <w:rsid w:val="005B44FA"/>
    <w:rsid w:val="005B518D"/>
    <w:rsid w:val="005C2EC3"/>
    <w:rsid w:val="005C79E6"/>
    <w:rsid w:val="005C7C9E"/>
    <w:rsid w:val="005D08B9"/>
    <w:rsid w:val="005D300C"/>
    <w:rsid w:val="005F4791"/>
    <w:rsid w:val="005F5EA3"/>
    <w:rsid w:val="005F7D49"/>
    <w:rsid w:val="00605CC3"/>
    <w:rsid w:val="00606166"/>
    <w:rsid w:val="00611F4A"/>
    <w:rsid w:val="006128E9"/>
    <w:rsid w:val="00613BF0"/>
    <w:rsid w:val="006150D2"/>
    <w:rsid w:val="006231AF"/>
    <w:rsid w:val="006253C2"/>
    <w:rsid w:val="00626D81"/>
    <w:rsid w:val="00631624"/>
    <w:rsid w:val="00631E23"/>
    <w:rsid w:val="00633674"/>
    <w:rsid w:val="00651CFB"/>
    <w:rsid w:val="00660565"/>
    <w:rsid w:val="00663315"/>
    <w:rsid w:val="00665144"/>
    <w:rsid w:val="00666C78"/>
    <w:rsid w:val="00667AC6"/>
    <w:rsid w:val="00693717"/>
    <w:rsid w:val="00695B6D"/>
    <w:rsid w:val="00697007"/>
    <w:rsid w:val="006A17EC"/>
    <w:rsid w:val="006A2868"/>
    <w:rsid w:val="006A3298"/>
    <w:rsid w:val="006A339F"/>
    <w:rsid w:val="006A3E97"/>
    <w:rsid w:val="006B33ED"/>
    <w:rsid w:val="006B4055"/>
    <w:rsid w:val="006B4410"/>
    <w:rsid w:val="006B4E23"/>
    <w:rsid w:val="006B647C"/>
    <w:rsid w:val="006B6FAA"/>
    <w:rsid w:val="006B7F8D"/>
    <w:rsid w:val="006C2F1B"/>
    <w:rsid w:val="006D0621"/>
    <w:rsid w:val="006D5125"/>
    <w:rsid w:val="006F1A94"/>
    <w:rsid w:val="006F210A"/>
    <w:rsid w:val="006F3901"/>
    <w:rsid w:val="006F5229"/>
    <w:rsid w:val="006F6792"/>
    <w:rsid w:val="00702CAE"/>
    <w:rsid w:val="00702F71"/>
    <w:rsid w:val="00703C38"/>
    <w:rsid w:val="00716B40"/>
    <w:rsid w:val="007204D9"/>
    <w:rsid w:val="00735576"/>
    <w:rsid w:val="00736D4E"/>
    <w:rsid w:val="00763AC6"/>
    <w:rsid w:val="00766B35"/>
    <w:rsid w:val="00766E9C"/>
    <w:rsid w:val="00773777"/>
    <w:rsid w:val="00774225"/>
    <w:rsid w:val="0078766C"/>
    <w:rsid w:val="00792774"/>
    <w:rsid w:val="0079589B"/>
    <w:rsid w:val="00797499"/>
    <w:rsid w:val="007A067C"/>
    <w:rsid w:val="007A7AB3"/>
    <w:rsid w:val="007B5876"/>
    <w:rsid w:val="007C41B6"/>
    <w:rsid w:val="007C6205"/>
    <w:rsid w:val="007E523D"/>
    <w:rsid w:val="007F16AF"/>
    <w:rsid w:val="007F6A01"/>
    <w:rsid w:val="008004EE"/>
    <w:rsid w:val="00811B2C"/>
    <w:rsid w:val="00811E4B"/>
    <w:rsid w:val="00812CF7"/>
    <w:rsid w:val="008304BB"/>
    <w:rsid w:val="00836A4B"/>
    <w:rsid w:val="008403C1"/>
    <w:rsid w:val="008404BD"/>
    <w:rsid w:val="00845811"/>
    <w:rsid w:val="0085041B"/>
    <w:rsid w:val="00855C5E"/>
    <w:rsid w:val="00862CCE"/>
    <w:rsid w:val="00880C39"/>
    <w:rsid w:val="00884D33"/>
    <w:rsid w:val="00891FB9"/>
    <w:rsid w:val="00896F40"/>
    <w:rsid w:val="008A3741"/>
    <w:rsid w:val="008B76E4"/>
    <w:rsid w:val="008C30FB"/>
    <w:rsid w:val="008D07F2"/>
    <w:rsid w:val="008D15AA"/>
    <w:rsid w:val="008D2E35"/>
    <w:rsid w:val="008D4CC0"/>
    <w:rsid w:val="008E2DE7"/>
    <w:rsid w:val="008E3A2E"/>
    <w:rsid w:val="008F1016"/>
    <w:rsid w:val="008F1B13"/>
    <w:rsid w:val="008F771E"/>
    <w:rsid w:val="0090252F"/>
    <w:rsid w:val="00906BF1"/>
    <w:rsid w:val="00914170"/>
    <w:rsid w:val="009205A0"/>
    <w:rsid w:val="00922879"/>
    <w:rsid w:val="0092472D"/>
    <w:rsid w:val="00934E70"/>
    <w:rsid w:val="0093695A"/>
    <w:rsid w:val="00981F8E"/>
    <w:rsid w:val="00996C20"/>
    <w:rsid w:val="009A5A43"/>
    <w:rsid w:val="009A7FD7"/>
    <w:rsid w:val="009B0F7C"/>
    <w:rsid w:val="009B3FD0"/>
    <w:rsid w:val="009B5D0C"/>
    <w:rsid w:val="009B6E50"/>
    <w:rsid w:val="009B7165"/>
    <w:rsid w:val="009B7354"/>
    <w:rsid w:val="009C3D42"/>
    <w:rsid w:val="009D0175"/>
    <w:rsid w:val="009E3559"/>
    <w:rsid w:val="009F1E80"/>
    <w:rsid w:val="009F23AE"/>
    <w:rsid w:val="009F6881"/>
    <w:rsid w:val="00A02E37"/>
    <w:rsid w:val="00A02F08"/>
    <w:rsid w:val="00A13016"/>
    <w:rsid w:val="00A14414"/>
    <w:rsid w:val="00A150C9"/>
    <w:rsid w:val="00A20C09"/>
    <w:rsid w:val="00A235C3"/>
    <w:rsid w:val="00A30AEB"/>
    <w:rsid w:val="00A313DC"/>
    <w:rsid w:val="00A355D7"/>
    <w:rsid w:val="00A3709E"/>
    <w:rsid w:val="00A543BC"/>
    <w:rsid w:val="00A5584A"/>
    <w:rsid w:val="00A602AE"/>
    <w:rsid w:val="00A60F15"/>
    <w:rsid w:val="00A60FBA"/>
    <w:rsid w:val="00A77C0E"/>
    <w:rsid w:val="00A83C39"/>
    <w:rsid w:val="00A840E7"/>
    <w:rsid w:val="00A9071B"/>
    <w:rsid w:val="00A96F8F"/>
    <w:rsid w:val="00AA3A2A"/>
    <w:rsid w:val="00AA61D5"/>
    <w:rsid w:val="00AC15C8"/>
    <w:rsid w:val="00AC2BD3"/>
    <w:rsid w:val="00AC645D"/>
    <w:rsid w:val="00AD49FD"/>
    <w:rsid w:val="00AD78B2"/>
    <w:rsid w:val="00AD7AE6"/>
    <w:rsid w:val="00AF3347"/>
    <w:rsid w:val="00B0489A"/>
    <w:rsid w:val="00B21751"/>
    <w:rsid w:val="00B226C1"/>
    <w:rsid w:val="00B31E2D"/>
    <w:rsid w:val="00B61356"/>
    <w:rsid w:val="00B711F2"/>
    <w:rsid w:val="00B7769F"/>
    <w:rsid w:val="00B828CF"/>
    <w:rsid w:val="00B90D2A"/>
    <w:rsid w:val="00B94AE5"/>
    <w:rsid w:val="00B950B5"/>
    <w:rsid w:val="00BA4B9D"/>
    <w:rsid w:val="00BB3EC0"/>
    <w:rsid w:val="00BC2A6A"/>
    <w:rsid w:val="00BD1EC6"/>
    <w:rsid w:val="00BD5CDC"/>
    <w:rsid w:val="00BD5D25"/>
    <w:rsid w:val="00BE5794"/>
    <w:rsid w:val="00BF4C6F"/>
    <w:rsid w:val="00C01EBE"/>
    <w:rsid w:val="00C02555"/>
    <w:rsid w:val="00C352DF"/>
    <w:rsid w:val="00C35BC9"/>
    <w:rsid w:val="00C35F24"/>
    <w:rsid w:val="00C572B7"/>
    <w:rsid w:val="00C67B76"/>
    <w:rsid w:val="00C852E6"/>
    <w:rsid w:val="00C907D8"/>
    <w:rsid w:val="00C90E2A"/>
    <w:rsid w:val="00CC0819"/>
    <w:rsid w:val="00CC5B2C"/>
    <w:rsid w:val="00CC6EA3"/>
    <w:rsid w:val="00CD5BD7"/>
    <w:rsid w:val="00CE2265"/>
    <w:rsid w:val="00CE2755"/>
    <w:rsid w:val="00CE2FAE"/>
    <w:rsid w:val="00CE41CE"/>
    <w:rsid w:val="00CF0AE8"/>
    <w:rsid w:val="00CF3FD4"/>
    <w:rsid w:val="00CF47CF"/>
    <w:rsid w:val="00D00634"/>
    <w:rsid w:val="00D166AD"/>
    <w:rsid w:val="00D20E48"/>
    <w:rsid w:val="00D357F6"/>
    <w:rsid w:val="00D446C3"/>
    <w:rsid w:val="00D469D5"/>
    <w:rsid w:val="00D4704F"/>
    <w:rsid w:val="00D47F0D"/>
    <w:rsid w:val="00D55A69"/>
    <w:rsid w:val="00D57725"/>
    <w:rsid w:val="00D67717"/>
    <w:rsid w:val="00D777B8"/>
    <w:rsid w:val="00D84314"/>
    <w:rsid w:val="00D8707E"/>
    <w:rsid w:val="00D95A3D"/>
    <w:rsid w:val="00D9771F"/>
    <w:rsid w:val="00DA1980"/>
    <w:rsid w:val="00DA4B0A"/>
    <w:rsid w:val="00DA5318"/>
    <w:rsid w:val="00DB03C6"/>
    <w:rsid w:val="00DB4E54"/>
    <w:rsid w:val="00DB4FF5"/>
    <w:rsid w:val="00DB5235"/>
    <w:rsid w:val="00DB5B84"/>
    <w:rsid w:val="00DC454C"/>
    <w:rsid w:val="00DE1BA6"/>
    <w:rsid w:val="00E006C0"/>
    <w:rsid w:val="00E154CE"/>
    <w:rsid w:val="00E25F30"/>
    <w:rsid w:val="00E41389"/>
    <w:rsid w:val="00E4277A"/>
    <w:rsid w:val="00E437F2"/>
    <w:rsid w:val="00E64A3D"/>
    <w:rsid w:val="00E7747D"/>
    <w:rsid w:val="00E83E5E"/>
    <w:rsid w:val="00E86109"/>
    <w:rsid w:val="00E87468"/>
    <w:rsid w:val="00E93F41"/>
    <w:rsid w:val="00E95335"/>
    <w:rsid w:val="00EA7E62"/>
    <w:rsid w:val="00EB0333"/>
    <w:rsid w:val="00EB728E"/>
    <w:rsid w:val="00EC0B9E"/>
    <w:rsid w:val="00EC2FA6"/>
    <w:rsid w:val="00ED0E5E"/>
    <w:rsid w:val="00ED5248"/>
    <w:rsid w:val="00EF152B"/>
    <w:rsid w:val="00EF3295"/>
    <w:rsid w:val="00EF4059"/>
    <w:rsid w:val="00EF4387"/>
    <w:rsid w:val="00EF7DF1"/>
    <w:rsid w:val="00F00A54"/>
    <w:rsid w:val="00F0469F"/>
    <w:rsid w:val="00F126F3"/>
    <w:rsid w:val="00F12FB0"/>
    <w:rsid w:val="00F342C9"/>
    <w:rsid w:val="00F37FD7"/>
    <w:rsid w:val="00F43B31"/>
    <w:rsid w:val="00F47325"/>
    <w:rsid w:val="00F52C45"/>
    <w:rsid w:val="00F62B65"/>
    <w:rsid w:val="00F65D4D"/>
    <w:rsid w:val="00F7091E"/>
    <w:rsid w:val="00F713F7"/>
    <w:rsid w:val="00F75426"/>
    <w:rsid w:val="00F85377"/>
    <w:rsid w:val="00F953ED"/>
    <w:rsid w:val="00F95F59"/>
    <w:rsid w:val="00F97CE3"/>
    <w:rsid w:val="00FA35F0"/>
    <w:rsid w:val="00FA4350"/>
    <w:rsid w:val="00FA4FF7"/>
    <w:rsid w:val="00FB06E4"/>
    <w:rsid w:val="00FB5F71"/>
    <w:rsid w:val="00FB5FFF"/>
    <w:rsid w:val="00FC3C71"/>
    <w:rsid w:val="00FD5AFD"/>
    <w:rsid w:val="00FE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token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E5794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CA"/>
  </w:style>
  <w:style w:type="paragraph" w:customStyle="1" w:styleId="p1">
    <w:name w:val="p1"/>
    <w:basedOn w:val="Normal"/>
    <w:rsid w:val="00F95F59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F95F59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F95F59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F95F59"/>
  </w:style>
  <w:style w:type="table" w:styleId="GridTable1Light-Accent1">
    <w:name w:val="Grid Table 1 Light Accent 1"/>
    <w:basedOn w:val="TableNormal"/>
    <w:uiPriority w:val="46"/>
    <w:rsid w:val="00095AC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11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f.hashmi@uwtsd.ac.uk</dc:creator>
  <cp:keywords/>
  <dc:description/>
  <cp:lastModifiedBy>Qamal Hussain (2541223)</cp:lastModifiedBy>
  <cp:revision>185</cp:revision>
  <dcterms:created xsi:type="dcterms:W3CDTF">2026-10-12T19:49:00Z</dcterms:created>
  <dcterms:modified xsi:type="dcterms:W3CDTF">2026-10-13T17:43:00Z</dcterms:modified>
</cp:coreProperties>
</file>