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BA7437" w:rsidR="005E6C44" w:rsidRPr="00A42F82" w:rsidRDefault="00AE0540" w:rsidP="00A91894">
            <w:pPr>
              <w:rPr>
                <w:rFonts w:ascii="Arial" w:hAnsi="Arial" w:cs="Arial"/>
                <w:sz w:val="22"/>
                <w:szCs w:val="22"/>
              </w:rPr>
            </w:pPr>
            <w:r>
              <w:rPr>
                <w:rFonts w:ascii="Arial" w:hAnsi="Arial" w:cs="Arial"/>
                <w:sz w:val="22"/>
                <w:szCs w:val="22"/>
              </w:rPr>
              <w:t xml:space="preserve">Amelia Francis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9535EE5" w:rsidR="005E6C44" w:rsidRPr="00A42F82" w:rsidRDefault="00AE05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25B698A" w:rsidR="005E6C44" w:rsidRPr="00A42F82" w:rsidRDefault="00AE0540" w:rsidP="00A91894">
            <w:pPr>
              <w:rPr>
                <w:rFonts w:ascii="Arial" w:hAnsi="Arial" w:cs="Arial"/>
                <w:sz w:val="22"/>
                <w:szCs w:val="22"/>
              </w:rPr>
            </w:pPr>
            <w:r>
              <w:rPr>
                <w:rFonts w:ascii="Arial" w:hAnsi="Arial" w:cs="Arial"/>
                <w:sz w:val="22"/>
                <w:szCs w:val="22"/>
              </w:rPr>
              <w:t xml:space="preserve">IMH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3CBA91D" w:rsidR="005E6C44" w:rsidRPr="00A42F82" w:rsidRDefault="00AE0540"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5A0BC2" w:rsidR="005E6C44" w:rsidRPr="00A42F82" w:rsidRDefault="00AE0540" w:rsidP="00A91894">
            <w:pPr>
              <w:rPr>
                <w:rFonts w:ascii="Arial" w:hAnsi="Arial" w:cs="Arial"/>
                <w:sz w:val="22"/>
                <w:szCs w:val="22"/>
              </w:rPr>
            </w:pPr>
            <w:r>
              <w:rPr>
                <w:rFonts w:ascii="Arial" w:hAnsi="Arial" w:cs="Arial"/>
                <w:sz w:val="22"/>
                <w:szCs w:val="22"/>
              </w:rPr>
              <w:t>2236125@student.uwtsd.ac.uk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FE817CA" w:rsidR="005E6C44" w:rsidRPr="00A42F82" w:rsidRDefault="00AE0540"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A19FA5F" w:rsidR="005E6C44" w:rsidRPr="00A42F82" w:rsidRDefault="00AE0540" w:rsidP="00A91894">
            <w:pPr>
              <w:rPr>
                <w:rFonts w:ascii="Arial" w:hAnsi="Arial" w:cs="Arial"/>
                <w:sz w:val="22"/>
                <w:szCs w:val="22"/>
              </w:rPr>
            </w:pPr>
            <w:r>
              <w:rPr>
                <w:rFonts w:ascii="Arial" w:hAnsi="Arial" w:cs="Arial"/>
                <w:sz w:val="22"/>
                <w:szCs w:val="22"/>
              </w:rPr>
              <w:t>2236125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F174B1" w:rsidR="005E6C44" w:rsidRPr="00A42F82" w:rsidRDefault="00AE0540"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0F8B96D" w:rsidR="005E6C44" w:rsidRPr="00A42F82" w:rsidRDefault="00AE0540"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BBA1DC" w:rsidR="005E6C44" w:rsidRPr="00A42F82" w:rsidRDefault="00AE054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92B47C2" w:rsidR="003F6F7B"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0801B4C" w14:textId="77777777" w:rsidR="003F6F7B" w:rsidRDefault="00AE0540"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Davies </w:t>
            </w:r>
          </w:p>
          <w:p w14:paraId="12B500FD" w14:textId="2C9F0CEB" w:rsidR="00AE0540" w:rsidRPr="00A42F82" w:rsidRDefault="00AE0540" w:rsidP="00A91894">
            <w:pPr>
              <w:autoSpaceDE w:val="0"/>
              <w:autoSpaceDN w:val="0"/>
              <w:adjustRightInd w:val="0"/>
              <w:jc w:val="center"/>
              <w:rPr>
                <w:rFonts w:ascii="Arial" w:hAnsi="Arial" w:cs="Arial"/>
                <w:b/>
                <w:bCs/>
                <w:sz w:val="22"/>
                <w:szCs w:val="22"/>
              </w:rPr>
            </w:pPr>
            <w:r>
              <w:rPr>
                <w:rFonts w:ascii="Arial" w:hAnsi="Arial" w:cs="Arial"/>
                <w:b/>
                <w:bCs/>
                <w:sz w:val="22"/>
                <w:szCs w:val="22"/>
              </w:rPr>
              <w:t>13/03/2025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D969A0A" w:rsidR="005E6C44"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4D678ED" w:rsidR="005E6C44" w:rsidRPr="00A42F82" w:rsidRDefault="00AE05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BC00EDB" w:rsidR="00835382" w:rsidRPr="00A42F82" w:rsidRDefault="00AE054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58155D82" w:rsidR="00835382" w:rsidRPr="00A42F82" w:rsidRDefault="00AE0540"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6721935" w:rsidR="00807192" w:rsidRPr="00A42F82" w:rsidRDefault="00AE054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69A9AA0" w:rsidR="00807192"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E0C8070" w:rsidR="00807192"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C868F1F" w:rsidR="00807192"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7540310" w:rsidR="00807192"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F2A1311" w:rsidR="00807192"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DE7C37A" w:rsidR="00807192"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9F84DA4" w:rsidR="004C3D85"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A533C5" w:rsidR="004C3D85" w:rsidRPr="00A42F82" w:rsidRDefault="00AE0540" w:rsidP="00A91894">
            <w:pPr>
              <w:rPr>
                <w:rFonts w:ascii="Arial" w:hAnsi="Arial" w:cs="Arial"/>
                <w:sz w:val="22"/>
                <w:szCs w:val="22"/>
              </w:rPr>
            </w:pPr>
            <w:r>
              <w:rPr>
                <w:rFonts w:cs="Arial"/>
                <w:b/>
                <w:bCs/>
                <w:sz w:val="22"/>
                <w:szCs w:val="22"/>
              </w:rPr>
              <w:t xml:space="preserve">Mental health within policing and the impact it can have on families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1FF463" w:rsidR="004C3D85" w:rsidRPr="00A42F82" w:rsidRDefault="00AE0540" w:rsidP="00A91894">
            <w:pPr>
              <w:rPr>
                <w:rFonts w:ascii="Arial" w:hAnsi="Arial" w:cs="Arial"/>
                <w:sz w:val="22"/>
                <w:szCs w:val="22"/>
              </w:rPr>
            </w:pPr>
            <w:r>
              <w:rPr>
                <w:rFonts w:ascii="Arial" w:hAnsi="Arial" w:cs="Arial"/>
                <w:sz w:val="22"/>
                <w:szCs w:val="22"/>
              </w:rPr>
              <w:t>13/03/2025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967394" w:rsidR="004C3D85" w:rsidRPr="00A42F82" w:rsidRDefault="00993F06"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D100D50" w:rsidR="00F96C3F" w:rsidRPr="00A42F82" w:rsidRDefault="00B04225" w:rsidP="00A91894">
            <w:pPr>
              <w:rPr>
                <w:rFonts w:ascii="Arial" w:hAnsi="Arial" w:cs="Arial"/>
              </w:rPr>
            </w:pPr>
            <w:r>
              <w:rPr>
                <w:rFonts w:ascii="Arial" w:hAnsi="Arial" w:cs="Arial"/>
              </w:rPr>
              <w:t>To bring to light the importance of mental health in police officers and the impact this has on their families when they are at home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D21D0E6" w:rsidR="00F96C3F" w:rsidRDefault="00B04225" w:rsidP="00A91894">
            <w:pPr>
              <w:rPr>
                <w:rFonts w:ascii="Arial" w:hAnsi="Arial" w:cs="Arial"/>
              </w:rPr>
            </w:pPr>
            <w:r>
              <w:rPr>
                <w:rFonts w:ascii="Arial" w:hAnsi="Arial" w:cs="Arial"/>
              </w:rPr>
              <w:t>Do you think that your mental health has been impacted since joining the police and if so why?</w:t>
            </w:r>
          </w:p>
          <w:p w14:paraId="6D67ECA2" w14:textId="77777777" w:rsidR="00B04225" w:rsidRDefault="00B04225" w:rsidP="00A91894">
            <w:pPr>
              <w:rPr>
                <w:rFonts w:ascii="Arial" w:hAnsi="Arial" w:cs="Arial"/>
              </w:rPr>
            </w:pPr>
          </w:p>
          <w:p w14:paraId="3417A07C" w14:textId="5CE3A69D" w:rsidR="00B04225" w:rsidRDefault="00B04225" w:rsidP="00A91894">
            <w:pPr>
              <w:rPr>
                <w:rFonts w:ascii="Arial" w:hAnsi="Arial" w:cs="Arial"/>
              </w:rPr>
            </w:pPr>
            <w:r>
              <w:rPr>
                <w:rFonts w:ascii="Arial" w:hAnsi="Arial" w:cs="Arial"/>
              </w:rPr>
              <w:t>Do you think that it impacts your personal life?</w:t>
            </w:r>
          </w:p>
          <w:p w14:paraId="37697F20" w14:textId="77777777" w:rsidR="00B04225" w:rsidRDefault="00B04225" w:rsidP="00A91894">
            <w:pPr>
              <w:rPr>
                <w:rFonts w:ascii="Arial" w:hAnsi="Arial" w:cs="Arial"/>
              </w:rPr>
            </w:pPr>
          </w:p>
          <w:p w14:paraId="34D3EC72" w14:textId="4D136C19" w:rsidR="00B04225" w:rsidRPr="00A42F82" w:rsidRDefault="00B04225" w:rsidP="00A91894">
            <w:pPr>
              <w:rPr>
                <w:rFonts w:ascii="Arial" w:hAnsi="Arial" w:cs="Arial"/>
              </w:rPr>
            </w:pPr>
            <w:r>
              <w:rPr>
                <w:rFonts w:ascii="Arial" w:hAnsi="Arial" w:cs="Arial"/>
              </w:rPr>
              <w:t xml:space="preserve">Do you think your family are </w:t>
            </w:r>
            <w:proofErr w:type="spellStart"/>
            <w:r>
              <w:rPr>
                <w:rFonts w:ascii="Arial" w:hAnsi="Arial" w:cs="Arial"/>
              </w:rPr>
              <w:t>effected</w:t>
            </w:r>
            <w:proofErr w:type="spellEnd"/>
            <w:r>
              <w:rPr>
                <w:rFonts w:ascii="Arial" w:hAnsi="Arial" w:cs="Arial"/>
              </w:rPr>
              <w:t xml:space="preserve"> by this?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73D2BE7" w:rsidR="00F96C3F" w:rsidRDefault="00B04225" w:rsidP="00A91894">
            <w:pPr>
              <w:rPr>
                <w:rFonts w:ascii="Arial" w:hAnsi="Arial" w:cs="Arial"/>
              </w:rPr>
            </w:pPr>
            <w:r>
              <w:rPr>
                <w:rFonts w:ascii="Arial" w:hAnsi="Arial" w:cs="Arial"/>
              </w:rPr>
              <w:t xml:space="preserve">My aims are to highlight that mental health within the police is a much bigger topic that isn’t spoken about to often. </w:t>
            </w:r>
          </w:p>
          <w:p w14:paraId="4755D9EE" w14:textId="77777777" w:rsidR="00B04225" w:rsidRDefault="00B04225" w:rsidP="00A91894">
            <w:pPr>
              <w:rPr>
                <w:rFonts w:ascii="Arial" w:hAnsi="Arial" w:cs="Arial"/>
              </w:rPr>
            </w:pPr>
          </w:p>
          <w:p w14:paraId="7782AC72" w14:textId="7EC1ECCF" w:rsidR="00B04225" w:rsidRPr="00A42F82" w:rsidRDefault="00B04225" w:rsidP="00A91894">
            <w:pPr>
              <w:rPr>
                <w:rFonts w:ascii="Arial" w:hAnsi="Arial" w:cs="Arial"/>
              </w:rPr>
            </w:pPr>
            <w:r>
              <w:rPr>
                <w:rFonts w:ascii="Arial" w:hAnsi="Arial" w:cs="Arial"/>
              </w:rPr>
              <w:t>I am hoping with the research being anonymous that people will come forward and speak freely about their issues and how they cope/ struggle with it and what help would be useful for them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8455286" w:rsidR="00F96C3F" w:rsidRDefault="00B04225" w:rsidP="00A91894">
            <w:pPr>
              <w:rPr>
                <w:rFonts w:ascii="Arial" w:hAnsi="Arial" w:cs="Arial"/>
                <w:sz w:val="22"/>
                <w:szCs w:val="22"/>
              </w:rPr>
            </w:pPr>
            <w:r>
              <w:rPr>
                <w:rFonts w:ascii="Arial" w:hAnsi="Arial" w:cs="Arial"/>
                <w:sz w:val="22"/>
                <w:szCs w:val="22"/>
              </w:rPr>
              <w:t xml:space="preserve">My objectives are to show that mental health within policing doesn’t just stop when you leave work but continues at home. </w:t>
            </w:r>
          </w:p>
          <w:p w14:paraId="17BDE5D0" w14:textId="77777777" w:rsidR="00B04225" w:rsidRDefault="00B04225" w:rsidP="00A91894">
            <w:pPr>
              <w:rPr>
                <w:rFonts w:ascii="Arial" w:hAnsi="Arial" w:cs="Arial"/>
                <w:sz w:val="22"/>
                <w:szCs w:val="22"/>
              </w:rPr>
            </w:pPr>
          </w:p>
          <w:p w14:paraId="30084CDF" w14:textId="1707DCFC" w:rsidR="00B04225" w:rsidRPr="00A42F82" w:rsidRDefault="00B04225" w:rsidP="00A91894">
            <w:pPr>
              <w:rPr>
                <w:rFonts w:ascii="Arial" w:hAnsi="Arial" w:cs="Arial"/>
                <w:sz w:val="22"/>
                <w:szCs w:val="22"/>
              </w:rPr>
            </w:pPr>
            <w:r>
              <w:rPr>
                <w:rFonts w:ascii="Arial" w:hAnsi="Arial" w:cs="Arial"/>
                <w:sz w:val="22"/>
                <w:szCs w:val="22"/>
              </w:rPr>
              <w:t>Families are often left dealing picking up the pieces of their loved ones and I want to show the lack of support police officers/staff are given.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BCD8BD9" w:rsidR="00F96C3F" w:rsidRPr="00A42F82" w:rsidRDefault="00CA7933" w:rsidP="00A91894">
            <w:pPr>
              <w:rPr>
                <w:rFonts w:ascii="Arial" w:hAnsi="Arial" w:cs="Arial"/>
                <w:sz w:val="22"/>
                <w:szCs w:val="22"/>
              </w:rPr>
            </w:pPr>
            <w:r>
              <w:rPr>
                <w:rFonts w:ascii="Arial" w:hAnsi="Arial" w:cs="Arial"/>
                <w:sz w:val="22"/>
                <w:szCs w:val="22"/>
              </w:rPr>
              <w:t xml:space="preserve">Questionnaire and also interview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14CF47D" w:rsidR="00B23BFF" w:rsidRPr="00A42F82" w:rsidRDefault="00AE0540" w:rsidP="00A91894">
            <w:pPr>
              <w:rPr>
                <w:rFonts w:ascii="Arial" w:hAnsi="Arial" w:cs="Arial"/>
                <w:sz w:val="22"/>
                <w:szCs w:val="22"/>
              </w:rPr>
            </w:pPr>
            <w:r>
              <w:rPr>
                <w:rFonts w:ascii="Arial" w:hAnsi="Arial" w:cs="Arial"/>
                <w:sz w:val="22"/>
                <w:szCs w:val="22"/>
              </w:rPr>
              <w:t>Cardiff</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91835C8" w:rsidR="00B23BFF" w:rsidRPr="00A42F82" w:rsidRDefault="00AE0540"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D0C946" w:rsidR="004942B0" w:rsidRPr="00A42F82" w:rsidRDefault="00AE05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7AEF628"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1BD5EA9"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4D5E727"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1689F8"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708CD3"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D51C9F3"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5E3C9F"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B6B4178" w:rsidR="00C11423"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08342A8" w:rsidR="00C11423"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3304A5"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50B0A94D"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030C55C" w:rsidR="00D107AC"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2488988"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42D67F"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162A0D3"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59F2562"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E604B38"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35493A4"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3A63DF5"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CEAAC86"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116CB6"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9867EA"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8F386DF"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5893C0"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06232F8" w:rsidR="00770C66"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0A074B7"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25EC1BB"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7510884"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FC4DAE0"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E0139DF"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88BD602"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F25828C"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E45A6FD"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B2699D6" w:rsidR="00ED0C5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0EEFEF3" w:rsidR="00025F69" w:rsidRPr="00A42F82" w:rsidRDefault="00AE0540"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5BFDD16" w:rsidR="00025F69" w:rsidRPr="00A42F82" w:rsidRDefault="00AE0540" w:rsidP="00A91894">
            <w:pPr>
              <w:rPr>
                <w:rFonts w:ascii="Arial" w:hAnsi="Arial" w:cs="Arial"/>
                <w:sz w:val="22"/>
                <w:szCs w:val="22"/>
              </w:rPr>
            </w:pPr>
            <w:r>
              <w:rPr>
                <w:rFonts w:ascii="Arial" w:hAnsi="Arial" w:cs="Arial"/>
                <w:sz w:val="22"/>
                <w:szCs w:val="22"/>
              </w:rPr>
              <w:t>Fellow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C449DC1" w:rsidR="00025F69" w:rsidRPr="00A42F82" w:rsidRDefault="00AE0540" w:rsidP="00A91894">
            <w:pPr>
              <w:rPr>
                <w:rFonts w:ascii="Arial" w:hAnsi="Arial" w:cs="Arial"/>
                <w:sz w:val="22"/>
                <w:szCs w:val="22"/>
              </w:rPr>
            </w:pPr>
            <w:r>
              <w:rPr>
                <w:rFonts w:ascii="Arial" w:hAnsi="Arial" w:cs="Arial"/>
                <w:sz w:val="22"/>
                <w:szCs w:val="22"/>
              </w:rPr>
              <w:t>Ask colleagues  and send email</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D15EDC3" w:rsidR="00025F69" w:rsidRPr="00A42F82" w:rsidRDefault="00AE0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8D56BBE"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E828D41"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399635E"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F9119A4"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379A3F53"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FD8CEB5"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E30B78"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2C4530"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E642516" w:rsidR="00025F69"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C7A3B0D" w:rsidR="0038203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04095C4" w:rsidR="0038203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1B50433" w:rsidR="0038203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CB2F0D" w:rsidR="0038203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CC999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0422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5B20CF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0422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270DC21" w:rsidR="006930C2" w:rsidRPr="00A42F82" w:rsidRDefault="00B04225" w:rsidP="00A91894">
            <w:pPr>
              <w:rPr>
                <w:rFonts w:ascii="Arial" w:hAnsi="Arial" w:cs="Arial"/>
                <w:sz w:val="22"/>
                <w:szCs w:val="22"/>
              </w:rPr>
            </w:pPr>
            <w:r>
              <w:rPr>
                <w:rFonts w:ascii="Arial" w:hAnsi="Arial" w:cs="Arial"/>
                <w:sz w:val="22"/>
                <w:szCs w:val="22"/>
              </w:rPr>
              <w:t>Can send link after dissertation has been marked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93F06" w:rsidRPr="00A42F82" w14:paraId="27B6EBE7" w14:textId="77777777" w:rsidTr="002132F9">
        <w:tc>
          <w:tcPr>
            <w:tcW w:w="596" w:type="dxa"/>
            <w:tcBorders>
              <w:top w:val="single" w:sz="4" w:space="0" w:color="auto"/>
              <w:bottom w:val="single" w:sz="4" w:space="0" w:color="auto"/>
            </w:tcBorders>
          </w:tcPr>
          <w:p w14:paraId="0AB3ECDD" w14:textId="77777777" w:rsidR="00993F06" w:rsidRPr="00A42F82" w:rsidRDefault="00993F06" w:rsidP="00993F06">
            <w:pPr>
              <w:rPr>
                <w:rFonts w:ascii="Arial" w:hAnsi="Arial" w:cs="Arial"/>
                <w:bCs/>
                <w:sz w:val="22"/>
                <w:szCs w:val="22"/>
              </w:rPr>
            </w:pPr>
          </w:p>
        </w:tc>
        <w:tc>
          <w:tcPr>
            <w:tcW w:w="9923" w:type="dxa"/>
            <w:tcBorders>
              <w:top w:val="single" w:sz="4" w:space="0" w:color="auto"/>
              <w:bottom w:val="single" w:sz="4" w:space="0" w:color="auto"/>
            </w:tcBorders>
          </w:tcPr>
          <w:p w14:paraId="03D67D97" w14:textId="77777777" w:rsidR="00993F06" w:rsidRPr="00A42F82" w:rsidRDefault="00993F06" w:rsidP="00993F06">
            <w:pPr>
              <w:rPr>
                <w:rFonts w:ascii="Arial" w:hAnsi="Arial" w:cs="Arial"/>
                <w:sz w:val="22"/>
                <w:szCs w:val="22"/>
              </w:rPr>
            </w:pPr>
          </w:p>
          <w:p w14:paraId="569CAE6B" w14:textId="77777777" w:rsidR="00993F06" w:rsidRPr="00A42F82" w:rsidRDefault="00993F06" w:rsidP="00993F06">
            <w:pPr>
              <w:rPr>
                <w:rFonts w:ascii="Arial" w:hAnsi="Arial" w:cs="Arial"/>
                <w:sz w:val="22"/>
                <w:szCs w:val="22"/>
              </w:rPr>
            </w:pPr>
            <w:r>
              <w:rPr>
                <w:rFonts w:ascii="Arial" w:hAnsi="Arial" w:cs="Arial"/>
                <w:sz w:val="22"/>
                <w:szCs w:val="22"/>
              </w:rPr>
              <w:t xml:space="preserve">All consent will be via email for those being interviewed and the questionnaire will be anonymous </w:t>
            </w:r>
          </w:p>
          <w:p w14:paraId="53DC3149" w14:textId="77777777" w:rsidR="00993F06" w:rsidRPr="00A42F82" w:rsidRDefault="00993F06" w:rsidP="00993F06">
            <w:pPr>
              <w:rPr>
                <w:rFonts w:ascii="Arial" w:hAnsi="Arial" w:cs="Arial"/>
                <w:sz w:val="22"/>
                <w:szCs w:val="22"/>
              </w:rPr>
            </w:pPr>
          </w:p>
          <w:p w14:paraId="39FFDC65" w14:textId="415BA55F" w:rsidR="00993F06" w:rsidRPr="00A42F82" w:rsidRDefault="00993F06" w:rsidP="00993F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93F06"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993F06" w:rsidRPr="00A42F82" w:rsidRDefault="00993F06" w:rsidP="00993F06">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993F06" w:rsidRPr="00A42F82" w:rsidRDefault="00993F06" w:rsidP="00993F06">
            <w:pPr>
              <w:rPr>
                <w:rFonts w:ascii="Arial" w:hAnsi="Arial" w:cs="Arial"/>
                <w:b/>
                <w:sz w:val="22"/>
                <w:szCs w:val="22"/>
              </w:rPr>
            </w:pPr>
            <w:r w:rsidRPr="00A42F82">
              <w:rPr>
                <w:rFonts w:ascii="Arial" w:hAnsi="Arial" w:cs="Arial"/>
                <w:b/>
                <w:sz w:val="22"/>
                <w:szCs w:val="22"/>
              </w:rPr>
              <w:t>Confidentiality / Anonymity</w:t>
            </w:r>
          </w:p>
          <w:p w14:paraId="15F624BD" w14:textId="77777777" w:rsidR="00993F06" w:rsidRPr="00A42F82" w:rsidRDefault="00993F06" w:rsidP="00993F06">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93F06" w:rsidRPr="00A42F82" w14:paraId="53E226EF" w14:textId="77777777" w:rsidTr="002132F9">
        <w:tc>
          <w:tcPr>
            <w:tcW w:w="596" w:type="dxa"/>
            <w:tcBorders>
              <w:top w:val="single" w:sz="4" w:space="0" w:color="auto"/>
              <w:bottom w:val="single" w:sz="4" w:space="0" w:color="auto"/>
            </w:tcBorders>
          </w:tcPr>
          <w:p w14:paraId="56B06226" w14:textId="77777777" w:rsidR="00993F06" w:rsidRPr="00A42F82" w:rsidRDefault="00993F06" w:rsidP="00993F06">
            <w:pPr>
              <w:rPr>
                <w:rFonts w:ascii="Arial" w:hAnsi="Arial" w:cs="Arial"/>
                <w:bCs/>
                <w:sz w:val="22"/>
                <w:szCs w:val="22"/>
              </w:rPr>
            </w:pPr>
          </w:p>
        </w:tc>
        <w:tc>
          <w:tcPr>
            <w:tcW w:w="9923" w:type="dxa"/>
            <w:tcBorders>
              <w:top w:val="single" w:sz="4" w:space="0" w:color="auto"/>
              <w:bottom w:val="single" w:sz="4" w:space="0" w:color="auto"/>
            </w:tcBorders>
          </w:tcPr>
          <w:p w14:paraId="0C90A9AA" w14:textId="77777777" w:rsidR="00993F06" w:rsidRPr="00A42F82" w:rsidRDefault="00993F06" w:rsidP="00993F06">
            <w:pPr>
              <w:rPr>
                <w:rFonts w:ascii="Arial" w:hAnsi="Arial" w:cs="Arial"/>
                <w:sz w:val="22"/>
                <w:szCs w:val="22"/>
              </w:rPr>
            </w:pPr>
            <w:r>
              <w:rPr>
                <w:rFonts w:ascii="Arial" w:hAnsi="Arial" w:cs="Arial"/>
                <w:sz w:val="22"/>
                <w:szCs w:val="22"/>
              </w:rPr>
              <w:t>Those doing the interview will be told they can withdraw at any time</w:t>
            </w:r>
          </w:p>
          <w:p w14:paraId="637CB955" w14:textId="421C6736" w:rsidR="00993F06" w:rsidRPr="00A42F82" w:rsidRDefault="00993F06" w:rsidP="00993F06">
            <w:pPr>
              <w:rPr>
                <w:rFonts w:ascii="Arial" w:hAnsi="Arial" w:cs="Arial"/>
                <w:sz w:val="22"/>
                <w:szCs w:val="22"/>
              </w:rPr>
            </w:pPr>
          </w:p>
          <w:p w14:paraId="42DEDDB3" w14:textId="77777777" w:rsidR="00993F06" w:rsidRPr="00A42F82" w:rsidRDefault="00993F06" w:rsidP="00993F06">
            <w:pPr>
              <w:rPr>
                <w:rFonts w:ascii="Arial" w:hAnsi="Arial" w:cs="Arial"/>
                <w:sz w:val="22"/>
                <w:szCs w:val="22"/>
              </w:rPr>
            </w:pPr>
          </w:p>
          <w:p w14:paraId="7AEC0479" w14:textId="77777777" w:rsidR="00993F06" w:rsidRPr="00A42F82" w:rsidRDefault="00993F06" w:rsidP="00993F06">
            <w:pPr>
              <w:rPr>
                <w:rFonts w:ascii="Arial" w:hAnsi="Arial" w:cs="Arial"/>
                <w:sz w:val="22"/>
                <w:szCs w:val="22"/>
              </w:rPr>
            </w:pPr>
          </w:p>
          <w:p w14:paraId="4B749E1A" w14:textId="77777777" w:rsidR="00993F06" w:rsidRPr="00A42F82" w:rsidRDefault="00993F06" w:rsidP="00993F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68049AC" w:rsidR="006930C2" w:rsidRPr="00A42F82" w:rsidRDefault="00B0422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22362F" w:rsidR="006930C2" w:rsidRPr="00A42F82" w:rsidRDefault="00B04225"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5DD72CB"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1270878"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7A2DF51"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AB28F08"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C4A7CAA"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48B12BD"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F046199"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18DDB0E"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D1AC4BE"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083084B"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3AA4DA8"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6D474D7"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95AF9F"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322FE8"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8983C2D"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EF4B55E" w:rsidR="004D0161" w:rsidRPr="00A42F82" w:rsidRDefault="00B042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B061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0422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74E373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0422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807E105" w:rsidR="004D0161" w:rsidRPr="00A42F82" w:rsidRDefault="00B04225" w:rsidP="00A91894">
            <w:pPr>
              <w:spacing w:before="100" w:beforeAutospacing="1" w:after="100" w:afterAutospacing="1"/>
              <w:rPr>
                <w:rFonts w:ascii="Arial" w:hAnsi="Arial" w:cs="Arial"/>
                <w:sz w:val="22"/>
                <w:szCs w:val="22"/>
              </w:rPr>
            </w:pPr>
            <w:r>
              <w:rPr>
                <w:rFonts w:ascii="Arial" w:hAnsi="Arial" w:cs="Arial"/>
                <w:sz w:val="22"/>
                <w:szCs w:val="22"/>
              </w:rPr>
              <w:t xml:space="preserve">Amelia </w:t>
            </w:r>
            <w:proofErr w:type="spellStart"/>
            <w:r>
              <w:rPr>
                <w:rFonts w:ascii="Arial" w:hAnsi="Arial" w:cs="Arial"/>
                <w:sz w:val="22"/>
                <w:szCs w:val="22"/>
              </w:rPr>
              <w:t>francis</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55166F9" w:rsidR="004D0161" w:rsidRPr="00A42F82" w:rsidRDefault="00B04225" w:rsidP="00A91894">
            <w:pPr>
              <w:spacing w:before="100" w:beforeAutospacing="1" w:after="100" w:afterAutospacing="1"/>
              <w:rPr>
                <w:rFonts w:ascii="Arial" w:hAnsi="Arial" w:cs="Arial"/>
                <w:sz w:val="22"/>
                <w:szCs w:val="22"/>
              </w:rPr>
            </w:pPr>
            <w:r>
              <w:rPr>
                <w:rFonts w:ascii="Arial" w:hAnsi="Arial" w:cs="Arial"/>
                <w:sz w:val="22"/>
                <w:szCs w:val="22"/>
              </w:rPr>
              <w:t>14/03/2025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2AC9905" w:rsidR="00CC2661" w:rsidRPr="00A42F82" w:rsidRDefault="00B042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2CFCB5" w:rsidR="00CC2661" w:rsidRPr="00A42F82" w:rsidRDefault="00B042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478EFD9" w:rsidR="00743859" w:rsidRPr="00A42F82" w:rsidRDefault="00B042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F61AEAB" w:rsidR="00743859" w:rsidRPr="00A42F82" w:rsidRDefault="00B042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C3707" w14:textId="77777777" w:rsidR="00581410" w:rsidRDefault="00581410" w:rsidP="00390251">
      <w:r>
        <w:separator/>
      </w:r>
    </w:p>
    <w:p w14:paraId="78C7F16A" w14:textId="77777777" w:rsidR="00581410" w:rsidRDefault="00581410"/>
  </w:endnote>
  <w:endnote w:type="continuationSeparator" w:id="0">
    <w:p w14:paraId="7D24616B" w14:textId="77777777" w:rsidR="00581410" w:rsidRDefault="00581410" w:rsidP="00390251">
      <w:r>
        <w:continuationSeparator/>
      </w:r>
    </w:p>
    <w:p w14:paraId="77BA3DE7" w14:textId="77777777" w:rsidR="00581410" w:rsidRDefault="005814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7560C" w14:textId="77777777" w:rsidR="00581410" w:rsidRDefault="00581410" w:rsidP="00390251">
      <w:r>
        <w:separator/>
      </w:r>
    </w:p>
    <w:p w14:paraId="628CFB93" w14:textId="77777777" w:rsidR="00581410" w:rsidRDefault="00581410"/>
  </w:footnote>
  <w:footnote w:type="continuationSeparator" w:id="0">
    <w:p w14:paraId="61CB6DCD" w14:textId="77777777" w:rsidR="00581410" w:rsidRDefault="00581410" w:rsidP="00390251">
      <w:r>
        <w:continuationSeparator/>
      </w:r>
    </w:p>
    <w:p w14:paraId="544047DC" w14:textId="77777777" w:rsidR="00581410" w:rsidRDefault="005814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ECD"/>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410"/>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220"/>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9CD"/>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E85"/>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F06"/>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540"/>
    <w:rsid w:val="00AE5AB8"/>
    <w:rsid w:val="00AE6BF5"/>
    <w:rsid w:val="00AF62A3"/>
    <w:rsid w:val="00AF7252"/>
    <w:rsid w:val="00B02F8E"/>
    <w:rsid w:val="00B04225"/>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933"/>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12</Pages>
  <Words>3808</Words>
  <Characters>21709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Francis,Amelia swp8611</cp:lastModifiedBy>
  <cp:revision>40</cp:revision>
  <cp:lastPrinted>2016-10-24T12:21:00Z</cp:lastPrinted>
  <dcterms:created xsi:type="dcterms:W3CDTF">2021-06-30T10:47:00Z</dcterms:created>
  <dcterms:modified xsi:type="dcterms:W3CDTF">2025-03-14T15:17:00Z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2025-03-14T15:03:20Z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c4e221a2-85e8-4cf0-a2f6-7c05d080526f</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