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CB9FF6" w14:textId="1B81CF1C" w:rsidR="00B82634" w:rsidRDefault="0074738D">
      <w:pPr>
        <w:rPr>
          <w:b/>
          <w:bCs/>
          <w:u w:val="single"/>
        </w:rPr>
      </w:pPr>
      <w:r w:rsidRPr="0074738D">
        <w:rPr>
          <w:b/>
          <w:bCs/>
          <w:u w:val="single"/>
        </w:rPr>
        <w:t xml:space="preserve">Blog Link </w:t>
      </w:r>
    </w:p>
    <w:p w14:paraId="5DF313DA" w14:textId="11C2B58C" w:rsidR="0074738D" w:rsidRPr="0074738D" w:rsidRDefault="0074738D">
      <w:r w:rsidRPr="0074738D">
        <w:t>https://www.blogger.com/blog/posts/1644886754914898089</w:t>
      </w:r>
    </w:p>
    <w:sectPr w:rsidR="0074738D" w:rsidRPr="007473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38D"/>
    <w:rsid w:val="0074738D"/>
    <w:rsid w:val="00B82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9B489"/>
  <w15:chartTrackingRefBased/>
  <w15:docId w15:val="{D73F5BA5-1AEA-4C1C-AC43-ED9ACC479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57</Characters>
  <Application>Microsoft Office Word</Application>
  <DocSecurity>0</DocSecurity>
  <Lines>1</Lines>
  <Paragraphs>1</Paragraphs>
  <ScaleCrop>false</ScaleCrop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Hannah Tinson (2000410)</dc:creator>
  <cp:keywords/>
  <dc:description/>
  <cp:lastModifiedBy>Sophie Hannah Tinson (2000410)</cp:lastModifiedBy>
  <cp:revision>1</cp:revision>
  <dcterms:created xsi:type="dcterms:W3CDTF">2021-03-29T18:56:00Z</dcterms:created>
  <dcterms:modified xsi:type="dcterms:W3CDTF">2021-03-29T18:57:00Z</dcterms:modified>
</cp:coreProperties>
</file>