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7BC311" w14:textId="408F4F0C" w:rsidR="00A70E87" w:rsidRDefault="0041041A" w:rsidP="004C07E3">
      <w:pPr>
        <w:jc w:val="center"/>
        <w:rPr>
          <w:b/>
          <w:bCs/>
        </w:rPr>
      </w:pPr>
      <w:r w:rsidRPr="0041041A">
        <w:rPr>
          <w:b/>
          <w:bCs/>
        </w:rPr>
        <w:t>Questionnaires</w:t>
      </w:r>
    </w:p>
    <w:p w14:paraId="5322B522" w14:textId="77777777" w:rsidR="004C07E3" w:rsidRPr="004C07E3" w:rsidRDefault="004C07E3" w:rsidP="004C07E3">
      <w:pPr>
        <w:pBdr>
          <w:top w:val="single" w:sz="2" w:space="0" w:color="D9D9E3"/>
          <w:left w:val="single" w:sz="2" w:space="0" w:color="D9D9E3"/>
          <w:bottom w:val="single" w:sz="2" w:space="0" w:color="D9D9E3"/>
          <w:right w:val="single" w:sz="2" w:space="0" w:color="D9D9E3"/>
        </w:pBdr>
        <w:spacing w:before="300" w:after="30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b/>
          <w:bCs/>
          <w:color w:val="000000"/>
          <w:kern w:val="0"/>
          <w:sz w:val="27"/>
          <w:szCs w:val="27"/>
          <w:bdr w:val="single" w:sz="2" w:space="0" w:color="D9D9E3" w:frame="1"/>
          <w:lang w:eastAsia="en-GB"/>
          <w14:ligatures w14:val="none"/>
        </w:rPr>
        <w:t>Class Engagement and Feedback Questionnaire</w:t>
      </w:r>
    </w:p>
    <w:p w14:paraId="758BB1D7" w14:textId="77777777" w:rsidR="004C07E3" w:rsidRPr="004C07E3" w:rsidRDefault="004C07E3" w:rsidP="004C07E3">
      <w:pPr>
        <w:pBdr>
          <w:top w:val="single" w:sz="2" w:space="0" w:color="D9D9E3"/>
          <w:left w:val="single" w:sz="2" w:space="0" w:color="D9D9E3"/>
          <w:bottom w:val="single" w:sz="2" w:space="0" w:color="D9D9E3"/>
          <w:right w:val="single" w:sz="2" w:space="0" w:color="D9D9E3"/>
        </w:pBdr>
        <w:spacing w:before="300" w:after="30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b/>
          <w:bCs/>
          <w:color w:val="000000"/>
          <w:kern w:val="0"/>
          <w:sz w:val="27"/>
          <w:szCs w:val="27"/>
          <w:bdr w:val="single" w:sz="2" w:space="0" w:color="D9D9E3" w:frame="1"/>
          <w:lang w:eastAsia="en-GB"/>
          <w14:ligatures w14:val="none"/>
        </w:rPr>
        <w:t>Section 1: Learner Engagement</w:t>
      </w:r>
    </w:p>
    <w:p w14:paraId="0B3272CE" w14:textId="572ED32D" w:rsidR="004C07E3" w:rsidRPr="004C07E3" w:rsidRDefault="004C07E3" w:rsidP="004C07E3">
      <w:pPr>
        <w:numPr>
          <w:ilvl w:val="0"/>
          <w:numId w:val="1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On a scale from 1 to 5, how engaged do you feel during the class session?</w:t>
      </w:r>
    </w:p>
    <w:p w14:paraId="296AF951" w14:textId="77777777" w:rsidR="004C07E3" w:rsidRPr="004C07E3" w:rsidRDefault="004C07E3" w:rsidP="004C07E3">
      <w:pPr>
        <w:numPr>
          <w:ilvl w:val="1"/>
          <w:numId w:val="1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1: Not engaged at all</w:t>
      </w:r>
    </w:p>
    <w:p w14:paraId="07EB5FE9" w14:textId="77777777" w:rsidR="004C07E3" w:rsidRPr="004C07E3" w:rsidRDefault="004C07E3" w:rsidP="004C07E3">
      <w:pPr>
        <w:numPr>
          <w:ilvl w:val="1"/>
          <w:numId w:val="1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2: Slightly engaged</w:t>
      </w:r>
    </w:p>
    <w:p w14:paraId="6BCB2C0F" w14:textId="77777777" w:rsidR="004C07E3" w:rsidRPr="004C07E3" w:rsidRDefault="004C07E3" w:rsidP="004C07E3">
      <w:pPr>
        <w:numPr>
          <w:ilvl w:val="1"/>
          <w:numId w:val="1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3: Moderately engaged</w:t>
      </w:r>
    </w:p>
    <w:p w14:paraId="6C66210D" w14:textId="77777777" w:rsidR="004C07E3" w:rsidRPr="004C07E3" w:rsidRDefault="004C07E3" w:rsidP="004C07E3">
      <w:pPr>
        <w:numPr>
          <w:ilvl w:val="1"/>
          <w:numId w:val="1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4: Very engaged</w:t>
      </w:r>
    </w:p>
    <w:p w14:paraId="250ED541" w14:textId="77777777" w:rsidR="004C07E3" w:rsidRPr="004C07E3" w:rsidRDefault="004C07E3" w:rsidP="004C07E3">
      <w:pPr>
        <w:numPr>
          <w:ilvl w:val="1"/>
          <w:numId w:val="1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5: Extremely engaged</w:t>
      </w:r>
    </w:p>
    <w:p w14:paraId="4517D6E2" w14:textId="77777777" w:rsidR="004C07E3" w:rsidRDefault="004C07E3" w:rsidP="004C07E3">
      <w:pPr>
        <w:numPr>
          <w:ilvl w:val="0"/>
          <w:numId w:val="1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What aspects of the class contribute the most to your engagement? (Open-ended)</w:t>
      </w:r>
    </w:p>
    <w:p w14:paraId="18478D3E" w14:textId="77777777" w:rsidR="004C07E3" w:rsidRDefault="004C07E3" w:rsidP="004C07E3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</w:p>
    <w:p w14:paraId="4B1ED704" w14:textId="77777777" w:rsidR="004C07E3" w:rsidRDefault="004C07E3" w:rsidP="004C07E3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</w:p>
    <w:p w14:paraId="1A573E62" w14:textId="77777777" w:rsidR="004C07E3" w:rsidRDefault="004C07E3" w:rsidP="004C07E3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</w:p>
    <w:p w14:paraId="5DD7F77D" w14:textId="77777777" w:rsidR="004C07E3" w:rsidRDefault="004C07E3" w:rsidP="004C07E3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</w:p>
    <w:p w14:paraId="1031A690" w14:textId="77777777" w:rsidR="004C07E3" w:rsidRDefault="004C07E3" w:rsidP="004C07E3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</w:p>
    <w:p w14:paraId="442B49A5" w14:textId="77777777" w:rsidR="004C07E3" w:rsidRDefault="004C07E3" w:rsidP="004C07E3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</w:p>
    <w:p w14:paraId="7B345CF7" w14:textId="77777777" w:rsidR="004C07E3" w:rsidRDefault="004C07E3" w:rsidP="004C07E3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</w:p>
    <w:p w14:paraId="71826DCF" w14:textId="77777777" w:rsidR="004C07E3" w:rsidRPr="004C07E3" w:rsidRDefault="004C07E3" w:rsidP="004C07E3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</w:p>
    <w:p w14:paraId="3E9B85C0" w14:textId="4163312C" w:rsidR="004C07E3" w:rsidRPr="004C07E3" w:rsidRDefault="004C07E3" w:rsidP="004C07E3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</w:p>
    <w:p w14:paraId="6F66F4EF" w14:textId="77777777" w:rsidR="004C07E3" w:rsidRPr="004C07E3" w:rsidRDefault="004C07E3" w:rsidP="004C07E3">
      <w:pPr>
        <w:numPr>
          <w:ilvl w:val="0"/>
          <w:numId w:val="1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How would you rate the effectiveness of interactive elements in the class (e.g., discussions, group activities, hands-on exercises)?</w:t>
      </w:r>
    </w:p>
    <w:p w14:paraId="5BCF5B06" w14:textId="77777777" w:rsidR="004C07E3" w:rsidRPr="004C07E3" w:rsidRDefault="004C07E3" w:rsidP="004C07E3">
      <w:pPr>
        <w:numPr>
          <w:ilvl w:val="1"/>
          <w:numId w:val="1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Very Effective</w:t>
      </w:r>
    </w:p>
    <w:p w14:paraId="3CE3EC17" w14:textId="77777777" w:rsidR="004C07E3" w:rsidRPr="004C07E3" w:rsidRDefault="004C07E3" w:rsidP="004C07E3">
      <w:pPr>
        <w:numPr>
          <w:ilvl w:val="1"/>
          <w:numId w:val="1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Effective</w:t>
      </w:r>
    </w:p>
    <w:p w14:paraId="0EE51250" w14:textId="77777777" w:rsidR="004C07E3" w:rsidRPr="004C07E3" w:rsidRDefault="004C07E3" w:rsidP="004C07E3">
      <w:pPr>
        <w:numPr>
          <w:ilvl w:val="1"/>
          <w:numId w:val="1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Neutral</w:t>
      </w:r>
    </w:p>
    <w:p w14:paraId="04FC4661" w14:textId="77777777" w:rsidR="004C07E3" w:rsidRPr="004C07E3" w:rsidRDefault="004C07E3" w:rsidP="004C07E3">
      <w:pPr>
        <w:numPr>
          <w:ilvl w:val="1"/>
          <w:numId w:val="1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Ineffective</w:t>
      </w:r>
    </w:p>
    <w:p w14:paraId="5D24BD5F" w14:textId="77777777" w:rsidR="004C07E3" w:rsidRPr="004C07E3" w:rsidRDefault="004C07E3" w:rsidP="004C07E3">
      <w:pPr>
        <w:numPr>
          <w:ilvl w:val="1"/>
          <w:numId w:val="1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Very Ineffective</w:t>
      </w:r>
    </w:p>
    <w:p w14:paraId="6581BFF3" w14:textId="31643931" w:rsidR="004C07E3" w:rsidRPr="004C07E3" w:rsidRDefault="004C07E3" w:rsidP="004C07E3">
      <w:pPr>
        <w:numPr>
          <w:ilvl w:val="0"/>
          <w:numId w:val="1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D</w:t>
      </w:r>
      <w:r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 xml:space="preserve">id </w:t>
      </w: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you feel comfortable asking questions or seeking clarification during the class?</w:t>
      </w:r>
    </w:p>
    <w:p w14:paraId="3DADB055" w14:textId="77777777" w:rsidR="004C07E3" w:rsidRPr="004C07E3" w:rsidRDefault="004C07E3" w:rsidP="004C07E3">
      <w:pPr>
        <w:numPr>
          <w:ilvl w:val="1"/>
          <w:numId w:val="1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Yes</w:t>
      </w:r>
    </w:p>
    <w:p w14:paraId="4B528BAA" w14:textId="77777777" w:rsidR="004C07E3" w:rsidRPr="004C07E3" w:rsidRDefault="004C07E3" w:rsidP="004C07E3">
      <w:pPr>
        <w:numPr>
          <w:ilvl w:val="1"/>
          <w:numId w:val="1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No</w:t>
      </w:r>
    </w:p>
    <w:p w14:paraId="38C4C9FB" w14:textId="77777777" w:rsidR="004C07E3" w:rsidRPr="004C07E3" w:rsidRDefault="004C07E3" w:rsidP="004C07E3">
      <w:pPr>
        <w:numPr>
          <w:ilvl w:val="1"/>
          <w:numId w:val="1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Sometimes</w:t>
      </w:r>
    </w:p>
    <w:p w14:paraId="70857820" w14:textId="77777777" w:rsidR="004C07E3" w:rsidRPr="004C07E3" w:rsidRDefault="004C07E3" w:rsidP="004C07E3">
      <w:pPr>
        <w:pBdr>
          <w:top w:val="single" w:sz="2" w:space="0" w:color="D9D9E3"/>
          <w:left w:val="single" w:sz="2" w:space="0" w:color="D9D9E3"/>
          <w:bottom w:val="single" w:sz="2" w:space="0" w:color="D9D9E3"/>
          <w:right w:val="single" w:sz="2" w:space="0" w:color="D9D9E3"/>
        </w:pBdr>
        <w:spacing w:before="300" w:after="30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b/>
          <w:bCs/>
          <w:color w:val="000000"/>
          <w:kern w:val="0"/>
          <w:sz w:val="27"/>
          <w:szCs w:val="27"/>
          <w:bdr w:val="single" w:sz="2" w:space="0" w:color="D9D9E3" w:frame="1"/>
          <w:lang w:eastAsia="en-GB"/>
          <w14:ligatures w14:val="none"/>
        </w:rPr>
        <w:t>Section 2: Class Content</w:t>
      </w:r>
    </w:p>
    <w:p w14:paraId="4B5E4A93" w14:textId="38F22804" w:rsidR="004C07E3" w:rsidRPr="004C07E3" w:rsidRDefault="004C07E3" w:rsidP="004C07E3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ind w:left="360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lastRenderedPageBreak/>
        <w:t>5.</w:t>
      </w: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How would you rate the clarity of the class content and materials?</w:t>
      </w:r>
    </w:p>
    <w:p w14:paraId="7B5FD96B" w14:textId="77777777" w:rsidR="004C07E3" w:rsidRPr="004C07E3" w:rsidRDefault="004C07E3" w:rsidP="004C07E3">
      <w:pPr>
        <w:numPr>
          <w:ilvl w:val="1"/>
          <w:numId w:val="2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Very Clear</w:t>
      </w:r>
    </w:p>
    <w:p w14:paraId="2724CCEB" w14:textId="77777777" w:rsidR="004C07E3" w:rsidRPr="004C07E3" w:rsidRDefault="004C07E3" w:rsidP="004C07E3">
      <w:pPr>
        <w:numPr>
          <w:ilvl w:val="1"/>
          <w:numId w:val="2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Clear</w:t>
      </w:r>
    </w:p>
    <w:p w14:paraId="49D60E57" w14:textId="77777777" w:rsidR="004C07E3" w:rsidRPr="004C07E3" w:rsidRDefault="004C07E3" w:rsidP="004C07E3">
      <w:pPr>
        <w:numPr>
          <w:ilvl w:val="1"/>
          <w:numId w:val="2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Neutral</w:t>
      </w:r>
    </w:p>
    <w:p w14:paraId="33F0F793" w14:textId="77777777" w:rsidR="004C07E3" w:rsidRPr="004C07E3" w:rsidRDefault="004C07E3" w:rsidP="004C07E3">
      <w:pPr>
        <w:numPr>
          <w:ilvl w:val="1"/>
          <w:numId w:val="2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Unclear</w:t>
      </w:r>
    </w:p>
    <w:p w14:paraId="3E567F52" w14:textId="77777777" w:rsidR="004C07E3" w:rsidRPr="004C07E3" w:rsidRDefault="004C07E3" w:rsidP="004C07E3">
      <w:pPr>
        <w:numPr>
          <w:ilvl w:val="1"/>
          <w:numId w:val="2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Very Unclear</w:t>
      </w:r>
    </w:p>
    <w:p w14:paraId="175F3A1E" w14:textId="12543DFC" w:rsidR="004C07E3" w:rsidRPr="004C07E3" w:rsidRDefault="004C07E3" w:rsidP="004C07E3">
      <w:pPr>
        <w:numPr>
          <w:ilvl w:val="0"/>
          <w:numId w:val="2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Were the learning objectives clearly communicated at the beginning of class session?</w:t>
      </w:r>
    </w:p>
    <w:p w14:paraId="3B4555C2" w14:textId="77777777" w:rsidR="004C07E3" w:rsidRPr="004C07E3" w:rsidRDefault="004C07E3" w:rsidP="004C07E3">
      <w:pPr>
        <w:numPr>
          <w:ilvl w:val="1"/>
          <w:numId w:val="2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Yes</w:t>
      </w:r>
    </w:p>
    <w:p w14:paraId="6DF7CA8A" w14:textId="77777777" w:rsidR="004C07E3" w:rsidRPr="004C07E3" w:rsidRDefault="004C07E3" w:rsidP="004C07E3">
      <w:pPr>
        <w:numPr>
          <w:ilvl w:val="1"/>
          <w:numId w:val="2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No</w:t>
      </w:r>
    </w:p>
    <w:p w14:paraId="562212E2" w14:textId="77777777" w:rsidR="004C07E3" w:rsidRPr="004C07E3" w:rsidRDefault="004C07E3" w:rsidP="004C07E3">
      <w:pPr>
        <w:numPr>
          <w:ilvl w:val="1"/>
          <w:numId w:val="2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Partially</w:t>
      </w:r>
    </w:p>
    <w:p w14:paraId="743B4097" w14:textId="77777777" w:rsidR="004C07E3" w:rsidRPr="004C07E3" w:rsidRDefault="004C07E3" w:rsidP="004C07E3">
      <w:pPr>
        <w:numPr>
          <w:ilvl w:val="0"/>
          <w:numId w:val="2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Do you feel that the class content is relevant and applicable to your learning goals?</w:t>
      </w:r>
    </w:p>
    <w:p w14:paraId="2029CE8E" w14:textId="77777777" w:rsidR="004C07E3" w:rsidRPr="004C07E3" w:rsidRDefault="004C07E3" w:rsidP="004C07E3">
      <w:pPr>
        <w:numPr>
          <w:ilvl w:val="1"/>
          <w:numId w:val="2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Strongly Agree</w:t>
      </w:r>
    </w:p>
    <w:p w14:paraId="7EE5CE10" w14:textId="77777777" w:rsidR="004C07E3" w:rsidRPr="004C07E3" w:rsidRDefault="004C07E3" w:rsidP="004C07E3">
      <w:pPr>
        <w:numPr>
          <w:ilvl w:val="1"/>
          <w:numId w:val="2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Agree</w:t>
      </w:r>
    </w:p>
    <w:p w14:paraId="511F29A8" w14:textId="77777777" w:rsidR="004C07E3" w:rsidRPr="004C07E3" w:rsidRDefault="004C07E3" w:rsidP="004C07E3">
      <w:pPr>
        <w:numPr>
          <w:ilvl w:val="1"/>
          <w:numId w:val="2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Neutral</w:t>
      </w:r>
    </w:p>
    <w:p w14:paraId="338DF6F6" w14:textId="77777777" w:rsidR="004C07E3" w:rsidRPr="004C07E3" w:rsidRDefault="004C07E3" w:rsidP="004C07E3">
      <w:pPr>
        <w:numPr>
          <w:ilvl w:val="1"/>
          <w:numId w:val="2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Disagree</w:t>
      </w:r>
    </w:p>
    <w:p w14:paraId="6848088B" w14:textId="77777777" w:rsidR="004C07E3" w:rsidRPr="004C07E3" w:rsidRDefault="004C07E3" w:rsidP="004C07E3">
      <w:pPr>
        <w:numPr>
          <w:ilvl w:val="1"/>
          <w:numId w:val="2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Strongly Disagree</w:t>
      </w:r>
    </w:p>
    <w:p w14:paraId="2E7C99C9" w14:textId="77777777" w:rsidR="004C07E3" w:rsidRPr="004C07E3" w:rsidRDefault="004C07E3" w:rsidP="004C07E3">
      <w:pPr>
        <w:pBdr>
          <w:top w:val="single" w:sz="2" w:space="0" w:color="D9D9E3"/>
          <w:left w:val="single" w:sz="2" w:space="0" w:color="D9D9E3"/>
          <w:bottom w:val="single" w:sz="2" w:space="0" w:color="D9D9E3"/>
          <w:right w:val="single" w:sz="2" w:space="0" w:color="D9D9E3"/>
        </w:pBdr>
        <w:spacing w:before="300" w:after="30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b/>
          <w:bCs/>
          <w:color w:val="000000"/>
          <w:kern w:val="0"/>
          <w:sz w:val="27"/>
          <w:szCs w:val="27"/>
          <w:bdr w:val="single" w:sz="2" w:space="0" w:color="D9D9E3" w:frame="1"/>
          <w:lang w:eastAsia="en-GB"/>
          <w14:ligatures w14:val="none"/>
        </w:rPr>
        <w:t>Section 3: Teaching Methods</w:t>
      </w:r>
    </w:p>
    <w:p w14:paraId="7D246CF6" w14:textId="77777777" w:rsidR="004C07E3" w:rsidRPr="004C07E3" w:rsidRDefault="004C07E3" w:rsidP="004C07E3">
      <w:pPr>
        <w:numPr>
          <w:ilvl w:val="0"/>
          <w:numId w:val="3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How would you rate the effectiveness of the teaching methods used in the class?</w:t>
      </w:r>
    </w:p>
    <w:p w14:paraId="79751B5D" w14:textId="77777777" w:rsidR="004C07E3" w:rsidRPr="004C07E3" w:rsidRDefault="004C07E3" w:rsidP="004C07E3">
      <w:pPr>
        <w:numPr>
          <w:ilvl w:val="1"/>
          <w:numId w:val="3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Very Effective</w:t>
      </w:r>
    </w:p>
    <w:p w14:paraId="1CA7C4AF" w14:textId="77777777" w:rsidR="004C07E3" w:rsidRPr="004C07E3" w:rsidRDefault="004C07E3" w:rsidP="004C07E3">
      <w:pPr>
        <w:numPr>
          <w:ilvl w:val="1"/>
          <w:numId w:val="3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Effective</w:t>
      </w:r>
    </w:p>
    <w:p w14:paraId="6B3137D3" w14:textId="77777777" w:rsidR="004C07E3" w:rsidRPr="004C07E3" w:rsidRDefault="004C07E3" w:rsidP="004C07E3">
      <w:pPr>
        <w:numPr>
          <w:ilvl w:val="1"/>
          <w:numId w:val="3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Neutral</w:t>
      </w:r>
    </w:p>
    <w:p w14:paraId="5A379A14" w14:textId="77777777" w:rsidR="004C07E3" w:rsidRPr="004C07E3" w:rsidRDefault="004C07E3" w:rsidP="004C07E3">
      <w:pPr>
        <w:numPr>
          <w:ilvl w:val="1"/>
          <w:numId w:val="3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Ineffective</w:t>
      </w:r>
    </w:p>
    <w:p w14:paraId="1451063D" w14:textId="602B76EC" w:rsidR="004C07E3" w:rsidRPr="004C07E3" w:rsidRDefault="004C07E3" w:rsidP="004C07E3">
      <w:pPr>
        <w:numPr>
          <w:ilvl w:val="1"/>
          <w:numId w:val="3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Very Ineffective</w:t>
      </w:r>
    </w:p>
    <w:p w14:paraId="03691945" w14:textId="77777777" w:rsidR="004C07E3" w:rsidRPr="004C07E3" w:rsidRDefault="004C07E3" w:rsidP="004C07E3">
      <w:pPr>
        <w:pBdr>
          <w:top w:val="single" w:sz="2" w:space="0" w:color="D9D9E3"/>
          <w:left w:val="single" w:sz="2" w:space="0" w:color="D9D9E3"/>
          <w:bottom w:val="single" w:sz="2" w:space="0" w:color="D9D9E3"/>
          <w:right w:val="single" w:sz="2" w:space="0" w:color="D9D9E3"/>
        </w:pBdr>
        <w:spacing w:before="300" w:after="30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b/>
          <w:bCs/>
          <w:color w:val="000000"/>
          <w:kern w:val="0"/>
          <w:sz w:val="27"/>
          <w:szCs w:val="27"/>
          <w:bdr w:val="single" w:sz="2" w:space="0" w:color="D9D9E3" w:frame="1"/>
          <w:lang w:eastAsia="en-GB"/>
          <w14:ligatures w14:val="none"/>
        </w:rPr>
        <w:t>Section 4: Overall Feedback</w:t>
      </w:r>
    </w:p>
    <w:p w14:paraId="71FB2E00" w14:textId="77777777" w:rsidR="004C07E3" w:rsidRPr="004C07E3" w:rsidRDefault="004C07E3" w:rsidP="004C07E3">
      <w:pPr>
        <w:numPr>
          <w:ilvl w:val="0"/>
          <w:numId w:val="4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On a scale from 1 to 5, how satisfied are you with the overall quality of the class?</w:t>
      </w:r>
    </w:p>
    <w:p w14:paraId="4C20B035" w14:textId="77777777" w:rsidR="004C07E3" w:rsidRPr="004C07E3" w:rsidRDefault="004C07E3" w:rsidP="004C07E3">
      <w:pPr>
        <w:numPr>
          <w:ilvl w:val="0"/>
          <w:numId w:val="5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1: Very Dissatisfied</w:t>
      </w:r>
    </w:p>
    <w:p w14:paraId="1D14C4FC" w14:textId="77777777" w:rsidR="004C07E3" w:rsidRPr="004C07E3" w:rsidRDefault="004C07E3" w:rsidP="004C07E3">
      <w:pPr>
        <w:numPr>
          <w:ilvl w:val="0"/>
          <w:numId w:val="5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2: Dissatisfied</w:t>
      </w:r>
    </w:p>
    <w:p w14:paraId="40D5C852" w14:textId="77777777" w:rsidR="004C07E3" w:rsidRPr="004C07E3" w:rsidRDefault="004C07E3" w:rsidP="004C07E3">
      <w:pPr>
        <w:numPr>
          <w:ilvl w:val="0"/>
          <w:numId w:val="5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3: Neutral</w:t>
      </w:r>
    </w:p>
    <w:p w14:paraId="6472C449" w14:textId="77777777" w:rsidR="004C07E3" w:rsidRPr="004C07E3" w:rsidRDefault="004C07E3" w:rsidP="004C07E3">
      <w:pPr>
        <w:numPr>
          <w:ilvl w:val="0"/>
          <w:numId w:val="5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4: Satisfied</w:t>
      </w:r>
    </w:p>
    <w:p w14:paraId="21E0FDD6" w14:textId="77777777" w:rsidR="004C07E3" w:rsidRPr="004C07E3" w:rsidRDefault="004C07E3" w:rsidP="004C07E3">
      <w:pPr>
        <w:numPr>
          <w:ilvl w:val="0"/>
          <w:numId w:val="5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5: Very Satisfied</w:t>
      </w:r>
    </w:p>
    <w:p w14:paraId="2507E1FB" w14:textId="1C52911F" w:rsidR="004C07E3" w:rsidRPr="004C07E3" w:rsidRDefault="004C07E3" w:rsidP="004C07E3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ind w:left="720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</w:p>
    <w:p w14:paraId="3A75183A" w14:textId="77777777" w:rsidR="004C07E3" w:rsidRPr="004C07E3" w:rsidRDefault="004C07E3" w:rsidP="004C07E3">
      <w:pPr>
        <w:pBdr>
          <w:top w:val="single" w:sz="2" w:space="0" w:color="D9D9E3"/>
          <w:left w:val="single" w:sz="2" w:space="0" w:color="D9D9E3"/>
          <w:bottom w:val="single" w:sz="2" w:space="0" w:color="D9D9E3"/>
          <w:right w:val="single" w:sz="2" w:space="0" w:color="D9D9E3"/>
        </w:pBdr>
        <w:spacing w:before="300" w:after="30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b/>
          <w:bCs/>
          <w:color w:val="000000"/>
          <w:kern w:val="0"/>
          <w:sz w:val="27"/>
          <w:szCs w:val="27"/>
          <w:bdr w:val="single" w:sz="2" w:space="0" w:color="D9D9E3" w:frame="1"/>
          <w:lang w:eastAsia="en-GB"/>
          <w14:ligatures w14:val="none"/>
        </w:rPr>
        <w:lastRenderedPageBreak/>
        <w:t>Demographic Information (Optional)</w:t>
      </w:r>
    </w:p>
    <w:p w14:paraId="392F2BD5" w14:textId="77777777" w:rsidR="004C07E3" w:rsidRPr="004C07E3" w:rsidRDefault="004C07E3" w:rsidP="004C07E3">
      <w:pPr>
        <w:numPr>
          <w:ilvl w:val="0"/>
          <w:numId w:val="8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What is your age range?</w:t>
      </w:r>
    </w:p>
    <w:p w14:paraId="61B15E26" w14:textId="77777777" w:rsidR="004C07E3" w:rsidRPr="004C07E3" w:rsidRDefault="004C07E3" w:rsidP="004C07E3">
      <w:pPr>
        <w:numPr>
          <w:ilvl w:val="0"/>
          <w:numId w:val="9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Under 18</w:t>
      </w:r>
    </w:p>
    <w:p w14:paraId="6C75B47D" w14:textId="77777777" w:rsidR="004C07E3" w:rsidRPr="004C07E3" w:rsidRDefault="004C07E3" w:rsidP="004C07E3">
      <w:pPr>
        <w:numPr>
          <w:ilvl w:val="0"/>
          <w:numId w:val="9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18-24</w:t>
      </w:r>
    </w:p>
    <w:p w14:paraId="7A9A13B2" w14:textId="77777777" w:rsidR="004C07E3" w:rsidRPr="004C07E3" w:rsidRDefault="004C07E3" w:rsidP="004C07E3">
      <w:pPr>
        <w:numPr>
          <w:ilvl w:val="0"/>
          <w:numId w:val="9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25-34</w:t>
      </w:r>
    </w:p>
    <w:p w14:paraId="03F29046" w14:textId="77777777" w:rsidR="004C07E3" w:rsidRPr="004C07E3" w:rsidRDefault="004C07E3" w:rsidP="004C07E3">
      <w:pPr>
        <w:numPr>
          <w:ilvl w:val="0"/>
          <w:numId w:val="9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35-44</w:t>
      </w:r>
    </w:p>
    <w:p w14:paraId="0B95839B" w14:textId="77777777" w:rsidR="004C07E3" w:rsidRPr="004C07E3" w:rsidRDefault="004C07E3" w:rsidP="004C07E3">
      <w:pPr>
        <w:numPr>
          <w:ilvl w:val="0"/>
          <w:numId w:val="9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45-54</w:t>
      </w:r>
    </w:p>
    <w:p w14:paraId="01E6914D" w14:textId="77777777" w:rsidR="004C07E3" w:rsidRPr="004C07E3" w:rsidRDefault="004C07E3" w:rsidP="004C07E3">
      <w:pPr>
        <w:numPr>
          <w:ilvl w:val="0"/>
          <w:numId w:val="9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55-64</w:t>
      </w:r>
    </w:p>
    <w:p w14:paraId="0560EF19" w14:textId="77777777" w:rsidR="004C07E3" w:rsidRPr="004C07E3" w:rsidRDefault="004C07E3" w:rsidP="004C07E3">
      <w:pPr>
        <w:numPr>
          <w:ilvl w:val="0"/>
          <w:numId w:val="9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65+</w:t>
      </w:r>
    </w:p>
    <w:p w14:paraId="72C1476E" w14:textId="77777777" w:rsidR="004C07E3" w:rsidRPr="004C07E3" w:rsidRDefault="004C07E3" w:rsidP="004C07E3">
      <w:pPr>
        <w:numPr>
          <w:ilvl w:val="0"/>
          <w:numId w:val="10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What is your preferred learning style?</w:t>
      </w:r>
    </w:p>
    <w:p w14:paraId="7BDE4461" w14:textId="77777777" w:rsidR="004C07E3" w:rsidRPr="004C07E3" w:rsidRDefault="004C07E3" w:rsidP="004C07E3">
      <w:pPr>
        <w:numPr>
          <w:ilvl w:val="0"/>
          <w:numId w:val="11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Visual (learning through images and spatial understanding)</w:t>
      </w:r>
    </w:p>
    <w:p w14:paraId="18F230DB" w14:textId="77777777" w:rsidR="004C07E3" w:rsidRPr="004C07E3" w:rsidRDefault="004C07E3" w:rsidP="004C07E3">
      <w:pPr>
        <w:numPr>
          <w:ilvl w:val="0"/>
          <w:numId w:val="11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Auditory (learning through listening and discussion)</w:t>
      </w:r>
    </w:p>
    <w:p w14:paraId="1E48FF87" w14:textId="77777777" w:rsidR="004C07E3" w:rsidRPr="004C07E3" w:rsidRDefault="004C07E3" w:rsidP="004C07E3">
      <w:pPr>
        <w:numPr>
          <w:ilvl w:val="0"/>
          <w:numId w:val="11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Read/Write (learning through reading and writing)</w:t>
      </w:r>
    </w:p>
    <w:p w14:paraId="717F99D5" w14:textId="2219E9E6" w:rsidR="004C07E3" w:rsidRPr="004C07E3" w:rsidRDefault="004C07E3" w:rsidP="004C07E3">
      <w:pPr>
        <w:numPr>
          <w:ilvl w:val="0"/>
          <w:numId w:val="11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pacing w:after="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Kinaesthetic (learning through hands-on experiences and movement)</w:t>
      </w:r>
    </w:p>
    <w:p w14:paraId="473D7EA2" w14:textId="5AF58977" w:rsidR="004C07E3" w:rsidRPr="004C07E3" w:rsidRDefault="004C07E3" w:rsidP="004C07E3">
      <w:pPr>
        <w:pBdr>
          <w:top w:val="single" w:sz="2" w:space="0" w:color="D9D9E3"/>
          <w:left w:val="single" w:sz="2" w:space="0" w:color="D9D9E3"/>
          <w:bottom w:val="single" w:sz="2" w:space="0" w:color="D9D9E3"/>
          <w:right w:val="single" w:sz="2" w:space="0" w:color="D9D9E3"/>
        </w:pBdr>
        <w:spacing w:before="300" w:after="100" w:line="240" w:lineRule="auto"/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</w:pP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 xml:space="preserve">Thank you for taking the time to provide your feedback. Your input is valuable in improving the quality of </w:t>
      </w:r>
      <w:r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>my</w:t>
      </w:r>
      <w:r w:rsidRPr="004C07E3">
        <w:rPr>
          <w:rFonts w:ascii="Segoe UI" w:eastAsia="Times New Roman" w:hAnsi="Segoe UI" w:cs="Segoe UI"/>
          <w:color w:val="000000"/>
          <w:kern w:val="0"/>
          <w:sz w:val="27"/>
          <w:szCs w:val="27"/>
          <w:lang w:eastAsia="en-GB"/>
          <w14:ligatures w14:val="none"/>
        </w:rPr>
        <w:t xml:space="preserve"> classes.</w:t>
      </w:r>
    </w:p>
    <w:p w14:paraId="1D2FE93E" w14:textId="77777777" w:rsidR="004C07E3" w:rsidRPr="004C07E3" w:rsidRDefault="004C07E3" w:rsidP="004C07E3">
      <w:pPr>
        <w:pBdr>
          <w:bottom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kern w:val="0"/>
          <w:sz w:val="16"/>
          <w:szCs w:val="16"/>
          <w:lang w:eastAsia="en-GB"/>
          <w14:ligatures w14:val="none"/>
        </w:rPr>
      </w:pPr>
      <w:r w:rsidRPr="004C07E3">
        <w:rPr>
          <w:rFonts w:ascii="Arial" w:eastAsia="Times New Roman" w:hAnsi="Arial" w:cs="Arial"/>
          <w:vanish/>
          <w:kern w:val="0"/>
          <w:sz w:val="16"/>
          <w:szCs w:val="16"/>
          <w:lang w:eastAsia="en-GB"/>
          <w14:ligatures w14:val="none"/>
        </w:rPr>
        <w:t>Top of Form</w:t>
      </w:r>
    </w:p>
    <w:p w14:paraId="089585B7" w14:textId="77777777" w:rsidR="004C07E3" w:rsidRPr="0041041A" w:rsidRDefault="004C07E3" w:rsidP="004C07E3">
      <w:pPr>
        <w:jc w:val="both"/>
        <w:rPr>
          <w:b/>
          <w:bCs/>
        </w:rPr>
      </w:pPr>
    </w:p>
    <w:sectPr w:rsidR="004C07E3" w:rsidRPr="004104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CF3B62"/>
    <w:multiLevelType w:val="multilevel"/>
    <w:tmpl w:val="D8E6A0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84910E3"/>
    <w:multiLevelType w:val="multilevel"/>
    <w:tmpl w:val="0EDC82B4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CA96BAC"/>
    <w:multiLevelType w:val="multilevel"/>
    <w:tmpl w:val="E5E41A60"/>
    <w:lvl w:ilvl="0">
      <w:start w:val="1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43B3E5E"/>
    <w:multiLevelType w:val="multilevel"/>
    <w:tmpl w:val="B9C8B8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97C726A"/>
    <w:multiLevelType w:val="multilevel"/>
    <w:tmpl w:val="24BEEC8C"/>
    <w:lvl w:ilvl="0">
      <w:start w:val="1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9EB64F0"/>
    <w:multiLevelType w:val="multilevel"/>
    <w:tmpl w:val="2F287EE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A4A5931"/>
    <w:multiLevelType w:val="multilevel"/>
    <w:tmpl w:val="CCBE3E0E"/>
    <w:lvl w:ilvl="0">
      <w:start w:val="1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FDE66D7"/>
    <w:multiLevelType w:val="multilevel"/>
    <w:tmpl w:val="196CBD0A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7D61633"/>
    <w:multiLevelType w:val="multilevel"/>
    <w:tmpl w:val="C47084A0"/>
    <w:lvl w:ilvl="0">
      <w:start w:val="1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59C35D69"/>
    <w:multiLevelType w:val="multilevel"/>
    <w:tmpl w:val="C2CA4F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5CCC38C7"/>
    <w:multiLevelType w:val="multilevel"/>
    <w:tmpl w:val="DDC8C4A6"/>
    <w:lvl w:ilvl="0">
      <w:start w:val="1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6579980">
    <w:abstractNumId w:val="5"/>
  </w:num>
  <w:num w:numId="2" w16cid:durableId="1309288421">
    <w:abstractNumId w:val="1"/>
  </w:num>
  <w:num w:numId="3" w16cid:durableId="1769306989">
    <w:abstractNumId w:val="7"/>
  </w:num>
  <w:num w:numId="4" w16cid:durableId="825701851">
    <w:abstractNumId w:val="8"/>
  </w:num>
  <w:num w:numId="5" w16cid:durableId="929242203">
    <w:abstractNumId w:val="9"/>
  </w:num>
  <w:num w:numId="6" w16cid:durableId="702677827">
    <w:abstractNumId w:val="2"/>
  </w:num>
  <w:num w:numId="7" w16cid:durableId="1474833812">
    <w:abstractNumId w:val="10"/>
  </w:num>
  <w:num w:numId="8" w16cid:durableId="333339240">
    <w:abstractNumId w:val="6"/>
  </w:num>
  <w:num w:numId="9" w16cid:durableId="2096239937">
    <w:abstractNumId w:val="0"/>
  </w:num>
  <w:num w:numId="10" w16cid:durableId="498422279">
    <w:abstractNumId w:val="4"/>
  </w:num>
  <w:num w:numId="11" w16cid:durableId="163093830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041A"/>
    <w:rsid w:val="00043B24"/>
    <w:rsid w:val="0041041A"/>
    <w:rsid w:val="004C07E3"/>
    <w:rsid w:val="00A70E87"/>
    <w:rsid w:val="00BA27B4"/>
    <w:rsid w:val="00ED1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36E7D1"/>
  <w15:chartTrackingRefBased/>
  <w15:docId w15:val="{3163B0B1-BDF2-4866-9765-E81081B35E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C07E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4C07E3"/>
    <w:rPr>
      <w:b/>
      <w:bCs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4C07E3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4C07E3"/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6383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1491695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170872047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967737529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211701406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7389353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3856596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7532363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025805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66685796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40109790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90946150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5605247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52331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283</Words>
  <Characters>1614</Characters>
  <Application>Microsoft Office Word</Application>
  <DocSecurity>0</DocSecurity>
  <Lines>13</Lines>
  <Paragraphs>3</Paragraphs>
  <ScaleCrop>false</ScaleCrop>
  <Company/>
  <LinksUpToDate>false</LinksUpToDate>
  <CharactersWithSpaces>1894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Phillips (P148040)</dc:creator>
  <cp:keywords/>
  <dc:description/>
  <cp:lastModifiedBy>Ben Phillips (P148040)</cp:lastModifiedBy>
  <cp:revision>2</cp:revision>
  <dcterms:created xsi:type="dcterms:W3CDTF">2023-12-14T17:53:00Z</dcterms:created>
  <dcterms:modified xsi:type="dcterms:W3CDTF">2023-12-14T17:53:00Z</dcterms:modified>
</cp:coreProperties>
</file>