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25BEE" w14:textId="30E36FFD" w:rsidR="0017323E" w:rsidRPr="009C2985" w:rsidRDefault="0017323E" w:rsidP="00650FA2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9C2985">
        <w:rPr>
          <w:rFonts w:ascii="Times New Roman" w:hAnsi="Times New Roman" w:cs="Times New Roman"/>
          <w:b/>
          <w:bCs/>
          <w:sz w:val="36"/>
          <w:szCs w:val="36"/>
          <w:u w:val="single"/>
        </w:rPr>
        <w:t>Presentation</w:t>
      </w:r>
      <w:r w:rsidR="00056EBB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Notes</w:t>
      </w:r>
      <w:r w:rsidRPr="009C2985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for Energy crisis (C1)</w:t>
      </w:r>
    </w:p>
    <w:p w14:paraId="503D91CD" w14:textId="77777777" w:rsidR="0017323E" w:rsidRPr="009C2985" w:rsidRDefault="0017323E" w:rsidP="00650FA2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650F453B" w14:textId="77777777" w:rsidR="0017323E" w:rsidRPr="00056EBB" w:rsidRDefault="0017323E" w:rsidP="00650FA2">
      <w:pPr>
        <w:rPr>
          <w:rFonts w:ascii="Times New Roman" w:hAnsi="Times New Roman" w:cs="Times New Roman"/>
          <w:b/>
          <w:bCs/>
          <w:sz w:val="36"/>
          <w:szCs w:val="36"/>
        </w:rPr>
      </w:pPr>
      <w:r w:rsidRPr="00056EBB">
        <w:rPr>
          <w:rFonts w:ascii="Times New Roman" w:hAnsi="Times New Roman" w:cs="Times New Roman"/>
          <w:b/>
          <w:bCs/>
          <w:sz w:val="36"/>
          <w:szCs w:val="36"/>
        </w:rPr>
        <w:t xml:space="preserve">Name: Abdul </w:t>
      </w:r>
      <w:proofErr w:type="spellStart"/>
      <w:r w:rsidRPr="00056EBB">
        <w:rPr>
          <w:rFonts w:ascii="Times New Roman" w:hAnsi="Times New Roman" w:cs="Times New Roman"/>
          <w:b/>
          <w:bCs/>
          <w:sz w:val="36"/>
          <w:szCs w:val="36"/>
        </w:rPr>
        <w:t>Jabed</w:t>
      </w:r>
      <w:proofErr w:type="spellEnd"/>
    </w:p>
    <w:p w14:paraId="15DFC785" w14:textId="77777777" w:rsidR="0017323E" w:rsidRPr="00056EBB" w:rsidRDefault="0017323E" w:rsidP="00650FA2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44F6000C" w14:textId="49CF01D2" w:rsidR="0017323E" w:rsidRPr="00957183" w:rsidRDefault="0017323E" w:rsidP="00650FA2">
      <w:pPr>
        <w:pStyle w:val="p1"/>
        <w:rPr>
          <w:rFonts w:ascii="Times New Roman" w:hAnsi="Times New Roman"/>
          <w:b/>
          <w:bCs/>
          <w:sz w:val="36"/>
          <w:szCs w:val="36"/>
        </w:rPr>
      </w:pPr>
      <w:r w:rsidRPr="00056EBB">
        <w:rPr>
          <w:rFonts w:ascii="Times New Roman" w:hAnsi="Times New Roman"/>
          <w:b/>
          <w:bCs/>
          <w:sz w:val="36"/>
          <w:szCs w:val="36"/>
        </w:rPr>
        <w:t>Student No:</w:t>
      </w:r>
      <w:r w:rsidRPr="00056EBB">
        <w:rPr>
          <w:rStyle w:val="s1"/>
          <w:rFonts w:ascii="Times New Roman" w:hAnsi="Times New Roman"/>
        </w:rPr>
        <w:t xml:space="preserve"> </w:t>
      </w:r>
      <w:r w:rsidR="00274C81" w:rsidRPr="00957183">
        <w:rPr>
          <w:rStyle w:val="s1"/>
          <w:rFonts w:ascii="Times New Roman" w:hAnsi="Times New Roman"/>
          <w:b/>
          <w:bCs/>
          <w:sz w:val="36"/>
          <w:szCs w:val="36"/>
        </w:rPr>
        <w:t>1905668</w:t>
      </w:r>
    </w:p>
    <w:p w14:paraId="2C6CB82F" w14:textId="0C2214CC" w:rsidR="0017323E" w:rsidRPr="00056EBB" w:rsidRDefault="0017323E" w:rsidP="00650FA2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61E2A529" w14:textId="77777777" w:rsidR="0017323E" w:rsidRPr="00056EBB" w:rsidRDefault="0017323E" w:rsidP="00650FA2">
      <w:pPr>
        <w:rPr>
          <w:rFonts w:ascii="Times New Roman" w:hAnsi="Times New Roman" w:cs="Times New Roman"/>
          <w:b/>
          <w:bCs/>
          <w:sz w:val="36"/>
          <w:szCs w:val="36"/>
        </w:rPr>
      </w:pPr>
      <w:r w:rsidRPr="00056EBB">
        <w:rPr>
          <w:rFonts w:ascii="Times New Roman" w:hAnsi="Times New Roman" w:cs="Times New Roman"/>
          <w:b/>
          <w:bCs/>
          <w:sz w:val="36"/>
          <w:szCs w:val="36"/>
        </w:rPr>
        <w:t>Date: 25-10-2022.</w:t>
      </w:r>
    </w:p>
    <w:p w14:paraId="1352BC06" w14:textId="6803EE6B" w:rsidR="00395AA1" w:rsidRDefault="00395AA1">
      <w:pPr>
        <w:rPr>
          <w:rFonts w:ascii="Times New Roman" w:hAnsi="Times New Roman" w:cs="Times New Roman"/>
          <w:b/>
          <w:bCs/>
          <w:color w:val="FF0000"/>
          <w:sz w:val="36"/>
          <w:szCs w:val="36"/>
          <w:u w:val="single"/>
        </w:rPr>
      </w:pPr>
    </w:p>
    <w:p w14:paraId="35AD88A4" w14:textId="3B0472DD" w:rsidR="00285C1C" w:rsidRPr="003640E3" w:rsidRDefault="00923FAE">
      <w:pPr>
        <w:rPr>
          <w:rFonts w:ascii="Times New Roman" w:hAnsi="Times New Roman" w:cs="Times New Roman"/>
          <w:b/>
          <w:bCs/>
          <w:color w:val="FF0000"/>
          <w:sz w:val="36"/>
          <w:szCs w:val="36"/>
          <w:u w:val="single"/>
        </w:rPr>
      </w:pPr>
      <w:r w:rsidRPr="003640E3">
        <w:rPr>
          <w:rFonts w:ascii="Times New Roman" w:hAnsi="Times New Roman" w:cs="Times New Roman"/>
          <w:b/>
          <w:bCs/>
          <w:color w:val="FF0000"/>
          <w:sz w:val="36"/>
          <w:szCs w:val="36"/>
          <w:u w:val="single"/>
        </w:rPr>
        <w:t>Introduction</w:t>
      </w:r>
    </w:p>
    <w:p w14:paraId="17BAC625" w14:textId="77777777" w:rsidR="00950411" w:rsidRDefault="00950411">
      <w:pPr>
        <w:rPr>
          <w:rFonts w:ascii="Times New Roman" w:hAnsi="Times New Roman" w:cs="Times New Roman"/>
          <w:sz w:val="36"/>
          <w:szCs w:val="36"/>
        </w:rPr>
      </w:pPr>
    </w:p>
    <w:p w14:paraId="3C696B23" w14:textId="5FE88B42" w:rsidR="00285C1C" w:rsidRPr="009C2985" w:rsidRDefault="00195688">
      <w:pPr>
        <w:rPr>
          <w:rFonts w:ascii="Times New Roman" w:hAnsi="Times New Roman" w:cs="Times New Roman"/>
          <w:sz w:val="24"/>
          <w:szCs w:val="24"/>
        </w:rPr>
      </w:pPr>
      <w:r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Hello Everyone thanks </w:t>
      </w:r>
      <w:r w:rsidR="00873C91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for allowing me to stand here and </w:t>
      </w:r>
      <w:r w:rsidR="0057648F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do my </w:t>
      </w:r>
      <w:r w:rsidRPr="008C6957">
        <w:rPr>
          <w:rFonts w:ascii="Times New Roman" w:hAnsi="Times New Roman" w:cs="Times New Roman"/>
          <w:sz w:val="24"/>
          <w:szCs w:val="24"/>
          <w:highlight w:val="lightGray"/>
        </w:rPr>
        <w:t>presentation</w:t>
      </w:r>
      <w:r w:rsidR="0057648F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, which will be on the </w:t>
      </w:r>
      <w:r w:rsidR="002D7E42" w:rsidRPr="008C6957">
        <w:rPr>
          <w:rFonts w:ascii="Times New Roman" w:hAnsi="Times New Roman" w:cs="Times New Roman"/>
          <w:sz w:val="24"/>
          <w:szCs w:val="24"/>
          <w:highlight w:val="lightGray"/>
        </w:rPr>
        <w:t>current situation everyone in the UK is facing</w:t>
      </w:r>
      <w:r w:rsidR="001E0726" w:rsidRPr="008C6957">
        <w:rPr>
          <w:rFonts w:ascii="Times New Roman" w:hAnsi="Times New Roman" w:cs="Times New Roman"/>
          <w:sz w:val="24"/>
          <w:szCs w:val="24"/>
          <w:highlight w:val="lightGray"/>
        </w:rPr>
        <w:t>;</w:t>
      </w:r>
      <w:r w:rsidR="002D7E42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 The </w:t>
      </w:r>
      <w:r w:rsidR="00F152DA" w:rsidRPr="008C6957">
        <w:rPr>
          <w:rFonts w:ascii="Times New Roman" w:hAnsi="Times New Roman" w:cs="Times New Roman"/>
          <w:sz w:val="24"/>
          <w:szCs w:val="24"/>
          <w:highlight w:val="lightGray"/>
        </w:rPr>
        <w:t>Energy Crisis</w:t>
      </w:r>
      <w:r w:rsidR="001E0726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. I will be talking </w:t>
      </w:r>
      <w:r w:rsidR="00B504AE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on three topics </w:t>
      </w:r>
      <w:r w:rsidR="008355DD" w:rsidRPr="008C6957">
        <w:rPr>
          <w:rFonts w:ascii="Times New Roman" w:hAnsi="Times New Roman" w:cs="Times New Roman"/>
          <w:sz w:val="24"/>
          <w:szCs w:val="24"/>
          <w:highlight w:val="lightGray"/>
        </w:rPr>
        <w:t>covering this, which are the Nature, Scope and Impact of the problem</w:t>
      </w:r>
      <w:r w:rsidR="001D1AA7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 on the</w:t>
      </w:r>
      <w:r w:rsidR="006F18D2" w:rsidRPr="008C6957">
        <w:rPr>
          <w:rFonts w:ascii="Times New Roman" w:hAnsi="Times New Roman" w:cs="Times New Roman"/>
          <w:sz w:val="24"/>
          <w:szCs w:val="24"/>
          <w:highlight w:val="lightGray"/>
        </w:rPr>
        <w:t xml:space="preserve"> situation.</w:t>
      </w:r>
    </w:p>
    <w:p w14:paraId="3FEEA874" w14:textId="41C1525E" w:rsidR="001F0758" w:rsidRPr="009C2985" w:rsidRDefault="001F0758">
      <w:pPr>
        <w:rPr>
          <w:rStyle w:val="mf-jss837"/>
          <w:rFonts w:ascii="Times New Roman" w:eastAsia="Times New Roman" w:hAnsi="Times New Roman" w:cs="Times New Roman"/>
          <w:color w:val="000000" w:themeColor="text1"/>
        </w:rPr>
      </w:pPr>
    </w:p>
    <w:p w14:paraId="3081AD07" w14:textId="497D6226" w:rsidR="001F0758" w:rsidRPr="001B1E4F" w:rsidRDefault="00F8677F">
      <w:pPr>
        <w:rPr>
          <w:rStyle w:val="mf-jss837"/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1B1E4F">
        <w:rPr>
          <w:rStyle w:val="mf-jss837"/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The Nature of the problem</w:t>
      </w:r>
    </w:p>
    <w:p w14:paraId="45C1A751" w14:textId="313CAFE9" w:rsidR="00F8677F" w:rsidRPr="009C2985" w:rsidRDefault="00F8677F">
      <w:pPr>
        <w:rPr>
          <w:rStyle w:val="mf-jss837"/>
          <w:rFonts w:ascii="Times New Roman" w:eastAsia="Times New Roman" w:hAnsi="Times New Roman" w:cs="Times New Roman"/>
          <w:color w:val="000000" w:themeColor="text1"/>
        </w:rPr>
      </w:pPr>
    </w:p>
    <w:p w14:paraId="4001B3DE" w14:textId="64C8B6F3" w:rsidR="00CB1DFF" w:rsidRPr="00D33668" w:rsidRDefault="00CB1DFF" w:rsidP="00FA4ABA">
      <w:pPr>
        <w:rPr>
          <w:rStyle w:val="mf-jss837"/>
          <w:rFonts w:ascii="Times New Roman" w:hAnsi="Times New Roman" w:cs="Times New Roman"/>
          <w:color w:val="000000" w:themeColor="text1"/>
          <w:sz w:val="24"/>
          <w:szCs w:val="24"/>
          <w:highlight w:val="green"/>
        </w:rPr>
      </w:pPr>
      <w:r w:rsidRPr="00D33668">
        <w:rPr>
          <w:rFonts w:ascii="Times New Roman" w:hAnsi="Times New Roman" w:cs="Times New Roman"/>
          <w:color w:val="000000" w:themeColor="text1"/>
          <w:sz w:val="24"/>
          <w:szCs w:val="24"/>
          <w:highlight w:val="green"/>
        </w:rPr>
        <w:t>As you all know the War in Ukraine has a major impact regarding this situation</w:t>
      </w:r>
      <w:r w:rsidR="00C20115" w:rsidRPr="00D33668">
        <w:rPr>
          <w:rFonts w:ascii="Times New Roman" w:hAnsi="Times New Roman" w:cs="Times New Roman"/>
          <w:color w:val="000000" w:themeColor="text1"/>
          <w:sz w:val="24"/>
          <w:szCs w:val="24"/>
          <w:highlight w:val="green"/>
        </w:rPr>
        <w:t xml:space="preserve">, 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the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consequences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of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Russia's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recent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decision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to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shut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down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its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Nord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Stream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1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pipeline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have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shown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that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European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nations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are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still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very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much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at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the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mercy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of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shifts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in</w:t>
      </w:r>
    </w:p>
    <w:p w14:paraId="1C5E2F28" w14:textId="24141348" w:rsidR="00CB1DFF" w:rsidRPr="00D33668" w:rsidRDefault="00CB1DFF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</w:pP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the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supply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and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demand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of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the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global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gas</w:t>
      </w:r>
      <w:r w:rsidRPr="00D33668">
        <w:rPr>
          <w:rStyle w:val="apple-converted-space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 </w:t>
      </w: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market.</w:t>
      </w:r>
    </w:p>
    <w:p w14:paraId="31348946" w14:textId="47830D48" w:rsidR="00A41DD3" w:rsidRPr="00D33668" w:rsidRDefault="00A41DD3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</w:pPr>
    </w:p>
    <w:p w14:paraId="09A16E9B" w14:textId="14B66A59" w:rsidR="00A41DD3" w:rsidRDefault="003B38AB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 xml:space="preserve">The UK is still recovering </w:t>
      </w:r>
      <w:r w:rsidR="00996983"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 xml:space="preserve">from the previous 2 years of </w:t>
      </w:r>
      <w:r w:rsidR="00CA231C"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 xml:space="preserve">the Pandemic and the </w:t>
      </w:r>
      <w:r w:rsidR="00903533"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 xml:space="preserve">UK’s decision </w:t>
      </w:r>
      <w:r w:rsidR="00DE2317"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 xml:space="preserve">in leaving the European Union. </w:t>
      </w:r>
      <w:r w:rsidR="008D3184"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 xml:space="preserve">These </w:t>
      </w:r>
      <w:r w:rsidR="007D3043"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 xml:space="preserve">has affected a shortfall of employment and </w:t>
      </w:r>
      <w:r w:rsidR="00173142" w:rsidRPr="00D33668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green"/>
        </w:rPr>
        <w:t>supply in goods.</w:t>
      </w:r>
    </w:p>
    <w:p w14:paraId="351AA5F5" w14:textId="1C07B2A2" w:rsidR="00261F0A" w:rsidRDefault="00261F0A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E5CA287" w14:textId="72D3FF4A" w:rsidR="00B4276A" w:rsidRDefault="00B4276A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9F5A99A" w14:textId="12C10814" w:rsidR="00B4276A" w:rsidRPr="009305D2" w:rsidRDefault="00260A30" w:rsidP="00FA4ABA">
      <w:pPr>
        <w:rPr>
          <w:rStyle w:val="mf-jss837"/>
          <w:rFonts w:ascii="Times New Roman" w:eastAsia="Times New Roman" w:hAnsi="Times New Roman" w:cs="Times New Roman"/>
          <w:b/>
          <w:bCs/>
          <w:color w:val="4472C4" w:themeColor="accent1"/>
          <w:sz w:val="28"/>
          <w:szCs w:val="28"/>
          <w:u w:val="single"/>
        </w:rPr>
      </w:pPr>
      <w:r w:rsidRPr="009305D2">
        <w:rPr>
          <w:rStyle w:val="mf-jss837"/>
          <w:rFonts w:ascii="Times New Roman" w:eastAsia="Times New Roman" w:hAnsi="Times New Roman" w:cs="Times New Roman"/>
          <w:b/>
          <w:bCs/>
          <w:color w:val="4472C4" w:themeColor="accent1"/>
          <w:sz w:val="28"/>
          <w:szCs w:val="28"/>
          <w:u w:val="single"/>
        </w:rPr>
        <w:t>Ishikawa diagram</w:t>
      </w:r>
    </w:p>
    <w:p w14:paraId="5153813E" w14:textId="0B92056A" w:rsidR="00261F0A" w:rsidRDefault="00261F0A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BE65778" w14:textId="2E3CCAB5" w:rsidR="00261F0A" w:rsidRPr="00B00F7E" w:rsidRDefault="00216F50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B00F7E">
        <w:rPr>
          <w:rFonts w:ascii="Times New Roman" w:eastAsia="Times New Roman" w:hAnsi="Times New Roman" w:cs="Times New Roman"/>
          <w:color w:val="252525"/>
          <w:sz w:val="24"/>
          <w:szCs w:val="24"/>
          <w:shd w:val="clear" w:color="auto" w:fill="FFFFFF"/>
        </w:rPr>
        <w:t>Kaoru</w:t>
      </w:r>
      <w:proofErr w:type="spellEnd"/>
      <w:r w:rsidRPr="00B00F7E">
        <w:rPr>
          <w:rFonts w:ascii="Times New Roman" w:eastAsia="Times New Roman" w:hAnsi="Times New Roman" w:cs="Times New Roman"/>
          <w:color w:val="252525"/>
          <w:sz w:val="24"/>
          <w:szCs w:val="24"/>
          <w:shd w:val="clear" w:color="auto" w:fill="FFFFFF"/>
        </w:rPr>
        <w:t xml:space="preserve"> Ishikawa, who established quality management practises in the Kawasaki shipyards and went on to become one of the forefathers of contemporary management, popularised Ishikawa diagrams in the 1960s.</w:t>
      </w:r>
    </w:p>
    <w:p w14:paraId="4A509C58" w14:textId="3602E50D" w:rsidR="00173142" w:rsidRDefault="00173142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</w:rPr>
      </w:pPr>
    </w:p>
    <w:p w14:paraId="47B77B2E" w14:textId="64FD75DD" w:rsidR="0016354F" w:rsidRDefault="0016354F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</w:rPr>
      </w:pPr>
    </w:p>
    <w:p w14:paraId="0AFC8F4D" w14:textId="2DD629F4" w:rsidR="00082BA7" w:rsidRPr="009C2985" w:rsidRDefault="001E3A2B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rStyle w:val="mf-jss837"/>
          <w:rFonts w:ascii="Times New Roman" w:eastAsia="Times New Roman" w:hAnsi="Times New Roman" w:cs="Times New Roman"/>
          <w:b/>
          <w:bCs/>
          <w:color w:val="FF0000"/>
          <w:sz w:val="28"/>
          <w:szCs w:val="28"/>
          <w:u w:val="single"/>
        </w:rPr>
        <w:t xml:space="preserve">The </w:t>
      </w:r>
      <w:r w:rsidR="00907669" w:rsidRPr="009C2985">
        <w:rPr>
          <w:rStyle w:val="mf-jss837"/>
          <w:rFonts w:ascii="Times New Roman" w:eastAsia="Times New Roman" w:hAnsi="Times New Roman" w:cs="Times New Roman"/>
          <w:b/>
          <w:bCs/>
          <w:color w:val="FF0000"/>
          <w:sz w:val="28"/>
          <w:szCs w:val="28"/>
          <w:u w:val="single"/>
        </w:rPr>
        <w:t xml:space="preserve">Scope of the </w:t>
      </w:r>
      <w:r w:rsidR="00F634FD" w:rsidRPr="009C2985">
        <w:rPr>
          <w:rStyle w:val="mf-jss837"/>
          <w:rFonts w:ascii="Times New Roman" w:eastAsia="Times New Roman" w:hAnsi="Times New Roman" w:cs="Times New Roman"/>
          <w:b/>
          <w:bCs/>
          <w:color w:val="FF0000"/>
          <w:sz w:val="28"/>
          <w:szCs w:val="28"/>
          <w:u w:val="single"/>
        </w:rPr>
        <w:t>problem</w:t>
      </w:r>
    </w:p>
    <w:p w14:paraId="24C953F8" w14:textId="72422A28" w:rsidR="00941E07" w:rsidRDefault="00BD7CFF" w:rsidP="00BD7CFF">
      <w:pPr>
        <w:spacing w:line="288" w:lineRule="auto"/>
        <w:contextualSpacing/>
        <w:divId w:val="1860239678"/>
        <w:rPr>
          <w:rStyle w:val="mf-jss837"/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rStyle w:val="mf-jss837"/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6A5A83CB" w14:textId="77777777" w:rsidR="00457E28" w:rsidRPr="00BF3DD3" w:rsidRDefault="00BD7CFF" w:rsidP="003E3190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</w:pPr>
      <w:r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All this problem has an affect on the Economy, the cost of living has gone all time high, with </w:t>
      </w:r>
      <w:r w:rsidR="00DE1F05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prices rises</w:t>
      </w:r>
      <w:r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 from food, electricity, </w:t>
      </w:r>
      <w:r w:rsidR="00BA09AF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and</w:t>
      </w:r>
      <w:r w:rsidR="00BA0855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 </w:t>
      </w:r>
      <w:r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gas </w:t>
      </w:r>
      <w:r w:rsidR="00DE1F05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household</w:t>
      </w:r>
      <w:r w:rsidR="00D00757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s</w:t>
      </w:r>
      <w:r w:rsidR="00DE1F05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 are finding it hard to </w:t>
      </w:r>
      <w:r w:rsidR="00D00757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cope</w:t>
      </w:r>
      <w:r w:rsidR="00457E28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. </w:t>
      </w:r>
    </w:p>
    <w:p w14:paraId="7773D191" w14:textId="77777777" w:rsidR="00457E28" w:rsidRPr="00BF3DD3" w:rsidRDefault="00457E28" w:rsidP="003E3190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</w:pPr>
    </w:p>
    <w:p w14:paraId="28B252DE" w14:textId="06F1949E" w:rsidR="00BD7CFF" w:rsidRPr="00BF3DD3" w:rsidRDefault="00457E28" w:rsidP="003E3190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</w:pPr>
      <w:r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On up of this </w:t>
      </w:r>
      <w:r w:rsidR="00057641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the </w:t>
      </w:r>
      <w:r w:rsidR="00BD7CFF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inflation</w:t>
      </w:r>
      <w:r w:rsidR="00057641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 rate</w:t>
      </w:r>
      <w:r w:rsidR="00BD7CFF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 going up</w:t>
      </w:r>
      <w:r w:rsidR="00057641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 with </w:t>
      </w:r>
      <w:r w:rsidR="0004609B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 xml:space="preserve">home owners at risk of losing homes if </w:t>
      </w:r>
      <w:r w:rsidR="00A712DD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unable to keep up with paying their mortgage</w:t>
      </w:r>
      <w:r w:rsidR="00C91B65" w:rsidRPr="00BF3DD3"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  <w:t>.</w:t>
      </w:r>
    </w:p>
    <w:p w14:paraId="6F584740" w14:textId="57B4F4B7" w:rsidR="00BD7CFF" w:rsidRPr="00BF3DD3" w:rsidRDefault="00BD7CFF" w:rsidP="00BD7CFF">
      <w:pPr>
        <w:spacing w:line="288" w:lineRule="auto"/>
        <w:ind w:left="-547"/>
        <w:contextualSpacing/>
        <w:divId w:val="1860239678"/>
        <w:rPr>
          <w:rFonts w:ascii="Times New Roman" w:hAnsi="Times New Roman" w:cs="Times New Roman"/>
          <w:color w:val="000000" w:themeColor="text1"/>
          <w:kern w:val="24"/>
          <w:sz w:val="24"/>
          <w:szCs w:val="24"/>
          <w:highlight w:val="yellow"/>
        </w:rPr>
      </w:pPr>
    </w:p>
    <w:p w14:paraId="541D03CB" w14:textId="707E0EF8" w:rsidR="00AA1784" w:rsidRPr="00BF3DD3" w:rsidRDefault="00AA1784" w:rsidP="00BD7CFF">
      <w:pPr>
        <w:spacing w:line="288" w:lineRule="auto"/>
        <w:ind w:left="-547"/>
        <w:contextualSpacing/>
        <w:divId w:val="1860239678"/>
        <w:rPr>
          <w:rFonts w:ascii="Times New Roman" w:hAnsi="Times New Roman" w:cs="Times New Roman"/>
          <w:color w:val="000000" w:themeColor="text1"/>
          <w:kern w:val="24"/>
          <w:sz w:val="24"/>
          <w:szCs w:val="24"/>
          <w:highlight w:val="yellow"/>
        </w:rPr>
      </w:pPr>
      <w:r w:rsidRPr="00BF3DD3">
        <w:rPr>
          <w:rFonts w:ascii="Times New Roman" w:eastAsia="Times New Roman" w:hAnsi="Times New Roman" w:cs="Times New Roman"/>
          <w:color w:val="252525"/>
          <w:sz w:val="24"/>
          <w:szCs w:val="24"/>
          <w:highlight w:val="yellow"/>
          <w:shd w:val="clear" w:color="auto" w:fill="FFFFFF"/>
        </w:rPr>
        <w:t>The UK gas prices have increased by more than four times in the past year, reaching highs of 180pence an increase. A whipping 70% increase just in the last month.</w:t>
      </w:r>
    </w:p>
    <w:p w14:paraId="4E35CA77" w14:textId="227C11FD" w:rsidR="001F65BC" w:rsidRPr="00BF3DD3" w:rsidRDefault="00ED480C" w:rsidP="00365A5F">
      <w:pPr>
        <w:spacing w:after="120" w:line="288" w:lineRule="auto"/>
        <w:ind w:left="1454"/>
        <w:contextualSpacing/>
        <w:divId w:val="236790747"/>
        <w:rPr>
          <w:rFonts w:ascii="Times New Roman" w:eastAsia="Times New Roman" w:hAnsi="Times New Roman" w:cs="Times New Roman"/>
          <w:color w:val="8EC0C1"/>
          <w:sz w:val="24"/>
          <w:szCs w:val="24"/>
          <w:highlight w:val="yellow"/>
        </w:rPr>
      </w:pPr>
      <w:r w:rsidRPr="00BF3DD3">
        <w:rPr>
          <w:rFonts w:ascii="Times New Roman" w:hAnsi="Times New Roman" w:cs="Times New Roman"/>
          <w:color w:val="000000" w:themeColor="text1"/>
          <w:kern w:val="24"/>
          <w:sz w:val="24"/>
          <w:szCs w:val="24"/>
          <w:highlight w:val="yellow"/>
        </w:rPr>
        <w:lastRenderedPageBreak/>
        <w:t xml:space="preserve">  </w:t>
      </w:r>
    </w:p>
    <w:p w14:paraId="51939749" w14:textId="47AB87B5" w:rsidR="00ED480C" w:rsidRPr="00ED480C" w:rsidRDefault="00ED480C" w:rsidP="00923FAE">
      <w:pPr>
        <w:spacing w:line="288" w:lineRule="auto"/>
        <w:ind w:left="-547"/>
        <w:contextualSpacing/>
        <w:divId w:val="680165141"/>
        <w:rPr>
          <w:rFonts w:ascii="Times New Roman" w:eastAsia="Times New Roman" w:hAnsi="Times New Roman" w:cs="Times New Roman"/>
          <w:color w:val="8EC0C1"/>
          <w:sz w:val="24"/>
          <w:szCs w:val="24"/>
        </w:rPr>
      </w:pPr>
      <w:r w:rsidRPr="00BF3DD3">
        <w:rPr>
          <w:rFonts w:ascii="Times New Roman" w:hAnsi="Times New Roman" w:cs="Times New Roman"/>
          <w:color w:val="000000" w:themeColor="text1"/>
          <w:kern w:val="24"/>
          <w:sz w:val="24"/>
          <w:szCs w:val="24"/>
          <w:highlight w:val="yellow"/>
        </w:rPr>
        <w:t>While it's possible that the UK won't run out of fuel, it would still be a problem if gas became </w:t>
      </w:r>
      <w:r w:rsidR="006B08C0" w:rsidRPr="00BF3DD3">
        <w:rPr>
          <w:rFonts w:ascii="Times New Roman" w:hAnsi="Times New Roman" w:cs="Times New Roman"/>
          <w:color w:val="000000" w:themeColor="text1"/>
          <w:kern w:val="24"/>
          <w:sz w:val="24"/>
          <w:szCs w:val="24"/>
          <w:highlight w:val="yellow"/>
        </w:rPr>
        <w:t>very</w:t>
      </w:r>
      <w:r w:rsidRPr="00BF3DD3">
        <w:rPr>
          <w:rFonts w:ascii="Times New Roman" w:hAnsi="Times New Roman" w:cs="Times New Roman"/>
          <w:color w:val="000000" w:themeColor="text1"/>
          <w:kern w:val="24"/>
          <w:sz w:val="24"/>
          <w:szCs w:val="24"/>
          <w:highlight w:val="yellow"/>
        </w:rPr>
        <w:t> expensive.</w:t>
      </w:r>
    </w:p>
    <w:p w14:paraId="665AABC2" w14:textId="1BCC5ABC" w:rsidR="00C45F33" w:rsidRPr="009C2985" w:rsidRDefault="00C45F33" w:rsidP="00FA4ABA">
      <w:pPr>
        <w:rPr>
          <w:rStyle w:val="mf-jss837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343A3DF" w14:textId="77777777" w:rsidR="00E948C1" w:rsidRDefault="00E948C1" w:rsidP="00CA728F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5686005B" w14:textId="77777777" w:rsidR="00E948C1" w:rsidRDefault="00E948C1" w:rsidP="00CA728F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41E1D8E8" w14:textId="77777777" w:rsidR="00E948C1" w:rsidRDefault="00E948C1" w:rsidP="00CA728F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2888D85F" w14:textId="77777777" w:rsidR="00E948C1" w:rsidRDefault="00E948C1" w:rsidP="00CA728F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45868539" w14:textId="104B0198" w:rsidR="00CB1DFF" w:rsidRPr="00A01C85" w:rsidRDefault="00793600" w:rsidP="00CA728F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A01C85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The </w:t>
      </w:r>
      <w:r w:rsidR="00C0133E" w:rsidRPr="00A01C85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Impact of the problem</w:t>
      </w:r>
    </w:p>
    <w:p w14:paraId="3678118B" w14:textId="21909DC8" w:rsidR="00793600" w:rsidRDefault="00793600" w:rsidP="00CA728F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477A6211" w14:textId="77777777" w:rsidR="00706280" w:rsidRPr="00663709" w:rsidRDefault="00971130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UK households are affected due to the increase in their energy bills</w:t>
      </w:r>
      <w:r w:rsidR="00584711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.</w:t>
      </w:r>
    </w:p>
    <w:p w14:paraId="78CC0AA5" w14:textId="77777777" w:rsidR="00E948C1" w:rsidRPr="00663709" w:rsidRDefault="00556970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People </w:t>
      </w:r>
      <w:r w:rsidR="005D1A8C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are still impacted from post covid</w:t>
      </w:r>
      <w:r w:rsidR="00C71E99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from the last 2 years and now </w:t>
      </w:r>
      <w:r w:rsidR="005C7D3F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with this new crisis due to the war in Ukraine</w:t>
      </w:r>
      <w:r w:rsidR="00E948C1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.</w:t>
      </w:r>
    </w:p>
    <w:p w14:paraId="4F153851" w14:textId="24E1782D" w:rsidR="00706280" w:rsidRPr="00663709" w:rsidRDefault="00E948C1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</w:t>
      </w:r>
      <w:r w:rsidR="005D1A8C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</w:t>
      </w:r>
    </w:p>
    <w:p w14:paraId="326966FF" w14:textId="1DC844AE" w:rsidR="00706280" w:rsidRPr="00663709" w:rsidRDefault="00971130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Supply companies </w:t>
      </w:r>
      <w:r w:rsidR="00E948C1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are</w:t>
      </w: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also affected with this and they had</w:t>
      </w:r>
      <w:r w:rsidR="00463964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no choice but</w:t>
      </w: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to up their prices</w:t>
      </w:r>
      <w:r w:rsidR="007F7C8B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, </w:t>
      </w:r>
      <w:r w:rsidR="00CF0588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because of huge </w:t>
      </w:r>
      <w:r w:rsidR="00DE122D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demand and supply needed for this winter.</w:t>
      </w:r>
    </w:p>
    <w:p w14:paraId="0C57DAC2" w14:textId="77777777" w:rsidR="005C4BC2" w:rsidRPr="00663709" w:rsidRDefault="005C4BC2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</w:p>
    <w:p w14:paraId="101AFFFF" w14:textId="77777777" w:rsidR="00706280" w:rsidRPr="00663709" w:rsidRDefault="00706280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</w:p>
    <w:p w14:paraId="7F2CA8D3" w14:textId="582CBA07" w:rsidR="00BB0CA8" w:rsidRPr="00663709" w:rsidRDefault="00971130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The </w:t>
      </w:r>
      <w:r w:rsidR="00BB0CA8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Gover</w:t>
      </w: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nment has to step</w:t>
      </w:r>
      <w:r w:rsidR="00BB0CA8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-</w:t>
      </w: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in to help people who are struggling to pay their bills</w:t>
      </w:r>
      <w:r w:rsidR="00303D64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, they had to negotiate </w:t>
      </w:r>
      <w:r w:rsidR="008A3FD2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with energy companies to reduce their prices</w:t>
      </w:r>
      <w:r w:rsidR="00E20F60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in order for the U</w:t>
      </w:r>
      <w:r w:rsidR="00481063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K </w:t>
      </w:r>
      <w:r w:rsidR="00E20F60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household </w:t>
      </w:r>
      <w:r w:rsidR="00481063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to </w:t>
      </w:r>
      <w:r w:rsidR="007B6E8C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get through this winter.</w:t>
      </w:r>
    </w:p>
    <w:p w14:paraId="41F7E7DD" w14:textId="77777777" w:rsidR="00BB0CA8" w:rsidRPr="00663709" w:rsidRDefault="00BB0CA8" w:rsidP="00971130">
      <w:pPr>
        <w:divId w:val="1301154140"/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</w:pPr>
    </w:p>
    <w:p w14:paraId="51146096" w14:textId="31EA37CB" w:rsidR="00971130" w:rsidRPr="00971130" w:rsidRDefault="00971130" w:rsidP="00971130">
      <w:pPr>
        <w:divId w:val="1301154140"/>
        <w:rPr>
          <w:rFonts w:ascii="Times New Roman" w:eastAsia="Times New Roman" w:hAnsi="Times New Roman" w:cs="Times New Roman"/>
          <w:sz w:val="24"/>
          <w:szCs w:val="24"/>
        </w:rPr>
      </w:pPr>
      <w:r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Stakeholders had to sign new contracts with energy companies to get suppl</w:t>
      </w:r>
      <w:r w:rsidR="00B97ACA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y</w:t>
      </w:r>
      <w:r w:rsidR="007B6E8C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, otherwise </w:t>
      </w:r>
      <w:r w:rsidR="00A776B4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they will have a huge loss in </w:t>
      </w:r>
      <w:r w:rsidR="00AE3CEC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business</w:t>
      </w:r>
      <w:r w:rsidR="00F84827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 xml:space="preserve"> and energy companies will look else where </w:t>
      </w:r>
      <w:r w:rsidR="00937B5A" w:rsidRPr="00663709">
        <w:rPr>
          <w:rFonts w:ascii="Times New Roman" w:eastAsia="Times New Roman" w:hAnsi="Times New Roman" w:cs="Times New Roman"/>
          <w:color w:val="252525"/>
          <w:sz w:val="24"/>
          <w:szCs w:val="24"/>
          <w:highlight w:val="red"/>
          <w:shd w:val="clear" w:color="auto" w:fill="FFFFFF"/>
        </w:rPr>
        <w:t>to provide there goods.</w:t>
      </w:r>
    </w:p>
    <w:p w14:paraId="4401D02E" w14:textId="77777777" w:rsidR="00971130" w:rsidRDefault="00971130" w:rsidP="00CA728F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2C911E60" w14:textId="0176F057" w:rsidR="0004369A" w:rsidRPr="0004369A" w:rsidRDefault="0004369A" w:rsidP="0004369A">
      <w:pPr>
        <w:spacing w:before="200" w:after="120" w:line="288" w:lineRule="auto"/>
        <w:divId w:val="290015539"/>
        <w:rPr>
          <w:rFonts w:ascii="Times New Roman" w:hAnsi="Times New Roman" w:cs="Times New Roman"/>
          <w:b/>
          <w:bCs/>
          <w:color w:val="FF0000"/>
          <w:sz w:val="24"/>
          <w:szCs w:val="24"/>
          <w:u w:val="single"/>
        </w:rPr>
      </w:pPr>
      <w:r w:rsidRPr="0004369A">
        <w:rPr>
          <w:rFonts w:ascii="Open Sans" w:hAnsi="Open Sans"/>
          <w:b/>
          <w:bCs/>
          <w:color w:val="FF0000"/>
          <w:kern w:val="24"/>
          <w:sz w:val="28"/>
          <w:szCs w:val="28"/>
          <w:u w:val="single"/>
        </w:rPr>
        <w:t>How long will the crisis</w:t>
      </w:r>
      <w:r w:rsidR="00695366">
        <w:rPr>
          <w:rFonts w:ascii="Open Sans" w:hAnsi="Open Sans"/>
          <w:b/>
          <w:bCs/>
          <w:color w:val="FF0000"/>
          <w:kern w:val="24"/>
          <w:sz w:val="24"/>
          <w:szCs w:val="24"/>
          <w:u w:val="single"/>
        </w:rPr>
        <w:t xml:space="preserve"> last</w:t>
      </w:r>
    </w:p>
    <w:p w14:paraId="0AEE6718" w14:textId="2360866D" w:rsidR="00793600" w:rsidRDefault="00131AC1" w:rsidP="00CA728F">
      <w:pPr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</w:rPr>
      </w:pPr>
      <w:r w:rsidRPr="00663709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>The</w:t>
      </w:r>
      <w:r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 xml:space="preserve"> energy crisis is likely to </w:t>
      </w:r>
      <w:r w:rsidR="00FB79DE"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>be for</w:t>
      </w:r>
      <w:r w:rsidR="00FF0F21"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 xml:space="preserve"> </w:t>
      </w:r>
      <w:r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>at least this winter and next since the reasons that are raising gas prices will continue for a number of years. Th</w:t>
      </w:r>
      <w:r w:rsidR="00CA1D12"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>is reflects the</w:t>
      </w:r>
      <w:r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 xml:space="preserve"> futures market, where traders can </w:t>
      </w:r>
      <w:r w:rsidR="00502BFE"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 xml:space="preserve">fix </w:t>
      </w:r>
      <w:r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>natural gas at a certain price for delivery at a later dat</w:t>
      </w:r>
      <w:r w:rsidR="00CA1D12" w:rsidRPr="008451C8"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  <w:highlight w:val="cyan"/>
        </w:rPr>
        <w:t>e.</w:t>
      </w:r>
    </w:p>
    <w:p w14:paraId="4911DBA3" w14:textId="4D23E676" w:rsidR="008D2DA3" w:rsidRDefault="008D2DA3" w:rsidP="00CA728F">
      <w:pPr>
        <w:rPr>
          <w:rStyle w:val="muitypography-root"/>
          <w:rFonts w:ascii="Times New Roman" w:eastAsia="Times New Roman" w:hAnsi="Times New Roman" w:cs="Times New Roman"/>
          <w:color w:val="252525"/>
          <w:sz w:val="24"/>
          <w:szCs w:val="24"/>
        </w:rPr>
      </w:pPr>
    </w:p>
    <w:p w14:paraId="05E5600B" w14:textId="18A737E1" w:rsidR="008D2DA3" w:rsidRPr="008D2DA3" w:rsidRDefault="008D2DA3" w:rsidP="008D2DA3">
      <w:pPr>
        <w:divId w:val="330988100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</w:pPr>
      <w:r w:rsidRPr="008D2DA3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>The global LNG market </w:t>
      </w:r>
      <w:r w:rsidR="000E110A" w:rsidRPr="005C3159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>will</w:t>
      </w:r>
      <w:r w:rsidRPr="008D2DA3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>remain competitive, and UK consumers will continue to pay a </w:t>
      </w:r>
      <w:r w:rsidR="008774C1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 xml:space="preserve">   </w:t>
      </w:r>
      <w:r w:rsidRPr="008D2DA3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>high price for the gas they require. However, reduced demand will help, whether through </w:t>
      </w:r>
      <w:r w:rsidR="00F329F8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 xml:space="preserve">     </w:t>
      </w:r>
      <w:r w:rsidRPr="008D2DA3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>policy or an economic downturn. </w:t>
      </w:r>
    </w:p>
    <w:p w14:paraId="2B5B136C" w14:textId="470164BA" w:rsidR="008D2DA3" w:rsidRPr="008D2DA3" w:rsidRDefault="008D2DA3" w:rsidP="00F22DA3">
      <w:pPr>
        <w:divId w:val="1874689116"/>
        <w:rPr>
          <w:rFonts w:ascii="Times New Roman" w:hAnsi="Times New Roman" w:cs="Times New Roman"/>
          <w:color w:val="000000" w:themeColor="text1"/>
          <w:sz w:val="24"/>
          <w:szCs w:val="24"/>
          <w:highlight w:val="cyan"/>
        </w:rPr>
      </w:pPr>
      <w:r w:rsidRPr="008D2DA3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</w:rPr>
        <w:br/>
        <w:t>Beyond 2025, a significant rise in global LNG supply will help, energy efficiency wil</w:t>
      </w:r>
      <w:r w:rsidR="00F329F8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</w:rPr>
        <w:t xml:space="preserve">l           </w:t>
      </w:r>
      <w:r w:rsidRPr="008D2DA3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</w:rPr>
        <w:t> improve, and alternative power production sources may start to go online. </w:t>
      </w:r>
    </w:p>
    <w:p w14:paraId="6004D7F2" w14:textId="1A147481" w:rsidR="008D2DA3" w:rsidRPr="008D2DA3" w:rsidRDefault="008D2DA3" w:rsidP="008D2DA3">
      <w:pPr>
        <w:divId w:val="668603913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D2DA3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>But there is now no sign of relief for people who are suffering from the energy crisis</w:t>
      </w:r>
      <w:r w:rsidR="00913F68" w:rsidRPr="005C3159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cyan"/>
          <w:shd w:val="clear" w:color="auto" w:fill="EDFAFF"/>
        </w:rPr>
        <w:t>.</w:t>
      </w:r>
    </w:p>
    <w:p w14:paraId="3EEDF648" w14:textId="77777777" w:rsidR="008D2DA3" w:rsidRPr="008D2DA3" w:rsidRDefault="008D2DA3" w:rsidP="00CA728F">
      <w:pPr>
        <w:rPr>
          <w:rFonts w:ascii="Times New Roman" w:eastAsia="Times New Roman" w:hAnsi="Times New Roman" w:cs="Times New Roman"/>
          <w:color w:val="252525"/>
          <w:sz w:val="24"/>
          <w:szCs w:val="24"/>
        </w:rPr>
      </w:pPr>
    </w:p>
    <w:sectPr w:rsidR="008D2DA3" w:rsidRPr="008D2D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4F371A"/>
    <w:multiLevelType w:val="hybridMultilevel"/>
    <w:tmpl w:val="FFFFFFFF"/>
    <w:lvl w:ilvl="0" w:tplc="5D2E499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024C71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D92114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1183C7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6DC3F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1C8712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BE29F3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8B8CE4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5BC6B2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D603C7"/>
    <w:multiLevelType w:val="hybridMultilevel"/>
    <w:tmpl w:val="FFFFFFFF"/>
    <w:lvl w:ilvl="0" w:tplc="318086F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25C4FA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2C46A0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B06089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3B831F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0CEB4B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34CB5F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612936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36CE19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6B0F42"/>
    <w:multiLevelType w:val="hybridMultilevel"/>
    <w:tmpl w:val="00E83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EA1B6C"/>
    <w:multiLevelType w:val="hybridMultilevel"/>
    <w:tmpl w:val="FFFFFFFF"/>
    <w:lvl w:ilvl="0" w:tplc="8E12EDD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A8C981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F8031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354BEB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BBC82F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8162E7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269FF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5F0304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3B6152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537037412">
    <w:abstractNumId w:val="2"/>
  </w:num>
  <w:num w:numId="2" w16cid:durableId="420031819">
    <w:abstractNumId w:val="1"/>
  </w:num>
  <w:num w:numId="3" w16cid:durableId="2110738308">
    <w:abstractNumId w:val="3"/>
  </w:num>
  <w:num w:numId="4" w16cid:durableId="11411965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EEC"/>
    <w:rsid w:val="00000EDB"/>
    <w:rsid w:val="000372E4"/>
    <w:rsid w:val="0004369A"/>
    <w:rsid w:val="0004609B"/>
    <w:rsid w:val="00047089"/>
    <w:rsid w:val="000517E0"/>
    <w:rsid w:val="00056EBB"/>
    <w:rsid w:val="00057641"/>
    <w:rsid w:val="00082BA7"/>
    <w:rsid w:val="00092147"/>
    <w:rsid w:val="000C1E03"/>
    <w:rsid w:val="000C3DBD"/>
    <w:rsid w:val="000D552A"/>
    <w:rsid w:val="000E110A"/>
    <w:rsid w:val="000E3731"/>
    <w:rsid w:val="000F7E78"/>
    <w:rsid w:val="00126753"/>
    <w:rsid w:val="00131AC1"/>
    <w:rsid w:val="00154D90"/>
    <w:rsid w:val="001600AF"/>
    <w:rsid w:val="0016354F"/>
    <w:rsid w:val="00173142"/>
    <w:rsid w:val="0017323E"/>
    <w:rsid w:val="0018208C"/>
    <w:rsid w:val="001845F4"/>
    <w:rsid w:val="00190489"/>
    <w:rsid w:val="00195688"/>
    <w:rsid w:val="001A22E7"/>
    <w:rsid w:val="001B1E4F"/>
    <w:rsid w:val="001D1AA7"/>
    <w:rsid w:val="001E0726"/>
    <w:rsid w:val="001E3A2B"/>
    <w:rsid w:val="001F0758"/>
    <w:rsid w:val="001F65BC"/>
    <w:rsid w:val="0021445C"/>
    <w:rsid w:val="00216F50"/>
    <w:rsid w:val="00227B32"/>
    <w:rsid w:val="00243D80"/>
    <w:rsid w:val="00260A30"/>
    <w:rsid w:val="00261F0A"/>
    <w:rsid w:val="00274C81"/>
    <w:rsid w:val="00285C1C"/>
    <w:rsid w:val="002864A8"/>
    <w:rsid w:val="00291E3E"/>
    <w:rsid w:val="002938FE"/>
    <w:rsid w:val="002A033E"/>
    <w:rsid w:val="002B099C"/>
    <w:rsid w:val="002C12B4"/>
    <w:rsid w:val="002D4044"/>
    <w:rsid w:val="002D7E42"/>
    <w:rsid w:val="002E192C"/>
    <w:rsid w:val="0030213A"/>
    <w:rsid w:val="00303D64"/>
    <w:rsid w:val="0033397F"/>
    <w:rsid w:val="003347C9"/>
    <w:rsid w:val="00346DA8"/>
    <w:rsid w:val="003640E3"/>
    <w:rsid w:val="00365A5F"/>
    <w:rsid w:val="00376C16"/>
    <w:rsid w:val="00395AA1"/>
    <w:rsid w:val="003B38AB"/>
    <w:rsid w:val="003F6B13"/>
    <w:rsid w:val="003F7500"/>
    <w:rsid w:val="0041647A"/>
    <w:rsid w:val="00432498"/>
    <w:rsid w:val="00457E28"/>
    <w:rsid w:val="00463964"/>
    <w:rsid w:val="00481063"/>
    <w:rsid w:val="004A2621"/>
    <w:rsid w:val="00502BFE"/>
    <w:rsid w:val="005050CF"/>
    <w:rsid w:val="00556970"/>
    <w:rsid w:val="0057648F"/>
    <w:rsid w:val="00584711"/>
    <w:rsid w:val="00596295"/>
    <w:rsid w:val="005A780A"/>
    <w:rsid w:val="005C3159"/>
    <w:rsid w:val="005C3F32"/>
    <w:rsid w:val="005C4BC2"/>
    <w:rsid w:val="005C7D3F"/>
    <w:rsid w:val="005D1A8C"/>
    <w:rsid w:val="005E06BE"/>
    <w:rsid w:val="005F0287"/>
    <w:rsid w:val="00616B4A"/>
    <w:rsid w:val="00632D03"/>
    <w:rsid w:val="00644F1F"/>
    <w:rsid w:val="006461E6"/>
    <w:rsid w:val="006609F5"/>
    <w:rsid w:val="00661FDE"/>
    <w:rsid w:val="00663709"/>
    <w:rsid w:val="006845F5"/>
    <w:rsid w:val="00695366"/>
    <w:rsid w:val="006974A9"/>
    <w:rsid w:val="006A067A"/>
    <w:rsid w:val="006B08C0"/>
    <w:rsid w:val="006B192F"/>
    <w:rsid w:val="006C00E2"/>
    <w:rsid w:val="006C217E"/>
    <w:rsid w:val="006D1A30"/>
    <w:rsid w:val="006D5238"/>
    <w:rsid w:val="006E1E6B"/>
    <w:rsid w:val="006F18D2"/>
    <w:rsid w:val="00706280"/>
    <w:rsid w:val="0072365C"/>
    <w:rsid w:val="00723F80"/>
    <w:rsid w:val="007751C7"/>
    <w:rsid w:val="00775734"/>
    <w:rsid w:val="00793600"/>
    <w:rsid w:val="007B6E8C"/>
    <w:rsid w:val="007C60D5"/>
    <w:rsid w:val="007D16A4"/>
    <w:rsid w:val="007D3043"/>
    <w:rsid w:val="007F7C8B"/>
    <w:rsid w:val="00824BCD"/>
    <w:rsid w:val="008355DD"/>
    <w:rsid w:val="008378D1"/>
    <w:rsid w:val="008451C8"/>
    <w:rsid w:val="00863CDB"/>
    <w:rsid w:val="00873261"/>
    <w:rsid w:val="00873C91"/>
    <w:rsid w:val="008774C1"/>
    <w:rsid w:val="008A3FD2"/>
    <w:rsid w:val="008B0105"/>
    <w:rsid w:val="008C18A0"/>
    <w:rsid w:val="008C6957"/>
    <w:rsid w:val="008D2DA3"/>
    <w:rsid w:val="008D3184"/>
    <w:rsid w:val="008E6C79"/>
    <w:rsid w:val="00903533"/>
    <w:rsid w:val="00907669"/>
    <w:rsid w:val="00913F68"/>
    <w:rsid w:val="00923FAE"/>
    <w:rsid w:val="00927BB2"/>
    <w:rsid w:val="009305D2"/>
    <w:rsid w:val="00937B5A"/>
    <w:rsid w:val="00941E07"/>
    <w:rsid w:val="00941FB7"/>
    <w:rsid w:val="00950411"/>
    <w:rsid w:val="00957183"/>
    <w:rsid w:val="00966693"/>
    <w:rsid w:val="00970136"/>
    <w:rsid w:val="00971130"/>
    <w:rsid w:val="00996983"/>
    <w:rsid w:val="009A2697"/>
    <w:rsid w:val="009C0E44"/>
    <w:rsid w:val="009C2985"/>
    <w:rsid w:val="00A01C85"/>
    <w:rsid w:val="00A0661D"/>
    <w:rsid w:val="00A41DD3"/>
    <w:rsid w:val="00A61932"/>
    <w:rsid w:val="00A712DD"/>
    <w:rsid w:val="00A776B4"/>
    <w:rsid w:val="00A82EAB"/>
    <w:rsid w:val="00AA1784"/>
    <w:rsid w:val="00AB2D44"/>
    <w:rsid w:val="00AB4E4F"/>
    <w:rsid w:val="00AE3CEC"/>
    <w:rsid w:val="00B005FD"/>
    <w:rsid w:val="00B00F7E"/>
    <w:rsid w:val="00B0525E"/>
    <w:rsid w:val="00B4276A"/>
    <w:rsid w:val="00B504AE"/>
    <w:rsid w:val="00B53225"/>
    <w:rsid w:val="00B71D15"/>
    <w:rsid w:val="00B97ACA"/>
    <w:rsid w:val="00BA0855"/>
    <w:rsid w:val="00BA09AF"/>
    <w:rsid w:val="00BB0CA8"/>
    <w:rsid w:val="00BD7CFF"/>
    <w:rsid w:val="00BF3DD3"/>
    <w:rsid w:val="00C00096"/>
    <w:rsid w:val="00C0133E"/>
    <w:rsid w:val="00C07DAC"/>
    <w:rsid w:val="00C20115"/>
    <w:rsid w:val="00C45F33"/>
    <w:rsid w:val="00C71E99"/>
    <w:rsid w:val="00C74C53"/>
    <w:rsid w:val="00C77BB1"/>
    <w:rsid w:val="00C825B6"/>
    <w:rsid w:val="00C90F9D"/>
    <w:rsid w:val="00C91B65"/>
    <w:rsid w:val="00C96DC2"/>
    <w:rsid w:val="00CA1D12"/>
    <w:rsid w:val="00CA2072"/>
    <w:rsid w:val="00CA231C"/>
    <w:rsid w:val="00CA728F"/>
    <w:rsid w:val="00CB1DFF"/>
    <w:rsid w:val="00CB6992"/>
    <w:rsid w:val="00CB751F"/>
    <w:rsid w:val="00CD09B6"/>
    <w:rsid w:val="00CE0B75"/>
    <w:rsid w:val="00CF0588"/>
    <w:rsid w:val="00D00757"/>
    <w:rsid w:val="00D03749"/>
    <w:rsid w:val="00D33668"/>
    <w:rsid w:val="00D33B01"/>
    <w:rsid w:val="00D37297"/>
    <w:rsid w:val="00D47376"/>
    <w:rsid w:val="00D665B4"/>
    <w:rsid w:val="00D71C53"/>
    <w:rsid w:val="00D75F5D"/>
    <w:rsid w:val="00D8488E"/>
    <w:rsid w:val="00D92019"/>
    <w:rsid w:val="00DA1EEC"/>
    <w:rsid w:val="00DE122D"/>
    <w:rsid w:val="00DE1F05"/>
    <w:rsid w:val="00DE2317"/>
    <w:rsid w:val="00E04E67"/>
    <w:rsid w:val="00E068E8"/>
    <w:rsid w:val="00E20F60"/>
    <w:rsid w:val="00E51FC0"/>
    <w:rsid w:val="00E948C1"/>
    <w:rsid w:val="00ED480C"/>
    <w:rsid w:val="00EF6A91"/>
    <w:rsid w:val="00EF7452"/>
    <w:rsid w:val="00F14396"/>
    <w:rsid w:val="00F152DA"/>
    <w:rsid w:val="00F159AE"/>
    <w:rsid w:val="00F22DA3"/>
    <w:rsid w:val="00F329F8"/>
    <w:rsid w:val="00F354C5"/>
    <w:rsid w:val="00F634FD"/>
    <w:rsid w:val="00F84827"/>
    <w:rsid w:val="00F8677F"/>
    <w:rsid w:val="00F93AD7"/>
    <w:rsid w:val="00FB5FA5"/>
    <w:rsid w:val="00FB79DE"/>
    <w:rsid w:val="00FC19C2"/>
    <w:rsid w:val="00FF0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24DB04"/>
  <w15:chartTrackingRefBased/>
  <w15:docId w15:val="{6FB66287-940E-584C-9F8D-389570EFF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6D5238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6D5238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6D5238"/>
    <w:rPr>
      <w:color w:val="0000FF"/>
      <w:u w:val="single"/>
    </w:rPr>
  </w:style>
  <w:style w:type="character" w:customStyle="1" w:styleId="mf-jss837">
    <w:name w:val="mf-jss837"/>
    <w:basedOn w:val="DefaultParagraphFont"/>
    <w:rsid w:val="006461E6"/>
  </w:style>
  <w:style w:type="character" w:customStyle="1" w:styleId="apple-converted-space">
    <w:name w:val="apple-converted-space"/>
    <w:basedOn w:val="DefaultParagraphFont"/>
    <w:rsid w:val="006461E6"/>
  </w:style>
  <w:style w:type="paragraph" w:styleId="ListParagraph">
    <w:name w:val="List Paragraph"/>
    <w:basedOn w:val="Normal"/>
    <w:uiPriority w:val="34"/>
    <w:qFormat/>
    <w:rsid w:val="00227B3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4369A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muitypography-root">
    <w:name w:val="muitypography-root"/>
    <w:basedOn w:val="DefaultParagraphFont"/>
    <w:rsid w:val="00131AC1"/>
  </w:style>
  <w:style w:type="character" w:customStyle="1" w:styleId="mf-jss1055">
    <w:name w:val="mf-jss1055"/>
    <w:basedOn w:val="DefaultParagraphFont"/>
    <w:rsid w:val="008D2DA3"/>
  </w:style>
  <w:style w:type="character" w:customStyle="1" w:styleId="mf-jss1361">
    <w:name w:val="mf-jss1361"/>
    <w:basedOn w:val="DefaultParagraphFont"/>
    <w:rsid w:val="008D2D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59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239678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90747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165141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286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1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555931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893193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315812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868825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41519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951169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15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98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234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603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2</Pages>
  <Words>494</Words>
  <Characters>2821</Characters>
  <Application>Microsoft Office Word</Application>
  <DocSecurity>0</DocSecurity>
  <Lines>23</Lines>
  <Paragraphs>6</Paragraphs>
  <ScaleCrop>false</ScaleCrop>
  <Company/>
  <LinksUpToDate>false</LinksUpToDate>
  <CharactersWithSpaces>3309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Jabed (1905668)</dc:creator>
  <cp:keywords/>
  <dc:description/>
  <cp:lastModifiedBy>Abdul Jabed (1905668)</cp:lastModifiedBy>
  <cp:revision>2</cp:revision>
  <dcterms:created xsi:type="dcterms:W3CDTF">2022-10-25T10:18:00Z</dcterms:created>
  <dcterms:modified xsi:type="dcterms:W3CDTF">2022-10-25T10:18:00Z</dcterms:modified>
</cp:coreProperties>
</file>