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pPr w:leftFromText="180" w:rightFromText="180" w:tblpY="948"/>
        <w:tblW w:w="0" w:type="auto"/>
        <w:shd w:val="clear" w:color="auto" w:fill="C9C9C9" w:themeFill="accent3" w:themeFillTint="99"/>
        <w:tblLook w:val="04A0" w:firstRow="1" w:lastRow="0" w:firstColumn="1" w:lastColumn="0" w:noHBand="0" w:noVBand="1"/>
      </w:tblPr>
      <w:tblGrid>
        <w:gridCol w:w="4514"/>
        <w:gridCol w:w="4502"/>
      </w:tblGrid>
      <w:tr w:rsidR="00801287" w14:paraId="28C440FA" w14:textId="77777777" w:rsidTr="00D70A35">
        <w:tc>
          <w:tcPr>
            <w:tcW w:w="4514" w:type="dxa"/>
            <w:shd w:val="clear" w:color="auto" w:fill="BDD6EE" w:themeFill="accent5" w:themeFillTint="66"/>
          </w:tcPr>
          <w:p w14:paraId="415C6694" w14:textId="77777777" w:rsidR="00801287" w:rsidRDefault="00801287" w:rsidP="00D70A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bookmarkStart w:id="0" w:name="_Toc464282680"/>
            <w:bookmarkStart w:id="1" w:name="_Toc464372385"/>
            <w:bookmarkStart w:id="2" w:name="_Toc464934462"/>
            <w:bookmarkStart w:id="3" w:name="_Toc464934635"/>
          </w:p>
          <w:p w14:paraId="10D8075F" w14:textId="77777777" w:rsidR="00801287" w:rsidRPr="00F267A0" w:rsidRDefault="00801287" w:rsidP="00D70A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F267A0">
              <w:rPr>
                <w:rFonts w:ascii="Arial" w:hAnsi="Arial" w:cs="Arial"/>
                <w:b/>
                <w:sz w:val="24"/>
                <w:szCs w:val="24"/>
              </w:rPr>
              <w:t>STRENGTHS</w:t>
            </w:r>
            <w:bookmarkEnd w:id="0"/>
            <w:bookmarkEnd w:id="1"/>
            <w:bookmarkEnd w:id="2"/>
            <w:bookmarkEnd w:id="3"/>
          </w:p>
          <w:p w14:paraId="4A9F858D" w14:textId="77777777" w:rsidR="00801287" w:rsidRPr="00741A2B" w:rsidRDefault="00801287" w:rsidP="00D70A35">
            <w:pPr>
              <w:pStyle w:val="NoSpacing"/>
              <w:spacing w:line="360" w:lineRule="auto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  <w:p w14:paraId="2A8290EC" w14:textId="77777777" w:rsidR="00801287" w:rsidRPr="000E4585" w:rsidRDefault="00801287" w:rsidP="00D70A35">
            <w:pPr>
              <w:pStyle w:val="NoSpacing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color w:val="000000" w:themeColor="text1"/>
              </w:rPr>
            </w:pPr>
          </w:p>
        </w:tc>
        <w:tc>
          <w:tcPr>
            <w:tcW w:w="4502" w:type="dxa"/>
            <w:shd w:val="clear" w:color="auto" w:fill="F2FD8D"/>
          </w:tcPr>
          <w:p w14:paraId="6DFE8972" w14:textId="77777777" w:rsidR="00801287" w:rsidRDefault="00801287" w:rsidP="00D70A3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bookmarkStart w:id="4" w:name="_Toc464282681"/>
            <w:bookmarkStart w:id="5" w:name="_Toc464372386"/>
            <w:bookmarkStart w:id="6" w:name="_Toc464934463"/>
            <w:bookmarkStart w:id="7" w:name="_Toc464934636"/>
          </w:p>
          <w:p w14:paraId="58EBC0D7" w14:textId="77777777" w:rsidR="00801287" w:rsidRPr="00F267A0" w:rsidRDefault="00801287" w:rsidP="00D70A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F267A0">
              <w:rPr>
                <w:rFonts w:ascii="Arial" w:hAnsi="Arial" w:cs="Arial"/>
                <w:b/>
                <w:sz w:val="24"/>
                <w:szCs w:val="24"/>
              </w:rPr>
              <w:t>WEAKNESSES</w:t>
            </w:r>
            <w:bookmarkEnd w:id="4"/>
            <w:bookmarkEnd w:id="5"/>
            <w:bookmarkEnd w:id="6"/>
            <w:bookmarkEnd w:id="7"/>
          </w:p>
          <w:p w14:paraId="6751DDA2" w14:textId="77777777" w:rsidR="00801287" w:rsidRPr="00741A2B" w:rsidRDefault="00801287" w:rsidP="00D70A35">
            <w:pPr>
              <w:spacing w:line="360" w:lineRule="auto"/>
              <w:rPr>
                <w:sz w:val="20"/>
                <w:szCs w:val="20"/>
              </w:rPr>
            </w:pPr>
          </w:p>
          <w:p w14:paraId="5D15CF72" w14:textId="5CE2A78F" w:rsidR="00801287" w:rsidRPr="00640DB9" w:rsidRDefault="00801287" w:rsidP="00D70A35">
            <w:pPr>
              <w:pStyle w:val="ListParagraph"/>
              <w:numPr>
                <w:ilvl w:val="0"/>
                <w:numId w:val="3"/>
              </w:numPr>
              <w:spacing w:after="0"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01287" w14:paraId="7A86CBC3" w14:textId="77777777" w:rsidTr="00D70A35">
        <w:tc>
          <w:tcPr>
            <w:tcW w:w="4514" w:type="dxa"/>
            <w:shd w:val="clear" w:color="auto" w:fill="F1B5DE"/>
          </w:tcPr>
          <w:p w14:paraId="0BFD7444" w14:textId="77777777" w:rsidR="00801287" w:rsidRDefault="00801287" w:rsidP="00D70A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bookmarkStart w:id="8" w:name="_Toc464282682"/>
            <w:bookmarkStart w:id="9" w:name="_Toc464372387"/>
            <w:bookmarkStart w:id="10" w:name="_Toc464934464"/>
            <w:bookmarkStart w:id="11" w:name="_Toc464934637"/>
          </w:p>
          <w:p w14:paraId="15620615" w14:textId="77777777" w:rsidR="00801287" w:rsidRPr="005C27B9" w:rsidRDefault="00801287" w:rsidP="00D70A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C27B9">
              <w:rPr>
                <w:rFonts w:ascii="Arial" w:hAnsi="Arial" w:cs="Arial"/>
                <w:b/>
                <w:sz w:val="24"/>
                <w:szCs w:val="24"/>
              </w:rPr>
              <w:t>OPPORTUNITIES</w:t>
            </w:r>
            <w:bookmarkEnd w:id="8"/>
            <w:bookmarkEnd w:id="9"/>
            <w:bookmarkEnd w:id="10"/>
            <w:bookmarkEnd w:id="11"/>
          </w:p>
          <w:p w14:paraId="6C902200" w14:textId="77777777" w:rsidR="00801287" w:rsidRPr="00741A2B" w:rsidRDefault="00801287" w:rsidP="00D70A35">
            <w:pPr>
              <w:pStyle w:val="NoSpacing"/>
              <w:spacing w:line="360" w:lineRule="auto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  <w:p w14:paraId="6973009B" w14:textId="77777777" w:rsidR="00801287" w:rsidRPr="000E4585" w:rsidRDefault="00801287" w:rsidP="00D70A35">
            <w:pPr>
              <w:pStyle w:val="NoSpacing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color w:val="000000" w:themeColor="text1"/>
              </w:rPr>
            </w:pPr>
          </w:p>
        </w:tc>
        <w:tc>
          <w:tcPr>
            <w:tcW w:w="4502" w:type="dxa"/>
            <w:shd w:val="clear" w:color="auto" w:fill="A8D08D" w:themeFill="accent6" w:themeFillTint="99"/>
          </w:tcPr>
          <w:p w14:paraId="7BEB39D5" w14:textId="77777777" w:rsidR="00801287" w:rsidRDefault="00801287" w:rsidP="00D70A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bookmarkStart w:id="12" w:name="_Toc464282683"/>
            <w:bookmarkStart w:id="13" w:name="_Toc464372388"/>
            <w:bookmarkStart w:id="14" w:name="_Toc464934465"/>
            <w:bookmarkStart w:id="15" w:name="_Toc464934638"/>
          </w:p>
          <w:p w14:paraId="0A16A66E" w14:textId="77777777" w:rsidR="00801287" w:rsidRPr="005C27B9" w:rsidRDefault="00801287" w:rsidP="00D70A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C27B9">
              <w:rPr>
                <w:rFonts w:ascii="Arial" w:hAnsi="Arial" w:cs="Arial"/>
                <w:b/>
                <w:sz w:val="24"/>
                <w:szCs w:val="24"/>
              </w:rPr>
              <w:t>THREATS</w:t>
            </w:r>
            <w:bookmarkEnd w:id="12"/>
            <w:bookmarkEnd w:id="13"/>
            <w:bookmarkEnd w:id="14"/>
            <w:bookmarkEnd w:id="15"/>
          </w:p>
          <w:p w14:paraId="21FB7BCA" w14:textId="77777777" w:rsidR="00801287" w:rsidRPr="00741A2B" w:rsidRDefault="00801287" w:rsidP="00D70A35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</w:p>
          <w:p w14:paraId="07419892" w14:textId="54021A4D" w:rsidR="00801287" w:rsidRPr="00640DB9" w:rsidRDefault="00801287" w:rsidP="00D70A35">
            <w:pPr>
              <w:pStyle w:val="ListParagraph"/>
              <w:numPr>
                <w:ilvl w:val="0"/>
                <w:numId w:val="4"/>
              </w:numPr>
              <w:spacing w:after="0"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6C384FE3" w14:textId="30DCF302" w:rsidR="00293086" w:rsidRDefault="00D70A35" w:rsidP="00D70A35">
      <w:pPr>
        <w:pStyle w:val="Heading1"/>
      </w:pPr>
      <w:r>
        <w:t>SWOT Template</w:t>
      </w:r>
      <w:bookmarkStart w:id="16" w:name="_GoBack"/>
      <w:bookmarkEnd w:id="16"/>
    </w:p>
    <w:sectPr w:rsidR="002930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4744D64"/>
    <w:multiLevelType w:val="hybridMultilevel"/>
    <w:tmpl w:val="5AB070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47F37E2"/>
    <w:multiLevelType w:val="hybridMultilevel"/>
    <w:tmpl w:val="3050DB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773684B"/>
    <w:multiLevelType w:val="hybridMultilevel"/>
    <w:tmpl w:val="C6F8A5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743321E"/>
    <w:multiLevelType w:val="hybridMultilevel"/>
    <w:tmpl w:val="ED4AB9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1287"/>
    <w:rsid w:val="00293086"/>
    <w:rsid w:val="007A1A01"/>
    <w:rsid w:val="00801287"/>
    <w:rsid w:val="00D70A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11303A"/>
  <w15:chartTrackingRefBased/>
  <w15:docId w15:val="{9E451739-EF60-412D-A448-5D0CB137A9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01287"/>
    <w:pPr>
      <w:spacing w:after="200" w:line="27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D70A3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801287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NoSpacing">
    <w:name w:val="No Spacing"/>
    <w:uiPriority w:val="1"/>
    <w:qFormat/>
    <w:rsid w:val="00801287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801287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D70A3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10</Words>
  <Characters>61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Ault</dc:creator>
  <cp:keywords/>
  <dc:description/>
  <cp:lastModifiedBy>Julia Ault</cp:lastModifiedBy>
  <cp:revision>1</cp:revision>
  <dcterms:created xsi:type="dcterms:W3CDTF">2018-01-11T14:18:00Z</dcterms:created>
  <dcterms:modified xsi:type="dcterms:W3CDTF">2018-01-11T14:25:00Z</dcterms:modified>
</cp:coreProperties>
</file>