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C0D38" w:rsidRPr="00147040" w:rsidRDefault="00147040" w:rsidP="00147040">
      <w:pPr>
        <w:pStyle w:val="IntenseQuote"/>
        <w:rPr>
          <w:b/>
          <w:color w:val="auto"/>
        </w:rPr>
      </w:pPr>
      <w:r w:rsidRPr="00147040">
        <w:rPr>
          <w:b/>
          <w:color w:val="auto"/>
        </w:rPr>
        <w:t>Duca Mihai Bogdan</w:t>
      </w:r>
    </w:p>
    <w:p w:rsidR="00147040" w:rsidRPr="00147040" w:rsidRDefault="00147040" w:rsidP="00147040">
      <w:pPr>
        <w:pStyle w:val="IntenseQuote"/>
        <w:rPr>
          <w:b/>
          <w:color w:val="auto"/>
        </w:rPr>
      </w:pPr>
      <w:r w:rsidRPr="00147040">
        <w:rPr>
          <w:b/>
          <w:color w:val="auto"/>
        </w:rPr>
        <w:t>1706194</w:t>
      </w:r>
    </w:p>
    <w:p w:rsidR="00147040" w:rsidRDefault="00147040" w:rsidP="00147040">
      <w:pPr>
        <w:pStyle w:val="IntenseQuote"/>
        <w:rPr>
          <w:b/>
          <w:color w:val="auto"/>
        </w:rPr>
      </w:pPr>
      <w:r w:rsidRPr="00147040">
        <w:rPr>
          <w:b/>
          <w:color w:val="auto"/>
        </w:rPr>
        <w:t>GROUP 2</w:t>
      </w:r>
    </w:p>
    <w:p w:rsidR="00147040" w:rsidRPr="00EA4136" w:rsidRDefault="00147040" w:rsidP="00147040">
      <w:pPr>
        <w:rPr>
          <w:b/>
        </w:rPr>
      </w:pPr>
    </w:p>
    <w:p w:rsidR="00147040" w:rsidRPr="00EA4136" w:rsidRDefault="00EA4136" w:rsidP="00147040">
      <w:pPr>
        <w:rPr>
          <w:b/>
          <w:sz w:val="36"/>
          <w:szCs w:val="36"/>
        </w:rPr>
      </w:pPr>
      <w:r w:rsidRPr="00EA4136">
        <w:rPr>
          <w:b/>
          <w:sz w:val="36"/>
          <w:szCs w:val="36"/>
        </w:rPr>
        <w:t>Introduction</w:t>
      </w:r>
    </w:p>
    <w:p w:rsidR="00147040" w:rsidRDefault="00147040" w:rsidP="00EA4136"/>
    <w:p w:rsidR="000D6B7E" w:rsidRDefault="00EA4136" w:rsidP="00EA4136">
      <w:r>
        <w:t xml:space="preserve">       </w:t>
      </w:r>
      <w:r w:rsidR="00147040">
        <w:t>Chocolate? Everyone loves it! That why, me and my colleagues we decided that we are going to open a chocolate business. Our company is based on cooking and selling chocolate products, tea and coffee. Our main idea was to cover all types of customers such as vegetarians and vegans, people who prefers to eat halal, allergies and intolerances as well. Named simple, “Little Delight”, the company that I am taking part of, is a business started in 2018 with a small capital of money but with big</w:t>
      </w:r>
      <w:r w:rsidR="000D6B7E">
        <w:t xml:space="preserve"> desire and hard work. Nevertheless, our products could be suitable for every single type of preferences, such as: gluten free; milk free; sugar free and so on. Also, the taste is the key, so we offer to our </w:t>
      </w:r>
      <w:proofErr w:type="gramStart"/>
      <w:r w:rsidR="000D6B7E">
        <w:t>customers</w:t>
      </w:r>
      <w:proofErr w:type="gramEnd"/>
      <w:r w:rsidR="000D6B7E">
        <w:t xml:space="preserve"> chocolate with: nuts, dried fruits, caramel.</w:t>
      </w:r>
    </w:p>
    <w:p w:rsidR="006143F6" w:rsidRDefault="006143F6" w:rsidP="00EA4136"/>
    <w:p w:rsidR="006143F6" w:rsidRPr="006143F6" w:rsidRDefault="006143F6" w:rsidP="00EA4136">
      <w:pPr>
        <w:rPr>
          <w:b/>
          <w:sz w:val="36"/>
          <w:szCs w:val="36"/>
        </w:rPr>
      </w:pPr>
      <w:r w:rsidRPr="006143F6">
        <w:rPr>
          <w:b/>
          <w:sz w:val="36"/>
          <w:szCs w:val="36"/>
        </w:rPr>
        <w:t>Main body</w:t>
      </w:r>
      <w:bookmarkStart w:id="0" w:name="_GoBack"/>
      <w:bookmarkEnd w:id="0"/>
    </w:p>
    <w:p w:rsidR="006143F6" w:rsidRDefault="006143F6" w:rsidP="00EA4136"/>
    <w:p w:rsidR="00BE2349" w:rsidRDefault="00EA4136" w:rsidP="00EA4136">
      <w:r>
        <w:t xml:space="preserve">     </w:t>
      </w:r>
      <w:r w:rsidR="000D6B7E">
        <w:t>“A small company with a big desire”, like I said, should be advertised correctly, cheap and quick</w:t>
      </w:r>
      <w:r w:rsidR="00BE2349">
        <w:t xml:space="preserve">. That why we decided to use Weebly to create out website. Weebly is a website that helps you to create your very own website on the same platform. I heard about this site in our course, Digital Skills, a course that helps me to improve my digital knowledge and shown me differentiates ways to shortcut my journey. </w:t>
      </w:r>
    </w:p>
    <w:p w:rsidR="006143F6" w:rsidRDefault="00EA4136" w:rsidP="00EA4136">
      <w:r>
        <w:t xml:space="preserve">     </w:t>
      </w:r>
      <w:r w:rsidR="00BE2349">
        <w:t xml:space="preserve">The site was created with the help of all five of us, brain-storming our ideas to create a site that can reflect exactly our company. So, out site is based on brown and </w:t>
      </w:r>
      <w:r w:rsidR="00C01349">
        <w:t xml:space="preserve">silver colours, with plenty of images with our products on sides of the site. In the top part of the site we have the “doors” to another page such as: contact, menu and gallery. Our menu door contains out products with a photo of every single one, ingredients and also price. In the gallery, our new customers could see photos of the building (kitchen; interior and exterior of the shop), photos of our special product or even photos with ideas for birthday cake! </w:t>
      </w:r>
    </w:p>
    <w:p w:rsidR="00C01349" w:rsidRDefault="00EA4136" w:rsidP="00EA4136">
      <w:r>
        <w:t xml:space="preserve">    </w:t>
      </w:r>
      <w:r w:rsidR="00C01349">
        <w:t xml:space="preserve">A site is always a good idea to advertise your company, but, using Weebly you can save money and plenty of time. The key elements of the website that would help us to maximise sales could be </w:t>
      </w:r>
      <w:r w:rsidR="004A6DBD">
        <w:t>the way we talk to our customers via internet. We decided that, for our organisation publicity we are going to pay Google to put in a light our website, so, every time when somebody is going to search on Google (</w:t>
      </w:r>
      <w:hyperlink r:id="rId4" w:history="1">
        <w:r w:rsidR="004A6DBD" w:rsidRPr="007141DE">
          <w:rPr>
            <w:rStyle w:val="Hyperlink"/>
          </w:rPr>
          <w:t>www.google.com</w:t>
        </w:r>
      </w:hyperlink>
      <w:r w:rsidR="004A6DBD">
        <w:t xml:space="preserve">), for example: chocolate in Swansea, our site is going to be in the first options. </w:t>
      </w:r>
    </w:p>
    <w:p w:rsidR="006143F6" w:rsidRPr="006143F6" w:rsidRDefault="006143F6" w:rsidP="00EA4136">
      <w:pPr>
        <w:rPr>
          <w:b/>
          <w:sz w:val="38"/>
          <w:szCs w:val="38"/>
        </w:rPr>
      </w:pPr>
      <w:r w:rsidRPr="006143F6">
        <w:rPr>
          <w:b/>
          <w:sz w:val="38"/>
          <w:szCs w:val="38"/>
        </w:rPr>
        <w:lastRenderedPageBreak/>
        <w:t>Conclusion</w:t>
      </w:r>
    </w:p>
    <w:p w:rsidR="004A6DBD" w:rsidRDefault="00EA4136" w:rsidP="00EA4136">
      <w:r>
        <w:t xml:space="preserve">    </w:t>
      </w:r>
      <w:r w:rsidR="004A6DBD">
        <w:t xml:space="preserve">In conclusion, every company needs a website to develop quickly and to increase the profit. After all, a team is still a team, our contribution to the task of designing the website was a commune one. We all work together using brain-storming and sharing ideas until we can chose the best one. </w:t>
      </w:r>
    </w:p>
    <w:p w:rsidR="004A6DBD" w:rsidRPr="00147040" w:rsidRDefault="00EA4136" w:rsidP="00EA4136">
      <w:r>
        <w:t xml:space="preserve">   </w:t>
      </w:r>
      <w:r w:rsidR="004A6DBD">
        <w:t xml:space="preserve">Nowadays, </w:t>
      </w:r>
      <w:r>
        <w:t>a business depends a lot of the way you chose to advertise your organisation; the website is the most important way and should be the mirror of the organisation.</w:t>
      </w:r>
    </w:p>
    <w:sectPr w:rsidR="004A6DBD" w:rsidRPr="001470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4AFB"/>
    <w:rsid w:val="000D6B7E"/>
    <w:rsid w:val="00147040"/>
    <w:rsid w:val="004A6DBD"/>
    <w:rsid w:val="00551742"/>
    <w:rsid w:val="006143F6"/>
    <w:rsid w:val="00894AFB"/>
    <w:rsid w:val="008C0D38"/>
    <w:rsid w:val="00B24BF1"/>
    <w:rsid w:val="00BE2349"/>
    <w:rsid w:val="00C01349"/>
    <w:rsid w:val="00E12F87"/>
    <w:rsid w:val="00EA41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3E71E"/>
  <w15:chartTrackingRefBased/>
  <w15:docId w15:val="{9DDE04A9-D450-4F6D-8762-741ED2DD6C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4704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4704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47040"/>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147040"/>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14704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7040"/>
    <w:rPr>
      <w:rFonts w:asciiTheme="majorHAnsi" w:eastAsiaTheme="majorEastAsia" w:hAnsiTheme="majorHAnsi" w:cstheme="majorBidi"/>
      <w:spacing w:val="-10"/>
      <w:kern w:val="28"/>
      <w:sz w:val="56"/>
      <w:szCs w:val="56"/>
    </w:rPr>
  </w:style>
  <w:style w:type="paragraph" w:styleId="IntenseQuote">
    <w:name w:val="Intense Quote"/>
    <w:basedOn w:val="Normal"/>
    <w:next w:val="Normal"/>
    <w:link w:val="IntenseQuoteChar"/>
    <w:uiPriority w:val="30"/>
    <w:qFormat/>
    <w:rsid w:val="00147040"/>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147040"/>
    <w:rPr>
      <w:i/>
      <w:iCs/>
      <w:color w:val="5B9BD5" w:themeColor="accent1"/>
    </w:rPr>
  </w:style>
  <w:style w:type="character" w:styleId="Hyperlink">
    <w:name w:val="Hyperlink"/>
    <w:basedOn w:val="DefaultParagraphFont"/>
    <w:uiPriority w:val="99"/>
    <w:unhideWhenUsed/>
    <w:rsid w:val="004A6DB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googl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434</Words>
  <Characters>2475</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Exam SBC</dc:creator>
  <cp:keywords/>
  <dc:description/>
  <cp:lastModifiedBy>Exam SBC</cp:lastModifiedBy>
  <cp:revision>2</cp:revision>
  <dcterms:created xsi:type="dcterms:W3CDTF">2018-06-28T10:08:00Z</dcterms:created>
  <dcterms:modified xsi:type="dcterms:W3CDTF">2018-06-28T10:08:00Z</dcterms:modified>
</cp:coreProperties>
</file>