
<file path=[Content_Types].xml><?xml version="1.0" encoding="utf-8"?>
<Types xmlns="http://schemas.openxmlformats.org/package/2006/content-types">
  <Default Extension="emf" ContentType="image/x-e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ink/ink1.xml" ContentType="application/inkml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DC8A223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3500DA47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76"/>
        <w:gridCol w:w="7200"/>
      </w:tblGrid>
      <w:tr w:rsidR="00C2152E" w:rsidRPr="00C2152E" w14:paraId="032566C2" w14:textId="77777777" w:rsidTr="00C2152E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7CC2AD28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14:paraId="5379CFCA" w14:textId="77777777" w:rsidR="007C2CCC" w:rsidRDefault="00741D0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Ryan O’Sullivan</w:t>
            </w:r>
          </w:p>
        </w:tc>
      </w:tr>
      <w:tr w:rsidR="00782CF2" w:rsidRPr="00C2152E" w14:paraId="06CD4D47" w14:textId="77777777" w:rsidTr="00C2152E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4CE3C2F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14:paraId="58BA86AC" w14:textId="77777777" w:rsidR="007C2CCC" w:rsidRDefault="007C2CC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782CF2" w:rsidRPr="00C2152E" w14:paraId="219D3862" w14:textId="77777777" w:rsidTr="00C2152E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0D1A59A3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14:paraId="46ED8893" w14:textId="77777777" w:rsidR="007C2CCC" w:rsidRDefault="00417DD9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Gary Jones</w:t>
            </w:r>
          </w:p>
        </w:tc>
      </w:tr>
      <w:tr w:rsidR="00782CF2" w:rsidRPr="00C2152E" w14:paraId="3F7F9C30" w14:textId="77777777" w:rsidTr="00C2152E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2788DE4C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14:paraId="48C4C327" w14:textId="77777777" w:rsidR="007C2CCC" w:rsidRDefault="00741D0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Steve Mosey</w:t>
            </w:r>
          </w:p>
        </w:tc>
      </w:tr>
      <w:tr w:rsidR="00782CF2" w:rsidRPr="00C2152E" w14:paraId="39AA55CB" w14:textId="77777777" w:rsidTr="00782CF2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1D97C24B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14:paraId="62057D74" w14:textId="34061C23" w:rsidR="00576B2C" w:rsidRDefault="00333039" w:rsidP="00576B2C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noProof/>
                <w:color w:val="000000" w:themeColor="text1"/>
              </w:rPr>
              <mc:AlternateContent>
                <mc:Choice Requires="wps">
                  <w:drawing>
                    <wp:anchor distT="0" distB="0" distL="114300" distR="114300" simplePos="0" relativeHeight="251657728" behindDoc="0" locked="0" layoutInCell="1" allowOverlap="1" wp14:anchorId="697239FD" wp14:editId="7E82DC72">
                      <wp:simplePos x="0" y="0"/>
                      <wp:positionH relativeFrom="column">
                        <wp:posOffset>1912620</wp:posOffset>
                      </wp:positionH>
                      <wp:positionV relativeFrom="paragraph">
                        <wp:posOffset>40640</wp:posOffset>
                      </wp:positionV>
                      <wp:extent cx="388620" cy="281940"/>
                      <wp:effectExtent l="0" t="0" r="11430" b="22860"/>
                      <wp:wrapNone/>
                      <wp:docPr id="3" name="Oval 3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388620" cy="281940"/>
                              </a:xfrm>
                              <a:prstGeom prst="ellipse">
                                <a:avLst/>
                              </a:prstGeom>
                              <a:noFill/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72B0756C" id="Oval 3" o:spid="_x0000_s1026" style="position:absolute;margin-left:150.6pt;margin-top:3.2pt;width:30.6pt;height:22.2pt;z-index:2516577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" filled="f" strokecolor="#243f60 [1604]" strokeweight="2pt"/>
                  </w:pict>
                </mc:Fallback>
              </mc:AlternateContent>
            </w:r>
            <w:r w:rsidR="00576B2C" w:rsidRPr="00480FED">
              <w:rPr>
                <w:rFonts w:asciiTheme="minorHAnsi" w:hAnsiTheme="minorHAnsi" w:cstheme="minorHAnsi"/>
                <w:b/>
                <w:color w:val="000000" w:themeColor="text1"/>
              </w:rPr>
              <w:t xml:space="preserve">BIT     </w:t>
            </w:r>
            <w:proofErr w:type="spellStart"/>
            <w:r w:rsidR="00576B2C" w:rsidRPr="00480FED">
              <w:rPr>
                <w:rFonts w:asciiTheme="minorHAnsi" w:hAnsiTheme="minorHAnsi" w:cstheme="minorHAnsi"/>
                <w:b/>
                <w:color w:val="000000" w:themeColor="text1"/>
              </w:rPr>
              <w:t>BusComp</w:t>
            </w:r>
            <w:proofErr w:type="spellEnd"/>
            <w:r w:rsidR="00576B2C" w:rsidRPr="00480FED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CIS    </w:t>
            </w:r>
            <w:proofErr w:type="spellStart"/>
            <w:r w:rsidR="00576B2C" w:rsidRPr="00480FED">
              <w:rPr>
                <w:rFonts w:asciiTheme="minorHAnsi" w:hAnsiTheme="minorHAnsi" w:cstheme="minorHAnsi"/>
                <w:b/>
                <w:color w:val="000000" w:themeColor="text1"/>
              </w:rPr>
              <w:t>CNets</w:t>
            </w:r>
            <w:proofErr w:type="spellEnd"/>
            <w:r w:rsidR="00480FED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="00576B2C" w:rsidRPr="00531B0B">
              <w:rPr>
                <w:rFonts w:asciiTheme="minorHAnsi" w:hAnsiTheme="minorHAnsi" w:cstheme="minorHAnsi"/>
                <w:color w:val="FF0000"/>
              </w:rPr>
              <w:t>CSE</w:t>
            </w:r>
            <w:r w:rsidR="00576B2C" w:rsidRPr="00CE65E8">
              <w:rPr>
                <w:rFonts w:asciiTheme="minorHAnsi" w:hAnsiTheme="minorHAnsi" w:cstheme="minorHAnsi"/>
                <w:b/>
              </w:rPr>
              <w:t xml:space="preserve">      </w:t>
            </w:r>
            <w:r w:rsidR="00576B2C" w:rsidRPr="00CE65E8">
              <w:rPr>
                <w:rFonts w:asciiTheme="minorHAnsi" w:hAnsiTheme="minorHAnsi" w:cstheme="minorHAnsi"/>
                <w:b/>
                <w:color w:val="FF0000"/>
              </w:rPr>
              <w:t xml:space="preserve">     </w:t>
            </w:r>
          </w:p>
          <w:p w14:paraId="07AAAC8D" w14:textId="5E017C47" w:rsidR="007C2CCC" w:rsidRDefault="00F72E86" w:rsidP="00576B2C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noProof/>
                <w:color w:val="000000" w:themeColor="text1"/>
              </w:rPr>
              <mc:AlternateContent>
                <mc:Choice Requires="wpi">
                  <w:drawing>
                    <wp:anchor distT="0" distB="0" distL="114300" distR="114300" simplePos="0" relativeHeight="251654656" behindDoc="0" locked="0" layoutInCell="1" allowOverlap="1" wp14:anchorId="297A843A" wp14:editId="2B8B03A0">
                      <wp:simplePos x="0" y="0"/>
                      <wp:positionH relativeFrom="column">
                        <wp:posOffset>2082120</wp:posOffset>
                      </wp:positionH>
                      <wp:positionV relativeFrom="paragraph">
                        <wp:posOffset>357870</wp:posOffset>
                      </wp:positionV>
                      <wp:extent cx="10080" cy="360"/>
                      <wp:effectExtent l="57150" t="57150" r="47625" b="57150"/>
                      <wp:wrapNone/>
                      <wp:docPr id="2" name="Ink 2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0080" cy="3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type w14:anchorId="4AAC2A9D" id="_x0000_t75" coordsize="21600,21600" o:spt="75" o:preferrelative="t" path="m@4@5l@4@11@9@11@9@5xe" filled="f" stroked="f">
                      <v:stroke joinstyle="miter"/>
                      <v:formulas>
                        <v:f eqn="if lineDrawn pixelLineWidth 0"/>
                        <v:f eqn="sum @0 1 0"/>
                        <v:f eqn="sum 0 0 @1"/>
                        <v:f eqn="prod @2 1 2"/>
                        <v:f eqn="prod @3 21600 pixelWidth"/>
                        <v:f eqn="prod @3 21600 pixelHeight"/>
                        <v:f eqn="sum @0 0 1"/>
                        <v:f eqn="prod @6 1 2"/>
                        <v:f eqn="prod @7 21600 pixelWidth"/>
                        <v:f eqn="sum @8 21600 0"/>
                        <v:f eqn="prod @7 21600 pixelHeight"/>
                        <v:f eqn="sum @10 21600 0"/>
                      </v:formulas>
                      <v:path o:extrusionok="f" gradientshapeok="t" o:connecttype="rect"/>
                      <o:lock v:ext="edit" aspectratio="t"/>
                    </v:shapetype>
                    <v:shape id="Ink 2" o:spid="_x0000_s1026" type="#_x0000_t75" style="position:absolute;margin-left:163.25pt;margin-top:27.5pt;width:2.25pt;height:1.45pt;z-index:2516546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">
                      <v:imagedata r:id="rId5" o:title=""/>
                    </v:shape>
                  </w:pict>
                </mc:Fallback>
              </mc:AlternateContent>
            </w:r>
            <w:r w:rsidR="00576B2C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Games      Mobile   </w:t>
            </w:r>
            <w:r w:rsidR="00576B2C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576B2C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576B2C">
              <w:rPr>
                <w:rFonts w:asciiTheme="minorHAnsi" w:hAnsiTheme="minorHAnsi" w:cstheme="minorHAnsi"/>
                <w:b/>
                <w:color w:val="000000" w:themeColor="text1"/>
              </w:rPr>
              <w:t>TRE</w:t>
            </w:r>
            <w:r w:rsidR="00576B2C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576B2C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576B2C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SE     Web   </w:t>
            </w:r>
            <w:r w:rsidR="00576B2C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</w:t>
            </w:r>
            <w:proofErr w:type="gramStart"/>
            <w:r w:rsidR="00576B2C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576B2C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(</w:t>
            </w:r>
            <w:proofErr w:type="gramEnd"/>
            <w:r w:rsidR="00576B2C" w:rsidRPr="00C2152E">
              <w:rPr>
                <w:rFonts w:asciiTheme="minorHAnsi" w:hAnsiTheme="minorHAnsi" w:cstheme="minorHAnsi"/>
                <w:b/>
                <w:color w:val="000000" w:themeColor="text1"/>
              </w:rPr>
              <w:t>please circle)</w:t>
            </w:r>
          </w:p>
        </w:tc>
      </w:tr>
      <w:tr w:rsidR="00782CF2" w:rsidRPr="00C2152E" w14:paraId="4D5AF4E2" w14:textId="77777777" w:rsidTr="00782CF2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56AA2BE7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14:paraId="596330FB" w14:textId="7A098715" w:rsidR="007C2CCC" w:rsidRDefault="00333039" w:rsidP="00576B2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noProof/>
                <w:color w:val="000000" w:themeColor="text1"/>
              </w:rPr>
              <mc:AlternateContent>
                <mc:Choice Requires="wps">
                  <w:drawing>
                    <wp:anchor distT="0" distB="0" distL="114300" distR="114300" simplePos="0" relativeHeight="251660800" behindDoc="0" locked="0" layoutInCell="1" allowOverlap="1" wp14:anchorId="70162043" wp14:editId="187D77A3">
                      <wp:simplePos x="0" y="0"/>
                      <wp:positionH relativeFrom="column">
                        <wp:posOffset>2083435</wp:posOffset>
                      </wp:positionH>
                      <wp:positionV relativeFrom="paragraph">
                        <wp:posOffset>-41910</wp:posOffset>
                      </wp:positionV>
                      <wp:extent cx="990600" cy="281940"/>
                      <wp:effectExtent l="0" t="0" r="19050" b="22860"/>
                      <wp:wrapNone/>
                      <wp:docPr id="4" name="Oval 4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990600" cy="281940"/>
                              </a:xfrm>
                              <a:prstGeom prst="ellipse">
                                <a:avLst/>
                              </a:prstGeom>
                              <a:noFill/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55AFB20A" id="Oval 4" o:spid="_x0000_s1026" style="position:absolute;margin-left:164.05pt;margin-top:-3.3pt;width:78pt;height:22.2pt;z-index:2516608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" filled="f" strokecolor="#243f60 [1604]" strokeweight="2pt"/>
                  </w:pict>
                </mc:Fallback>
              </mc:AlternateContent>
            </w:r>
            <w:r w:rsidR="00811371"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</w:t>
            </w:r>
            <w:r w:rsidR="00811371" w:rsidRPr="0069170F">
              <w:rPr>
                <w:rFonts w:asciiTheme="minorHAnsi" w:hAnsiTheme="minorHAnsi" w:cstheme="minorHAnsi"/>
                <w:color w:val="FF0000"/>
                <w:u w:val="single"/>
              </w:rPr>
              <w:t>Development</w:t>
            </w:r>
            <w:r w:rsidR="00811371" w:rsidRPr="0069170F">
              <w:rPr>
                <w:rFonts w:asciiTheme="minorHAnsi" w:hAnsiTheme="minorHAnsi" w:cstheme="minorHAnsi"/>
                <w:b/>
                <w:color w:val="FF0000"/>
              </w:rPr>
              <w:t xml:space="preserve"> </w:t>
            </w:r>
            <w:r w:rsidR="0006611F" w:rsidRPr="0069170F">
              <w:rPr>
                <w:rFonts w:asciiTheme="minorHAnsi" w:hAnsiTheme="minorHAnsi" w:cstheme="minorHAnsi"/>
                <w:b/>
                <w:color w:val="FF0000"/>
              </w:rPr>
              <w:t xml:space="preserve">        </w:t>
            </w:r>
            <w:proofErr w:type="gramStart"/>
            <w:r w:rsidR="0006611F" w:rsidRPr="0069170F">
              <w:rPr>
                <w:rFonts w:asciiTheme="minorHAnsi" w:hAnsiTheme="minorHAnsi" w:cstheme="minorHAnsi"/>
                <w:b/>
                <w:color w:val="FF0000"/>
              </w:rPr>
              <w:t xml:space="preserve"> </w:t>
            </w:r>
            <w:r w:rsidR="00811371" w:rsidRPr="0069170F">
              <w:rPr>
                <w:rFonts w:asciiTheme="minorHAnsi" w:hAnsiTheme="minorHAnsi" w:cstheme="minorHAnsi"/>
                <w:b/>
                <w:color w:val="FF0000"/>
              </w:rPr>
              <w:t xml:space="preserve">  </w:t>
            </w:r>
            <w:r w:rsidR="00811371">
              <w:rPr>
                <w:rFonts w:asciiTheme="minorHAnsi" w:hAnsiTheme="minorHAnsi" w:cstheme="minorHAnsi"/>
                <w:b/>
                <w:color w:val="000000" w:themeColor="text1"/>
              </w:rPr>
              <w:t>(</w:t>
            </w:r>
            <w:proofErr w:type="gramEnd"/>
            <w:r w:rsidR="00811371">
              <w:rPr>
                <w:rFonts w:asciiTheme="minorHAnsi" w:hAnsiTheme="minorHAnsi" w:cstheme="minorHAnsi"/>
                <w:b/>
                <w:color w:val="000000" w:themeColor="text1"/>
              </w:rPr>
              <w:t>please circle)</w:t>
            </w:r>
          </w:p>
        </w:tc>
        <w:bookmarkStart w:id="0" w:name="_GoBack"/>
        <w:bookmarkEnd w:id="0"/>
      </w:tr>
    </w:tbl>
    <w:p w14:paraId="35716AED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5B1FE45B" w14:textId="77777777"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14:paraId="1A269741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7188643A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1879F7DD" w14:textId="77777777"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14:paraId="7BE2E186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55855468" w14:textId="77777777"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14:paraId="7703F1AB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  <w:p w14:paraId="6D5B2FCB" w14:textId="77777777" w:rsidR="004779D1" w:rsidRDefault="004779D1" w:rsidP="004F1990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5E45768E" w14:textId="77777777" w:rsidR="004F1990" w:rsidRDefault="004F1990" w:rsidP="004F1990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29E21083" w14:textId="77777777" w:rsidR="004F1990" w:rsidRPr="00C2152E" w:rsidRDefault="004F1990" w:rsidP="004F1990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60A02CC8" w14:textId="77777777" w:rsidR="004779D1" w:rsidRPr="00C2152E" w:rsidRDefault="001F065C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64</w:t>
            </w:r>
          </w:p>
        </w:tc>
      </w:tr>
      <w:tr w:rsidR="004779D1" w:rsidRPr="00C2152E" w14:paraId="01C0F933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49F2CEF6" w14:textId="77777777"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14:paraId="02FA81D2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5F530F95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1089AD1D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0CC2DDD2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2AC4822E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4FC2DDBA" w14:textId="0F5D0B74" w:rsidR="004779D1" w:rsidRPr="00C2152E" w:rsidRDefault="00333039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62.1</w:t>
            </w:r>
          </w:p>
        </w:tc>
      </w:tr>
      <w:tr w:rsidR="00C2152E" w:rsidRPr="00C2152E" w14:paraId="64AA8354" w14:textId="77777777" w:rsidTr="00C2152E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324B7B9" w14:textId="77777777"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 xml:space="preserve">Comment After Consultation </w:t>
            </w:r>
            <w:proofErr w:type="gramStart"/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With</w:t>
            </w:r>
            <w:proofErr w:type="gramEnd"/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 xml:space="preserve"> Other Marker &amp; Final Agreed Mark</w:t>
            </w:r>
          </w:p>
          <w:p w14:paraId="12A915C5" w14:textId="77777777" w:rsidR="00C2152E" w:rsidRPr="00C2152E" w:rsidRDefault="00C2152E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7BB4DDB6" w14:textId="65E91A34" w:rsidR="00C2152E" w:rsidRPr="00C2152E" w:rsidRDefault="00333039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63</w:t>
            </w:r>
          </w:p>
        </w:tc>
      </w:tr>
    </w:tbl>
    <w:p w14:paraId="7C7D2339" w14:textId="77777777" w:rsidR="004779D1" w:rsidRPr="00C2152E" w:rsidRDefault="00F70FED" w:rsidP="004779D1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noProof/>
          <w:color w:val="000000" w:themeColor="text1"/>
        </w:rPr>
        <w:drawing>
          <wp:anchor distT="0" distB="0" distL="114300" distR="114300" simplePos="0" relativeHeight="251659264" behindDoc="1" locked="0" layoutInCell="1" allowOverlap="1" wp14:anchorId="246F6A77" wp14:editId="615427B4">
            <wp:simplePos x="0" y="0"/>
            <wp:positionH relativeFrom="column">
              <wp:posOffset>762000</wp:posOffset>
            </wp:positionH>
            <wp:positionV relativeFrom="paragraph">
              <wp:posOffset>109855</wp:posOffset>
            </wp:positionV>
            <wp:extent cx="1362075" cy="637540"/>
            <wp:effectExtent l="0" t="0" r="9525" b="0"/>
            <wp:wrapNone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62075" cy="6375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7BD4F9E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14:paraId="64A461CC" w14:textId="77777777" w:rsidR="004779D1" w:rsidRPr="00C2152E" w:rsidRDefault="00811371" w:rsidP="004779D1">
      <w:pPr>
        <w:rPr>
          <w:color w:val="000000" w:themeColor="text1"/>
        </w:rPr>
      </w:pPr>
      <w:r w:rsidRPr="00811371">
        <w:rPr>
          <w:rFonts w:asciiTheme="minorHAnsi" w:hAnsiTheme="minorHAnsi"/>
          <w:color w:val="000000" w:themeColor="text1"/>
        </w:rPr>
        <w:t>Signature: ………………………………………</w:t>
      </w:r>
      <w:r w:rsidR="00C2152E">
        <w:rPr>
          <w:rFonts w:asciiTheme="minorHAnsi" w:hAnsiTheme="minorHAnsi"/>
          <w:color w:val="000000" w:themeColor="text1"/>
        </w:rPr>
        <w:t>..........................</w:t>
      </w:r>
      <w:r w:rsidRPr="00811371">
        <w:rPr>
          <w:rFonts w:asciiTheme="minorHAnsi" w:hAnsiTheme="minorHAnsi"/>
          <w:color w:val="000000" w:themeColor="text1"/>
        </w:rPr>
        <w:t>……   Date: ………</w:t>
      </w:r>
      <w:r w:rsidR="00F70FED">
        <w:rPr>
          <w:rFonts w:asciiTheme="minorHAnsi" w:hAnsiTheme="minorHAnsi"/>
          <w:color w:val="000000" w:themeColor="text1"/>
        </w:rPr>
        <w:t>2</w:t>
      </w:r>
      <w:r w:rsidR="00A6368A">
        <w:rPr>
          <w:rFonts w:asciiTheme="minorHAnsi" w:hAnsiTheme="minorHAnsi"/>
          <w:color w:val="000000" w:themeColor="text1"/>
        </w:rPr>
        <w:t>9-5-18</w:t>
      </w:r>
      <w:r w:rsidR="00C2152E">
        <w:rPr>
          <w:rFonts w:asciiTheme="minorHAnsi" w:hAnsiTheme="minorHAnsi"/>
          <w:color w:val="000000" w:themeColor="text1"/>
        </w:rPr>
        <w:t>...</w:t>
      </w:r>
      <w:r w:rsidRPr="00811371">
        <w:rPr>
          <w:rFonts w:asciiTheme="minorHAnsi" w:hAnsiTheme="minorHAnsi"/>
          <w:color w:val="000000" w:themeColor="text1"/>
        </w:rPr>
        <w:t>……</w:t>
      </w:r>
      <w:proofErr w:type="gramStart"/>
      <w:r w:rsidR="00C2152E">
        <w:rPr>
          <w:rFonts w:asciiTheme="minorHAnsi" w:hAnsiTheme="minorHAnsi"/>
          <w:color w:val="000000" w:themeColor="text1"/>
        </w:rPr>
        <w:t>.....</w:t>
      </w:r>
      <w:proofErr w:type="gramEnd"/>
      <w:r w:rsidRPr="00811371">
        <w:rPr>
          <w:rFonts w:asciiTheme="minorHAnsi" w:hAnsiTheme="minorHAnsi"/>
          <w:color w:val="000000" w:themeColor="text1"/>
        </w:rPr>
        <w:t>……..</w:t>
      </w:r>
    </w:p>
    <w:p w14:paraId="1148C38D" w14:textId="77777777"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231" w:type="dxa"/>
        <w:tblInd w:w="91" w:type="dxa"/>
        <w:tblLook w:val="04A0" w:firstRow="1" w:lastRow="0" w:firstColumn="1" w:lastColumn="0" w:noHBand="0" w:noVBand="1"/>
      </w:tblPr>
      <w:tblGrid>
        <w:gridCol w:w="3531"/>
        <w:gridCol w:w="1164"/>
        <w:gridCol w:w="992"/>
        <w:gridCol w:w="1701"/>
        <w:gridCol w:w="1843"/>
      </w:tblGrid>
      <w:tr w:rsidR="004779D1" w:rsidRPr="00C2152E" w14:paraId="7D366ECE" w14:textId="77777777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F82B60A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48E71DA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7B29855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98AAA15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27AB99C2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2FE7EA60" w14:textId="77777777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C45D20B" w14:textId="77777777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D97B78E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06987F9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B921693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6E78EB4D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47994380" w14:textId="77777777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F173306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80D585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3025EC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CFA4D48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973B951" w14:textId="77777777" w:rsidR="004779D1" w:rsidRPr="00C2152E" w:rsidRDefault="00D66C5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6E3132">
              <w:rPr>
                <w:rFonts w:asciiTheme="minorHAnsi" w:hAnsiTheme="minorHAnsi"/>
                <w:color w:val="000000" w:themeColor="text1"/>
                <w:lang w:eastAsia="en-GB"/>
              </w:rPr>
              <w:t>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0498E234" w14:textId="77777777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DBF4EA1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F385B1F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00C6592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6A1331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1318A71" w14:textId="77777777" w:rsidR="004779D1" w:rsidRPr="00C2152E" w:rsidRDefault="00F71D1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C20461"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53F476CC" w14:textId="77777777" w:rsidTr="00C2152E">
        <w:trPr>
          <w:trHeight w:val="4068"/>
        </w:trPr>
        <w:tc>
          <w:tcPr>
            <w:tcW w:w="9231" w:type="dxa"/>
            <w:gridSpan w:val="5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782A8D80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13835293" w14:textId="77777777" w:rsidR="007C2CCC" w:rsidRDefault="007C2CC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30039A9C" w14:textId="77777777" w:rsidR="00930274" w:rsidRDefault="002A6C36" w:rsidP="0093027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Reasonable introduction but </w:t>
            </w:r>
            <w:r w:rsidR="00B44430">
              <w:rPr>
                <w:rFonts w:asciiTheme="minorHAnsi" w:hAnsiTheme="minorHAnsi"/>
                <w:color w:val="000000" w:themeColor="text1"/>
                <w:lang w:eastAsia="en-GB"/>
              </w:rPr>
              <w:t>in need of referenced texts.</w:t>
            </w:r>
          </w:p>
          <w:p w14:paraId="154F17E9" w14:textId="77777777" w:rsidR="00B44430" w:rsidRDefault="00B44430" w:rsidP="0093027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654F2D4" w14:textId="77777777" w:rsidR="00B44430" w:rsidRDefault="000230BF" w:rsidP="0093027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Good </w:t>
            </w:r>
            <w:r w:rsidR="00C55FEA">
              <w:rPr>
                <w:rFonts w:asciiTheme="minorHAnsi" w:hAnsiTheme="minorHAnsi"/>
                <w:color w:val="000000" w:themeColor="text1"/>
                <w:lang w:eastAsia="en-GB"/>
              </w:rPr>
              <w:t>research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into existing systems/devices</w:t>
            </w:r>
            <w:r w:rsidR="00C55FEA">
              <w:rPr>
                <w:rFonts w:asciiTheme="minorHAnsi" w:hAnsiTheme="minorHAnsi"/>
                <w:color w:val="000000" w:themeColor="text1"/>
                <w:lang w:eastAsia="en-GB"/>
              </w:rPr>
              <w:t xml:space="preserve">, background research into the </w:t>
            </w:r>
            <w:r w:rsidR="00081223">
              <w:rPr>
                <w:rFonts w:asciiTheme="minorHAnsi" w:hAnsiTheme="minorHAnsi"/>
                <w:color w:val="000000" w:themeColor="text1"/>
                <w:lang w:eastAsia="en-GB"/>
              </w:rPr>
              <w:t>health problems associated with co2 and VOCs</w:t>
            </w:r>
            <w:r w:rsidR="00E3159E">
              <w:rPr>
                <w:rFonts w:asciiTheme="minorHAnsi" w:hAnsiTheme="minorHAnsi"/>
                <w:color w:val="000000" w:themeColor="text1"/>
                <w:lang w:eastAsia="en-GB"/>
              </w:rPr>
              <w:t xml:space="preserve"> is very good indicating a good working knowledge of the subject</w:t>
            </w:r>
          </w:p>
        </w:tc>
      </w:tr>
      <w:tr w:rsidR="00782CF2" w:rsidRPr="00C2152E" w14:paraId="4D2A3026" w14:textId="77777777" w:rsidTr="00C2152E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47E4A65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BF9002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A887F02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17D669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22D47F73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00E5DDF8" w14:textId="77777777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668605AF" w14:textId="77777777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E94E949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1C65FC5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625508FE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346DEFF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16AD289C" w14:textId="77777777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D8113FE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BE8A0C9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66D1620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1F69650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BF1649A" w14:textId="77777777" w:rsidR="004779D1" w:rsidRPr="00C2152E" w:rsidRDefault="0037425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766570D8" w14:textId="77777777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BFBB926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2FA9D6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376486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BC436D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177A799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14:paraId="18BC146C" w14:textId="77777777" w:rsidTr="00782CF2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CA70DA0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FC2700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151235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0C4EC0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3D9F0628" w14:textId="77777777" w:rsidR="004779D1" w:rsidRPr="00C2152E" w:rsidRDefault="0037425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14:paraId="7839B81F" w14:textId="77777777" w:rsidTr="00C2152E">
        <w:trPr>
          <w:trHeight w:val="4470"/>
        </w:trPr>
        <w:tc>
          <w:tcPr>
            <w:tcW w:w="9231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026833FA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729EAEE5" w14:textId="77777777" w:rsidR="00F25036" w:rsidRDefault="00F25036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CA8866C" w14:textId="77777777" w:rsidR="00F25036" w:rsidRDefault="00C60E35" w:rsidP="00CE65E8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374250">
              <w:rPr>
                <w:rFonts w:asciiTheme="minorHAnsi" w:hAnsiTheme="minorHAnsi"/>
                <w:color w:val="000000" w:themeColor="text1"/>
                <w:lang w:eastAsia="en-GB"/>
              </w:rPr>
              <w:t>Good understanding of the problem and</w:t>
            </w:r>
            <w:r w:rsidR="006741E2">
              <w:rPr>
                <w:rFonts w:asciiTheme="minorHAnsi" w:hAnsiTheme="minorHAnsi"/>
                <w:color w:val="000000" w:themeColor="text1"/>
                <w:lang w:eastAsia="en-GB"/>
              </w:rPr>
              <w:t xml:space="preserve"> the requirements of the design</w:t>
            </w:r>
          </w:p>
        </w:tc>
      </w:tr>
    </w:tbl>
    <w:p w14:paraId="595963C3" w14:textId="77777777" w:rsidR="00782CF2" w:rsidRPr="00C2152E" w:rsidRDefault="00811371">
      <w:pPr>
        <w:rPr>
          <w:color w:val="000000" w:themeColor="text1"/>
        </w:rPr>
      </w:pPr>
      <w:r w:rsidRPr="00811371">
        <w:rPr>
          <w:color w:val="000000" w:themeColor="text1"/>
        </w:rPr>
        <w:br w:type="page"/>
      </w:r>
    </w:p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329"/>
        <w:gridCol w:w="1329"/>
        <w:gridCol w:w="1643"/>
        <w:gridCol w:w="1780"/>
      </w:tblGrid>
      <w:tr w:rsidR="00782CF2" w:rsidRPr="00C2152E" w14:paraId="358683E4" w14:textId="77777777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55551C43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D2A09C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0C73161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4BE0E49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A36DB43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59830A41" w14:textId="77777777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47E808C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4162F9D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622D48B7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E4B7489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FC2A6BA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2A48773E" w14:textId="77777777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32D53E8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CF89B29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865505A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1C8927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66A6DBBB" w14:textId="77777777" w:rsidR="00782CF2" w:rsidRPr="00C2152E" w:rsidRDefault="00FE357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1F065C"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14:paraId="4FED8B09" w14:textId="77777777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1344FD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34A71FB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A037C6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2C7790C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397B72BD" w14:textId="77777777" w:rsidR="00782CF2" w:rsidRPr="00C2152E" w:rsidRDefault="00E446B3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14:paraId="4F9A931A" w14:textId="77777777" w:rsidTr="00C2152E">
        <w:trPr>
          <w:trHeight w:val="4170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66FBC8F6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64596666" w14:textId="77777777" w:rsidR="008B3B5C" w:rsidRDefault="008B3B5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4BA3982" w14:textId="77777777" w:rsidR="004F1990" w:rsidRDefault="004F1990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073D23FF" w14:textId="77777777" w:rsidR="00CE65E8" w:rsidRDefault="00FE357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The discussion </w:t>
            </w:r>
            <w:r w:rsidR="0040406A">
              <w:rPr>
                <w:rFonts w:asciiTheme="minorHAnsi" w:hAnsiTheme="minorHAnsi"/>
                <w:color w:val="000000" w:themeColor="text1"/>
                <w:lang w:eastAsia="en-GB"/>
              </w:rPr>
              <w:t xml:space="preserve">is </w:t>
            </w:r>
            <w:r w:rsidR="00391AB3">
              <w:rPr>
                <w:rFonts w:asciiTheme="minorHAnsi" w:hAnsiTheme="minorHAnsi"/>
                <w:color w:val="000000" w:themeColor="text1"/>
                <w:lang w:eastAsia="en-GB"/>
              </w:rPr>
              <w:t>limited</w:t>
            </w:r>
            <w:r w:rsidR="00E074C7">
              <w:rPr>
                <w:rFonts w:asciiTheme="minorHAnsi" w:hAnsiTheme="minorHAnsi"/>
                <w:color w:val="000000" w:themeColor="text1"/>
                <w:lang w:eastAsia="en-GB"/>
              </w:rPr>
              <w:t xml:space="preserve"> with</w:t>
            </w:r>
            <w:r w:rsidR="0040406A">
              <w:rPr>
                <w:rFonts w:asciiTheme="minorHAnsi" w:hAnsiTheme="minorHAnsi"/>
                <w:color w:val="000000" w:themeColor="text1"/>
                <w:lang w:eastAsia="en-GB"/>
              </w:rPr>
              <w:t xml:space="preserve"> the emphasis through out </w:t>
            </w:r>
            <w:r w:rsidR="00A42162">
              <w:rPr>
                <w:rFonts w:asciiTheme="minorHAnsi" w:hAnsiTheme="minorHAnsi"/>
                <w:color w:val="000000" w:themeColor="text1"/>
                <w:lang w:eastAsia="en-GB"/>
              </w:rPr>
              <w:t>on what</w:t>
            </w:r>
            <w:r w:rsidR="00391AB3">
              <w:rPr>
                <w:rFonts w:asciiTheme="minorHAnsi" w:hAnsiTheme="minorHAnsi"/>
                <w:color w:val="000000" w:themeColor="text1"/>
                <w:lang w:eastAsia="en-GB"/>
              </w:rPr>
              <w:t xml:space="preserve"> should be happening</w:t>
            </w:r>
            <w:r w:rsidR="00E074C7">
              <w:rPr>
                <w:rFonts w:asciiTheme="minorHAnsi" w:hAnsiTheme="minorHAnsi"/>
                <w:color w:val="000000" w:themeColor="text1"/>
                <w:lang w:eastAsia="en-GB"/>
              </w:rPr>
              <w:t xml:space="preserve"> not what is not happening and </w:t>
            </w:r>
            <w:proofErr w:type="gramStart"/>
            <w:r w:rsidR="00E074C7">
              <w:rPr>
                <w:rFonts w:asciiTheme="minorHAnsi" w:hAnsiTheme="minorHAnsi"/>
                <w:color w:val="000000" w:themeColor="text1"/>
                <w:lang w:eastAsia="en-GB"/>
              </w:rPr>
              <w:t>why.</w:t>
            </w:r>
            <w:r w:rsidR="00391AB3">
              <w:rPr>
                <w:rFonts w:asciiTheme="minorHAnsi" w:hAnsiTheme="minorHAnsi"/>
                <w:color w:val="000000" w:themeColor="text1"/>
                <w:lang w:eastAsia="en-GB"/>
              </w:rPr>
              <w:t>.</w:t>
            </w:r>
            <w:proofErr w:type="gramEnd"/>
            <w:r w:rsidR="00BC28EC">
              <w:rPr>
                <w:rFonts w:asciiTheme="minorHAnsi" w:hAnsiTheme="minorHAnsi"/>
                <w:color w:val="000000" w:themeColor="text1"/>
                <w:lang w:eastAsia="en-GB"/>
              </w:rPr>
              <w:t xml:space="preserve"> The conclusion indicates a</w:t>
            </w:r>
            <w:r w:rsidR="00125D84">
              <w:rPr>
                <w:rFonts w:asciiTheme="minorHAnsi" w:hAnsiTheme="minorHAnsi"/>
                <w:color w:val="000000" w:themeColor="text1"/>
                <w:lang w:eastAsia="en-GB"/>
              </w:rPr>
              <w:t>n issue or two that still need addressing.</w:t>
            </w:r>
            <w:r w:rsidR="00DC27CF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E446B3">
              <w:rPr>
                <w:rFonts w:asciiTheme="minorHAnsi" w:hAnsiTheme="minorHAnsi"/>
                <w:color w:val="000000" w:themeColor="text1"/>
                <w:lang w:eastAsia="en-GB"/>
              </w:rPr>
              <w:t>The work done is good and methodical</w:t>
            </w:r>
            <w:r w:rsidR="009F1B1A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0902F7">
              <w:rPr>
                <w:rFonts w:asciiTheme="minorHAnsi" w:hAnsiTheme="minorHAnsi"/>
                <w:color w:val="000000" w:themeColor="text1"/>
                <w:lang w:eastAsia="en-GB"/>
              </w:rPr>
              <w:t xml:space="preserve">with a reasonable set of recommendations for </w:t>
            </w:r>
            <w:r w:rsidR="009F1B1A">
              <w:rPr>
                <w:rFonts w:asciiTheme="minorHAnsi" w:hAnsiTheme="minorHAnsi"/>
                <w:color w:val="000000" w:themeColor="text1"/>
                <w:lang w:eastAsia="en-GB"/>
              </w:rPr>
              <w:t xml:space="preserve">ongoing </w:t>
            </w:r>
            <w:r w:rsidR="000902F7">
              <w:rPr>
                <w:rFonts w:asciiTheme="minorHAnsi" w:hAnsiTheme="minorHAnsi"/>
                <w:color w:val="000000" w:themeColor="text1"/>
                <w:lang w:eastAsia="en-GB"/>
              </w:rPr>
              <w:t>work.</w:t>
            </w:r>
          </w:p>
        </w:tc>
      </w:tr>
      <w:tr w:rsidR="00C2152E" w:rsidRPr="00C2152E" w14:paraId="035B5758" w14:textId="77777777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80A1F63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7631C17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397365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70CF01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6645D47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3B2A7653" w14:textId="77777777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623289D5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7DE996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1B0DDC3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93862A6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32D47D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4314B80D" w14:textId="77777777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70A18DB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9686713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546EB6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CC12A9B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698C3687" w14:textId="77777777" w:rsidR="00782CF2" w:rsidRPr="00C2152E" w:rsidRDefault="00B2184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11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E31EB0C" w14:textId="77777777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CE5B0DA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2BE64C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D2CE80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ECD53AA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60F90C7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14:paraId="38F73DEE" w14:textId="77777777" w:rsidTr="00C2152E">
        <w:trPr>
          <w:trHeight w:val="4743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1C131383" w14:textId="77777777" w:rsid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22E04E80" w14:textId="77777777" w:rsidR="004F1990" w:rsidRDefault="004F1990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2304A09" w14:textId="77777777" w:rsidR="00766F15" w:rsidRDefault="00B21846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The development has shown a </w:t>
            </w:r>
            <w:r w:rsidR="0075594E">
              <w:rPr>
                <w:rFonts w:asciiTheme="minorHAnsi" w:hAnsiTheme="minorHAnsi"/>
                <w:color w:val="000000" w:themeColor="text1"/>
                <w:lang w:eastAsia="en-GB"/>
              </w:rPr>
              <w:t>project that has been tested in simulation which has been brought through to a</w:t>
            </w:r>
            <w:r w:rsidR="00AB79DC">
              <w:rPr>
                <w:rFonts w:asciiTheme="minorHAnsi" w:hAnsiTheme="minorHAnsi"/>
                <w:color w:val="000000" w:themeColor="text1"/>
                <w:lang w:eastAsia="en-GB"/>
              </w:rPr>
              <w:t>n operational prototype. It is incomplete in operation but still shows a</w:t>
            </w:r>
            <w:r w:rsidR="00645DC8">
              <w:rPr>
                <w:rFonts w:asciiTheme="minorHAnsi" w:hAnsiTheme="minorHAnsi"/>
                <w:color w:val="000000" w:themeColor="text1"/>
                <w:lang w:eastAsia="en-GB"/>
              </w:rPr>
              <w:t xml:space="preserve"> working device.</w:t>
            </w:r>
          </w:p>
          <w:p w14:paraId="61950453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CD3C1D0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2BF2459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09E257BB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B4C5BE7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B6E84E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9ECB561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6AF675A0" w14:textId="77777777" w:rsidTr="00C2152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00F9853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15358DA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584A5F3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CDF1B0A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61D3E93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39CD49B2" w14:textId="77777777" w:rsidTr="00C2152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C0B6E5E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D95CDB6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701967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2F6E4F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4B9DFD9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24A9209E" w14:textId="77777777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390FE8B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C81DBE9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CDE4313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5C00A0A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34E0F2E" w14:textId="77777777" w:rsidR="00782CF2" w:rsidRPr="00C2152E" w:rsidRDefault="00E55014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6.5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14:paraId="2A8ACC1C" w14:textId="77777777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7551D20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74B124A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6098D87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7875C6A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EF14FB0" w14:textId="77777777" w:rsidR="00782CF2" w:rsidRPr="00C2152E" w:rsidRDefault="002C2FB9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14:paraId="22348056" w14:textId="77777777" w:rsidTr="00C2152E">
        <w:trPr>
          <w:trHeight w:val="5899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29C5185A" w14:textId="77777777" w:rsidR="00C2152E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Comments:</w:t>
            </w:r>
          </w:p>
          <w:p w14:paraId="094407CB" w14:textId="77777777" w:rsidR="007C2CCC" w:rsidRDefault="007C2CCC" w:rsidP="008B3B5C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  <w:p w14:paraId="11EBBB15" w14:textId="77777777" w:rsidR="008B3B5C" w:rsidRDefault="008B3B5C" w:rsidP="008B3B5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B74E148" w14:textId="77777777" w:rsidR="00CE65E8" w:rsidRDefault="005B6A09" w:rsidP="008B3B5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Reasonable reflection on the need for such a device and the</w:t>
            </w:r>
            <w:r w:rsidR="0097340C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380F52">
              <w:rPr>
                <w:rFonts w:asciiTheme="minorHAnsi" w:hAnsiTheme="minorHAnsi"/>
                <w:color w:val="000000" w:themeColor="text1"/>
                <w:lang w:eastAsia="en-GB"/>
              </w:rPr>
              <w:t>route to knowledge of the author.</w:t>
            </w:r>
          </w:p>
          <w:p w14:paraId="6DF35A06" w14:textId="77777777" w:rsidR="00380F52" w:rsidRDefault="00380F52" w:rsidP="008B3B5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BD19456" w14:textId="77777777" w:rsidR="00380F52" w:rsidRPr="008B3B5C" w:rsidRDefault="002C2FB9" w:rsidP="008B3B5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The report is </w:t>
            </w:r>
            <w:r w:rsidR="00F514F4">
              <w:rPr>
                <w:rFonts w:asciiTheme="minorHAnsi" w:hAnsiTheme="minorHAnsi"/>
                <w:color w:val="000000" w:themeColor="text1"/>
                <w:lang w:eastAsia="en-GB"/>
              </w:rPr>
              <w:t xml:space="preserve">nicely </w:t>
            </w:r>
            <w:proofErr w:type="gramStart"/>
            <w:r w:rsidR="00F514F4">
              <w:rPr>
                <w:rFonts w:asciiTheme="minorHAnsi" w:hAnsiTheme="minorHAnsi"/>
                <w:color w:val="000000" w:themeColor="text1"/>
                <w:lang w:eastAsia="en-GB"/>
              </w:rPr>
              <w:t xml:space="preserve">delivered </w:t>
            </w:r>
            <w:r w:rsidR="000958C9">
              <w:rPr>
                <w:rFonts w:asciiTheme="minorHAnsi" w:hAnsiTheme="minorHAnsi"/>
                <w:color w:val="000000" w:themeColor="text1"/>
                <w:lang w:eastAsia="en-GB"/>
              </w:rPr>
              <w:t xml:space="preserve"> with</w:t>
            </w:r>
            <w:proofErr w:type="gramEnd"/>
            <w:r w:rsidR="000958C9">
              <w:rPr>
                <w:rFonts w:asciiTheme="minorHAnsi" w:hAnsiTheme="minorHAnsi"/>
                <w:color w:val="000000" w:themeColor="text1"/>
                <w:lang w:eastAsia="en-GB"/>
              </w:rPr>
              <w:t xml:space="preserve"> a good </w:t>
            </w:r>
            <w:r w:rsidR="00F06D45">
              <w:rPr>
                <w:rFonts w:asciiTheme="minorHAnsi" w:hAnsiTheme="minorHAnsi"/>
                <w:color w:val="000000" w:themeColor="text1"/>
                <w:lang w:eastAsia="en-GB"/>
              </w:rPr>
              <w:t xml:space="preserve">bibliography and </w:t>
            </w:r>
            <w:r w:rsidR="00F514F4">
              <w:rPr>
                <w:rFonts w:asciiTheme="minorHAnsi" w:hAnsiTheme="minorHAnsi"/>
                <w:color w:val="000000" w:themeColor="text1"/>
                <w:lang w:eastAsia="en-GB"/>
              </w:rPr>
              <w:t>plenty of images to aid understanding of the reader</w:t>
            </w:r>
            <w:r w:rsidR="00623992">
              <w:rPr>
                <w:rFonts w:asciiTheme="minorHAnsi" w:hAnsiTheme="minorHAnsi"/>
                <w:color w:val="000000" w:themeColor="text1"/>
                <w:lang w:eastAsia="en-GB"/>
              </w:rPr>
              <w:t>.</w:t>
            </w:r>
            <w:r w:rsidR="005762B3">
              <w:rPr>
                <w:rFonts w:asciiTheme="minorHAnsi" w:hAnsiTheme="minorHAnsi"/>
                <w:color w:val="000000" w:themeColor="text1"/>
                <w:lang w:eastAsia="en-GB"/>
              </w:rPr>
              <w:t>6.5</w:t>
            </w:r>
          </w:p>
        </w:tc>
      </w:tr>
      <w:tr w:rsidR="00C2152E" w:rsidRPr="00C2152E" w14:paraId="5D454474" w14:textId="77777777" w:rsidTr="00805E35">
        <w:trPr>
          <w:trHeight w:val="261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</w:tcPr>
          <w:p w14:paraId="532C1598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782CF2" w:rsidRPr="00C2152E" w14:paraId="35A5B0A7" w14:textId="77777777" w:rsidTr="00C2152E">
        <w:trPr>
          <w:trHeight w:val="957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56006FC" w14:textId="77777777" w:rsidR="00782CF2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TOTAL: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FF8BA28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40A446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8EE31C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4F77DE6" w14:textId="77777777" w:rsidR="00782CF2" w:rsidRPr="00C2152E" w:rsidRDefault="001F065C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64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14:paraId="3076D72D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5A29B163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0C870D37" w14:textId="77777777"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14:paraId="3412C030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14:paraId="4E63B6AC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363DD"/>
    <w:rsid w:val="0001287D"/>
    <w:rsid w:val="000230BF"/>
    <w:rsid w:val="0006611F"/>
    <w:rsid w:val="00081223"/>
    <w:rsid w:val="000902F7"/>
    <w:rsid w:val="000958C9"/>
    <w:rsid w:val="000F7A4A"/>
    <w:rsid w:val="00125730"/>
    <w:rsid w:val="00125D84"/>
    <w:rsid w:val="001425E2"/>
    <w:rsid w:val="001D0DDD"/>
    <w:rsid w:val="001F065C"/>
    <w:rsid w:val="00242112"/>
    <w:rsid w:val="00253402"/>
    <w:rsid w:val="002A6C36"/>
    <w:rsid w:val="002B7B8B"/>
    <w:rsid w:val="002C1768"/>
    <w:rsid w:val="002C2FB9"/>
    <w:rsid w:val="002D0A73"/>
    <w:rsid w:val="002F47A5"/>
    <w:rsid w:val="00333039"/>
    <w:rsid w:val="00374250"/>
    <w:rsid w:val="00380F52"/>
    <w:rsid w:val="00391AB3"/>
    <w:rsid w:val="003E5437"/>
    <w:rsid w:val="003F049D"/>
    <w:rsid w:val="0040406A"/>
    <w:rsid w:val="00417DD9"/>
    <w:rsid w:val="004779D1"/>
    <w:rsid w:val="00480FED"/>
    <w:rsid w:val="004B18BB"/>
    <w:rsid w:val="004F1990"/>
    <w:rsid w:val="00531B0B"/>
    <w:rsid w:val="0054403E"/>
    <w:rsid w:val="005762B3"/>
    <w:rsid w:val="00576B2C"/>
    <w:rsid w:val="005B6A09"/>
    <w:rsid w:val="005C79DB"/>
    <w:rsid w:val="00623992"/>
    <w:rsid w:val="006363DD"/>
    <w:rsid w:val="00645DC8"/>
    <w:rsid w:val="006530D2"/>
    <w:rsid w:val="006645F5"/>
    <w:rsid w:val="006741E2"/>
    <w:rsid w:val="006836E3"/>
    <w:rsid w:val="0069170F"/>
    <w:rsid w:val="006C3A99"/>
    <w:rsid w:val="006D4D21"/>
    <w:rsid w:val="006E3132"/>
    <w:rsid w:val="00741D0A"/>
    <w:rsid w:val="0075594E"/>
    <w:rsid w:val="00766F15"/>
    <w:rsid w:val="00781E14"/>
    <w:rsid w:val="00782CF2"/>
    <w:rsid w:val="0079325C"/>
    <w:rsid w:val="007C2CCC"/>
    <w:rsid w:val="007D0D8C"/>
    <w:rsid w:val="00805E35"/>
    <w:rsid w:val="00811371"/>
    <w:rsid w:val="00866E85"/>
    <w:rsid w:val="008B05C1"/>
    <w:rsid w:val="008B3B5C"/>
    <w:rsid w:val="008B67FF"/>
    <w:rsid w:val="008D4A65"/>
    <w:rsid w:val="00930274"/>
    <w:rsid w:val="00943C9E"/>
    <w:rsid w:val="009602A9"/>
    <w:rsid w:val="0097340C"/>
    <w:rsid w:val="009F1B1A"/>
    <w:rsid w:val="009F37CB"/>
    <w:rsid w:val="00A151E5"/>
    <w:rsid w:val="00A16A6A"/>
    <w:rsid w:val="00A42162"/>
    <w:rsid w:val="00A6368A"/>
    <w:rsid w:val="00A736BA"/>
    <w:rsid w:val="00AB34FE"/>
    <w:rsid w:val="00AB79DC"/>
    <w:rsid w:val="00B21846"/>
    <w:rsid w:val="00B27A16"/>
    <w:rsid w:val="00B44430"/>
    <w:rsid w:val="00BC28EC"/>
    <w:rsid w:val="00C20461"/>
    <w:rsid w:val="00C2152E"/>
    <w:rsid w:val="00C30F56"/>
    <w:rsid w:val="00C55FEA"/>
    <w:rsid w:val="00C60A27"/>
    <w:rsid w:val="00C60E35"/>
    <w:rsid w:val="00CC4C41"/>
    <w:rsid w:val="00CD2262"/>
    <w:rsid w:val="00CE65E8"/>
    <w:rsid w:val="00CF3983"/>
    <w:rsid w:val="00D42A7B"/>
    <w:rsid w:val="00D66C5D"/>
    <w:rsid w:val="00D865CA"/>
    <w:rsid w:val="00D87BAB"/>
    <w:rsid w:val="00DC27CF"/>
    <w:rsid w:val="00E074C7"/>
    <w:rsid w:val="00E12349"/>
    <w:rsid w:val="00E3159E"/>
    <w:rsid w:val="00E446B3"/>
    <w:rsid w:val="00E55014"/>
    <w:rsid w:val="00EE0FE1"/>
    <w:rsid w:val="00EF6F6F"/>
    <w:rsid w:val="00F06D45"/>
    <w:rsid w:val="00F14758"/>
    <w:rsid w:val="00F25036"/>
    <w:rsid w:val="00F514F4"/>
    <w:rsid w:val="00F53665"/>
    <w:rsid w:val="00F62925"/>
    <w:rsid w:val="00F70FED"/>
    <w:rsid w:val="00F71D1A"/>
    <w:rsid w:val="00F72E86"/>
    <w:rsid w:val="00F80189"/>
    <w:rsid w:val="00FE357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735A9AD"/>
  <w15:docId w15:val="{B1BC8CF6-BD80-4218-B656-29AD1610402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2.jpeg"/><Relationship Id="rId5" Type="http://schemas.openxmlformats.org/officeDocument/2006/relationships/image" Target="media/image1.emf"/><Relationship Id="rId4" Type="http://schemas.openxmlformats.org/officeDocument/2006/relationships/customXml" Target="ink/ink1.xml"/></Relationships>
</file>

<file path=word/ink/ink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18-05-29T19:06:14.912"/>
    </inkml:context>
    <inkml:brush xml:id="br0">
      <inkml:brushProperty name="width" value="0.05" units="cm"/>
      <inkml:brushProperty name="height" value="0.05" units="cm"/>
      <inkml:brushProperty name="ignorePressure" value="1"/>
    </inkml:brush>
  </inkml:definitions>
  <inkml:trace contextRef="#ctx0" brushRef="#br0">0 0,'15'0,"-3"0</inkml:trace>
</inkml:ink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4</Pages>
  <Words>385</Words>
  <Characters>2199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sc-gt</dc:creator>
  <cp:lastModifiedBy>Sarah Mosey (1704233)</cp:lastModifiedBy>
  <cp:revision>2</cp:revision>
  <cp:lastPrinted>2013-09-25T13:22:00Z</cp:lastPrinted>
  <dcterms:created xsi:type="dcterms:W3CDTF">2018-05-29T21:38:00Z</dcterms:created>
  <dcterms:modified xsi:type="dcterms:W3CDTF">2018-05-29T21:38:00Z</dcterms:modified>
</cp:coreProperties>
</file>