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AC09D25" w14:textId="568F5CCD" w:rsidR="008F2838" w:rsidRDefault="008841E5">
      <w:r>
        <w:t>Rowan Swallow</w:t>
      </w:r>
    </w:p>
    <w:p w14:paraId="621FBFBA" w14:textId="77777777" w:rsidR="008841E5" w:rsidRDefault="008841E5"/>
    <w:p w14:paraId="00FD11EF" w14:textId="7B016267" w:rsidR="008841E5" w:rsidRDefault="008841E5" w:rsidP="008841E5">
      <w:pPr>
        <w:jc w:val="center"/>
      </w:pPr>
      <w:r>
        <w:t>To what extent was the concept of chivalry a political tool for medieval monarchs?</w:t>
      </w:r>
    </w:p>
    <w:p w14:paraId="63C92163" w14:textId="77777777" w:rsidR="008841E5" w:rsidRDefault="008841E5" w:rsidP="008841E5"/>
    <w:p w14:paraId="0A3EF5AD" w14:textId="43C253B3" w:rsidR="008841E5" w:rsidRDefault="008841E5" w:rsidP="008841E5">
      <w:r>
        <w:t>Introduction</w:t>
      </w:r>
    </w:p>
    <w:p w14:paraId="753BAED5" w14:textId="0F74DD96" w:rsidR="008841E5" w:rsidRDefault="008841E5" w:rsidP="008841E5">
      <w:r>
        <w:t xml:space="preserve">In this essay I will be talking about how chivalry was used as a political tool by monarchs during the </w:t>
      </w:r>
      <w:proofErr w:type="gramStart"/>
      <w:r>
        <w:t>middle ages</w:t>
      </w:r>
      <w:proofErr w:type="gramEnd"/>
      <w:r>
        <w:t xml:space="preserve">, </w:t>
      </w:r>
      <w:proofErr w:type="gramStart"/>
      <w:r>
        <w:t>To</w:t>
      </w:r>
      <w:proofErr w:type="gramEnd"/>
      <w:r>
        <w:t xml:space="preserve"> do this effectively I will be breaking chivalry down first in this introduction I will talk about what the concept of chivalry was and when it began in the </w:t>
      </w:r>
      <w:proofErr w:type="gramStart"/>
      <w:r>
        <w:t>middle ages</w:t>
      </w:r>
      <w:proofErr w:type="gramEnd"/>
      <w:r>
        <w:t xml:space="preserve">. I will then break chivalry down into three key talking points: The view of chivalry in medieval society, </w:t>
      </w:r>
      <w:proofErr w:type="gramStart"/>
      <w:r>
        <w:t>How</w:t>
      </w:r>
      <w:proofErr w:type="gramEnd"/>
      <w:r>
        <w:t xml:space="preserve"> it was woven into the position of a knight, </w:t>
      </w:r>
      <w:proofErr w:type="gramStart"/>
      <w:r>
        <w:t>How</w:t>
      </w:r>
      <w:proofErr w:type="gramEnd"/>
      <w:r>
        <w:t xml:space="preserve"> </w:t>
      </w:r>
      <w:r w:rsidR="00423AEA">
        <w:t xml:space="preserve">chivalry was used in medieval </w:t>
      </w:r>
      <w:r w:rsidR="0030659C">
        <w:t>warfare</w:t>
      </w:r>
      <w:r>
        <w:t xml:space="preserve">, </w:t>
      </w:r>
      <w:proofErr w:type="gramStart"/>
      <w:r>
        <w:t>Before</w:t>
      </w:r>
      <w:proofErr w:type="gramEnd"/>
      <w:r>
        <w:t xml:space="preserve"> discussing </w:t>
      </w:r>
      <w:proofErr w:type="gramStart"/>
      <w:r>
        <w:t>whether or not</w:t>
      </w:r>
      <w:proofErr w:type="gramEnd"/>
      <w:r>
        <w:t xml:space="preserve"> it was able to be used politicly.</w:t>
      </w:r>
    </w:p>
    <w:p w14:paraId="7F4BD447" w14:textId="316A2F6C" w:rsidR="008841E5" w:rsidRDefault="00AE1382" w:rsidP="008841E5">
      <w:r>
        <w:t xml:space="preserve">The term chivalry comes from the old French word chevalier meaning horse </w:t>
      </w:r>
      <w:proofErr w:type="spellStart"/>
      <w:proofErr w:type="gramStart"/>
      <w:r>
        <w:t>soilder</w:t>
      </w:r>
      <w:proofErr w:type="spellEnd"/>
      <w:r>
        <w:t>, but</w:t>
      </w:r>
      <w:proofErr w:type="gramEnd"/>
      <w:r>
        <w:t xml:space="preserve"> later came to mean “The moral and social mores of male members of the military elite”. Chivalry can first be seen to develop within medieval culture from the late-eleventh century onward as a method of moderating the behaviour of the professional warrior class. Chivalry also often manifest </w:t>
      </w:r>
      <w:r w:rsidR="0001695B">
        <w:t xml:space="preserve">itself in medieval culture as an aspirational ideology and set of behaviours primarily subscribed to by the military elite. Though the term chivalry didn’t emerge until the eleventh century earlier forms of it can be seen, </w:t>
      </w:r>
      <w:proofErr w:type="gramStart"/>
      <w:r w:rsidR="0001695B">
        <w:t>For</w:t>
      </w:r>
      <w:proofErr w:type="gramEnd"/>
      <w:r w:rsidR="0001695B">
        <w:t xml:space="preserve"> example some of the earliest mentions of chivalry is in Arthurian times with the oath sworn by the knights of the round table.</w:t>
      </w:r>
    </w:p>
    <w:p w14:paraId="0474488E" w14:textId="77777777" w:rsidR="0001695B" w:rsidRDefault="0001695B" w:rsidP="008841E5"/>
    <w:p w14:paraId="11A813CA" w14:textId="2F48DDEF" w:rsidR="0001695B" w:rsidRDefault="0001695B" w:rsidP="0001695B">
      <w:pPr>
        <w:jc w:val="center"/>
      </w:pPr>
      <w:r>
        <w:t>The Arthurian code of chivalry sworn by the knights of the round table.</w:t>
      </w:r>
    </w:p>
    <w:p w14:paraId="3CC74815" w14:textId="77777777" w:rsidR="0042603F" w:rsidRDefault="0001695B" w:rsidP="0001695B">
      <w:r>
        <w:t xml:space="preserve">“Then the king established all knights and gave them riches and land and charged them never to do outrage nor murder, and always to flee treason, </w:t>
      </w:r>
      <w:r w:rsidR="001E4107">
        <w:t xml:space="preserve">and to give mercy unto him that asketh mercy, upon pain for forfeiture of their worship and lordship of king Arthur for evermore, and always to do ladies, damsels, gentlewomen and widows succour and to strengthen them in their rights, and never to enforce them, upon pain of death. </w:t>
      </w:r>
      <w:proofErr w:type="gramStart"/>
      <w:r w:rsidR="001E4107">
        <w:t>Also</w:t>
      </w:r>
      <w:proofErr w:type="gramEnd"/>
      <w:r w:rsidR="001E4107">
        <w:t xml:space="preserve"> that no man takes no battles in a wrongful quarrel for no love</w:t>
      </w:r>
      <w:r w:rsidR="0042603F">
        <w:t xml:space="preserve">, nor for no worldly goods. </w:t>
      </w:r>
      <w:proofErr w:type="gramStart"/>
      <w:r w:rsidR="0042603F">
        <w:t>So</w:t>
      </w:r>
      <w:proofErr w:type="gramEnd"/>
      <w:r w:rsidR="0042603F">
        <w:t xml:space="preserve"> unto this where all the knights of the round table sworn, both young and old, and every year after so where they sworn at the feast of Pentecost”. </w:t>
      </w:r>
    </w:p>
    <w:p w14:paraId="5DF55475" w14:textId="77777777" w:rsidR="0042603F" w:rsidRDefault="0042603F" w:rsidP="0001695B"/>
    <w:p w14:paraId="70D13103" w14:textId="77777777" w:rsidR="0042603F" w:rsidRDefault="0042603F" w:rsidP="0001695B">
      <w:r>
        <w:t>Body</w:t>
      </w:r>
    </w:p>
    <w:p w14:paraId="7EADBAB4" w14:textId="77777777" w:rsidR="0042603F" w:rsidRDefault="0042603F" w:rsidP="0001695B"/>
    <w:p w14:paraId="7EE8268B" w14:textId="2BE54C34" w:rsidR="0001695B" w:rsidRDefault="0042603F" w:rsidP="0042603F">
      <w:r>
        <w:t>The view of chivalry in medieval society</w:t>
      </w:r>
    </w:p>
    <w:p w14:paraId="76AF1165" w14:textId="3FF68F4C" w:rsidR="0042603F" w:rsidRDefault="00651A1F" w:rsidP="0042603F">
      <w:r>
        <w:t xml:space="preserve">In medieval </w:t>
      </w:r>
      <w:r w:rsidR="005B4FED">
        <w:t>society chivalry had its beginning as a list of rules and practices to follow in warfare</w:t>
      </w:r>
      <w:r w:rsidR="003E73A5">
        <w:t xml:space="preserve">. Though it would later begin to cover a wider range of </w:t>
      </w:r>
      <w:r w:rsidR="00A81650">
        <w:t>practices and have a larger social influence</w:t>
      </w:r>
      <w:r w:rsidR="00B47AD4">
        <w:t xml:space="preserve">. This can be seen to begin in a period of French </w:t>
      </w:r>
      <w:r w:rsidR="006511D1">
        <w:t xml:space="preserve">cultural dominance, as it was in French handbooks </w:t>
      </w:r>
      <w:r w:rsidR="00C95DAA">
        <w:t xml:space="preserve">on knighthood and romance that </w:t>
      </w:r>
      <w:r w:rsidR="00DF3F0A">
        <w:t xml:space="preserve">the ideals of medieval European chivalry had </w:t>
      </w:r>
      <w:r w:rsidR="00E907AF">
        <w:t>their most powerful expression.</w:t>
      </w:r>
    </w:p>
    <w:p w14:paraId="7E14F295" w14:textId="6B54423E" w:rsidR="00E907AF" w:rsidRDefault="007325D2" w:rsidP="0042603F">
      <w:r>
        <w:t>Medieval</w:t>
      </w:r>
      <w:r w:rsidR="003815B3">
        <w:t xml:space="preserve"> chivalry was a highly serious </w:t>
      </w:r>
      <w:r w:rsidR="00352406">
        <w:t xml:space="preserve">code originally meant to hold knights both young and old </w:t>
      </w:r>
      <w:r w:rsidR="000B27BC">
        <w:t>to a higher standard</w:t>
      </w:r>
      <w:r w:rsidR="003D07B8">
        <w:t xml:space="preserve">, although this would later </w:t>
      </w:r>
      <w:r w:rsidR="005861F9">
        <w:t xml:space="preserve">expand to be used by other </w:t>
      </w:r>
      <w:r w:rsidR="00527450">
        <w:t xml:space="preserve">members of the nobility and </w:t>
      </w:r>
      <w:r w:rsidR="00527450">
        <w:lastRenderedPageBreak/>
        <w:t>elite</w:t>
      </w:r>
      <w:r w:rsidR="00071A61">
        <w:t xml:space="preserve">, chivalry would come to encompass </w:t>
      </w:r>
      <w:r w:rsidR="00467181">
        <w:t xml:space="preserve">a wide </w:t>
      </w:r>
      <w:proofErr w:type="spellStart"/>
      <w:r w:rsidR="00467181">
        <w:t>rage</w:t>
      </w:r>
      <w:proofErr w:type="spellEnd"/>
      <w:r w:rsidR="00467181">
        <w:t xml:space="preserve"> of ideologies </w:t>
      </w:r>
      <w:r w:rsidR="00ED2A90">
        <w:t>including but not limited to</w:t>
      </w:r>
      <w:r w:rsidR="0091501E">
        <w:t xml:space="preserve"> matters relating to: violence and honour, </w:t>
      </w:r>
      <w:r w:rsidR="00AA426B">
        <w:t xml:space="preserve">piety, </w:t>
      </w:r>
      <w:r w:rsidR="000A01AD">
        <w:t>elite political and personal relationships, love an</w:t>
      </w:r>
      <w:r w:rsidR="00C061D4">
        <w:t>d gender relationships, and rightful ma</w:t>
      </w:r>
      <w:r w:rsidR="00F0543A">
        <w:t xml:space="preserve">rital possessions are just some of the ideologies </w:t>
      </w:r>
      <w:r w:rsidR="007848B4">
        <w:t>influenced by chivalry.</w:t>
      </w:r>
    </w:p>
    <w:p w14:paraId="25B5FB9F" w14:textId="28EFDCA1" w:rsidR="00A63F44" w:rsidRDefault="00493DB9" w:rsidP="0042603F">
      <w:r>
        <w:t xml:space="preserve">The impact of chivalry on society is perhaps one of </w:t>
      </w:r>
      <w:r w:rsidR="00DA145F">
        <w:t xml:space="preserve">its most unseen but </w:t>
      </w:r>
      <w:proofErr w:type="gramStart"/>
      <w:r w:rsidR="00DA145F">
        <w:t>far re</w:t>
      </w:r>
      <w:r w:rsidR="00DA6708">
        <w:t>aching</w:t>
      </w:r>
      <w:proofErr w:type="gramEnd"/>
      <w:r w:rsidR="00DA6708">
        <w:t xml:space="preserve"> </w:t>
      </w:r>
      <w:r w:rsidR="00FA2D59">
        <w:t xml:space="preserve">impacts as you did not have to be a member </w:t>
      </w:r>
      <w:r w:rsidR="00F44DC4">
        <w:t xml:space="preserve">of the nobility to be considered chivalrous </w:t>
      </w:r>
      <w:r w:rsidR="00390357">
        <w:t xml:space="preserve">and it gave the peasantry an ideology to </w:t>
      </w:r>
      <w:r w:rsidR="00E2027C">
        <w:t>believe in and strive for that in some ways lay outside the control of the church.</w:t>
      </w:r>
    </w:p>
    <w:p w14:paraId="3AF4977D" w14:textId="77777777" w:rsidR="003F4458" w:rsidRDefault="003F4458" w:rsidP="0042603F"/>
    <w:p w14:paraId="67E90857" w14:textId="77777777" w:rsidR="00BB79A6" w:rsidRDefault="00BB79A6" w:rsidP="0042603F"/>
    <w:p w14:paraId="66EDE55D" w14:textId="77777777" w:rsidR="00BB79A6" w:rsidRDefault="00BB79A6" w:rsidP="0042603F"/>
    <w:p w14:paraId="29CBF499" w14:textId="71F1DE66" w:rsidR="003F4458" w:rsidRDefault="003F4458" w:rsidP="0042603F">
      <w:r>
        <w:t xml:space="preserve">How chivalry was woven </w:t>
      </w:r>
      <w:r w:rsidR="00BB79A6">
        <w:t>into the position of a knight</w:t>
      </w:r>
    </w:p>
    <w:p w14:paraId="7B792256" w14:textId="77777777" w:rsidR="00394F8B" w:rsidRDefault="00DF232C" w:rsidP="0042603F">
      <w:r>
        <w:t xml:space="preserve">Early forms of chivalry in the medieval period </w:t>
      </w:r>
      <w:r w:rsidR="00972EC4">
        <w:t xml:space="preserve">emerged </w:t>
      </w:r>
      <w:r w:rsidR="00FF1EB5">
        <w:t xml:space="preserve">in part from a mixture of classical values, </w:t>
      </w:r>
      <w:r w:rsidR="0043737C">
        <w:t>barbarian</w:t>
      </w:r>
      <w:r w:rsidR="00FF1EB5">
        <w:t xml:space="preserve"> </w:t>
      </w:r>
      <w:r w:rsidR="0043737C">
        <w:t>culture and Christian piet</w:t>
      </w:r>
      <w:r w:rsidR="00581F9A">
        <w:t xml:space="preserve">y. </w:t>
      </w:r>
      <w:r w:rsidR="00FF5AD8">
        <w:t xml:space="preserve">As the </w:t>
      </w:r>
      <w:r w:rsidR="001D7104">
        <w:t xml:space="preserve">ideas of chivalry began to </w:t>
      </w:r>
      <w:r w:rsidR="00ED745C">
        <w:t xml:space="preserve">emerge in medieval Europe they quickly merged with the ideas of </w:t>
      </w:r>
      <w:proofErr w:type="gramStart"/>
      <w:r w:rsidR="00ED745C">
        <w:t>knighthood</w:t>
      </w:r>
      <w:proofErr w:type="gramEnd"/>
      <w:r w:rsidR="00ED745C">
        <w:t xml:space="preserve"> </w:t>
      </w:r>
      <w:r w:rsidR="00B66A1F">
        <w:t xml:space="preserve">and they quickly raised issues around </w:t>
      </w:r>
      <w:r w:rsidR="00D35E32">
        <w:t>the conduct of war</w:t>
      </w:r>
      <w:r w:rsidR="00B94FF4">
        <w:t xml:space="preserve"> and class. Knighthoods </w:t>
      </w:r>
      <w:r w:rsidR="007D3745">
        <w:t xml:space="preserve">in Europe </w:t>
      </w:r>
      <w:r w:rsidR="008602A7">
        <w:t>emerged from the disorder of the t</w:t>
      </w:r>
      <w:r w:rsidR="000A3853">
        <w:t xml:space="preserve">enth century, with Europe in a state </w:t>
      </w:r>
      <w:r w:rsidR="00657393">
        <w:t xml:space="preserve">of anarchy </w:t>
      </w:r>
      <w:r w:rsidR="00CF7394">
        <w:t xml:space="preserve">lacking central authority </w:t>
      </w:r>
      <w:r w:rsidR="00F00261">
        <w:t xml:space="preserve">local powers would </w:t>
      </w:r>
      <w:r w:rsidR="0051773E">
        <w:t xml:space="preserve">claim legitimacy </w:t>
      </w:r>
      <w:r w:rsidR="001B4AF8">
        <w:t xml:space="preserve">though the process of building fortresses (known as </w:t>
      </w:r>
      <w:r w:rsidR="0031799C">
        <w:t xml:space="preserve">castellation) </w:t>
      </w:r>
      <w:r w:rsidR="00351670">
        <w:t xml:space="preserve">to </w:t>
      </w:r>
      <w:r w:rsidR="00B260CD">
        <w:t>oppress, extort and bully the local peasantry into compliance</w:t>
      </w:r>
      <w:r w:rsidR="002704EF">
        <w:t xml:space="preserve">. Underlying this </w:t>
      </w:r>
      <w:r w:rsidR="00F2625F">
        <w:t xml:space="preserve">was an economic malaise </w:t>
      </w:r>
      <w:r w:rsidR="00FE32B3">
        <w:t xml:space="preserve">and an endemic violence along with </w:t>
      </w:r>
      <w:r w:rsidR="00D16E33">
        <w:t>the feuding between local powers for control of the region</w:t>
      </w:r>
      <w:r w:rsidR="00C9178F">
        <w:t>.</w:t>
      </w:r>
      <w:r w:rsidR="00394F8B">
        <w:t xml:space="preserve"> </w:t>
      </w:r>
    </w:p>
    <w:p w14:paraId="2F0D8403" w14:textId="77777777" w:rsidR="00B8796C" w:rsidRDefault="005374D6" w:rsidP="0042603F">
      <w:r>
        <w:t xml:space="preserve">In its most basic </w:t>
      </w:r>
      <w:proofErr w:type="gramStart"/>
      <w:r>
        <w:t>form</w:t>
      </w:r>
      <w:proofErr w:type="gramEnd"/>
      <w:r>
        <w:t xml:space="preserve"> the code of chivalry </w:t>
      </w:r>
      <w:r w:rsidR="00B370A7">
        <w:t xml:space="preserve">emerged as a </w:t>
      </w:r>
      <w:r w:rsidR="00525FC0">
        <w:t xml:space="preserve">series of rational decisions </w:t>
      </w:r>
      <w:r w:rsidR="002F4D31">
        <w:t>used among</w:t>
      </w:r>
      <w:r w:rsidR="00770EFC">
        <w:t>st the members of the fighting elite</w:t>
      </w:r>
      <w:r w:rsidR="00B42061">
        <w:t xml:space="preserve">, this included matters such as if you spare my </w:t>
      </w:r>
      <w:proofErr w:type="gramStart"/>
      <w:r w:rsidR="00B42061">
        <w:t>life</w:t>
      </w:r>
      <w:proofErr w:type="gramEnd"/>
      <w:r w:rsidR="00B42061">
        <w:t xml:space="preserve"> I will spare yours </w:t>
      </w:r>
      <w:r w:rsidR="00660234">
        <w:t xml:space="preserve">and that you can profit from the capture of an enemy </w:t>
      </w:r>
      <w:r w:rsidR="00526F3B">
        <w:t>so long as you trust them to ransom themselves</w:t>
      </w:r>
      <w:r w:rsidR="003E766A">
        <w:t xml:space="preserve">. Chivalry also applied to </w:t>
      </w:r>
      <w:r w:rsidR="004520CC">
        <w:t xml:space="preserve">aspects of civil life </w:t>
      </w:r>
      <w:r w:rsidR="006073A3">
        <w:t>in the feudal relationship between a vassal and their lord with the relationship being one of service.</w:t>
      </w:r>
    </w:p>
    <w:p w14:paraId="240519F7" w14:textId="11657001" w:rsidR="00F374D8" w:rsidRDefault="004342DD" w:rsidP="0042603F">
      <w:r>
        <w:t xml:space="preserve">In time </w:t>
      </w:r>
      <w:r w:rsidR="00B077B4">
        <w:t xml:space="preserve">these courtesies became an elaborate </w:t>
      </w:r>
      <w:r w:rsidR="00406F3F">
        <w:t>code of behaviour spec</w:t>
      </w:r>
      <w:r w:rsidR="004A5673">
        <w:t xml:space="preserve">ifying the ideal behaviour of a knight to any one they encountered whether </w:t>
      </w:r>
      <w:proofErr w:type="spellStart"/>
      <w:r w:rsidR="004A5673">
        <w:t>they where</w:t>
      </w:r>
      <w:proofErr w:type="spellEnd"/>
      <w:r w:rsidR="004A5673">
        <w:t xml:space="preserve"> friend or </w:t>
      </w:r>
      <w:r w:rsidR="00682EEA">
        <w:t>enemy</w:t>
      </w:r>
      <w:r w:rsidR="008C5578">
        <w:t xml:space="preserve">. </w:t>
      </w:r>
      <w:r w:rsidR="00682EEA">
        <w:t>Medie</w:t>
      </w:r>
      <w:r w:rsidR="008E30F1">
        <w:t xml:space="preserve">val </w:t>
      </w:r>
      <w:r w:rsidR="00682EEA">
        <w:t>c</w:t>
      </w:r>
      <w:r w:rsidR="008C5578">
        <w:t xml:space="preserve">hivalry was </w:t>
      </w:r>
      <w:r w:rsidR="00682EEA">
        <w:t xml:space="preserve">a </w:t>
      </w:r>
      <w:r w:rsidR="008E30F1">
        <w:t>self-conception</w:t>
      </w:r>
      <w:r w:rsidR="0031799C">
        <w:t xml:space="preserve"> </w:t>
      </w:r>
      <w:r w:rsidR="008E30F1">
        <w:t xml:space="preserve">of the Frankish warrior </w:t>
      </w:r>
      <w:proofErr w:type="gramStart"/>
      <w:r w:rsidR="007A332B">
        <w:t>elite</w:t>
      </w:r>
      <w:proofErr w:type="gramEnd"/>
      <w:r w:rsidR="007A332B">
        <w:t xml:space="preserve"> and he became not just about the profession of </w:t>
      </w:r>
      <w:r w:rsidR="00861838">
        <w:t xml:space="preserve">soldering but was </w:t>
      </w:r>
      <w:r w:rsidR="009A76D5">
        <w:t>adopted</w:t>
      </w:r>
      <w:r w:rsidR="00861838">
        <w:t xml:space="preserve"> as a part of the ruling class </w:t>
      </w:r>
      <w:r w:rsidR="009A76D5">
        <w:t>identity, thus while not all knights where members of</w:t>
      </w:r>
      <w:r w:rsidR="0086387D">
        <w:t xml:space="preserve"> high</w:t>
      </w:r>
      <w:r w:rsidR="009A76D5">
        <w:t xml:space="preserve"> nobility</w:t>
      </w:r>
      <w:r w:rsidR="009C32BC">
        <w:t xml:space="preserve"> the high nobility </w:t>
      </w:r>
      <w:r w:rsidR="0060660C">
        <w:t xml:space="preserve">would often think of themselves as having </w:t>
      </w:r>
      <w:r w:rsidR="00E562A0">
        <w:t xml:space="preserve">knightly or chivalrous qualities. </w:t>
      </w:r>
      <w:r w:rsidR="00EC0AD3">
        <w:t xml:space="preserve">Although saying this it is important to mention that chivalry while synonyms </w:t>
      </w:r>
      <w:r w:rsidR="00DB6410">
        <w:t xml:space="preserve">with knights and nobility it was not limited to them </w:t>
      </w:r>
      <w:r w:rsidR="004210FB">
        <w:t xml:space="preserve">and anyone even members of the peasantry could be seen as chivalrous </w:t>
      </w:r>
      <w:r w:rsidR="00EA7BAB">
        <w:t>and that not all knights and nobility where considered chi</w:t>
      </w:r>
      <w:r w:rsidR="00F374D8">
        <w:t>valrous.</w:t>
      </w:r>
      <w:r w:rsidR="0030659C">
        <w:t xml:space="preserve"> </w:t>
      </w:r>
    </w:p>
    <w:p w14:paraId="72C795C2" w14:textId="77777777" w:rsidR="0030659C" w:rsidRDefault="0030659C" w:rsidP="0042603F"/>
    <w:p w14:paraId="5999F9EC" w14:textId="77777777" w:rsidR="0030659C" w:rsidRDefault="0030659C" w:rsidP="0042603F"/>
    <w:p w14:paraId="75FCA1DC" w14:textId="6A146A61" w:rsidR="0030659C" w:rsidRDefault="0030659C" w:rsidP="0042603F">
      <w:r>
        <w:t xml:space="preserve">How was chivalry </w:t>
      </w:r>
      <w:r w:rsidR="00645330">
        <w:t>used in medieval warfare</w:t>
      </w:r>
    </w:p>
    <w:p w14:paraId="7B818DF2" w14:textId="45FE8623" w:rsidR="00645330" w:rsidRDefault="001B0CEB" w:rsidP="0042603F">
      <w:r>
        <w:t xml:space="preserve">In medieval </w:t>
      </w:r>
      <w:r w:rsidR="00623E1F">
        <w:t>world</w:t>
      </w:r>
      <w:r>
        <w:t xml:space="preserve"> </w:t>
      </w:r>
      <w:proofErr w:type="spellStart"/>
      <w:r>
        <w:t>their</w:t>
      </w:r>
      <w:proofErr w:type="spellEnd"/>
      <w:r>
        <w:t xml:space="preserve"> was a different view to war then today</w:t>
      </w:r>
      <w:r w:rsidR="00C969E0">
        <w:t xml:space="preserve">, where as today war is seen as an atrocity that must be stopped in the middle ages it was seen as </w:t>
      </w:r>
      <w:r w:rsidR="00021C95">
        <w:t xml:space="preserve">a normal and acceptable </w:t>
      </w:r>
      <w:r w:rsidR="00B45252">
        <w:t xml:space="preserve">state of the world with most people believing </w:t>
      </w:r>
      <w:r w:rsidR="006C159B">
        <w:t xml:space="preserve">that it was apart </w:t>
      </w:r>
      <w:r w:rsidR="00D80CBF">
        <w:t xml:space="preserve">of the natural order, part of this </w:t>
      </w:r>
      <w:r w:rsidR="00623E1F">
        <w:t xml:space="preserve">view comes from the belief that </w:t>
      </w:r>
      <w:r w:rsidR="001B283D">
        <w:t xml:space="preserve">the first war took place in heaven when God and his angels </w:t>
      </w:r>
      <w:r w:rsidR="00FE3FFC">
        <w:t>cast</w:t>
      </w:r>
      <w:r w:rsidR="0018363B">
        <w:t xml:space="preserve"> out</w:t>
      </w:r>
      <w:r w:rsidR="00FE3FFC">
        <w:t xml:space="preserve"> Satan and his rebels</w:t>
      </w:r>
      <w:r w:rsidR="00892CAD">
        <w:t>.</w:t>
      </w:r>
      <w:r w:rsidR="007D217C">
        <w:t xml:space="preserve"> </w:t>
      </w:r>
    </w:p>
    <w:p w14:paraId="763E1BF2" w14:textId="08238AA0" w:rsidR="007D217C" w:rsidRDefault="007D217C" w:rsidP="0042603F">
      <w:r>
        <w:lastRenderedPageBreak/>
        <w:t xml:space="preserve">This can be seen in the medieval author </w:t>
      </w:r>
      <w:r w:rsidR="00762DBE">
        <w:t>Honore Bonet</w:t>
      </w:r>
      <w:r w:rsidR="00585491">
        <w:t xml:space="preserve"> when he wrote in th</w:t>
      </w:r>
      <w:r w:rsidR="009F3CCE">
        <w:t>e</w:t>
      </w:r>
      <w:r w:rsidR="00585491">
        <w:t xml:space="preserve"> late fourteenth </w:t>
      </w:r>
      <w:r w:rsidR="009F3CCE">
        <w:t xml:space="preserve">century in his </w:t>
      </w:r>
      <w:r w:rsidR="00CC1946">
        <w:t>three battles “</w:t>
      </w:r>
      <w:r w:rsidR="00A91386">
        <w:t xml:space="preserve">It would not be natural </w:t>
      </w:r>
      <w:r w:rsidR="00002ACF">
        <w:t>for the world to be at peace</w:t>
      </w:r>
      <w:r w:rsidR="00BF7304">
        <w:t xml:space="preserve">, for war came from God who awards </w:t>
      </w:r>
      <w:r w:rsidR="00666C3A">
        <w:t>victory</w:t>
      </w:r>
      <w:r w:rsidR="004343BA">
        <w:t xml:space="preserve"> and could be evil only in its use </w:t>
      </w:r>
      <w:r w:rsidR="003C7C22">
        <w:t>rather than its basic nature</w:t>
      </w:r>
      <w:r w:rsidR="00AF4472">
        <w:t xml:space="preserve">. If </w:t>
      </w:r>
      <w:r w:rsidR="002311B5">
        <w:t xml:space="preserve">the innocent suffer, divine will may be allowing </w:t>
      </w:r>
      <w:r w:rsidR="00717494">
        <w:t xml:space="preserve">them to do penance </w:t>
      </w:r>
      <w:r w:rsidR="00425D0C">
        <w:t xml:space="preserve">for their sins even before death sends them to final </w:t>
      </w:r>
      <w:proofErr w:type="spellStart"/>
      <w:r w:rsidR="00425D0C">
        <w:t>jug</w:t>
      </w:r>
      <w:r w:rsidR="00970E1A">
        <w:t>ement</w:t>
      </w:r>
      <w:proofErr w:type="spellEnd"/>
      <w:r w:rsidR="00970E1A">
        <w:t>”.</w:t>
      </w:r>
      <w:r w:rsidR="00585491">
        <w:t xml:space="preserve"> </w:t>
      </w:r>
    </w:p>
    <w:p w14:paraId="33BE3518" w14:textId="32EFA09D" w:rsidR="00892CAD" w:rsidRDefault="00892CAD" w:rsidP="0042603F">
      <w:r>
        <w:t xml:space="preserve">Chivalries place in war came as a result of the warrior elite trying to </w:t>
      </w:r>
      <w:r w:rsidR="00804550">
        <w:t xml:space="preserve">bring discipline and order to the chaos </w:t>
      </w:r>
      <w:r w:rsidR="00BA5A44">
        <w:t xml:space="preserve">that war can create they did this by </w:t>
      </w:r>
      <w:r w:rsidR="00E01F3B">
        <w:t xml:space="preserve">creating the code of chivalry that in its base form </w:t>
      </w:r>
      <w:r w:rsidR="00421CB5">
        <w:t xml:space="preserve">meant that all warriors sworn to the code could not face </w:t>
      </w:r>
      <w:r w:rsidR="00201A87">
        <w:t>or harm those not sworn to it</w:t>
      </w:r>
      <w:r w:rsidR="00D04BAC">
        <w:t xml:space="preserve">, if their opponent asks for mercy they must grant it and that </w:t>
      </w:r>
      <w:r w:rsidR="00B65B62">
        <w:t xml:space="preserve">if members of the knight, </w:t>
      </w:r>
      <w:r w:rsidR="00F058F5">
        <w:t xml:space="preserve">chivalric orders or nobility are captured in war they are not to be executed like commoners </w:t>
      </w:r>
      <w:r w:rsidR="005531C6">
        <w:t>but used as ransom</w:t>
      </w:r>
      <w:r w:rsidR="009C5A3A">
        <w:t xml:space="preserve">, although it is worth noting that these rules </w:t>
      </w:r>
      <w:r w:rsidR="00941793">
        <w:t xml:space="preserve">where not always followed as seen during the battle of Agincourt </w:t>
      </w:r>
      <w:r w:rsidR="002A2199">
        <w:t xml:space="preserve">when Henry V ordered the execution of </w:t>
      </w:r>
      <w:r w:rsidR="00C36710">
        <w:t>the French knights captured in the battle many of whom belonged to the nobility</w:t>
      </w:r>
      <w:r w:rsidR="00A46A3D">
        <w:t xml:space="preserve">. </w:t>
      </w:r>
    </w:p>
    <w:p w14:paraId="7A4E23C2" w14:textId="77777777" w:rsidR="00065858" w:rsidRDefault="00065858" w:rsidP="0042603F"/>
    <w:p w14:paraId="08D0D20D" w14:textId="77777777" w:rsidR="00065858" w:rsidRDefault="00065858" w:rsidP="0042603F"/>
    <w:p w14:paraId="63BE6708" w14:textId="6C6E1B7E" w:rsidR="00065858" w:rsidRDefault="00065858" w:rsidP="0042603F">
      <w:r>
        <w:t>Critical Discussion</w:t>
      </w:r>
    </w:p>
    <w:p w14:paraId="4133684A" w14:textId="12C68A84" w:rsidR="00065858" w:rsidRDefault="004F4120" w:rsidP="0042603F">
      <w:r>
        <w:t xml:space="preserve">How was it possible for chivalry </w:t>
      </w:r>
      <w:r w:rsidR="00A6089C">
        <w:t>to be used politicly</w:t>
      </w:r>
    </w:p>
    <w:p w14:paraId="231DF7BE" w14:textId="21131FF5" w:rsidR="00A46A3D" w:rsidRDefault="00A46A3D" w:rsidP="0042603F">
      <w:r>
        <w:t xml:space="preserve">Chivalry </w:t>
      </w:r>
      <w:r w:rsidR="00DB7CB6">
        <w:t xml:space="preserve">could be used politicly in a number of way </w:t>
      </w:r>
      <w:r w:rsidR="00C87F4D">
        <w:t>during the medieval period,</w:t>
      </w:r>
      <w:r w:rsidR="00C20574">
        <w:t xml:space="preserve"> as can be seen </w:t>
      </w:r>
      <w:r w:rsidR="00EC2EA2">
        <w:t xml:space="preserve">in </w:t>
      </w:r>
      <w:r w:rsidR="002F6B00">
        <w:t xml:space="preserve">1095 </w:t>
      </w:r>
      <w:r w:rsidR="00C20574">
        <w:t>when</w:t>
      </w:r>
      <w:r w:rsidR="006352CF">
        <w:t xml:space="preserve"> Pope </w:t>
      </w:r>
      <w:r w:rsidR="004B54E9">
        <w:t>Urban the second sent out a call</w:t>
      </w:r>
      <w:r w:rsidR="00BE5983">
        <w:t xml:space="preserve"> to arms across Europe to the nobil</w:t>
      </w:r>
      <w:r w:rsidR="001771D8">
        <w:t>ity for a crusade to the holy land to take it in the name of God</w:t>
      </w:r>
      <w:r w:rsidR="002A7F1B">
        <w:t>,</w:t>
      </w:r>
      <w:r w:rsidR="001771D8">
        <w:t xml:space="preserve"> this was received </w:t>
      </w:r>
      <w:r w:rsidR="003D27C0">
        <w:t xml:space="preserve">with vast enthusiasm </w:t>
      </w:r>
      <w:r w:rsidR="00BF6639">
        <w:t xml:space="preserve">by the nobility </w:t>
      </w:r>
      <w:r w:rsidR="00CB6B75">
        <w:t xml:space="preserve">as it was seen as righteous </w:t>
      </w:r>
      <w:r w:rsidR="00262A13">
        <w:t xml:space="preserve">and that </w:t>
      </w:r>
      <w:r w:rsidR="003E6D57">
        <w:t>participating in the crusade would grant them an eternal place in heaven</w:t>
      </w:r>
      <w:r w:rsidR="00626858">
        <w:t>, this is si</w:t>
      </w:r>
      <w:r w:rsidR="00DC1ADF">
        <w:t>gnificant as it led to two-hundred years of war</w:t>
      </w:r>
      <w:r w:rsidR="008F417C">
        <w:t xml:space="preserve"> </w:t>
      </w:r>
      <w:r w:rsidR="008C45D6">
        <w:t>and the mobilisation of hundreds of thousands of so</w:t>
      </w:r>
      <w:r w:rsidR="005902B0">
        <w:t>ldiers on both sides of the conflict</w:t>
      </w:r>
      <w:r w:rsidR="00520E93">
        <w:t>, and has left a lasting impact that can still be used today.</w:t>
      </w:r>
    </w:p>
    <w:p w14:paraId="0F29F695" w14:textId="77777777" w:rsidR="00970E1A" w:rsidRDefault="004910BD" w:rsidP="0042603F">
      <w:r>
        <w:t xml:space="preserve">Chivalry could also be used politically </w:t>
      </w:r>
      <w:r w:rsidR="00DD54E5">
        <w:t xml:space="preserve">when dealing with the capture of knights, nobility or royalty in war as </w:t>
      </w:r>
      <w:r w:rsidR="00125E74">
        <w:t xml:space="preserve">these individuals could be ransomed for massive sums </w:t>
      </w:r>
      <w:r w:rsidR="004F782D">
        <w:t xml:space="preserve">depending on their wealth or importance </w:t>
      </w:r>
      <w:r w:rsidR="00A022E0">
        <w:t xml:space="preserve">which was a useful tool for medieval monarchs to either </w:t>
      </w:r>
      <w:r w:rsidR="00F15719">
        <w:t xml:space="preserve">amend financial losses in failed or stagnant military campaigns or to help fund future </w:t>
      </w:r>
      <w:r w:rsidR="00A14FCA">
        <w:t xml:space="preserve">ones. Chivalry could also be </w:t>
      </w:r>
      <w:r w:rsidR="00280800">
        <w:t xml:space="preserve">used as a political tool to influence and ashore </w:t>
      </w:r>
      <w:r w:rsidR="00C764E5">
        <w:t xml:space="preserve">the loyalty of knights both young and old to either the monarch or the lord </w:t>
      </w:r>
      <w:r w:rsidR="00043778">
        <w:t>they were</w:t>
      </w:r>
      <w:r w:rsidR="00C764E5">
        <w:t xml:space="preserve"> a vassal of</w:t>
      </w:r>
      <w:r w:rsidR="005E5434">
        <w:t>.</w:t>
      </w:r>
      <w:r w:rsidR="00970E1A">
        <w:t xml:space="preserve"> </w:t>
      </w:r>
    </w:p>
    <w:p w14:paraId="76739233" w14:textId="7DCDE830" w:rsidR="00A14FCA" w:rsidRDefault="00F30E91" w:rsidP="0042603F">
      <w:r>
        <w:t xml:space="preserve">Although chivalry was used in political ways it is important to remember it was not designed with this in mind </w:t>
      </w:r>
      <w:r w:rsidR="002B3F17">
        <w:t xml:space="preserve">and at its core it was designed to hold </w:t>
      </w:r>
      <w:r w:rsidR="00342708">
        <w:t xml:space="preserve">the warrior elite and later knights to a higher standard and to help provide </w:t>
      </w:r>
      <w:r w:rsidR="00333BC3">
        <w:t xml:space="preserve">guid lines/rules around the actions </w:t>
      </w:r>
      <w:r w:rsidR="00400B0C">
        <w:t xml:space="preserve">taken in war and to an extent stop the warrior elite from </w:t>
      </w:r>
      <w:r w:rsidR="00F97F7F">
        <w:t xml:space="preserve">suppressing or killing the peasantry </w:t>
      </w:r>
      <w:r w:rsidR="00461A26">
        <w:t xml:space="preserve">for entertainment or out of boredom in times of peace and to help shape the view that it is their duty to instead protect them, thus limiting its effective use </w:t>
      </w:r>
      <w:r w:rsidR="000C7FF2">
        <w:t xml:space="preserve">for political means. This is most likely why that as the </w:t>
      </w:r>
      <w:proofErr w:type="gramStart"/>
      <w:r w:rsidR="000C7FF2">
        <w:t>middle ages</w:t>
      </w:r>
      <w:proofErr w:type="gramEnd"/>
      <w:r w:rsidR="000C7FF2">
        <w:t xml:space="preserve"> </w:t>
      </w:r>
      <w:proofErr w:type="gramStart"/>
      <w:r w:rsidR="000C7FF2">
        <w:t>came to a close</w:t>
      </w:r>
      <w:proofErr w:type="gramEnd"/>
      <w:r w:rsidR="000C7FF2">
        <w:t xml:space="preserve"> </w:t>
      </w:r>
      <w:r w:rsidR="00A745F2">
        <w:t xml:space="preserve">so did the </w:t>
      </w:r>
      <w:r w:rsidR="006C4BAC">
        <w:t>traditional</w:t>
      </w:r>
      <w:r w:rsidR="00A745F2">
        <w:t xml:space="preserve"> views of chivalry and that the forms of chivalry that survived into the second classical era change to better </w:t>
      </w:r>
      <w:r w:rsidR="006C4BAC">
        <w:t>suet the needs of monarchs or have them end entirely</w:t>
      </w:r>
      <w:r w:rsidR="004C0B66">
        <w:t xml:space="preserve"> due to a changing society where they may have been seen as outdated or possibly </w:t>
      </w:r>
      <w:proofErr w:type="spellStart"/>
      <w:r w:rsidR="004C0B66">
        <w:t>barbarice</w:t>
      </w:r>
      <w:proofErr w:type="spellEnd"/>
      <w:r w:rsidR="004C0B66">
        <w:t>.</w:t>
      </w:r>
    </w:p>
    <w:p w14:paraId="21AC1D1E" w14:textId="77777777" w:rsidR="00FC2D99" w:rsidRDefault="00FC2D99" w:rsidP="0042603F"/>
    <w:p w14:paraId="491B328B" w14:textId="77777777" w:rsidR="008244C2" w:rsidRDefault="008244C2" w:rsidP="0042603F"/>
    <w:p w14:paraId="3C350685" w14:textId="77777777" w:rsidR="008244C2" w:rsidRDefault="008244C2" w:rsidP="0042603F"/>
    <w:p w14:paraId="26E40EEA" w14:textId="336EC980" w:rsidR="00FC2D99" w:rsidRDefault="009155F1" w:rsidP="0042603F">
      <w:r>
        <w:lastRenderedPageBreak/>
        <w:t>Conclusion</w:t>
      </w:r>
    </w:p>
    <w:p w14:paraId="5434347B" w14:textId="5948000B" w:rsidR="009155F1" w:rsidRDefault="009155F1" w:rsidP="0042603F">
      <w:r>
        <w:t xml:space="preserve">In this essay my goal was to </w:t>
      </w:r>
      <w:r w:rsidR="00736AE9">
        <w:t xml:space="preserve">research one key question, </w:t>
      </w:r>
      <w:proofErr w:type="gramStart"/>
      <w:r w:rsidR="00736AE9">
        <w:t>To</w:t>
      </w:r>
      <w:proofErr w:type="gramEnd"/>
      <w:r w:rsidR="00736AE9">
        <w:t xml:space="preserve"> what extent was </w:t>
      </w:r>
      <w:r w:rsidR="007C5EDD">
        <w:t xml:space="preserve">the concept of chivalry a political tool </w:t>
      </w:r>
      <w:r w:rsidR="007906B2">
        <w:t>for medieval monarchs? To do thi</w:t>
      </w:r>
      <w:r w:rsidR="00410BAE">
        <w:t>s I broke it up into three key talking points</w:t>
      </w:r>
      <w:r w:rsidR="0001439B">
        <w:t xml:space="preserve">: The view of chivalry in medieval society, </w:t>
      </w:r>
      <w:proofErr w:type="gramStart"/>
      <w:r w:rsidR="00E900B1">
        <w:t>How</w:t>
      </w:r>
      <w:proofErr w:type="gramEnd"/>
      <w:r w:rsidR="00E900B1">
        <w:t xml:space="preserve"> chivalry was woven into the position of a knight and </w:t>
      </w:r>
      <w:r w:rsidR="003A38E5">
        <w:t>How chivalry was used in medieval warfare</w:t>
      </w:r>
      <w:r w:rsidR="00703B28">
        <w:t xml:space="preserve">. Though my research </w:t>
      </w:r>
      <w:r w:rsidR="00681287">
        <w:t xml:space="preserve">I have learned that it could be used as a political tool as seen during the </w:t>
      </w:r>
      <w:r w:rsidR="00F21BE6">
        <w:t xml:space="preserve">crusades and other military campaigns across </w:t>
      </w:r>
      <w:r w:rsidR="00C30D66">
        <w:t>Europe during the middle ages</w:t>
      </w:r>
      <w:r w:rsidR="00D712EA">
        <w:t xml:space="preserve">, This said I </w:t>
      </w:r>
      <w:r w:rsidR="00E47938">
        <w:t xml:space="preserve">have also found that it was not necessarily </w:t>
      </w:r>
      <w:r w:rsidR="00EF125E">
        <w:t xml:space="preserve">the most effective as at its core the code of chivalry was designed to be one of honour </w:t>
      </w:r>
      <w:r w:rsidR="009E475D">
        <w:t xml:space="preserve">and that its intentions to inspire members of the warrior class </w:t>
      </w:r>
      <w:r w:rsidR="00425DD6">
        <w:t xml:space="preserve">in particular knights to follow </w:t>
      </w:r>
      <w:r w:rsidR="00B6088B">
        <w:t>strict rules on how to both participate in war but also in society</w:t>
      </w:r>
      <w:r w:rsidR="009263DB">
        <w:t xml:space="preserve">, It was </w:t>
      </w:r>
      <w:r w:rsidR="00156FF0">
        <w:t xml:space="preserve">also designed to give rules and discipline to the chaos of war not </w:t>
      </w:r>
      <w:r w:rsidR="009A6351">
        <w:t>to be used as a political tool because of this it is limited to how it can be used in a political fashion</w:t>
      </w:r>
      <w:r w:rsidR="007D217C">
        <w:t>.</w:t>
      </w:r>
      <w:r w:rsidR="008244C2">
        <w:t xml:space="preserve"> </w:t>
      </w:r>
    </w:p>
    <w:p w14:paraId="5C36F3D9" w14:textId="77777777" w:rsidR="008244C2" w:rsidRDefault="008244C2" w:rsidP="0042603F"/>
    <w:p w14:paraId="7C0D6A0F" w14:textId="11E8A048" w:rsidR="008244C2" w:rsidRDefault="008244C2" w:rsidP="0042603F"/>
    <w:p w14:paraId="2459A4AD" w14:textId="77777777" w:rsidR="008244C2" w:rsidRDefault="008244C2">
      <w:r>
        <w:br w:type="page"/>
      </w:r>
    </w:p>
    <w:p w14:paraId="1555A6B1" w14:textId="7F1A17AC" w:rsidR="008244C2" w:rsidRDefault="008244C2" w:rsidP="0042603F">
      <w:r>
        <w:lastRenderedPageBreak/>
        <w:t>Bibliography</w:t>
      </w:r>
    </w:p>
    <w:p w14:paraId="5D473E03" w14:textId="77777777" w:rsidR="00ED6923" w:rsidRDefault="009B5A2B" w:rsidP="00ED6923">
      <w:hyperlink r:id="rId7" w:history="1">
        <w:r w:rsidRPr="00DF334F">
          <w:rPr>
            <w:rStyle w:val="Hyperlink"/>
          </w:rPr>
          <w:t>https://books.google.co.uk/books?id=8a2yDAAAQBAJ&amp;lpg=PR12&amp;ots=nhAfKh99f1&amp;dq=medieval%20chivalry%20in%20war&amp;lr&amp;pg=PR12#v=onepage&amp;q&amp;f=false</w:t>
        </w:r>
      </w:hyperlink>
      <w:r>
        <w:t xml:space="preserve"> </w:t>
      </w:r>
      <w:r w:rsidR="00ED6923">
        <w:t>Medieval Chivalry</w:t>
      </w:r>
    </w:p>
    <w:p w14:paraId="75358DC3" w14:textId="1122E3A4" w:rsidR="008244C2" w:rsidRDefault="00ED6923" w:rsidP="00ED6923">
      <w:r>
        <w:t xml:space="preserve">By Richard W. </w:t>
      </w:r>
      <w:proofErr w:type="spellStart"/>
      <w:r>
        <w:t>Kaeuper</w:t>
      </w:r>
      <w:proofErr w:type="spellEnd"/>
    </w:p>
    <w:p w14:paraId="0B7BF74C" w14:textId="77777777" w:rsidR="00ED6923" w:rsidRDefault="00ED6923" w:rsidP="00ED6923"/>
    <w:p w14:paraId="56C5605D" w14:textId="428C2880" w:rsidR="00ED6923" w:rsidRDefault="00D27BBD" w:rsidP="00ED6923">
      <w:proofErr w:type="spellStart"/>
      <w:r w:rsidRPr="00D27BBD">
        <w:t>KenMondschein</w:t>
      </w:r>
      <w:proofErr w:type="spellEnd"/>
      <w:r w:rsidRPr="00D27BBD">
        <w:t xml:space="preserve"> Chivalry and Knighthood</w:t>
      </w:r>
      <w:r>
        <w:t xml:space="preserve"> </w:t>
      </w:r>
    </w:p>
    <w:p w14:paraId="46DC7E29" w14:textId="77777777" w:rsidR="00D27BBD" w:rsidRDefault="00D27BBD" w:rsidP="00ED6923"/>
    <w:p w14:paraId="71A32C45" w14:textId="77777777" w:rsidR="005733A6" w:rsidRDefault="00C92C83" w:rsidP="005733A6">
      <w:hyperlink r:id="rId8" w:history="1">
        <w:r w:rsidRPr="00DF334F">
          <w:rPr>
            <w:rStyle w:val="Hyperlink"/>
          </w:rPr>
          <w:t>https://books.google.co.uk/books?id=67XWQD7rZcoC&amp;lpg=PR7&amp;ots=irvn7enDS2&amp;dq=chivalry%20in%20medieval%20society&amp;lr&amp;pg=PP1#v=onepage&amp;q&amp;f=false</w:t>
        </w:r>
      </w:hyperlink>
      <w:r>
        <w:t xml:space="preserve"> </w:t>
      </w:r>
      <w:r w:rsidR="005733A6">
        <w:t>Chivalry and Violence in Medieval Europe</w:t>
      </w:r>
    </w:p>
    <w:p w14:paraId="2F0547B2" w14:textId="1BE647BB" w:rsidR="00D27BBD" w:rsidRDefault="005733A6" w:rsidP="005733A6">
      <w:r>
        <w:t>By Richard Kaeuper</w:t>
      </w:r>
    </w:p>
    <w:p w14:paraId="1C89CE7C" w14:textId="77777777" w:rsidR="005733A6" w:rsidRDefault="005733A6" w:rsidP="005733A6"/>
    <w:p w14:paraId="2F7323CD" w14:textId="77777777" w:rsidR="00B27CCD" w:rsidRDefault="00F23CD0" w:rsidP="00B27CCD">
      <w:hyperlink r:id="rId9" w:history="1">
        <w:r w:rsidRPr="00DF334F">
          <w:rPr>
            <w:rStyle w:val="Hyperlink"/>
          </w:rPr>
          <w:t>https://books.google.co.uk/books?id=5SgbDQAAQBAJ&amp;lpg=PP1&amp;ots=1vXUP9ygGJ&amp;dq=chivalry%20in%20medieval%20politics&amp;lr&amp;pg=PA1#v=onepage&amp;q&amp;f=false</w:t>
        </w:r>
      </w:hyperlink>
      <w:r>
        <w:t xml:space="preserve"> </w:t>
      </w:r>
      <w:r w:rsidR="00B27CCD">
        <w:t>Chivalry and the Medieval Past, Volume 7</w:t>
      </w:r>
    </w:p>
    <w:p w14:paraId="74034EFE" w14:textId="137C88A7" w:rsidR="005733A6" w:rsidRDefault="00B27CCD" w:rsidP="00B27CCD">
      <w:r>
        <w:t xml:space="preserve">edited by Katie Stevenson, Barbara </w:t>
      </w:r>
      <w:proofErr w:type="spellStart"/>
      <w:r>
        <w:t>Gribling</w:t>
      </w:r>
      <w:proofErr w:type="spellEnd"/>
      <w:r>
        <w:t xml:space="preserve"> </w:t>
      </w:r>
    </w:p>
    <w:p w14:paraId="494957D1" w14:textId="77777777" w:rsidR="00B27CCD" w:rsidRDefault="00B27CCD" w:rsidP="00B27CCD"/>
    <w:p w14:paraId="0CDDE19E" w14:textId="0897C6D3" w:rsidR="00E74A51" w:rsidRDefault="00E74A51" w:rsidP="00E74A51">
      <w:r>
        <w:t>Handbook of Arthurian Romance: King Arthur's Court in Medieval European ...</w:t>
      </w:r>
      <w:r>
        <w:t xml:space="preserve"> pages 13 and 14</w:t>
      </w:r>
    </w:p>
    <w:p w14:paraId="215C9F65" w14:textId="37253421" w:rsidR="00B27CCD" w:rsidRDefault="00E74A51" w:rsidP="00E74A51">
      <w:r>
        <w:t>edited by Leah Tether, Johnny McFadyen</w:t>
      </w:r>
    </w:p>
    <w:p w14:paraId="7140AF29" w14:textId="77777777" w:rsidR="00E74A51" w:rsidRDefault="00E74A51" w:rsidP="00E74A51"/>
    <w:p w14:paraId="5D2B53BD" w14:textId="11E61FB5" w:rsidR="007414BA" w:rsidRDefault="007414BA" w:rsidP="00E74A51">
      <w:r w:rsidRPr="007414BA">
        <w:t>Keen, M. (2020). Chivalry. In Gentry culture in late-medieval England, Manchester, England: Manchester University Press. available from: &lt; https://doi.org/10.7765/9781526148261.00009&gt; [Accessed 07 December 2025]</w:t>
      </w:r>
      <w:r>
        <w:t xml:space="preserve"> </w:t>
      </w:r>
    </w:p>
    <w:p w14:paraId="126480AB" w14:textId="77777777" w:rsidR="00F374D8" w:rsidRDefault="00F374D8" w:rsidP="0042603F"/>
    <w:p w14:paraId="4AEFF015" w14:textId="77777777" w:rsidR="00F374D8" w:rsidRDefault="00F374D8" w:rsidP="0042603F"/>
    <w:p w14:paraId="60C7F8B0" w14:textId="3147A209" w:rsidR="0069278F" w:rsidRDefault="0069278F" w:rsidP="0042603F"/>
    <w:p w14:paraId="573F83AF" w14:textId="090004E2" w:rsidR="00BB79A6" w:rsidRDefault="009A76D5" w:rsidP="0042603F">
      <w:r>
        <w:t xml:space="preserve"> </w:t>
      </w:r>
    </w:p>
    <w:p w14:paraId="1A600869" w14:textId="77777777" w:rsidR="00E907AF" w:rsidRDefault="00E907AF" w:rsidP="0042603F"/>
    <w:sectPr w:rsidR="00E907A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841E5"/>
    <w:rsid w:val="00002ACF"/>
    <w:rsid w:val="0001439B"/>
    <w:rsid w:val="0001695B"/>
    <w:rsid w:val="00021C95"/>
    <w:rsid w:val="00043778"/>
    <w:rsid w:val="00065858"/>
    <w:rsid w:val="00071A61"/>
    <w:rsid w:val="000A01AD"/>
    <w:rsid w:val="000A3853"/>
    <w:rsid w:val="000B27BC"/>
    <w:rsid w:val="000C7FF2"/>
    <w:rsid w:val="0010383E"/>
    <w:rsid w:val="00125E74"/>
    <w:rsid w:val="00156FF0"/>
    <w:rsid w:val="00165054"/>
    <w:rsid w:val="001771D8"/>
    <w:rsid w:val="0018363B"/>
    <w:rsid w:val="001B0CEB"/>
    <w:rsid w:val="001B283D"/>
    <w:rsid w:val="001B4AF8"/>
    <w:rsid w:val="001D7104"/>
    <w:rsid w:val="001E4107"/>
    <w:rsid w:val="00201A87"/>
    <w:rsid w:val="00214A99"/>
    <w:rsid w:val="002311B5"/>
    <w:rsid w:val="00262A13"/>
    <w:rsid w:val="002704EF"/>
    <w:rsid w:val="00280800"/>
    <w:rsid w:val="002A2199"/>
    <w:rsid w:val="002A5968"/>
    <w:rsid w:val="002A7F1B"/>
    <w:rsid w:val="002B3F17"/>
    <w:rsid w:val="002F4D31"/>
    <w:rsid w:val="002F6B00"/>
    <w:rsid w:val="0030659C"/>
    <w:rsid w:val="0031799C"/>
    <w:rsid w:val="00333BC3"/>
    <w:rsid w:val="00342708"/>
    <w:rsid w:val="00351670"/>
    <w:rsid w:val="00352406"/>
    <w:rsid w:val="003815B3"/>
    <w:rsid w:val="00390357"/>
    <w:rsid w:val="00394F8B"/>
    <w:rsid w:val="003A38E5"/>
    <w:rsid w:val="003C7C22"/>
    <w:rsid w:val="003D07B8"/>
    <w:rsid w:val="003D0971"/>
    <w:rsid w:val="003D27C0"/>
    <w:rsid w:val="003E6D57"/>
    <w:rsid w:val="003E73A5"/>
    <w:rsid w:val="003E766A"/>
    <w:rsid w:val="003F4458"/>
    <w:rsid w:val="00400B0C"/>
    <w:rsid w:val="00406F3F"/>
    <w:rsid w:val="00410BAE"/>
    <w:rsid w:val="004210FB"/>
    <w:rsid w:val="00421CB5"/>
    <w:rsid w:val="00423AEA"/>
    <w:rsid w:val="00425D0C"/>
    <w:rsid w:val="00425DD6"/>
    <w:rsid w:val="0042603F"/>
    <w:rsid w:val="004342DD"/>
    <w:rsid w:val="004343BA"/>
    <w:rsid w:val="0043737C"/>
    <w:rsid w:val="004520CC"/>
    <w:rsid w:val="00461A26"/>
    <w:rsid w:val="00467181"/>
    <w:rsid w:val="004910BD"/>
    <w:rsid w:val="00493DB9"/>
    <w:rsid w:val="004952AE"/>
    <w:rsid w:val="004A5673"/>
    <w:rsid w:val="004B54E9"/>
    <w:rsid w:val="004C0B66"/>
    <w:rsid w:val="004F4120"/>
    <w:rsid w:val="004F49DC"/>
    <w:rsid w:val="004F782D"/>
    <w:rsid w:val="0051773E"/>
    <w:rsid w:val="00520E93"/>
    <w:rsid w:val="00525FC0"/>
    <w:rsid w:val="00526F3B"/>
    <w:rsid w:val="00527450"/>
    <w:rsid w:val="005374D6"/>
    <w:rsid w:val="005531C6"/>
    <w:rsid w:val="005733A6"/>
    <w:rsid w:val="00581F9A"/>
    <w:rsid w:val="00585491"/>
    <w:rsid w:val="005861F9"/>
    <w:rsid w:val="005902B0"/>
    <w:rsid w:val="005B4FED"/>
    <w:rsid w:val="005E5434"/>
    <w:rsid w:val="0060660C"/>
    <w:rsid w:val="006073A3"/>
    <w:rsid w:val="00623E1F"/>
    <w:rsid w:val="00626858"/>
    <w:rsid w:val="006352CF"/>
    <w:rsid w:val="00645330"/>
    <w:rsid w:val="006511D1"/>
    <w:rsid w:val="00651A1F"/>
    <w:rsid w:val="00657393"/>
    <w:rsid w:val="00660234"/>
    <w:rsid w:val="00666C3A"/>
    <w:rsid w:val="00681287"/>
    <w:rsid w:val="00682EEA"/>
    <w:rsid w:val="0069278F"/>
    <w:rsid w:val="006C159B"/>
    <w:rsid w:val="006C4BAC"/>
    <w:rsid w:val="00703B28"/>
    <w:rsid w:val="00717201"/>
    <w:rsid w:val="00717494"/>
    <w:rsid w:val="007325D2"/>
    <w:rsid w:val="00736AE9"/>
    <w:rsid w:val="007414BA"/>
    <w:rsid w:val="00762DBE"/>
    <w:rsid w:val="00765D9B"/>
    <w:rsid w:val="00770EFC"/>
    <w:rsid w:val="0077715A"/>
    <w:rsid w:val="007848B4"/>
    <w:rsid w:val="007906B2"/>
    <w:rsid w:val="007A332B"/>
    <w:rsid w:val="007C5EDD"/>
    <w:rsid w:val="007D217C"/>
    <w:rsid w:val="007D3745"/>
    <w:rsid w:val="00804550"/>
    <w:rsid w:val="008244C2"/>
    <w:rsid w:val="008602A7"/>
    <w:rsid w:val="00861838"/>
    <w:rsid w:val="0086387D"/>
    <w:rsid w:val="008841E5"/>
    <w:rsid w:val="00892CAD"/>
    <w:rsid w:val="008C45D6"/>
    <w:rsid w:val="008C5578"/>
    <w:rsid w:val="008E30F1"/>
    <w:rsid w:val="008F2838"/>
    <w:rsid w:val="008F417C"/>
    <w:rsid w:val="0091501E"/>
    <w:rsid w:val="009155F1"/>
    <w:rsid w:val="009263DB"/>
    <w:rsid w:val="00941793"/>
    <w:rsid w:val="00970E1A"/>
    <w:rsid w:val="00972EC4"/>
    <w:rsid w:val="009A6351"/>
    <w:rsid w:val="009A76D5"/>
    <w:rsid w:val="009B5A2B"/>
    <w:rsid w:val="009C32BC"/>
    <w:rsid w:val="009C5A3A"/>
    <w:rsid w:val="009E475D"/>
    <w:rsid w:val="009F3CCE"/>
    <w:rsid w:val="00A022E0"/>
    <w:rsid w:val="00A14FCA"/>
    <w:rsid w:val="00A25C5D"/>
    <w:rsid w:val="00A46A3D"/>
    <w:rsid w:val="00A6089C"/>
    <w:rsid w:val="00A63F44"/>
    <w:rsid w:val="00A745F2"/>
    <w:rsid w:val="00A81650"/>
    <w:rsid w:val="00A85918"/>
    <w:rsid w:val="00A91386"/>
    <w:rsid w:val="00AA426B"/>
    <w:rsid w:val="00AE1382"/>
    <w:rsid w:val="00AF4472"/>
    <w:rsid w:val="00B077B4"/>
    <w:rsid w:val="00B260CD"/>
    <w:rsid w:val="00B27CCD"/>
    <w:rsid w:val="00B370A7"/>
    <w:rsid w:val="00B42061"/>
    <w:rsid w:val="00B45252"/>
    <w:rsid w:val="00B47AD4"/>
    <w:rsid w:val="00B6088B"/>
    <w:rsid w:val="00B65B62"/>
    <w:rsid w:val="00B66A1F"/>
    <w:rsid w:val="00B8796C"/>
    <w:rsid w:val="00B94FF4"/>
    <w:rsid w:val="00BA5A44"/>
    <w:rsid w:val="00BB79A6"/>
    <w:rsid w:val="00BE5983"/>
    <w:rsid w:val="00BF6639"/>
    <w:rsid w:val="00BF7304"/>
    <w:rsid w:val="00C061D4"/>
    <w:rsid w:val="00C20574"/>
    <w:rsid w:val="00C30D66"/>
    <w:rsid w:val="00C36710"/>
    <w:rsid w:val="00C764E5"/>
    <w:rsid w:val="00C87F4D"/>
    <w:rsid w:val="00C9178F"/>
    <w:rsid w:val="00C92C83"/>
    <w:rsid w:val="00C95DAA"/>
    <w:rsid w:val="00C969E0"/>
    <w:rsid w:val="00CB6B75"/>
    <w:rsid w:val="00CC1946"/>
    <w:rsid w:val="00CF7394"/>
    <w:rsid w:val="00D04BAC"/>
    <w:rsid w:val="00D16E33"/>
    <w:rsid w:val="00D27BBD"/>
    <w:rsid w:val="00D35E32"/>
    <w:rsid w:val="00D712EA"/>
    <w:rsid w:val="00D80CBF"/>
    <w:rsid w:val="00DA145F"/>
    <w:rsid w:val="00DA6708"/>
    <w:rsid w:val="00DB6410"/>
    <w:rsid w:val="00DB7CB6"/>
    <w:rsid w:val="00DC1ADF"/>
    <w:rsid w:val="00DD54E5"/>
    <w:rsid w:val="00DF232C"/>
    <w:rsid w:val="00DF3F0A"/>
    <w:rsid w:val="00E01F3B"/>
    <w:rsid w:val="00E2027C"/>
    <w:rsid w:val="00E47938"/>
    <w:rsid w:val="00E562A0"/>
    <w:rsid w:val="00E57EF4"/>
    <w:rsid w:val="00E74A51"/>
    <w:rsid w:val="00E900B1"/>
    <w:rsid w:val="00E907AF"/>
    <w:rsid w:val="00EA7BAB"/>
    <w:rsid w:val="00EC0AD3"/>
    <w:rsid w:val="00EC2EA2"/>
    <w:rsid w:val="00ED2A90"/>
    <w:rsid w:val="00ED6923"/>
    <w:rsid w:val="00ED745C"/>
    <w:rsid w:val="00EF125E"/>
    <w:rsid w:val="00F00261"/>
    <w:rsid w:val="00F0543A"/>
    <w:rsid w:val="00F058F5"/>
    <w:rsid w:val="00F15719"/>
    <w:rsid w:val="00F21BE6"/>
    <w:rsid w:val="00F23CD0"/>
    <w:rsid w:val="00F2625F"/>
    <w:rsid w:val="00F30E91"/>
    <w:rsid w:val="00F374D8"/>
    <w:rsid w:val="00F44DC4"/>
    <w:rsid w:val="00F97F7F"/>
    <w:rsid w:val="00FA2D59"/>
    <w:rsid w:val="00FC2D99"/>
    <w:rsid w:val="00FE052B"/>
    <w:rsid w:val="00FE32B3"/>
    <w:rsid w:val="00FE3FFC"/>
    <w:rsid w:val="00FE4F66"/>
    <w:rsid w:val="00FF1EB5"/>
    <w:rsid w:val="00FF5AD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A83CEB1"/>
  <w15:chartTrackingRefBased/>
  <w15:docId w15:val="{ED577D07-7466-4B5B-895C-6D2B4584C57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841E5"/>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8841E5"/>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8841E5"/>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8841E5"/>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8841E5"/>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8841E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841E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841E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841E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841E5"/>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8841E5"/>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8841E5"/>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8841E5"/>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8841E5"/>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8841E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841E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841E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841E5"/>
    <w:rPr>
      <w:rFonts w:eastAsiaTheme="majorEastAsia" w:cstheme="majorBidi"/>
      <w:color w:val="272727" w:themeColor="text1" w:themeTint="D8"/>
    </w:rPr>
  </w:style>
  <w:style w:type="paragraph" w:styleId="Title">
    <w:name w:val="Title"/>
    <w:basedOn w:val="Normal"/>
    <w:next w:val="Normal"/>
    <w:link w:val="TitleChar"/>
    <w:uiPriority w:val="10"/>
    <w:qFormat/>
    <w:rsid w:val="008841E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841E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841E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841E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841E5"/>
    <w:pPr>
      <w:spacing w:before="160"/>
      <w:jc w:val="center"/>
    </w:pPr>
    <w:rPr>
      <w:i/>
      <w:iCs/>
      <w:color w:val="404040" w:themeColor="text1" w:themeTint="BF"/>
    </w:rPr>
  </w:style>
  <w:style w:type="character" w:customStyle="1" w:styleId="QuoteChar">
    <w:name w:val="Quote Char"/>
    <w:basedOn w:val="DefaultParagraphFont"/>
    <w:link w:val="Quote"/>
    <w:uiPriority w:val="29"/>
    <w:rsid w:val="008841E5"/>
    <w:rPr>
      <w:i/>
      <w:iCs/>
      <w:color w:val="404040" w:themeColor="text1" w:themeTint="BF"/>
    </w:rPr>
  </w:style>
  <w:style w:type="paragraph" w:styleId="ListParagraph">
    <w:name w:val="List Paragraph"/>
    <w:basedOn w:val="Normal"/>
    <w:uiPriority w:val="34"/>
    <w:qFormat/>
    <w:rsid w:val="008841E5"/>
    <w:pPr>
      <w:ind w:left="720"/>
      <w:contextualSpacing/>
    </w:pPr>
  </w:style>
  <w:style w:type="character" w:styleId="IntenseEmphasis">
    <w:name w:val="Intense Emphasis"/>
    <w:basedOn w:val="DefaultParagraphFont"/>
    <w:uiPriority w:val="21"/>
    <w:qFormat/>
    <w:rsid w:val="008841E5"/>
    <w:rPr>
      <w:i/>
      <w:iCs/>
      <w:color w:val="2F5496" w:themeColor="accent1" w:themeShade="BF"/>
    </w:rPr>
  </w:style>
  <w:style w:type="paragraph" w:styleId="IntenseQuote">
    <w:name w:val="Intense Quote"/>
    <w:basedOn w:val="Normal"/>
    <w:next w:val="Normal"/>
    <w:link w:val="IntenseQuoteChar"/>
    <w:uiPriority w:val="30"/>
    <w:qFormat/>
    <w:rsid w:val="008841E5"/>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8841E5"/>
    <w:rPr>
      <w:i/>
      <w:iCs/>
      <w:color w:val="2F5496" w:themeColor="accent1" w:themeShade="BF"/>
    </w:rPr>
  </w:style>
  <w:style w:type="character" w:styleId="IntenseReference">
    <w:name w:val="Intense Reference"/>
    <w:basedOn w:val="DefaultParagraphFont"/>
    <w:uiPriority w:val="32"/>
    <w:qFormat/>
    <w:rsid w:val="008841E5"/>
    <w:rPr>
      <w:b/>
      <w:bCs/>
      <w:smallCaps/>
      <w:color w:val="2F5496" w:themeColor="accent1" w:themeShade="BF"/>
      <w:spacing w:val="5"/>
    </w:rPr>
  </w:style>
  <w:style w:type="character" w:styleId="Hyperlink">
    <w:name w:val="Hyperlink"/>
    <w:basedOn w:val="DefaultParagraphFont"/>
    <w:uiPriority w:val="99"/>
    <w:unhideWhenUsed/>
    <w:rsid w:val="009B5A2B"/>
    <w:rPr>
      <w:color w:val="0563C1" w:themeColor="hyperlink"/>
      <w:u w:val="single"/>
    </w:rPr>
  </w:style>
  <w:style w:type="character" w:styleId="UnresolvedMention">
    <w:name w:val="Unresolved Mention"/>
    <w:basedOn w:val="DefaultParagraphFont"/>
    <w:uiPriority w:val="99"/>
    <w:semiHidden/>
    <w:unhideWhenUsed/>
    <w:rsid w:val="009B5A2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books.google.co.uk/books?id=67XWQD7rZcoC&amp;lpg=PR7&amp;ots=irvn7enDS2&amp;dq=chivalry%20in%20medieval%20society&amp;lr&amp;pg=PP1#v=onepage&amp;q&amp;f=false" TargetMode="External"/><Relationship Id="rId3" Type="http://schemas.openxmlformats.org/officeDocument/2006/relationships/customXml" Target="../customXml/item3.xml"/><Relationship Id="rId7" Type="http://schemas.openxmlformats.org/officeDocument/2006/relationships/hyperlink" Target="https://books.google.co.uk/books?id=8a2yDAAAQBAJ&amp;lpg=PR12&amp;ots=nhAfKh99f1&amp;dq=medieval%20chivalry%20in%20war&amp;lr&amp;pg=PR12#v=onepage&amp;q&amp;f=false"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theme" Target="theme/theme1.xml"/><Relationship Id="rId5" Type="http://schemas.openxmlformats.org/officeDocument/2006/relationships/settings" Target="settings.xml"/><Relationship Id="rId10"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hyperlink" Target="https://books.google.co.uk/books?id=5SgbDQAAQBAJ&amp;lpg=PP1&amp;ots=1vXUP9ygGJ&amp;dq=chivalry%20in%20medieval%20politics&amp;lr&amp;pg=PA1#v=onepage&amp;q&amp;f=fals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60C4E9246EAD664A9A522726E403CA17" ma:contentTypeVersion="5" ma:contentTypeDescription="Create a new document." ma:contentTypeScope="" ma:versionID="b58df1e69d40cea641d2204faf3d0102">
  <xsd:schema xmlns:xsd="http://www.w3.org/2001/XMLSchema" xmlns:xs="http://www.w3.org/2001/XMLSchema" xmlns:p="http://schemas.microsoft.com/office/2006/metadata/properties" xmlns:ns3="b4f9f7ee-5770-4a14-8925-17f3d16e50b7" targetNamespace="http://schemas.microsoft.com/office/2006/metadata/properties" ma:root="true" ma:fieldsID="79211c501a97a361c1c48f530213bd17" ns3:_="">
    <xsd:import namespace="b4f9f7ee-5770-4a14-8925-17f3d16e50b7"/>
    <xsd:element name="properties">
      <xsd:complexType>
        <xsd:sequence>
          <xsd:element name="documentManagement">
            <xsd:complexType>
              <xsd:all>
                <xsd:element ref="ns3:MediaServiceDateTaken" minOccurs="0"/>
                <xsd:element ref="ns3:_activity" minOccurs="0"/>
                <xsd:element ref="ns3:MediaServiceMetadata" minOccurs="0"/>
                <xsd:element ref="ns3:MediaServiceFastMetadata"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4f9f7ee-5770-4a14-8925-17f3d16e50b7"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_activity" ma:index="9" nillable="true" ma:displayName="_activity" ma:hidden="true" ma:internalName="_activity">
      <xsd:simpleType>
        <xsd:restriction base="dms:Note"/>
      </xsd:simpleType>
    </xsd:element>
    <xsd:element name="MediaServiceMetadata" ma:index="10" nillable="true" ma:displayName="MediaServiceMetadata" ma:hidden="true" ma:internalName="MediaServiceMetadata" ma:readOnly="true">
      <xsd:simpleType>
        <xsd:restriction base="dms:Note"/>
      </xsd:simpleType>
    </xsd:element>
    <xsd:element name="MediaServiceFastMetadata" ma:index="11" nillable="true" ma:displayName="MediaServiceFastMetadata" ma:hidden="true" ma:internalName="MediaServiceFastMetadata" ma:readOnly="true">
      <xsd:simpleType>
        <xsd:restriction base="dms:Note"/>
      </xsd:simpleType>
    </xsd:element>
    <xsd:element name="MediaServiceSearchProperties" ma:index="12"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b4f9f7ee-5770-4a14-8925-17f3d16e50b7" xsi:nil="true"/>
  </documentManagement>
</p:properties>
</file>

<file path=customXml/itemProps1.xml><?xml version="1.0" encoding="utf-8"?>
<ds:datastoreItem xmlns:ds="http://schemas.openxmlformats.org/officeDocument/2006/customXml" ds:itemID="{7957C419-8733-4216-94D6-9C26C6E57FC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4f9f7ee-5770-4a14-8925-17f3d16e50b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DD45B81A-4527-4C90-A9CB-41FA5E3BD634}">
  <ds:schemaRefs>
    <ds:schemaRef ds:uri="http://schemas.microsoft.com/sharepoint/v3/contenttype/forms"/>
  </ds:schemaRefs>
</ds:datastoreItem>
</file>

<file path=customXml/itemProps3.xml><?xml version="1.0" encoding="utf-8"?>
<ds:datastoreItem xmlns:ds="http://schemas.openxmlformats.org/officeDocument/2006/customXml" ds:itemID="{016AF30C-422E-4F34-98E0-B574C7CD464C}">
  <ds:schemaRefs>
    <ds:schemaRef ds:uri="b4f9f7ee-5770-4a14-8925-17f3d16e50b7"/>
    <ds:schemaRef ds:uri="http://schemas.microsoft.com/office/2006/metadata/properties"/>
    <ds:schemaRef ds:uri="http://purl.org/dc/elements/1.1/"/>
    <ds:schemaRef ds:uri="http://www.w3.org/XML/1998/namespace"/>
    <ds:schemaRef ds:uri="http://purl.org/dc/terms/"/>
    <ds:schemaRef ds:uri="http://schemas.openxmlformats.org/package/2006/metadata/core-properties"/>
    <ds:schemaRef ds:uri="http://schemas.microsoft.com/office/2006/documentManagement/types"/>
    <ds:schemaRef ds:uri="http://purl.org/dc/dcmitype/"/>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5</Pages>
  <Words>1967</Words>
  <Characters>9640</Characters>
  <Application>Microsoft Office Word</Application>
  <DocSecurity>0</DocSecurity>
  <Lines>172</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11560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Rowan Swallow (2305221)</dc:creator>
  <cp:keywords/>
  <dc:description/>
  <cp:lastModifiedBy>Rowan Swallow (2305221)</cp:lastModifiedBy>
  <cp:revision>2</cp:revision>
  <dcterms:created xsi:type="dcterms:W3CDTF">2025-12-07T23:23:00Z</dcterms:created>
  <dcterms:modified xsi:type="dcterms:W3CDTF">2025-12-07T23:23:00Z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ef6512ae-c2ca-4b73-baa1-4cd175688ba4</vt:lpwstr>
  </property>
  <property fmtid="{D5CDD505-2E9C-101B-9397-08002B2CF9AE}" pid="3" name="ContentTypeId">
    <vt:lpwstr>0x01010060C4E9246EAD664A9A522726E403CA17</vt:lpwstr>
  </property>
</Properties>
</file>