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7085180B" w:rsidR="7F0A2F8E" w:rsidRDefault="00901619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3CF8561B" wp14:editId="7ECD37C8">
                <wp:extent cx="3113994" cy="4685530"/>
                <wp:effectExtent l="1588" t="0" r="0" b="0"/>
                <wp:docPr id="149730766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7307669" name="Picture 1497307669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6200000">
                          <a:off x="0" y="0"/>
                          <a:ext cx="3117840" cy="46913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5912CF34" w:rsidR="005E24FC" w:rsidRDefault="005E24FC">
      <w:r>
        <w:t>The main idea is that</w:t>
      </w:r>
      <w:r w:rsidR="00F346E4">
        <w:t xml:space="preserve"> social media </w:t>
      </w:r>
      <w:r w:rsidR="00E42C43">
        <w:t>platforms make small businesses grow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B68DE69" w:rsidR="5784FD2E" w:rsidRDefault="5784FD2E">
      <w:r>
        <w:t>One key point is</w:t>
      </w:r>
      <w:r w:rsidR="65C9328A">
        <w:t xml:space="preserve">   </w:t>
      </w:r>
      <w:r w:rsidR="00131B7F">
        <w:t xml:space="preserve">about </w:t>
      </w:r>
      <w:r w:rsidR="005C52F2">
        <w:t xml:space="preserve">1.5 million </w:t>
      </w:r>
      <w:r w:rsidR="003C52EB">
        <w:t xml:space="preserve">business used </w:t>
      </w:r>
      <w:r w:rsidR="00102452">
        <w:t xml:space="preserve">TikTok </w:t>
      </w:r>
      <w:r w:rsidR="00903504">
        <w:t>in 2025</w:t>
      </w:r>
    </w:p>
    <w:p w14:paraId="67328B89" w14:textId="77777777" w:rsidR="008068A5" w:rsidRDefault="008068A5"/>
    <w:p w14:paraId="1B9F5CD7" w14:textId="1DE33016" w:rsidR="005E24FC" w:rsidRDefault="005E24FC">
      <w:r>
        <w:t>Another key point i</w:t>
      </w:r>
      <w:r w:rsidR="0030565F">
        <w:t>s</w:t>
      </w:r>
      <w:r w:rsidR="00903504">
        <w:t xml:space="preserve"> </w:t>
      </w:r>
      <w:r w:rsidR="00BE206D">
        <w:t xml:space="preserve">more than 200 million </w:t>
      </w:r>
      <w:r w:rsidR="006C2065">
        <w:t xml:space="preserve">are using </w:t>
      </w:r>
      <w:r w:rsidR="0067676A">
        <w:t xml:space="preserve">Instagram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20B2017C" w:rsidR="005E24FC" w:rsidRPr="005E24FC" w:rsidRDefault="005E24FC" w:rsidP="0030565F">
      <w:r w:rsidRPr="005E24FC">
        <w:t>The most important part is</w:t>
      </w:r>
      <w:r w:rsidR="0067676A">
        <w:t xml:space="preserve"> </w:t>
      </w:r>
      <w:r w:rsidR="00213F59">
        <w:t xml:space="preserve">the </w:t>
      </w:r>
      <w:r w:rsidR="003F58E5">
        <w:t xml:space="preserve">businesses </w:t>
      </w:r>
      <w:r w:rsidR="00DF5BCC">
        <w:t xml:space="preserve">are </w:t>
      </w:r>
      <w:r w:rsidR="0014042B">
        <w:t xml:space="preserve">making online videos to promote their </w:t>
      </w:r>
      <w:r w:rsidR="00DF5BCC">
        <w:t xml:space="preserve">business 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lastRenderedPageBreak/>
        <w:t>d. Was anything unclear or difficult to understand?</w:t>
      </w:r>
    </w:p>
    <w:p w14:paraId="245E6FC0" w14:textId="3E2C23E0" w:rsidR="005E24FC" w:rsidRPr="005E24FC" w:rsidRDefault="005E24FC" w:rsidP="0030565F">
      <w:r w:rsidRPr="005E24FC">
        <w:t>I was not sure abou</w:t>
      </w:r>
      <w:r w:rsidR="0030565F">
        <w:t>t</w:t>
      </w:r>
      <w:r w:rsidR="00DF5BCC">
        <w:t xml:space="preserve"> </w:t>
      </w:r>
      <w:r w:rsidR="0020011F">
        <w:t>how satisfying customers are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1B922745" w:rsidR="005E24FC" w:rsidRPr="005E24FC" w:rsidRDefault="005E24FC" w:rsidP="0030565F">
      <w:r w:rsidRPr="005E24FC">
        <w:t>My group helped me b</w:t>
      </w:r>
      <w:r w:rsidR="0030565F">
        <w:t>y</w:t>
      </w:r>
      <w:r w:rsidR="00A30194">
        <w:t xml:space="preserve"> </w:t>
      </w:r>
      <w:r w:rsidR="00AD33ED">
        <w:t xml:space="preserve">helping me find the key </w:t>
      </w:r>
      <w:r w:rsidR="00F23B25">
        <w:t xml:space="preserve">the key points 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18DD5FF6" w:rsidR="005E24FC" w:rsidRPr="005E24FC" w:rsidRDefault="005E24FC" w:rsidP="0030565F">
      <w:r w:rsidRPr="005E24FC">
        <w:t>The hardest part wa</w:t>
      </w:r>
      <w:r w:rsidR="0030565F">
        <w:t>s</w:t>
      </w:r>
      <w:r w:rsidR="00A876E2">
        <w:t xml:space="preserve"> </w:t>
      </w:r>
      <w:r w:rsidR="009408FA">
        <w:t xml:space="preserve">how </w:t>
      </w:r>
      <w:r w:rsidR="00CD1986">
        <w:t xml:space="preserve">62 </w:t>
      </w:r>
      <w:r w:rsidR="00C30D6A">
        <w:t xml:space="preserve">years of age </w:t>
      </w:r>
      <w:r w:rsidR="004D71B8">
        <w:t xml:space="preserve">has </w:t>
      </w:r>
      <w:r w:rsidR="00005215">
        <w:t xml:space="preserve">relocated </w:t>
      </w:r>
      <w:r w:rsidR="00526355">
        <w:t xml:space="preserve">businesses online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5215"/>
    <w:rsid w:val="0000618A"/>
    <w:rsid w:val="000A291E"/>
    <w:rsid w:val="000D66BC"/>
    <w:rsid w:val="00102452"/>
    <w:rsid w:val="00131B7F"/>
    <w:rsid w:val="0014042B"/>
    <w:rsid w:val="00192AB9"/>
    <w:rsid w:val="001F5EDF"/>
    <w:rsid w:val="0020011F"/>
    <w:rsid w:val="00210391"/>
    <w:rsid w:val="00213F59"/>
    <w:rsid w:val="00244F29"/>
    <w:rsid w:val="002C799F"/>
    <w:rsid w:val="002E452C"/>
    <w:rsid w:val="002E7B6D"/>
    <w:rsid w:val="0030565F"/>
    <w:rsid w:val="0032394F"/>
    <w:rsid w:val="003C52EB"/>
    <w:rsid w:val="003E6F21"/>
    <w:rsid w:val="003F58E5"/>
    <w:rsid w:val="004271F2"/>
    <w:rsid w:val="0046420A"/>
    <w:rsid w:val="004D71B8"/>
    <w:rsid w:val="005121BB"/>
    <w:rsid w:val="00526355"/>
    <w:rsid w:val="00561879"/>
    <w:rsid w:val="005710BC"/>
    <w:rsid w:val="00586EE7"/>
    <w:rsid w:val="005C52F2"/>
    <w:rsid w:val="005C692C"/>
    <w:rsid w:val="005E24FC"/>
    <w:rsid w:val="0067676A"/>
    <w:rsid w:val="006837E6"/>
    <w:rsid w:val="006C2065"/>
    <w:rsid w:val="006E677A"/>
    <w:rsid w:val="00735053"/>
    <w:rsid w:val="0074229C"/>
    <w:rsid w:val="007B4DDF"/>
    <w:rsid w:val="007D5FE8"/>
    <w:rsid w:val="007E3138"/>
    <w:rsid w:val="008068A5"/>
    <w:rsid w:val="008579FB"/>
    <w:rsid w:val="008D654C"/>
    <w:rsid w:val="008E5110"/>
    <w:rsid w:val="008E76BB"/>
    <w:rsid w:val="00901619"/>
    <w:rsid w:val="00903504"/>
    <w:rsid w:val="009408FA"/>
    <w:rsid w:val="00967449"/>
    <w:rsid w:val="009742CF"/>
    <w:rsid w:val="00991F48"/>
    <w:rsid w:val="00A15761"/>
    <w:rsid w:val="00A30194"/>
    <w:rsid w:val="00A76EE2"/>
    <w:rsid w:val="00A876E2"/>
    <w:rsid w:val="00AD33ED"/>
    <w:rsid w:val="00AE00D1"/>
    <w:rsid w:val="00AE7345"/>
    <w:rsid w:val="00B0630A"/>
    <w:rsid w:val="00B30995"/>
    <w:rsid w:val="00B41954"/>
    <w:rsid w:val="00B659AC"/>
    <w:rsid w:val="00BE206D"/>
    <w:rsid w:val="00BE4285"/>
    <w:rsid w:val="00C02552"/>
    <w:rsid w:val="00C14D9F"/>
    <w:rsid w:val="00C30D6A"/>
    <w:rsid w:val="00C9180A"/>
    <w:rsid w:val="00CD1986"/>
    <w:rsid w:val="00CD2DB1"/>
    <w:rsid w:val="00CE35AE"/>
    <w:rsid w:val="00D07243"/>
    <w:rsid w:val="00D51242"/>
    <w:rsid w:val="00D640D2"/>
    <w:rsid w:val="00DF5BCC"/>
    <w:rsid w:val="00E1731A"/>
    <w:rsid w:val="00E268AB"/>
    <w:rsid w:val="00E421FB"/>
    <w:rsid w:val="00E42C43"/>
    <w:rsid w:val="00E70F42"/>
    <w:rsid w:val="00EF7E60"/>
    <w:rsid w:val="00F23B25"/>
    <w:rsid w:val="00F346E4"/>
    <w:rsid w:val="00FA39B1"/>
    <w:rsid w:val="00FF6989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817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Samuel Kudjoe</cp:lastModifiedBy>
  <cp:revision>2</cp:revision>
  <dcterms:created xsi:type="dcterms:W3CDTF">2026-07-02T08:17:00Z</dcterms:created>
  <dcterms:modified xsi:type="dcterms:W3CDTF">2026-07-02T08:17:00Z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