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63F0EC92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C4129">
        <w:rPr>
          <w:rFonts w:asciiTheme="minorBidi" w:hAnsiTheme="minorBidi"/>
          <w:sz w:val="28"/>
          <w:szCs w:val="28"/>
        </w:rPr>
        <w:t>Assia Shah</w:t>
      </w:r>
    </w:p>
    <w:p w:rsidR="00ED5964" w:rsidP="00ED5964" w:rsidRDefault="00ED5964" w14:paraId="485B6F49" w14:textId="16978760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C4129">
        <w:rPr>
          <w:rFonts w:asciiTheme="minorBidi" w:hAnsiTheme="minorBidi"/>
          <w:sz w:val="28"/>
          <w:szCs w:val="28"/>
        </w:rPr>
        <w:t>1913607</w:t>
      </w:r>
    </w:p>
    <w:p w:rsidR="00ED5964" w:rsidP="00ED5964" w:rsidRDefault="00ED5964" w14:paraId="3C1E7A20" w14:textId="580C6F4C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C4129">
        <w:rPr>
          <w:rFonts w:asciiTheme="minorBidi" w:hAnsiTheme="minorBidi"/>
          <w:sz w:val="28"/>
          <w:szCs w:val="28"/>
        </w:rPr>
        <w:t>LCHS4001</w:t>
      </w:r>
    </w:p>
    <w:p w:rsidR="00ED5964" w:rsidP="00ED5964" w:rsidRDefault="00ED5964" w14:paraId="4EEB2DA3" w14:textId="0850372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C4129">
        <w:rPr>
          <w:rFonts w:asciiTheme="minorBidi" w:hAnsiTheme="minorBidi"/>
          <w:sz w:val="28"/>
          <w:szCs w:val="28"/>
        </w:rPr>
        <w:t>Academic &amp; Employability Skills</w:t>
      </w:r>
    </w:p>
    <w:p w:rsidR="00ED5964" w:rsidP="00ED5964" w:rsidRDefault="00ED5964" w14:paraId="112342CB" w14:textId="0F00403F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C4129">
        <w:rPr>
          <w:rFonts w:asciiTheme="minorBidi" w:hAnsiTheme="minorBidi"/>
          <w:sz w:val="28"/>
          <w:szCs w:val="28"/>
        </w:rPr>
        <w:t>Daniel J</w:t>
      </w:r>
      <w:r w:rsidR="00EB55BB">
        <w:rPr>
          <w:rFonts w:asciiTheme="minorBidi" w:hAnsiTheme="minorBidi"/>
          <w:sz w:val="28"/>
          <w:szCs w:val="28"/>
        </w:rPr>
        <w:t>e</w:t>
      </w:r>
      <w:r w:rsidR="009C4129">
        <w:rPr>
          <w:rFonts w:asciiTheme="minorBidi" w:hAnsiTheme="minorBidi"/>
          <w:sz w:val="28"/>
          <w:szCs w:val="28"/>
        </w:rPr>
        <w:t>nkin</w:t>
      </w:r>
      <w:r w:rsidR="00EB55BB">
        <w:rPr>
          <w:rFonts w:asciiTheme="minorBidi" w:hAnsiTheme="minorBidi"/>
          <w:sz w:val="28"/>
          <w:szCs w:val="28"/>
        </w:rPr>
        <w:t>-Smith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C0A2F63" w:rsidRDefault="00ED5964" w14:paraId="2331B35C" w14:textId="679992D2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C0A2F63" w:rsidR="00ED5964">
        <w:rPr>
          <w:rFonts w:ascii="Arial" w:hAnsi="Arial" w:asciiTheme="minorBidi" w:hAnsiTheme="minorBidi"/>
          <w:sz w:val="28"/>
          <w:szCs w:val="28"/>
        </w:rPr>
        <w:t xml:space="preserve">Submitted on:  </w:t>
      </w:r>
      <w:r w:rsidRPr="0C0A2F63" w:rsidR="58FB1B9E">
        <w:rPr>
          <w:rFonts w:ascii="Arial" w:hAnsi="Arial" w:asciiTheme="minorBidi" w:hAnsiTheme="minorBidi"/>
          <w:sz w:val="28"/>
          <w:szCs w:val="28"/>
        </w:rPr>
        <w:t>9</w:t>
      </w:r>
      <w:r w:rsidRPr="0C0A2F63" w:rsidR="009C4129">
        <w:rPr>
          <w:rFonts w:ascii="Arial" w:hAnsi="Arial" w:asciiTheme="minorBidi" w:hAnsiTheme="minorBidi"/>
          <w:sz w:val="28"/>
          <w:szCs w:val="28"/>
          <w:vertAlign w:val="superscript"/>
        </w:rPr>
        <w:t>th</w:t>
      </w:r>
      <w:r w:rsidRPr="0C0A2F63" w:rsidR="009C4129">
        <w:rPr>
          <w:rFonts w:ascii="Arial" w:hAnsi="Arial" w:asciiTheme="minorBidi" w:hAnsiTheme="minorBidi"/>
          <w:sz w:val="28"/>
          <w:szCs w:val="28"/>
        </w:rPr>
        <w:t xml:space="preserve"> July 2026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1B5A40DC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1B5A40DC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008904C3" w:rsidRDefault="00F13A78" w14:paraId="6841A6F0" w14:textId="4D0FB52D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Before I put my presentation together it was important I understood what Care Manager role </w:t>
            </w:r>
            <w:r w:rsidR="003C76E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is.</w:t>
            </w: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To start my research off, I used National Career Service and NHS website.</w:t>
            </w:r>
            <w:r w:rsidR="00D65F6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What I think went well was that I manage</w:t>
            </w:r>
            <w:r w:rsidR="003C76E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d</w:t>
            </w:r>
            <w:r w:rsidR="00D65F6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to get a lot of information </w:t>
            </w:r>
            <w:r w:rsidR="00F0401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from one source.</w:t>
            </w: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The difficult part of the research </w:t>
            </w:r>
            <w:r w:rsidR="00B94B6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was </w:t>
            </w:r>
            <w:r w:rsidR="0015792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using the correct</w:t>
            </w:r>
            <w:r w:rsidR="00B94B6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key words and to make sure nothing was AI generated. </w:t>
            </w:r>
            <w:r w:rsidR="0082341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 was very confident in us</w:t>
            </w:r>
            <w:r w:rsidR="00FA7DB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ing</w:t>
            </w:r>
            <w:r w:rsidR="0082341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the NCS website.</w:t>
            </w:r>
            <w:r w:rsidR="0096701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3731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 believe the CRAAP test worked very well once I understood it.</w:t>
            </w:r>
          </w:p>
        </w:tc>
      </w:tr>
      <w:tr w:rsidRPr="00627ACC" w:rsidR="00FE136A" w:rsidTr="1B5A40DC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008904C3" w:rsidRDefault="00E359D3" w14:paraId="4C26E4A3" w14:textId="5146CCF8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did not do much preparation for my presentation, </w:t>
            </w:r>
            <w:r w:rsidR="00300B5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as I have </w:t>
            </w:r>
            <w:r w:rsidR="002C73A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presented before in front of a group of people on several occasions, I was confident. I read through </w:t>
            </w:r>
            <w:r w:rsidR="009F5B8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my presentation twice before I presented it. </w:t>
            </w:r>
            <w:r w:rsidR="00B37BF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What did not go well was, while presenting I was a bit nervous</w:t>
            </w:r>
            <w:r w:rsidR="00DD495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, this could be as I was presenting to one individual. </w:t>
            </w:r>
            <w:r w:rsidR="00E410E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think next time I will get revision notes </w:t>
            </w:r>
            <w:r w:rsidR="008A032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and not read off an A4 paper. </w:t>
            </w:r>
          </w:p>
        </w:tc>
      </w:tr>
      <w:tr w:rsidRPr="00627ACC" w:rsidR="00FE136A" w:rsidTr="1B5A40DC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51919FE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Pr="004763EC" w:rsidR="00EB55BB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627ACC" w:rsidR="00FE136A" w:rsidP="008904C3" w:rsidRDefault="001C6AD9" w14:paraId="2BA71529" w14:textId="420A73B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am </w:t>
            </w:r>
            <w:r w:rsidR="003D5F7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confident in using online sources</w:t>
            </w:r>
            <w:r w:rsidR="00DD0D1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by implying the CRAAP test</w:t>
            </w:r>
            <w:r w:rsidR="003D5F7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to do my research </w:t>
            </w:r>
            <w:r w:rsidR="000110D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and making notes for my presentation. </w:t>
            </w:r>
            <w:r w:rsidR="006C03E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The confusing bit was what</w:t>
            </w:r>
            <w:r w:rsidR="009E5BB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key wo</w:t>
            </w:r>
            <w:r w:rsidR="00326F8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rd to use</w:t>
            </w:r>
            <w:r w:rsidR="00DD0D1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AD4A5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because once your search a word online the first this is AI generated and this can be very confusing as it can be very true to believe. </w:t>
            </w:r>
            <w:r w:rsidR="0070694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think I can improve </w:t>
            </w:r>
            <w:r w:rsidR="0035097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my research by using</w:t>
            </w:r>
            <w:r w:rsidR="00326F8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other</w:t>
            </w:r>
            <w:r w:rsidR="0035097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reliable sources</w:t>
            </w:r>
            <w:r w:rsidR="00666CC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02432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</w:t>
            </w:r>
            <w:r w:rsidR="00E27E7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take constructive feedback serious as this helps me learn </w:t>
            </w:r>
            <w:r w:rsidR="005A5B0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and improve my skills.</w:t>
            </w:r>
          </w:p>
        </w:tc>
      </w:tr>
      <w:tr w:rsidRPr="00627ACC" w:rsidR="00FE136A" w:rsidTr="1B5A40DC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000757E8" w:rsidRDefault="00887219" w14:paraId="397513D6" w14:textId="7195794D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Before next </w:t>
            </w:r>
            <w:r w:rsidR="00271DE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term,</w:t>
            </w: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 want to make sure I am </w:t>
            </w:r>
            <w:r w:rsidR="00511C1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confident in using other sources for my research and imply Harvard Referencing</w:t>
            </w:r>
            <w:r w:rsidR="00B0757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correctly.</w:t>
            </w:r>
            <w:r w:rsidR="00050C4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61E2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9A508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will </w:t>
            </w:r>
            <w:r w:rsidR="0078237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practise </w:t>
            </w:r>
            <w:r w:rsidR="00D80B6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before the actual </w:t>
            </w:r>
            <w:r w:rsidR="00D81B4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presentation </w:t>
            </w:r>
            <w:r w:rsidR="0099056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so I’m not as nervous.</w:t>
            </w:r>
            <w:r w:rsidR="003312D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C40F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Be more </w:t>
            </w:r>
            <w:r w:rsidR="006577B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vigilant on the source I use is reliable.</w:t>
            </w:r>
          </w:p>
        </w:tc>
      </w:tr>
      <w:tr w:rsidRPr="00627ACC" w:rsidR="00FE136A" w:rsidTr="1B5A40DC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008904C3" w:rsidRDefault="00427048" w14:paraId="05E7E99A" w14:textId="49AC2CA4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="00427048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</w:t>
            </w:r>
            <w:r w:rsidR="00343289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use </w:t>
            </w:r>
            <w:r w:rsidR="00427048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other </w:t>
            </w:r>
            <w:r w:rsidR="00D4524A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sources</w:t>
            </w:r>
            <w:r w:rsidR="00427048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427048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like;</w:t>
            </w:r>
            <w:r w:rsidR="00FD29BB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online </w:t>
            </w:r>
            <w:bookmarkStart w:name="_Int_TzNnk9lm" w:id="990785428"/>
            <w:r w:rsidR="4AF0FD22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library</w:t>
            </w:r>
            <w:bookmarkEnd w:id="990785428"/>
            <w:r w:rsidR="00FD29BB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Google Scholar, </w:t>
            </w:r>
            <w:r w:rsidR="00557471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online </w:t>
            </w:r>
            <w:r w:rsidR="00557471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journals</w:t>
            </w:r>
            <w:r w:rsidR="00557471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the NHS website.</w:t>
            </w:r>
            <w:r w:rsidR="007E3F9F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951AC4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The 3 skills I will use are CRAAP test, note taking and cross referencing with other sources.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1B5A40DC" w:rsidRDefault="00ED5964" w14:paraId="1434F2B1" w14:textId="5BBB6104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  <w:headerReference w:type="default" r:id="Ra72b9f71da974584"/>
      <w:footerReference w:type="default" r:id="Rbad4bbcf3caa42f4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43D26" w:rsidP="003C7C97" w:rsidRDefault="00F43D26" w14:paraId="0F417046" w14:textId="77777777">
      <w:pPr>
        <w:spacing w:after="0" w:line="240" w:lineRule="auto"/>
      </w:pPr>
      <w:r>
        <w:separator/>
      </w:r>
    </w:p>
  </w:endnote>
  <w:endnote w:type="continuationSeparator" w:id="0">
    <w:p w:rsidR="00F43D26" w:rsidP="003C7C97" w:rsidRDefault="00F43D26" w14:paraId="3BF86B0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1B5A40DC" w:rsidTr="1B5A40DC" w14:paraId="240E770B">
      <w:trPr>
        <w:trHeight w:val="300"/>
      </w:trPr>
      <w:tc>
        <w:tcPr>
          <w:tcW w:w="4650" w:type="dxa"/>
          <w:tcMar/>
        </w:tcPr>
        <w:p w:rsidR="1B5A40DC" w:rsidP="1B5A40DC" w:rsidRDefault="1B5A40DC" w14:paraId="12B1CB8D" w14:textId="23250D69">
          <w:pPr>
            <w:pStyle w:val="Header"/>
            <w:bidi w:val="0"/>
            <w:ind w:left="-115"/>
            <w:jc w:val="left"/>
          </w:pPr>
        </w:p>
      </w:tc>
      <w:tc>
        <w:tcPr>
          <w:tcW w:w="4650" w:type="dxa"/>
          <w:tcMar/>
        </w:tcPr>
        <w:p w:rsidR="1B5A40DC" w:rsidP="1B5A40DC" w:rsidRDefault="1B5A40DC" w14:paraId="190F137F" w14:textId="388AAA32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1B5A40DC" w:rsidP="1B5A40DC" w:rsidRDefault="1B5A40DC" w14:paraId="3094A98B" w14:textId="709CBA1F">
          <w:pPr>
            <w:pStyle w:val="Header"/>
            <w:bidi w:val="0"/>
            <w:ind w:right="-115"/>
            <w:jc w:val="right"/>
          </w:pPr>
        </w:p>
      </w:tc>
    </w:tr>
  </w:tbl>
  <w:p w:rsidR="1B5A40DC" w:rsidP="1B5A40DC" w:rsidRDefault="1B5A40DC" w14:paraId="0D89249F" w14:textId="5711E092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43D26" w:rsidP="003C7C97" w:rsidRDefault="00F43D26" w14:paraId="0CC3C370" w14:textId="77777777">
      <w:pPr>
        <w:spacing w:after="0" w:line="240" w:lineRule="auto"/>
      </w:pPr>
      <w:r>
        <w:separator/>
      </w:r>
    </w:p>
  </w:footnote>
  <w:footnote w:type="continuationSeparator" w:id="0">
    <w:p w:rsidR="00F43D26" w:rsidP="003C7C97" w:rsidRDefault="00F43D26" w14:paraId="5E3E2B0B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1B5A40DC" w:rsidTr="1B5A40DC" w14:paraId="48C2DFF2">
      <w:trPr>
        <w:trHeight w:val="300"/>
      </w:trPr>
      <w:tc>
        <w:tcPr>
          <w:tcW w:w="4650" w:type="dxa"/>
          <w:tcMar/>
        </w:tcPr>
        <w:p w:rsidR="1B5A40DC" w:rsidP="1B5A40DC" w:rsidRDefault="1B5A40DC" w14:paraId="15DB67FA" w14:textId="68F07C47">
          <w:pPr>
            <w:pStyle w:val="Header"/>
            <w:bidi w:val="0"/>
            <w:ind w:left="-115"/>
            <w:jc w:val="left"/>
          </w:pPr>
        </w:p>
      </w:tc>
      <w:tc>
        <w:tcPr>
          <w:tcW w:w="4650" w:type="dxa"/>
          <w:tcMar/>
        </w:tcPr>
        <w:p w:rsidR="1B5A40DC" w:rsidP="1B5A40DC" w:rsidRDefault="1B5A40DC" w14:paraId="06A00FF1" w14:textId="308DBDA1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1B5A40DC" w:rsidP="1B5A40DC" w:rsidRDefault="1B5A40DC" w14:paraId="42EFED39" w14:textId="719CF9FA">
          <w:pPr>
            <w:pStyle w:val="Header"/>
            <w:bidi w:val="0"/>
            <w:ind w:right="-115"/>
            <w:jc w:val="right"/>
          </w:pPr>
        </w:p>
      </w:tc>
    </w:tr>
  </w:tbl>
  <w:p w:rsidR="1B5A40DC" w:rsidP="1B5A40DC" w:rsidRDefault="1B5A40DC" w14:paraId="6881A3F5" w14:textId="3130AD4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TzNnk9lm" int2:invalidationBookmarkName="" int2:hashCode="ACmaQI3DSYo817" int2:id="s0QhWnG3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10D8"/>
    <w:rsid w:val="00022C42"/>
    <w:rsid w:val="00024323"/>
    <w:rsid w:val="00027B15"/>
    <w:rsid w:val="00030A05"/>
    <w:rsid w:val="00050C4E"/>
    <w:rsid w:val="00070818"/>
    <w:rsid w:val="000757E8"/>
    <w:rsid w:val="0008238F"/>
    <w:rsid w:val="00082EC6"/>
    <w:rsid w:val="00085388"/>
    <w:rsid w:val="000A61B8"/>
    <w:rsid w:val="000B6B36"/>
    <w:rsid w:val="000D41DC"/>
    <w:rsid w:val="000D5DCB"/>
    <w:rsid w:val="00125D37"/>
    <w:rsid w:val="00127C1A"/>
    <w:rsid w:val="00131229"/>
    <w:rsid w:val="00150D81"/>
    <w:rsid w:val="00157922"/>
    <w:rsid w:val="00166CEB"/>
    <w:rsid w:val="00180DED"/>
    <w:rsid w:val="00184A9A"/>
    <w:rsid w:val="001947DF"/>
    <w:rsid w:val="001B22BB"/>
    <w:rsid w:val="001B619C"/>
    <w:rsid w:val="001C6AD9"/>
    <w:rsid w:val="001D1D3C"/>
    <w:rsid w:val="002205D4"/>
    <w:rsid w:val="00222C3A"/>
    <w:rsid w:val="00226D31"/>
    <w:rsid w:val="00236401"/>
    <w:rsid w:val="002370CE"/>
    <w:rsid w:val="00242974"/>
    <w:rsid w:val="00264023"/>
    <w:rsid w:val="00271DEC"/>
    <w:rsid w:val="002976D4"/>
    <w:rsid w:val="002A5577"/>
    <w:rsid w:val="002B4AA4"/>
    <w:rsid w:val="002C4ABC"/>
    <w:rsid w:val="002C73A1"/>
    <w:rsid w:val="002E71BA"/>
    <w:rsid w:val="002F5066"/>
    <w:rsid w:val="00300B5B"/>
    <w:rsid w:val="00310245"/>
    <w:rsid w:val="00316C95"/>
    <w:rsid w:val="0031752A"/>
    <w:rsid w:val="00326F8C"/>
    <w:rsid w:val="003312D8"/>
    <w:rsid w:val="00343289"/>
    <w:rsid w:val="003458DB"/>
    <w:rsid w:val="00350972"/>
    <w:rsid w:val="003523D3"/>
    <w:rsid w:val="00364C35"/>
    <w:rsid w:val="00385D13"/>
    <w:rsid w:val="00396F60"/>
    <w:rsid w:val="003A51D6"/>
    <w:rsid w:val="003B07BA"/>
    <w:rsid w:val="003B125E"/>
    <w:rsid w:val="003C76EA"/>
    <w:rsid w:val="003C7B4B"/>
    <w:rsid w:val="003C7C97"/>
    <w:rsid w:val="003D5F75"/>
    <w:rsid w:val="00406B8D"/>
    <w:rsid w:val="00410068"/>
    <w:rsid w:val="0041618E"/>
    <w:rsid w:val="0042295C"/>
    <w:rsid w:val="00426EEC"/>
    <w:rsid w:val="00427048"/>
    <w:rsid w:val="004466C3"/>
    <w:rsid w:val="004552CE"/>
    <w:rsid w:val="00462006"/>
    <w:rsid w:val="004763EC"/>
    <w:rsid w:val="00481FF7"/>
    <w:rsid w:val="00500295"/>
    <w:rsid w:val="00501AAF"/>
    <w:rsid w:val="00511C17"/>
    <w:rsid w:val="00527AFA"/>
    <w:rsid w:val="005419DA"/>
    <w:rsid w:val="00543FE0"/>
    <w:rsid w:val="00557471"/>
    <w:rsid w:val="00561E2A"/>
    <w:rsid w:val="005678AC"/>
    <w:rsid w:val="005709B1"/>
    <w:rsid w:val="00572B3B"/>
    <w:rsid w:val="005836D2"/>
    <w:rsid w:val="00587C58"/>
    <w:rsid w:val="005A5B07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37524"/>
    <w:rsid w:val="006457C0"/>
    <w:rsid w:val="00652BB7"/>
    <w:rsid w:val="006577BA"/>
    <w:rsid w:val="00661758"/>
    <w:rsid w:val="00666CCB"/>
    <w:rsid w:val="00667C3D"/>
    <w:rsid w:val="0067612C"/>
    <w:rsid w:val="00676FEB"/>
    <w:rsid w:val="006912C4"/>
    <w:rsid w:val="006A5CFC"/>
    <w:rsid w:val="006C03E6"/>
    <w:rsid w:val="006C246D"/>
    <w:rsid w:val="006C5138"/>
    <w:rsid w:val="006C689B"/>
    <w:rsid w:val="006E005C"/>
    <w:rsid w:val="006E6EE5"/>
    <w:rsid w:val="006F0029"/>
    <w:rsid w:val="00706941"/>
    <w:rsid w:val="007125F1"/>
    <w:rsid w:val="007138EF"/>
    <w:rsid w:val="007270CF"/>
    <w:rsid w:val="007632A9"/>
    <w:rsid w:val="00774092"/>
    <w:rsid w:val="0078237B"/>
    <w:rsid w:val="00782830"/>
    <w:rsid w:val="0078664A"/>
    <w:rsid w:val="007B0F6D"/>
    <w:rsid w:val="007C62C3"/>
    <w:rsid w:val="007D25AA"/>
    <w:rsid w:val="007E3F9F"/>
    <w:rsid w:val="007F0873"/>
    <w:rsid w:val="00805726"/>
    <w:rsid w:val="00815117"/>
    <w:rsid w:val="00823415"/>
    <w:rsid w:val="008520F8"/>
    <w:rsid w:val="00855F34"/>
    <w:rsid w:val="00872C8A"/>
    <w:rsid w:val="00877F74"/>
    <w:rsid w:val="008800E9"/>
    <w:rsid w:val="008826B6"/>
    <w:rsid w:val="00887219"/>
    <w:rsid w:val="008A0329"/>
    <w:rsid w:val="008B0B22"/>
    <w:rsid w:val="008C58B0"/>
    <w:rsid w:val="008C591B"/>
    <w:rsid w:val="00911784"/>
    <w:rsid w:val="00926458"/>
    <w:rsid w:val="00933720"/>
    <w:rsid w:val="00937318"/>
    <w:rsid w:val="00951AC4"/>
    <w:rsid w:val="0096701F"/>
    <w:rsid w:val="00990562"/>
    <w:rsid w:val="009A5082"/>
    <w:rsid w:val="009C40F3"/>
    <w:rsid w:val="009C4129"/>
    <w:rsid w:val="009C7E52"/>
    <w:rsid w:val="009D6BCD"/>
    <w:rsid w:val="009E4934"/>
    <w:rsid w:val="009E5BB8"/>
    <w:rsid w:val="009F40A7"/>
    <w:rsid w:val="009F5B8D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6B4C"/>
    <w:rsid w:val="00AA77C8"/>
    <w:rsid w:val="00AA7CD2"/>
    <w:rsid w:val="00AC7BE2"/>
    <w:rsid w:val="00AD4A53"/>
    <w:rsid w:val="00AE35BF"/>
    <w:rsid w:val="00B07579"/>
    <w:rsid w:val="00B1067E"/>
    <w:rsid w:val="00B37BF3"/>
    <w:rsid w:val="00B47945"/>
    <w:rsid w:val="00B81790"/>
    <w:rsid w:val="00B81BBC"/>
    <w:rsid w:val="00B94B6F"/>
    <w:rsid w:val="00BD03D5"/>
    <w:rsid w:val="00BD1831"/>
    <w:rsid w:val="00BF067E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F41CA"/>
    <w:rsid w:val="00D005DB"/>
    <w:rsid w:val="00D10AAF"/>
    <w:rsid w:val="00D27540"/>
    <w:rsid w:val="00D27E7F"/>
    <w:rsid w:val="00D4006B"/>
    <w:rsid w:val="00D40D7A"/>
    <w:rsid w:val="00D4524A"/>
    <w:rsid w:val="00D64A0D"/>
    <w:rsid w:val="00D65F69"/>
    <w:rsid w:val="00D750B4"/>
    <w:rsid w:val="00D80B6C"/>
    <w:rsid w:val="00D81B43"/>
    <w:rsid w:val="00D81C18"/>
    <w:rsid w:val="00D8461A"/>
    <w:rsid w:val="00D95CAF"/>
    <w:rsid w:val="00DB60B6"/>
    <w:rsid w:val="00DC1CC6"/>
    <w:rsid w:val="00DD0D10"/>
    <w:rsid w:val="00DD4959"/>
    <w:rsid w:val="00E03C06"/>
    <w:rsid w:val="00E067A8"/>
    <w:rsid w:val="00E13924"/>
    <w:rsid w:val="00E15FD5"/>
    <w:rsid w:val="00E1725A"/>
    <w:rsid w:val="00E27E77"/>
    <w:rsid w:val="00E33758"/>
    <w:rsid w:val="00E359D3"/>
    <w:rsid w:val="00E410E5"/>
    <w:rsid w:val="00E53E5E"/>
    <w:rsid w:val="00E64325"/>
    <w:rsid w:val="00E673C5"/>
    <w:rsid w:val="00E67967"/>
    <w:rsid w:val="00E70C0E"/>
    <w:rsid w:val="00E82723"/>
    <w:rsid w:val="00EA29A5"/>
    <w:rsid w:val="00EB3DBF"/>
    <w:rsid w:val="00EB55BB"/>
    <w:rsid w:val="00EC107C"/>
    <w:rsid w:val="00EC7EBE"/>
    <w:rsid w:val="00EC7FD2"/>
    <w:rsid w:val="00ED5964"/>
    <w:rsid w:val="00F0401D"/>
    <w:rsid w:val="00F13A78"/>
    <w:rsid w:val="00F1720B"/>
    <w:rsid w:val="00F26445"/>
    <w:rsid w:val="00F36ADC"/>
    <w:rsid w:val="00F43D26"/>
    <w:rsid w:val="00F605C6"/>
    <w:rsid w:val="00F6785B"/>
    <w:rsid w:val="00F915D6"/>
    <w:rsid w:val="00FA2B01"/>
    <w:rsid w:val="00FA7DBC"/>
    <w:rsid w:val="00FD29BB"/>
    <w:rsid w:val="00FE136A"/>
    <w:rsid w:val="00FF1F31"/>
    <w:rsid w:val="00FF2B0A"/>
    <w:rsid w:val="00FF5D06"/>
    <w:rsid w:val="0C0A2F63"/>
    <w:rsid w:val="1B5A40DC"/>
    <w:rsid w:val="4AF0FD22"/>
    <w:rsid w:val="58FB1B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header" Target="header.xml" Id="Ra72b9f71da974584" /><Relationship Type="http://schemas.openxmlformats.org/officeDocument/2006/relationships/footer" Target="footer.xml" Id="Rbad4bbcf3caa42f4" /><Relationship Type="http://schemas.microsoft.com/office/2020/10/relationships/intelligence" Target="intelligence2.xml" Id="Reb4c18571960411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Assia Shah (1913607)</lastModifiedBy>
  <revision>69</revision>
  <dcterms:created xsi:type="dcterms:W3CDTF">2026-07-02T09:15:00.0000000Z</dcterms:created>
  <dcterms:modified xsi:type="dcterms:W3CDTF">2026-07-09T18:59:55.7185376Z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