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4395"/>
        <w:gridCol w:w="2693"/>
        <w:gridCol w:w="4030"/>
      </w:tblGrid>
      <w:tr w:rsidR="008372AD" w14:paraId="1D23FD88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779EA147" w14:textId="77777777" w:rsidR="008372AD" w:rsidRPr="0083254F" w:rsidRDefault="008372AD">
            <w:pPr>
              <w:rPr>
                <w:b/>
                <w:sz w:val="24"/>
                <w:szCs w:val="24"/>
              </w:rPr>
            </w:pPr>
            <w:bookmarkStart w:id="0" w:name="_GoBack"/>
            <w:bookmarkEnd w:id="0"/>
            <w:r w:rsidRPr="0083254F">
              <w:rPr>
                <w:b/>
                <w:sz w:val="24"/>
                <w:szCs w:val="24"/>
              </w:rPr>
              <w:t>Name</w:t>
            </w:r>
          </w:p>
        </w:tc>
        <w:tc>
          <w:tcPr>
            <w:tcW w:w="4395" w:type="dxa"/>
          </w:tcPr>
          <w:p w14:paraId="1B9E0786" w14:textId="77777777"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14:paraId="1893545B" w14:textId="77777777" w:rsidR="008372AD" w:rsidRDefault="008E3EDC">
            <w:r>
              <w:rPr>
                <w:b/>
                <w:sz w:val="24"/>
                <w:szCs w:val="24"/>
              </w:rPr>
              <w:t>School</w:t>
            </w:r>
          </w:p>
        </w:tc>
        <w:tc>
          <w:tcPr>
            <w:tcW w:w="4030" w:type="dxa"/>
          </w:tcPr>
          <w:p w14:paraId="6717F522" w14:textId="77777777" w:rsidR="008372AD" w:rsidRDefault="008372AD"/>
        </w:tc>
      </w:tr>
      <w:tr w:rsidR="008372AD" w14:paraId="01AA2677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08C21EA1" w14:textId="77777777" w:rsidR="008372AD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Subject</w:t>
            </w:r>
            <w:r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395" w:type="dxa"/>
          </w:tcPr>
          <w:p w14:paraId="1A1DC043" w14:textId="77777777"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14:paraId="02657F8B" w14:textId="77777777" w:rsidR="008372AD" w:rsidRPr="008E3EDC" w:rsidRDefault="008372AD">
            <w:pPr>
              <w:rPr>
                <w:b/>
                <w:sz w:val="24"/>
                <w:szCs w:val="24"/>
              </w:rPr>
            </w:pPr>
            <w:r w:rsidRPr="008E3EDC">
              <w:rPr>
                <w:b/>
                <w:sz w:val="24"/>
                <w:szCs w:val="24"/>
              </w:rPr>
              <w:t>Year</w:t>
            </w:r>
          </w:p>
        </w:tc>
        <w:tc>
          <w:tcPr>
            <w:tcW w:w="4030" w:type="dxa"/>
          </w:tcPr>
          <w:p w14:paraId="0ADAA9A0" w14:textId="77777777" w:rsidR="008372AD" w:rsidRDefault="008372AD"/>
        </w:tc>
      </w:tr>
      <w:tr w:rsidR="004B419F" w14:paraId="649D2916" w14:textId="77777777" w:rsidTr="002C047A">
        <w:tc>
          <w:tcPr>
            <w:tcW w:w="2830" w:type="dxa"/>
            <w:shd w:val="clear" w:color="auto" w:fill="DEEAF6" w:themeFill="accent1" w:themeFillTint="33"/>
          </w:tcPr>
          <w:p w14:paraId="77924456" w14:textId="77777777" w:rsidR="004B419F" w:rsidRPr="0083254F" w:rsidRDefault="0083254F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Objectives</w:t>
            </w:r>
          </w:p>
        </w:tc>
        <w:tc>
          <w:tcPr>
            <w:tcW w:w="11118" w:type="dxa"/>
            <w:gridSpan w:val="3"/>
          </w:tcPr>
          <w:p w14:paraId="41549321" w14:textId="77777777" w:rsidR="004B419F" w:rsidRPr="0083254F" w:rsidRDefault="0083254F">
            <w:pPr>
              <w:rPr>
                <w:i/>
              </w:rPr>
            </w:pPr>
            <w:r w:rsidRPr="0083254F">
              <w:rPr>
                <w:i/>
              </w:rPr>
              <w:t>By the end of this scheme of work, learners will know/be able to…</w:t>
            </w:r>
          </w:p>
        </w:tc>
      </w:tr>
    </w:tbl>
    <w:tbl>
      <w:tblPr>
        <w:tblStyle w:val="TableGrid"/>
        <w:tblpPr w:leftFromText="180" w:rightFromText="180" w:vertAnchor="page" w:horzAnchor="margin" w:tblpY="3511"/>
        <w:tblW w:w="0" w:type="auto"/>
        <w:tblLook w:val="04A0" w:firstRow="1" w:lastRow="0" w:firstColumn="1" w:lastColumn="0" w:noHBand="0" w:noVBand="1"/>
      </w:tblPr>
      <w:tblGrid>
        <w:gridCol w:w="2830"/>
        <w:gridCol w:w="11118"/>
      </w:tblGrid>
      <w:tr w:rsidR="008E3EDC" w14:paraId="4AF39BC0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7C3E117F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Skills</w:t>
            </w:r>
          </w:p>
        </w:tc>
        <w:tc>
          <w:tcPr>
            <w:tcW w:w="11118" w:type="dxa"/>
            <w:shd w:val="clear" w:color="auto" w:fill="DEEAF6" w:themeFill="accent1" w:themeFillTint="33"/>
          </w:tcPr>
          <w:p w14:paraId="7432338A" w14:textId="77777777" w:rsidR="008E3EDC" w:rsidRPr="0083254F" w:rsidRDefault="008E3EDC" w:rsidP="008E3EDC">
            <w:pPr>
              <w:spacing w:after="40"/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 xml:space="preserve">Overview </w:t>
            </w:r>
          </w:p>
          <w:p w14:paraId="44F01F75" w14:textId="77777777" w:rsidR="008E3EDC" w:rsidRPr="0083254F" w:rsidRDefault="008E3EDC" w:rsidP="008E3EDC">
            <w:pPr>
              <w:spacing w:after="40"/>
              <w:rPr>
                <w:i/>
              </w:rPr>
            </w:pPr>
            <w:r w:rsidRPr="0083254F">
              <w:rPr>
                <w:i/>
              </w:rPr>
              <w:t xml:space="preserve">Where and how are these skills </w:t>
            </w:r>
            <w:r>
              <w:rPr>
                <w:i/>
              </w:rPr>
              <w:t xml:space="preserve">developed in this scheme of work? </w:t>
            </w:r>
          </w:p>
        </w:tc>
      </w:tr>
      <w:tr w:rsidR="008E3EDC" w14:paraId="677C1C70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7EAB0331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Subject-specific</w:t>
            </w:r>
          </w:p>
        </w:tc>
        <w:tc>
          <w:tcPr>
            <w:tcW w:w="11118" w:type="dxa"/>
          </w:tcPr>
          <w:p w14:paraId="01A664F8" w14:textId="77777777" w:rsidR="008E3EDC" w:rsidRDefault="008E3EDC" w:rsidP="008E3EDC"/>
        </w:tc>
      </w:tr>
      <w:tr w:rsidR="008E3EDC" w14:paraId="7551B67B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1F5BE42F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Literacy</w:t>
            </w:r>
          </w:p>
        </w:tc>
        <w:tc>
          <w:tcPr>
            <w:tcW w:w="11118" w:type="dxa"/>
          </w:tcPr>
          <w:p w14:paraId="234DA8CE" w14:textId="77777777" w:rsidR="008E3EDC" w:rsidRDefault="008E3EDC" w:rsidP="008E3EDC"/>
        </w:tc>
      </w:tr>
      <w:tr w:rsidR="008E3EDC" w14:paraId="295F4B25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5AD2901B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Numeracy</w:t>
            </w:r>
          </w:p>
        </w:tc>
        <w:tc>
          <w:tcPr>
            <w:tcW w:w="11118" w:type="dxa"/>
          </w:tcPr>
          <w:p w14:paraId="5AEF4CB9" w14:textId="77777777" w:rsidR="008E3EDC" w:rsidRDefault="008E3EDC" w:rsidP="008E3EDC"/>
        </w:tc>
      </w:tr>
      <w:tr w:rsidR="008E3EDC" w14:paraId="2D7802E0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47D2A089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Digital Competence</w:t>
            </w:r>
          </w:p>
        </w:tc>
        <w:tc>
          <w:tcPr>
            <w:tcW w:w="11118" w:type="dxa"/>
          </w:tcPr>
          <w:p w14:paraId="7665764B" w14:textId="77777777" w:rsidR="008E3EDC" w:rsidRDefault="008E3EDC" w:rsidP="008E3EDC"/>
        </w:tc>
      </w:tr>
      <w:tr w:rsidR="008E3EDC" w14:paraId="078C1B80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701306F1" w14:textId="77777777" w:rsidR="008E3EDC" w:rsidRDefault="008E3EDC" w:rsidP="00277BDA">
            <w:pPr>
              <w:spacing w:after="40"/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 xml:space="preserve">Y </w:t>
            </w:r>
            <w:proofErr w:type="spellStart"/>
            <w:r w:rsidRPr="0083254F">
              <w:rPr>
                <w:b/>
                <w:sz w:val="24"/>
                <w:szCs w:val="24"/>
              </w:rPr>
              <w:t>Cwricwlwm</w:t>
            </w:r>
            <w:proofErr w:type="spellEnd"/>
            <w:r w:rsidRPr="0083254F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83254F">
              <w:rPr>
                <w:b/>
                <w:sz w:val="24"/>
                <w:szCs w:val="24"/>
              </w:rPr>
              <w:t>Cymreig</w:t>
            </w:r>
            <w:proofErr w:type="spellEnd"/>
          </w:p>
          <w:p w14:paraId="24FE34E7" w14:textId="77777777" w:rsidR="00277BDA" w:rsidRPr="0083254F" w:rsidRDefault="00277BDA" w:rsidP="00277BDA">
            <w:pPr>
              <w:spacing w:after="4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Including Welsh language</w:t>
            </w:r>
          </w:p>
        </w:tc>
        <w:tc>
          <w:tcPr>
            <w:tcW w:w="11118" w:type="dxa"/>
          </w:tcPr>
          <w:p w14:paraId="47404461" w14:textId="77777777" w:rsidR="008E3EDC" w:rsidRDefault="008E3EDC" w:rsidP="008E3EDC"/>
        </w:tc>
      </w:tr>
      <w:tr w:rsidR="008E3EDC" w14:paraId="2603CAF5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2507C44F" w14:textId="77777777"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ESDGC</w:t>
            </w:r>
          </w:p>
        </w:tc>
        <w:tc>
          <w:tcPr>
            <w:tcW w:w="11118" w:type="dxa"/>
          </w:tcPr>
          <w:p w14:paraId="3602D721" w14:textId="77777777" w:rsidR="008E3EDC" w:rsidRDefault="008E3EDC" w:rsidP="008E3EDC"/>
        </w:tc>
      </w:tr>
    </w:tbl>
    <w:p w14:paraId="7A8DD4CB" w14:textId="77777777" w:rsidR="00C90D30" w:rsidRDefault="00C90D30" w:rsidP="00C90D30"/>
    <w:p w14:paraId="2E296E00" w14:textId="77777777" w:rsidR="005D0659" w:rsidRPr="00C90D30" w:rsidRDefault="005D0659" w:rsidP="00C90D30"/>
    <w:tbl>
      <w:tblPr>
        <w:tblStyle w:val="TableGrid"/>
        <w:tblpPr w:leftFromText="180" w:rightFromText="180" w:vertAnchor="text" w:horzAnchor="margin" w:tblpY="83"/>
        <w:tblW w:w="0" w:type="auto"/>
        <w:tblLook w:val="04A0" w:firstRow="1" w:lastRow="0" w:firstColumn="1" w:lastColumn="0" w:noHBand="0" w:noVBand="1"/>
      </w:tblPr>
      <w:tblGrid>
        <w:gridCol w:w="2830"/>
        <w:gridCol w:w="11118"/>
      </w:tblGrid>
      <w:tr w:rsidR="008E3EDC" w14:paraId="5E4187F7" w14:textId="77777777" w:rsidTr="008E3EDC">
        <w:tc>
          <w:tcPr>
            <w:tcW w:w="2830" w:type="dxa"/>
            <w:shd w:val="clear" w:color="auto" w:fill="DEEAF6" w:themeFill="accent1" w:themeFillTint="33"/>
          </w:tcPr>
          <w:p w14:paraId="066DD264" w14:textId="77777777" w:rsidR="008E3EDC" w:rsidRPr="005D0659" w:rsidRDefault="008E3EDC" w:rsidP="008E3EDC">
            <w:pPr>
              <w:jc w:val="center"/>
              <w:rPr>
                <w:b/>
                <w:sz w:val="24"/>
                <w:szCs w:val="24"/>
              </w:rPr>
            </w:pPr>
            <w:r w:rsidRPr="005D0659">
              <w:rPr>
                <w:b/>
                <w:sz w:val="24"/>
                <w:szCs w:val="24"/>
              </w:rPr>
              <w:t>Making the learning accessible</w:t>
            </w:r>
          </w:p>
        </w:tc>
        <w:tc>
          <w:tcPr>
            <w:tcW w:w="11118" w:type="dxa"/>
          </w:tcPr>
          <w:p w14:paraId="3E2CF861" w14:textId="77777777" w:rsidR="008E3EDC" w:rsidRPr="005D0659" w:rsidRDefault="008E3EDC" w:rsidP="008E3EDC">
            <w:pPr>
              <w:rPr>
                <w:i/>
              </w:rPr>
            </w:pPr>
            <w:r w:rsidRPr="005D0659">
              <w:rPr>
                <w:i/>
              </w:rPr>
              <w:t>How will I ensure all learners can access the lessons?</w:t>
            </w:r>
          </w:p>
        </w:tc>
      </w:tr>
    </w:tbl>
    <w:p w14:paraId="1309E9B2" w14:textId="77777777" w:rsidR="00C90D30" w:rsidRPr="00C90D30" w:rsidRDefault="00C90D30" w:rsidP="00C90D30"/>
    <w:p w14:paraId="7E5718C4" w14:textId="77777777" w:rsidR="00C90D30" w:rsidRDefault="00C90D30" w:rsidP="005D0659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29"/>
        <w:gridCol w:w="2086"/>
        <w:gridCol w:w="2167"/>
        <w:gridCol w:w="3338"/>
        <w:gridCol w:w="1907"/>
        <w:gridCol w:w="1697"/>
        <w:gridCol w:w="1624"/>
      </w:tblGrid>
      <w:tr w:rsidR="002C047A" w:rsidRPr="002C047A" w14:paraId="5C033A2E" w14:textId="77777777" w:rsidTr="008E3EDC">
        <w:tc>
          <w:tcPr>
            <w:tcW w:w="1129" w:type="dxa"/>
            <w:shd w:val="clear" w:color="auto" w:fill="DEEAF6" w:themeFill="accent1" w:themeFillTint="33"/>
          </w:tcPr>
          <w:p w14:paraId="6E5E25DD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CDF897F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 w:themeFill="accent1" w:themeFillTint="33"/>
          </w:tcPr>
          <w:p w14:paraId="16AA8A81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79047A3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 w:themeFill="accent1" w:themeFillTint="33"/>
          </w:tcPr>
          <w:p w14:paraId="65190AB5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0CBCC16F" w14:textId="77777777" w:rsidR="002C047A" w:rsidRPr="002C047A" w:rsidRDefault="008E3EDC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 w:themeFill="accent1" w:themeFillTint="33"/>
          </w:tcPr>
          <w:p w14:paraId="40558695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C18D201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 w:themeFill="accent1" w:themeFillTint="33"/>
          </w:tcPr>
          <w:p w14:paraId="4F3D3BF7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7B325722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 w:themeFill="accent1" w:themeFillTint="33"/>
          </w:tcPr>
          <w:p w14:paraId="55459C7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6A90C82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 w:themeFill="accent1" w:themeFillTint="33"/>
          </w:tcPr>
          <w:p w14:paraId="4F5BD6E9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115098D1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2C047A" w:rsidRPr="002C047A" w14:paraId="7DB51152" w14:textId="77777777" w:rsidTr="008E3EDC">
        <w:tc>
          <w:tcPr>
            <w:tcW w:w="1129" w:type="dxa"/>
            <w:shd w:val="clear" w:color="auto" w:fill="FFFFFF"/>
          </w:tcPr>
          <w:p w14:paraId="02DBCFA8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45BA0472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0C496DE6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7809CAEC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FFFFFF"/>
          </w:tcPr>
          <w:p w14:paraId="2ABAACAF" w14:textId="77777777" w:rsidR="002C047A" w:rsidRPr="002C047A" w:rsidRDefault="002C047A" w:rsidP="002C047A">
            <w:pPr>
              <w:contextualSpacing/>
            </w:pPr>
          </w:p>
          <w:p w14:paraId="567F6D3F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2167" w:type="dxa"/>
            <w:shd w:val="clear" w:color="auto" w:fill="FFFFFF"/>
          </w:tcPr>
          <w:p w14:paraId="718EE226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FFFFFF"/>
          </w:tcPr>
          <w:p w14:paraId="1186CAF6" w14:textId="77777777" w:rsidR="002C047A" w:rsidRDefault="005D0659" w:rsidP="002C047A">
            <w:pPr>
              <w:suppressAutoHyphens w:val="0"/>
              <w:spacing w:after="160" w:line="259" w:lineRule="auto"/>
              <w:contextualSpacing/>
              <w:jc w:val="both"/>
            </w:pPr>
            <w:r>
              <w:t>.</w:t>
            </w:r>
          </w:p>
          <w:p w14:paraId="7B24FC48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4EF49D8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7AF0CEB0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0336335F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15D79AF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0A1214EF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72B9BD95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AAAF623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6BB1840A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14235FFB" w14:textId="77777777"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2C25ECD6" w14:textId="77777777" w:rsidR="008E3EDC" w:rsidRPr="002C047A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1907" w:type="dxa"/>
            <w:shd w:val="clear" w:color="auto" w:fill="FFFFFF"/>
          </w:tcPr>
          <w:p w14:paraId="45FBA09D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1697" w:type="dxa"/>
            <w:shd w:val="clear" w:color="auto" w:fill="FFFFFF"/>
          </w:tcPr>
          <w:p w14:paraId="614D7CD4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1624" w:type="dxa"/>
            <w:shd w:val="clear" w:color="auto" w:fill="FFFFFF"/>
          </w:tcPr>
          <w:p w14:paraId="74BAAA07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3819C6A7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14:paraId="4FE6D51A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14:paraId="658A1784" w14:textId="77777777"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2C047A" w:rsidRPr="002C047A" w14:paraId="1626EE8D" w14:textId="77777777" w:rsidTr="008E3EDC">
        <w:tc>
          <w:tcPr>
            <w:tcW w:w="1129" w:type="dxa"/>
            <w:shd w:val="clear" w:color="auto" w:fill="DEEAF6"/>
          </w:tcPr>
          <w:p w14:paraId="266665FC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41633D4D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17339B20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31D2E089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01FCAD4F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55915264" w14:textId="77777777" w:rsidR="002C047A" w:rsidRPr="002C047A" w:rsidRDefault="008E3EDC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4312A3FE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3D2A13B3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12429E5C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0C1EB38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4A6974DF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4AB56B53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2CE3209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066786F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2C047A" w:rsidRPr="002C047A" w14:paraId="549EA139" w14:textId="77777777" w:rsidTr="008E3EDC">
        <w:tc>
          <w:tcPr>
            <w:tcW w:w="1129" w:type="dxa"/>
            <w:shd w:val="clear" w:color="auto" w:fill="auto"/>
          </w:tcPr>
          <w:p w14:paraId="6E9A61D9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33A8BEBD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6BAA2AB4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7A35379E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66A3AEE5" w14:textId="77777777" w:rsid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14:paraId="307962D4" w14:textId="77777777" w:rsidR="005D0659" w:rsidRP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14:paraId="3BD13E7A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65569187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14:paraId="4519E59F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0D8AEF17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14:paraId="2602EF2B" w14:textId="77777777" w:rsidR="002C047A" w:rsidRPr="002C047A" w:rsidRDefault="002C047A" w:rsidP="002C047A">
            <w:pPr>
              <w:jc w:val="both"/>
            </w:pPr>
          </w:p>
          <w:p w14:paraId="599E05BC" w14:textId="77777777" w:rsidR="002C047A" w:rsidRPr="002C047A" w:rsidRDefault="002C047A" w:rsidP="002C047A">
            <w:pPr>
              <w:jc w:val="both"/>
            </w:pPr>
          </w:p>
          <w:p w14:paraId="1E4ED138" w14:textId="77777777" w:rsidR="002C047A" w:rsidRPr="002C047A" w:rsidRDefault="002C047A" w:rsidP="002C047A">
            <w:pPr>
              <w:jc w:val="both"/>
            </w:pPr>
          </w:p>
          <w:p w14:paraId="50BD159A" w14:textId="77777777" w:rsidR="002C047A" w:rsidRPr="002C047A" w:rsidRDefault="002C047A" w:rsidP="002C047A">
            <w:pPr>
              <w:jc w:val="both"/>
            </w:pPr>
          </w:p>
          <w:p w14:paraId="00F2A0FF" w14:textId="77777777" w:rsidR="002C047A" w:rsidRDefault="002C047A" w:rsidP="002C047A">
            <w:pPr>
              <w:jc w:val="both"/>
            </w:pPr>
          </w:p>
          <w:p w14:paraId="77170743" w14:textId="77777777" w:rsidR="008E3EDC" w:rsidRDefault="008E3EDC" w:rsidP="002C047A">
            <w:pPr>
              <w:jc w:val="both"/>
            </w:pPr>
          </w:p>
          <w:p w14:paraId="497E911F" w14:textId="77777777" w:rsidR="008E3EDC" w:rsidRPr="002C047A" w:rsidRDefault="008E3EDC" w:rsidP="002C047A">
            <w:pPr>
              <w:jc w:val="both"/>
            </w:pPr>
          </w:p>
        </w:tc>
        <w:tc>
          <w:tcPr>
            <w:tcW w:w="1907" w:type="dxa"/>
            <w:shd w:val="clear" w:color="auto" w:fill="auto"/>
          </w:tcPr>
          <w:p w14:paraId="17923A57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FD4DA8B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03D0F685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  <w:r w:rsidRPr="002C047A">
              <w:t>‘</w:t>
            </w:r>
          </w:p>
        </w:tc>
        <w:tc>
          <w:tcPr>
            <w:tcW w:w="1697" w:type="dxa"/>
            <w:shd w:val="clear" w:color="auto" w:fill="auto"/>
          </w:tcPr>
          <w:p w14:paraId="028DEEA3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1A089E09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24" w:type="dxa"/>
            <w:shd w:val="clear" w:color="auto" w:fill="auto"/>
          </w:tcPr>
          <w:p w14:paraId="57A3894D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14:paraId="37D72B23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</w:tr>
      <w:tr w:rsidR="002C047A" w:rsidRPr="002C047A" w14:paraId="3B46C1C9" w14:textId="77777777" w:rsidTr="008E3EDC">
        <w:tc>
          <w:tcPr>
            <w:tcW w:w="1129" w:type="dxa"/>
            <w:shd w:val="clear" w:color="auto" w:fill="DEEAF6"/>
          </w:tcPr>
          <w:p w14:paraId="649BFACC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4EF13DF3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17E264F4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634797A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4C924959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2314A716" w14:textId="77777777" w:rsidR="002C047A" w:rsidRPr="002C047A" w:rsidRDefault="008372AD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6A5AC2F8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36F684F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2A583F57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1682C240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3162DC54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38AB5C81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2108A079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6301131A" w14:textId="77777777"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2C047A" w:rsidRPr="002C047A" w14:paraId="3FB39C21" w14:textId="77777777" w:rsidTr="008E3EDC">
        <w:tc>
          <w:tcPr>
            <w:tcW w:w="1129" w:type="dxa"/>
            <w:shd w:val="clear" w:color="auto" w:fill="auto"/>
          </w:tcPr>
          <w:p w14:paraId="248500BB" w14:textId="77777777" w:rsidR="002C047A" w:rsidRPr="002C047A" w:rsidRDefault="002C047A" w:rsidP="002C047A">
            <w:pPr>
              <w:jc w:val="both"/>
              <w:rPr>
                <w:b/>
              </w:rPr>
            </w:pPr>
          </w:p>
          <w:p w14:paraId="1D79CF11" w14:textId="77777777" w:rsidR="002C047A" w:rsidRPr="002C047A" w:rsidRDefault="002C047A" w:rsidP="002C047A">
            <w:pPr>
              <w:jc w:val="both"/>
              <w:rPr>
                <w:b/>
              </w:rPr>
            </w:pPr>
          </w:p>
          <w:p w14:paraId="65097D70" w14:textId="77777777" w:rsidR="002C047A" w:rsidRPr="002C047A" w:rsidRDefault="002C047A" w:rsidP="002C047A">
            <w:pPr>
              <w:jc w:val="both"/>
              <w:rPr>
                <w:b/>
              </w:rPr>
            </w:pPr>
          </w:p>
          <w:p w14:paraId="381E2FB8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14:paraId="79196D3F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F810E0F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75053F2C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167" w:type="dxa"/>
            <w:shd w:val="clear" w:color="auto" w:fill="auto"/>
          </w:tcPr>
          <w:p w14:paraId="65556023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3338" w:type="dxa"/>
            <w:shd w:val="clear" w:color="auto" w:fill="auto"/>
          </w:tcPr>
          <w:p w14:paraId="175600F3" w14:textId="77777777" w:rsidR="002C047A" w:rsidRDefault="002C047A" w:rsidP="002C047A"/>
          <w:p w14:paraId="596F22C6" w14:textId="77777777" w:rsidR="005D0659" w:rsidRDefault="005D0659" w:rsidP="002C047A"/>
          <w:p w14:paraId="1795DE20" w14:textId="77777777" w:rsidR="005D0659" w:rsidRDefault="005D0659" w:rsidP="002C047A"/>
          <w:p w14:paraId="6B771D15" w14:textId="77777777" w:rsidR="005D0659" w:rsidRDefault="005D0659" w:rsidP="002C047A"/>
          <w:p w14:paraId="53A395F4" w14:textId="77777777" w:rsidR="005D0659" w:rsidRPr="002C047A" w:rsidRDefault="005D0659" w:rsidP="002C047A"/>
        </w:tc>
        <w:tc>
          <w:tcPr>
            <w:tcW w:w="1907" w:type="dxa"/>
            <w:shd w:val="clear" w:color="auto" w:fill="auto"/>
          </w:tcPr>
          <w:p w14:paraId="45BC9E10" w14:textId="77777777" w:rsidR="002C047A" w:rsidRDefault="002C047A" w:rsidP="002C047A">
            <w:pPr>
              <w:jc w:val="both"/>
            </w:pPr>
          </w:p>
          <w:p w14:paraId="70089F48" w14:textId="77777777" w:rsidR="005D0659" w:rsidRDefault="005D0659" w:rsidP="002C047A">
            <w:pPr>
              <w:jc w:val="both"/>
            </w:pPr>
          </w:p>
          <w:p w14:paraId="15D37456" w14:textId="77777777" w:rsidR="005D0659" w:rsidRDefault="005D0659" w:rsidP="002C047A">
            <w:pPr>
              <w:jc w:val="both"/>
            </w:pPr>
          </w:p>
          <w:p w14:paraId="6C22BF5C" w14:textId="77777777" w:rsidR="005D0659" w:rsidRDefault="005D0659" w:rsidP="002C047A">
            <w:pPr>
              <w:jc w:val="both"/>
            </w:pPr>
          </w:p>
          <w:p w14:paraId="0C142E80" w14:textId="77777777" w:rsidR="005D0659" w:rsidRDefault="005D0659" w:rsidP="002C047A">
            <w:pPr>
              <w:jc w:val="both"/>
            </w:pPr>
          </w:p>
          <w:p w14:paraId="7D48A48F" w14:textId="77777777" w:rsidR="005D0659" w:rsidRPr="002C047A" w:rsidRDefault="005D0659" w:rsidP="002C047A">
            <w:pPr>
              <w:jc w:val="both"/>
            </w:pPr>
          </w:p>
        </w:tc>
        <w:tc>
          <w:tcPr>
            <w:tcW w:w="1697" w:type="dxa"/>
            <w:shd w:val="clear" w:color="auto" w:fill="auto"/>
          </w:tcPr>
          <w:p w14:paraId="66DE0DC3" w14:textId="77777777" w:rsidR="002C047A" w:rsidRPr="002C047A" w:rsidRDefault="002C047A" w:rsidP="002C047A">
            <w:pPr>
              <w:jc w:val="both"/>
            </w:pPr>
          </w:p>
        </w:tc>
        <w:tc>
          <w:tcPr>
            <w:tcW w:w="1624" w:type="dxa"/>
            <w:shd w:val="clear" w:color="auto" w:fill="auto"/>
          </w:tcPr>
          <w:p w14:paraId="6FC2EFF1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247BE54B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401821B9" w14:textId="77777777" w:rsidR="002C047A" w:rsidRDefault="002C047A" w:rsidP="002C047A">
            <w:pPr>
              <w:tabs>
                <w:tab w:val="left" w:pos="2115"/>
              </w:tabs>
            </w:pPr>
          </w:p>
          <w:p w14:paraId="78D287E0" w14:textId="77777777" w:rsidR="005D0659" w:rsidRPr="002C047A" w:rsidRDefault="005D0659" w:rsidP="002C047A">
            <w:pPr>
              <w:tabs>
                <w:tab w:val="left" w:pos="2115"/>
              </w:tabs>
            </w:pPr>
          </w:p>
        </w:tc>
      </w:tr>
      <w:tr w:rsidR="002C047A" w:rsidRPr="002C047A" w14:paraId="14FB9A6C" w14:textId="77777777" w:rsidTr="008E3EDC">
        <w:tc>
          <w:tcPr>
            <w:tcW w:w="1129" w:type="dxa"/>
            <w:shd w:val="clear" w:color="auto" w:fill="DEEAF6"/>
          </w:tcPr>
          <w:p w14:paraId="68796C4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153C259B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3F7B732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7DFDF38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1273DFF4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26354C2" w14:textId="77777777"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37B7440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CB9D18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4FA82B18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18A05A6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27076130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6128248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5C0E86A7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14:paraId="3450A5F6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2C047A" w:rsidRPr="002C047A" w14:paraId="5D7B02DF" w14:textId="77777777" w:rsidTr="008E3EDC">
        <w:trPr>
          <w:trHeight w:val="70"/>
        </w:trPr>
        <w:tc>
          <w:tcPr>
            <w:tcW w:w="1129" w:type="dxa"/>
            <w:shd w:val="clear" w:color="auto" w:fill="auto"/>
          </w:tcPr>
          <w:p w14:paraId="135FE2BA" w14:textId="77777777" w:rsidR="002C047A" w:rsidRPr="005D0659" w:rsidRDefault="002C047A" w:rsidP="005D0659">
            <w:pPr>
              <w:rPr>
                <w:b/>
              </w:rPr>
            </w:pPr>
          </w:p>
        </w:tc>
        <w:tc>
          <w:tcPr>
            <w:tcW w:w="2086" w:type="dxa"/>
            <w:shd w:val="clear" w:color="auto" w:fill="auto"/>
          </w:tcPr>
          <w:p w14:paraId="6089A39A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1B564754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57FB2912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59638349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14:paraId="59B06900" w14:textId="77777777"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  <w:tc>
          <w:tcPr>
            <w:tcW w:w="3338" w:type="dxa"/>
            <w:shd w:val="clear" w:color="auto" w:fill="auto"/>
          </w:tcPr>
          <w:p w14:paraId="5FB90AE7" w14:textId="77777777" w:rsidR="002C047A" w:rsidRDefault="002C047A" w:rsidP="002C047A"/>
          <w:p w14:paraId="58E41AF4" w14:textId="77777777" w:rsidR="005D0659" w:rsidRDefault="005D0659" w:rsidP="002C047A"/>
          <w:p w14:paraId="41EAF714" w14:textId="77777777" w:rsidR="005D0659" w:rsidRDefault="005D0659" w:rsidP="002C047A"/>
          <w:p w14:paraId="6E159E71" w14:textId="77777777" w:rsidR="005D0659" w:rsidRDefault="005D0659" w:rsidP="002C047A"/>
          <w:p w14:paraId="4E6C4FA2" w14:textId="77777777" w:rsidR="005D0659" w:rsidRDefault="005D0659" w:rsidP="002C047A"/>
          <w:p w14:paraId="2C37D9FC" w14:textId="77777777" w:rsidR="005D0659" w:rsidRDefault="005D0659" w:rsidP="002C047A"/>
          <w:p w14:paraId="75B2741B" w14:textId="77777777" w:rsidR="008E3EDC" w:rsidRPr="002C047A" w:rsidRDefault="008E3EDC" w:rsidP="002C047A"/>
        </w:tc>
        <w:tc>
          <w:tcPr>
            <w:tcW w:w="1907" w:type="dxa"/>
            <w:shd w:val="clear" w:color="auto" w:fill="auto"/>
          </w:tcPr>
          <w:p w14:paraId="5A1D2EA9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2C93F72A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437DE411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4FA349E6" w14:textId="77777777" w:rsidR="002C047A" w:rsidRDefault="002C047A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14:paraId="4656E1B5" w14:textId="77777777" w:rsidR="005D0659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14:paraId="0E1DBED7" w14:textId="77777777" w:rsidR="005D0659" w:rsidRPr="002C047A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</w:tc>
        <w:tc>
          <w:tcPr>
            <w:tcW w:w="1697" w:type="dxa"/>
            <w:shd w:val="clear" w:color="auto" w:fill="auto"/>
          </w:tcPr>
          <w:p w14:paraId="262EE8AB" w14:textId="77777777" w:rsidR="002C047A" w:rsidRPr="005D0659" w:rsidRDefault="002C047A" w:rsidP="005D0659">
            <w:pPr>
              <w:rPr>
                <w:rFonts w:cs="Arial"/>
              </w:rPr>
            </w:pPr>
          </w:p>
        </w:tc>
        <w:tc>
          <w:tcPr>
            <w:tcW w:w="1624" w:type="dxa"/>
            <w:shd w:val="clear" w:color="auto" w:fill="auto"/>
          </w:tcPr>
          <w:p w14:paraId="70A0A230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2C047A" w:rsidRPr="002C047A" w14:paraId="338A628E" w14:textId="77777777" w:rsidTr="008E3EDC">
        <w:tc>
          <w:tcPr>
            <w:tcW w:w="1129" w:type="dxa"/>
            <w:shd w:val="clear" w:color="auto" w:fill="DEEAF6"/>
          </w:tcPr>
          <w:p w14:paraId="532A1388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103C1F2D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6D84C1DC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190DFDD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48CF4684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52D11F00" w14:textId="77777777"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3B9F362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65EDCA10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6E6DBBB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2C7A857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4091B61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3103A22B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7371283B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14:paraId="57214CC1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2C047A" w:rsidRPr="002C047A" w14:paraId="7281C09C" w14:textId="77777777" w:rsidTr="008E3EDC">
        <w:trPr>
          <w:trHeight w:val="70"/>
        </w:trPr>
        <w:tc>
          <w:tcPr>
            <w:tcW w:w="1129" w:type="dxa"/>
            <w:shd w:val="clear" w:color="auto" w:fill="auto"/>
          </w:tcPr>
          <w:p w14:paraId="5EF39E47" w14:textId="77777777" w:rsidR="002C047A" w:rsidRPr="002C047A" w:rsidRDefault="002C047A" w:rsidP="002C047A">
            <w:pPr>
              <w:rPr>
                <w:b/>
              </w:rPr>
            </w:pPr>
          </w:p>
          <w:p w14:paraId="430BE894" w14:textId="77777777" w:rsidR="002C047A" w:rsidRPr="002C047A" w:rsidRDefault="002C047A" w:rsidP="002C047A">
            <w:pPr>
              <w:rPr>
                <w:b/>
              </w:rPr>
            </w:pPr>
          </w:p>
          <w:p w14:paraId="3AE646FD" w14:textId="77777777" w:rsidR="002C047A" w:rsidRPr="002C047A" w:rsidRDefault="002C047A" w:rsidP="002C047A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086" w:type="dxa"/>
            <w:shd w:val="clear" w:color="auto" w:fill="auto"/>
          </w:tcPr>
          <w:p w14:paraId="2F3E2DDB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14:paraId="7F71EB25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14:paraId="5056DA4F" w14:textId="77777777" w:rsidR="002C047A" w:rsidRPr="002C047A" w:rsidRDefault="002C047A" w:rsidP="002C047A"/>
        </w:tc>
        <w:tc>
          <w:tcPr>
            <w:tcW w:w="2167" w:type="dxa"/>
            <w:shd w:val="clear" w:color="auto" w:fill="auto"/>
          </w:tcPr>
          <w:p w14:paraId="2F01E9E2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14:paraId="77764D21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3338" w:type="dxa"/>
            <w:shd w:val="clear" w:color="auto" w:fill="auto"/>
          </w:tcPr>
          <w:p w14:paraId="1079D683" w14:textId="77777777" w:rsidR="002C047A" w:rsidRPr="002C047A" w:rsidRDefault="002C047A" w:rsidP="002C047A"/>
          <w:p w14:paraId="2D272C3E" w14:textId="77777777" w:rsidR="002C047A" w:rsidRDefault="002C047A" w:rsidP="002C047A">
            <w:pPr>
              <w:rPr>
                <w:b/>
                <w:u w:val="single"/>
              </w:rPr>
            </w:pPr>
          </w:p>
          <w:p w14:paraId="52D91965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6DB00D7B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16022711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6BA1628F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294EE84F" w14:textId="77777777"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1907" w:type="dxa"/>
            <w:shd w:val="clear" w:color="auto" w:fill="auto"/>
          </w:tcPr>
          <w:p w14:paraId="5332E8F4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14:paraId="631FB2B4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1697" w:type="dxa"/>
            <w:shd w:val="clear" w:color="auto" w:fill="auto"/>
          </w:tcPr>
          <w:p w14:paraId="521789F7" w14:textId="77777777" w:rsidR="002C047A" w:rsidRPr="002C047A" w:rsidRDefault="002C047A" w:rsidP="002C047A">
            <w:pPr>
              <w:rPr>
                <w:rFonts w:cs="Arial"/>
              </w:rPr>
            </w:pPr>
          </w:p>
        </w:tc>
        <w:tc>
          <w:tcPr>
            <w:tcW w:w="1624" w:type="dxa"/>
            <w:shd w:val="clear" w:color="auto" w:fill="auto"/>
          </w:tcPr>
          <w:p w14:paraId="6C14BC1E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2C047A" w:rsidRPr="002C047A" w14:paraId="09315157" w14:textId="77777777" w:rsidTr="008E3EDC">
        <w:tc>
          <w:tcPr>
            <w:tcW w:w="1129" w:type="dxa"/>
            <w:shd w:val="clear" w:color="auto" w:fill="DEEAF6"/>
          </w:tcPr>
          <w:p w14:paraId="76C7084B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4C962D8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385DF08F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6E2673C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369F0EA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0F0152A4" w14:textId="77777777"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40CC25BC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72D07410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420170B0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4C4CF8E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3FF5EED7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58D89308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078D8D7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14:paraId="5C782BB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2C047A" w:rsidRPr="002C047A" w14:paraId="3AB0DFA3" w14:textId="77777777" w:rsidTr="008E3EDC">
        <w:tc>
          <w:tcPr>
            <w:tcW w:w="1129" w:type="dxa"/>
            <w:shd w:val="clear" w:color="auto" w:fill="auto"/>
          </w:tcPr>
          <w:p w14:paraId="440A2BE1" w14:textId="77777777" w:rsidR="002C047A" w:rsidRPr="002C047A" w:rsidRDefault="002C047A" w:rsidP="002C047A">
            <w:pPr>
              <w:rPr>
                <w:b/>
              </w:rPr>
            </w:pPr>
          </w:p>
          <w:p w14:paraId="55423632" w14:textId="77777777" w:rsidR="002C047A" w:rsidRPr="002C047A" w:rsidRDefault="002C047A" w:rsidP="002C047A">
            <w:pPr>
              <w:rPr>
                <w:b/>
              </w:rPr>
            </w:pPr>
          </w:p>
          <w:p w14:paraId="682605BC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14:paraId="15B6FAE1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14:paraId="27C34DB3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086" w:type="dxa"/>
            <w:shd w:val="clear" w:color="auto" w:fill="auto"/>
          </w:tcPr>
          <w:p w14:paraId="0A889C34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167" w:type="dxa"/>
            <w:shd w:val="clear" w:color="auto" w:fill="auto"/>
          </w:tcPr>
          <w:p w14:paraId="35DD3801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02BA5249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14:paraId="40F37EC8" w14:textId="77777777" w:rsidR="002C047A" w:rsidRPr="002C047A" w:rsidRDefault="002C047A" w:rsidP="002C047A"/>
          <w:p w14:paraId="58538457" w14:textId="77777777" w:rsidR="008372AD" w:rsidRDefault="008372AD" w:rsidP="002C047A"/>
          <w:p w14:paraId="1708EB9A" w14:textId="77777777" w:rsidR="008E3EDC" w:rsidRDefault="008E3EDC" w:rsidP="002C047A"/>
          <w:p w14:paraId="4C433F4C" w14:textId="77777777" w:rsidR="008E3EDC" w:rsidRDefault="008E3EDC" w:rsidP="002C047A"/>
          <w:p w14:paraId="4AE023F8" w14:textId="77777777" w:rsidR="008E3EDC" w:rsidRDefault="008E3EDC" w:rsidP="002C047A"/>
          <w:p w14:paraId="13D0C760" w14:textId="77777777" w:rsidR="008E3EDC" w:rsidRPr="002C047A" w:rsidRDefault="008E3EDC" w:rsidP="002C047A"/>
        </w:tc>
        <w:tc>
          <w:tcPr>
            <w:tcW w:w="1907" w:type="dxa"/>
            <w:shd w:val="clear" w:color="auto" w:fill="auto"/>
          </w:tcPr>
          <w:p w14:paraId="4B7D5F07" w14:textId="77777777" w:rsidR="002C047A" w:rsidRPr="002C047A" w:rsidRDefault="002C047A" w:rsidP="002C047A">
            <w:pPr>
              <w:rPr>
                <w:rFonts w:cs="Arial"/>
              </w:rPr>
            </w:pPr>
          </w:p>
          <w:p w14:paraId="23B36F61" w14:textId="77777777" w:rsidR="002C047A" w:rsidRPr="002C047A" w:rsidRDefault="002C047A" w:rsidP="002C047A">
            <w:pPr>
              <w:rPr>
                <w:rFonts w:ascii="Comic Sans MS" w:hAnsi="Comic Sans MS" w:cs="Arial"/>
                <w:sz w:val="22"/>
              </w:rPr>
            </w:pPr>
          </w:p>
          <w:p w14:paraId="35C49BEE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529EBC12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2EA1EABD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14:paraId="14B7133A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24" w:type="dxa"/>
            <w:shd w:val="clear" w:color="auto" w:fill="auto"/>
          </w:tcPr>
          <w:p w14:paraId="4E69653F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14:paraId="3C5DFF2C" w14:textId="77777777"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14:paraId="7D131A4A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60E48AE2" w14:textId="77777777"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2C047A" w:rsidRPr="002C047A" w14:paraId="506751FF" w14:textId="77777777" w:rsidTr="008E3EDC">
        <w:tc>
          <w:tcPr>
            <w:tcW w:w="1129" w:type="dxa"/>
            <w:shd w:val="clear" w:color="auto" w:fill="DEEAF6"/>
          </w:tcPr>
          <w:p w14:paraId="2E803A65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084D07C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0E3094B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78C6237E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644C9201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688A2CAB" w14:textId="77777777"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17E0831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1B11396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7ED42BE3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2CA48CE4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3FBDD02F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6FE86E3E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42DA3231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14:paraId="47C44A68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2C047A" w:rsidRPr="002C047A" w14:paraId="76536D94" w14:textId="77777777" w:rsidTr="008E3EDC">
        <w:tc>
          <w:tcPr>
            <w:tcW w:w="1129" w:type="dxa"/>
            <w:shd w:val="clear" w:color="auto" w:fill="auto"/>
          </w:tcPr>
          <w:p w14:paraId="26C171CA" w14:textId="77777777" w:rsidR="002C047A" w:rsidRPr="002C047A" w:rsidRDefault="002C047A" w:rsidP="002C047A">
            <w:pPr>
              <w:rPr>
                <w:b/>
              </w:rPr>
            </w:pPr>
          </w:p>
          <w:p w14:paraId="6637172A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6A809CB8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14:paraId="63091F59" w14:textId="77777777"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14:paraId="700497BC" w14:textId="77777777" w:rsidR="002C047A" w:rsidRPr="002C047A" w:rsidRDefault="002C047A" w:rsidP="005D0659">
            <w:pPr>
              <w:tabs>
                <w:tab w:val="left" w:pos="2115"/>
              </w:tabs>
              <w:rPr>
                <w:bCs/>
              </w:rPr>
            </w:pPr>
          </w:p>
        </w:tc>
        <w:tc>
          <w:tcPr>
            <w:tcW w:w="2167" w:type="dxa"/>
            <w:shd w:val="clear" w:color="auto" w:fill="auto"/>
          </w:tcPr>
          <w:p w14:paraId="7B3DF18B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14:paraId="12685138" w14:textId="77777777" w:rsidR="002C047A" w:rsidRPr="002C047A" w:rsidRDefault="002C047A" w:rsidP="002C047A"/>
          <w:p w14:paraId="47007E3A" w14:textId="77777777" w:rsidR="002C047A" w:rsidRDefault="002C047A" w:rsidP="002C047A">
            <w:pPr>
              <w:rPr>
                <w:b/>
                <w:u w:val="single"/>
              </w:rPr>
            </w:pPr>
          </w:p>
          <w:p w14:paraId="78F74957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41C57961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4FCE51EF" w14:textId="77777777" w:rsidR="008372AD" w:rsidRDefault="008372AD" w:rsidP="002C047A">
            <w:pPr>
              <w:rPr>
                <w:b/>
                <w:u w:val="single"/>
              </w:rPr>
            </w:pPr>
          </w:p>
          <w:p w14:paraId="392A138B" w14:textId="77777777"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1907" w:type="dxa"/>
            <w:shd w:val="clear" w:color="auto" w:fill="auto"/>
          </w:tcPr>
          <w:p w14:paraId="1E3C8D8C" w14:textId="77777777" w:rsidR="002C047A" w:rsidRPr="002C047A" w:rsidRDefault="002C047A" w:rsidP="002C047A"/>
          <w:p w14:paraId="140EE35E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14:paraId="1A3546C5" w14:textId="77777777" w:rsidR="002C047A" w:rsidRPr="002C047A" w:rsidRDefault="002C047A" w:rsidP="005D0659">
            <w:pPr>
              <w:tabs>
                <w:tab w:val="left" w:pos="2115"/>
              </w:tabs>
              <w:rPr>
                <w:rFonts w:ascii="Cambria" w:hAnsi="Cambria"/>
              </w:rPr>
            </w:pPr>
          </w:p>
        </w:tc>
        <w:tc>
          <w:tcPr>
            <w:tcW w:w="1624" w:type="dxa"/>
            <w:shd w:val="clear" w:color="auto" w:fill="auto"/>
          </w:tcPr>
          <w:p w14:paraId="08E8C132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64485588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46062F5A" w14:textId="77777777"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2C047A" w:rsidRPr="002C047A" w14:paraId="18FFC899" w14:textId="77777777" w:rsidTr="008E3EDC">
        <w:tc>
          <w:tcPr>
            <w:tcW w:w="1129" w:type="dxa"/>
            <w:shd w:val="clear" w:color="auto" w:fill="DEEAF6"/>
          </w:tcPr>
          <w:p w14:paraId="799FB774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14:paraId="7F4DE488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2086" w:type="dxa"/>
            <w:shd w:val="clear" w:color="auto" w:fill="DEEAF6"/>
          </w:tcPr>
          <w:p w14:paraId="6A453E4C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7D73E46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2167" w:type="dxa"/>
            <w:shd w:val="clear" w:color="auto" w:fill="DEEAF6"/>
          </w:tcPr>
          <w:p w14:paraId="620EAB8B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67D7E935" w14:textId="77777777"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3338" w:type="dxa"/>
            <w:shd w:val="clear" w:color="auto" w:fill="DEEAF6"/>
          </w:tcPr>
          <w:p w14:paraId="611A7DCE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505922B9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1907" w:type="dxa"/>
            <w:shd w:val="clear" w:color="auto" w:fill="DEEAF6"/>
          </w:tcPr>
          <w:p w14:paraId="0695F9B6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4299812D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1697" w:type="dxa"/>
            <w:shd w:val="clear" w:color="auto" w:fill="DEEAF6"/>
          </w:tcPr>
          <w:p w14:paraId="15FD6ED2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14:paraId="36912F1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1624" w:type="dxa"/>
            <w:shd w:val="clear" w:color="auto" w:fill="DEEAF6"/>
          </w:tcPr>
          <w:p w14:paraId="7AC8D6DA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14:paraId="05E7644E" w14:textId="77777777"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2C047A" w:rsidRPr="002C047A" w14:paraId="461E8473" w14:textId="77777777" w:rsidTr="008E3EDC">
        <w:tc>
          <w:tcPr>
            <w:tcW w:w="1129" w:type="dxa"/>
            <w:shd w:val="clear" w:color="auto" w:fill="auto"/>
          </w:tcPr>
          <w:p w14:paraId="27BF5B44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731D16B1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3DFC8015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1ACA822B" w14:textId="77777777"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65F06B9C" w14:textId="77777777" w:rsid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14:paraId="535D1E28" w14:textId="77777777" w:rsidR="008372AD" w:rsidRPr="002C047A" w:rsidRDefault="008372AD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2086" w:type="dxa"/>
            <w:shd w:val="clear" w:color="auto" w:fill="auto"/>
          </w:tcPr>
          <w:p w14:paraId="365AC03F" w14:textId="77777777" w:rsid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528DF0F3" w14:textId="77777777"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2A617FBB" w14:textId="77777777"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14:paraId="796E0086" w14:textId="77777777" w:rsidR="008372AD" w:rsidRPr="002C047A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167" w:type="dxa"/>
            <w:shd w:val="clear" w:color="auto" w:fill="auto"/>
          </w:tcPr>
          <w:p w14:paraId="0C16FB7C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3338" w:type="dxa"/>
            <w:shd w:val="clear" w:color="auto" w:fill="auto"/>
          </w:tcPr>
          <w:p w14:paraId="68BA7F9D" w14:textId="77777777" w:rsidR="002C047A" w:rsidRPr="002C047A" w:rsidRDefault="002C047A" w:rsidP="002C047A">
            <w:pPr>
              <w:jc w:val="both"/>
            </w:pPr>
          </w:p>
          <w:p w14:paraId="55BE9362" w14:textId="77777777" w:rsidR="002C047A" w:rsidRPr="002C047A" w:rsidRDefault="002C047A" w:rsidP="002C047A">
            <w:pPr>
              <w:jc w:val="both"/>
            </w:pPr>
          </w:p>
          <w:p w14:paraId="0B28FF48" w14:textId="77777777" w:rsidR="002C047A" w:rsidRPr="002C047A" w:rsidRDefault="002C047A" w:rsidP="002C047A">
            <w:pPr>
              <w:jc w:val="both"/>
            </w:pPr>
          </w:p>
          <w:p w14:paraId="3ED6171E" w14:textId="77777777" w:rsidR="002C047A" w:rsidRPr="002C047A" w:rsidRDefault="002C047A" w:rsidP="002C047A">
            <w:pPr>
              <w:jc w:val="both"/>
            </w:pPr>
          </w:p>
        </w:tc>
        <w:tc>
          <w:tcPr>
            <w:tcW w:w="1907" w:type="dxa"/>
            <w:shd w:val="clear" w:color="auto" w:fill="auto"/>
          </w:tcPr>
          <w:p w14:paraId="3641A8F3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0FFB3DF5" w14:textId="77777777" w:rsidR="002C047A" w:rsidRPr="002C047A" w:rsidRDefault="002C047A" w:rsidP="002C047A">
            <w:pPr>
              <w:tabs>
                <w:tab w:val="left" w:pos="2115"/>
              </w:tabs>
            </w:pPr>
          </w:p>
          <w:p w14:paraId="3484A504" w14:textId="77777777"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697" w:type="dxa"/>
            <w:shd w:val="clear" w:color="auto" w:fill="auto"/>
          </w:tcPr>
          <w:p w14:paraId="5FBB4917" w14:textId="77777777" w:rsidR="002C047A" w:rsidRPr="002C047A" w:rsidRDefault="002C047A" w:rsidP="008372AD">
            <w:pPr>
              <w:tabs>
                <w:tab w:val="left" w:pos="2115"/>
              </w:tabs>
              <w:rPr>
                <w:b/>
                <w:sz w:val="22"/>
                <w:szCs w:val="22"/>
              </w:rPr>
            </w:pPr>
          </w:p>
        </w:tc>
        <w:tc>
          <w:tcPr>
            <w:tcW w:w="1624" w:type="dxa"/>
            <w:shd w:val="clear" w:color="auto" w:fill="auto"/>
          </w:tcPr>
          <w:p w14:paraId="2EEFF1DD" w14:textId="77777777"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</w:tr>
    </w:tbl>
    <w:p w14:paraId="1BCC0F77" w14:textId="77777777" w:rsidR="002C047A" w:rsidRPr="00C90D30" w:rsidRDefault="002C047A" w:rsidP="00C90D30"/>
    <w:sectPr w:rsidR="002C047A" w:rsidRPr="00C90D30" w:rsidSect="004B419F">
      <w:headerReference w:type="default" r:id="rId10"/>
      <w:foot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90EC65" w14:textId="77777777" w:rsidR="00100658" w:rsidRDefault="00100658" w:rsidP="004B419F">
      <w:pPr>
        <w:spacing w:after="0" w:line="240" w:lineRule="auto"/>
      </w:pPr>
      <w:r>
        <w:separator/>
      </w:r>
    </w:p>
  </w:endnote>
  <w:endnote w:type="continuationSeparator" w:id="0">
    <w:p w14:paraId="5D9FAEC5" w14:textId="77777777" w:rsidR="00100658" w:rsidRDefault="00100658" w:rsidP="004B41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697970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D03DBB" w14:textId="77777777" w:rsidR="00497C74" w:rsidRDefault="00497C7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77BD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DD11B1" w14:textId="77777777" w:rsidR="00497C74" w:rsidRDefault="00497C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8AA6B7" w14:textId="77777777" w:rsidR="00100658" w:rsidRDefault="00100658" w:rsidP="004B419F">
      <w:pPr>
        <w:spacing w:after="0" w:line="240" w:lineRule="auto"/>
      </w:pPr>
      <w:r>
        <w:separator/>
      </w:r>
    </w:p>
  </w:footnote>
  <w:footnote w:type="continuationSeparator" w:id="0">
    <w:p w14:paraId="7CD475A5" w14:textId="77777777" w:rsidR="00100658" w:rsidRDefault="00100658" w:rsidP="004B41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CBE410" w14:textId="77777777" w:rsidR="002C047A" w:rsidRPr="004B419F" w:rsidRDefault="002C047A" w:rsidP="004B419F">
    <w:pPr>
      <w:pStyle w:val="Header"/>
      <w:rPr>
        <w:b/>
        <w:sz w:val="40"/>
        <w:szCs w:val="40"/>
      </w:rPr>
    </w:pPr>
    <w:r>
      <w:rPr>
        <w:noProof/>
        <w:lang w:eastAsia="en-GB" w:bidi="ar-SA"/>
      </w:rPr>
      <w:drawing>
        <wp:anchor distT="0" distB="0" distL="114300" distR="114300" simplePos="0" relativeHeight="251659264" behindDoc="1" locked="0" layoutInCell="1" allowOverlap="1" wp14:anchorId="1B913361" wp14:editId="2C6CDFAA">
          <wp:simplePos x="0" y="0"/>
          <wp:positionH relativeFrom="margin">
            <wp:align>left</wp:align>
          </wp:positionH>
          <wp:positionV relativeFrom="paragraph">
            <wp:posOffset>-259080</wp:posOffset>
          </wp:positionV>
          <wp:extent cx="1905000" cy="538480"/>
          <wp:effectExtent l="0" t="0" r="0" b="0"/>
          <wp:wrapTight wrapText="bothSides">
            <wp:wrapPolygon edited="0">
              <wp:start x="0" y="0"/>
              <wp:lineTo x="0" y="20632"/>
              <wp:lineTo x="21384" y="20632"/>
              <wp:lineTo x="21384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YrAthrofa (1)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05000" cy="53848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b/>
        <w:sz w:val="40"/>
        <w:szCs w:val="40"/>
      </w:rPr>
      <w:t xml:space="preserve">                           </w:t>
    </w:r>
    <w:r w:rsidRPr="004B419F">
      <w:rPr>
        <w:b/>
        <w:sz w:val="40"/>
        <w:szCs w:val="40"/>
      </w:rPr>
      <w:t>Scheme of Work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305C92"/>
    <w:multiLevelType w:val="hybridMultilevel"/>
    <w:tmpl w:val="4C62D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419F"/>
    <w:rsid w:val="00100658"/>
    <w:rsid w:val="00277BDA"/>
    <w:rsid w:val="002C047A"/>
    <w:rsid w:val="002E48EC"/>
    <w:rsid w:val="003D5FF5"/>
    <w:rsid w:val="00497C74"/>
    <w:rsid w:val="004B419F"/>
    <w:rsid w:val="005D0659"/>
    <w:rsid w:val="005D3067"/>
    <w:rsid w:val="0083254F"/>
    <w:rsid w:val="008372AD"/>
    <w:rsid w:val="008D7FFE"/>
    <w:rsid w:val="008E3EDC"/>
    <w:rsid w:val="008F4B69"/>
    <w:rsid w:val="0098568D"/>
    <w:rsid w:val="00B84C4D"/>
    <w:rsid w:val="00C90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99BC6"/>
  <w15:chartTrackingRefBased/>
  <w15:docId w15:val="{F9C06AD8-523F-4590-BDD4-FEA3779F1C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B419F"/>
    <w:pPr>
      <w:suppressAutoHyphens/>
      <w:spacing w:after="200" w:line="288" w:lineRule="auto"/>
    </w:pPr>
    <w:rPr>
      <w:rFonts w:ascii="Calibri" w:eastAsia="Times New Roman" w:hAnsi="Calibri" w:cs="Times New Roman"/>
      <w:iCs/>
      <w:sz w:val="20"/>
      <w:szCs w:val="20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19F"/>
  </w:style>
  <w:style w:type="paragraph" w:styleId="Footer">
    <w:name w:val="footer"/>
    <w:basedOn w:val="Normal"/>
    <w:link w:val="Foot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19F"/>
  </w:style>
  <w:style w:type="table" w:styleId="TableGrid">
    <w:name w:val="Table Grid"/>
    <w:basedOn w:val="TableNormal"/>
    <w:uiPriority w:val="39"/>
    <w:rsid w:val="004B41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NoList1">
    <w:name w:val="No List1"/>
    <w:next w:val="NoList"/>
    <w:uiPriority w:val="99"/>
    <w:semiHidden/>
    <w:unhideWhenUsed/>
    <w:rsid w:val="002C047A"/>
  </w:style>
  <w:style w:type="character" w:styleId="Hyperlink">
    <w:name w:val="Hyperlink"/>
    <w:basedOn w:val="DefaultParagraphFont"/>
    <w:uiPriority w:val="99"/>
    <w:unhideWhenUsed/>
    <w:rsid w:val="002C047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047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047A"/>
    <w:pPr>
      <w:suppressAutoHyphens w:val="0"/>
      <w:spacing w:after="0" w:line="240" w:lineRule="auto"/>
    </w:pPr>
    <w:rPr>
      <w:rFonts w:ascii="Segoe UI" w:eastAsiaTheme="minorHAnsi" w:hAnsi="Segoe UI" w:cs="Segoe UI"/>
      <w:iCs w:val="0"/>
      <w:sz w:val="18"/>
      <w:szCs w:val="18"/>
      <w:lang w:bidi="ar-S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47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47A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iCs w:val="0"/>
      <w:sz w:val="22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0C6EB2CFAA2C4498D875CEB7C8A6785" ma:contentTypeVersion="4" ma:contentTypeDescription="Create a new document." ma:contentTypeScope="" ma:versionID="fd5d56e1aff3b0345d4fbef3466c28fc">
  <xsd:schema xmlns:xsd="http://www.w3.org/2001/XMLSchema" xmlns:xs="http://www.w3.org/2001/XMLSchema" xmlns:p="http://schemas.microsoft.com/office/2006/metadata/properties" xmlns:ns2="6a9b3b91-9772-483c-907f-c97457197c26" xmlns:ns3="596723d4-9686-4b27-9bb7-16c055152ddf" targetNamespace="http://schemas.microsoft.com/office/2006/metadata/properties" ma:root="true" ma:fieldsID="8c1c7586264d9302459299edca0181d4" ns2:_="" ns3:_="">
    <xsd:import namespace="6a9b3b91-9772-483c-907f-c97457197c26"/>
    <xsd:import namespace="596723d4-9686-4b27-9bb7-16c055152dd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9b3b91-9772-483c-907f-c97457197c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6723d4-9686-4b27-9bb7-16c055152dd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596723d4-9686-4b27-9bb7-16c055152ddf">
      <UserInfo>
        <DisplayName>Seconday PGCE Staff</DisplayName>
        <AccountId>7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7292C071-8430-4771-82F6-16CFD17FB2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a9b3b91-9772-483c-907f-c97457197c26"/>
    <ds:schemaRef ds:uri="596723d4-9686-4b27-9bb7-16c055152d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782FEA-A37E-4200-9929-718D419E44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77D27F-C976-4808-B1A6-B8F7BEAFF438}">
  <ds:schemaRefs>
    <ds:schemaRef ds:uri="http://schemas.microsoft.com/office/2006/metadata/properties"/>
    <ds:schemaRef ds:uri="http://schemas.microsoft.com/office/infopath/2007/PartnerControls"/>
    <ds:schemaRef ds:uri="596723d4-9686-4b27-9bb7-16c055152dd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Shan Samuel-Thomas</cp:lastModifiedBy>
  <cp:revision>2</cp:revision>
  <dcterms:created xsi:type="dcterms:W3CDTF">2019-09-16T10:56:00Z</dcterms:created>
  <dcterms:modified xsi:type="dcterms:W3CDTF">2019-09-16T10:56:00Z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0x01010070C6EB2CFAA2C4498D875CEB7C8A6785</vt:lpwstr>
  </property>
</Properties>
</file>