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35BA80F" w14:textId="77777777" w:rsidR="00BE1359" w:rsidRDefault="003E58C5" w:rsidP="003E58C5">
      <w:pPr>
        <w:ind w:left="-540"/>
      </w:pPr>
      <w:r>
        <w:rPr>
          <w:noProof/>
        </w:rPr>
        <w:drawing>
          <wp:inline distT="0" distB="0" distL="0" distR="0" wp14:anchorId="5E4B05B7" wp14:editId="7F271525">
            <wp:extent cx="6699875" cy="8460740"/>
            <wp:effectExtent l="0" t="0" r="6350" b="0"/>
            <wp:docPr id="5" name="Picture 5" descr="/Users/christopherthomas/Desktop/Screen Shot 2015-10-21 at 3.36.39 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Users/christopherthomas/Desktop/Screen Shot 2015-10-21 at 3.36.39 AM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17848" cy="8483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 wp14:anchorId="02CCE48C" wp14:editId="09688902">
            <wp:extent cx="6740483" cy="3888740"/>
            <wp:effectExtent l="0" t="0" r="0" b="0"/>
            <wp:docPr id="4" name="Picture 4" descr="/Users/christopherthomas/Desktop/Screen Shot 2015-10-21 at 3.36.52 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/Users/christopherthomas/Desktop/Screen Shot 2015-10-21 at 3.36.52 AM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48536" cy="3893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BE1359" w:rsidSect="006E00C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58C5"/>
    <w:rsid w:val="003E58C5"/>
    <w:rsid w:val="006E00C8"/>
    <w:rsid w:val="00A01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C147A9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0</Words>
  <Characters>2</Characters>
  <Application>Microsoft Macintosh Word</Application>
  <DocSecurity>0</DocSecurity>
  <Lines>1</Lines>
  <Paragraphs>1</Paragraphs>
  <ScaleCrop>false</ScaleCrop>
  <LinksUpToDate>false</LinksUpToDate>
  <CharactersWithSpaces>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2015-10-21T02:37:00Z</dcterms:created>
  <dcterms:modified xsi:type="dcterms:W3CDTF">2015-10-21T02:40:00Z</dcterms:modified>
</cp:coreProperties>
</file>