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BEDB360" w14:textId="77777777" w:rsidR="00ED5964" w:rsidRDefault="00ED5964"/>
    <w:p w14:paraId="2EF804A0" w14:textId="3F066D2C" w:rsidR="00ED5964" w:rsidRDefault="008C3F6D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Student N</w:t>
      </w:r>
      <w:r w:rsidR="00ED5964">
        <w:rPr>
          <w:rFonts w:asciiTheme="minorBidi" w:hAnsiTheme="minorBidi"/>
          <w:sz w:val="28"/>
          <w:szCs w:val="28"/>
        </w:rPr>
        <w:t xml:space="preserve">ame: </w:t>
      </w:r>
      <w:r w:rsidR="00394978">
        <w:rPr>
          <w:rFonts w:asciiTheme="minorBidi" w:hAnsiTheme="minorBidi"/>
          <w:sz w:val="28"/>
          <w:szCs w:val="28"/>
        </w:rPr>
        <w:t>J</w:t>
      </w:r>
      <w:r w:rsidR="00064861">
        <w:rPr>
          <w:rFonts w:asciiTheme="minorBidi" w:hAnsiTheme="minorBidi"/>
          <w:sz w:val="28"/>
          <w:szCs w:val="28"/>
        </w:rPr>
        <w:t>acqueline Fairclough-Smith</w:t>
      </w:r>
    </w:p>
    <w:p w14:paraId="485B6F49" w14:textId="5DBC469F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 xml:space="preserve">Student </w:t>
      </w:r>
      <w:r w:rsidR="006B5576" w:rsidRPr="008C3F6D">
        <w:rPr>
          <w:rFonts w:asciiTheme="minorBidi" w:hAnsiTheme="minorBidi"/>
          <w:sz w:val="28"/>
          <w:szCs w:val="28"/>
          <w:lang w:val="fr-FR"/>
        </w:rPr>
        <w:t>ID :</w:t>
      </w:r>
      <w:r w:rsidRPr="008C3F6D">
        <w:rPr>
          <w:rFonts w:asciiTheme="minorBidi" w:hAnsiTheme="minorBidi"/>
          <w:sz w:val="28"/>
          <w:szCs w:val="28"/>
          <w:lang w:val="fr-FR"/>
        </w:rPr>
        <w:t xml:space="preserve"> </w:t>
      </w:r>
      <w:r w:rsidR="00AC4059">
        <w:rPr>
          <w:rFonts w:asciiTheme="minorBidi" w:hAnsiTheme="minorBidi"/>
          <w:sz w:val="28"/>
          <w:szCs w:val="28"/>
          <w:lang w:val="fr-FR"/>
        </w:rPr>
        <w:t>2538400</w:t>
      </w:r>
    </w:p>
    <w:p w14:paraId="3C1E7A20" w14:textId="787DCDA5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 xml:space="preserve">Module </w:t>
      </w:r>
      <w:r w:rsidR="006B5576" w:rsidRPr="008C3F6D">
        <w:rPr>
          <w:rFonts w:asciiTheme="minorBidi" w:hAnsiTheme="minorBidi"/>
          <w:sz w:val="28"/>
          <w:szCs w:val="28"/>
          <w:lang w:val="fr-FR"/>
        </w:rPr>
        <w:t>Code :</w:t>
      </w:r>
      <w:r w:rsidRPr="008C3F6D">
        <w:rPr>
          <w:rFonts w:asciiTheme="minorBidi" w:hAnsiTheme="minorBidi"/>
          <w:sz w:val="28"/>
          <w:szCs w:val="28"/>
          <w:lang w:val="fr-FR"/>
        </w:rPr>
        <w:t xml:space="preserve"> </w:t>
      </w:r>
      <w:r w:rsidR="00092B53">
        <w:rPr>
          <w:rFonts w:asciiTheme="minorBidi" w:hAnsiTheme="minorBidi"/>
          <w:sz w:val="28"/>
          <w:szCs w:val="28"/>
          <w:lang w:val="fr-FR"/>
        </w:rPr>
        <w:t>L</w:t>
      </w:r>
      <w:r w:rsidR="00CB3FFA">
        <w:rPr>
          <w:rFonts w:asciiTheme="minorBidi" w:hAnsiTheme="minorBidi"/>
          <w:sz w:val="28"/>
          <w:szCs w:val="28"/>
          <w:lang w:val="fr-FR"/>
        </w:rPr>
        <w:t>4001</w:t>
      </w:r>
    </w:p>
    <w:p w14:paraId="4EEB2DA3" w14:textId="086949DD" w:rsidR="00ED5964" w:rsidRPr="008C3F6D" w:rsidRDefault="006B5576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>Module :</w:t>
      </w:r>
      <w:r w:rsidR="00ED5964" w:rsidRPr="008C3F6D">
        <w:rPr>
          <w:rFonts w:asciiTheme="minorBidi" w:hAnsiTheme="minorBidi"/>
          <w:sz w:val="28"/>
          <w:szCs w:val="28"/>
          <w:lang w:val="fr-FR"/>
        </w:rPr>
        <w:t xml:space="preserve"> </w:t>
      </w:r>
      <w:r w:rsidR="007F44DC">
        <w:rPr>
          <w:rFonts w:asciiTheme="minorBidi" w:hAnsiTheme="minorBidi"/>
          <w:sz w:val="28"/>
          <w:szCs w:val="28"/>
          <w:lang w:val="fr-FR"/>
        </w:rPr>
        <w:t>Academic and Employ</w:t>
      </w:r>
      <w:r>
        <w:rPr>
          <w:rFonts w:asciiTheme="minorBidi" w:hAnsiTheme="minorBidi"/>
          <w:sz w:val="28"/>
          <w:szCs w:val="28"/>
          <w:lang w:val="fr-FR"/>
        </w:rPr>
        <w:t>ability Skills</w:t>
      </w:r>
    </w:p>
    <w:p w14:paraId="112342CB" w14:textId="116C38CA" w:rsidR="00ED5964" w:rsidRPr="008C3F6D" w:rsidRDefault="006B5576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>Lecturer :</w:t>
      </w:r>
      <w:r w:rsidR="00ED5964" w:rsidRPr="008C3F6D">
        <w:rPr>
          <w:rFonts w:asciiTheme="minorBidi" w:hAnsiTheme="minorBidi"/>
          <w:sz w:val="28"/>
          <w:szCs w:val="28"/>
          <w:lang w:val="fr-FR"/>
        </w:rPr>
        <w:t xml:space="preserve"> </w:t>
      </w:r>
      <w:r w:rsidR="00262891">
        <w:rPr>
          <w:rFonts w:asciiTheme="minorBidi" w:hAnsiTheme="minorBidi"/>
          <w:sz w:val="28"/>
          <w:szCs w:val="28"/>
          <w:lang w:val="fr-FR"/>
        </w:rPr>
        <w:t>D</w:t>
      </w:r>
      <w:r w:rsidR="00FE4A66">
        <w:rPr>
          <w:rFonts w:asciiTheme="minorBidi" w:hAnsiTheme="minorBidi"/>
          <w:sz w:val="28"/>
          <w:szCs w:val="28"/>
          <w:lang w:val="fr-FR"/>
        </w:rPr>
        <w:t xml:space="preserve">r. </w:t>
      </w:r>
      <w:r w:rsidR="00FE4A66" w:rsidRPr="00FE4A66">
        <w:rPr>
          <w:rFonts w:asciiTheme="minorBidi" w:hAnsiTheme="minorBidi"/>
          <w:sz w:val="28"/>
          <w:szCs w:val="28"/>
        </w:rPr>
        <w:t>Eleni Koutsogeorgou-Andreou</w:t>
      </w:r>
    </w:p>
    <w:p w14:paraId="78C0B80E" w14:textId="77777777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</w:p>
    <w:p w14:paraId="2331B35C" w14:textId="0A055058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5869E8">
        <w:rPr>
          <w:rFonts w:asciiTheme="minorBidi" w:hAnsiTheme="minorBidi"/>
          <w:sz w:val="28"/>
          <w:szCs w:val="28"/>
        </w:rPr>
        <w:t>7</w:t>
      </w:r>
      <w:r w:rsidR="005869E8" w:rsidRPr="005869E8">
        <w:rPr>
          <w:rFonts w:asciiTheme="minorBidi" w:hAnsiTheme="minorBidi"/>
          <w:sz w:val="28"/>
          <w:szCs w:val="28"/>
          <w:vertAlign w:val="superscript"/>
        </w:rPr>
        <w:t>th</w:t>
      </w:r>
      <w:r w:rsidR="005869E8">
        <w:rPr>
          <w:rFonts w:asciiTheme="minorBidi" w:hAnsiTheme="minorBidi"/>
          <w:sz w:val="28"/>
          <w:szCs w:val="28"/>
        </w:rPr>
        <w:t xml:space="preserve"> August 2026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tbl>
      <w:tblPr>
        <w:tblW w:w="140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264"/>
        <w:gridCol w:w="9770"/>
      </w:tblGrid>
      <w:tr w:rsidR="00FE136A" w:rsidRPr="00627ACC" w14:paraId="1E1AE642" w14:textId="77777777" w:rsidTr="00300C6E">
        <w:trPr>
          <w:trHeight w:val="247"/>
        </w:trPr>
        <w:tc>
          <w:tcPr>
            <w:tcW w:w="4264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770" w:type="dxa"/>
            <w:hideMark/>
          </w:tcPr>
          <w:p w14:paraId="080760D8" w14:textId="743493B6" w:rsidR="00FE136A" w:rsidRPr="004763EC" w:rsidRDefault="008C3F6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R</w:t>
            </w:r>
            <w:r w:rsidR="004763EC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</w:p>
        </w:tc>
      </w:tr>
      <w:tr w:rsidR="00FE136A" w:rsidRPr="00540C9C" w14:paraId="39AE25B2" w14:textId="77777777" w:rsidTr="00300C6E">
        <w:trPr>
          <w:trHeight w:val="247"/>
        </w:trPr>
        <w:tc>
          <w:tcPr>
            <w:tcW w:w="4264" w:type="dxa"/>
            <w:hideMark/>
          </w:tcPr>
          <w:p w14:paraId="090036C4" w14:textId="77777777" w:rsidR="00FE136A" w:rsidRPr="00540C9C" w:rsidRDefault="00FE136A" w:rsidP="00540C9C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</w:pPr>
            <w:r w:rsidRPr="00540C9C"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  <w:t>1.  Research</w:t>
            </w:r>
            <w:r w:rsidRPr="00540C9C"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  <w:t> </w:t>
            </w:r>
          </w:p>
        </w:tc>
        <w:tc>
          <w:tcPr>
            <w:tcW w:w="9770" w:type="dxa"/>
          </w:tcPr>
          <w:p w14:paraId="762562E3" w14:textId="18E2BC89" w:rsidR="0026204D" w:rsidRPr="00540C9C" w:rsidRDefault="008D29AF" w:rsidP="00FE4A66">
            <w:pPr>
              <w:spacing w:after="0" w:line="360" w:lineRule="auto"/>
              <w:jc w:val="both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  <w:r w:rsidRPr="00540C9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Task 2 help me to do my </w:t>
            </w:r>
            <w:r w:rsidR="00C26AAA" w:rsidRPr="00540C9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research, presentation</w:t>
            </w:r>
            <w:r w:rsidRPr="00540C9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, and critical skills. It </w:t>
            </w:r>
            <w:r w:rsidR="00C26AAA" w:rsidRPr="00540C9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encourages</w:t>
            </w:r>
            <w:r w:rsidRPr="00540C9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me to reflect on my </w:t>
            </w:r>
            <w:r w:rsidR="00C26AAA" w:rsidRPr="00540C9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strengths, identify</w:t>
            </w:r>
            <w:r w:rsidRPr="00540C9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areas for improvement, and prepare for fu</w:t>
            </w:r>
            <w:r w:rsidR="007C7018" w:rsidRPr="00540C9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ture academic </w:t>
            </w:r>
            <w:r w:rsidR="00C26AAA" w:rsidRPr="00540C9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tasks. Throughout</w:t>
            </w:r>
            <w:r w:rsidR="007C7018" w:rsidRPr="00540C9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</w:t>
            </w:r>
            <w:r w:rsidR="00C26AAA" w:rsidRPr="00540C9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these tasks</w:t>
            </w:r>
            <w:r w:rsidR="007C7018" w:rsidRPr="00540C9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, I learn the importance of using reliable sources, organising information effectively, and presenting my findings with confidence.</w:t>
            </w:r>
          </w:p>
          <w:p w14:paraId="6841A6F0" w14:textId="339928EE" w:rsidR="0026204D" w:rsidRPr="00540C9C" w:rsidRDefault="0026204D" w:rsidP="00540C9C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</w:p>
        </w:tc>
      </w:tr>
      <w:tr w:rsidR="00FE136A" w:rsidRPr="00540C9C" w14:paraId="0B1E30C9" w14:textId="77777777" w:rsidTr="00300C6E">
        <w:trPr>
          <w:trHeight w:val="247"/>
        </w:trPr>
        <w:tc>
          <w:tcPr>
            <w:tcW w:w="4264" w:type="dxa"/>
            <w:hideMark/>
          </w:tcPr>
          <w:p w14:paraId="68E8F5B4" w14:textId="77777777" w:rsidR="00FE136A" w:rsidRPr="00540C9C" w:rsidRDefault="00FE136A" w:rsidP="00540C9C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</w:pPr>
            <w:r w:rsidRPr="00540C9C"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  <w:lastRenderedPageBreak/>
              <w:t>2.  Presenting</w:t>
            </w:r>
            <w:r w:rsidRPr="00540C9C"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  <w:t> </w:t>
            </w:r>
          </w:p>
        </w:tc>
        <w:tc>
          <w:tcPr>
            <w:tcW w:w="9770" w:type="dxa"/>
          </w:tcPr>
          <w:p w14:paraId="66A088A3" w14:textId="5CC8C996" w:rsidR="00FE136A" w:rsidRPr="00540C9C" w:rsidRDefault="00B76E6C" w:rsidP="00FE4A66">
            <w:pPr>
              <w:spacing w:after="0" w:line="360" w:lineRule="auto"/>
              <w:jc w:val="both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  <w:r w:rsidRPr="00540C9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My presentation was not as </w:t>
            </w:r>
            <w:r w:rsidR="00C26AAA" w:rsidRPr="00540C9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expected. Most</w:t>
            </w:r>
            <w:r w:rsidR="00DC5036" w:rsidRPr="00540C9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of </w:t>
            </w:r>
            <w:r w:rsidR="00540C9C" w:rsidRPr="00540C9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me</w:t>
            </w:r>
            <w:r w:rsidR="00DC5036" w:rsidRPr="00540C9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was about my job role as a care assistant I organise my research into clear section</w:t>
            </w:r>
            <w:r w:rsidR="008044EB" w:rsidRPr="00540C9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s and highlighted main </w:t>
            </w:r>
            <w:r w:rsidR="00C26AAA" w:rsidRPr="00540C9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points. I</w:t>
            </w:r>
            <w:r w:rsidR="008044EB" w:rsidRPr="00540C9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practised several times to </w:t>
            </w:r>
            <w:r w:rsidR="00C26AAA" w:rsidRPr="00540C9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improve</w:t>
            </w:r>
            <w:r w:rsidR="008044EB" w:rsidRPr="00540C9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my confidence and ensure I stayed within the time </w:t>
            </w:r>
            <w:r w:rsidR="00C26AAA" w:rsidRPr="00540C9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limit. During</w:t>
            </w:r>
            <w:r w:rsidR="008044EB" w:rsidRPr="00540C9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the presentation, I felt more comfortable explaining my topic, although I was still slightly</w:t>
            </w:r>
            <w:r w:rsidR="00952798" w:rsidRPr="00540C9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nervous when speaking in front of </w:t>
            </w:r>
            <w:r w:rsidR="00C26AAA" w:rsidRPr="00540C9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others. If</w:t>
            </w:r>
            <w:r w:rsidR="00952798" w:rsidRPr="00540C9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I were to complete the presentation again, I would make greater eye contact with my audience, and speak more slowly, and include more visual aids to make presentation more engaging.</w:t>
            </w:r>
          </w:p>
          <w:p w14:paraId="4C26E4A3" w14:textId="49F6816B" w:rsidR="0026204D" w:rsidRPr="00540C9C" w:rsidRDefault="0026204D" w:rsidP="00540C9C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</w:p>
        </w:tc>
      </w:tr>
      <w:tr w:rsidR="00FE136A" w:rsidRPr="00540C9C" w14:paraId="43E38DAD" w14:textId="77777777" w:rsidTr="00300C6E">
        <w:trPr>
          <w:trHeight w:val="247"/>
        </w:trPr>
        <w:tc>
          <w:tcPr>
            <w:tcW w:w="4264" w:type="dxa"/>
            <w:hideMark/>
          </w:tcPr>
          <w:p w14:paraId="20425441" w14:textId="77777777" w:rsidR="00FE136A" w:rsidRPr="00540C9C" w:rsidRDefault="00FE136A" w:rsidP="00540C9C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</w:pPr>
            <w:r w:rsidRPr="00540C9C"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  <w:t>3.  Challenges you faced</w:t>
            </w:r>
            <w:r w:rsidRPr="00540C9C"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  <w:t> </w:t>
            </w:r>
          </w:p>
        </w:tc>
        <w:tc>
          <w:tcPr>
            <w:tcW w:w="9770" w:type="dxa"/>
          </w:tcPr>
          <w:p w14:paraId="3F0888F7" w14:textId="65AC94FE" w:rsidR="00E1673B" w:rsidRPr="005A2060" w:rsidRDefault="00E1673B" w:rsidP="00E1673B">
            <w:pPr>
              <w:rPr>
                <w:rFonts w:ascii="Arial" w:hAnsi="Arial" w:cs="Arial"/>
                <w:sz w:val="22"/>
              </w:rPr>
            </w:pPr>
            <w:r w:rsidRPr="005A2060">
              <w:rPr>
                <w:rFonts w:ascii="Arial" w:hAnsi="Arial" w:cs="Arial"/>
                <w:sz w:val="22"/>
              </w:rPr>
              <w:t>I felt less confident to get better understand of information clearly about topic.</w:t>
            </w:r>
            <w:r w:rsidR="00580189" w:rsidRPr="005A2060">
              <w:rPr>
                <w:rFonts w:ascii="Arial" w:hAnsi="Arial" w:cs="Arial"/>
                <w:sz w:val="22"/>
              </w:rPr>
              <w:t xml:space="preserve"> </w:t>
            </w:r>
            <w:r w:rsidRPr="005A2060">
              <w:rPr>
                <w:rFonts w:ascii="Arial" w:hAnsi="Arial" w:cs="Arial"/>
                <w:sz w:val="22"/>
              </w:rPr>
              <w:t>Due to fresher present Infront of audience will make me nervous but still improving by help of regular practice and classmates</w:t>
            </w:r>
            <w:r w:rsidR="00580189" w:rsidRPr="005A2060">
              <w:rPr>
                <w:rFonts w:ascii="Arial" w:hAnsi="Arial" w:cs="Arial"/>
                <w:sz w:val="22"/>
              </w:rPr>
              <w:t xml:space="preserve">. </w:t>
            </w:r>
            <w:r w:rsidRPr="005A2060">
              <w:rPr>
                <w:rFonts w:ascii="Arial" w:hAnsi="Arial" w:cs="Arial"/>
                <w:sz w:val="22"/>
              </w:rPr>
              <w:t xml:space="preserve">I am improving my skills and want to get more skilled about that by continuous research and data </w:t>
            </w:r>
            <w:r w:rsidR="00580189" w:rsidRPr="005A2060">
              <w:rPr>
                <w:rFonts w:ascii="Arial" w:hAnsi="Arial" w:cs="Arial"/>
                <w:sz w:val="22"/>
              </w:rPr>
              <w:t xml:space="preserve">analyse </w:t>
            </w:r>
            <w:r w:rsidRPr="005A2060">
              <w:rPr>
                <w:rFonts w:ascii="Arial" w:hAnsi="Arial" w:cs="Arial"/>
                <w:sz w:val="22"/>
              </w:rPr>
              <w:t>to get better results in future</w:t>
            </w:r>
            <w:r w:rsidR="00580189" w:rsidRPr="005A2060">
              <w:rPr>
                <w:rFonts w:ascii="Arial" w:hAnsi="Arial" w:cs="Arial"/>
                <w:sz w:val="22"/>
              </w:rPr>
              <w:t xml:space="preserve">. </w:t>
            </w:r>
            <w:r w:rsidRPr="005A2060">
              <w:rPr>
                <w:rFonts w:ascii="Arial" w:hAnsi="Arial" w:cs="Arial"/>
                <w:sz w:val="22"/>
              </w:rPr>
              <w:t xml:space="preserve">I am practising more for presentation </w:t>
            </w:r>
            <w:r w:rsidR="00580189" w:rsidRPr="005A2060">
              <w:rPr>
                <w:rFonts w:ascii="Arial" w:hAnsi="Arial" w:cs="Arial"/>
                <w:sz w:val="22"/>
              </w:rPr>
              <w:t>and</w:t>
            </w:r>
            <w:r w:rsidRPr="005A2060">
              <w:rPr>
                <w:rFonts w:ascii="Arial" w:hAnsi="Arial" w:cs="Arial"/>
                <w:sz w:val="22"/>
              </w:rPr>
              <w:t xml:space="preserve"> looking into wider range of academic sources for more accuracy by taking key point </w:t>
            </w:r>
            <w:r w:rsidR="00580189" w:rsidRPr="005A2060">
              <w:rPr>
                <w:rFonts w:ascii="Arial" w:hAnsi="Arial" w:cs="Arial"/>
                <w:sz w:val="22"/>
              </w:rPr>
              <w:t>preparation</w:t>
            </w:r>
          </w:p>
          <w:p w14:paraId="2BA71529" w14:textId="0555E0A8" w:rsidR="0026204D" w:rsidRPr="005A2060" w:rsidRDefault="0026204D" w:rsidP="00540C9C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</w:p>
        </w:tc>
      </w:tr>
      <w:tr w:rsidR="00FE136A" w:rsidRPr="00540C9C" w14:paraId="5B86B967" w14:textId="77777777" w:rsidTr="00300C6E">
        <w:trPr>
          <w:trHeight w:val="247"/>
        </w:trPr>
        <w:tc>
          <w:tcPr>
            <w:tcW w:w="4264" w:type="dxa"/>
            <w:hideMark/>
          </w:tcPr>
          <w:p w14:paraId="0BBF0024" w14:textId="77777777" w:rsidR="00FE136A" w:rsidRPr="00540C9C" w:rsidRDefault="00FE136A" w:rsidP="00540C9C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</w:pPr>
            <w:r w:rsidRPr="00540C9C"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  <w:t>4.  Actions to improve</w:t>
            </w:r>
            <w:r w:rsidRPr="00540C9C"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  <w:t> </w:t>
            </w:r>
          </w:p>
        </w:tc>
        <w:tc>
          <w:tcPr>
            <w:tcW w:w="9770" w:type="dxa"/>
          </w:tcPr>
          <w:p w14:paraId="0DC5FE00" w14:textId="5CB489E2" w:rsidR="00FE136A" w:rsidRPr="00540C9C" w:rsidRDefault="00B76E6C" w:rsidP="00540C9C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  <w:r w:rsidRPr="00540C9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My actions were</w:t>
            </w:r>
            <w:r w:rsidR="00275D3B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</w:t>
            </w:r>
            <w:r w:rsidR="00CF4751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also considered the action</w:t>
            </w:r>
            <w:r w:rsidR="00B27EA3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I need </w:t>
            </w:r>
            <w:r w:rsidR="00FC683B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to take is</w:t>
            </w:r>
            <w:r w:rsidR="00445C8A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develop</w:t>
            </w:r>
            <w:r w:rsidR="00FC683B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practise and do</w:t>
            </w:r>
            <w:r w:rsidR="00EC7DB7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critical</w:t>
            </w:r>
            <w:r w:rsidR="00FC683B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research with</w:t>
            </w:r>
            <w:r w:rsidR="00EC7DB7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improving strategies</w:t>
            </w:r>
            <w:r w:rsidR="00FC683B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taking notes to make</w:t>
            </w:r>
            <w:r w:rsidR="009B1305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</w:t>
            </w:r>
            <w:r w:rsidR="009D10B0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understand topic and help me focus on that.</w:t>
            </w:r>
            <w:r w:rsidR="009B1305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</w:t>
            </w:r>
          </w:p>
          <w:p w14:paraId="4F685914" w14:textId="77777777" w:rsidR="0026204D" w:rsidRPr="00540C9C" w:rsidRDefault="0026204D" w:rsidP="00540C9C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</w:p>
          <w:p w14:paraId="397513D6" w14:textId="0B53EDCE" w:rsidR="0026204D" w:rsidRPr="00540C9C" w:rsidRDefault="0026204D" w:rsidP="00540C9C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</w:p>
        </w:tc>
      </w:tr>
      <w:tr w:rsidR="00FE136A" w:rsidRPr="00540C9C" w14:paraId="2CF97C62" w14:textId="77777777" w:rsidTr="00300C6E">
        <w:trPr>
          <w:trHeight w:val="247"/>
        </w:trPr>
        <w:tc>
          <w:tcPr>
            <w:tcW w:w="4264" w:type="dxa"/>
          </w:tcPr>
          <w:p w14:paraId="5A839B41" w14:textId="77777777" w:rsidR="00FE136A" w:rsidRPr="00540C9C" w:rsidRDefault="00FE136A" w:rsidP="00540C9C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</w:pPr>
            <w:r w:rsidRPr="00540C9C"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770" w:type="dxa"/>
          </w:tcPr>
          <w:p w14:paraId="6DA24E4D" w14:textId="1B702695" w:rsidR="00FE136A" w:rsidRPr="00540C9C" w:rsidRDefault="00F81864" w:rsidP="00540C9C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Finally,</w:t>
            </w:r>
            <w:r w:rsidR="005B1B93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I </w:t>
            </w:r>
            <w:r w:rsidR="00B45325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found my weak area to improve for presentation and </w:t>
            </w:r>
            <w:r w:rsidR="00AB4AE0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critical research methods so by </w:t>
            </w:r>
            <w:r w:rsidR="00601348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continuing</w:t>
            </w:r>
            <w:r w:rsidR="006F0865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to build these skills, I will become a more confident and effective </w:t>
            </w:r>
            <w:r w:rsidR="00601348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learner and presenter.</w:t>
            </w:r>
          </w:p>
          <w:p w14:paraId="7D1314EB" w14:textId="77777777" w:rsidR="0026204D" w:rsidRPr="00540C9C" w:rsidRDefault="0026204D" w:rsidP="00540C9C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</w:pPr>
          </w:p>
          <w:p w14:paraId="59D4850B" w14:textId="77777777" w:rsidR="0026204D" w:rsidRPr="00540C9C" w:rsidRDefault="0026204D" w:rsidP="00540C9C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</w:pPr>
          </w:p>
          <w:p w14:paraId="05E7E99A" w14:textId="2DD6A2D9" w:rsidR="0026204D" w:rsidRPr="00540C9C" w:rsidRDefault="0026204D" w:rsidP="00540C9C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</w:pPr>
          </w:p>
        </w:tc>
      </w:tr>
    </w:tbl>
    <w:p w14:paraId="3EA711CF" w14:textId="77777777" w:rsidR="00ED5964" w:rsidRPr="00540C9C" w:rsidRDefault="00ED5964" w:rsidP="00540C9C">
      <w:pPr>
        <w:spacing w:line="360" w:lineRule="auto"/>
        <w:jc w:val="both"/>
        <w:rPr>
          <w:rFonts w:ascii="Arial" w:hAnsi="Arial" w:cs="Arial"/>
          <w:sz w:val="22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D3930C0" w14:textId="77777777" w:rsidR="00D17E35" w:rsidRDefault="00D17E35" w:rsidP="003C7C97">
      <w:pPr>
        <w:spacing w:after="0" w:line="240" w:lineRule="auto"/>
      </w:pPr>
      <w:r>
        <w:separator/>
      </w:r>
    </w:p>
  </w:endnote>
  <w:endnote w:type="continuationSeparator" w:id="0">
    <w:p w14:paraId="2E5026C4" w14:textId="77777777" w:rsidR="00D17E35" w:rsidRDefault="00D17E35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469C930" w14:textId="77777777" w:rsidR="00D17E35" w:rsidRDefault="00D17E35" w:rsidP="003C7C97">
      <w:pPr>
        <w:spacing w:after="0" w:line="240" w:lineRule="auto"/>
      </w:pPr>
      <w:r>
        <w:separator/>
      </w:r>
    </w:p>
  </w:footnote>
  <w:footnote w:type="continuationSeparator" w:id="0">
    <w:p w14:paraId="7F8FA6D4" w14:textId="77777777" w:rsidR="00D17E35" w:rsidRDefault="00D17E35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64861"/>
    <w:rsid w:val="00070818"/>
    <w:rsid w:val="0008238F"/>
    <w:rsid w:val="00082EC6"/>
    <w:rsid w:val="00085388"/>
    <w:rsid w:val="00092B53"/>
    <w:rsid w:val="000A6B66"/>
    <w:rsid w:val="000D41DC"/>
    <w:rsid w:val="000D5DCB"/>
    <w:rsid w:val="00125D37"/>
    <w:rsid w:val="00127C1A"/>
    <w:rsid w:val="00131229"/>
    <w:rsid w:val="00137D5E"/>
    <w:rsid w:val="00142023"/>
    <w:rsid w:val="00150D81"/>
    <w:rsid w:val="00166CEB"/>
    <w:rsid w:val="00184A9A"/>
    <w:rsid w:val="001947DF"/>
    <w:rsid w:val="00197B5A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45ED5"/>
    <w:rsid w:val="00256ADD"/>
    <w:rsid w:val="0026204D"/>
    <w:rsid w:val="00262891"/>
    <w:rsid w:val="00262FA1"/>
    <w:rsid w:val="00264023"/>
    <w:rsid w:val="00275D3B"/>
    <w:rsid w:val="002976D4"/>
    <w:rsid w:val="002A5577"/>
    <w:rsid w:val="002B4AA4"/>
    <w:rsid w:val="002C4ABC"/>
    <w:rsid w:val="002E71BA"/>
    <w:rsid w:val="002F5066"/>
    <w:rsid w:val="00300C6E"/>
    <w:rsid w:val="003062F7"/>
    <w:rsid w:val="00310245"/>
    <w:rsid w:val="003168BA"/>
    <w:rsid w:val="00316C95"/>
    <w:rsid w:val="0031752A"/>
    <w:rsid w:val="00327937"/>
    <w:rsid w:val="003458DB"/>
    <w:rsid w:val="003523D3"/>
    <w:rsid w:val="00356F68"/>
    <w:rsid w:val="00364C35"/>
    <w:rsid w:val="00385D13"/>
    <w:rsid w:val="00394978"/>
    <w:rsid w:val="00396F60"/>
    <w:rsid w:val="003A51D6"/>
    <w:rsid w:val="003B07BA"/>
    <w:rsid w:val="003B125E"/>
    <w:rsid w:val="003C7B4B"/>
    <w:rsid w:val="003C7C97"/>
    <w:rsid w:val="003E1051"/>
    <w:rsid w:val="00406B8D"/>
    <w:rsid w:val="00410068"/>
    <w:rsid w:val="00411B76"/>
    <w:rsid w:val="0041618E"/>
    <w:rsid w:val="0042295C"/>
    <w:rsid w:val="00426EEC"/>
    <w:rsid w:val="00445C8A"/>
    <w:rsid w:val="004466C3"/>
    <w:rsid w:val="0045509A"/>
    <w:rsid w:val="004552CE"/>
    <w:rsid w:val="00462006"/>
    <w:rsid w:val="004763EC"/>
    <w:rsid w:val="00481FF7"/>
    <w:rsid w:val="00500295"/>
    <w:rsid w:val="00501AAF"/>
    <w:rsid w:val="00527AFA"/>
    <w:rsid w:val="00540C9C"/>
    <w:rsid w:val="005419DA"/>
    <w:rsid w:val="005678AC"/>
    <w:rsid w:val="005709B1"/>
    <w:rsid w:val="00572B3B"/>
    <w:rsid w:val="00580189"/>
    <w:rsid w:val="005836D2"/>
    <w:rsid w:val="005869E8"/>
    <w:rsid w:val="00587C58"/>
    <w:rsid w:val="005A2060"/>
    <w:rsid w:val="005A7FD4"/>
    <w:rsid w:val="005B1A84"/>
    <w:rsid w:val="005B1B93"/>
    <w:rsid w:val="005D1AF9"/>
    <w:rsid w:val="005D5457"/>
    <w:rsid w:val="005E2699"/>
    <w:rsid w:val="005E44B5"/>
    <w:rsid w:val="005E7B4B"/>
    <w:rsid w:val="00601348"/>
    <w:rsid w:val="00612DEA"/>
    <w:rsid w:val="00614572"/>
    <w:rsid w:val="006232DF"/>
    <w:rsid w:val="00631F2E"/>
    <w:rsid w:val="00636DEB"/>
    <w:rsid w:val="006457C0"/>
    <w:rsid w:val="00652BB7"/>
    <w:rsid w:val="00661758"/>
    <w:rsid w:val="0067257D"/>
    <w:rsid w:val="0067612C"/>
    <w:rsid w:val="00676FEB"/>
    <w:rsid w:val="006831D1"/>
    <w:rsid w:val="006912C4"/>
    <w:rsid w:val="006A5CFC"/>
    <w:rsid w:val="006B5576"/>
    <w:rsid w:val="006C5138"/>
    <w:rsid w:val="006C689B"/>
    <w:rsid w:val="006E005C"/>
    <w:rsid w:val="006E6EE5"/>
    <w:rsid w:val="006F0029"/>
    <w:rsid w:val="006F0865"/>
    <w:rsid w:val="0070137B"/>
    <w:rsid w:val="007125F1"/>
    <w:rsid w:val="007138EF"/>
    <w:rsid w:val="00715EE8"/>
    <w:rsid w:val="007270CF"/>
    <w:rsid w:val="007462A4"/>
    <w:rsid w:val="007632A9"/>
    <w:rsid w:val="00774092"/>
    <w:rsid w:val="00782830"/>
    <w:rsid w:val="0078664A"/>
    <w:rsid w:val="007B0F6D"/>
    <w:rsid w:val="007B57D6"/>
    <w:rsid w:val="007C62C3"/>
    <w:rsid w:val="007C7018"/>
    <w:rsid w:val="007D25AA"/>
    <w:rsid w:val="007F0873"/>
    <w:rsid w:val="007F44DC"/>
    <w:rsid w:val="008044EB"/>
    <w:rsid w:val="00805726"/>
    <w:rsid w:val="00807F05"/>
    <w:rsid w:val="00815117"/>
    <w:rsid w:val="008250B4"/>
    <w:rsid w:val="008520F8"/>
    <w:rsid w:val="00855F34"/>
    <w:rsid w:val="00877F74"/>
    <w:rsid w:val="008826B6"/>
    <w:rsid w:val="008B0B22"/>
    <w:rsid w:val="008C3F6D"/>
    <w:rsid w:val="008C58B0"/>
    <w:rsid w:val="008C591B"/>
    <w:rsid w:val="008C59B5"/>
    <w:rsid w:val="008D29AF"/>
    <w:rsid w:val="00911784"/>
    <w:rsid w:val="00926458"/>
    <w:rsid w:val="00933720"/>
    <w:rsid w:val="00952798"/>
    <w:rsid w:val="009A3125"/>
    <w:rsid w:val="009B1305"/>
    <w:rsid w:val="009C7E52"/>
    <w:rsid w:val="009D10B0"/>
    <w:rsid w:val="009D28E1"/>
    <w:rsid w:val="009D6BCD"/>
    <w:rsid w:val="009E4934"/>
    <w:rsid w:val="009F40A7"/>
    <w:rsid w:val="009F5CE6"/>
    <w:rsid w:val="00A035CD"/>
    <w:rsid w:val="00A26D1E"/>
    <w:rsid w:val="00A50E80"/>
    <w:rsid w:val="00A513B0"/>
    <w:rsid w:val="00A63F7F"/>
    <w:rsid w:val="00A667CE"/>
    <w:rsid w:val="00A73AEF"/>
    <w:rsid w:val="00A75042"/>
    <w:rsid w:val="00A774BC"/>
    <w:rsid w:val="00A82678"/>
    <w:rsid w:val="00A946CB"/>
    <w:rsid w:val="00AA77C8"/>
    <w:rsid w:val="00AA7CD2"/>
    <w:rsid w:val="00AB4AE0"/>
    <w:rsid w:val="00AC1148"/>
    <w:rsid w:val="00AC4059"/>
    <w:rsid w:val="00AC7BE2"/>
    <w:rsid w:val="00AE35BF"/>
    <w:rsid w:val="00B053C5"/>
    <w:rsid w:val="00B1067E"/>
    <w:rsid w:val="00B27EA3"/>
    <w:rsid w:val="00B45325"/>
    <w:rsid w:val="00B51FAC"/>
    <w:rsid w:val="00B76E6C"/>
    <w:rsid w:val="00B81790"/>
    <w:rsid w:val="00B81BBC"/>
    <w:rsid w:val="00BB4E32"/>
    <w:rsid w:val="00BD03D5"/>
    <w:rsid w:val="00BD1831"/>
    <w:rsid w:val="00C26AAA"/>
    <w:rsid w:val="00C3000C"/>
    <w:rsid w:val="00C3215E"/>
    <w:rsid w:val="00C45272"/>
    <w:rsid w:val="00C47770"/>
    <w:rsid w:val="00C55451"/>
    <w:rsid w:val="00C75856"/>
    <w:rsid w:val="00C85A7C"/>
    <w:rsid w:val="00C95214"/>
    <w:rsid w:val="00C971FF"/>
    <w:rsid w:val="00CB3FFA"/>
    <w:rsid w:val="00CB7072"/>
    <w:rsid w:val="00CC3F59"/>
    <w:rsid w:val="00CC7065"/>
    <w:rsid w:val="00CD4774"/>
    <w:rsid w:val="00CF3CB1"/>
    <w:rsid w:val="00CF4751"/>
    <w:rsid w:val="00D005DB"/>
    <w:rsid w:val="00D10AAF"/>
    <w:rsid w:val="00D17E35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DC5036"/>
    <w:rsid w:val="00DD135D"/>
    <w:rsid w:val="00DD2145"/>
    <w:rsid w:val="00DE5C1C"/>
    <w:rsid w:val="00E03C06"/>
    <w:rsid w:val="00E067A8"/>
    <w:rsid w:val="00E13924"/>
    <w:rsid w:val="00E15FD5"/>
    <w:rsid w:val="00E1673B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DB7"/>
    <w:rsid w:val="00EC7EBE"/>
    <w:rsid w:val="00EC7FD2"/>
    <w:rsid w:val="00ED5964"/>
    <w:rsid w:val="00F145BD"/>
    <w:rsid w:val="00F1720B"/>
    <w:rsid w:val="00F36ADC"/>
    <w:rsid w:val="00F605C6"/>
    <w:rsid w:val="00F6785B"/>
    <w:rsid w:val="00F81864"/>
    <w:rsid w:val="00F915D6"/>
    <w:rsid w:val="00FC2B0C"/>
    <w:rsid w:val="00FC683B"/>
    <w:rsid w:val="00FE136A"/>
    <w:rsid w:val="00FE4A66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F6E6C86B2D00F49AB3631A391BDADB7" ma:contentTypeVersion="4" ma:contentTypeDescription="Create a new document." ma:contentTypeScope="" ma:versionID="2cf0b525e2a55ca41c98ee1e08dd20ef">
  <xsd:schema xmlns:xsd="http://www.w3.org/2001/XMLSchema" xmlns:xs="http://www.w3.org/2001/XMLSchema" xmlns:p="http://schemas.microsoft.com/office/2006/metadata/properties" xmlns:ns3="aafb7553-958b-441d-83f7-8e872890c6f5" targetNamespace="http://schemas.microsoft.com/office/2006/metadata/properties" ma:root="true" ma:fieldsID="ef5341230f433f11460839451d66404a" ns3:_="">
    <xsd:import namespace="aafb7553-958b-441d-83f7-8e872890c6f5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afb7553-958b-441d-83f7-8e872890c6f5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DC4C2F30-285F-46A9-8C5D-5F7AD37C37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afb7553-958b-441d-83f7-8e872890c6f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E2331F9-C670-4D21-9881-7E61C27DE1E9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2BD76896-2F8E-45BC-A833-0C847727585C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324</Words>
  <Characters>1850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2170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Jacqueline Fairclough-Smith (2538400)</cp:lastModifiedBy>
  <cp:revision>2</cp:revision>
  <dcterms:created xsi:type="dcterms:W3CDTF">2026-08-03T08:08:00Z</dcterms:created>
  <dcterms:modified xsi:type="dcterms:W3CDTF">2026-08-03T08:08:00Z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0x0101009F6E6C86B2D00F49AB3631A391BDADB7</vt:lpwstr>
  </property>
</Properties>
</file>