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5E8D05AC">
      <w:r w:rsidRPr="431E7D78" w:rsidR="0E9A6AB5">
        <w:rPr>
          <w:sz w:val="28"/>
          <w:szCs w:val="28"/>
          <w:u w:val="single"/>
        </w:rPr>
        <w:t>Overtourism in Iceland</w:t>
      </w:r>
    </w:p>
    <w:p w:rsidR="37C3B128" w:rsidP="431E7D78" w:rsidRDefault="37C3B128" w14:paraId="52197D86" w14:textId="6E2CCCDA">
      <w:pPr>
        <w:rPr>
          <w:sz w:val="28"/>
          <w:szCs w:val="28"/>
          <w:u w:val="none"/>
        </w:rPr>
      </w:pPr>
      <w:r w:rsidRPr="431E7D78" w:rsidR="37C3B128">
        <w:rPr>
          <w:sz w:val="28"/>
          <w:szCs w:val="28"/>
          <w:u w:val="none"/>
        </w:rPr>
        <w:t xml:space="preserve">One of the key issues Iceland is facing </w:t>
      </w:r>
      <w:bookmarkStart w:name="_Int_Bo1P5lwB" w:id="1282492908"/>
      <w:r w:rsidRPr="431E7D78" w:rsidR="37C3B128">
        <w:rPr>
          <w:sz w:val="28"/>
          <w:szCs w:val="28"/>
          <w:u w:val="none"/>
        </w:rPr>
        <w:t>at the moment</w:t>
      </w:r>
      <w:bookmarkEnd w:id="1282492908"/>
      <w:r w:rsidRPr="431E7D78" w:rsidR="37C3B128">
        <w:rPr>
          <w:sz w:val="28"/>
          <w:szCs w:val="28"/>
          <w:u w:val="none"/>
        </w:rPr>
        <w:t xml:space="preserve"> is overtourism, </w:t>
      </w:r>
      <w:r w:rsidRPr="431E7D78" w:rsidR="5955CECB">
        <w:rPr>
          <w:sz w:val="28"/>
          <w:szCs w:val="28"/>
          <w:u w:val="none"/>
        </w:rPr>
        <w:t xml:space="preserve">In Iceland there has been a </w:t>
      </w:r>
      <w:r w:rsidRPr="431E7D78" w:rsidR="27F93606">
        <w:rPr>
          <w:sz w:val="28"/>
          <w:szCs w:val="28"/>
          <w:u w:val="none"/>
        </w:rPr>
        <w:t>drastic</w:t>
      </w:r>
      <w:r w:rsidRPr="431E7D78" w:rsidR="5955CECB">
        <w:rPr>
          <w:sz w:val="28"/>
          <w:szCs w:val="28"/>
          <w:u w:val="none"/>
        </w:rPr>
        <w:t xml:space="preserve"> change in tourist numbers that have</w:t>
      </w:r>
      <w:r w:rsidRPr="431E7D78" w:rsidR="29AEFFF9">
        <w:rPr>
          <w:sz w:val="28"/>
          <w:szCs w:val="28"/>
          <w:u w:val="none"/>
        </w:rPr>
        <w:t xml:space="preserve"> significantly</w:t>
      </w:r>
      <w:r w:rsidRPr="431E7D78" w:rsidR="5955CECB">
        <w:rPr>
          <w:sz w:val="28"/>
          <w:szCs w:val="28"/>
          <w:u w:val="none"/>
        </w:rPr>
        <w:t xml:space="preserve"> increased </w:t>
      </w:r>
      <w:r w:rsidRPr="431E7D78" w:rsidR="2A3A96E4">
        <w:rPr>
          <w:sz w:val="28"/>
          <w:szCs w:val="28"/>
          <w:u w:val="none"/>
        </w:rPr>
        <w:t>before the pandemic (</w:t>
      </w:r>
      <w:r w:rsidRPr="431E7D78" w:rsidR="66C694B6">
        <w:rPr>
          <w:sz w:val="28"/>
          <w:szCs w:val="28"/>
          <w:u w:val="none"/>
        </w:rPr>
        <w:t>Jones,</w:t>
      </w:r>
      <w:r w:rsidRPr="431E7D78" w:rsidR="2A3A96E4">
        <w:rPr>
          <w:sz w:val="28"/>
          <w:szCs w:val="28"/>
          <w:u w:val="none"/>
        </w:rPr>
        <w:t xml:space="preserve"> 2022</w:t>
      </w:r>
      <w:r w:rsidRPr="431E7D78" w:rsidR="389BAD66">
        <w:rPr>
          <w:sz w:val="28"/>
          <w:szCs w:val="28"/>
          <w:u w:val="none"/>
        </w:rPr>
        <w:t xml:space="preserve">). Over the recent </w:t>
      </w:r>
      <w:r w:rsidRPr="431E7D78" w:rsidR="073CC584">
        <w:rPr>
          <w:sz w:val="28"/>
          <w:szCs w:val="28"/>
          <w:u w:val="none"/>
        </w:rPr>
        <w:t>years,</w:t>
      </w:r>
      <w:r w:rsidRPr="431E7D78" w:rsidR="389BAD66">
        <w:rPr>
          <w:sz w:val="28"/>
          <w:szCs w:val="28"/>
          <w:u w:val="none"/>
        </w:rPr>
        <w:t xml:space="preserve"> there </w:t>
      </w:r>
      <w:r w:rsidRPr="431E7D78" w:rsidR="0067322C">
        <w:rPr>
          <w:sz w:val="28"/>
          <w:szCs w:val="28"/>
          <w:u w:val="none"/>
        </w:rPr>
        <w:t>have</w:t>
      </w:r>
      <w:r w:rsidRPr="431E7D78" w:rsidR="389BAD66">
        <w:rPr>
          <w:sz w:val="28"/>
          <w:szCs w:val="28"/>
          <w:u w:val="none"/>
        </w:rPr>
        <w:t xml:space="preserve"> been many popular sites in the country that have had issues with experiencing overcrowding in certain </w:t>
      </w:r>
      <w:r w:rsidRPr="431E7D78" w:rsidR="6A9ABEA0">
        <w:rPr>
          <w:sz w:val="28"/>
          <w:szCs w:val="28"/>
          <w:u w:val="none"/>
        </w:rPr>
        <w:t xml:space="preserve">areas </w:t>
      </w:r>
      <w:r w:rsidRPr="431E7D78" w:rsidR="389BAD66">
        <w:rPr>
          <w:sz w:val="28"/>
          <w:szCs w:val="28"/>
          <w:u w:val="none"/>
        </w:rPr>
        <w:t>(Bjornsson, 2023</w:t>
      </w:r>
      <w:r w:rsidRPr="431E7D78" w:rsidR="7E507E52">
        <w:rPr>
          <w:sz w:val="28"/>
          <w:szCs w:val="28"/>
          <w:u w:val="none"/>
        </w:rPr>
        <w:t>).</w:t>
      </w:r>
      <w:r w:rsidRPr="431E7D78" w:rsidR="4B1282CE">
        <w:rPr>
          <w:sz w:val="28"/>
          <w:szCs w:val="28"/>
          <w:u w:val="none"/>
        </w:rPr>
        <w:t xml:space="preserve"> By experiencing these issues over the recent </w:t>
      </w:r>
      <w:r w:rsidRPr="431E7D78" w:rsidR="54491023">
        <w:rPr>
          <w:sz w:val="28"/>
          <w:szCs w:val="28"/>
          <w:u w:val="none"/>
        </w:rPr>
        <w:t>years</w:t>
      </w:r>
      <w:r w:rsidRPr="431E7D78" w:rsidR="36F0DC1C">
        <w:rPr>
          <w:sz w:val="28"/>
          <w:szCs w:val="28"/>
          <w:u w:val="none"/>
        </w:rPr>
        <w:t xml:space="preserve"> there had to be an action taken at this time, </w:t>
      </w:r>
      <w:r w:rsidRPr="431E7D78" w:rsidR="31F5E76F">
        <w:rPr>
          <w:sz w:val="28"/>
          <w:szCs w:val="28"/>
          <w:u w:val="none"/>
        </w:rPr>
        <w:t xml:space="preserve">this suggests that the </w:t>
      </w:r>
      <w:r w:rsidRPr="431E7D78" w:rsidR="220A6C5D">
        <w:rPr>
          <w:sz w:val="28"/>
          <w:szCs w:val="28"/>
          <w:u w:val="none"/>
        </w:rPr>
        <w:t xml:space="preserve">Icelandic government introduced visitor management strategies </w:t>
      </w:r>
      <w:r w:rsidRPr="431E7D78" w:rsidR="22512583">
        <w:rPr>
          <w:sz w:val="28"/>
          <w:szCs w:val="28"/>
          <w:u w:val="none"/>
        </w:rPr>
        <w:t xml:space="preserve">to overall help these upcoming issues </w:t>
      </w:r>
      <w:r w:rsidRPr="431E7D78" w:rsidR="03AF648C">
        <w:rPr>
          <w:sz w:val="28"/>
          <w:szCs w:val="28"/>
          <w:u w:val="none"/>
        </w:rPr>
        <w:t xml:space="preserve">that the country was experiencing before the </w:t>
      </w:r>
      <w:bookmarkStart w:name="_Int_6Tmw5qWX" w:id="791898629"/>
      <w:r w:rsidRPr="431E7D78" w:rsidR="03AF648C">
        <w:rPr>
          <w:sz w:val="28"/>
          <w:szCs w:val="28"/>
          <w:u w:val="none"/>
        </w:rPr>
        <w:t>pandemic</w:t>
      </w:r>
      <w:r w:rsidRPr="431E7D78" w:rsidR="3CFC617A">
        <w:rPr>
          <w:sz w:val="28"/>
          <w:szCs w:val="28"/>
          <w:u w:val="none"/>
        </w:rPr>
        <w:t xml:space="preserve"> had struck</w:t>
      </w:r>
      <w:r w:rsidRPr="431E7D78" w:rsidR="67BB0CF8">
        <w:rPr>
          <w:sz w:val="28"/>
          <w:szCs w:val="28"/>
          <w:u w:val="none"/>
        </w:rPr>
        <w:t xml:space="preserve"> the country and caused the dramatic drop in tourist numbers in the recent years of the pandemic bei</w:t>
      </w:r>
      <w:r w:rsidRPr="431E7D78" w:rsidR="47BBAAA8">
        <w:rPr>
          <w:sz w:val="28"/>
          <w:szCs w:val="28"/>
          <w:u w:val="none"/>
        </w:rPr>
        <w:t>ng over (</w:t>
      </w:r>
      <w:r w:rsidRPr="431E7D78" w:rsidR="03AF648C">
        <w:rPr>
          <w:sz w:val="28"/>
          <w:szCs w:val="28"/>
          <w:u w:val="none"/>
        </w:rPr>
        <w:t>Reynolds, 2025)</w:t>
      </w:r>
      <w:r w:rsidRPr="431E7D78" w:rsidR="7ECF080B">
        <w:rPr>
          <w:sz w:val="28"/>
          <w:szCs w:val="28"/>
          <w:u w:val="none"/>
        </w:rPr>
        <w:t xml:space="preserve">. By having these visitor management strategies put into place </w:t>
      </w:r>
      <w:r w:rsidRPr="431E7D78" w:rsidR="50D79547">
        <w:rPr>
          <w:sz w:val="28"/>
          <w:szCs w:val="28"/>
          <w:u w:val="none"/>
        </w:rPr>
        <w:t xml:space="preserve">Iceland has seen a change </w:t>
      </w:r>
      <w:r w:rsidRPr="431E7D78" w:rsidR="4896793C">
        <w:rPr>
          <w:sz w:val="28"/>
          <w:szCs w:val="28"/>
          <w:u w:val="none"/>
        </w:rPr>
        <w:t xml:space="preserve">in the tourist numbers in different </w:t>
      </w:r>
      <w:r w:rsidRPr="431E7D78" w:rsidR="668D28BF">
        <w:rPr>
          <w:sz w:val="28"/>
          <w:szCs w:val="28"/>
          <w:u w:val="none"/>
        </w:rPr>
        <w:t>areas,</w:t>
      </w:r>
      <w:r w:rsidRPr="431E7D78" w:rsidR="0F8A58CE">
        <w:rPr>
          <w:sz w:val="28"/>
          <w:szCs w:val="28"/>
          <w:u w:val="none"/>
        </w:rPr>
        <w:t xml:space="preserve"> but to this day Iceland still faces various challenges with overtourism in specific areas.</w:t>
      </w:r>
      <w:bookmarkEnd w:id="791898629"/>
    </w:p>
    <w:p w:rsidR="431E7D78" w:rsidP="431E7D78" w:rsidRDefault="431E7D78" w14:paraId="1253145F" w14:textId="107E24D2">
      <w:pPr>
        <w:rPr>
          <w:sz w:val="28"/>
          <w:szCs w:val="28"/>
          <w:u w:val="none"/>
        </w:rPr>
      </w:pPr>
    </w:p>
    <w:p w:rsidR="79CF1A84" w:rsidRDefault="79CF1A84" w14:paraId="7FBB9DCD" w14:textId="6473066A">
      <w:r w:rsidRPr="431E7D78" w:rsidR="79CF1A84">
        <w:rPr>
          <w:i w:val="0"/>
          <w:iCs w:val="0"/>
          <w:sz w:val="28"/>
          <w:szCs w:val="28"/>
          <w:u w:val="none"/>
        </w:rPr>
        <w:t>According to Cottrell (2021)</w:t>
      </w:r>
      <w:r w:rsidRPr="431E7D78" w:rsidR="2505F80E">
        <w:rPr>
          <w:i w:val="0"/>
          <w:iCs w:val="0"/>
          <w:sz w:val="28"/>
          <w:szCs w:val="28"/>
          <w:u w:val="none"/>
        </w:rPr>
        <w:t>, one</w:t>
      </w:r>
      <w:r w:rsidRPr="431E7D78" w:rsidR="391CC7CC">
        <w:rPr>
          <w:i w:val="0"/>
          <w:iCs w:val="0"/>
          <w:sz w:val="28"/>
          <w:szCs w:val="28"/>
          <w:u w:val="none"/>
        </w:rPr>
        <w:t xml:space="preserve"> of the first books ever made was </w:t>
      </w:r>
      <w:r w:rsidRPr="431E7D78" w:rsidR="03444A6A">
        <w:rPr>
          <w:i w:val="0"/>
          <w:iCs w:val="0"/>
          <w:sz w:val="28"/>
          <w:szCs w:val="28"/>
          <w:u w:val="none"/>
        </w:rPr>
        <w:t xml:space="preserve">the </w:t>
      </w:r>
      <w:r w:rsidRPr="431E7D78" w:rsidR="03444A6A">
        <w:rPr>
          <w:i w:val="1"/>
          <w:iCs w:val="1"/>
          <w:sz w:val="28"/>
          <w:szCs w:val="28"/>
          <w:u w:val="none"/>
        </w:rPr>
        <w:t>Skills</w:t>
      </w:r>
      <w:r w:rsidRPr="431E7D78" w:rsidR="391CC7CC">
        <w:rPr>
          <w:i w:val="1"/>
          <w:iCs w:val="1"/>
          <w:sz w:val="28"/>
          <w:szCs w:val="28"/>
          <w:u w:val="none"/>
        </w:rPr>
        <w:t xml:space="preserve"> for Success</w:t>
      </w:r>
      <w:r w:rsidRPr="431E7D78" w:rsidR="391CC7CC">
        <w:rPr>
          <w:i w:val="0"/>
          <w:iCs w:val="0"/>
          <w:sz w:val="28"/>
          <w:szCs w:val="28"/>
          <w:u w:val="none"/>
        </w:rPr>
        <w:t xml:space="preserve"> </w:t>
      </w:r>
      <w:r w:rsidRPr="431E7D78" w:rsidR="33745540">
        <w:rPr>
          <w:i w:val="0"/>
          <w:iCs w:val="0"/>
          <w:sz w:val="28"/>
          <w:szCs w:val="28"/>
          <w:u w:val="none"/>
        </w:rPr>
        <w:t xml:space="preserve">to help any university level students as well as </w:t>
      </w:r>
      <w:r w:rsidRPr="431E7D78" w:rsidR="39C4B9D7">
        <w:rPr>
          <w:i w:val="0"/>
          <w:iCs w:val="0"/>
          <w:sz w:val="28"/>
          <w:szCs w:val="28"/>
          <w:u w:val="none"/>
        </w:rPr>
        <w:t>postgraduate</w:t>
      </w:r>
      <w:r w:rsidRPr="431E7D78" w:rsidR="352E470E">
        <w:rPr>
          <w:i w:val="0"/>
          <w:iCs w:val="0"/>
          <w:sz w:val="28"/>
          <w:szCs w:val="28"/>
          <w:u w:val="none"/>
        </w:rPr>
        <w:t xml:space="preserve"> students</w:t>
      </w:r>
      <w:r w:rsidRPr="431E7D78" w:rsidR="33745540">
        <w:rPr>
          <w:i w:val="0"/>
          <w:iCs w:val="0"/>
          <w:sz w:val="28"/>
          <w:szCs w:val="28"/>
          <w:u w:val="none"/>
        </w:rPr>
        <w:t xml:space="preserve"> </w:t>
      </w:r>
      <w:r w:rsidRPr="431E7D78" w:rsidR="51D17E64">
        <w:rPr>
          <w:i w:val="0"/>
          <w:iCs w:val="0"/>
          <w:sz w:val="28"/>
          <w:szCs w:val="28"/>
          <w:u w:val="none"/>
        </w:rPr>
        <w:t>prepare</w:t>
      </w:r>
      <w:r w:rsidRPr="431E7D78" w:rsidR="5EA92363">
        <w:rPr>
          <w:i w:val="0"/>
          <w:iCs w:val="0"/>
          <w:sz w:val="28"/>
          <w:szCs w:val="28"/>
          <w:u w:val="none"/>
        </w:rPr>
        <w:t xml:space="preserve"> for graduate level </w:t>
      </w:r>
      <w:r w:rsidRPr="431E7D78" w:rsidR="26CD7E07">
        <w:rPr>
          <w:i w:val="0"/>
          <w:iCs w:val="0"/>
          <w:sz w:val="28"/>
          <w:szCs w:val="28"/>
          <w:u w:val="none"/>
        </w:rPr>
        <w:t>employment.</w:t>
      </w:r>
    </w:p>
    <w:p w:rsidR="128B87DB" w:rsidRDefault="128B87DB" w14:paraId="56296A6B" w14:textId="656AA4D1">
      <w:r w:rsidRPr="431E7D78" w:rsidR="128B87DB">
        <w:rPr>
          <w:i w:val="0"/>
          <w:iCs w:val="0"/>
          <w:sz w:val="28"/>
          <w:szCs w:val="28"/>
          <w:u w:val="none"/>
        </w:rPr>
        <w:t xml:space="preserve">Cottrell, S (2021) Personal </w:t>
      </w:r>
      <w:r w:rsidRPr="431E7D78" w:rsidR="128B87DB">
        <w:rPr>
          <w:i w:val="0"/>
          <w:iCs w:val="0"/>
          <w:sz w:val="28"/>
          <w:szCs w:val="28"/>
          <w:u w:val="none"/>
        </w:rPr>
        <w:t>development</w:t>
      </w:r>
      <w:r w:rsidRPr="431E7D78" w:rsidR="128B87DB">
        <w:rPr>
          <w:i w:val="0"/>
          <w:iCs w:val="0"/>
          <w:sz w:val="28"/>
          <w:szCs w:val="28"/>
          <w:u w:val="none"/>
        </w:rPr>
        <w:t xml:space="preserve"> </w:t>
      </w:r>
      <w:r w:rsidRPr="431E7D78" w:rsidR="2C8179E7">
        <w:rPr>
          <w:i w:val="0"/>
          <w:iCs w:val="0"/>
          <w:sz w:val="28"/>
          <w:szCs w:val="28"/>
          <w:u w:val="none"/>
        </w:rPr>
        <w:t>and employability. 4</w:t>
      </w:r>
      <w:r w:rsidRPr="431E7D78" w:rsidR="2C8179E7">
        <w:rPr>
          <w:i w:val="0"/>
          <w:iCs w:val="0"/>
          <w:sz w:val="28"/>
          <w:szCs w:val="28"/>
          <w:u w:val="none"/>
          <w:vertAlign w:val="superscript"/>
        </w:rPr>
        <w:t>th</w:t>
      </w:r>
      <w:r w:rsidRPr="431E7D78" w:rsidR="2C8179E7">
        <w:rPr>
          <w:i w:val="0"/>
          <w:iCs w:val="0"/>
          <w:sz w:val="28"/>
          <w:szCs w:val="28"/>
          <w:u w:val="none"/>
        </w:rPr>
        <w:t xml:space="preserve"> </w:t>
      </w:r>
      <w:r w:rsidRPr="431E7D78" w:rsidR="2C8179E7">
        <w:rPr>
          <w:i w:val="0"/>
          <w:iCs w:val="0"/>
          <w:sz w:val="28"/>
          <w:szCs w:val="28"/>
          <w:u w:val="none"/>
        </w:rPr>
        <w:t>edn</w:t>
      </w:r>
      <w:r w:rsidRPr="431E7D78" w:rsidR="2C8179E7">
        <w:rPr>
          <w:i w:val="0"/>
          <w:iCs w:val="0"/>
          <w:sz w:val="28"/>
          <w:szCs w:val="28"/>
          <w:u w:val="none"/>
        </w:rPr>
        <w:t>.</w:t>
      </w:r>
      <w:r w:rsidRPr="431E7D78" w:rsidR="2708AEB1">
        <w:rPr>
          <w:i w:val="0"/>
          <w:iCs w:val="0"/>
          <w:sz w:val="28"/>
          <w:szCs w:val="28"/>
          <w:u w:val="none"/>
        </w:rPr>
        <w:t xml:space="preserve"> Red</w:t>
      </w:r>
      <w:r w:rsidRPr="431E7D78" w:rsidR="2C8179E7">
        <w:rPr>
          <w:i w:val="0"/>
          <w:iCs w:val="0"/>
          <w:sz w:val="28"/>
          <w:szCs w:val="28"/>
          <w:u w:val="none"/>
        </w:rPr>
        <w:t xml:space="preserve"> Globe Pres</w:t>
      </w:r>
      <w:r w:rsidRPr="431E7D78" w:rsidR="6ABABF87">
        <w:rPr>
          <w:i w:val="0"/>
          <w:iCs w:val="0"/>
          <w:sz w:val="28"/>
          <w:szCs w:val="28"/>
          <w:u w:val="none"/>
        </w:rPr>
        <w:t>s.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Y7rxyEYEGk+h8X" int2:id="uccKWCkz">
      <int2:state int2:type="spell" int2:value="Rejected"/>
    </int2:textHash>
    <int2:bookmark int2:bookmarkName="_Int_6Tmw5qWX" int2:invalidationBookmarkName="" int2:hashCode="hhjf2tJihR3WiU" int2:id="6c8NTfDB">
      <int2:state int2:type="gram" int2:value="Rejected"/>
    </int2:bookmark>
    <int2:bookmark int2:bookmarkName="_Int_Bo1P5lwB" int2:invalidationBookmarkName="" int2:hashCode="p+UFE+s9FqxPO6" int2:id="EKEDrTTO">
      <int2:state int2:type="styl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E58B0C6"/>
    <w:rsid w:val="0067322C"/>
    <w:rsid w:val="01552354"/>
    <w:rsid w:val="03444A6A"/>
    <w:rsid w:val="036A9342"/>
    <w:rsid w:val="03AF648C"/>
    <w:rsid w:val="056C4A43"/>
    <w:rsid w:val="06DDB89F"/>
    <w:rsid w:val="073CC584"/>
    <w:rsid w:val="0E9A6AB5"/>
    <w:rsid w:val="0EB89C6C"/>
    <w:rsid w:val="0F8A58CE"/>
    <w:rsid w:val="0FCF9BF0"/>
    <w:rsid w:val="128B87DB"/>
    <w:rsid w:val="13C2D44D"/>
    <w:rsid w:val="14758F19"/>
    <w:rsid w:val="15F670E5"/>
    <w:rsid w:val="178B48EC"/>
    <w:rsid w:val="1B40D580"/>
    <w:rsid w:val="1C9D2773"/>
    <w:rsid w:val="202363CA"/>
    <w:rsid w:val="209F6429"/>
    <w:rsid w:val="220A6C5D"/>
    <w:rsid w:val="22512583"/>
    <w:rsid w:val="2505F80E"/>
    <w:rsid w:val="26CD7E07"/>
    <w:rsid w:val="2708AEB1"/>
    <w:rsid w:val="27F93606"/>
    <w:rsid w:val="28158BBD"/>
    <w:rsid w:val="2930EB11"/>
    <w:rsid w:val="29AEFFF9"/>
    <w:rsid w:val="2A051E64"/>
    <w:rsid w:val="2A1218B8"/>
    <w:rsid w:val="2A3A96E4"/>
    <w:rsid w:val="2AC4541E"/>
    <w:rsid w:val="2C8179E7"/>
    <w:rsid w:val="31F5E76F"/>
    <w:rsid w:val="32659551"/>
    <w:rsid w:val="33745540"/>
    <w:rsid w:val="352E470E"/>
    <w:rsid w:val="36F0DC1C"/>
    <w:rsid w:val="3714CF34"/>
    <w:rsid w:val="37C3B128"/>
    <w:rsid w:val="389BAD66"/>
    <w:rsid w:val="391CC7CC"/>
    <w:rsid w:val="39C4B9D7"/>
    <w:rsid w:val="39DC25BD"/>
    <w:rsid w:val="3AB9909D"/>
    <w:rsid w:val="3B0B6F56"/>
    <w:rsid w:val="3C76C001"/>
    <w:rsid w:val="3CFC617A"/>
    <w:rsid w:val="3E3F1A4B"/>
    <w:rsid w:val="401C7347"/>
    <w:rsid w:val="40A4E6AB"/>
    <w:rsid w:val="431E7D78"/>
    <w:rsid w:val="452DF5C3"/>
    <w:rsid w:val="46920093"/>
    <w:rsid w:val="47BBAAA8"/>
    <w:rsid w:val="4896793C"/>
    <w:rsid w:val="48C4776E"/>
    <w:rsid w:val="4910DBA8"/>
    <w:rsid w:val="4B1282CE"/>
    <w:rsid w:val="4C3429D1"/>
    <w:rsid w:val="4E58B0C6"/>
    <w:rsid w:val="50D79547"/>
    <w:rsid w:val="51D17E64"/>
    <w:rsid w:val="53B7FC74"/>
    <w:rsid w:val="54491023"/>
    <w:rsid w:val="560D3A5B"/>
    <w:rsid w:val="56D39C6D"/>
    <w:rsid w:val="5955CECB"/>
    <w:rsid w:val="5CC797AB"/>
    <w:rsid w:val="5EA92363"/>
    <w:rsid w:val="61C8CC77"/>
    <w:rsid w:val="668D28BF"/>
    <w:rsid w:val="66C694B6"/>
    <w:rsid w:val="674F291D"/>
    <w:rsid w:val="67BB0CF8"/>
    <w:rsid w:val="69C98B9E"/>
    <w:rsid w:val="6A9ABEA0"/>
    <w:rsid w:val="6A9C9095"/>
    <w:rsid w:val="6ABABF87"/>
    <w:rsid w:val="6B6DF40D"/>
    <w:rsid w:val="6DC75FDF"/>
    <w:rsid w:val="6F8D6C33"/>
    <w:rsid w:val="71481AAF"/>
    <w:rsid w:val="79805567"/>
    <w:rsid w:val="79CF1A84"/>
    <w:rsid w:val="7A7E9A72"/>
    <w:rsid w:val="7B5FDF18"/>
    <w:rsid w:val="7C5ABFF5"/>
    <w:rsid w:val="7E507E52"/>
    <w:rsid w:val="7ECF080B"/>
    <w:rsid w:val="7F2B37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E13F1D"/>
  <w15:chartTrackingRefBased/>
  <w15:docId w15:val="{292FCA81-FBAB-4A25-BCC7-5447EE7277B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08fdf04ccbf2432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2026-10-26T09:38:00.7295133Z</dcterms:created>
  <dcterms:modified xsi:type="dcterms:W3CDTF">2026-10-26T10:44:12.1696255Z</dcterms:modified>
  <dc:creator>Erin Newton (2603002)</dc:creator>
  <lastModifiedBy>Erin Newton (2603002)</lastModifiedBy>
</coreProperties>
</file>