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FF2F559" wp14:paraId="2C078E63" wp14:textId="521A942E">
      <w:pPr>
        <w:jc w:val="center"/>
        <w:rPr>
          <w:sz w:val="28"/>
          <w:szCs w:val="28"/>
          <w:u w:val="single"/>
        </w:rPr>
      </w:pPr>
      <w:r w:rsidRPr="2FF2F559" w:rsidR="7ED982EF">
        <w:rPr>
          <w:sz w:val="28"/>
          <w:szCs w:val="28"/>
          <w:u w:val="single"/>
        </w:rPr>
        <w:t xml:space="preserve">Select a </w:t>
      </w:r>
      <w:r w:rsidRPr="2FF2F559" w:rsidR="4F22C044">
        <w:rPr>
          <w:sz w:val="28"/>
          <w:szCs w:val="28"/>
          <w:u w:val="single"/>
        </w:rPr>
        <w:t>well-known</w:t>
      </w:r>
      <w:r w:rsidRPr="2FF2F559" w:rsidR="7ED982EF">
        <w:rPr>
          <w:sz w:val="28"/>
          <w:szCs w:val="28"/>
          <w:u w:val="single"/>
        </w:rPr>
        <w:t xml:space="preserve"> established company and study its </w:t>
      </w:r>
      <w:r w:rsidRPr="2FF2F559" w:rsidR="296E1F03">
        <w:rPr>
          <w:sz w:val="28"/>
          <w:szCs w:val="28"/>
          <w:u w:val="single"/>
        </w:rPr>
        <w:t>organizational</w:t>
      </w:r>
      <w:r w:rsidRPr="2FF2F559" w:rsidR="7ED982EF">
        <w:rPr>
          <w:sz w:val="28"/>
          <w:szCs w:val="28"/>
          <w:u w:val="single"/>
        </w:rPr>
        <w:t xml:space="preserve"> functions and </w:t>
      </w:r>
      <w:r w:rsidRPr="2FF2F559" w:rsidR="7ED982EF">
        <w:rPr>
          <w:sz w:val="28"/>
          <w:szCs w:val="28"/>
          <w:u w:val="single"/>
        </w:rPr>
        <w:t>establish</w:t>
      </w:r>
      <w:r w:rsidRPr="2FF2F559" w:rsidR="7ED982EF">
        <w:rPr>
          <w:sz w:val="28"/>
          <w:szCs w:val="28"/>
          <w:u w:val="single"/>
        </w:rPr>
        <w:t xml:space="preserve"> the </w:t>
      </w:r>
      <w:r w:rsidRPr="2FF2F559" w:rsidR="7604F55D">
        <w:rPr>
          <w:sz w:val="28"/>
          <w:szCs w:val="28"/>
          <w:u w:val="single"/>
        </w:rPr>
        <w:t>approaches</w:t>
      </w:r>
      <w:r w:rsidRPr="2FF2F559" w:rsidR="7ED982EF">
        <w:rPr>
          <w:sz w:val="28"/>
          <w:szCs w:val="28"/>
          <w:u w:val="single"/>
        </w:rPr>
        <w:t xml:space="preserve"> it uses to manage these.</w:t>
      </w:r>
      <w:r w:rsidRPr="2FF2F559" w:rsidR="7ED982EF">
        <w:rPr>
          <w:sz w:val="28"/>
          <w:szCs w:val="28"/>
          <w:u w:val="single"/>
        </w:rPr>
        <w:t xml:space="preserve"> </w:t>
      </w:r>
    </w:p>
    <w:p w:rsidR="3586CB83" w:rsidP="2FF2F559" w:rsidRDefault="3586CB83" w14:paraId="7BA6889F" w14:textId="4B54CF53">
      <w:pPr>
        <w:pStyle w:val="Normal"/>
        <w:jc w:val="center"/>
        <w:rPr>
          <w:sz w:val="28"/>
          <w:szCs w:val="28"/>
          <w:u w:val="single"/>
        </w:rPr>
      </w:pPr>
    </w:p>
    <w:p w:rsidR="675324DA" w:rsidP="2FF2F559" w:rsidRDefault="675324DA" w14:paraId="3910C81E" w14:textId="30E7A96E">
      <w:pPr>
        <w:pStyle w:val="Normal"/>
        <w:jc w:val="left"/>
        <w:rPr>
          <w:sz w:val="28"/>
          <w:szCs w:val="28"/>
          <w:u w:val="none"/>
        </w:rPr>
      </w:pPr>
      <w:r w:rsidRPr="2FF2F559" w:rsidR="675324DA">
        <w:rPr>
          <w:sz w:val="28"/>
          <w:szCs w:val="28"/>
          <w:u w:val="none"/>
        </w:rPr>
        <w:t xml:space="preserve">In this </w:t>
      </w:r>
      <w:r w:rsidRPr="2FF2F559" w:rsidR="13CCAB24">
        <w:rPr>
          <w:sz w:val="28"/>
          <w:szCs w:val="28"/>
          <w:u w:val="none"/>
        </w:rPr>
        <w:t>assignment</w:t>
      </w:r>
      <w:r w:rsidRPr="2FF2F559" w:rsidR="675324DA">
        <w:rPr>
          <w:sz w:val="28"/>
          <w:szCs w:val="28"/>
          <w:u w:val="none"/>
        </w:rPr>
        <w:t xml:space="preserve"> I will be discussing the </w:t>
      </w:r>
      <w:r w:rsidRPr="2FF2F559" w:rsidR="4EDEEF01">
        <w:rPr>
          <w:sz w:val="28"/>
          <w:szCs w:val="28"/>
          <w:u w:val="none"/>
        </w:rPr>
        <w:t>organizational</w:t>
      </w:r>
      <w:r w:rsidRPr="2FF2F559" w:rsidR="675324DA">
        <w:rPr>
          <w:sz w:val="28"/>
          <w:szCs w:val="28"/>
          <w:u w:val="none"/>
        </w:rPr>
        <w:t xml:space="preserve"> functions </w:t>
      </w:r>
      <w:r w:rsidRPr="2FF2F559" w:rsidR="1722BCD5">
        <w:rPr>
          <w:sz w:val="28"/>
          <w:szCs w:val="28"/>
          <w:u w:val="none"/>
        </w:rPr>
        <w:t xml:space="preserve">of </w:t>
      </w:r>
      <w:r w:rsidRPr="2FF2F559" w:rsidR="2C54696D">
        <w:rPr>
          <w:sz w:val="28"/>
          <w:szCs w:val="28"/>
          <w:u w:val="none"/>
        </w:rPr>
        <w:t xml:space="preserve">the </w:t>
      </w:r>
      <w:r w:rsidRPr="2FF2F559" w:rsidR="2BE5AD0D">
        <w:rPr>
          <w:sz w:val="28"/>
          <w:szCs w:val="28"/>
          <w:u w:val="none"/>
        </w:rPr>
        <w:t>well-known</w:t>
      </w:r>
      <w:r w:rsidRPr="2FF2F559" w:rsidR="2C54696D">
        <w:rPr>
          <w:sz w:val="28"/>
          <w:szCs w:val="28"/>
          <w:u w:val="none"/>
        </w:rPr>
        <w:t xml:space="preserve"> company </w:t>
      </w:r>
      <w:r w:rsidRPr="2FF2F559" w:rsidR="5C70F85B">
        <w:rPr>
          <w:sz w:val="28"/>
          <w:szCs w:val="28"/>
          <w:u w:val="none"/>
        </w:rPr>
        <w:t xml:space="preserve">‘Amazon’ and focusing specifically on </w:t>
      </w:r>
      <w:r w:rsidRPr="2FF2F559" w:rsidR="5E7433F7">
        <w:rPr>
          <w:sz w:val="28"/>
          <w:szCs w:val="28"/>
          <w:u w:val="none"/>
        </w:rPr>
        <w:t xml:space="preserve">certain aspects of the company whilst </w:t>
      </w:r>
      <w:r w:rsidRPr="2FF2F559" w:rsidR="5E7433F7">
        <w:rPr>
          <w:sz w:val="28"/>
          <w:szCs w:val="28"/>
          <w:u w:val="none"/>
        </w:rPr>
        <w:t>identifying</w:t>
      </w:r>
      <w:r w:rsidRPr="2FF2F559" w:rsidR="5E7433F7">
        <w:rPr>
          <w:sz w:val="28"/>
          <w:szCs w:val="28"/>
          <w:u w:val="none"/>
        </w:rPr>
        <w:t xml:space="preserve"> topics such as </w:t>
      </w:r>
      <w:r w:rsidRPr="2FF2F559" w:rsidR="619D90C1">
        <w:rPr>
          <w:sz w:val="28"/>
          <w:szCs w:val="28"/>
          <w:u w:val="none"/>
        </w:rPr>
        <w:t>approaches</w:t>
      </w:r>
      <w:r w:rsidRPr="2FF2F559" w:rsidR="5E7433F7">
        <w:rPr>
          <w:sz w:val="28"/>
          <w:szCs w:val="28"/>
          <w:u w:val="none"/>
        </w:rPr>
        <w:t xml:space="preserve"> towards management, </w:t>
      </w:r>
      <w:r w:rsidRPr="2FF2F559" w:rsidR="5E7433F7">
        <w:rPr>
          <w:sz w:val="28"/>
          <w:szCs w:val="28"/>
          <w:u w:val="none"/>
        </w:rPr>
        <w:t>perception</w:t>
      </w:r>
      <w:r w:rsidRPr="2FF2F559" w:rsidR="5E7433F7">
        <w:rPr>
          <w:sz w:val="28"/>
          <w:szCs w:val="28"/>
          <w:u w:val="none"/>
        </w:rPr>
        <w:t xml:space="preserve"> and more. </w:t>
      </w:r>
      <w:r w:rsidRPr="2FF2F559" w:rsidR="408E7062">
        <w:rPr>
          <w:sz w:val="28"/>
          <w:szCs w:val="28"/>
          <w:u w:val="none"/>
        </w:rPr>
        <w:t xml:space="preserve">Amazon is known as one of the largest </w:t>
      </w:r>
      <w:r w:rsidRPr="2FF2F559" w:rsidR="285E0E0E">
        <w:rPr>
          <w:sz w:val="28"/>
          <w:szCs w:val="28"/>
          <w:u w:val="none"/>
        </w:rPr>
        <w:t xml:space="preserve">commercial companies which </w:t>
      </w:r>
      <w:r w:rsidRPr="2FF2F559" w:rsidR="285E0E0E">
        <w:rPr>
          <w:sz w:val="28"/>
          <w:szCs w:val="28"/>
          <w:u w:val="none"/>
        </w:rPr>
        <w:t>operates</w:t>
      </w:r>
      <w:r w:rsidRPr="2FF2F559" w:rsidR="285E0E0E">
        <w:rPr>
          <w:sz w:val="28"/>
          <w:szCs w:val="28"/>
          <w:u w:val="none"/>
        </w:rPr>
        <w:t xml:space="preserve"> through various </w:t>
      </w:r>
      <w:r w:rsidRPr="2FF2F559" w:rsidR="6702F33F">
        <w:rPr>
          <w:sz w:val="28"/>
          <w:szCs w:val="28"/>
          <w:u w:val="none"/>
        </w:rPr>
        <w:t xml:space="preserve">functions to ensure continuous efficiency, </w:t>
      </w:r>
      <w:r w:rsidRPr="2FF2F559" w:rsidR="34103357">
        <w:rPr>
          <w:sz w:val="28"/>
          <w:szCs w:val="28"/>
          <w:u w:val="none"/>
        </w:rPr>
        <w:t>growth,</w:t>
      </w:r>
      <w:r w:rsidRPr="2FF2F559" w:rsidR="6702F33F">
        <w:rPr>
          <w:sz w:val="28"/>
          <w:szCs w:val="28"/>
          <w:u w:val="none"/>
        </w:rPr>
        <w:t xml:space="preserve"> and success.</w:t>
      </w:r>
      <w:r w:rsidRPr="2FF2F559" w:rsidR="5904F6E2">
        <w:rPr>
          <w:sz w:val="28"/>
          <w:szCs w:val="28"/>
          <w:u w:val="none"/>
        </w:rPr>
        <w:t xml:space="preserve"> There are many attributes that fabricate the </w:t>
      </w:r>
      <w:r w:rsidRPr="2FF2F559" w:rsidR="7095B848">
        <w:rPr>
          <w:sz w:val="28"/>
          <w:szCs w:val="28"/>
          <w:u w:val="none"/>
        </w:rPr>
        <w:t xml:space="preserve">company to make it what it is today, this may include aspects within </w:t>
      </w:r>
      <w:r w:rsidRPr="2FF2F559" w:rsidR="6419365A">
        <w:rPr>
          <w:sz w:val="28"/>
          <w:szCs w:val="28"/>
          <w:u w:val="none"/>
        </w:rPr>
        <w:t>management</w:t>
      </w:r>
      <w:r w:rsidRPr="2FF2F559" w:rsidR="7095B848">
        <w:rPr>
          <w:sz w:val="28"/>
          <w:szCs w:val="28"/>
          <w:u w:val="none"/>
        </w:rPr>
        <w:t xml:space="preserve">, </w:t>
      </w:r>
      <w:r w:rsidRPr="2FF2F559" w:rsidR="02D9CBC3">
        <w:rPr>
          <w:sz w:val="28"/>
          <w:szCs w:val="28"/>
          <w:u w:val="none"/>
        </w:rPr>
        <w:t>marketing,</w:t>
      </w:r>
      <w:r w:rsidRPr="2FF2F559" w:rsidR="7095B848">
        <w:rPr>
          <w:sz w:val="28"/>
          <w:szCs w:val="28"/>
          <w:u w:val="none"/>
        </w:rPr>
        <w:t xml:space="preserve"> and innovation, </w:t>
      </w:r>
      <w:r w:rsidRPr="2FF2F559" w:rsidR="76FC4EAC">
        <w:rPr>
          <w:sz w:val="28"/>
          <w:szCs w:val="28"/>
          <w:u w:val="none"/>
        </w:rPr>
        <w:t xml:space="preserve">for example, Amazon makes </w:t>
      </w:r>
      <w:r w:rsidRPr="2FF2F559" w:rsidR="36498452">
        <w:rPr>
          <w:sz w:val="28"/>
          <w:szCs w:val="28"/>
          <w:u w:val="none"/>
        </w:rPr>
        <w:t>continuous</w:t>
      </w:r>
      <w:r w:rsidRPr="2FF2F559" w:rsidR="76FC4EAC">
        <w:rPr>
          <w:sz w:val="28"/>
          <w:szCs w:val="28"/>
          <w:u w:val="none"/>
        </w:rPr>
        <w:t xml:space="preserve"> efforts to invest in its technology to develop </w:t>
      </w:r>
      <w:r w:rsidRPr="2FF2F559" w:rsidR="2F92BB31">
        <w:rPr>
          <w:sz w:val="28"/>
          <w:szCs w:val="28"/>
          <w:u w:val="none"/>
        </w:rPr>
        <w:t>innovative</w:t>
      </w:r>
      <w:r w:rsidRPr="2FF2F559" w:rsidR="76FC4EAC">
        <w:rPr>
          <w:sz w:val="28"/>
          <w:szCs w:val="28"/>
          <w:u w:val="none"/>
        </w:rPr>
        <w:t xml:space="preserve"> </w:t>
      </w:r>
      <w:r w:rsidRPr="2FF2F559" w:rsidR="271F055F">
        <w:rPr>
          <w:sz w:val="28"/>
          <w:szCs w:val="28"/>
          <w:u w:val="none"/>
        </w:rPr>
        <w:t>algorithms</w:t>
      </w:r>
      <w:r w:rsidRPr="2FF2F559" w:rsidR="0A9BAC3C">
        <w:rPr>
          <w:sz w:val="28"/>
          <w:szCs w:val="28"/>
          <w:u w:val="none"/>
        </w:rPr>
        <w:t xml:space="preserve"> which r</w:t>
      </w:r>
      <w:r w:rsidR="0A9BAC3C">
        <w:drawing>
          <wp:anchor distT="0" distB="0" distL="114300" distR="114300" simplePos="0" relativeHeight="251658240" behindDoc="0" locked="0" layoutInCell="1" allowOverlap="1" wp14:editId="5C78F4A7" wp14:anchorId="1D05699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200275" cy="2362200"/>
            <wp:effectExtent l="12700" t="12700" r="12700" b="12700"/>
            <wp:wrapSquare wrapText="bothSides"/>
            <wp:docPr id="1413264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35499c2f6e48a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00275" cy="236220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FF2F559" w:rsidR="0A9BAC3C">
        <w:rPr>
          <w:sz w:val="28"/>
          <w:szCs w:val="28"/>
          <w:u w:val="none"/>
        </w:rPr>
        <w:t>esults in enhancing services and more intense technologies such as artificial intelligence.</w:t>
      </w:r>
      <w:r w:rsidRPr="2FF2F559" w:rsidR="0A9BAC3C">
        <w:rPr>
          <w:sz w:val="28"/>
          <w:szCs w:val="28"/>
          <w:u w:val="none"/>
        </w:rPr>
        <w:t xml:space="preserve"> </w:t>
      </w:r>
      <w:r w:rsidRPr="2FF2F559" w:rsidR="4D98F16A">
        <w:rPr>
          <w:sz w:val="28"/>
          <w:szCs w:val="28"/>
          <w:u w:val="none"/>
        </w:rPr>
        <w:t xml:space="preserve">There are many approaches that contribute to Amazons ability to changing market conditions, another example being a </w:t>
      </w:r>
      <w:r w:rsidRPr="2FF2F559" w:rsidR="241337EA">
        <w:rPr>
          <w:sz w:val="28"/>
          <w:szCs w:val="28"/>
          <w:u w:val="none"/>
        </w:rPr>
        <w:t xml:space="preserve">decentralized</w:t>
      </w:r>
      <w:r w:rsidRPr="2FF2F559" w:rsidR="4D98F16A">
        <w:rPr>
          <w:sz w:val="28"/>
          <w:szCs w:val="28"/>
          <w:u w:val="none"/>
        </w:rPr>
        <w:t xml:space="preserve"> structure with ever changing </w:t>
      </w:r>
      <w:r w:rsidRPr="2FF2F559" w:rsidR="7EBDE4E4">
        <w:rPr>
          <w:sz w:val="28"/>
          <w:szCs w:val="28"/>
          <w:u w:val="none"/>
        </w:rPr>
        <w:t xml:space="preserve">improvements </w:t>
      </w:r>
      <w:r w:rsidRPr="2FF2F559" w:rsidR="23032708">
        <w:rPr>
          <w:sz w:val="28"/>
          <w:szCs w:val="28"/>
          <w:u w:val="none"/>
        </w:rPr>
        <w:t xml:space="preserve">all</w:t>
      </w:r>
      <w:r w:rsidRPr="2FF2F559" w:rsidR="7EBDE4E4">
        <w:rPr>
          <w:sz w:val="28"/>
          <w:szCs w:val="28"/>
          <w:u w:val="none"/>
        </w:rPr>
        <w:t xml:space="preserve"> the time. Amazon operates with decentralized organizational structures which allows different businesses to operate with a high degree of autonomy</w:t>
      </w:r>
      <w:r w:rsidRPr="2FF2F559" w:rsidR="04A82621">
        <w:rPr>
          <w:sz w:val="28"/>
          <w:szCs w:val="28"/>
          <w:u w:val="none"/>
        </w:rPr>
        <w:t xml:space="preserve"> which results in the ability to govern a business independently and to make its own decisions without external influence</w:t>
      </w:r>
      <w:r w:rsidRPr="2FF2F559" w:rsidR="40F6A3E5">
        <w:rPr>
          <w:sz w:val="28"/>
          <w:szCs w:val="28"/>
          <w:u w:val="none"/>
        </w:rPr>
        <w:t xml:space="preserve">, this can also empower employees or large teams to take actions and meet their goals within the </w:t>
      </w:r>
      <w:r w:rsidRPr="2FF2F559" w:rsidR="0CB33806">
        <w:rPr>
          <w:sz w:val="28"/>
          <w:szCs w:val="28"/>
          <w:u w:val="none"/>
        </w:rPr>
        <w:t xml:space="preserve">designated</w:t>
      </w:r>
      <w:r w:rsidRPr="2FF2F559" w:rsidR="40F6A3E5">
        <w:rPr>
          <w:sz w:val="28"/>
          <w:szCs w:val="28"/>
          <w:u w:val="none"/>
        </w:rPr>
        <w:t xml:space="preserve"> areas of </w:t>
      </w:r>
      <w:r w:rsidRPr="2FF2F559" w:rsidR="760C9EFA">
        <w:rPr>
          <w:sz w:val="28"/>
          <w:szCs w:val="28"/>
          <w:u w:val="none"/>
        </w:rPr>
        <w:t xml:space="preserve">responsibility</w:t>
      </w:r>
      <w:r w:rsidRPr="2FF2F559" w:rsidR="40F6A3E5">
        <w:rPr>
          <w:sz w:val="28"/>
          <w:szCs w:val="28"/>
          <w:u w:val="none"/>
        </w:rPr>
        <w:t xml:space="preserve">, this all comes down to </w:t>
      </w:r>
      <w:r w:rsidRPr="2FF2F559" w:rsidR="42927446">
        <w:rPr>
          <w:sz w:val="28"/>
          <w:szCs w:val="28"/>
          <w:u w:val="none"/>
        </w:rPr>
        <w:t xml:space="preserve">Amazons leading s</w:t>
      </w:r>
      <w:r w:rsidRPr="2FF2F559" w:rsidR="599B013E">
        <w:rPr>
          <w:sz w:val="28"/>
          <w:szCs w:val="28"/>
          <w:u w:val="none"/>
        </w:rPr>
        <w:t xml:space="preserve">trategies </w:t>
      </w:r>
      <w:r w:rsidRPr="2FF2F559" w:rsidR="42927446">
        <w:rPr>
          <w:sz w:val="28"/>
          <w:szCs w:val="28"/>
          <w:u w:val="none"/>
        </w:rPr>
        <w:t xml:space="preserve">to become a successful </w:t>
      </w:r>
      <w:r w:rsidRPr="2FF2F559" w:rsidR="4200C6D2">
        <w:rPr>
          <w:sz w:val="28"/>
          <w:szCs w:val="28"/>
          <w:u w:val="none"/>
        </w:rPr>
        <w:t xml:space="preserve">organizational</w:t>
      </w:r>
      <w:r w:rsidRPr="2FF2F559" w:rsidR="42927446">
        <w:rPr>
          <w:sz w:val="28"/>
          <w:szCs w:val="28"/>
          <w:u w:val="none"/>
        </w:rPr>
        <w:t xml:space="preserve"> company.</w:t>
      </w:r>
      <w:r w:rsidRPr="2FF2F559" w:rsidR="795D85F3">
        <w:rPr>
          <w:sz w:val="28"/>
          <w:szCs w:val="28"/>
          <w:u w:val="none"/>
        </w:rPr>
        <w:t xml:space="preserve"> I will be researching more in depth about specific areas of organizational functions and </w:t>
      </w:r>
      <w:r w:rsidRPr="2FF2F559" w:rsidR="0F59989F">
        <w:rPr>
          <w:sz w:val="28"/>
          <w:szCs w:val="28"/>
          <w:u w:val="none"/>
        </w:rPr>
        <w:t xml:space="preserve">how the techniques are used to support the following topics:</w:t>
      </w:r>
    </w:p>
    <w:p w:rsidR="675324DA" w:rsidP="2FF2F559" w:rsidRDefault="675324DA" w14:paraId="491A1C26" w14:textId="12A558AF">
      <w:pPr>
        <w:pStyle w:val="ListParagraph"/>
        <w:numPr>
          <w:ilvl w:val="0"/>
          <w:numId w:val="1"/>
        </w:numPr>
        <w:jc w:val="left"/>
        <w:rPr>
          <w:sz w:val="28"/>
          <w:szCs w:val="28"/>
          <w:u w:val="none"/>
        </w:rPr>
      </w:pPr>
      <w:r w:rsidRPr="2FF2F559" w:rsidR="0F59989F">
        <w:rPr>
          <w:sz w:val="28"/>
          <w:szCs w:val="28"/>
          <w:u w:val="none"/>
        </w:rPr>
        <w:t xml:space="preserve">Approaches to </w:t>
      </w:r>
      <w:r w:rsidRPr="2FF2F559" w:rsidR="67B83615">
        <w:rPr>
          <w:sz w:val="28"/>
          <w:szCs w:val="28"/>
          <w:u w:val="none"/>
        </w:rPr>
        <w:t>organization</w:t>
      </w:r>
      <w:r w:rsidRPr="2FF2F559" w:rsidR="0F59989F">
        <w:rPr>
          <w:sz w:val="28"/>
          <w:szCs w:val="28"/>
          <w:u w:val="none"/>
        </w:rPr>
        <w:t xml:space="preserve"> and </w:t>
      </w:r>
      <w:r w:rsidRPr="2FF2F559" w:rsidR="58E04615">
        <w:rPr>
          <w:sz w:val="28"/>
          <w:szCs w:val="28"/>
          <w:u w:val="none"/>
        </w:rPr>
        <w:t>management</w:t>
      </w:r>
      <w:r w:rsidRPr="2FF2F559" w:rsidR="0F59989F">
        <w:rPr>
          <w:sz w:val="28"/>
          <w:szCs w:val="28"/>
          <w:u w:val="none"/>
        </w:rPr>
        <w:t xml:space="preserve"> </w:t>
      </w:r>
    </w:p>
    <w:p w:rsidR="675324DA" w:rsidP="2FF2F559" w:rsidRDefault="675324DA" w14:paraId="7343FF26" w14:textId="22782811">
      <w:pPr>
        <w:pStyle w:val="ListParagraph"/>
        <w:numPr>
          <w:ilvl w:val="0"/>
          <w:numId w:val="1"/>
        </w:numPr>
        <w:jc w:val="left"/>
        <w:rPr>
          <w:sz w:val="28"/>
          <w:szCs w:val="28"/>
          <w:u w:val="none"/>
        </w:rPr>
      </w:pPr>
      <w:r w:rsidRPr="2FF2F559" w:rsidR="0F59989F">
        <w:rPr>
          <w:sz w:val="28"/>
          <w:szCs w:val="28"/>
          <w:u w:val="none"/>
        </w:rPr>
        <w:t>Work motivation and satisfaction</w:t>
      </w:r>
    </w:p>
    <w:p w:rsidR="675324DA" w:rsidP="2FF2F559" w:rsidRDefault="675324DA" w14:paraId="1F2E8996" w14:textId="6383D2A0">
      <w:pPr>
        <w:pStyle w:val="ListParagraph"/>
        <w:numPr>
          <w:ilvl w:val="0"/>
          <w:numId w:val="1"/>
        </w:numPr>
        <w:jc w:val="left"/>
        <w:rPr>
          <w:sz w:val="28"/>
          <w:szCs w:val="28"/>
          <w:u w:val="none"/>
        </w:rPr>
      </w:pPr>
      <w:r w:rsidRPr="2FF2F559" w:rsidR="0F59989F">
        <w:rPr>
          <w:sz w:val="28"/>
          <w:szCs w:val="28"/>
          <w:u w:val="none"/>
        </w:rPr>
        <w:t>Perception</w:t>
      </w:r>
      <w:r w:rsidRPr="2FF2F559" w:rsidR="0F59989F">
        <w:rPr>
          <w:sz w:val="28"/>
          <w:szCs w:val="28"/>
          <w:u w:val="none"/>
        </w:rPr>
        <w:t xml:space="preserve"> and </w:t>
      </w:r>
      <w:r w:rsidRPr="2FF2F559" w:rsidR="0F59989F">
        <w:rPr>
          <w:sz w:val="28"/>
          <w:szCs w:val="28"/>
          <w:u w:val="none"/>
        </w:rPr>
        <w:t xml:space="preserve">communication </w:t>
      </w:r>
    </w:p>
    <w:p w:rsidR="675324DA" w:rsidP="2FF2F559" w:rsidRDefault="675324DA" w14:paraId="3DA20B20" w14:textId="36FD4A46">
      <w:pPr>
        <w:pStyle w:val="ListParagraph"/>
        <w:numPr>
          <w:ilvl w:val="0"/>
          <w:numId w:val="1"/>
        </w:numPr>
        <w:jc w:val="left"/>
        <w:rPr>
          <w:sz w:val="28"/>
          <w:szCs w:val="28"/>
          <w:u w:val="none"/>
        </w:rPr>
      </w:pPr>
      <w:r w:rsidRPr="2FF2F559" w:rsidR="6AC8C4AB">
        <w:rPr>
          <w:sz w:val="28"/>
          <w:szCs w:val="28"/>
          <w:u w:val="none"/>
        </w:rPr>
        <w:t>Organizational</w:t>
      </w:r>
      <w:r w:rsidRPr="2FF2F559" w:rsidR="6AC8C4AB">
        <w:rPr>
          <w:sz w:val="28"/>
          <w:szCs w:val="28"/>
          <w:u w:val="none"/>
        </w:rPr>
        <w:t xml:space="preserve"> Context</w:t>
      </w:r>
    </w:p>
    <w:p w:rsidR="675324DA" w:rsidP="7DD85240" w:rsidRDefault="675324DA" w14:paraId="71926286" w14:textId="28CD781F">
      <w:pPr>
        <w:pStyle w:val="Normal"/>
        <w:ind w:left="0"/>
        <w:jc w:val="left"/>
      </w:pPr>
      <w:r w:rsidRPr="2FF2F559" w:rsidR="3AC1AE08">
        <w:rPr>
          <w:u w:val="single"/>
        </w:rPr>
        <w:t xml:space="preserve">Organizational Functions within an </w:t>
      </w:r>
      <w:r w:rsidRPr="2FF2F559" w:rsidR="3AC1AE08">
        <w:rPr>
          <w:u w:val="single"/>
        </w:rPr>
        <w:t>established</w:t>
      </w:r>
      <w:r w:rsidRPr="2FF2F559" w:rsidR="3AC1AE08">
        <w:rPr>
          <w:u w:val="single"/>
        </w:rPr>
        <w:t xml:space="preserve"> company</w:t>
      </w:r>
      <w:r w:rsidR="2FF2F559">
        <w:drawing>
          <wp:anchor distT="0" distB="0" distL="114300" distR="114300" simplePos="0" relativeHeight="251658240" behindDoc="0" locked="0" layoutInCell="1" allowOverlap="1" wp14:editId="05394B17" wp14:anchorId="346FAC8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64861" cy="2348112"/>
            <wp:effectExtent l="9525" t="9525" r="9525" b="9525"/>
            <wp:wrapSquare wrapText="bothSides"/>
            <wp:docPr id="11558235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47b285782041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64861" cy="2348112"/>
                    </a:xfrm>
                    <a:prstGeom xmlns:a="http://schemas.openxmlformats.org/drawingml/2006/main"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75324DA" w:rsidP="7DD85240" w:rsidRDefault="675324DA" w14:paraId="64CB595C" w14:textId="306B70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4547311">
        <w:rPr>
          <w:u w:val="none"/>
        </w:rPr>
        <w:t>Organizational</w:t>
      </w:r>
      <w:r w:rsidR="3AC1AE08">
        <w:rPr>
          <w:u w:val="none"/>
        </w:rPr>
        <w:t xml:space="preserve"> functions refer to the various activities or processes that a company </w:t>
      </w:r>
      <w:r w:rsidR="256EAAEB">
        <w:rPr>
          <w:u w:val="none"/>
        </w:rPr>
        <w:t>perform</w:t>
      </w:r>
      <w:r w:rsidR="3AC1AE08">
        <w:rPr>
          <w:u w:val="none"/>
        </w:rPr>
        <w:t xml:space="preserve"> to achieve its goals and objectives, </w:t>
      </w:r>
      <w:r w:rsidR="35CEA72C">
        <w:rPr>
          <w:u w:val="none"/>
        </w:rPr>
        <w:t xml:space="preserve">these functions many vary in extent depending on </w:t>
      </w:r>
      <w:r w:rsidR="02F95843">
        <w:rPr>
          <w:u w:val="none"/>
        </w:rPr>
        <w:t xml:space="preserve">the nature, scale and industry of the organization, </w:t>
      </w:r>
      <w:r w:rsidR="158FFB77">
        <w:rPr>
          <w:u w:val="none"/>
        </w:rPr>
        <w:t xml:space="preserve">this is always important as each </w:t>
      </w:r>
      <w:r w:rsidR="16FB2EF4">
        <w:rPr>
          <w:u w:val="none"/>
        </w:rPr>
        <w:t>organizational</w:t>
      </w:r>
      <w:r w:rsidR="158FFB77">
        <w:rPr>
          <w:u w:val="none"/>
        </w:rPr>
        <w:t xml:space="preserve"> function a business or company use</w:t>
      </w:r>
      <w:r w:rsidR="158FFB77">
        <w:rPr>
          <w:u w:val="none"/>
        </w:rPr>
        <w:t xml:space="preserve"> contributes to its success, this could be by filling </w:t>
      </w:r>
      <w:r w:rsidR="7B490473">
        <w:rPr>
          <w:u w:val="none"/>
        </w:rPr>
        <w:t>specific</w:t>
      </w:r>
      <w:r w:rsidR="158FFB77">
        <w:rPr>
          <w:u w:val="none"/>
        </w:rPr>
        <w:t xml:space="preserve"> roles and </w:t>
      </w:r>
      <w:r w:rsidR="4DCE4A44">
        <w:rPr>
          <w:u w:val="none"/>
        </w:rPr>
        <w:t xml:space="preserve">responsibilities that are </w:t>
      </w:r>
      <w:r w:rsidR="3CE7A24F">
        <w:rPr>
          <w:u w:val="none"/>
        </w:rPr>
        <w:t>essential</w:t>
      </w:r>
      <w:r w:rsidR="4DCE4A44">
        <w:rPr>
          <w:u w:val="none"/>
        </w:rPr>
        <w:t xml:space="preserve"> for achieving strategic objectives and maintaining a competitive advantage in the marketplace.</w:t>
      </w:r>
      <w:r w:rsidR="69410C80">
        <w:rPr>
          <w:u w:val="none"/>
        </w:rPr>
        <w:t xml:space="preserve"> </w:t>
      </w:r>
      <w:r w:rsidR="6678525C">
        <w:rPr>
          <w:u w:val="none"/>
        </w:rPr>
        <w:t xml:space="preserve">For </w:t>
      </w:r>
      <w:r w:rsidR="69410C80">
        <w:rPr>
          <w:u w:val="none"/>
        </w:rPr>
        <w:t xml:space="preserve">example, a smaller business may create their product </w:t>
      </w:r>
      <w:r w:rsidR="6A04A6E6">
        <w:rPr>
          <w:u w:val="none"/>
        </w:rPr>
        <w:t xml:space="preserve">themselves and continue to use their own strategies to produce income and gain customers </w:t>
      </w:r>
      <w:r w:rsidR="69410C80">
        <w:rPr>
          <w:u w:val="none"/>
        </w:rPr>
        <w:t xml:space="preserve">but as their business grows, structure is put int</w:t>
      </w:r>
      <w:r w:rsidR="5715AD98">
        <w:rPr>
          <w:u w:val="none"/>
        </w:rPr>
        <w:t xml:space="preserve">o placed to achieve growth and sustainability, departments may be created such as finance, marketing, sales </w:t>
      </w:r>
      <w:r w:rsidR="7256CFC5">
        <w:rPr>
          <w:u w:val="none"/>
        </w:rPr>
        <w:t>production,</w:t>
      </w:r>
      <w:r w:rsidR="5715AD98">
        <w:rPr>
          <w:u w:val="none"/>
        </w:rPr>
        <w:t xml:space="preserve"> and human re</w:t>
      </w:r>
      <w:r w:rsidR="6EA66EFE">
        <w:rPr>
          <w:u w:val="none"/>
        </w:rPr>
        <w:t xml:space="preserve">sources so that simply, the business is organized</w:t>
      </w:r>
      <w:r w:rsidR="681422BD">
        <w:rPr>
          <w:u w:val="none"/>
        </w:rPr>
        <w:t xml:space="preserve"> and no mistakes are created leading to uncertainty</w:t>
      </w:r>
      <w:r w:rsidR="6B4BC37F">
        <w:rPr>
          <w:u w:val="none"/>
        </w:rPr>
        <w:t xml:space="preserve"> within the business</w:t>
      </w:r>
      <w:r w:rsidR="6EA66EFE">
        <w:rPr>
          <w:u w:val="none"/>
        </w:rPr>
        <w:t xml:space="preserve">. </w:t>
      </w:r>
      <w:r w:rsidR="1C21292E">
        <w:rPr>
          <w:u w:val="none"/>
        </w:rPr>
        <w:t xml:space="preserve">In s</w:t>
      </w:r>
      <w:r w:rsidR="1C21292E">
        <w:rPr>
          <w:u w:val="none"/>
        </w:rPr>
        <w:t xml:space="preserve">ummary, </w:t>
      </w:r>
      <w:r w:rsidR="62996B4F">
        <w:rPr>
          <w:u w:val="none"/>
        </w:rPr>
        <w:t>organizational</w:t>
      </w:r>
      <w:r w:rsidR="1C21292E">
        <w:rPr>
          <w:u w:val="none"/>
        </w:rPr>
        <w:t xml:space="preserve"> functions are </w:t>
      </w:r>
      <w:r w:rsidR="6CF53DB5">
        <w:rPr>
          <w:u w:val="none"/>
        </w:rPr>
        <w:t>essential</w:t>
      </w:r>
      <w:r w:rsidR="1C21292E">
        <w:rPr>
          <w:u w:val="none"/>
        </w:rPr>
        <w:t xml:space="preserve"> for businesses to </w:t>
      </w:r>
      <w:r w:rsidR="1C21292E">
        <w:rPr>
          <w:u w:val="none"/>
        </w:rPr>
        <w:t>operate</w:t>
      </w:r>
      <w:r w:rsidR="1C21292E">
        <w:rPr>
          <w:u w:val="none"/>
        </w:rPr>
        <w:t xml:space="preserve"> more smoothly and ef</w:t>
      </w:r>
      <w:r w:rsidR="1C21292E">
        <w:rPr>
          <w:u w:val="none"/>
        </w:rPr>
        <w:t xml:space="preserve">ficiently to communicate within</w:t>
      </w:r>
      <w:r w:rsidR="1C21292E">
        <w:rPr>
          <w:u w:val="none"/>
        </w:rPr>
        <w:t xml:space="preserve"> employees, </w:t>
      </w:r>
      <w:r w:rsidR="6A8C7171">
        <w:rPr>
          <w:u w:val="none"/>
        </w:rPr>
        <w:t>stakeholders,</w:t>
      </w:r>
      <w:r w:rsidR="1C21292E">
        <w:rPr>
          <w:u w:val="none"/>
        </w:rPr>
        <w:t xml:space="preserve"> and </w:t>
      </w:r>
      <w:r w:rsidR="5AC60E5F">
        <w:rPr>
          <w:u w:val="none"/>
        </w:rPr>
        <w:t xml:space="preserve">businesspeople</w:t>
      </w:r>
      <w:r w:rsidR="1C21292E">
        <w:rPr>
          <w:u w:val="none"/>
        </w:rPr>
        <w:t xml:space="preserve"> </w:t>
      </w:r>
      <w:r w:rsidR="460CA55F">
        <w:rPr>
          <w:u w:val="none"/>
        </w:rPr>
        <w:t xml:space="preserve">and to coordinate activities and to </w:t>
      </w:r>
      <w:r w:rsidR="460CA55F">
        <w:rPr>
          <w:u w:val="none"/>
        </w:rPr>
        <w:t xml:space="preserve">allocate</w:t>
      </w:r>
      <w:r w:rsidR="460CA55F">
        <w:rPr>
          <w:u w:val="none"/>
        </w:rPr>
        <w:t xml:space="preserve"> resources weekly or monthly, this updates everybody involved to understand where they are at within the company</w:t>
      </w:r>
      <w:r w:rsidR="246C380B">
        <w:rPr>
          <w:u w:val="none"/>
        </w:rPr>
        <w:t>, resulting in contri</w:t>
      </w:r>
      <w:r w:rsidR="6CE793E0">
        <w:rPr>
          <w:u w:val="none"/>
        </w:rPr>
        <w:t xml:space="preserve">bution </w:t>
      </w:r>
      <w:r w:rsidR="246C380B">
        <w:rPr>
          <w:u w:val="none"/>
        </w:rPr>
        <w:t xml:space="preserve">to their long-term success and sustainability. </w:t>
      </w:r>
      <w:r w:rsidR="5991E1CE">
        <w:rPr>
          <w:u w:val="none"/>
        </w:rPr>
        <w:t>As the founder and former CEO of amazon, Je</w:t>
      </w:r>
      <w:r w:rsidR="5991E1CE">
        <w:rPr>
          <w:u w:val="none"/>
        </w:rPr>
        <w:t>ff Be</w:t>
      </w:r>
      <w:r w:rsidR="5991E1CE">
        <w:rPr>
          <w:u w:val="none"/>
        </w:rPr>
        <w:t>zos played a vital role in shaping the company and deciding on what the company needed to do to gain s</w:t>
      </w:r>
      <w:r w:rsidR="38A42801">
        <w:rPr>
          <w:u w:val="none"/>
        </w:rPr>
        <w:t>uccess,</w:t>
      </w:r>
      <w:r w:rsidR="6E1ABE1C">
        <w:rPr>
          <w:u w:val="none"/>
        </w:rPr>
        <w:t xml:space="preserve"> Bezos focused on </w:t>
      </w:r>
      <w:r w:rsidR="6C577EE4">
        <w:rPr>
          <w:u w:val="none"/>
        </w:rPr>
        <w:t>improving</w:t>
      </w:r>
      <w:r w:rsidR="6E1ABE1C">
        <w:rPr>
          <w:u w:val="none"/>
        </w:rPr>
        <w:t xml:space="preserve"> customer satisfaction throughout the Amazon </w:t>
      </w:r>
      <w:r w:rsidR="2FA6B771">
        <w:rPr>
          <w:u w:val="none"/>
        </w:rPr>
        <w:t>organizational</w:t>
      </w:r>
      <w:r w:rsidR="6E1ABE1C">
        <w:rPr>
          <w:u w:val="none"/>
        </w:rPr>
        <w:t xml:space="preserve"> culture to which he emphasized the importanc</w:t>
      </w:r>
      <w:r w:rsidR="6E1ABE1C">
        <w:rPr>
          <w:u w:val="none"/>
        </w:rPr>
        <w:t xml:space="preserve">e of </w:t>
      </w:r>
      <w:r w:rsidR="73C0DC4F">
        <w:rPr>
          <w:u w:val="none"/>
        </w:rPr>
        <w:t xml:space="preserve">customer needs and preferences which drove the company to innovate and </w:t>
      </w:r>
      <w:r w:rsidR="2FA6B771">
        <w:rPr>
          <w:u w:val="none"/>
        </w:rPr>
        <w:t>deliver</w:t>
      </w:r>
      <w:r w:rsidR="73C0DC4F">
        <w:rPr>
          <w:u w:val="none"/>
        </w:rPr>
        <w:t xml:space="preserve"> exceptional experiences. </w:t>
      </w:r>
    </w:p>
    <w:p w:rsidR="4B7E9D08" w:rsidP="2FF2F559" w:rsidRDefault="4B7E9D08" w14:paraId="042B3373" w14:textId="1ECC9F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Pr="2FF2F559" w:rsidR="4B7E9D08">
        <w:rPr>
          <w:u w:val="single"/>
        </w:rPr>
        <w:t>Approaches to organization and management within Amazon</w:t>
      </w:r>
    </w:p>
    <w:p w:rsidR="5E041478" w:rsidP="2FF2F559" w:rsidRDefault="5E041478" w14:paraId="31D31B76" w14:textId="181AEF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5E041478">
        <w:rPr>
          <w:u w:val="none"/>
        </w:rPr>
        <w:t xml:space="preserve">Amazon </w:t>
      </w:r>
      <w:r w:rsidR="4F7ADD3D">
        <w:rPr>
          <w:u w:val="none"/>
        </w:rPr>
        <w:t>prioritizes</w:t>
      </w:r>
      <w:r w:rsidR="5E041478">
        <w:rPr>
          <w:u w:val="none"/>
        </w:rPr>
        <w:t xml:space="preserve"> customer satisfaction </w:t>
      </w:r>
      <w:r w:rsidR="7C71654A">
        <w:rPr>
          <w:u w:val="none"/>
        </w:rPr>
        <w:t>primarily</w:t>
      </w:r>
      <w:r w:rsidR="5E041478">
        <w:rPr>
          <w:u w:val="none"/>
        </w:rPr>
        <w:t xml:space="preserve"> due to it being Jeff </w:t>
      </w:r>
      <w:r w:rsidR="33BC7482">
        <w:rPr>
          <w:u w:val="none"/>
        </w:rPr>
        <w:t>Bezos'</w:t>
      </w:r>
      <w:r w:rsidR="5E041478">
        <w:rPr>
          <w:u w:val="none"/>
        </w:rPr>
        <w:t xml:space="preserve"> number one </w:t>
      </w:r>
      <w:r w:rsidR="2CA44E38">
        <w:rPr>
          <w:u w:val="none"/>
        </w:rPr>
        <w:t>priority</w:t>
      </w:r>
      <w:r w:rsidR="5E041478">
        <w:rPr>
          <w:u w:val="none"/>
        </w:rPr>
        <w:t xml:space="preserve">, customer centricity is an </w:t>
      </w:r>
      <w:r w:rsidR="20A9BDC3">
        <w:rPr>
          <w:u w:val="none"/>
        </w:rPr>
        <w:t>approach</w:t>
      </w:r>
      <w:r w:rsidR="5E041478">
        <w:rPr>
          <w:u w:val="none"/>
        </w:rPr>
        <w:t xml:space="preserve"> </w:t>
      </w:r>
      <w:r w:rsidR="499F81B7">
        <w:rPr>
          <w:u w:val="none"/>
        </w:rPr>
        <w:t xml:space="preserve">that influences everything from product </w:t>
      </w:r>
      <w:r w:rsidR="39813EFE">
        <w:rPr>
          <w:u w:val="none"/>
        </w:rPr>
        <w:t>development</w:t>
      </w:r>
      <w:r w:rsidR="499F81B7">
        <w:rPr>
          <w:u w:val="none"/>
        </w:rPr>
        <w:t xml:space="preserve"> to customer service, ensuring that customer needs are met. </w:t>
      </w:r>
      <w:r w:rsidR="7BFB6C42">
        <w:rPr>
          <w:u w:val="none"/>
        </w:rPr>
        <w:t xml:space="preserve">As amazon offers a great range of products across multiple </w:t>
      </w:r>
      <w:r w:rsidR="7E5A1FA1">
        <w:rPr>
          <w:u w:val="none"/>
        </w:rPr>
        <w:t>categories</w:t>
      </w:r>
      <w:r w:rsidR="7BFB6C42">
        <w:rPr>
          <w:u w:val="none"/>
        </w:rPr>
        <w:t>, it helps with customers finding what it is they are looking for, this also allows amazon to foc</w:t>
      </w:r>
      <w:r w:rsidR="5BBCA785">
        <w:rPr>
          <w:u w:val="none"/>
        </w:rPr>
        <w:t xml:space="preserve">us on reviews and what customers may think of a product or service that they provide and to </w:t>
      </w:r>
      <w:r w:rsidR="46DC1FE1">
        <w:rPr>
          <w:u w:val="none"/>
        </w:rPr>
        <w:t xml:space="preserve">elaborate </w:t>
      </w:r>
      <w:r w:rsidR="5BBCA785">
        <w:rPr>
          <w:u w:val="none"/>
        </w:rPr>
        <w:t xml:space="preserve">on any room for improvement, </w:t>
      </w:r>
      <w:r w:rsidR="058E314C">
        <w:rPr>
          <w:u w:val="none"/>
        </w:rPr>
        <w:t>through one-click ordering, fast and reliable shipping options and easy routes for her returns it is said that Amazon</w:t>
      </w:r>
      <w:r w:rsidR="04C8EE74">
        <w:rPr>
          <w:u w:val="none"/>
        </w:rPr>
        <w:t xml:space="preserve"> is</w:t>
      </w:r>
      <w:r w:rsidR="058E314C">
        <w:rPr>
          <w:u w:val="none"/>
        </w:rPr>
        <w:t xml:space="preserve"> making</w:t>
      </w:r>
      <w:r w:rsidR="6B128823">
        <w:rPr>
          <w:u w:val="none"/>
        </w:rPr>
        <w:t xml:space="preserve"> </w:t>
      </w:r>
      <w:r w:rsidR="058E314C">
        <w:rPr>
          <w:u w:val="none"/>
        </w:rPr>
        <w:t>shopping for customers seamlessly hassle-free w</w:t>
      </w:r>
      <w:r w:rsidR="31838573">
        <w:rPr>
          <w:u w:val="none"/>
        </w:rPr>
        <w:t xml:space="preserve">hich results in more customer satisfaction. Amazons relentless focus on their </w:t>
      </w:r>
      <w:r w:rsidR="6DE613E7">
        <w:rPr>
          <w:u w:val="none"/>
        </w:rPr>
        <w:t>customers'</w:t>
      </w:r>
      <w:r w:rsidR="31838573">
        <w:rPr>
          <w:u w:val="none"/>
        </w:rPr>
        <w:t xml:space="preserve"> needs and expectations is the key driver to succ</w:t>
      </w:r>
      <w:r w:rsidR="04C14936">
        <w:rPr>
          <w:u w:val="none"/>
        </w:rPr>
        <w:t xml:space="preserve">ess. </w:t>
      </w:r>
      <w:r w:rsidR="66B7208E">
        <w:rPr>
          <w:u w:val="none"/>
        </w:rPr>
        <w:t xml:space="preserve">Amazon relies heavily </w:t>
      </w:r>
      <w:r w:rsidR="14387B5A">
        <w:rPr>
          <w:u w:val="none"/>
        </w:rPr>
        <w:t xml:space="preserve">on data analytics </w:t>
      </w:r>
      <w:r w:rsidR="14387B5A">
        <w:rPr>
          <w:u w:val="none"/>
        </w:rPr>
        <w:t>to</w:t>
      </w:r>
      <w:r w:rsidR="14387B5A">
        <w:rPr>
          <w:u w:val="none"/>
        </w:rPr>
        <w:t xml:space="preserve"> create informed decisions, the data used is </w:t>
      </w:r>
      <w:r w:rsidR="79F18456">
        <w:rPr>
          <w:u w:val="none"/>
        </w:rPr>
        <w:t>thoroughly</w:t>
      </w:r>
      <w:r w:rsidR="14387B5A">
        <w:rPr>
          <w:u w:val="none"/>
        </w:rPr>
        <w:t xml:space="preserve"> </w:t>
      </w:r>
      <w:r w:rsidR="14387B5A">
        <w:drawing>
          <wp:anchor distT="0" distB="0" distL="114300" distR="114300" simplePos="0" relativeHeight="251658240" behindDoc="0" locked="0" layoutInCell="1" allowOverlap="1" wp14:editId="044621D6" wp14:anchorId="2E7CB38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667125" cy="2314575"/>
            <wp:effectExtent l="9525" t="9525" r="9525" b="9525"/>
            <wp:wrapSquare wrapText="bothSides"/>
            <wp:docPr id="15941874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d927cf69af463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67125" cy="2314575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4387B5A">
        <w:rPr>
          <w:u w:val="none"/>
        </w:rPr>
        <w:t xml:space="preserve">sophisticated data which is </w:t>
      </w:r>
      <w:r w:rsidR="6741F34C">
        <w:rPr>
          <w:u w:val="none"/>
        </w:rPr>
        <w:t xml:space="preserve">collected through customer experiences this leads amazon to embrace a culture of continuous improvement. </w:t>
      </w:r>
      <w:r w:rsidR="35829705">
        <w:rPr>
          <w:u w:val="none"/>
        </w:rPr>
        <w:t xml:space="preserve">Amazon has a manufactured approach to organization and management, as mentioned above, amazon </w:t>
      </w:r>
      <w:r w:rsidR="35829705">
        <w:rPr>
          <w:u w:val="none"/>
        </w:rPr>
        <w:t>operates</w:t>
      </w:r>
      <w:r w:rsidR="35829705">
        <w:rPr>
          <w:u w:val="none"/>
        </w:rPr>
        <w:t xml:space="preserve"> </w:t>
      </w:r>
      <w:r w:rsidR="6DC0E5D2">
        <w:rPr>
          <w:u w:val="none"/>
        </w:rPr>
        <w:t xml:space="preserve">with decentralized </w:t>
      </w:r>
      <w:r w:rsidR="32CC6168">
        <w:rPr>
          <w:u w:val="none"/>
        </w:rPr>
        <w:t>organizational</w:t>
      </w:r>
      <w:r w:rsidR="6DC0E5D2">
        <w:rPr>
          <w:u w:val="none"/>
        </w:rPr>
        <w:t xml:space="preserve"> structure </w:t>
      </w:r>
      <w:r w:rsidR="3C2DBEE8">
        <w:rPr>
          <w:u w:val="none"/>
        </w:rPr>
        <w:t>empowering</w:t>
      </w:r>
      <w:r w:rsidR="6DC0E5D2">
        <w:rPr>
          <w:u w:val="none"/>
        </w:rPr>
        <w:t xml:space="preserve"> diverse business units and teams to </w:t>
      </w:r>
      <w:r w:rsidR="6DC0E5D2">
        <w:rPr>
          <w:u w:val="none"/>
        </w:rPr>
        <w:t>operate</w:t>
      </w:r>
      <w:r w:rsidR="6DC0E5D2">
        <w:rPr>
          <w:u w:val="none"/>
        </w:rPr>
        <w:t xml:space="preserve"> the company whilst </w:t>
      </w:r>
      <w:r w:rsidR="6DC0E5D2">
        <w:rPr>
          <w:u w:val="none"/>
        </w:rPr>
        <w:t>maintaining</w:t>
      </w:r>
      <w:r w:rsidR="6DC0E5D2">
        <w:rPr>
          <w:u w:val="none"/>
        </w:rPr>
        <w:t xml:space="preserve"> </w:t>
      </w:r>
      <w:r w:rsidR="3C2DBEE8">
        <w:rPr>
          <w:u w:val="none"/>
        </w:rPr>
        <w:t>alignment</w:t>
      </w:r>
      <w:r w:rsidR="6DC0E5D2">
        <w:rPr>
          <w:u w:val="none"/>
        </w:rPr>
        <w:t xml:space="preserve"> </w:t>
      </w:r>
      <w:r w:rsidR="38AEC5AA">
        <w:rPr>
          <w:u w:val="none"/>
        </w:rPr>
        <w:t>it</w:t>
      </w:r>
      <w:r w:rsidR="6DC0E5D2">
        <w:rPr>
          <w:u w:val="none"/>
        </w:rPr>
        <w:t xml:space="preserve"> </w:t>
      </w:r>
      <w:r w:rsidR="5D771F53">
        <w:rPr>
          <w:u w:val="none"/>
        </w:rPr>
        <w:t>achieves</w:t>
      </w:r>
      <w:r w:rsidR="6DC0E5D2">
        <w:rPr>
          <w:u w:val="none"/>
        </w:rPr>
        <w:t xml:space="preserve"> the company goals,</w:t>
      </w:r>
      <w:r w:rsidR="66C779A2">
        <w:rPr>
          <w:u w:val="none"/>
        </w:rPr>
        <w:t xml:space="preserve"> this decentralization fosters creativity and accountability across the whole organization. Amazon</w:t>
      </w:r>
      <w:r w:rsidR="121ED401">
        <w:rPr>
          <w:u w:val="none"/>
        </w:rPr>
        <w:t xml:space="preserve">’s leadership principles </w:t>
      </w:r>
      <w:r w:rsidR="50C3B932">
        <w:rPr>
          <w:u w:val="none"/>
        </w:rPr>
        <w:t>are</w:t>
      </w:r>
      <w:r w:rsidR="121ED401">
        <w:rPr>
          <w:u w:val="none"/>
        </w:rPr>
        <w:t xml:space="preserve"> looked at as an important aspect for the likes of decision making and </w:t>
      </w:r>
      <w:r w:rsidR="03B661CF">
        <w:rPr>
          <w:u w:val="none"/>
        </w:rPr>
        <w:t>behavior</w:t>
      </w:r>
      <w:r w:rsidR="121ED401">
        <w:rPr>
          <w:u w:val="none"/>
        </w:rPr>
        <w:t xml:space="preserve"> which </w:t>
      </w:r>
      <w:r w:rsidR="70E10DA0">
        <w:rPr>
          <w:u w:val="none"/>
        </w:rPr>
        <w:t>elaborates</w:t>
      </w:r>
      <w:r w:rsidR="121ED401">
        <w:rPr>
          <w:u w:val="none"/>
        </w:rPr>
        <w:t xml:space="preserve"> on the shared vision and values</w:t>
      </w:r>
      <w:r w:rsidR="71714699">
        <w:rPr>
          <w:u w:val="none"/>
        </w:rPr>
        <w:t>.</w:t>
      </w:r>
      <w:r w:rsidR="420DBE59">
        <w:rPr>
          <w:u w:val="none"/>
        </w:rPr>
        <w:t xml:space="preserve"> In summary, Amazon uses a dynamic approach, drawing on various strategies to drive </w:t>
      </w:r>
      <w:r w:rsidR="47A6ED31">
        <w:rPr>
          <w:u w:val="none"/>
        </w:rPr>
        <w:t>innovation,</w:t>
      </w:r>
      <w:r w:rsidR="420DBE59">
        <w:rPr>
          <w:u w:val="none"/>
        </w:rPr>
        <w:t xml:space="preserve"> efficiency and most importantly </w:t>
      </w:r>
      <w:r w:rsidR="62C608B0">
        <w:rPr>
          <w:u w:val="none"/>
        </w:rPr>
        <w:t>customer</w:t>
      </w:r>
      <w:r w:rsidR="420DBE59">
        <w:rPr>
          <w:u w:val="none"/>
        </w:rPr>
        <w:t xml:space="preserve"> </w:t>
      </w:r>
      <w:r w:rsidR="396C8D21">
        <w:rPr>
          <w:u w:val="none"/>
        </w:rPr>
        <w:t>satisfaction</w:t>
      </w:r>
      <w:r w:rsidR="68547A98">
        <w:rPr>
          <w:u w:val="none"/>
        </w:rPr>
        <w:t xml:space="preserve">, through these specific approaches Amazon strives to adapt to changing market dynamics which overall helps with the growth of the organization. </w:t>
      </w:r>
    </w:p>
    <w:p w:rsidR="675324DA" w:rsidP="7DD85240" w:rsidRDefault="675324DA" w14:paraId="19B8E009" w14:textId="2D6727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EBA546" w:rsidR="6FE18F14">
        <w:rPr>
          <w:u w:val="single"/>
        </w:rPr>
        <w:t xml:space="preserve">Work Motivation and Satisfaction </w:t>
      </w:r>
    </w:p>
    <w:p w:rsidR="22EF98FE" w:rsidP="25643B04" w:rsidRDefault="22EF98FE" w14:paraId="6DA65F8A" w14:textId="3554722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22EF98FE">
        <w:rPr>
          <w:u w:val="none"/>
        </w:rPr>
        <w:t xml:space="preserve">At Amazon work motivation is </w:t>
      </w:r>
      <w:r w:rsidR="2D675F63">
        <w:rPr>
          <w:u w:val="none"/>
        </w:rPr>
        <w:t xml:space="preserve">fueled </w:t>
      </w:r>
      <w:r w:rsidR="22EF98FE">
        <w:rPr>
          <w:u w:val="none"/>
        </w:rPr>
        <w:t>by a combination of factors that inspire to excel</w:t>
      </w:r>
      <w:r w:rsidR="40E6F0C8">
        <w:rPr>
          <w:u w:val="none"/>
        </w:rPr>
        <w:t>. Firstly</w:t>
      </w:r>
      <w:r w:rsidR="22EF98FE">
        <w:rPr>
          <w:u w:val="none"/>
        </w:rPr>
        <w:t xml:space="preserve">, the company </w:t>
      </w:r>
      <w:r w:rsidR="5B2DE7CB">
        <w:rPr>
          <w:u w:val="none"/>
        </w:rPr>
        <w:t>encourages a culture of entrepreneurship, empowering employees to take risks and pursue bold idea</w:t>
      </w:r>
      <w:r w:rsidR="3276586E">
        <w:rPr>
          <w:u w:val="none"/>
        </w:rPr>
        <w:t>s</w:t>
      </w:r>
      <w:r w:rsidR="766F09F8">
        <w:rPr>
          <w:u w:val="none"/>
        </w:rPr>
        <w:t>. It</w:t>
      </w:r>
      <w:r w:rsidR="3276586E">
        <w:rPr>
          <w:u w:val="none"/>
        </w:rPr>
        <w:t xml:space="preserve"> is encouraged because it aligns with the </w:t>
      </w:r>
      <w:r w:rsidR="61DF2261">
        <w:rPr>
          <w:u w:val="none"/>
        </w:rPr>
        <w:t>company's</w:t>
      </w:r>
      <w:r w:rsidR="3276586E">
        <w:rPr>
          <w:u w:val="none"/>
        </w:rPr>
        <w:t xml:space="preserve"> </w:t>
      </w:r>
      <w:r w:rsidR="2BCB8F02">
        <w:rPr>
          <w:u w:val="none"/>
        </w:rPr>
        <w:t>desire</w:t>
      </w:r>
      <w:r w:rsidR="3276586E">
        <w:rPr>
          <w:u w:val="none"/>
        </w:rPr>
        <w:t xml:space="preserve"> to </w:t>
      </w:r>
      <w:r w:rsidR="168BC13F">
        <w:rPr>
          <w:u w:val="none"/>
        </w:rPr>
        <w:t>experiment</w:t>
      </w:r>
      <w:r w:rsidR="3276586E">
        <w:rPr>
          <w:u w:val="none"/>
        </w:rPr>
        <w:t xml:space="preserve"> with </w:t>
      </w:r>
      <w:r w:rsidR="55C17C91">
        <w:rPr>
          <w:u w:val="none"/>
        </w:rPr>
        <w:t>innovative ideas</w:t>
      </w:r>
      <w:r w:rsidR="3276586E">
        <w:rPr>
          <w:u w:val="none"/>
        </w:rPr>
        <w:t xml:space="preserve">. The </w:t>
      </w:r>
      <w:r w:rsidR="5877B22E">
        <w:rPr>
          <w:u w:val="none"/>
        </w:rPr>
        <w:t xml:space="preserve">continuous efforts from the company in the </w:t>
      </w:r>
      <w:r w:rsidR="766F09F8">
        <w:rPr>
          <w:u w:val="none"/>
        </w:rPr>
        <w:t>fast-paced</w:t>
      </w:r>
      <w:r w:rsidR="5877B22E">
        <w:rPr>
          <w:u w:val="none"/>
        </w:rPr>
        <w:t xml:space="preserve"> business </w:t>
      </w:r>
      <w:r w:rsidR="01F84387">
        <w:rPr>
          <w:u w:val="none"/>
        </w:rPr>
        <w:t>environment</w:t>
      </w:r>
      <w:r w:rsidR="5877B22E">
        <w:rPr>
          <w:u w:val="none"/>
        </w:rPr>
        <w:t xml:space="preserve"> results i</w:t>
      </w:r>
      <w:r w:rsidR="70087394">
        <w:rPr>
          <w:u w:val="none"/>
        </w:rPr>
        <w:t xml:space="preserve">n adapting </w:t>
      </w:r>
      <w:r w:rsidR="33609DB7">
        <w:rPr>
          <w:u w:val="none"/>
        </w:rPr>
        <w:t>to stay as competitive as possible</w:t>
      </w:r>
      <w:r w:rsidR="590EA236">
        <w:rPr>
          <w:u w:val="none"/>
        </w:rPr>
        <w:t>, taking calculated risks allows amazon to respond quickly to ever changing market conditions, seize opportunities an</w:t>
      </w:r>
      <w:r w:rsidR="6D523DF7">
        <w:rPr>
          <w:u w:val="none"/>
        </w:rPr>
        <w:t xml:space="preserve">d stay ahead of the game. Embracing risk-taking </w:t>
      </w:r>
      <w:r w:rsidR="44820FB9">
        <w:rPr>
          <w:u w:val="none"/>
        </w:rPr>
        <w:t>fosters,</w:t>
      </w:r>
      <w:r w:rsidR="6D523DF7">
        <w:rPr>
          <w:u w:val="none"/>
        </w:rPr>
        <w:t xml:space="preserve"> a culture of learning and knowledge </w:t>
      </w:r>
      <w:r w:rsidR="235758EC">
        <w:rPr>
          <w:u w:val="none"/>
        </w:rPr>
        <w:t xml:space="preserve">with Amazon, although it </w:t>
      </w:r>
      <w:r w:rsidR="62796783">
        <w:rPr>
          <w:u w:val="none"/>
        </w:rPr>
        <w:t>does not</w:t>
      </w:r>
      <w:r w:rsidR="235758EC">
        <w:rPr>
          <w:u w:val="none"/>
        </w:rPr>
        <w:t xml:space="preserve"> yield the desired outcome, employees and creators gain valuable insights and experiences that can contribute to </w:t>
      </w:r>
      <w:r w:rsidR="73F97655">
        <w:rPr>
          <w:u w:val="none"/>
        </w:rPr>
        <w:t>professional</w:t>
      </w:r>
      <w:r w:rsidR="7CC76742">
        <w:rPr>
          <w:u w:val="none"/>
        </w:rPr>
        <w:t xml:space="preserve"> development. </w:t>
      </w:r>
      <w:r w:rsidR="73F97655">
        <w:rPr>
          <w:u w:val="none"/>
        </w:rPr>
        <w:t>As</w:t>
      </w:r>
      <w:r w:rsidR="7CC76742">
        <w:rPr>
          <w:u w:val="none"/>
        </w:rPr>
        <w:t xml:space="preserve"> mentioned, Amazon strives to c</w:t>
      </w:r>
      <w:r w:rsidR="1DF926CC">
        <w:rPr>
          <w:u w:val="none"/>
        </w:rPr>
        <w:t xml:space="preserve">reate satisfied customers, with its </w:t>
      </w:r>
      <w:r w:rsidR="3FD260A5">
        <w:rPr>
          <w:u w:val="none"/>
        </w:rPr>
        <w:t>comprehensive approach</w:t>
      </w:r>
      <w:r w:rsidR="1DF926CC">
        <w:rPr>
          <w:u w:val="none"/>
        </w:rPr>
        <w:t>, creating satisfaction ensures every aspect of the customer journey</w:t>
      </w:r>
      <w:r w:rsidR="2FA783F0">
        <w:rPr>
          <w:u w:val="none"/>
        </w:rPr>
        <w:t xml:space="preserve"> is delivered through customer value, </w:t>
      </w:r>
      <w:r w:rsidR="6072BD95">
        <w:rPr>
          <w:u w:val="none"/>
        </w:rPr>
        <w:t>convenience,</w:t>
      </w:r>
      <w:r w:rsidR="2FA783F0">
        <w:rPr>
          <w:u w:val="none"/>
        </w:rPr>
        <w:t xml:space="preserve"> and exceptional customer service. </w:t>
      </w:r>
      <w:r w:rsidR="23D48252">
        <w:rPr>
          <w:u w:val="none"/>
        </w:rPr>
        <w:t>Cu</w:t>
      </w:r>
      <w:r w:rsidR="38B616D7">
        <w:rPr>
          <w:u w:val="none"/>
        </w:rPr>
        <w:t xml:space="preserve">stomer centric strategies, strong </w:t>
      </w:r>
      <w:r w:rsidR="18C3B5AA">
        <w:rPr>
          <w:u w:val="none"/>
        </w:rPr>
        <w:t>processes,</w:t>
      </w:r>
      <w:r w:rsidR="38B616D7">
        <w:rPr>
          <w:u w:val="none"/>
        </w:rPr>
        <w:t xml:space="preserve"> and advanced solutions, as well as having a relentless focus on exceeding </w:t>
      </w:r>
      <w:r w:rsidR="7283779D">
        <w:rPr>
          <w:u w:val="none"/>
        </w:rPr>
        <w:t>customers'</w:t>
      </w:r>
      <w:r w:rsidR="38B616D7">
        <w:rPr>
          <w:u w:val="none"/>
        </w:rPr>
        <w:t xml:space="preserve"> </w:t>
      </w:r>
      <w:r w:rsidR="4194A0A4">
        <w:rPr>
          <w:u w:val="none"/>
        </w:rPr>
        <w:t>needs,</w:t>
      </w:r>
      <w:r w:rsidR="1E6F1FD4">
        <w:rPr>
          <w:u w:val="none"/>
        </w:rPr>
        <w:t xml:space="preserve"> </w:t>
      </w:r>
      <w:r w:rsidR="0326F4EB">
        <w:rPr>
          <w:u w:val="none"/>
        </w:rPr>
        <w:t xml:space="preserve">results in </w:t>
      </w:r>
      <w:r w:rsidR="1E6F1FD4">
        <w:rPr>
          <w:u w:val="none"/>
        </w:rPr>
        <w:t>Amazon</w:t>
      </w:r>
      <w:r w:rsidR="5B4696A1">
        <w:rPr>
          <w:u w:val="none"/>
        </w:rPr>
        <w:t xml:space="preserve"> creating</w:t>
      </w:r>
      <w:r w:rsidR="1E6F1FD4">
        <w:rPr>
          <w:u w:val="none"/>
        </w:rPr>
        <w:t xml:space="preserve"> </w:t>
      </w:r>
      <w:r w:rsidR="1E6F1FD4">
        <w:rPr>
          <w:u w:val="none"/>
        </w:rPr>
        <w:t xml:space="preserve">a wide selection of products, competitive </w:t>
      </w:r>
      <w:r w:rsidR="10FF9BAE">
        <w:rPr>
          <w:u w:val="none"/>
        </w:rPr>
        <w:t>pricing,</w:t>
      </w:r>
      <w:r w:rsidR="1E6F1FD4">
        <w:rPr>
          <w:u w:val="none"/>
        </w:rPr>
        <w:t xml:space="preserve"> and </w:t>
      </w:r>
      <w:r w:rsidR="2B19F65B">
        <w:rPr>
          <w:u w:val="none"/>
        </w:rPr>
        <w:t xml:space="preserve">convenient </w:t>
      </w:r>
      <w:r w:rsidR="1E6F1FD4">
        <w:rPr>
          <w:u w:val="none"/>
        </w:rPr>
        <w:t xml:space="preserve">services. </w:t>
      </w:r>
      <w:r w:rsidR="1DC97799">
        <w:rPr>
          <w:u w:val="none"/>
        </w:rPr>
        <w:t xml:space="preserve">Amazon tends to create tailored experiences that resonate with individual preferences, </w:t>
      </w:r>
      <w:r w:rsidR="13F43C5D">
        <w:rPr>
          <w:u w:val="none"/>
        </w:rPr>
        <w:t>moreover</w:t>
      </w:r>
      <w:r w:rsidR="1DC97799">
        <w:rPr>
          <w:u w:val="none"/>
        </w:rPr>
        <w:t xml:space="preserve"> the </w:t>
      </w:r>
      <w:r w:rsidR="0C5E1087">
        <w:rPr>
          <w:u w:val="none"/>
        </w:rPr>
        <w:t>company's</w:t>
      </w:r>
      <w:r w:rsidR="1DC97799">
        <w:rPr>
          <w:u w:val="none"/>
        </w:rPr>
        <w:t xml:space="preserve"> commitment to </w:t>
      </w:r>
      <w:r w:rsidR="63F74AA9">
        <w:rPr>
          <w:u w:val="none"/>
        </w:rPr>
        <w:t>continuous</w:t>
      </w:r>
      <w:r w:rsidR="1DC97799">
        <w:rPr>
          <w:u w:val="none"/>
        </w:rPr>
        <w:t xml:space="preserve"> </w:t>
      </w:r>
      <w:r w:rsidR="74210868">
        <w:rPr>
          <w:u w:val="none"/>
        </w:rPr>
        <w:t>improvement</w:t>
      </w:r>
      <w:r w:rsidR="1DC97799">
        <w:rPr>
          <w:u w:val="none"/>
        </w:rPr>
        <w:t xml:space="preserve"> results in even more </w:t>
      </w:r>
      <w:bookmarkStart w:name="_Int_YAhttO2R" w:id="250167941"/>
      <w:r w:rsidR="1DC97799">
        <w:rPr>
          <w:u w:val="none"/>
        </w:rPr>
        <w:t>cutting-edge</w:t>
      </w:r>
      <w:bookmarkEnd w:id="250167941"/>
      <w:r w:rsidR="1DC97799">
        <w:rPr>
          <w:u w:val="none"/>
        </w:rPr>
        <w:t xml:space="preserve"> technology, for example</w:t>
      </w:r>
      <w:r w:rsidR="60C465CC">
        <w:rPr>
          <w:u w:val="none"/>
        </w:rPr>
        <w:t xml:space="preserve">, Amazon Prime, Kindle and Alexa. </w:t>
      </w:r>
      <w:r w:rsidR="40EAC46A">
        <w:rPr>
          <w:u w:val="none"/>
        </w:rPr>
        <w:t xml:space="preserve">Furthermore, customer satisfaction is </w:t>
      </w:r>
      <w:bookmarkStart w:name="_Int_JtGXUnuo" w:id="244932362"/>
      <w:r w:rsidR="40EAC46A">
        <w:rPr>
          <w:u w:val="none"/>
        </w:rPr>
        <w:t>closely linked</w:t>
      </w:r>
      <w:bookmarkEnd w:id="244932362"/>
      <w:r w:rsidR="40EAC46A">
        <w:rPr>
          <w:u w:val="none"/>
        </w:rPr>
        <w:t xml:space="preserve"> to retention and lifetime </w:t>
      </w:r>
      <w:r w:rsidR="07891032">
        <w:rPr>
          <w:u w:val="none"/>
        </w:rPr>
        <w:t>value</w:t>
      </w:r>
      <w:r w:rsidR="40EAC46A">
        <w:rPr>
          <w:u w:val="none"/>
        </w:rPr>
        <w:t xml:space="preserve">, as loyal customers are more likely to engage with </w:t>
      </w:r>
      <w:r w:rsidR="40EAC46A">
        <w:rPr>
          <w:u w:val="none"/>
        </w:rPr>
        <w:t>additional</w:t>
      </w:r>
      <w:r w:rsidR="40EAC46A">
        <w:rPr>
          <w:u w:val="none"/>
        </w:rPr>
        <w:t xml:space="preserve"> service and offerings. Overall, customer satisfaction is paramo</w:t>
      </w:r>
      <w:r w:rsidR="125D2BA5">
        <w:rPr>
          <w:u w:val="none"/>
        </w:rPr>
        <w:t xml:space="preserve">unt within Amazon. </w:t>
      </w:r>
    </w:p>
    <w:p w:rsidR="187102B4" w:rsidP="5D78F81A" w:rsidRDefault="187102B4" w14:paraId="153E64F5" w14:textId="279FAF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Pr="5D78F81A" w:rsidR="187102B4">
        <w:rPr>
          <w:u w:val="single"/>
        </w:rPr>
        <w:t>Perception</w:t>
      </w:r>
      <w:r w:rsidRPr="5D78F81A" w:rsidR="187102B4">
        <w:rPr>
          <w:u w:val="single"/>
        </w:rPr>
        <w:t xml:space="preserve"> and Communication</w:t>
      </w:r>
    </w:p>
    <w:p w:rsidR="5D78F81A" w:rsidP="25643B04" w:rsidRDefault="5D78F81A" w14:paraId="1F376572" w14:textId="45F760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E6CD47A">
        <w:rPr>
          <w:u w:val="none"/>
        </w:rPr>
        <w:t xml:space="preserve">Amazon employs various </w:t>
      </w:r>
      <w:r w:rsidR="6E6CD47A">
        <w:rPr>
          <w:u w:val="none"/>
        </w:rPr>
        <w:t>perception</w:t>
      </w:r>
      <w:r w:rsidR="6E6CD47A">
        <w:rPr>
          <w:u w:val="none"/>
        </w:rPr>
        <w:t xml:space="preserve"> and communication approaches to enhance its brand's image and engage customers and </w:t>
      </w:r>
      <w:r w:rsidR="6E6CD47A">
        <w:rPr>
          <w:u w:val="none"/>
        </w:rPr>
        <w:t>facilitate</w:t>
      </w:r>
      <w:r w:rsidR="6E6CD47A">
        <w:rPr>
          <w:u w:val="none"/>
        </w:rPr>
        <w:t xml:space="preserve"> efficient operations.</w:t>
      </w:r>
      <w:r w:rsidR="576D1665">
        <w:rPr>
          <w:u w:val="none"/>
        </w:rPr>
        <w:t xml:space="preserve"> One of the key strategies </w:t>
      </w:r>
      <w:r w:rsidR="461381AA">
        <w:rPr>
          <w:u w:val="none"/>
        </w:rPr>
        <w:t xml:space="preserve">is customer focus, which can involve </w:t>
      </w:r>
      <w:r w:rsidR="4D17455B">
        <w:rPr>
          <w:u w:val="none"/>
        </w:rPr>
        <w:t>perceiving</w:t>
      </w:r>
      <w:r w:rsidR="0F16AE5F">
        <w:rPr>
          <w:u w:val="none"/>
        </w:rPr>
        <w:t xml:space="preserve"> customer needs </w:t>
      </w:r>
      <w:r w:rsidR="16F1428A">
        <w:rPr>
          <w:u w:val="none"/>
        </w:rPr>
        <w:t xml:space="preserve">and </w:t>
      </w:r>
      <w:r w:rsidR="16F1428A">
        <w:rPr>
          <w:u w:val="none"/>
        </w:rPr>
        <w:t>p</w:t>
      </w:r>
      <w:r w:rsidR="1E8FB13F">
        <w:rPr>
          <w:u w:val="none"/>
        </w:rPr>
        <w:t xml:space="preserve">references </w:t>
      </w:r>
      <w:r w:rsidR="16F1428A">
        <w:rPr>
          <w:u w:val="none"/>
        </w:rPr>
        <w:t xml:space="preserve">to </w:t>
      </w:r>
      <w:r w:rsidR="16F1428A">
        <w:rPr>
          <w:u w:val="none"/>
        </w:rPr>
        <w:t>an accurate</w:t>
      </w:r>
      <w:r w:rsidR="16F1428A">
        <w:rPr>
          <w:u w:val="none"/>
        </w:rPr>
        <w:t xml:space="preserve"> stand</w:t>
      </w:r>
      <w:r w:rsidR="43E7CA97">
        <w:rPr>
          <w:u w:val="none"/>
        </w:rPr>
        <w:t xml:space="preserve">ard. This is mostly through data analytics and algorithms that are processed through said data, after gathering </w:t>
      </w:r>
      <w:r w:rsidR="4C0A6B6E">
        <w:rPr>
          <w:u w:val="none"/>
        </w:rPr>
        <w:t>vast</w:t>
      </w:r>
      <w:r w:rsidR="43E7CA97">
        <w:rPr>
          <w:u w:val="none"/>
        </w:rPr>
        <w:t xml:space="preserve"> amounts of information</w:t>
      </w:r>
      <w:r w:rsidR="0542E566">
        <w:rPr>
          <w:u w:val="none"/>
        </w:rPr>
        <w:t xml:space="preserve"> and statistics Amazon can understand the </w:t>
      </w:r>
      <w:r w:rsidR="4B4486EB">
        <w:rPr>
          <w:u w:val="none"/>
        </w:rPr>
        <w:t>behaviors</w:t>
      </w:r>
      <w:r w:rsidR="0542E566">
        <w:rPr>
          <w:u w:val="none"/>
        </w:rPr>
        <w:t xml:space="preserve"> </w:t>
      </w:r>
      <w:r w:rsidR="47D397F3">
        <w:rPr>
          <w:u w:val="none"/>
        </w:rPr>
        <w:t>and purchase</w:t>
      </w:r>
      <w:r w:rsidR="0542E566">
        <w:rPr>
          <w:u w:val="none"/>
        </w:rPr>
        <w:t xml:space="preserve"> patterns which enables the company to personalize </w:t>
      </w:r>
      <w:r w:rsidR="0D43203F">
        <w:rPr>
          <w:u w:val="none"/>
        </w:rPr>
        <w:t>recommendations</w:t>
      </w:r>
      <w:r w:rsidR="0542E566">
        <w:rPr>
          <w:u w:val="none"/>
        </w:rPr>
        <w:t xml:space="preserve"> and tailor marketing messages to each customer personally</w:t>
      </w:r>
      <w:r w:rsidR="641125DC">
        <w:rPr>
          <w:u w:val="none"/>
        </w:rPr>
        <w:t xml:space="preserve"> as well as </w:t>
      </w:r>
      <w:r w:rsidR="641125DC">
        <w:rPr>
          <w:u w:val="none"/>
        </w:rPr>
        <w:t>optimizing</w:t>
      </w:r>
      <w:r w:rsidR="641125DC">
        <w:rPr>
          <w:u w:val="none"/>
        </w:rPr>
        <w:t xml:space="preserve"> experience for each customer on its platforms, again </w:t>
      </w:r>
      <w:r w:rsidR="349043BF">
        <w:rPr>
          <w:u w:val="none"/>
        </w:rPr>
        <w:t>increasing</w:t>
      </w:r>
      <w:r w:rsidR="641125DC">
        <w:rPr>
          <w:u w:val="none"/>
        </w:rPr>
        <w:t xml:space="preserve"> customer loyalty. In terms of communication, Amazon </w:t>
      </w:r>
      <w:r w:rsidR="641125DC">
        <w:rPr>
          <w:u w:val="none"/>
        </w:rPr>
        <w:t>utilizes</w:t>
      </w:r>
      <w:r w:rsidR="641125DC">
        <w:rPr>
          <w:u w:val="none"/>
        </w:rPr>
        <w:t xml:space="preserve"> clear messaging a</w:t>
      </w:r>
      <w:r w:rsidR="5B0292F5">
        <w:rPr>
          <w:u w:val="none"/>
        </w:rPr>
        <w:t xml:space="preserve">cross its website, emails, mobile </w:t>
      </w:r>
      <w:r w:rsidR="5DEF64BB">
        <w:rPr>
          <w:u w:val="none"/>
        </w:rPr>
        <w:t>app,</w:t>
      </w:r>
      <w:r w:rsidR="5B0292F5">
        <w:rPr>
          <w:u w:val="none"/>
        </w:rPr>
        <w:t xml:space="preserve"> and other communication channels such as TV adverts </w:t>
      </w:r>
      <w:r w:rsidR="719F50F5">
        <w:rPr>
          <w:u w:val="none"/>
        </w:rPr>
        <w:t>to</w:t>
      </w:r>
      <w:r w:rsidR="5B0292F5">
        <w:rPr>
          <w:u w:val="none"/>
        </w:rPr>
        <w:t xml:space="preserve"> be </w:t>
      </w:r>
      <w:r w:rsidR="091670A5">
        <w:rPr>
          <w:u w:val="none"/>
        </w:rPr>
        <w:t>intuitive</w:t>
      </w:r>
      <w:r w:rsidR="5B0292F5">
        <w:rPr>
          <w:u w:val="none"/>
        </w:rPr>
        <w:t xml:space="preserve"> and user friendly, to minimi</w:t>
      </w:r>
      <w:r w:rsidR="6F6725B6">
        <w:rPr>
          <w:u w:val="none"/>
        </w:rPr>
        <w:t xml:space="preserve">ze confusion and to answer any questions a customer may have, ensuring correct navigation for each customer. </w:t>
      </w:r>
      <w:r w:rsidR="1E779083">
        <w:rPr>
          <w:u w:val="none"/>
        </w:rPr>
        <w:t>Additionally</w:t>
      </w:r>
      <w:r w:rsidR="6F6725B6">
        <w:rPr>
          <w:u w:val="none"/>
        </w:rPr>
        <w:t xml:space="preserve">, Amazon leverages communication to keep customers informed about orders, for example, shipping statues, </w:t>
      </w:r>
      <w:r w:rsidR="5708F551">
        <w:rPr>
          <w:u w:val="none"/>
        </w:rPr>
        <w:t>delivery</w:t>
      </w:r>
      <w:r w:rsidR="6F6725B6">
        <w:rPr>
          <w:u w:val="none"/>
        </w:rPr>
        <w:t xml:space="preserve"> updat</w:t>
      </w:r>
      <w:r w:rsidR="7B2BEE3A">
        <w:rPr>
          <w:u w:val="none"/>
        </w:rPr>
        <w:t xml:space="preserve">es and through emails and SMS text messages or alerts, this enhances trust between Amazon and customers therefore ensuring loyal and positive relationships with its customers. </w:t>
      </w:r>
      <w:r w:rsidR="37CFADEA">
        <w:rPr>
          <w:u w:val="none"/>
        </w:rPr>
        <w:t>Furthermore</w:t>
      </w:r>
      <w:r w:rsidR="5752322E">
        <w:rPr>
          <w:u w:val="none"/>
        </w:rPr>
        <w:t xml:space="preserve">, there are innovative communication technologies that Amazon provide such as voice </w:t>
      </w:r>
      <w:r w:rsidR="1E779083">
        <w:rPr>
          <w:u w:val="none"/>
        </w:rPr>
        <w:t>assistant</w:t>
      </w:r>
      <w:r w:rsidR="5752322E">
        <w:rPr>
          <w:u w:val="none"/>
        </w:rPr>
        <w:t xml:space="preserve"> like ‘Alexa’ to provide instant support </w:t>
      </w:r>
      <w:r w:rsidR="0A0D4368">
        <w:rPr>
          <w:u w:val="none"/>
        </w:rPr>
        <w:t>to</w:t>
      </w:r>
      <w:r w:rsidR="5752322E">
        <w:rPr>
          <w:u w:val="none"/>
        </w:rPr>
        <w:t xml:space="preserve"> </w:t>
      </w:r>
      <w:r w:rsidR="5752322E">
        <w:rPr>
          <w:u w:val="none"/>
        </w:rPr>
        <w:t>assistance</w:t>
      </w:r>
      <w:r w:rsidR="5752322E">
        <w:rPr>
          <w:u w:val="none"/>
        </w:rPr>
        <w:t xml:space="preserve"> to the customers that may need it, they are AI powered tools </w:t>
      </w:r>
      <w:r w:rsidR="6BB6C4EF">
        <w:rPr>
          <w:u w:val="none"/>
        </w:rPr>
        <w:t xml:space="preserve">that make communication more efficient and </w:t>
      </w:r>
      <w:r w:rsidR="3C452D86">
        <w:rPr>
          <w:u w:val="none"/>
        </w:rPr>
        <w:t>convenient</w:t>
      </w:r>
      <w:r w:rsidR="6BB6C4EF">
        <w:rPr>
          <w:u w:val="none"/>
        </w:rPr>
        <w:t xml:space="preserve">. </w:t>
      </w:r>
    </w:p>
    <w:p w:rsidR="25643B04" w:rsidP="25643B04" w:rsidRDefault="25643B04" w14:paraId="42A21C5C" w14:textId="4342B5B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5643B04">
        <w:drawing>
          <wp:anchor distT="0" distB="0" distL="114300" distR="114300" simplePos="0" relativeHeight="251658240" behindDoc="1" locked="0" layoutInCell="1" allowOverlap="1" wp14:editId="45AD5049" wp14:anchorId="1B7D51A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06584" cy="3048000"/>
            <wp:effectExtent l="0" t="0" r="0" b="0"/>
            <wp:wrapNone/>
            <wp:docPr id="20587451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d2d2c4ac1b46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584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5643B04" w:rsidP="25643B04" w:rsidRDefault="25643B04" w14:paraId="24F65470" w14:textId="25C3507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25643B04" w:rsidP="25643B04" w:rsidRDefault="25643B04" w14:paraId="69537B95" w14:textId="155C3F0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25643B04" w:rsidP="25643B04" w:rsidRDefault="25643B04" w14:paraId="2D10FA59" w14:textId="39B21DC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25643B04" w:rsidP="000DB90F" w:rsidRDefault="25643B04" w14:paraId="469EE349" w14:textId="3CE4814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00DB90F" w:rsidR="0ED6E830">
        <w:rPr>
          <w:u w:val="single"/>
        </w:rPr>
        <w:t>Organizational Context</w:t>
      </w:r>
    </w:p>
    <w:p w:rsidR="39E5344A" w:rsidP="000DB90F" w:rsidRDefault="39E5344A" w14:paraId="50580345" w14:textId="5C7D0EA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39E5344A">
        <w:rPr>
          <w:u w:val="none"/>
        </w:rPr>
        <w:t>Amazons'</w:t>
      </w:r>
      <w:r w:rsidR="0ED6E830">
        <w:rPr>
          <w:u w:val="none"/>
        </w:rPr>
        <w:t xml:space="preserve"> </w:t>
      </w:r>
      <w:r w:rsidR="0CEEAC3D">
        <w:rPr>
          <w:u w:val="none"/>
        </w:rPr>
        <w:t>organizational</w:t>
      </w:r>
      <w:r w:rsidR="0ED6E830">
        <w:rPr>
          <w:u w:val="none"/>
        </w:rPr>
        <w:t xml:space="preserve"> context is characterized by its unique </w:t>
      </w:r>
      <w:r w:rsidR="6F782F95">
        <w:rPr>
          <w:u w:val="none"/>
        </w:rPr>
        <w:t>approaches</w:t>
      </w:r>
      <w:r w:rsidR="0ED6E830">
        <w:rPr>
          <w:u w:val="none"/>
        </w:rPr>
        <w:t xml:space="preserve"> to </w:t>
      </w:r>
      <w:r w:rsidR="03414C94">
        <w:rPr>
          <w:u w:val="none"/>
        </w:rPr>
        <w:t>management</w:t>
      </w:r>
      <w:r w:rsidR="0ED6E830">
        <w:rPr>
          <w:u w:val="none"/>
        </w:rPr>
        <w:t xml:space="preserve"> and scalability. </w:t>
      </w:r>
      <w:r w:rsidR="19372227">
        <w:rPr>
          <w:u w:val="none"/>
        </w:rPr>
        <w:t>The company embraces a culture of relentless innovation (as mentioned above) where experimentation and risk taking are encouraged in many ways.</w:t>
      </w:r>
      <w:r w:rsidR="5075A2C2">
        <w:rPr>
          <w:u w:val="none"/>
        </w:rPr>
        <w:t xml:space="preserve"> </w:t>
      </w:r>
      <w:r w:rsidR="028AE64F">
        <w:rPr>
          <w:u w:val="none"/>
        </w:rPr>
        <w:t>Amazons'</w:t>
      </w:r>
      <w:r w:rsidR="5075A2C2">
        <w:rPr>
          <w:u w:val="none"/>
        </w:rPr>
        <w:t xml:space="preserve"> leadership principles</w:t>
      </w:r>
      <w:r w:rsidR="309B2D90">
        <w:rPr>
          <w:u w:val="none"/>
        </w:rPr>
        <w:t xml:space="preserve"> like putting customers first and ownership show that the </w:t>
      </w:r>
      <w:r w:rsidR="6E2D4488">
        <w:rPr>
          <w:u w:val="none"/>
        </w:rPr>
        <w:t>decentralized</w:t>
      </w:r>
      <w:r w:rsidR="309B2D90">
        <w:rPr>
          <w:u w:val="none"/>
        </w:rPr>
        <w:t xml:space="preserve"> </w:t>
      </w:r>
      <w:r w:rsidR="00939B56">
        <w:rPr>
          <w:u w:val="none"/>
        </w:rPr>
        <w:t>approach</w:t>
      </w:r>
      <w:r w:rsidR="309B2D90">
        <w:rPr>
          <w:u w:val="none"/>
        </w:rPr>
        <w:t xml:space="preserve"> empowers employees to innovate and solve problems creatively all whilst fostering a dynamic </w:t>
      </w:r>
      <w:r w:rsidR="5076BC8F">
        <w:rPr>
          <w:u w:val="none"/>
        </w:rPr>
        <w:t>environment</w:t>
      </w:r>
      <w:r w:rsidR="309B2D90">
        <w:rPr>
          <w:u w:val="none"/>
        </w:rPr>
        <w:t xml:space="preserve"> for all inc</w:t>
      </w:r>
      <w:r w:rsidR="44FFC051">
        <w:rPr>
          <w:u w:val="none"/>
        </w:rPr>
        <w:t xml:space="preserve">luding their customers. Moreover, </w:t>
      </w:r>
      <w:r w:rsidR="065ADB20">
        <w:rPr>
          <w:u w:val="none"/>
        </w:rPr>
        <w:t xml:space="preserve">the </w:t>
      </w:r>
      <w:r w:rsidR="7EF892DC">
        <w:rPr>
          <w:u w:val="none"/>
        </w:rPr>
        <w:t>company's</w:t>
      </w:r>
      <w:r w:rsidR="065ADB20">
        <w:rPr>
          <w:u w:val="none"/>
        </w:rPr>
        <w:t xml:space="preserve"> commitment to operational excellence is </w:t>
      </w:r>
      <w:r w:rsidR="065ADB20">
        <w:rPr>
          <w:u w:val="none"/>
        </w:rPr>
        <w:t>evident</w:t>
      </w:r>
      <w:r w:rsidR="065ADB20">
        <w:rPr>
          <w:u w:val="none"/>
        </w:rPr>
        <w:t xml:space="preserve"> in its focus on efficiency and contin</w:t>
      </w:r>
      <w:r w:rsidR="5E783261">
        <w:rPr>
          <w:u w:val="none"/>
        </w:rPr>
        <w:t xml:space="preserve">uous </w:t>
      </w:r>
      <w:r w:rsidR="065ADB20">
        <w:rPr>
          <w:u w:val="none"/>
        </w:rPr>
        <w:t>imp</w:t>
      </w:r>
      <w:r w:rsidR="065ADB20">
        <w:rPr>
          <w:u w:val="none"/>
        </w:rPr>
        <w:t xml:space="preserve">rovement across all platforms of development. </w:t>
      </w:r>
      <w:r w:rsidR="7FE47E7B">
        <w:rPr>
          <w:u w:val="none"/>
        </w:rPr>
        <w:t xml:space="preserve">Amazons </w:t>
      </w:r>
      <w:r w:rsidR="76645BCD">
        <w:rPr>
          <w:u w:val="none"/>
        </w:rPr>
        <w:t>organizational</w:t>
      </w:r>
      <w:r w:rsidR="7FE47E7B">
        <w:rPr>
          <w:u w:val="none"/>
        </w:rPr>
        <w:t xml:space="preserve"> structure is designed for agility and scalability with a focus on architecture, creating safe </w:t>
      </w:r>
      <w:r w:rsidR="61B92266">
        <w:rPr>
          <w:u w:val="none"/>
        </w:rPr>
        <w:t>spaces</w:t>
      </w:r>
      <w:r w:rsidR="7FE47E7B">
        <w:rPr>
          <w:u w:val="none"/>
        </w:rPr>
        <w:t xml:space="preserve"> for customers to shop, this allows the company to also adapt to changing market conditions, scale </w:t>
      </w:r>
      <w:r w:rsidR="3924012F">
        <w:rPr>
          <w:u w:val="none"/>
        </w:rPr>
        <w:t xml:space="preserve">its operations and </w:t>
      </w:r>
      <w:r w:rsidR="050879D7">
        <w:rPr>
          <w:u w:val="none"/>
        </w:rPr>
        <w:t>pursue</w:t>
      </w:r>
      <w:r w:rsidR="3924012F">
        <w:rPr>
          <w:u w:val="none"/>
        </w:rPr>
        <w:t xml:space="preserve"> growth opportuni</w:t>
      </w:r>
      <w:r w:rsidR="502C8582">
        <w:rPr>
          <w:u w:val="none"/>
        </w:rPr>
        <w:t>ti</w:t>
      </w:r>
      <w:r w:rsidR="3924012F">
        <w:rPr>
          <w:u w:val="none"/>
        </w:rPr>
        <w:t>es</w:t>
      </w:r>
      <w:r w:rsidR="3924012F">
        <w:rPr>
          <w:u w:val="none"/>
        </w:rPr>
        <w:t xml:space="preserve">. Overall, Amazons </w:t>
      </w:r>
      <w:r w:rsidR="67014F10">
        <w:rPr>
          <w:u w:val="none"/>
        </w:rPr>
        <w:t>organizational</w:t>
      </w:r>
      <w:r w:rsidR="3924012F">
        <w:rPr>
          <w:u w:val="none"/>
        </w:rPr>
        <w:t xml:space="preserve"> context is </w:t>
      </w:r>
      <w:r w:rsidR="145F6BC5">
        <w:rPr>
          <w:u w:val="none"/>
        </w:rPr>
        <w:t>characterized</w:t>
      </w:r>
      <w:r w:rsidR="3924012F">
        <w:rPr>
          <w:u w:val="none"/>
        </w:rPr>
        <w:t xml:space="preserve"> by a culture of innovation, decision making and </w:t>
      </w:r>
      <w:r w:rsidR="100DCF69">
        <w:rPr>
          <w:u w:val="none"/>
        </w:rPr>
        <w:t>adaptability</w:t>
      </w:r>
      <w:r w:rsidR="706F5530">
        <w:rPr>
          <w:u w:val="none"/>
        </w:rPr>
        <w:t xml:space="preserve"> which </w:t>
      </w:r>
      <w:r w:rsidR="100DCF69">
        <w:rPr>
          <w:u w:val="none"/>
        </w:rPr>
        <w:t>contribute</w:t>
      </w:r>
      <w:r w:rsidR="706F5530">
        <w:rPr>
          <w:u w:val="none"/>
        </w:rPr>
        <w:t xml:space="preserve"> to its success as a leading, global technology and e-commerce company. </w:t>
      </w:r>
    </w:p>
    <w:p w:rsidR="08EC1EA2" w:rsidP="000DB90F" w:rsidRDefault="08EC1EA2" w14:paraId="25531073" w14:textId="6260E1F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000DB90F" w:rsidR="08EC1EA2">
        <w:rPr>
          <w:u w:val="single"/>
        </w:rPr>
        <w:t>Conclusion</w:t>
      </w:r>
    </w:p>
    <w:p w:rsidR="08EC1EA2" w:rsidP="000DB90F" w:rsidRDefault="08EC1EA2" w14:paraId="58BC673A" w14:textId="4F7BA44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8EC1EA2">
        <w:rPr/>
        <w:t xml:space="preserve">Amazon empowers to formulate and find new ways to </w:t>
      </w:r>
      <w:r w:rsidR="183D7BB9">
        <w:rPr/>
        <w:t>deliver</w:t>
      </w:r>
      <w:r w:rsidR="08EC1EA2">
        <w:rPr/>
        <w:t xml:space="preserve"> value to customers, </w:t>
      </w:r>
      <w:r w:rsidR="6E732250">
        <w:rPr/>
        <w:t xml:space="preserve">Amazon establishes clear goals and fosters culture of ownership and </w:t>
      </w:r>
      <w:r w:rsidR="05FAE28E">
        <w:rPr/>
        <w:t>accountability</w:t>
      </w:r>
      <w:r w:rsidR="6E732250">
        <w:rPr/>
        <w:t xml:space="preserve"> which ensures alignment throughout the </w:t>
      </w:r>
      <w:r w:rsidR="4D161C33">
        <w:rPr/>
        <w:t>organization</w:t>
      </w:r>
      <w:r w:rsidR="6E732250">
        <w:rPr/>
        <w:t xml:space="preserve"> which </w:t>
      </w:r>
      <w:r w:rsidR="3634D383">
        <w:rPr/>
        <w:t xml:space="preserve">results in maintaining its competitive industry, overall, Amazons </w:t>
      </w:r>
      <w:r w:rsidR="46771642">
        <w:rPr/>
        <w:t>organization</w:t>
      </w:r>
      <w:r w:rsidR="3634D383">
        <w:rPr/>
        <w:t xml:space="preserve"> functions enable it to effectively execute its business strategies, development as </w:t>
      </w:r>
      <w:r w:rsidR="5C9D3595">
        <w:rPr/>
        <w:t>improvements</w:t>
      </w:r>
      <w:r w:rsidR="3634D383">
        <w:rPr/>
        <w:t xml:space="preserve"> and </w:t>
      </w:r>
      <w:r w:rsidR="5375F767">
        <w:rPr/>
        <w:t>deliver</w:t>
      </w:r>
      <w:r w:rsidR="3634D383">
        <w:rPr/>
        <w:t xml:space="preserve"> excellent experience to its cust</w:t>
      </w:r>
      <w:r w:rsidR="507BCA86">
        <w:rPr/>
        <w:t xml:space="preserve">omers. </w:t>
      </w:r>
      <w:r w:rsidR="11D6E555">
        <w:rPr/>
        <w:t xml:space="preserve">As Jeff Bezos says, ‘structure your organization around the customer </w:t>
      </w:r>
      <w:r w:rsidR="11D6E555">
        <w:rPr/>
        <w:t>experience</w:t>
      </w:r>
      <w:r w:rsidR="11D6E555">
        <w:rPr/>
        <w:t>, and not the function.’</w:t>
      </w:r>
    </w:p>
    <w:p w:rsidR="11D6E555" w:rsidP="000DB90F" w:rsidRDefault="11D6E555" w14:paraId="1AA0FA28" w14:textId="12932EE8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000DB90F" w:rsidR="11D6E555">
        <w:rPr>
          <w:u w:val="single"/>
        </w:rPr>
        <w:t xml:space="preserve">References </w:t>
      </w:r>
    </w:p>
    <w:p w:rsidR="36425347" w:rsidP="000DB90F" w:rsidRDefault="36425347" w14:paraId="279565CF" w14:textId="20EAC08B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Robert B Tucker, (1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November, 2018) How Does Amazon Do It?, Forbes </w:t>
      </w:r>
    </w:p>
    <w:p w:rsidR="36425347" w:rsidP="000DB90F" w:rsidRDefault="36425347" w14:paraId="1DE303DB" w14:textId="061FC3E7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7cffa647097343d9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How Does Amazon Do It? Five Critical Factors That Explain Amazon's Incredible Success (forbes.com)</w:t>
        </w:r>
      </w:hyperlink>
    </w:p>
    <w:p w:rsidR="36425347" w:rsidP="000DB90F" w:rsidRDefault="36425347" w14:paraId="34121DBF" w14:textId="5EFF77F6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Allaya Cooks-Campbell, (1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September 2022), What is an organizational structure and why is it important?, BETTERUP</w:t>
      </w:r>
    </w:p>
    <w:p w:rsidR="36425347" w:rsidP="000DB90F" w:rsidRDefault="36425347" w14:paraId="18997AD2" w14:textId="4F68EFAA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3a280139259f4400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Organizational Structure: What it Is and Why it is Important (betterup.com)</w:t>
        </w:r>
      </w:hyperlink>
    </w:p>
    <w:p w:rsidR="36425347" w:rsidP="000DB90F" w:rsidRDefault="36425347" w14:paraId="43C10D06" w14:textId="29E177C4">
      <w:pPr>
        <w:pStyle w:val="Heading1"/>
        <w:keepNext w:val="1"/>
        <w:keepLines w:val="1"/>
        <w:shd w:val="clear" w:color="auto" w:fill="FCFCFC"/>
        <w:bidi w:val="0"/>
        <w:spacing w:before="120" w:beforeAutospacing="off" w:after="0" w:afterAutospacing="off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>Carmine Gallo, (11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vertAlign w:val="superscript"/>
          <w:lang w:val="en-US"/>
        </w:rPr>
        <w:t>th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 xml:space="preserve"> February 2021), How Jeff Bezos Consistently Communicates Four Core Values That Made Amazon A Success, Forbes</w:t>
      </w:r>
    </w:p>
    <w:p w:rsidR="000DB90F" w:rsidP="000DB90F" w:rsidRDefault="000DB90F" w14:paraId="0EEFCA3E" w14:textId="7B0BFAE6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425347" w:rsidP="000DB90F" w:rsidRDefault="36425347" w14:paraId="7B95629F" w14:textId="6FF56B04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c46b6fb75edd4082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How Jeff Bezos Consistently Communicates Four Core Values That Made Amazon A Success (forbes.com)</w:t>
        </w:r>
      </w:hyperlink>
    </w:p>
    <w:p w:rsidR="36425347" w:rsidP="000DB90F" w:rsidRDefault="36425347" w14:paraId="61C28B61" w14:textId="4045BD74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Topic Insights, (15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June 2020), A Lean Journey: Amazon’s Relentless Pursuit of Customer Satisfaction, TopicInsights.com</w:t>
      </w:r>
    </w:p>
    <w:p w:rsidR="36425347" w:rsidP="000DB90F" w:rsidRDefault="36425347" w14:paraId="3CABF0A2" w14:textId="0635639B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28e8bb1a80994f71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A Lean Journey: Amazon’s Customer Satisfaction | Topic Insights</w:t>
        </w:r>
      </w:hyperlink>
    </w:p>
    <w:p w:rsidR="36425347" w:rsidP="000DB90F" w:rsidRDefault="36425347" w14:paraId="6F2A27B6" w14:textId="359EF3C8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Ram Charan, (2022), How Amazon does it: Decision Making Inside The World’s Most Daring Digital Company, Cheif Executive</w:t>
      </w:r>
    </w:p>
    <w:p w:rsidR="36425347" w:rsidP="000DB90F" w:rsidRDefault="36425347" w14:paraId="3EDDD47A" w14:textId="689206FF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eabdd7c66053453c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How Amazon Does It: Decision Making Inside The World's Most Daring Digital Company (chiefexecutive.net)</w:t>
        </w:r>
      </w:hyperlink>
    </w:p>
    <w:p w:rsidR="36425347" w:rsidP="000DB90F" w:rsidRDefault="36425347" w14:paraId="6CCE3434" w14:textId="0F901554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Chelsea Hunersen, (15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July 2019), Why Amazon is a leader in customer experience, QualtricsXM</w:t>
      </w:r>
    </w:p>
    <w:p w:rsidR="36425347" w:rsidP="000DB90F" w:rsidRDefault="36425347" w14:paraId="7433FA7F" w14:textId="11FF4F0C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897be4eb78cb4a34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Why Amazon is A Leader in Customer Experience - Qualtrics</w:t>
        </w:r>
      </w:hyperlink>
    </w:p>
    <w:p w:rsidR="36425347" w:rsidP="000DB90F" w:rsidRDefault="36425347" w14:paraId="6ACACCAC" w14:textId="23437095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00DB90F" w:rsidR="36425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FirstUp, (2022), How Amazon is connecting culture and communication, FirstUp.io</w:t>
      </w:r>
    </w:p>
    <w:p w:rsidR="36425347" w:rsidP="000DB90F" w:rsidRDefault="36425347" w14:paraId="111E09EE" w14:textId="305B739E">
      <w:pPr>
        <w:bidi w:val="0"/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667982e17c044475">
        <w:r w:rsidRPr="000DB90F" w:rsidR="36425347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How Amazon is Connecting Culture and Communication [Podcast] (firstup.io)</w:t>
        </w:r>
      </w:hyperlink>
    </w:p>
    <w:p w:rsidR="000DB90F" w:rsidP="000DB90F" w:rsidRDefault="000DB90F" w14:paraId="42D7E8A0" w14:textId="42889A9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tGXUnuo" int2:invalidationBookmarkName="" int2:hashCode="RnEb28u/SDQE/C" int2:id="wUyL4Te4">
      <int2:state int2:type="AugLoop_Text_Critique" int2:value="Rejected"/>
    </int2:bookmark>
    <int2:bookmark int2:bookmarkName="_Int_YAhttO2R" int2:invalidationBookmarkName="" int2:hashCode="mvmGQtrEWeG9ot" int2:id="bCnn5y6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243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BC58B"/>
    <w:rsid w:val="000DB90F"/>
    <w:rsid w:val="0013BE1B"/>
    <w:rsid w:val="00939B56"/>
    <w:rsid w:val="0121E1F8"/>
    <w:rsid w:val="0171E625"/>
    <w:rsid w:val="01F84387"/>
    <w:rsid w:val="028AE64F"/>
    <w:rsid w:val="028CAFC9"/>
    <w:rsid w:val="02D9CBC3"/>
    <w:rsid w:val="02F95843"/>
    <w:rsid w:val="0326F4EB"/>
    <w:rsid w:val="03414C94"/>
    <w:rsid w:val="037C21C0"/>
    <w:rsid w:val="03ACF413"/>
    <w:rsid w:val="03B661CF"/>
    <w:rsid w:val="04A82621"/>
    <w:rsid w:val="04C14936"/>
    <w:rsid w:val="04C8EE74"/>
    <w:rsid w:val="04D1A149"/>
    <w:rsid w:val="050879D7"/>
    <w:rsid w:val="0517F221"/>
    <w:rsid w:val="0542E566"/>
    <w:rsid w:val="058E314C"/>
    <w:rsid w:val="05B9DC4E"/>
    <w:rsid w:val="05F5531B"/>
    <w:rsid w:val="05FAE28E"/>
    <w:rsid w:val="061B7184"/>
    <w:rsid w:val="065ADB20"/>
    <w:rsid w:val="07891032"/>
    <w:rsid w:val="078D0C16"/>
    <w:rsid w:val="0791237C"/>
    <w:rsid w:val="0794F99C"/>
    <w:rsid w:val="07FBFEB1"/>
    <w:rsid w:val="08366A86"/>
    <w:rsid w:val="08BC3005"/>
    <w:rsid w:val="08EC1EA2"/>
    <w:rsid w:val="091670A5"/>
    <w:rsid w:val="0984CB88"/>
    <w:rsid w:val="0A0D4368"/>
    <w:rsid w:val="0A27BEB6"/>
    <w:rsid w:val="0A94BAF9"/>
    <w:rsid w:val="0A9BAC3C"/>
    <w:rsid w:val="0C5E1087"/>
    <w:rsid w:val="0CB33806"/>
    <w:rsid w:val="0CEEAC3D"/>
    <w:rsid w:val="0D43203F"/>
    <w:rsid w:val="0D5F5F78"/>
    <w:rsid w:val="0DCC5BBB"/>
    <w:rsid w:val="0ED6E830"/>
    <w:rsid w:val="0EFB2FD9"/>
    <w:rsid w:val="0F16AE5F"/>
    <w:rsid w:val="0F59989F"/>
    <w:rsid w:val="0FD23307"/>
    <w:rsid w:val="100DCF69"/>
    <w:rsid w:val="10FF9BAE"/>
    <w:rsid w:val="1133EE5C"/>
    <w:rsid w:val="11D6E555"/>
    <w:rsid w:val="120E88F2"/>
    <w:rsid w:val="121ED401"/>
    <w:rsid w:val="1232D09B"/>
    <w:rsid w:val="125D2BA5"/>
    <w:rsid w:val="12D10FBF"/>
    <w:rsid w:val="12D3D623"/>
    <w:rsid w:val="12D7AC43"/>
    <w:rsid w:val="13CCAB24"/>
    <w:rsid w:val="13F43C5D"/>
    <w:rsid w:val="14387B5A"/>
    <w:rsid w:val="145F6BC5"/>
    <w:rsid w:val="14BDC386"/>
    <w:rsid w:val="154629B4"/>
    <w:rsid w:val="158FFB77"/>
    <w:rsid w:val="160B76E5"/>
    <w:rsid w:val="168BC13F"/>
    <w:rsid w:val="16F1428A"/>
    <w:rsid w:val="16FB2EF4"/>
    <w:rsid w:val="1703EC78"/>
    <w:rsid w:val="1722BCD5"/>
    <w:rsid w:val="173FC89B"/>
    <w:rsid w:val="1773BDFF"/>
    <w:rsid w:val="17CD65AF"/>
    <w:rsid w:val="183D7BB9"/>
    <w:rsid w:val="187102B4"/>
    <w:rsid w:val="1896F2D3"/>
    <w:rsid w:val="18C3B5AA"/>
    <w:rsid w:val="18E00BC0"/>
    <w:rsid w:val="19372227"/>
    <w:rsid w:val="19405143"/>
    <w:rsid w:val="197061FF"/>
    <w:rsid w:val="1982DD1C"/>
    <w:rsid w:val="19F2C40D"/>
    <w:rsid w:val="1A77695D"/>
    <w:rsid w:val="1A7BDC21"/>
    <w:rsid w:val="1C21292E"/>
    <w:rsid w:val="1D6E7B5C"/>
    <w:rsid w:val="1DC97799"/>
    <w:rsid w:val="1DF926CC"/>
    <w:rsid w:val="1DFDCCCA"/>
    <w:rsid w:val="1E1688CA"/>
    <w:rsid w:val="1E6F1FD4"/>
    <w:rsid w:val="1E779083"/>
    <w:rsid w:val="1E8FB13F"/>
    <w:rsid w:val="1EA2CD12"/>
    <w:rsid w:val="1EF4F980"/>
    <w:rsid w:val="1FCA56B5"/>
    <w:rsid w:val="1FCD59E7"/>
    <w:rsid w:val="20A9BDC3"/>
    <w:rsid w:val="218C14B8"/>
    <w:rsid w:val="2224ACBC"/>
    <w:rsid w:val="222C9A42"/>
    <w:rsid w:val="22EF98FE"/>
    <w:rsid w:val="23032708"/>
    <w:rsid w:val="23069C11"/>
    <w:rsid w:val="235758EC"/>
    <w:rsid w:val="23D48252"/>
    <w:rsid w:val="241337EA"/>
    <w:rsid w:val="246C380B"/>
    <w:rsid w:val="255C4D7E"/>
    <w:rsid w:val="25643B04"/>
    <w:rsid w:val="25676CCA"/>
    <w:rsid w:val="256EAAEB"/>
    <w:rsid w:val="25BE8EC8"/>
    <w:rsid w:val="26FC3545"/>
    <w:rsid w:val="27155DA2"/>
    <w:rsid w:val="271F055F"/>
    <w:rsid w:val="275A5F29"/>
    <w:rsid w:val="27DA0D34"/>
    <w:rsid w:val="285E0E0E"/>
    <w:rsid w:val="2893EE40"/>
    <w:rsid w:val="28E53F75"/>
    <w:rsid w:val="2913F755"/>
    <w:rsid w:val="296E1F03"/>
    <w:rsid w:val="2A33D607"/>
    <w:rsid w:val="2A695111"/>
    <w:rsid w:val="2B09EF64"/>
    <w:rsid w:val="2B19F65B"/>
    <w:rsid w:val="2BCB8F02"/>
    <w:rsid w:val="2BE5AD0D"/>
    <w:rsid w:val="2C54696D"/>
    <w:rsid w:val="2CA44E38"/>
    <w:rsid w:val="2CAD7E57"/>
    <w:rsid w:val="2CBB5497"/>
    <w:rsid w:val="2D675F63"/>
    <w:rsid w:val="2D6F4CE9"/>
    <w:rsid w:val="2D73644F"/>
    <w:rsid w:val="2E5724F8"/>
    <w:rsid w:val="2F92BB31"/>
    <w:rsid w:val="2FA6B771"/>
    <w:rsid w:val="2FA783F0"/>
    <w:rsid w:val="2FF2F559"/>
    <w:rsid w:val="309B2D90"/>
    <w:rsid w:val="30A3178B"/>
    <w:rsid w:val="30EFB572"/>
    <w:rsid w:val="31838573"/>
    <w:rsid w:val="318EC5BA"/>
    <w:rsid w:val="3242BE0C"/>
    <w:rsid w:val="3246D572"/>
    <w:rsid w:val="3276586E"/>
    <w:rsid w:val="327DB142"/>
    <w:rsid w:val="32CC6168"/>
    <w:rsid w:val="33609DB7"/>
    <w:rsid w:val="33BC7482"/>
    <w:rsid w:val="34103357"/>
    <w:rsid w:val="341981A3"/>
    <w:rsid w:val="347A388B"/>
    <w:rsid w:val="349043BF"/>
    <w:rsid w:val="35137CC7"/>
    <w:rsid w:val="35829705"/>
    <w:rsid w:val="3586CB83"/>
    <w:rsid w:val="35CEA72C"/>
    <w:rsid w:val="35FC7828"/>
    <w:rsid w:val="3634D383"/>
    <w:rsid w:val="36425347"/>
    <w:rsid w:val="36498452"/>
    <w:rsid w:val="37512265"/>
    <w:rsid w:val="375E1B4D"/>
    <w:rsid w:val="37CFADEA"/>
    <w:rsid w:val="38A42801"/>
    <w:rsid w:val="38AEC5AA"/>
    <w:rsid w:val="38B616D7"/>
    <w:rsid w:val="38B616F6"/>
    <w:rsid w:val="3924012F"/>
    <w:rsid w:val="396BC58B"/>
    <w:rsid w:val="396C8D21"/>
    <w:rsid w:val="39813EFE"/>
    <w:rsid w:val="39822B71"/>
    <w:rsid w:val="398FCBEC"/>
    <w:rsid w:val="39E5344A"/>
    <w:rsid w:val="3AC1AE08"/>
    <w:rsid w:val="3BE303CE"/>
    <w:rsid w:val="3BE9A052"/>
    <w:rsid w:val="3C2DBEE8"/>
    <w:rsid w:val="3C452D86"/>
    <w:rsid w:val="3CC76CAE"/>
    <w:rsid w:val="3CE7A24F"/>
    <w:rsid w:val="3D9E3CB7"/>
    <w:rsid w:val="3E282BE4"/>
    <w:rsid w:val="3FD260A5"/>
    <w:rsid w:val="401106A9"/>
    <w:rsid w:val="4059AA30"/>
    <w:rsid w:val="408E7062"/>
    <w:rsid w:val="40E6F0C8"/>
    <w:rsid w:val="40EAC46A"/>
    <w:rsid w:val="40F6A3E5"/>
    <w:rsid w:val="4194A0A4"/>
    <w:rsid w:val="41F57A91"/>
    <w:rsid w:val="4200C6D2"/>
    <w:rsid w:val="420DBE59"/>
    <w:rsid w:val="42927446"/>
    <w:rsid w:val="43E7CA97"/>
    <w:rsid w:val="44547311"/>
    <w:rsid w:val="44820FB9"/>
    <w:rsid w:val="44FFC051"/>
    <w:rsid w:val="460CA55F"/>
    <w:rsid w:val="461381AA"/>
    <w:rsid w:val="4667470E"/>
    <w:rsid w:val="46771642"/>
    <w:rsid w:val="46DC1FE1"/>
    <w:rsid w:val="46EB1C2E"/>
    <w:rsid w:val="46EBA546"/>
    <w:rsid w:val="47451EFD"/>
    <w:rsid w:val="476063FC"/>
    <w:rsid w:val="47A6ED31"/>
    <w:rsid w:val="47D397F3"/>
    <w:rsid w:val="47D50128"/>
    <w:rsid w:val="490C0035"/>
    <w:rsid w:val="4957197F"/>
    <w:rsid w:val="499F81B7"/>
    <w:rsid w:val="49A6D556"/>
    <w:rsid w:val="49DDB126"/>
    <w:rsid w:val="4A008C76"/>
    <w:rsid w:val="4B297D5A"/>
    <w:rsid w:val="4B4486EB"/>
    <w:rsid w:val="4B7E9D08"/>
    <w:rsid w:val="4B9C5CD7"/>
    <w:rsid w:val="4C0A6B6E"/>
    <w:rsid w:val="4C43A0F7"/>
    <w:rsid w:val="4C8EC8F6"/>
    <w:rsid w:val="4CE57DFE"/>
    <w:rsid w:val="4D161C33"/>
    <w:rsid w:val="4D17455B"/>
    <w:rsid w:val="4D382D38"/>
    <w:rsid w:val="4D98F16A"/>
    <w:rsid w:val="4D9FABE3"/>
    <w:rsid w:val="4DCE4A44"/>
    <w:rsid w:val="4E611E1C"/>
    <w:rsid w:val="4EC0A10B"/>
    <w:rsid w:val="4EDEEF01"/>
    <w:rsid w:val="4F22C044"/>
    <w:rsid w:val="4F3B7C44"/>
    <w:rsid w:val="4F7ADD3D"/>
    <w:rsid w:val="4FFCEE7D"/>
    <w:rsid w:val="502C8582"/>
    <w:rsid w:val="5075A2C2"/>
    <w:rsid w:val="5076BC8F"/>
    <w:rsid w:val="507BCA86"/>
    <w:rsid w:val="50C3B932"/>
    <w:rsid w:val="50D74CA5"/>
    <w:rsid w:val="51E8C30B"/>
    <w:rsid w:val="5232E2EE"/>
    <w:rsid w:val="52731D06"/>
    <w:rsid w:val="5375F767"/>
    <w:rsid w:val="53F2FEA6"/>
    <w:rsid w:val="542B8F8B"/>
    <w:rsid w:val="552063CD"/>
    <w:rsid w:val="55C17C91"/>
    <w:rsid w:val="5640D4B2"/>
    <w:rsid w:val="5648C040"/>
    <w:rsid w:val="56D6FD58"/>
    <w:rsid w:val="5708F551"/>
    <w:rsid w:val="5715AD98"/>
    <w:rsid w:val="5752322E"/>
    <w:rsid w:val="5763304D"/>
    <w:rsid w:val="576D1665"/>
    <w:rsid w:val="5771068D"/>
    <w:rsid w:val="58193B39"/>
    <w:rsid w:val="5872CDB9"/>
    <w:rsid w:val="5877B22E"/>
    <w:rsid w:val="58C66FC9"/>
    <w:rsid w:val="58E04615"/>
    <w:rsid w:val="5904F6E2"/>
    <w:rsid w:val="590EA236"/>
    <w:rsid w:val="5943F6EF"/>
    <w:rsid w:val="597C9965"/>
    <w:rsid w:val="598EE2D9"/>
    <w:rsid w:val="5991E1CE"/>
    <w:rsid w:val="599B013E"/>
    <w:rsid w:val="59B50B9A"/>
    <w:rsid w:val="5A9E9B9C"/>
    <w:rsid w:val="5AC60E5F"/>
    <w:rsid w:val="5B0292F5"/>
    <w:rsid w:val="5B2AB33A"/>
    <w:rsid w:val="5B2DB22F"/>
    <w:rsid w:val="5B2DE7CB"/>
    <w:rsid w:val="5B3FA124"/>
    <w:rsid w:val="5B4696A1"/>
    <w:rsid w:val="5BBCA785"/>
    <w:rsid w:val="5C32A905"/>
    <w:rsid w:val="5C60DC6B"/>
    <w:rsid w:val="5C70F85B"/>
    <w:rsid w:val="5C9D3595"/>
    <w:rsid w:val="5CF0827C"/>
    <w:rsid w:val="5D732BD0"/>
    <w:rsid w:val="5D771F53"/>
    <w:rsid w:val="5D78F81A"/>
    <w:rsid w:val="5DD271D1"/>
    <w:rsid w:val="5DD63C5E"/>
    <w:rsid w:val="5DEF64BB"/>
    <w:rsid w:val="5E041478"/>
    <w:rsid w:val="5E6253FC"/>
    <w:rsid w:val="5E7433F7"/>
    <w:rsid w:val="5E783261"/>
    <w:rsid w:val="5F055EA4"/>
    <w:rsid w:val="5F6E4232"/>
    <w:rsid w:val="5FB20A31"/>
    <w:rsid w:val="6072BD95"/>
    <w:rsid w:val="60C465CC"/>
    <w:rsid w:val="611FFD97"/>
    <w:rsid w:val="619D90C1"/>
    <w:rsid w:val="61B92266"/>
    <w:rsid w:val="61C80B05"/>
    <w:rsid w:val="61DF2261"/>
    <w:rsid w:val="62753F95"/>
    <w:rsid w:val="62796783"/>
    <w:rsid w:val="62996B4F"/>
    <w:rsid w:val="62A5E2F4"/>
    <w:rsid w:val="62A9AD81"/>
    <w:rsid w:val="62C608B0"/>
    <w:rsid w:val="63995670"/>
    <w:rsid w:val="63A2A4BC"/>
    <w:rsid w:val="63F74AA9"/>
    <w:rsid w:val="641125DC"/>
    <w:rsid w:val="6419365A"/>
    <w:rsid w:val="653526D1"/>
    <w:rsid w:val="65ACE057"/>
    <w:rsid w:val="6678525C"/>
    <w:rsid w:val="66B7208E"/>
    <w:rsid w:val="66C779A2"/>
    <w:rsid w:val="66D6F9B0"/>
    <w:rsid w:val="67014F10"/>
    <w:rsid w:val="6702F33F"/>
    <w:rsid w:val="6741F34C"/>
    <w:rsid w:val="674E7149"/>
    <w:rsid w:val="675324DA"/>
    <w:rsid w:val="675DE500"/>
    <w:rsid w:val="67B83615"/>
    <w:rsid w:val="681422BD"/>
    <w:rsid w:val="68547A98"/>
    <w:rsid w:val="69082691"/>
    <w:rsid w:val="69410C80"/>
    <w:rsid w:val="6956E8A6"/>
    <w:rsid w:val="69AFF31E"/>
    <w:rsid w:val="69F9BA02"/>
    <w:rsid w:val="6A04A6E6"/>
    <w:rsid w:val="6A7A9FEE"/>
    <w:rsid w:val="6A8C7171"/>
    <w:rsid w:val="6AA69066"/>
    <w:rsid w:val="6AC8C4AB"/>
    <w:rsid w:val="6B128823"/>
    <w:rsid w:val="6B4BC37F"/>
    <w:rsid w:val="6B83D0DD"/>
    <w:rsid w:val="6BB6C4EF"/>
    <w:rsid w:val="6C577EE4"/>
    <w:rsid w:val="6CADB7F7"/>
    <w:rsid w:val="6CE793E0"/>
    <w:rsid w:val="6CF53DB5"/>
    <w:rsid w:val="6CF56B6F"/>
    <w:rsid w:val="6D523DF7"/>
    <w:rsid w:val="6DC0E5D2"/>
    <w:rsid w:val="6DE613E7"/>
    <w:rsid w:val="6E1ABE1C"/>
    <w:rsid w:val="6E2D4488"/>
    <w:rsid w:val="6E6CD47A"/>
    <w:rsid w:val="6E732250"/>
    <w:rsid w:val="6EA66EFE"/>
    <w:rsid w:val="6ECD2B25"/>
    <w:rsid w:val="6F53C29D"/>
    <w:rsid w:val="6F6725B6"/>
    <w:rsid w:val="6F782F95"/>
    <w:rsid w:val="6F84FEC3"/>
    <w:rsid w:val="6FC62A2A"/>
    <w:rsid w:val="6FE18F14"/>
    <w:rsid w:val="70087394"/>
    <w:rsid w:val="706F5530"/>
    <w:rsid w:val="7095B848"/>
    <w:rsid w:val="70E10DA0"/>
    <w:rsid w:val="7161FA8B"/>
    <w:rsid w:val="71714699"/>
    <w:rsid w:val="717E9DAA"/>
    <w:rsid w:val="719F50F5"/>
    <w:rsid w:val="71AC4A72"/>
    <w:rsid w:val="7202F19E"/>
    <w:rsid w:val="7256CFC5"/>
    <w:rsid w:val="7283779D"/>
    <w:rsid w:val="72E07055"/>
    <w:rsid w:val="72FDCAEC"/>
    <w:rsid w:val="73C0DC4F"/>
    <w:rsid w:val="73F97655"/>
    <w:rsid w:val="74210868"/>
    <w:rsid w:val="74999B4D"/>
    <w:rsid w:val="74B63E6C"/>
    <w:rsid w:val="753A9260"/>
    <w:rsid w:val="75F44047"/>
    <w:rsid w:val="7604F55D"/>
    <w:rsid w:val="760C9EFA"/>
    <w:rsid w:val="76356BAE"/>
    <w:rsid w:val="76645BCD"/>
    <w:rsid w:val="766F09F8"/>
    <w:rsid w:val="76FC4EAC"/>
    <w:rsid w:val="7736AFEE"/>
    <w:rsid w:val="779010A8"/>
    <w:rsid w:val="795D85F3"/>
    <w:rsid w:val="799CFF4A"/>
    <w:rsid w:val="79F18456"/>
    <w:rsid w:val="79FE0253"/>
    <w:rsid w:val="7A05E2D8"/>
    <w:rsid w:val="7AB2A073"/>
    <w:rsid w:val="7B2BEE3A"/>
    <w:rsid w:val="7B490473"/>
    <w:rsid w:val="7BB7B79B"/>
    <w:rsid w:val="7BFB6C42"/>
    <w:rsid w:val="7C5FABAB"/>
    <w:rsid w:val="7C71654A"/>
    <w:rsid w:val="7CC76742"/>
    <w:rsid w:val="7D221483"/>
    <w:rsid w:val="7DD85240"/>
    <w:rsid w:val="7E5A1FA1"/>
    <w:rsid w:val="7EBDE4E4"/>
    <w:rsid w:val="7ED982EF"/>
    <w:rsid w:val="7EF892DC"/>
    <w:rsid w:val="7FE47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BC58B"/>
  <w15:chartTrackingRefBased/>
  <w15:docId w15:val="{668C009C-BFD1-473B-889D-D4B64655AC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535499c2f6e48ac" /><Relationship Type="http://schemas.openxmlformats.org/officeDocument/2006/relationships/numbering" Target="numbering.xml" Id="R9228c58e21764260" /><Relationship Type="http://schemas.openxmlformats.org/officeDocument/2006/relationships/image" Target="/media/image5.png" Id="R5747b28578204168" /><Relationship Type="http://schemas.openxmlformats.org/officeDocument/2006/relationships/image" Target="/media/image3.png" Id="Re7d927cf69af4638" /><Relationship Type="http://schemas.microsoft.com/office/2020/10/relationships/intelligence" Target="intelligence2.xml" Id="R86804ad4c9a94927" /><Relationship Type="http://schemas.openxmlformats.org/officeDocument/2006/relationships/image" Target="/media/image.jpg" Id="R1cd2d2c4ac1b467a" /><Relationship Type="http://schemas.openxmlformats.org/officeDocument/2006/relationships/hyperlink" Target="https://www.forbes.com/sites/robertbtucker/2018/11/01/how-does-amazon-do-it-five-critical-factors-that-explain-amazons-incredible-success/" TargetMode="External" Id="R7cffa647097343d9" /><Relationship Type="http://schemas.openxmlformats.org/officeDocument/2006/relationships/hyperlink" Target="https://www.betterup.com/blog/organizational-structure" TargetMode="External" Id="R3a280139259f4400" /><Relationship Type="http://schemas.openxmlformats.org/officeDocument/2006/relationships/hyperlink" Target="https://www.forbes.com/sites/carminegallo/2021/02/11/how-jeff-bezos-consistently-communicates-four-core-values-that-made-amazon-a-success/?sh=194b28386e24" TargetMode="External" Id="Rc46b6fb75edd4082" /><Relationship Type="http://schemas.openxmlformats.org/officeDocument/2006/relationships/hyperlink" Target="https://topicinsights.com/leadership-management/amazons-relentless-pursuit-customer-satisfaction/" TargetMode="External" Id="R28e8bb1a80994f71" /><Relationship Type="http://schemas.openxmlformats.org/officeDocument/2006/relationships/hyperlink" Target="https://chiefexecutive.net/how-amazon-does-it-decision-making-inside-the-worlds-most-daring-digital-company/" TargetMode="External" Id="Reabdd7c66053453c" /><Relationship Type="http://schemas.openxmlformats.org/officeDocument/2006/relationships/hyperlink" Target="https://www.qualtrics.com/blog/amazon-customer-experience-leader/" TargetMode="External" Id="R897be4eb78cb4a34" /><Relationship Type="http://schemas.openxmlformats.org/officeDocument/2006/relationships/hyperlink" Target="https://firstup.io/uk/podcast/how-amazon-is-connecting-culture-and-communication/" TargetMode="External" Id="R667982e17c0444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2024-03-23T11:33:10.9117508Z</dcterms:created>
  <dcterms:modified xsi:type="dcterms:W3CDTF">2024-03-26T18:03:07.7376072Z</dcterms:modified>
  <dc:creator>Lilly Price (2305610)</dc:creator>
  <lastModifiedBy>Lilly Price (2305610)</lastModifiedBy>
</coreProperties>
</file>