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CF156F">
      <w:r>
        <w:t xml:space="preserve">Mohammed </w:t>
      </w:r>
      <w:r w:rsidR="008941A6">
        <w:t>Nasir</w:t>
      </w:r>
    </w:p>
    <w:p w:rsidR="000D01B0" w:rsidRDefault="00BC67C3">
      <w:r>
        <w:t>Assignment Marks Breakdown</w:t>
      </w:r>
    </w:p>
    <w:p w:rsidR="00BC67C3" w:rsidRDefault="00BC67C3">
      <w:r>
        <w:t xml:space="preserve">In-class assessment </w:t>
      </w:r>
      <w:r>
        <w:tab/>
      </w:r>
      <w:r>
        <w:tab/>
      </w:r>
      <w:r w:rsidR="008941A6">
        <w:t>25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CF156F">
        <w:t>5</w:t>
      </w:r>
      <w:r w:rsidR="008941A6">
        <w:t>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8941A6">
        <w:t>48</w:t>
      </w:r>
      <w:bookmarkStart w:id="0" w:name="_GoBack"/>
      <w:bookmarkEnd w:id="0"/>
    </w:p>
    <w:p w:rsidR="00BC67C3" w:rsidRDefault="00BC67C3">
      <w:r>
        <w:t>Questionnaire Grade</w:t>
      </w:r>
      <w:r>
        <w:tab/>
      </w:r>
      <w:r>
        <w:tab/>
      </w:r>
      <w:r w:rsidR="008941A6">
        <w:t>60</w:t>
      </w:r>
    </w:p>
    <w:p w:rsidR="00550233" w:rsidRDefault="00550233">
      <w:r>
        <w:t>Overall Assignment result</w:t>
      </w:r>
      <w:r>
        <w:tab/>
      </w:r>
      <w:r w:rsidR="008941A6">
        <w:t>51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2018-08-13T09:44:00Z</dcterms:created>
  <dcterms:modified xsi:type="dcterms:W3CDTF">2018-08-13T09:44:00Z</dcterms:modified>
</cp:coreProperties>
</file>