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A38" w:rsidP="0005197E" w:rsidRDefault="00537A38" w14:paraId="7B9A3D02" w14:textId="1BB384EA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148F4399" w:rsidR="00537A38">
        <w:rPr>
          <w:rFonts w:ascii="Arial" w:hAnsi="Arial" w:cs="Arial"/>
          <w:b w:val="1"/>
          <w:bCs w:val="1"/>
          <w:sz w:val="28"/>
          <w:szCs w:val="28"/>
          <w:u w:val="single"/>
        </w:rPr>
        <w:t xml:space="preserve">Cohort </w:t>
      </w:r>
      <w:r w:rsidRPr="148F4399" w:rsidR="00956291">
        <w:rPr>
          <w:rFonts w:ascii="Arial" w:hAnsi="Arial" w:cs="Arial"/>
          <w:b w:val="1"/>
          <w:bCs w:val="1"/>
          <w:sz w:val="28"/>
          <w:szCs w:val="28"/>
          <w:u w:val="single"/>
        </w:rPr>
        <w:t>J</w:t>
      </w:r>
      <w:r w:rsidRPr="148F4399" w:rsidR="00537A38">
        <w:rPr>
          <w:rFonts w:ascii="Arial" w:hAnsi="Arial" w:cs="Arial"/>
          <w:b w:val="1"/>
          <w:bCs w:val="1"/>
          <w:sz w:val="28"/>
          <w:szCs w:val="28"/>
          <w:u w:val="single"/>
        </w:rPr>
        <w:t xml:space="preserve"> Schedule </w:t>
      </w:r>
    </w:p>
    <w:p w:rsidRPr="0005197E" w:rsidR="00422ED7" w:rsidP="0005197E" w:rsidRDefault="00422ED7" w14:paraId="041E6758" w14:textId="007A4B63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148F4399" w:rsidR="00422ED7">
        <w:rPr>
          <w:rFonts w:ascii="Arial" w:hAnsi="Arial" w:cs="Arial"/>
          <w:b w:val="1"/>
          <w:bCs w:val="1"/>
          <w:sz w:val="28"/>
          <w:szCs w:val="28"/>
          <w:u w:val="single"/>
        </w:rPr>
        <w:t>Please note that we do sometimes adjust dates</w:t>
      </w:r>
    </w:p>
    <w:tbl>
      <w:tblPr>
        <w:tblW w:w="10215" w:type="dxa"/>
        <w:tblInd w:w="-1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4677"/>
        <w:gridCol w:w="1985"/>
        <w:gridCol w:w="2985"/>
      </w:tblGrid>
      <w:tr w:rsidRPr="0005197E" w:rsidR="0005197E" w:rsidTr="148F4399" w14:paraId="52140F68" w14:textId="77777777">
        <w:trPr>
          <w:trHeight w:val="854"/>
        </w:trPr>
        <w:tc>
          <w:tcPr>
            <w:tcW w:w="1021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5197E" w:rsidR="0005197E" w:rsidP="0005197E" w:rsidRDefault="0005197E" w14:paraId="432A3885" w14:textId="0011A35D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This MA is divided into two stages:</w:t>
            </w:r>
          </w:p>
          <w:p w:rsidRPr="0005197E" w:rsidR="0005197E" w:rsidP="0005197E" w:rsidRDefault="0005197E" w14:paraId="45C71B5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Stage 1: PG Cert – 60 Credits</w:t>
            </w:r>
          </w:p>
          <w:p w:rsidRPr="0005197E" w:rsidR="0005197E" w:rsidP="0005197E" w:rsidRDefault="0005197E" w14:paraId="0271787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Stage 2: MA – 180 credits</w:t>
            </w:r>
          </w:p>
          <w:p w:rsidRPr="0005197E" w:rsidR="0005197E" w:rsidP="0005197E" w:rsidRDefault="0005197E" w14:paraId="5627DB4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</w:tr>
      <w:tr w:rsidRPr="0005197E" w:rsidR="00AA2348" w:rsidTr="148F4399" w14:paraId="32CB1BDC" w14:textId="77777777">
        <w:tc>
          <w:tcPr>
            <w:tcW w:w="56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  <w:hideMark/>
          </w:tcPr>
          <w:p w:rsidRPr="0005197E" w:rsidR="00AA2348" w:rsidP="00AA2348" w:rsidRDefault="00AA2348" w14:paraId="669FE6BD" w14:textId="34B1CF18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2022</w:t>
            </w: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7321EE" w:rsidRDefault="00AA2348" w14:paraId="1F63D853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00E3A" w:rsidR="00AA2348" w:rsidP="00D65264" w:rsidRDefault="00AA2348" w14:paraId="678D463D" w14:textId="4AF12EA6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300E3A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>Start Date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300E3A" w:rsidR="00AA2348" w:rsidP="148F4399" w:rsidRDefault="00AA2348" w14:paraId="546E9EB3" w14:textId="22A4CDF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48F4399" w:rsidR="148F4399"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  <w:lang w:eastAsia="en-GB"/>
              </w:rPr>
              <w:t>Deadline Dates</w:t>
            </w:r>
          </w:p>
        </w:tc>
      </w:tr>
      <w:tr w:rsidRPr="0005197E" w:rsidR="00AA2348" w:rsidTr="148F4399" w14:paraId="260AD161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7321EE" w:rsidRDefault="00AA2348" w14:paraId="34F890CD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7321EE" w:rsidRDefault="00AA2348" w14:paraId="3ED7E60F" w14:textId="6E0FB25B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>Formative Assignment</w:t>
            </w:r>
            <w:r w:rsidRPr="0005197E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–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r w:rsidR="00B11C5C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2500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words)</w:t>
            </w:r>
            <w:r w:rsidRPr="0005197E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</w:p>
          <w:p w:rsidRPr="0005197E" w:rsidR="00AA2348" w:rsidP="007321EE" w:rsidRDefault="00AA2348" w14:paraId="7BA1A244" w14:textId="4C356562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148F4399" w:rsidRDefault="00956291" w14:paraId="0B8B9FD6" w14:textId="4CF584CE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2"/>
                <w:szCs w:val="22"/>
                <w:lang w:eastAsia="en-GB"/>
              </w:rPr>
            </w:pPr>
            <w:r w:rsidRPr="148F4399" w:rsidR="00956291">
              <w:rPr>
                <w:rFonts w:ascii="Arial" w:hAnsi="Arial" w:eastAsia="Times New Roman" w:cs="Arial"/>
                <w:sz w:val="22"/>
                <w:szCs w:val="22"/>
                <w:lang w:eastAsia="en-GB"/>
              </w:rPr>
              <w:t>3</w:t>
            </w:r>
            <w:r w:rsidRPr="148F4399" w:rsidR="00956291">
              <w:rPr>
                <w:rFonts w:ascii="Arial" w:hAnsi="Arial" w:eastAsia="Times New Roman" w:cs="Arial"/>
                <w:sz w:val="22"/>
                <w:szCs w:val="22"/>
                <w:vertAlign w:val="superscript"/>
                <w:lang w:eastAsia="en-GB"/>
              </w:rPr>
              <w:t>rd</w:t>
            </w:r>
            <w:r w:rsidRPr="148F4399" w:rsidR="00956291">
              <w:rPr>
                <w:rFonts w:ascii="Arial" w:hAnsi="Arial" w:eastAsia="Times New Roman" w:cs="Arial"/>
                <w:sz w:val="22"/>
                <w:szCs w:val="22"/>
                <w:lang w:eastAsia="en-GB"/>
              </w:rPr>
              <w:t xml:space="preserve"> May 2022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148F4399" w:rsidP="148F4399" w:rsidRDefault="148F4399" w14:paraId="1A77F75A" w14:textId="722B267B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148F439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Draft: 18</w:t>
            </w:r>
            <w:r w:rsidRPr="148F4399" w:rsidR="148F4399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148F4399" w:rsidR="148F439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July 2022 </w:t>
            </w:r>
          </w:p>
          <w:p w:rsidR="148F4399" w:rsidP="148F4399" w:rsidRDefault="148F4399" w14:paraId="3E6B204E" w14:textId="3FE9A7AE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  <w:p w:rsidRPr="0005197E" w:rsidR="00AA2348" w:rsidP="148F4399" w:rsidRDefault="00956291" w14:paraId="6DE6E11A" w14:textId="6ED994A8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Final Submission:   </w:t>
            </w:r>
          </w:p>
          <w:p w:rsidRPr="0005197E" w:rsidR="00AA2348" w:rsidP="148F4399" w:rsidRDefault="00956291" w14:paraId="02DAFC39" w14:textId="0362A865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2</w:t>
            </w:r>
            <w:r w:rsidRPr="148F4399" w:rsidR="70D14DD9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nd</w:t>
            </w: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August 2022</w:t>
            </w:r>
          </w:p>
        </w:tc>
      </w:tr>
      <w:tr w:rsidRPr="0005197E" w:rsidR="00AA2348" w:rsidTr="148F4399" w14:paraId="403C4BF2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7321EE" w:rsidRDefault="00AA2348" w14:paraId="080F3256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AA2348" w:rsidR="00AA2348" w:rsidP="007321EE" w:rsidRDefault="00AA2348" w14:paraId="3EF9042C" w14:textId="038B1C8D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>BMPF7003: Module 1</w:t>
            </w:r>
            <w:r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(4500 words)</w:t>
            </w:r>
          </w:p>
          <w:p w:rsidRPr="0005197E" w:rsidR="00AA2348" w:rsidP="007321EE" w:rsidRDefault="00AA2348" w14:paraId="4A0ACB48" w14:textId="6338CEC2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Application of Learning in the Workplace </w:t>
            </w:r>
          </w:p>
          <w:p w:rsidRPr="0005197E" w:rsidR="00AA2348" w:rsidP="007321EE" w:rsidRDefault="00AA2348" w14:paraId="1B257249" w14:textId="64D17E5C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148F4399" w:rsidRDefault="00956291" w14:paraId="6870DD4B" w14:textId="5E9B4346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2"/>
                <w:szCs w:val="22"/>
                <w:lang w:eastAsia="en-GB"/>
              </w:rPr>
            </w:pPr>
            <w:r w:rsidRPr="148F4399" w:rsidR="00956291">
              <w:rPr>
                <w:rFonts w:ascii="Arial" w:hAnsi="Arial" w:eastAsia="Times New Roman" w:cs="Arial"/>
                <w:sz w:val="22"/>
                <w:szCs w:val="22"/>
                <w:lang w:eastAsia="en-GB"/>
              </w:rPr>
              <w:t>3</w:t>
            </w:r>
            <w:r w:rsidRPr="148F4399" w:rsidR="00956291">
              <w:rPr>
                <w:rFonts w:ascii="Arial" w:hAnsi="Arial" w:eastAsia="Times New Roman" w:cs="Arial"/>
                <w:sz w:val="22"/>
                <w:szCs w:val="22"/>
                <w:vertAlign w:val="superscript"/>
                <w:lang w:eastAsia="en-GB"/>
              </w:rPr>
              <w:t>rd</w:t>
            </w:r>
            <w:r w:rsidRPr="148F4399" w:rsidR="00956291">
              <w:rPr>
                <w:rFonts w:ascii="Arial" w:hAnsi="Arial" w:eastAsia="Times New Roman" w:cs="Arial"/>
                <w:sz w:val="22"/>
                <w:szCs w:val="22"/>
                <w:lang w:eastAsia="en-GB"/>
              </w:rPr>
              <w:t xml:space="preserve"> August 2022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148F4399" w:rsidP="148F4399" w:rsidRDefault="148F4399" w14:paraId="1AB74221" w14:textId="4DFA8C70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148F439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Draft: 3</w:t>
            </w:r>
            <w:r w:rsidRPr="148F4399" w:rsidR="148F4399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rd</w:t>
            </w:r>
            <w:r w:rsidRPr="148F4399" w:rsidR="148F439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October 2022</w:t>
            </w:r>
          </w:p>
          <w:p w:rsidR="148F4399" w:rsidP="148F4399" w:rsidRDefault="148F4399" w14:paraId="6C965453" w14:textId="12DE67A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  <w:p w:rsidR="70D14DD9" w:rsidP="148F4399" w:rsidRDefault="70D14DD9" w14:paraId="40B328D2" w14:textId="21BA761B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Final Submission:</w:t>
            </w:r>
          </w:p>
          <w:p w:rsidRPr="0005197E" w:rsidR="00AA2348" w:rsidP="148F4399" w:rsidRDefault="00956291" w14:paraId="069E07EE" w14:textId="0B26C62C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20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October 2022</w:t>
            </w:r>
          </w:p>
          <w:p w:rsidRPr="0005197E" w:rsidR="00AA2348" w:rsidP="148F4399" w:rsidRDefault="00AA2348" w14:paraId="77A2EBC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</w:tr>
      <w:tr w:rsidRPr="0005197E" w:rsidR="00AA2348" w:rsidTr="148F4399" w14:paraId="00CB49FD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7321EE" w:rsidRDefault="00AA2348" w14:paraId="41C34D8D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AA2348" w:rsidR="00AA2348" w:rsidP="007321EE" w:rsidRDefault="00AA2348" w14:paraId="685FC511" w14:textId="6A969D79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 xml:space="preserve">BMPF7005: Module </w:t>
            </w:r>
            <w:proofErr w:type="gramStart"/>
            <w:r w:rsidRPr="00AA2348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 xml:space="preserve">2 </w:t>
            </w:r>
            <w:r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proofErr w:type="gramEnd"/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4500 words)</w:t>
            </w:r>
          </w:p>
          <w:p w:rsidRPr="0005197E" w:rsidR="00AA2348" w:rsidP="007321EE" w:rsidRDefault="00AA2348" w14:paraId="4943DFAE" w14:textId="5FFB319E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Undertaking research in the Workplace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5197E" w:rsidR="00AA2348" w:rsidP="148F4399" w:rsidRDefault="00AA2348" w14:paraId="41A9E7FE" w14:textId="7D6B060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en-GB"/>
              </w:rPr>
            </w:pPr>
            <w:r w:rsidRPr="148F4399" w:rsidR="00AA2348">
              <w:rPr>
                <w:rFonts w:ascii="Arial" w:hAnsi="Arial" w:eastAsia="Times New Roman" w:cs="Arial"/>
                <w:color w:val="000000" w:themeColor="text1" w:themeTint="FF" w:themeShade="FF"/>
                <w:sz w:val="22"/>
                <w:szCs w:val="22"/>
                <w:lang w:eastAsia="en-GB"/>
              </w:rPr>
              <w:t>4</w:t>
            </w:r>
            <w:r w:rsidRPr="148F4399" w:rsidR="00956291">
              <w:rPr>
                <w:rFonts w:ascii="Arial" w:hAnsi="Arial" w:eastAsia="Times New Roman" w:cs="Arial"/>
                <w:color w:val="000000" w:themeColor="text1" w:themeTint="FF" w:themeShade="FF"/>
                <w:sz w:val="22"/>
                <w:szCs w:val="22"/>
                <w:vertAlign w:val="superscript"/>
                <w:lang w:eastAsia="en-GB"/>
              </w:rPr>
              <w:t>th</w:t>
            </w:r>
            <w:r w:rsidRPr="148F4399" w:rsidR="00956291">
              <w:rPr>
                <w:rFonts w:ascii="Arial" w:hAnsi="Arial" w:eastAsia="Times New Roman" w:cs="Arial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November 2022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148F4399" w:rsidRDefault="00AA2348" w14:paraId="252FD7A0" w14:textId="2272C65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148F439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Draft: 2nd January 2023</w:t>
            </w:r>
          </w:p>
          <w:p w:rsidRPr="0005197E" w:rsidR="00AA2348" w:rsidP="148F4399" w:rsidRDefault="00AA2348" w14:paraId="790E3327" w14:textId="12DE67A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  <w:p w:rsidRPr="0005197E" w:rsidR="00AA2348" w:rsidP="148F4399" w:rsidRDefault="00AA2348" w14:paraId="2B80B094" w14:textId="21BA761B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Final Submission:</w:t>
            </w:r>
          </w:p>
          <w:p w:rsidRPr="0005197E" w:rsidR="00AA2348" w:rsidP="148F4399" w:rsidRDefault="00AA2348" w14:paraId="4BE8EC01" w14:textId="0F317887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148F4399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21</w:t>
            </w:r>
            <w:r w:rsidRPr="148F4399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st</w:t>
            </w:r>
            <w:r w:rsidRPr="148F4399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</w:t>
            </w:r>
            <w:r w:rsidRPr="148F4399" w:rsidR="00956291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January 2023</w:t>
            </w:r>
          </w:p>
          <w:p w:rsidRPr="0005197E" w:rsidR="00AA2348" w:rsidP="148F4399" w:rsidRDefault="00AA2348" w14:paraId="41B2BB6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</w:tr>
      <w:tr w:rsidRPr="0005197E" w:rsidR="00AA2348" w:rsidTr="148F4399" w14:paraId="76B6BD52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007321EE" w:rsidRDefault="00AA2348" w14:paraId="11E228E8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007321EE" w:rsidRDefault="00AA2348" w14:paraId="2C481663" w14:textId="16AACD73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highlight w:val="yellow"/>
                <w:lang w:eastAsia="en-GB"/>
              </w:rPr>
            </w:pPr>
            <w:r w:rsidRPr="00300E3A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>Ethics Form for BMPF7008: Module 3</w:t>
            </w:r>
            <w:r w:rsidRPr="00300E3A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Intermediate work-based learning project 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5197E" w:rsidR="00AA2348" w:rsidP="148F4399" w:rsidRDefault="00AA2348" w14:paraId="6496502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 w:themeColor="text1"/>
                <w:sz w:val="22"/>
                <w:szCs w:val="22"/>
                <w:highlight w:val="yellow"/>
                <w:lang w:eastAsia="en-GB"/>
              </w:rPr>
            </w:pP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56291" w:rsidR="00AA2348" w:rsidP="148F4399" w:rsidRDefault="007A058B" w14:paraId="648FAB97" w14:textId="01222563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148F4399" w:rsidR="70D14DD9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3</w:t>
            </w:r>
            <w:r w:rsidRPr="148F4399" w:rsidR="70D14DD9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rd</w:t>
            </w:r>
            <w:r w:rsidRPr="148F4399" w:rsidR="70D14DD9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February 2022</w:t>
            </w:r>
          </w:p>
        </w:tc>
      </w:tr>
      <w:tr w:rsidRPr="0005197E" w:rsidR="00AA2348" w:rsidTr="148F4399" w14:paraId="53E49713" w14:textId="77777777">
        <w:trPr>
          <w:trHeight w:val="672"/>
        </w:trPr>
        <w:tc>
          <w:tcPr>
            <w:tcW w:w="56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Pr="0005197E" w:rsidR="00AA2348" w:rsidP="00AA2348" w:rsidRDefault="00AA2348" w14:paraId="5B89E5E1" w14:textId="735A9D08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2023</w:t>
            </w: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AA2348" w:rsidR="00AA2348" w:rsidP="007321EE" w:rsidRDefault="00AA2348" w14:paraId="6DC0916C" w14:textId="4BED128E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BMPF7008: Module 3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9000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words)</w:t>
            </w:r>
          </w:p>
          <w:p w:rsidRPr="0005197E" w:rsidR="00AA2348" w:rsidP="007321EE" w:rsidRDefault="00AA2348" w14:paraId="77BE15B3" w14:textId="091B60E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Intermediate work-based learning project </w:t>
            </w:r>
          </w:p>
          <w:p w:rsidRPr="0005197E" w:rsidR="00AA2348" w:rsidP="007321EE" w:rsidRDefault="00AA2348" w14:paraId="5444C294" w14:textId="7C4CBB0E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148F4399" w:rsidRDefault="00956291" w14:paraId="7FED878B" w14:textId="09E6432A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2"/>
                <w:szCs w:val="22"/>
                <w:lang w:eastAsia="en-GB"/>
              </w:rPr>
            </w:pPr>
            <w:r w:rsidRPr="148F4399" w:rsidR="00956291">
              <w:rPr>
                <w:rFonts w:ascii="Arial" w:hAnsi="Arial" w:eastAsia="Times New Roman" w:cs="Arial"/>
                <w:sz w:val="22"/>
                <w:szCs w:val="22"/>
                <w:lang w:eastAsia="en-GB"/>
              </w:rPr>
              <w:t>20</w:t>
            </w:r>
            <w:r w:rsidRPr="148F4399" w:rsidR="00956291">
              <w:rPr>
                <w:rFonts w:ascii="Arial" w:hAnsi="Arial" w:eastAsia="Times New Roman" w:cs="Arial"/>
                <w:sz w:val="22"/>
                <w:szCs w:val="22"/>
                <w:vertAlign w:val="superscript"/>
                <w:lang w:eastAsia="en-GB"/>
              </w:rPr>
              <w:t>th</w:t>
            </w:r>
            <w:r w:rsidRPr="148F4399" w:rsidR="00956291">
              <w:rPr>
                <w:rFonts w:ascii="Arial" w:hAnsi="Arial" w:eastAsia="Times New Roman" w:cs="Arial"/>
                <w:sz w:val="22"/>
                <w:szCs w:val="22"/>
                <w:lang w:eastAsia="en-GB"/>
              </w:rPr>
              <w:t xml:space="preserve"> March 2023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148F4399" w:rsidP="148F4399" w:rsidRDefault="148F4399" w14:paraId="7C64DCA7" w14:textId="1DB2F3E0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148F439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Draft: 20th June 2023</w:t>
            </w:r>
          </w:p>
          <w:p w:rsidR="148F4399" w:rsidP="148F4399" w:rsidRDefault="148F4399" w14:paraId="13635361" w14:textId="12DE67A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  <w:p w:rsidR="70D14DD9" w:rsidP="148F4399" w:rsidRDefault="70D14DD9" w14:paraId="5812DD69" w14:textId="685A072B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Final Submission:</w:t>
            </w:r>
          </w:p>
          <w:p w:rsidRPr="0005197E" w:rsidR="00AA2348" w:rsidP="148F4399" w:rsidRDefault="00956291" w14:paraId="037B6360" w14:textId="3E2CC4B2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6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July 2023</w:t>
            </w:r>
          </w:p>
          <w:p w:rsidRPr="0005197E" w:rsidR="00AA2348" w:rsidP="148F4399" w:rsidRDefault="00AA2348" w14:paraId="6CE9796F" w14:textId="639C6FD6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Pr="0005197E" w:rsidR="00AA2348" w:rsidTr="148F4399" w14:paraId="4ED298E7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007321EE" w:rsidRDefault="00AA2348" w14:paraId="0384A892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AA2348" w:rsidR="00AA2348" w:rsidP="007321EE" w:rsidRDefault="00AA2348" w14:paraId="6EEA86EF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BMPF7008: Module 3 </w:t>
            </w:r>
          </w:p>
          <w:p w:rsidRPr="0005197E" w:rsidR="00AA2348" w:rsidP="007321EE" w:rsidRDefault="00AA2348" w14:paraId="13439566" w14:textId="6C65E96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Intermediate work-based learning project online presentations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148F4399" w:rsidRDefault="00AA2348" w14:paraId="2DFD82C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148F4399" w:rsidRDefault="00956291" w14:paraId="22C731EA" w14:textId="0C597CB5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13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– 19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July </w:t>
            </w:r>
            <w:r w:rsidRPr="148F4399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2023</w:t>
            </w:r>
            <w:proofErr w:type="gramEnd"/>
          </w:p>
        </w:tc>
      </w:tr>
      <w:tr w:rsidRPr="0005197E" w:rsidR="0005197E" w:rsidTr="148F4399" w14:paraId="27D9B7A8" w14:textId="77777777">
        <w:tc>
          <w:tcPr>
            <w:tcW w:w="1021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05197E" w:rsidP="148F4399" w:rsidRDefault="0005197E" w14:paraId="591F7BB5" w14:textId="140605CD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0005197E">
              <w:rPr>
                <w:rFonts w:ascii="Arial" w:hAnsi="Arial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Postgraduate Certificate Ends – 60 credit exit OR continue onto MA</w:t>
            </w:r>
          </w:p>
        </w:tc>
      </w:tr>
      <w:tr w:rsidRPr="0005197E" w:rsidR="00AA2348" w:rsidTr="148F4399" w14:paraId="0F2533F7" w14:textId="77777777">
        <w:tc>
          <w:tcPr>
            <w:tcW w:w="56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Pr="0005197E" w:rsidR="00AA2348" w:rsidP="00AA2348" w:rsidRDefault="00AA2348" w14:paraId="666766E5" w14:textId="20E3DCD5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202</w:t>
            </w:r>
            <w:r w:rsidR="007A058B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AA2348" w:rsidR="00AA2348" w:rsidP="00AA2348" w:rsidRDefault="00AA2348" w14:paraId="537D2E58" w14:textId="72E22C5E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BMPF7013: Module 4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9000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words)</w:t>
            </w:r>
          </w:p>
          <w:p w:rsidRPr="0005197E" w:rsidR="00AA2348" w:rsidP="00AA2348" w:rsidRDefault="00AA2348" w14:paraId="6B62A5AB" w14:textId="19984C7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Independent Study</w:t>
            </w:r>
          </w:p>
          <w:p w:rsidRPr="0005197E" w:rsidR="00AA2348" w:rsidP="00AA2348" w:rsidRDefault="00AA2348" w14:paraId="27E3483E" w14:textId="759BD47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00AA2348" w:rsidRDefault="00956291" w14:paraId="21F6E7CD" w14:textId="3FEB190E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21</w:t>
            </w:r>
            <w:r w:rsidRPr="0095629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July 2023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148F4399" w:rsidP="148F4399" w:rsidRDefault="148F4399" w14:paraId="50BDDE20" w14:textId="12790E27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148F439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Draft: 20th November 2023</w:t>
            </w:r>
          </w:p>
          <w:p w:rsidR="148F4399" w:rsidP="148F4399" w:rsidRDefault="148F4399" w14:paraId="1870834B" w14:textId="12DE67A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  <w:p w:rsidR="70D14DD9" w:rsidP="148F4399" w:rsidRDefault="70D14DD9" w14:paraId="122C0636" w14:textId="685A072B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Final Submission:</w:t>
            </w:r>
          </w:p>
          <w:p w:rsidRPr="0005197E" w:rsidR="00AA2348" w:rsidP="148F4399" w:rsidRDefault="00956291" w14:paraId="726277B1" w14:textId="120A6C75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7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December 2023</w:t>
            </w:r>
          </w:p>
          <w:p w:rsidRPr="0005197E" w:rsidR="00AA2348" w:rsidP="148F4399" w:rsidRDefault="00AA2348" w14:paraId="55573F53" w14:textId="0FD184DC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</w:tr>
      <w:tr w:rsidRPr="0005197E" w:rsidR="00AA2348" w:rsidTr="148F4399" w14:paraId="126FDB5E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AA2348" w:rsidRDefault="00AA2348" w14:paraId="0F9B7275" w14:textId="13563351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AA2348" w:rsidR="00AA2348" w:rsidP="00AA2348" w:rsidRDefault="00AA2348" w14:paraId="3E8885DC" w14:textId="79600E5F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BMPF7013: Module </w:t>
            </w:r>
            <w:proofErr w:type="gramStart"/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5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proofErr w:type="gramEnd"/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9000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words)</w:t>
            </w:r>
          </w:p>
          <w:p w:rsidRPr="0005197E" w:rsidR="00AA2348" w:rsidP="00AA2348" w:rsidRDefault="00AA2348" w14:paraId="0B99C58B" w14:textId="67BD52E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Independent Study </w:t>
            </w:r>
          </w:p>
          <w:p w:rsidRPr="0005197E" w:rsidR="00AA2348" w:rsidP="00AA2348" w:rsidRDefault="00AA2348" w14:paraId="59829B6A" w14:textId="4D5ACC82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00AA2348" w:rsidRDefault="00956291" w14:paraId="6020C9AA" w14:textId="7AA980C8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22</w:t>
            </w:r>
            <w:r w:rsidRPr="0095629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December 2023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148F4399" w:rsidP="148F4399" w:rsidRDefault="148F4399" w14:paraId="09E28A8F" w14:textId="00863137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148F439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Draft: 22</w:t>
            </w:r>
            <w:r w:rsidRPr="148F4399" w:rsidR="148F4399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nd</w:t>
            </w:r>
            <w:r w:rsidRPr="148F4399" w:rsidR="148F439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April 2024</w:t>
            </w:r>
          </w:p>
          <w:p w:rsidR="148F4399" w:rsidP="148F4399" w:rsidRDefault="148F4399" w14:paraId="66542E7E" w14:textId="12DE67A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  <w:p w:rsidR="70D14DD9" w:rsidP="148F4399" w:rsidRDefault="70D14DD9" w14:paraId="5D5285AC" w14:textId="685A072B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Final Submission:</w:t>
            </w:r>
          </w:p>
          <w:p w:rsidRPr="0005197E" w:rsidR="00AA2348" w:rsidP="148F4399" w:rsidRDefault="00956291" w14:paraId="2854A4F1" w14:textId="534029D3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8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May 2024</w:t>
            </w:r>
          </w:p>
          <w:p w:rsidRPr="0005197E" w:rsidR="00AA2348" w:rsidP="148F4399" w:rsidRDefault="00AA2348" w14:paraId="02911218" w14:textId="0DA2599D">
            <w:pPr>
              <w:spacing w:after="0" w:line="240" w:lineRule="auto"/>
              <w:jc w:val="center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  <w:lang w:eastAsia="en-GB"/>
              </w:rPr>
            </w:pPr>
          </w:p>
        </w:tc>
      </w:tr>
      <w:tr w:rsidRPr="0005197E" w:rsidR="00AA2348" w:rsidTr="148F4399" w14:paraId="163BA412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00AA2348" w:rsidRDefault="00AA2348" w14:paraId="683F64EA" w14:textId="328DEFC8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300E3A" w:rsidR="00AA2348" w:rsidP="00AA2348" w:rsidRDefault="00AA2348" w14:paraId="5BED90DD" w14:textId="26FDF3F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300E3A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Ethics form for BMPF7010: Module 6</w:t>
            </w:r>
            <w:r w:rsidRPr="00300E3A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Extended work-based learning project 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300E3A" w:rsidR="00AA2348" w:rsidP="00AA2348" w:rsidRDefault="00AA2348" w14:paraId="4E6AACE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300E3A" w:rsidR="00AA2348" w:rsidP="148F4399" w:rsidRDefault="007A058B" w14:paraId="50423016" w14:textId="246516C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17</w:t>
            </w:r>
            <w:r w:rsidRPr="148F4399" w:rsidR="70D14DD9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May 2024</w:t>
            </w:r>
          </w:p>
        </w:tc>
      </w:tr>
      <w:tr w:rsidRPr="0005197E" w:rsidR="00AA2348" w:rsidTr="148F4399" w14:paraId="48C22CB4" w14:textId="77777777">
        <w:tc>
          <w:tcPr>
            <w:tcW w:w="56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Pr="0005197E" w:rsidR="00AA2348" w:rsidP="00AA2348" w:rsidRDefault="00AA2348" w14:paraId="0912057C" w14:textId="4EB9D0B9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202</w:t>
            </w:r>
            <w:r w:rsidR="007A058B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AA2348" w:rsidR="00AA2348" w:rsidP="00AA2348" w:rsidRDefault="00AA2348" w14:paraId="0D2DDCFD" w14:textId="74B34D16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BMPF7010: Module </w:t>
            </w:r>
            <w:proofErr w:type="gramStart"/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6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proofErr w:type="gramEnd"/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15000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words)</w:t>
            </w:r>
          </w:p>
          <w:p w:rsidRPr="0005197E" w:rsidR="00AA2348" w:rsidP="00AA2348" w:rsidRDefault="00AA2348" w14:paraId="13690957" w14:textId="1D4FA10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Extended work-based learning project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00AA2348" w:rsidRDefault="00956291" w14:paraId="35D38ED0" w14:textId="50995440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</w:t>
            </w:r>
            <w:r w:rsidRPr="0095629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rd</w:t>
            </w: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July 2024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148F4399" w:rsidP="148F4399" w:rsidRDefault="148F4399" w14:paraId="23A6657C" w14:textId="12790E27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148F439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Draft: 20th November 2023</w:t>
            </w:r>
          </w:p>
          <w:p w:rsidR="148F4399" w:rsidP="148F4399" w:rsidRDefault="148F4399" w14:paraId="13D009ED" w14:textId="12DE67A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  <w:p w:rsidR="70D14DD9" w:rsidP="148F4399" w:rsidRDefault="70D14DD9" w14:paraId="1B30DDF9" w14:textId="3E8E5277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70D14DD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Final Submission</w:t>
            </w:r>
          </w:p>
          <w:p w:rsidRPr="0005197E" w:rsidR="00AA2348" w:rsidP="148F4399" w:rsidRDefault="00956291" w14:paraId="45140B30" w14:textId="259ABDC2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27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January</w:t>
            </w:r>
            <w:r w:rsidRPr="148F4399" w:rsidR="0095629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2025</w:t>
            </w:r>
          </w:p>
          <w:p w:rsidRPr="0005197E" w:rsidR="00AA2348" w:rsidP="148F4399" w:rsidRDefault="00AA2348" w14:paraId="3F981749" w14:textId="64E8766C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</w:tr>
      <w:tr w:rsidRPr="0005197E" w:rsidR="00AA2348" w:rsidTr="148F4399" w14:paraId="26EF44F8" w14:textId="77777777">
        <w:trPr>
          <w:trHeight w:val="1025"/>
        </w:trPr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00AA2348" w:rsidRDefault="00AA2348" w14:paraId="5C39BF6B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AA2348" w:rsidR="00AA2348" w:rsidP="00AA2348" w:rsidRDefault="00AA2348" w14:paraId="7E85DF43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BMPF7010: Module 6 </w:t>
            </w:r>
          </w:p>
          <w:p w:rsidRPr="0005197E" w:rsidR="00AA2348" w:rsidP="00AA2348" w:rsidRDefault="00AA2348" w14:paraId="2E715765" w14:textId="6A3470D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Extended work-based learning project online presentations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00AA2348" w:rsidRDefault="00AA2348" w14:paraId="63B23F2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148F4399" w:rsidRDefault="007A058B" w14:paraId="4D328A45" w14:textId="102A3CF0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148F4399" w:rsidR="007A058B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18</w:t>
            </w:r>
            <w:r w:rsidRPr="148F4399" w:rsidR="007A058B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148F4399" w:rsidR="007A058B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– 21</w:t>
            </w:r>
            <w:r w:rsidRPr="148F4399" w:rsidR="007A058B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st</w:t>
            </w:r>
            <w:r w:rsidRPr="148F4399" w:rsidR="007A058B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February 2025</w:t>
            </w:r>
          </w:p>
        </w:tc>
      </w:tr>
    </w:tbl>
    <w:p w:rsidRPr="0005197E" w:rsidR="00DC2626" w:rsidRDefault="00DC2626" w14:paraId="04AB33E5" w14:textId="77777777">
      <w:pPr>
        <w:rPr>
          <w:rFonts w:ascii="Arial" w:hAnsi="Arial" w:cs="Arial"/>
          <w:sz w:val="24"/>
          <w:szCs w:val="24"/>
        </w:rPr>
      </w:pPr>
    </w:p>
    <w:sectPr w:rsidRPr="0005197E" w:rsidR="00DC262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zMjI1MjEwNTI0M7JQ0lEKTi0uzszPAykwrAUA3ygrKCwAAAA="/>
  </w:docVars>
  <w:rsids>
    <w:rsidRoot w:val="00537A38"/>
    <w:rsid w:val="0005197E"/>
    <w:rsid w:val="00300E3A"/>
    <w:rsid w:val="00422ED7"/>
    <w:rsid w:val="00517871"/>
    <w:rsid w:val="00537A38"/>
    <w:rsid w:val="007257B6"/>
    <w:rsid w:val="007A058B"/>
    <w:rsid w:val="00864358"/>
    <w:rsid w:val="00956291"/>
    <w:rsid w:val="009D7318"/>
    <w:rsid w:val="00AA2348"/>
    <w:rsid w:val="00B11C5C"/>
    <w:rsid w:val="00B573AB"/>
    <w:rsid w:val="00D65264"/>
    <w:rsid w:val="00DC2626"/>
    <w:rsid w:val="00E3286D"/>
    <w:rsid w:val="0D14AB57"/>
    <w:rsid w:val="12F37338"/>
    <w:rsid w:val="12F37338"/>
    <w:rsid w:val="1383ECDB"/>
    <w:rsid w:val="148F4399"/>
    <w:rsid w:val="16BB8D9D"/>
    <w:rsid w:val="2474AB3B"/>
    <w:rsid w:val="2474AB3B"/>
    <w:rsid w:val="24AD54E9"/>
    <w:rsid w:val="2A53731C"/>
    <w:rsid w:val="2D79418F"/>
    <w:rsid w:val="31532E43"/>
    <w:rsid w:val="31532E43"/>
    <w:rsid w:val="4BF87DEB"/>
    <w:rsid w:val="58D13F77"/>
    <w:rsid w:val="58D13F77"/>
    <w:rsid w:val="5C08E039"/>
    <w:rsid w:val="60C328FF"/>
    <w:rsid w:val="625EF960"/>
    <w:rsid w:val="70D14DD9"/>
    <w:rsid w:val="75FE34ED"/>
    <w:rsid w:val="79D8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01942"/>
  <w15:chartTrackingRefBased/>
  <w15:docId w15:val="{C6965516-E618-4FC4-ADE8-207A760D6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37A3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C3F8C-1F7D-45C6-9545-BE1F92D0371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Darcie Bond</dc:creator>
  <keywords/>
  <dc:description/>
  <lastModifiedBy>Tracy Theobald</lastModifiedBy>
  <revision>4</revision>
  <dcterms:created xsi:type="dcterms:W3CDTF">2022-04-25T16:00:00.0000000Z</dcterms:created>
  <dcterms:modified xsi:type="dcterms:W3CDTF">2022-06-23T14:59:10.5485765Z</dcterms:modified>
</coreProperties>
</file>