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777D180">
                <wp:extent cx="5442526" cy="4185976"/>
                <wp:effectExtent l="0" t="0" r="6350" b="508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18597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6E94BF" w14:textId="6F3D1D10" w:rsidR="00C53089" w:rsidRPr="00C53089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C53089">
        <w:rPr>
          <w:b/>
          <w:bCs/>
        </w:rPr>
        <w:t>What is the main idea of the whole text?</w:t>
      </w:r>
    </w:p>
    <w:p w14:paraId="49BAB192" w14:textId="77777777" w:rsidR="008D7348" w:rsidRDefault="008D7348" w:rsidP="005A30F6">
      <w:pPr>
        <w:pStyle w:val="ListParagraph"/>
        <w:rPr>
          <w:b/>
          <w:bCs/>
        </w:rPr>
      </w:pPr>
    </w:p>
    <w:p w14:paraId="4E7DD26A" w14:textId="28FFB26B" w:rsidR="00AC5B74" w:rsidRPr="005A30F6" w:rsidRDefault="00943EB2" w:rsidP="32134488">
      <w:pPr>
        <w:pStyle w:val="ListParagraph"/>
        <w:jc w:val="both"/>
      </w:pPr>
      <w:r>
        <w:t>S</w:t>
      </w:r>
      <w:r w:rsidR="00B453C6">
        <w:t xml:space="preserve">ocial media helps </w:t>
      </w:r>
      <w:r w:rsidR="00B40D10">
        <w:t xml:space="preserve">small businesses grow </w:t>
      </w:r>
      <w:r w:rsidR="007D344A">
        <w:t xml:space="preserve">and attract new customers </w:t>
      </w:r>
      <w:r w:rsidR="00C53DB6">
        <w:t xml:space="preserve">because </w:t>
      </w:r>
      <w:r w:rsidR="00C854EF">
        <w:t xml:space="preserve">online platforms are </w:t>
      </w:r>
      <w:r w:rsidR="1C282172">
        <w:t>widely used</w:t>
      </w:r>
      <w:r w:rsidR="00AF50BA">
        <w:t>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5A15E2EA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</w:t>
      </w:r>
      <w:r w:rsidR="00366583">
        <w:rPr>
          <w:b/>
          <w:bCs/>
        </w:rPr>
        <w:t>?</w:t>
      </w:r>
    </w:p>
    <w:p w14:paraId="631B6784" w14:textId="119DAC7E" w:rsidR="005A30F6" w:rsidRPr="005A30F6" w:rsidRDefault="00366583" w:rsidP="32134488">
      <w:pPr>
        <w:ind w:left="720"/>
        <w:jc w:val="both"/>
      </w:pPr>
      <w:r>
        <w:t xml:space="preserve">Social media helps small businesses </w:t>
      </w:r>
      <w:r w:rsidR="0029141C">
        <w:t>reach large audiences</w:t>
      </w:r>
      <w:r w:rsidR="00EC3B38">
        <w:t>. For example, Little Lo</w:t>
      </w:r>
      <w:r w:rsidR="3A69FE45">
        <w:t>ve</w:t>
      </w:r>
      <w:r w:rsidR="00E54F5D">
        <w:t>’s Pamper</w:t>
      </w:r>
      <w:r w:rsidR="006F1951">
        <w:t xml:space="preserve"> Bus received about 45 million video views in less than a year</w:t>
      </w:r>
      <w:r w:rsidR="008D7348">
        <w:t>.</w:t>
      </w:r>
      <w:r w:rsidR="00595241">
        <w:t xml:space="preserve"> This is a good example that using social media can attracts new customers, and small businesses can become very popular.</w:t>
      </w:r>
      <w:r>
        <w:t xml:space="preserve">   </w:t>
      </w:r>
      <w:r w:rsidR="00943EB2">
        <w:t xml:space="preserve"> 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275D14E" w:rsidR="005A30F6" w:rsidRDefault="005A30F6" w:rsidP="005A30F6">
      <w:pPr>
        <w:pStyle w:val="ListParagraph"/>
        <w:rPr>
          <w:b/>
          <w:bCs/>
        </w:rPr>
      </w:pPr>
    </w:p>
    <w:p w14:paraId="0CCF92FC" w14:textId="463BDE54" w:rsidR="00E32C97" w:rsidRPr="005A30F6" w:rsidRDefault="00E32C97" w:rsidP="32134488">
      <w:pPr>
        <w:pStyle w:val="ListParagraph"/>
        <w:jc w:val="both"/>
      </w:pPr>
      <w:r>
        <w:t xml:space="preserve">By </w:t>
      </w:r>
      <w:r w:rsidR="00B72C09">
        <w:t>using social media, businesses attract new custome</w:t>
      </w:r>
      <w:r w:rsidR="00DD6CCF">
        <w:t>rs from different countries</w:t>
      </w:r>
      <w:r w:rsidR="000C4A7D">
        <w:t>. For example, customers visited Krystalls</w:t>
      </w:r>
      <w:r w:rsidR="00AD5D2C">
        <w:t xml:space="preserve"> </w:t>
      </w:r>
      <w:r w:rsidR="00435453">
        <w:t xml:space="preserve">Boutique after </w:t>
      </w:r>
      <w:r w:rsidR="00FA232C">
        <w:t>watching its videos on social media.</w:t>
      </w:r>
      <w:r w:rsidR="000C4A7D">
        <w:t xml:space="preserve"> </w:t>
      </w:r>
    </w:p>
    <w:p w14:paraId="330C98AA" w14:textId="77777777" w:rsidR="005A30F6" w:rsidRPr="005A30F6" w:rsidRDefault="005A30F6" w:rsidP="32134488">
      <w:pPr>
        <w:jc w:val="both"/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595315CD" w:rsidR="005A30F6" w:rsidRPr="005A30F6" w:rsidRDefault="00B97404" w:rsidP="32134488">
      <w:pPr>
        <w:ind w:left="720"/>
        <w:jc w:val="both"/>
      </w:pPr>
      <w:r>
        <w:t xml:space="preserve">The most </w:t>
      </w:r>
      <w:r w:rsidR="00CB1500">
        <w:t xml:space="preserve">important part is where business owners discuss </w:t>
      </w:r>
      <w:r w:rsidR="000D68AB">
        <w:t xml:space="preserve">the benefits of using social media to attract </w:t>
      </w:r>
      <w:r w:rsidR="001F3A78">
        <w:t xml:space="preserve">new customers, promote their products and </w:t>
      </w:r>
      <w:r w:rsidR="00BF430B">
        <w:t>increase their profits;</w:t>
      </w:r>
      <w:r w:rsidR="003B2186">
        <w:t xml:space="preserve"> furthermore, social media is easy to use and cost-</w:t>
      </w:r>
      <w:r w:rsidR="00ED6275">
        <w:t>effective.</w:t>
      </w:r>
    </w:p>
    <w:p w14:paraId="27E2ED27" w14:textId="77777777" w:rsidR="005A30F6" w:rsidRPr="005A30F6" w:rsidRDefault="005A30F6" w:rsidP="32134488">
      <w:pPr>
        <w:jc w:val="both"/>
      </w:pPr>
    </w:p>
    <w:p w14:paraId="18B3AEF0" w14:textId="77777777" w:rsidR="00ED6275" w:rsidRDefault="00ED6275" w:rsidP="005A30F6">
      <w:pPr>
        <w:rPr>
          <w:b/>
          <w:bCs/>
          <w:i/>
          <w:iCs/>
        </w:rPr>
      </w:pPr>
    </w:p>
    <w:p w14:paraId="17FAB8FF" w14:textId="77777777" w:rsidR="00ED6275" w:rsidRDefault="00ED6275" w:rsidP="005A30F6">
      <w:pPr>
        <w:rPr>
          <w:b/>
          <w:bCs/>
          <w:i/>
          <w:iCs/>
        </w:rPr>
      </w:pPr>
    </w:p>
    <w:p w14:paraId="338378D4" w14:textId="4814DC7B" w:rsidR="32134488" w:rsidRDefault="32134488" w:rsidP="32134488">
      <w:pPr>
        <w:rPr>
          <w:b/>
          <w:bCs/>
          <w:i/>
          <w:iCs/>
        </w:rPr>
      </w:pPr>
    </w:p>
    <w:p w14:paraId="04C73CBD" w14:textId="756B0AF3" w:rsidR="32134488" w:rsidRDefault="32134488" w:rsidP="32134488">
      <w:pPr>
        <w:rPr>
          <w:b/>
          <w:bCs/>
          <w:i/>
          <w:iCs/>
        </w:rPr>
      </w:pPr>
    </w:p>
    <w:p w14:paraId="41889E00" w14:textId="595194A4" w:rsidR="00ED6275" w:rsidRDefault="005A30F6" w:rsidP="005A30F6">
      <w:r w:rsidRPr="32134488">
        <w:rPr>
          <w:b/>
          <w:bCs/>
          <w:i/>
          <w:iCs/>
        </w:rPr>
        <w:t>Reflection:</w:t>
      </w:r>
    </w:p>
    <w:p w14:paraId="40FAE20A" w14:textId="29AF38DC" w:rsidR="32134488" w:rsidRDefault="32134488" w:rsidP="32134488">
      <w:pPr>
        <w:rPr>
          <w:b/>
          <w:bCs/>
          <w:i/>
          <w:iCs/>
        </w:rPr>
      </w:pPr>
    </w:p>
    <w:p w14:paraId="0900B7E7" w14:textId="77777777" w:rsidR="00ED6275" w:rsidRPr="005A30F6" w:rsidRDefault="00ED6275" w:rsidP="005A30F6">
      <w:pPr>
        <w:rPr>
          <w:b/>
          <w:bCs/>
          <w:i/>
          <w:iCs/>
        </w:rPr>
      </w:pP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4BC33F1C" w:rsidR="005A30F6" w:rsidRPr="005A30F6" w:rsidRDefault="305D37A5" w:rsidP="32134488">
      <w:pPr>
        <w:ind w:left="720"/>
        <w:jc w:val="both"/>
        <w:rPr>
          <w:b/>
          <w:bCs/>
        </w:rPr>
      </w:pPr>
      <w:r>
        <w:t>I</w:t>
      </w:r>
      <w:r w:rsidR="238111BC">
        <w:t xml:space="preserve"> </w:t>
      </w:r>
      <w:r>
        <w:t>found it difficult to orga</w:t>
      </w:r>
      <w:r w:rsidR="3FA18814">
        <w:t>nise my ideas after reading the article an</w:t>
      </w:r>
      <w:r w:rsidR="2CA275E2">
        <w:t>d identify the</w:t>
      </w:r>
      <w:r w:rsidR="378C38FE">
        <w:t xml:space="preserve">     </w:t>
      </w:r>
      <w:r w:rsidR="3FA18814">
        <w:t xml:space="preserve"> </w:t>
      </w:r>
      <w:r w:rsidR="38E88596">
        <w:t xml:space="preserve">key points that help explain the main idea. </w:t>
      </w:r>
      <w:r w:rsidR="697E2102">
        <w:t xml:space="preserve">However, it was easier </w:t>
      </w:r>
      <w:r w:rsidR="4E00B577">
        <w:t>for</w:t>
      </w:r>
      <w:r w:rsidR="56172E99">
        <w:t xml:space="preserve"> </w:t>
      </w:r>
      <w:r w:rsidR="697E2102">
        <w:t>me to identify the main idea and find specific details or examples i</w:t>
      </w:r>
      <w:r w:rsidR="53DBAF2F">
        <w:t>n the text that support the key points. I also found some words difficult to understand because Englis</w:t>
      </w:r>
      <w:r w:rsidR="5E0699EC">
        <w:t>h i</w:t>
      </w:r>
      <w:r w:rsidR="2EAEBD48">
        <w:t>s</w:t>
      </w:r>
      <w:r w:rsidR="5E0699EC">
        <w:t xml:space="preserve"> not my firs</w:t>
      </w:r>
      <w:r w:rsidR="5C0DE6ED">
        <w:t xml:space="preserve">t </w:t>
      </w:r>
      <w:r w:rsidR="5E0699EC">
        <w:t>language.</w:t>
      </w:r>
    </w:p>
    <w:p w14:paraId="2739CF79" w14:textId="694CB044" w:rsidR="416ECD27" w:rsidRDefault="416ECD27" w:rsidP="32134488">
      <w:pPr>
        <w:ind w:left="720"/>
        <w:jc w:val="both"/>
        <w:rPr>
          <w:b/>
          <w:bCs/>
        </w:rPr>
      </w:pPr>
    </w:p>
    <w:p w14:paraId="584BB373" w14:textId="77777777" w:rsidR="005A30F6" w:rsidRPr="005A30F6" w:rsidRDefault="005A30F6" w:rsidP="32134488">
      <w:pPr>
        <w:pStyle w:val="ListParagraph"/>
        <w:jc w:val="both"/>
        <w:rPr>
          <w:b/>
          <w:bCs/>
        </w:rPr>
      </w:pPr>
    </w:p>
    <w:p w14:paraId="294EC703" w14:textId="76D7B844" w:rsidR="005A30F6" w:rsidRDefault="005A30F6" w:rsidP="32134488">
      <w:pPr>
        <w:pStyle w:val="ListParagraph"/>
        <w:numPr>
          <w:ilvl w:val="0"/>
          <w:numId w:val="8"/>
        </w:numPr>
        <w:rPr>
          <w:b/>
          <w:bCs/>
        </w:rPr>
      </w:pPr>
      <w:r w:rsidRPr="32134488">
        <w:rPr>
          <w:b/>
          <w:bCs/>
        </w:rPr>
        <w:t>What helped you with this difficulty, and how did it help you</w:t>
      </w:r>
      <w:r w:rsidR="6D689FAA" w:rsidRPr="32134488">
        <w:rPr>
          <w:b/>
          <w:bCs/>
        </w:rPr>
        <w:t>?</w:t>
      </w:r>
    </w:p>
    <w:p w14:paraId="1E49F008" w14:textId="4B35F075" w:rsidR="00FA125B" w:rsidRDefault="00FA125B" w:rsidP="32134488">
      <w:pPr>
        <w:ind w:left="720"/>
        <w:jc w:val="both"/>
      </w:pPr>
      <w:r>
        <w:t>What helped me with these difficulties was remembering my lecture</w:t>
      </w:r>
      <w:r w:rsidR="301B8461">
        <w:t>r</w:t>
      </w:r>
      <w:r>
        <w:t>'s advice f</w:t>
      </w:r>
      <w:r w:rsidR="23C0B3DC">
        <w:t>rom the previous class activity. He suggested that we should read the question</w:t>
      </w:r>
      <w:r w:rsidR="11C14C07">
        <w:t>s</w:t>
      </w:r>
      <w:r w:rsidR="23C0B3DC">
        <w:t xml:space="preserve"> firs</w:t>
      </w:r>
      <w:r w:rsidR="4259831C">
        <w:t>t. So, I read the questions before reading the article. Then, I read the article twice to und</w:t>
      </w:r>
      <w:r w:rsidR="3CD0B239">
        <w:t xml:space="preserve">erstand what it was about and identify the key points </w:t>
      </w:r>
      <w:r w:rsidR="06C931F2">
        <w:t xml:space="preserve">that could answer the questions. This </w:t>
      </w:r>
      <w:r w:rsidR="79476B67">
        <w:t>advice</w:t>
      </w:r>
      <w:r w:rsidR="06C931F2">
        <w:t xml:space="preserve"> was very </w:t>
      </w:r>
      <w:r w:rsidR="65175D79">
        <w:t xml:space="preserve">helpful for me. Also, working with my classmate helped me because she explained </w:t>
      </w:r>
      <w:r w:rsidR="19FF57FE">
        <w:t xml:space="preserve">the meaning of some words that I did not understand. The lecturer's advice and working in pairs </w:t>
      </w:r>
      <w:r w:rsidR="4DA22835">
        <w:t>helped me a lot with this task.</w:t>
      </w:r>
    </w:p>
    <w:p w14:paraId="046B4B12" w14:textId="362BD7A3" w:rsidR="32134488" w:rsidRDefault="32134488" w:rsidP="32134488">
      <w:pPr>
        <w:ind w:left="1440"/>
        <w:rPr>
          <w:b/>
          <w:bCs/>
        </w:rPr>
      </w:pPr>
    </w:p>
    <w:sectPr w:rsidR="32134488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Nhez1m04BJZkKI" int2:id="STpAIOoZ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C4A7D"/>
    <w:rsid w:val="000D68AB"/>
    <w:rsid w:val="001D5E96"/>
    <w:rsid w:val="001F3A78"/>
    <w:rsid w:val="002815BA"/>
    <w:rsid w:val="0029141C"/>
    <w:rsid w:val="0030565F"/>
    <w:rsid w:val="00355CDA"/>
    <w:rsid w:val="00366583"/>
    <w:rsid w:val="003B2186"/>
    <w:rsid w:val="004271F2"/>
    <w:rsid w:val="00435453"/>
    <w:rsid w:val="004E5368"/>
    <w:rsid w:val="00561879"/>
    <w:rsid w:val="00594DEA"/>
    <w:rsid w:val="00595241"/>
    <w:rsid w:val="005A30F6"/>
    <w:rsid w:val="005E24FC"/>
    <w:rsid w:val="005E78D0"/>
    <w:rsid w:val="00673255"/>
    <w:rsid w:val="006F1951"/>
    <w:rsid w:val="00735053"/>
    <w:rsid w:val="0074229C"/>
    <w:rsid w:val="007A42D0"/>
    <w:rsid w:val="007B173D"/>
    <w:rsid w:val="007C5F6A"/>
    <w:rsid w:val="007D344A"/>
    <w:rsid w:val="00834ED0"/>
    <w:rsid w:val="008579FB"/>
    <w:rsid w:val="008D7348"/>
    <w:rsid w:val="00943EB2"/>
    <w:rsid w:val="00A81408"/>
    <w:rsid w:val="00AC5B74"/>
    <w:rsid w:val="00AD5D2C"/>
    <w:rsid w:val="00AE00D1"/>
    <w:rsid w:val="00AF50BA"/>
    <w:rsid w:val="00B22B6B"/>
    <w:rsid w:val="00B30995"/>
    <w:rsid w:val="00B40D10"/>
    <w:rsid w:val="00B453C6"/>
    <w:rsid w:val="00B72C09"/>
    <w:rsid w:val="00B97404"/>
    <w:rsid w:val="00BF430B"/>
    <w:rsid w:val="00C53089"/>
    <w:rsid w:val="00C53DB6"/>
    <w:rsid w:val="00C854EF"/>
    <w:rsid w:val="00C9180A"/>
    <w:rsid w:val="00CB1500"/>
    <w:rsid w:val="00CC3F54"/>
    <w:rsid w:val="00D20417"/>
    <w:rsid w:val="00D51242"/>
    <w:rsid w:val="00DD6CCF"/>
    <w:rsid w:val="00E110AA"/>
    <w:rsid w:val="00E32C97"/>
    <w:rsid w:val="00E421FB"/>
    <w:rsid w:val="00E54F5D"/>
    <w:rsid w:val="00E70F42"/>
    <w:rsid w:val="00E822EE"/>
    <w:rsid w:val="00EC3B38"/>
    <w:rsid w:val="00ED6275"/>
    <w:rsid w:val="00ED6EF9"/>
    <w:rsid w:val="00EE3AA0"/>
    <w:rsid w:val="00F766E3"/>
    <w:rsid w:val="00FA125B"/>
    <w:rsid w:val="00FA232C"/>
    <w:rsid w:val="00FC3C41"/>
    <w:rsid w:val="0238321C"/>
    <w:rsid w:val="0345B35A"/>
    <w:rsid w:val="05563581"/>
    <w:rsid w:val="069582E7"/>
    <w:rsid w:val="06C931F2"/>
    <w:rsid w:val="06D47732"/>
    <w:rsid w:val="0A1993D6"/>
    <w:rsid w:val="0A5B2E4D"/>
    <w:rsid w:val="0AAF846C"/>
    <w:rsid w:val="0AB5C491"/>
    <w:rsid w:val="0BFBBC0B"/>
    <w:rsid w:val="0C177ED8"/>
    <w:rsid w:val="0F1D4E35"/>
    <w:rsid w:val="10027220"/>
    <w:rsid w:val="106DDB1F"/>
    <w:rsid w:val="11C14C07"/>
    <w:rsid w:val="120045B4"/>
    <w:rsid w:val="130FEB9B"/>
    <w:rsid w:val="1327831F"/>
    <w:rsid w:val="155CB7E0"/>
    <w:rsid w:val="15A61190"/>
    <w:rsid w:val="16A6A593"/>
    <w:rsid w:val="1977EA5F"/>
    <w:rsid w:val="19FF57FE"/>
    <w:rsid w:val="1A5DEB2C"/>
    <w:rsid w:val="1BF2DF9E"/>
    <w:rsid w:val="1C282172"/>
    <w:rsid w:val="1E524E08"/>
    <w:rsid w:val="1FEF23CC"/>
    <w:rsid w:val="238111BC"/>
    <w:rsid w:val="23C0B3DC"/>
    <w:rsid w:val="24A39ED4"/>
    <w:rsid w:val="257462F6"/>
    <w:rsid w:val="25C6E946"/>
    <w:rsid w:val="299976FF"/>
    <w:rsid w:val="2A2405CF"/>
    <w:rsid w:val="2A3CC252"/>
    <w:rsid w:val="2C0A1A5C"/>
    <w:rsid w:val="2C34B333"/>
    <w:rsid w:val="2CA275E2"/>
    <w:rsid w:val="2CD989E9"/>
    <w:rsid w:val="2E499225"/>
    <w:rsid w:val="2EAEBD48"/>
    <w:rsid w:val="2F830F0C"/>
    <w:rsid w:val="2FA5422D"/>
    <w:rsid w:val="301B8461"/>
    <w:rsid w:val="305D37A5"/>
    <w:rsid w:val="32134488"/>
    <w:rsid w:val="3282E557"/>
    <w:rsid w:val="3410AF12"/>
    <w:rsid w:val="3537346C"/>
    <w:rsid w:val="36BC73F3"/>
    <w:rsid w:val="378C38FE"/>
    <w:rsid w:val="38508BFE"/>
    <w:rsid w:val="38B9C167"/>
    <w:rsid w:val="38E88596"/>
    <w:rsid w:val="3A69FE45"/>
    <w:rsid w:val="3B036F00"/>
    <w:rsid w:val="3CB864B0"/>
    <w:rsid w:val="3CD0B239"/>
    <w:rsid w:val="3F6BAC5C"/>
    <w:rsid w:val="3FA18814"/>
    <w:rsid w:val="403D69AE"/>
    <w:rsid w:val="414727F9"/>
    <w:rsid w:val="416ECD27"/>
    <w:rsid w:val="4259831C"/>
    <w:rsid w:val="4281937C"/>
    <w:rsid w:val="4968EBB1"/>
    <w:rsid w:val="4BD43291"/>
    <w:rsid w:val="4DA22835"/>
    <w:rsid w:val="4E00B577"/>
    <w:rsid w:val="4E42247B"/>
    <w:rsid w:val="4FEA4E41"/>
    <w:rsid w:val="505114CA"/>
    <w:rsid w:val="514437B2"/>
    <w:rsid w:val="51EBE451"/>
    <w:rsid w:val="52B83D59"/>
    <w:rsid w:val="536F45D3"/>
    <w:rsid w:val="53BC5DCD"/>
    <w:rsid w:val="53DBAF2F"/>
    <w:rsid w:val="56172E99"/>
    <w:rsid w:val="5784FD2E"/>
    <w:rsid w:val="5A84ED4E"/>
    <w:rsid w:val="5B6EF0B6"/>
    <w:rsid w:val="5C0DE6ED"/>
    <w:rsid w:val="5CE60417"/>
    <w:rsid w:val="5E0699EC"/>
    <w:rsid w:val="5E316C9C"/>
    <w:rsid w:val="5EAD08B2"/>
    <w:rsid w:val="5F221F34"/>
    <w:rsid w:val="5F2EDAFF"/>
    <w:rsid w:val="609AF31E"/>
    <w:rsid w:val="62A01C97"/>
    <w:rsid w:val="63858F4C"/>
    <w:rsid w:val="63F6DE81"/>
    <w:rsid w:val="65175D79"/>
    <w:rsid w:val="657F0632"/>
    <w:rsid w:val="65C9328A"/>
    <w:rsid w:val="65DEC63F"/>
    <w:rsid w:val="669B9BFC"/>
    <w:rsid w:val="66F6CCB9"/>
    <w:rsid w:val="697E2102"/>
    <w:rsid w:val="6B1D9C68"/>
    <w:rsid w:val="6C7ED80D"/>
    <w:rsid w:val="6C8EF1C2"/>
    <w:rsid w:val="6D689FAA"/>
    <w:rsid w:val="6DE33ED8"/>
    <w:rsid w:val="6E31947D"/>
    <w:rsid w:val="7112F2D1"/>
    <w:rsid w:val="71F600CD"/>
    <w:rsid w:val="721621E6"/>
    <w:rsid w:val="7305678F"/>
    <w:rsid w:val="752F5A08"/>
    <w:rsid w:val="761DAC52"/>
    <w:rsid w:val="762391F5"/>
    <w:rsid w:val="76746EEA"/>
    <w:rsid w:val="7675A507"/>
    <w:rsid w:val="7764D724"/>
    <w:rsid w:val="778D8FC2"/>
    <w:rsid w:val="78285478"/>
    <w:rsid w:val="783E0E34"/>
    <w:rsid w:val="785E6A83"/>
    <w:rsid w:val="79476B67"/>
    <w:rsid w:val="7CE4EDA7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microsoft.com/office/2020/10/relationships/intelligence" Target="intelligence2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405</Words>
  <Characters>2312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Katia Larisa Rodriguez Escobar (2608293)</cp:lastModifiedBy>
  <cp:revision>44</cp:revision>
  <dcterms:created xsi:type="dcterms:W3CDTF">2026-10-14T20:22:00Z</dcterms:created>
  <dcterms:modified xsi:type="dcterms:W3CDTF">2026-10-21T13:53:00Z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