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D24B99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71DF9983" wp14:editId="2A111B85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AADC02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2BC7381B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4C0358F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CD368F2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56DD605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1B849F2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5F9915F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424AB5CA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472CDCC6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F1E8255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707AA7A8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13F51FD2" w14:textId="77777777" w:rsidTr="00236B5E">
        <w:tc>
          <w:tcPr>
            <w:tcW w:w="9854" w:type="dxa"/>
          </w:tcPr>
          <w:p w14:paraId="2C7EBB63" w14:textId="77777777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</w:p>
          <w:p w14:paraId="14E79969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15D54450" w14:textId="77777777" w:rsidTr="00236B5E">
        <w:tc>
          <w:tcPr>
            <w:tcW w:w="9854" w:type="dxa"/>
          </w:tcPr>
          <w:p w14:paraId="3DD28A7D" w14:textId="6236D6CC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627B09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Data Security, Governance and Compliance</w:t>
            </w:r>
          </w:p>
          <w:p w14:paraId="5117B706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538923D7" w14:textId="77777777" w:rsidTr="00236B5E">
        <w:tc>
          <w:tcPr>
            <w:tcW w:w="9854" w:type="dxa"/>
          </w:tcPr>
          <w:p w14:paraId="31AA7074" w14:textId="45A1AF55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627B09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 ACCA7028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</w:p>
          <w:p w14:paraId="72A8DF3D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4F30D289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1F09AD09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779C8BA6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FEEE3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1CBC524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FAD697F" w14:textId="60F011E8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627B09">
              <w:rPr>
                <w:rFonts w:ascii="Arial" w:hAnsi="Arial" w:cs="Arial"/>
                <w:sz w:val="22"/>
                <w:szCs w:val="22"/>
                <w:lang w:val="en-GB"/>
              </w:rPr>
              <w:t xml:space="preserve">  60</w:t>
            </w:r>
          </w:p>
          <w:p w14:paraId="3AB5291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2F55BCC" w14:textId="11B837F2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627B09">
              <w:rPr>
                <w:rFonts w:ascii="Arial" w:hAnsi="Arial" w:cs="Arial"/>
                <w:sz w:val="22"/>
                <w:szCs w:val="22"/>
                <w:lang w:val="en-GB"/>
              </w:rPr>
              <w:t xml:space="preserve">  0</w:t>
            </w:r>
          </w:p>
          <w:p w14:paraId="30A53414" w14:textId="77777777" w:rsidR="00CC2ECF" w:rsidRDefault="00CC2ECF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D4BEA7A" w14:textId="77777777" w:rsidR="00CC2ECF" w:rsidRPr="00C7748F" w:rsidRDefault="00CC2ECF" w:rsidP="00CC2ECF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C7748F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Students were informed to complete the formal feedback form. However, the feedback could not be retrieved due to system errors.</w:t>
            </w:r>
          </w:p>
          <w:p w14:paraId="346F06B7" w14:textId="77777777" w:rsidR="00CC2ECF" w:rsidRPr="00C7748F" w:rsidRDefault="00CC2ECF" w:rsidP="00CC2ECF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C7748F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The feedback below is based on an informal feedback session held during the lecture.</w:t>
            </w:r>
          </w:p>
          <w:p w14:paraId="22615D65" w14:textId="77777777" w:rsidR="00CC2ECF" w:rsidRDefault="00CC2ECF" w:rsidP="00CC2ECF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A670E87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1B019B9F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C334967" w14:textId="666D51BD" w:rsidR="00B56BD3" w:rsidRDefault="00CC2ECF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CC2ECF">
              <w:rPr>
                <w:rFonts w:ascii="Arial" w:hAnsi="Arial" w:cs="Arial"/>
                <w:sz w:val="22"/>
                <w:szCs w:val="22"/>
                <w:lang w:val="en-GB"/>
              </w:rPr>
              <w:t>General informal feedback from the students during the mid and towards the end of the semester was mostly positive. However, a few felt that the content was too much for them, and some did not like the idea of having a written exam component.</w:t>
            </w:r>
          </w:p>
          <w:p w14:paraId="7693B4EE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B90F75D" w14:textId="77777777"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36E69A7" w14:textId="77777777"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5DD7EE5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FDFE5DC" w14:textId="6C5D426A" w:rsidR="00F04850" w:rsidRPr="004E3B2D" w:rsidRDefault="00CC2ECF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None</w:t>
            </w:r>
          </w:p>
          <w:p w14:paraId="0B8209B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6BC187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90426D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F51C44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EE3423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F7005D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4B36DFF9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66640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49AD8455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24B4548" w14:textId="0542A7A2" w:rsidR="00B56BD3" w:rsidRDefault="00D92B2D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D92B2D">
              <w:rPr>
                <w:rFonts w:ascii="Arial" w:hAnsi="Arial" w:cs="Arial"/>
                <w:bCs/>
                <w:sz w:val="22"/>
                <w:szCs w:val="22"/>
                <w:lang w:val="en-GB"/>
              </w:rPr>
              <w:t>The students’ feedback was appreciated, and changes will be made when the program goes through revalidation soon</w:t>
            </w:r>
          </w:p>
          <w:p w14:paraId="0CAD9D3F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7B76354D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0E7CCC1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57A6AC4D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02CFBEA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48C8FB33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6159C065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4AFCAEA6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B21E9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5E90A1F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DA15A2A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620CDF43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E9DA325" w14:textId="2E1391E3" w:rsidR="00D92B2D" w:rsidRDefault="00D92B2D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 much changes , but it will be a good idea to involve more guest lecturers as the module covers different specialist areas.</w:t>
            </w:r>
          </w:p>
          <w:p w14:paraId="22DDFDA9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176AC53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0BDEFF3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1AB2A99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5E8E0A0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0DE85587" w14:textId="77777777" w:rsidR="00D92B2D" w:rsidRPr="004E3B2D" w:rsidRDefault="00D92B2D" w:rsidP="00D92B2D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94DC9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Any changes made to the module will be communicated to students during lectures and via  Moodle announcements.</w:t>
            </w:r>
          </w:p>
          <w:p w14:paraId="2525D8D0" w14:textId="77777777" w:rsidR="00D92B2D" w:rsidRPr="004E3B2D" w:rsidRDefault="00D92B2D" w:rsidP="00D92B2D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7FB62F4" w14:textId="77777777" w:rsidR="00D92B2D" w:rsidRPr="004E3B2D" w:rsidRDefault="00D92B2D" w:rsidP="00D92B2D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D1BB50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4C41ABFC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4FFBA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2937236" w14:textId="3776B7ED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D92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Munyaradzi Murira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D92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30/05/2024</w:t>
            </w:r>
          </w:p>
          <w:p w14:paraId="7D91742E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5022FE7F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698A3CA7" w14:textId="77777777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7745CFC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0E6FCB86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1EDF8E" w14:textId="77777777" w:rsidR="00F4776B" w:rsidRDefault="00F4776B" w:rsidP="007D6054">
      <w:r>
        <w:separator/>
      </w:r>
    </w:p>
  </w:endnote>
  <w:endnote w:type="continuationSeparator" w:id="0">
    <w:p w14:paraId="0A1CECB8" w14:textId="77777777" w:rsidR="00F4776B" w:rsidRDefault="00F4776B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3DA82C" w14:textId="77777777" w:rsidR="00F4776B" w:rsidRDefault="00F4776B" w:rsidP="007D6054">
      <w:r>
        <w:separator/>
      </w:r>
    </w:p>
  </w:footnote>
  <w:footnote w:type="continuationSeparator" w:id="0">
    <w:p w14:paraId="11BC1BA5" w14:textId="77777777" w:rsidR="00F4776B" w:rsidRDefault="00F4776B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360D30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42030702">
    <w:abstractNumId w:val="0"/>
  </w:num>
  <w:num w:numId="2" w16cid:durableId="165472255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17D20"/>
    <w:rsid w:val="0054482C"/>
    <w:rsid w:val="005D2EF5"/>
    <w:rsid w:val="005D7603"/>
    <w:rsid w:val="005E12DB"/>
    <w:rsid w:val="00610B96"/>
    <w:rsid w:val="00627B09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CC2ECF"/>
    <w:rsid w:val="00D14537"/>
    <w:rsid w:val="00D408C8"/>
    <w:rsid w:val="00D809D2"/>
    <w:rsid w:val="00D9145E"/>
    <w:rsid w:val="00D92B2D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4776B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F0DF3D4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359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Munyaradzi Nicholas Murira</cp:lastModifiedBy>
  <cp:revision>6</cp:revision>
  <cp:lastPrinted>2009-06-12T12:35:00Z</cp:lastPrinted>
  <dcterms:created xsi:type="dcterms:W3CDTF">2017-11-02T13:39:00Z</dcterms:created>
  <dcterms:modified xsi:type="dcterms:W3CDTF">2024-05-30T12:18:00Z</dcterms:modified>
</cp:coreProperties>
</file>