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C121C" w14:textId="68F10BF0" w:rsidR="00CF5E30" w:rsidRDefault="00785B26" w:rsidP="00785B26">
      <w:pPr>
        <w:ind w:left="-1276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263D640" wp14:editId="0842D0A7">
            <wp:simplePos x="0" y="0"/>
            <wp:positionH relativeFrom="column">
              <wp:posOffset>-733425</wp:posOffset>
            </wp:positionH>
            <wp:positionV relativeFrom="paragraph">
              <wp:posOffset>1390650</wp:posOffset>
            </wp:positionV>
            <wp:extent cx="10081901" cy="4686300"/>
            <wp:effectExtent l="0" t="0" r="0" b="0"/>
            <wp:wrapSquare wrapText="bothSides"/>
            <wp:docPr id="1" name="Picture 1" descr="A diagram of a circl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iagram of a circle with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1901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F5E30" w:rsidSect="00785B26">
      <w:pgSz w:w="16838" w:h="11906" w:orient="landscape"/>
      <w:pgMar w:top="0" w:right="253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B26"/>
    <w:rsid w:val="000223B9"/>
    <w:rsid w:val="00785B26"/>
    <w:rsid w:val="00CF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1FDCB"/>
  <w15:chartTrackingRefBased/>
  <w15:docId w15:val="{39FA49D4-B01C-4066-A18C-1819B63AB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Crossman</dc:creator>
  <cp:keywords/>
  <dc:description/>
  <cp:lastModifiedBy>Julie Crossman</cp:lastModifiedBy>
  <cp:revision>1</cp:revision>
  <dcterms:created xsi:type="dcterms:W3CDTF">2023-07-27T08:02:00Z</dcterms:created>
  <dcterms:modified xsi:type="dcterms:W3CDTF">2023-07-27T08:04:00Z</dcterms:modified>
</cp:coreProperties>
</file>