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E70BFF" w14:textId="79B15683" w:rsidR="005D0F70" w:rsidRDefault="005D0F70">
      <w:r>
        <w:rPr>
          <w:rFonts w:eastAsia="Times New Roman"/>
          <w:noProof/>
        </w:rPr>
        <w:drawing>
          <wp:inline distT="0" distB="0" distL="0" distR="0" wp14:anchorId="09EEC496" wp14:editId="1E0E94F2">
            <wp:extent cx="3167146" cy="2375535"/>
            <wp:effectExtent l="0" t="4445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68284" cy="2376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  <w:noProof/>
        </w:rPr>
        <w:drawing>
          <wp:inline distT="0" distB="0" distL="0" distR="0" wp14:anchorId="2350EA0F" wp14:editId="2944CDB9">
            <wp:extent cx="3492991" cy="2619937"/>
            <wp:effectExtent l="0" t="1588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00180" cy="26253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1CE96" w14:textId="6C5DB610" w:rsidR="005D0F70" w:rsidRDefault="005D0F70"/>
    <w:p w14:paraId="5B59DE99" w14:textId="680C0DE1" w:rsidR="005D0F70" w:rsidRDefault="005D0F70" w:rsidP="005D0F70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3C832855" wp14:editId="5C33478B">
            <wp:extent cx="3369484" cy="2527300"/>
            <wp:effectExtent l="1905" t="0" r="4445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370018" cy="25277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D0F70">
        <w:rPr>
          <w:rFonts w:eastAsia="Times New Roman"/>
        </w:rPr>
        <w:t xml:space="preserve"> </w:t>
      </w:r>
      <w:r>
        <w:rPr>
          <w:rFonts w:eastAsia="Times New Roman"/>
          <w:noProof/>
        </w:rPr>
        <w:drawing>
          <wp:inline distT="0" distB="0" distL="0" distR="0" wp14:anchorId="267115B1" wp14:editId="65577ABA">
            <wp:extent cx="4004438" cy="3003550"/>
            <wp:effectExtent l="5080" t="0" r="127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04632" cy="30036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D688D" w14:textId="48704120" w:rsidR="005D0F70" w:rsidRDefault="005D0F70" w:rsidP="005D0F70">
      <w:pPr>
        <w:rPr>
          <w:rFonts w:eastAsia="Times New Roman"/>
        </w:rPr>
      </w:pPr>
    </w:p>
    <w:p w14:paraId="157F3A99" w14:textId="77777777" w:rsidR="005D0F70" w:rsidRDefault="005D0F70" w:rsidP="005D0F70">
      <w:pPr>
        <w:rPr>
          <w:rFonts w:eastAsia="Times New Roman"/>
        </w:rPr>
      </w:pPr>
    </w:p>
    <w:p w14:paraId="47D43480" w14:textId="2766BFBA" w:rsidR="005D0F70" w:rsidRDefault="005D0F70">
      <w:r>
        <w:rPr>
          <w:rFonts w:eastAsia="Times New Roman"/>
          <w:noProof/>
        </w:rPr>
        <w:lastRenderedPageBreak/>
        <w:drawing>
          <wp:inline distT="0" distB="0" distL="0" distR="0" wp14:anchorId="6B8BD402" wp14:editId="3974DB58">
            <wp:extent cx="3627710" cy="2720984"/>
            <wp:effectExtent l="0" t="4128" r="7303" b="7302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630878" cy="272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D0F70">
        <w:rPr>
          <w:rFonts w:eastAsia="Times New Roman"/>
        </w:rPr>
        <w:t xml:space="preserve"> </w:t>
      </w:r>
      <w:r>
        <w:rPr>
          <w:rFonts w:eastAsia="Times New Roman"/>
          <w:noProof/>
        </w:rPr>
        <w:drawing>
          <wp:inline distT="0" distB="0" distL="0" distR="0" wp14:anchorId="077D4EC1" wp14:editId="27BE1BC9">
            <wp:extent cx="3832498" cy="2874586"/>
            <wp:effectExtent l="2858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834913" cy="28763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D0F70">
        <w:rPr>
          <w:rFonts w:eastAsia="Times New Roman"/>
        </w:rPr>
        <w:t xml:space="preserve"> </w:t>
      </w:r>
      <w:r>
        <w:rPr>
          <w:rFonts w:eastAsia="Times New Roman"/>
          <w:noProof/>
        </w:rPr>
        <w:drawing>
          <wp:inline distT="0" distB="0" distL="0" distR="0" wp14:anchorId="58062410" wp14:editId="769839A4">
            <wp:extent cx="3725058" cy="2794000"/>
            <wp:effectExtent l="8255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r:link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725438" cy="279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D0F70">
        <w:rPr>
          <w:rFonts w:eastAsia="Times New Roman"/>
        </w:rPr>
        <w:t xml:space="preserve"> </w:t>
      </w:r>
      <w:r>
        <w:rPr>
          <w:rFonts w:eastAsia="Times New Roman"/>
          <w:noProof/>
        </w:rPr>
        <w:drawing>
          <wp:inline distT="0" distB="0" distL="0" distR="0" wp14:anchorId="19A32E62" wp14:editId="40A3A2D8">
            <wp:extent cx="3725058" cy="2794000"/>
            <wp:effectExtent l="8255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 r:link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726208" cy="2794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D0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F70"/>
    <w:rsid w:val="005D0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42DA4"/>
  <w15:chartTrackingRefBased/>
  <w15:docId w15:val="{D34008E5-EFB4-4DFE-988C-7D0D2A103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916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1758edf1b0215a1455a5" TargetMode="External"/><Relationship Id="rId18" Type="http://schemas.openxmlformats.org/officeDocument/2006/relationships/image" Target="media/image8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cid:1758eded704f59fb45d2" TargetMode="External"/><Relationship Id="rId12" Type="http://schemas.openxmlformats.org/officeDocument/2006/relationships/image" Target="media/image5.jpeg"/><Relationship Id="rId17" Type="http://schemas.openxmlformats.org/officeDocument/2006/relationships/image" Target="cid:1758edf44a8804cfb587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1758edf0f03604b6a5b4" TargetMode="External"/><Relationship Id="rId5" Type="http://schemas.openxmlformats.org/officeDocument/2006/relationships/image" Target="cid:1758edecc484049d95e1" TargetMode="External"/><Relationship Id="rId15" Type="http://schemas.openxmlformats.org/officeDocument/2006/relationships/image" Target="cid:1758edf2e5ecaf720596" TargetMode="External"/><Relationship Id="rId10" Type="http://schemas.openxmlformats.org/officeDocument/2006/relationships/image" Target="media/image4.jpeg"/><Relationship Id="rId19" Type="http://schemas.openxmlformats.org/officeDocument/2006/relationships/image" Target="cid:1758edf53092b7922608" TargetMode="External"/><Relationship Id="rId4" Type="http://schemas.openxmlformats.org/officeDocument/2006/relationships/image" Target="media/image1.jpeg"/><Relationship Id="rId9" Type="http://schemas.openxmlformats.org/officeDocument/2006/relationships/image" Target="cid:1758edee185aaf58f5c3" TargetMode="Externa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Iskander Abd-al-kerim (0250002)</dc:creator>
  <cp:keywords/>
  <dc:description/>
  <cp:lastModifiedBy>Iskander Abd-al-kerim (0250002)</cp:lastModifiedBy>
  <cp:revision>1</cp:revision>
  <dcterms:created xsi:type="dcterms:W3CDTF">2020-11-03T16:12:00Z</dcterms:created>
  <dcterms:modified xsi:type="dcterms:W3CDTF">2020-11-03T16:17:00Z</dcterms:modified>
</cp:coreProperties>
</file>