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C7D5ED" w14:textId="77777777" w:rsidR="00F658B4" w:rsidRDefault="004846DD" w:rsidP="00FB7B8F">
      <w:pPr>
        <w:pStyle w:val="Title"/>
      </w:pPr>
      <w:r>
        <w:t>HOTEL PLACEMENT- MANAGING HOTEL ADMINISTRATION</w:t>
      </w:r>
    </w:p>
    <w:p w14:paraId="7635A394" w14:textId="77777777" w:rsidR="00B24056" w:rsidRDefault="00B24056"/>
    <w:p w14:paraId="35FBB130" w14:textId="77777777" w:rsidR="00B24056" w:rsidRDefault="00B24056"/>
    <w:p w14:paraId="2F469938" w14:textId="77777777" w:rsidR="00B24056" w:rsidRDefault="00B24056"/>
    <w:p w14:paraId="79F8AB0F" w14:textId="77777777" w:rsidR="00B24056" w:rsidRDefault="00B24056"/>
    <w:p w14:paraId="207BD5F4" w14:textId="77777777" w:rsidR="00B24056" w:rsidRPr="00B24056" w:rsidRDefault="00B24056">
      <w:pPr>
        <w:rPr>
          <w:rFonts w:ascii="Arial" w:hAnsi="Arial" w:cs="Arial"/>
          <w:b/>
          <w:bCs/>
          <w:sz w:val="28"/>
          <w:szCs w:val="28"/>
        </w:rPr>
      </w:pPr>
    </w:p>
    <w:p w14:paraId="0F9E0F2E" w14:textId="5E625B30" w:rsidR="00B24056" w:rsidRPr="00B24056" w:rsidRDefault="00B24056">
      <w:pPr>
        <w:rPr>
          <w:rFonts w:ascii="Arial" w:hAnsi="Arial" w:cs="Arial"/>
          <w:b/>
          <w:bCs/>
          <w:sz w:val="28"/>
          <w:szCs w:val="28"/>
        </w:rPr>
      </w:pPr>
      <w:r w:rsidRPr="00B24056">
        <w:rPr>
          <w:rFonts w:ascii="Arial" w:hAnsi="Arial" w:cs="Arial"/>
          <w:b/>
          <w:bCs/>
          <w:sz w:val="28"/>
          <w:szCs w:val="28"/>
        </w:rPr>
        <w:t>Student Name: George Costin Andricencu</w:t>
      </w:r>
    </w:p>
    <w:p w14:paraId="3AA058BB" w14:textId="3478E230" w:rsidR="00B24056" w:rsidRPr="00B24056" w:rsidRDefault="00B24056">
      <w:pPr>
        <w:rPr>
          <w:rFonts w:ascii="Arial" w:hAnsi="Arial" w:cs="Arial"/>
          <w:b/>
          <w:bCs/>
          <w:sz w:val="28"/>
          <w:szCs w:val="28"/>
        </w:rPr>
      </w:pPr>
      <w:r w:rsidRPr="00B24056">
        <w:rPr>
          <w:rFonts w:ascii="Arial" w:hAnsi="Arial" w:cs="Arial"/>
          <w:b/>
          <w:bCs/>
          <w:sz w:val="28"/>
          <w:szCs w:val="28"/>
        </w:rPr>
        <w:t>Student ID: 2025562</w:t>
      </w:r>
    </w:p>
    <w:p w14:paraId="3B3E85A2" w14:textId="2E062891" w:rsidR="00B24056" w:rsidRPr="00B24056" w:rsidRDefault="00B24056">
      <w:pPr>
        <w:rPr>
          <w:rFonts w:ascii="Arial" w:hAnsi="Arial" w:cs="Arial"/>
          <w:b/>
          <w:bCs/>
          <w:sz w:val="28"/>
          <w:szCs w:val="28"/>
        </w:rPr>
      </w:pPr>
      <w:r w:rsidRPr="00B24056">
        <w:rPr>
          <w:rFonts w:ascii="Arial" w:hAnsi="Arial" w:cs="Arial"/>
          <w:b/>
          <w:bCs/>
          <w:sz w:val="28"/>
          <w:szCs w:val="28"/>
        </w:rPr>
        <w:t>Module Name: Managing Hotel Administration</w:t>
      </w:r>
    </w:p>
    <w:p w14:paraId="74C7485D" w14:textId="1E13AB47" w:rsidR="00B24056" w:rsidRPr="00B24056" w:rsidRDefault="00B24056">
      <w:pPr>
        <w:rPr>
          <w:rFonts w:ascii="Arial" w:hAnsi="Arial" w:cs="Arial"/>
          <w:b/>
          <w:bCs/>
          <w:sz w:val="28"/>
          <w:szCs w:val="28"/>
        </w:rPr>
      </w:pPr>
      <w:r w:rsidRPr="00B24056">
        <w:rPr>
          <w:rFonts w:ascii="Arial" w:hAnsi="Arial" w:cs="Arial"/>
          <w:b/>
          <w:bCs/>
          <w:sz w:val="28"/>
          <w:szCs w:val="28"/>
        </w:rPr>
        <w:t>Module Code: BMIH 6004</w:t>
      </w:r>
    </w:p>
    <w:p w14:paraId="25899780" w14:textId="791EB261" w:rsidR="00B24056" w:rsidRPr="00B24056" w:rsidRDefault="00B24056">
      <w:pPr>
        <w:rPr>
          <w:rFonts w:ascii="Arial" w:hAnsi="Arial" w:cs="Arial"/>
          <w:b/>
          <w:bCs/>
          <w:sz w:val="28"/>
          <w:szCs w:val="28"/>
        </w:rPr>
      </w:pPr>
      <w:r w:rsidRPr="00B24056">
        <w:rPr>
          <w:rFonts w:ascii="Arial" w:hAnsi="Arial" w:cs="Arial"/>
          <w:b/>
          <w:bCs/>
          <w:sz w:val="28"/>
          <w:szCs w:val="28"/>
        </w:rPr>
        <w:t xml:space="preserve">Lecturer’s Name: Natalie Brailsford </w:t>
      </w:r>
      <w:r w:rsidR="004846DD" w:rsidRPr="00B24056">
        <w:rPr>
          <w:rFonts w:ascii="Arial" w:hAnsi="Arial" w:cs="Arial"/>
          <w:b/>
          <w:bCs/>
          <w:sz w:val="28"/>
          <w:szCs w:val="28"/>
        </w:rPr>
        <w:br w:type="page"/>
      </w:r>
    </w:p>
    <w:sdt>
      <w:sdtPr>
        <w:rPr>
          <w:rFonts w:ascii="Arial" w:eastAsiaTheme="minorHAnsi" w:hAnsi="Arial" w:cs="Arial"/>
          <w:b w:val="0"/>
          <w:bCs w:val="0"/>
          <w:color w:val="auto"/>
          <w:sz w:val="24"/>
          <w:szCs w:val="24"/>
          <w:lang w:val="en-GB" w:eastAsia="en-US"/>
        </w:rPr>
        <w:id w:val="2053496553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54D89E01" w14:textId="77777777" w:rsidR="00CE1CC9" w:rsidRPr="00C83E4B" w:rsidRDefault="004846DD" w:rsidP="00C83E4B">
          <w:pPr>
            <w:pStyle w:val="TOCHeading"/>
            <w:spacing w:line="360" w:lineRule="auto"/>
            <w:jc w:val="both"/>
            <w:rPr>
              <w:rStyle w:val="Heading1Char"/>
            </w:rPr>
          </w:pPr>
          <w:r w:rsidRPr="00C83E4B">
            <w:rPr>
              <w:rStyle w:val="Heading1Char"/>
            </w:rPr>
            <w:t>Table of Contents</w:t>
          </w:r>
        </w:p>
        <w:p w14:paraId="72C9D54D" w14:textId="7D42F8F1" w:rsidR="007000FF" w:rsidRDefault="004846DD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2"/>
              <w:szCs w:val="20"/>
              <w:lang w:val="en-US" w:bidi="hi-IN"/>
              <w14:ligatures w14:val="standardContextual"/>
            </w:rPr>
          </w:pPr>
          <w:r w:rsidRPr="00C83E4B">
            <w:rPr>
              <w:rFonts w:ascii="Arial" w:hAnsi="Arial" w:cs="Arial"/>
              <w:sz w:val="24"/>
              <w:szCs w:val="24"/>
            </w:rPr>
            <w:fldChar w:fldCharType="begin"/>
          </w:r>
          <w:r w:rsidRPr="00C83E4B">
            <w:rPr>
              <w:rFonts w:ascii="Arial" w:hAnsi="Arial" w:cs="Arial"/>
              <w:sz w:val="24"/>
              <w:szCs w:val="24"/>
            </w:rPr>
            <w:instrText xml:space="preserve"> TOC \o "1-3" \h \z \u </w:instrText>
          </w:r>
          <w:r w:rsidRPr="00C83E4B">
            <w:rPr>
              <w:rFonts w:ascii="Arial" w:hAnsi="Arial" w:cs="Arial"/>
              <w:sz w:val="24"/>
              <w:szCs w:val="24"/>
            </w:rPr>
            <w:fldChar w:fldCharType="separate"/>
          </w:r>
          <w:hyperlink w:anchor="_Toc150282702" w:history="1">
            <w:r w:rsidR="007000FF" w:rsidRPr="0051529E">
              <w:rPr>
                <w:rStyle w:val="Hyperlink"/>
                <w:noProof/>
              </w:rPr>
              <w:t>INTRODUCTION</w:t>
            </w:r>
            <w:r w:rsidR="007000FF">
              <w:rPr>
                <w:noProof/>
                <w:webHidden/>
              </w:rPr>
              <w:tab/>
            </w:r>
            <w:r w:rsidR="007000FF">
              <w:rPr>
                <w:noProof/>
                <w:webHidden/>
              </w:rPr>
              <w:fldChar w:fldCharType="begin"/>
            </w:r>
            <w:r w:rsidR="007000FF">
              <w:rPr>
                <w:noProof/>
                <w:webHidden/>
              </w:rPr>
              <w:instrText xml:space="preserve"> PAGEREF _Toc150282702 \h </w:instrText>
            </w:r>
            <w:r w:rsidR="007000FF">
              <w:rPr>
                <w:noProof/>
                <w:webHidden/>
              </w:rPr>
            </w:r>
            <w:r w:rsidR="007000FF">
              <w:rPr>
                <w:noProof/>
                <w:webHidden/>
              </w:rPr>
              <w:fldChar w:fldCharType="separate"/>
            </w:r>
            <w:r w:rsidR="007000FF">
              <w:rPr>
                <w:noProof/>
                <w:webHidden/>
              </w:rPr>
              <w:t>3</w:t>
            </w:r>
            <w:r w:rsidR="007000FF">
              <w:rPr>
                <w:noProof/>
                <w:webHidden/>
              </w:rPr>
              <w:fldChar w:fldCharType="end"/>
            </w:r>
          </w:hyperlink>
        </w:p>
        <w:p w14:paraId="4408EA33" w14:textId="1C6004B0" w:rsidR="007000FF" w:rsidRDefault="00000000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2"/>
              <w:szCs w:val="20"/>
              <w:lang w:val="en-US" w:bidi="hi-IN"/>
              <w14:ligatures w14:val="standardContextual"/>
            </w:rPr>
          </w:pPr>
          <w:hyperlink w:anchor="_Toc150282703" w:history="1">
            <w:r w:rsidR="007000FF" w:rsidRPr="0051529E">
              <w:rPr>
                <w:rStyle w:val="Hyperlink"/>
                <w:noProof/>
              </w:rPr>
              <w:t>GIBBS- REFLECTIVE MODEL</w:t>
            </w:r>
            <w:r w:rsidR="007000FF">
              <w:rPr>
                <w:noProof/>
                <w:webHidden/>
              </w:rPr>
              <w:tab/>
            </w:r>
            <w:r w:rsidR="007000FF">
              <w:rPr>
                <w:noProof/>
                <w:webHidden/>
              </w:rPr>
              <w:fldChar w:fldCharType="begin"/>
            </w:r>
            <w:r w:rsidR="007000FF">
              <w:rPr>
                <w:noProof/>
                <w:webHidden/>
              </w:rPr>
              <w:instrText xml:space="preserve"> PAGEREF _Toc150282703 \h </w:instrText>
            </w:r>
            <w:r w:rsidR="007000FF">
              <w:rPr>
                <w:noProof/>
                <w:webHidden/>
              </w:rPr>
            </w:r>
            <w:r w:rsidR="007000FF">
              <w:rPr>
                <w:noProof/>
                <w:webHidden/>
              </w:rPr>
              <w:fldChar w:fldCharType="separate"/>
            </w:r>
            <w:r w:rsidR="007000FF">
              <w:rPr>
                <w:noProof/>
                <w:webHidden/>
              </w:rPr>
              <w:t>4</w:t>
            </w:r>
            <w:r w:rsidR="007000FF">
              <w:rPr>
                <w:noProof/>
                <w:webHidden/>
              </w:rPr>
              <w:fldChar w:fldCharType="end"/>
            </w:r>
          </w:hyperlink>
        </w:p>
        <w:p w14:paraId="250D90DA" w14:textId="20BD8C1C" w:rsidR="007000FF" w:rsidRDefault="00000000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2"/>
              <w:szCs w:val="20"/>
              <w:lang w:val="en-US" w:bidi="hi-IN"/>
              <w14:ligatures w14:val="standardContextual"/>
            </w:rPr>
          </w:pPr>
          <w:hyperlink w:anchor="_Toc150282704" w:history="1">
            <w:r w:rsidR="007000FF" w:rsidRPr="0051529E">
              <w:rPr>
                <w:rStyle w:val="Hyperlink"/>
                <w:noProof/>
              </w:rPr>
              <w:t>DESCRIPTION</w:t>
            </w:r>
            <w:r w:rsidR="007000FF">
              <w:rPr>
                <w:noProof/>
                <w:webHidden/>
              </w:rPr>
              <w:tab/>
            </w:r>
            <w:r w:rsidR="007000FF">
              <w:rPr>
                <w:noProof/>
                <w:webHidden/>
              </w:rPr>
              <w:fldChar w:fldCharType="begin"/>
            </w:r>
            <w:r w:rsidR="007000FF">
              <w:rPr>
                <w:noProof/>
                <w:webHidden/>
              </w:rPr>
              <w:instrText xml:space="preserve"> PAGEREF _Toc150282704 \h </w:instrText>
            </w:r>
            <w:r w:rsidR="007000FF">
              <w:rPr>
                <w:noProof/>
                <w:webHidden/>
              </w:rPr>
            </w:r>
            <w:r w:rsidR="007000FF">
              <w:rPr>
                <w:noProof/>
                <w:webHidden/>
              </w:rPr>
              <w:fldChar w:fldCharType="separate"/>
            </w:r>
            <w:r w:rsidR="007000FF">
              <w:rPr>
                <w:noProof/>
                <w:webHidden/>
              </w:rPr>
              <w:t>4</w:t>
            </w:r>
            <w:r w:rsidR="007000FF">
              <w:rPr>
                <w:noProof/>
                <w:webHidden/>
              </w:rPr>
              <w:fldChar w:fldCharType="end"/>
            </w:r>
          </w:hyperlink>
        </w:p>
        <w:p w14:paraId="147ACB5F" w14:textId="666FC210" w:rsidR="007000FF" w:rsidRDefault="00000000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2"/>
              <w:szCs w:val="20"/>
              <w:lang w:val="en-US" w:bidi="hi-IN"/>
              <w14:ligatures w14:val="standardContextual"/>
            </w:rPr>
          </w:pPr>
          <w:hyperlink w:anchor="_Toc150282705" w:history="1">
            <w:r w:rsidR="007000FF" w:rsidRPr="0051529E">
              <w:rPr>
                <w:rStyle w:val="Hyperlink"/>
                <w:noProof/>
              </w:rPr>
              <w:t>FEELINGS</w:t>
            </w:r>
            <w:r w:rsidR="007000FF">
              <w:rPr>
                <w:noProof/>
                <w:webHidden/>
              </w:rPr>
              <w:tab/>
            </w:r>
            <w:r w:rsidR="007000FF">
              <w:rPr>
                <w:noProof/>
                <w:webHidden/>
              </w:rPr>
              <w:fldChar w:fldCharType="begin"/>
            </w:r>
            <w:r w:rsidR="007000FF">
              <w:rPr>
                <w:noProof/>
                <w:webHidden/>
              </w:rPr>
              <w:instrText xml:space="preserve"> PAGEREF _Toc150282705 \h </w:instrText>
            </w:r>
            <w:r w:rsidR="007000FF">
              <w:rPr>
                <w:noProof/>
                <w:webHidden/>
              </w:rPr>
            </w:r>
            <w:r w:rsidR="007000FF">
              <w:rPr>
                <w:noProof/>
                <w:webHidden/>
              </w:rPr>
              <w:fldChar w:fldCharType="separate"/>
            </w:r>
            <w:r w:rsidR="007000FF">
              <w:rPr>
                <w:noProof/>
                <w:webHidden/>
              </w:rPr>
              <w:t>5</w:t>
            </w:r>
            <w:r w:rsidR="007000FF">
              <w:rPr>
                <w:noProof/>
                <w:webHidden/>
              </w:rPr>
              <w:fldChar w:fldCharType="end"/>
            </w:r>
          </w:hyperlink>
        </w:p>
        <w:p w14:paraId="45D8BCA0" w14:textId="272DFA2E" w:rsidR="007000FF" w:rsidRDefault="00000000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2"/>
              <w:szCs w:val="20"/>
              <w:lang w:val="en-US" w:bidi="hi-IN"/>
              <w14:ligatures w14:val="standardContextual"/>
            </w:rPr>
          </w:pPr>
          <w:hyperlink w:anchor="_Toc150282706" w:history="1">
            <w:r w:rsidR="007000FF" w:rsidRPr="0051529E">
              <w:rPr>
                <w:rStyle w:val="Hyperlink"/>
                <w:noProof/>
              </w:rPr>
              <w:t>EVALUATION</w:t>
            </w:r>
            <w:r w:rsidR="007000FF">
              <w:rPr>
                <w:noProof/>
                <w:webHidden/>
              </w:rPr>
              <w:tab/>
            </w:r>
            <w:r w:rsidR="007000FF">
              <w:rPr>
                <w:noProof/>
                <w:webHidden/>
              </w:rPr>
              <w:fldChar w:fldCharType="begin"/>
            </w:r>
            <w:r w:rsidR="007000FF">
              <w:rPr>
                <w:noProof/>
                <w:webHidden/>
              </w:rPr>
              <w:instrText xml:space="preserve"> PAGEREF _Toc150282706 \h </w:instrText>
            </w:r>
            <w:r w:rsidR="007000FF">
              <w:rPr>
                <w:noProof/>
                <w:webHidden/>
              </w:rPr>
            </w:r>
            <w:r w:rsidR="007000FF">
              <w:rPr>
                <w:noProof/>
                <w:webHidden/>
              </w:rPr>
              <w:fldChar w:fldCharType="separate"/>
            </w:r>
            <w:r w:rsidR="007000FF">
              <w:rPr>
                <w:noProof/>
                <w:webHidden/>
              </w:rPr>
              <w:t>5</w:t>
            </w:r>
            <w:r w:rsidR="007000FF">
              <w:rPr>
                <w:noProof/>
                <w:webHidden/>
              </w:rPr>
              <w:fldChar w:fldCharType="end"/>
            </w:r>
          </w:hyperlink>
        </w:p>
        <w:p w14:paraId="26C91A0C" w14:textId="2C828663" w:rsidR="007000FF" w:rsidRDefault="00000000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2"/>
              <w:szCs w:val="20"/>
              <w:lang w:val="en-US" w:bidi="hi-IN"/>
              <w14:ligatures w14:val="standardContextual"/>
            </w:rPr>
          </w:pPr>
          <w:hyperlink w:anchor="_Toc150282707" w:history="1">
            <w:r w:rsidR="007000FF" w:rsidRPr="0051529E">
              <w:rPr>
                <w:rStyle w:val="Hyperlink"/>
                <w:noProof/>
              </w:rPr>
              <w:t>ANALYSIS</w:t>
            </w:r>
            <w:r w:rsidR="007000FF">
              <w:rPr>
                <w:noProof/>
                <w:webHidden/>
              </w:rPr>
              <w:tab/>
            </w:r>
            <w:r w:rsidR="007000FF">
              <w:rPr>
                <w:noProof/>
                <w:webHidden/>
              </w:rPr>
              <w:fldChar w:fldCharType="begin"/>
            </w:r>
            <w:r w:rsidR="007000FF">
              <w:rPr>
                <w:noProof/>
                <w:webHidden/>
              </w:rPr>
              <w:instrText xml:space="preserve"> PAGEREF _Toc150282707 \h </w:instrText>
            </w:r>
            <w:r w:rsidR="007000FF">
              <w:rPr>
                <w:noProof/>
                <w:webHidden/>
              </w:rPr>
            </w:r>
            <w:r w:rsidR="007000FF">
              <w:rPr>
                <w:noProof/>
                <w:webHidden/>
              </w:rPr>
              <w:fldChar w:fldCharType="separate"/>
            </w:r>
            <w:r w:rsidR="007000FF">
              <w:rPr>
                <w:noProof/>
                <w:webHidden/>
              </w:rPr>
              <w:t>6</w:t>
            </w:r>
            <w:r w:rsidR="007000FF">
              <w:rPr>
                <w:noProof/>
                <w:webHidden/>
              </w:rPr>
              <w:fldChar w:fldCharType="end"/>
            </w:r>
          </w:hyperlink>
        </w:p>
        <w:p w14:paraId="0BF9029F" w14:textId="11C0A59F" w:rsidR="007000FF" w:rsidRDefault="00000000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2"/>
              <w:szCs w:val="20"/>
              <w:lang w:val="en-US" w:bidi="hi-IN"/>
              <w14:ligatures w14:val="standardContextual"/>
            </w:rPr>
          </w:pPr>
          <w:hyperlink w:anchor="_Toc150282708" w:history="1">
            <w:r w:rsidR="007000FF" w:rsidRPr="0051529E">
              <w:rPr>
                <w:rStyle w:val="Hyperlink"/>
                <w:noProof/>
              </w:rPr>
              <w:t>CONCLUSION</w:t>
            </w:r>
            <w:r w:rsidR="007000FF">
              <w:rPr>
                <w:noProof/>
                <w:webHidden/>
              </w:rPr>
              <w:tab/>
            </w:r>
            <w:r w:rsidR="007000FF">
              <w:rPr>
                <w:noProof/>
                <w:webHidden/>
              </w:rPr>
              <w:fldChar w:fldCharType="begin"/>
            </w:r>
            <w:r w:rsidR="007000FF">
              <w:rPr>
                <w:noProof/>
                <w:webHidden/>
              </w:rPr>
              <w:instrText xml:space="preserve"> PAGEREF _Toc150282708 \h </w:instrText>
            </w:r>
            <w:r w:rsidR="007000FF">
              <w:rPr>
                <w:noProof/>
                <w:webHidden/>
              </w:rPr>
            </w:r>
            <w:r w:rsidR="007000FF">
              <w:rPr>
                <w:noProof/>
                <w:webHidden/>
              </w:rPr>
              <w:fldChar w:fldCharType="separate"/>
            </w:r>
            <w:r w:rsidR="007000FF">
              <w:rPr>
                <w:noProof/>
                <w:webHidden/>
              </w:rPr>
              <w:t>6</w:t>
            </w:r>
            <w:r w:rsidR="007000FF">
              <w:rPr>
                <w:noProof/>
                <w:webHidden/>
              </w:rPr>
              <w:fldChar w:fldCharType="end"/>
            </w:r>
          </w:hyperlink>
        </w:p>
        <w:p w14:paraId="6AE65371" w14:textId="2680CCD0" w:rsidR="007000FF" w:rsidRDefault="00000000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2"/>
              <w:szCs w:val="20"/>
              <w:lang w:val="en-US" w:bidi="hi-IN"/>
              <w14:ligatures w14:val="standardContextual"/>
            </w:rPr>
          </w:pPr>
          <w:hyperlink w:anchor="_Toc150282709" w:history="1">
            <w:r w:rsidR="007000FF" w:rsidRPr="0051529E">
              <w:rPr>
                <w:rStyle w:val="Hyperlink"/>
                <w:noProof/>
              </w:rPr>
              <w:t>ACTION PLAN</w:t>
            </w:r>
            <w:r w:rsidR="007000FF">
              <w:rPr>
                <w:noProof/>
                <w:webHidden/>
              </w:rPr>
              <w:tab/>
            </w:r>
            <w:r w:rsidR="007000FF">
              <w:rPr>
                <w:noProof/>
                <w:webHidden/>
              </w:rPr>
              <w:fldChar w:fldCharType="begin"/>
            </w:r>
            <w:r w:rsidR="007000FF">
              <w:rPr>
                <w:noProof/>
                <w:webHidden/>
              </w:rPr>
              <w:instrText xml:space="preserve"> PAGEREF _Toc150282709 \h </w:instrText>
            </w:r>
            <w:r w:rsidR="007000FF">
              <w:rPr>
                <w:noProof/>
                <w:webHidden/>
              </w:rPr>
            </w:r>
            <w:r w:rsidR="007000FF">
              <w:rPr>
                <w:noProof/>
                <w:webHidden/>
              </w:rPr>
              <w:fldChar w:fldCharType="separate"/>
            </w:r>
            <w:r w:rsidR="007000FF">
              <w:rPr>
                <w:noProof/>
                <w:webHidden/>
              </w:rPr>
              <w:t>7</w:t>
            </w:r>
            <w:r w:rsidR="007000FF">
              <w:rPr>
                <w:noProof/>
                <w:webHidden/>
              </w:rPr>
              <w:fldChar w:fldCharType="end"/>
            </w:r>
          </w:hyperlink>
        </w:p>
        <w:p w14:paraId="211C1368" w14:textId="4BD867DB" w:rsidR="007000FF" w:rsidRDefault="00000000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2"/>
              <w:szCs w:val="20"/>
              <w:lang w:val="en-US" w:bidi="hi-IN"/>
              <w14:ligatures w14:val="standardContextual"/>
            </w:rPr>
          </w:pPr>
          <w:hyperlink w:anchor="_Toc150282710" w:history="1">
            <w:r w:rsidR="007000FF" w:rsidRPr="0051529E">
              <w:rPr>
                <w:rStyle w:val="Hyperlink"/>
                <w:noProof/>
              </w:rPr>
              <w:t>REFERENCES</w:t>
            </w:r>
            <w:r w:rsidR="007000FF">
              <w:rPr>
                <w:noProof/>
                <w:webHidden/>
              </w:rPr>
              <w:tab/>
            </w:r>
            <w:r w:rsidR="007000FF">
              <w:rPr>
                <w:noProof/>
                <w:webHidden/>
              </w:rPr>
              <w:fldChar w:fldCharType="begin"/>
            </w:r>
            <w:r w:rsidR="007000FF">
              <w:rPr>
                <w:noProof/>
                <w:webHidden/>
              </w:rPr>
              <w:instrText xml:space="preserve"> PAGEREF _Toc150282710 \h </w:instrText>
            </w:r>
            <w:r w:rsidR="007000FF">
              <w:rPr>
                <w:noProof/>
                <w:webHidden/>
              </w:rPr>
            </w:r>
            <w:r w:rsidR="007000FF">
              <w:rPr>
                <w:noProof/>
                <w:webHidden/>
              </w:rPr>
              <w:fldChar w:fldCharType="separate"/>
            </w:r>
            <w:r w:rsidR="007000FF">
              <w:rPr>
                <w:noProof/>
                <w:webHidden/>
              </w:rPr>
              <w:t>8</w:t>
            </w:r>
            <w:r w:rsidR="007000FF">
              <w:rPr>
                <w:noProof/>
                <w:webHidden/>
              </w:rPr>
              <w:fldChar w:fldCharType="end"/>
            </w:r>
          </w:hyperlink>
        </w:p>
        <w:p w14:paraId="65083FC2" w14:textId="4D215246" w:rsidR="00CE1CC9" w:rsidRPr="00C83E4B" w:rsidRDefault="004846DD" w:rsidP="00C83E4B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 w:rsidRPr="00C83E4B">
            <w:rPr>
              <w:rFonts w:ascii="Arial" w:hAnsi="Arial" w:cs="Arial"/>
              <w:b/>
              <w:bCs/>
              <w:noProof/>
              <w:sz w:val="24"/>
              <w:szCs w:val="24"/>
            </w:rPr>
            <w:fldChar w:fldCharType="end"/>
          </w:r>
        </w:p>
      </w:sdtContent>
    </w:sdt>
    <w:p w14:paraId="0882EAAB" w14:textId="77777777" w:rsidR="00D17674" w:rsidRPr="00C83E4B" w:rsidRDefault="004846DD" w:rsidP="00C83E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83E4B">
        <w:rPr>
          <w:rFonts w:ascii="Arial" w:hAnsi="Arial" w:cs="Arial"/>
          <w:sz w:val="24"/>
          <w:szCs w:val="24"/>
        </w:rPr>
        <w:br w:type="page"/>
      </w:r>
    </w:p>
    <w:p w14:paraId="217158E5" w14:textId="77777777" w:rsidR="00D17674" w:rsidRPr="00B24056" w:rsidRDefault="004846DD" w:rsidP="00B24056">
      <w:pPr>
        <w:pStyle w:val="Heading1"/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0" w:name="_Toc150271090"/>
      <w:bookmarkStart w:id="1" w:name="_Toc150282702"/>
      <w:r w:rsidRPr="00B24056">
        <w:rPr>
          <w:rFonts w:ascii="Arial" w:hAnsi="Arial" w:cs="Arial"/>
          <w:sz w:val="24"/>
          <w:szCs w:val="24"/>
        </w:rPr>
        <w:lastRenderedPageBreak/>
        <w:t>INTRODUCTION</w:t>
      </w:r>
      <w:bookmarkEnd w:id="0"/>
      <w:bookmarkEnd w:id="1"/>
    </w:p>
    <w:p w14:paraId="146C1A91" w14:textId="4059692C" w:rsidR="00E9145F" w:rsidRPr="00B24056" w:rsidRDefault="004846DD" w:rsidP="00B2405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24056">
        <w:rPr>
          <w:rFonts w:ascii="Arial" w:hAnsi="Arial" w:cs="Arial"/>
          <w:sz w:val="24"/>
          <w:szCs w:val="24"/>
        </w:rPr>
        <w:t xml:space="preserve">After completing my course in hotel </w:t>
      </w:r>
      <w:r w:rsidR="00B24056" w:rsidRPr="00B24056">
        <w:rPr>
          <w:rFonts w:ascii="Arial" w:hAnsi="Arial" w:cs="Arial"/>
          <w:sz w:val="24"/>
          <w:szCs w:val="24"/>
        </w:rPr>
        <w:t>management,</w:t>
      </w:r>
      <w:r w:rsidRPr="00B24056">
        <w:rPr>
          <w:rFonts w:ascii="Arial" w:hAnsi="Arial" w:cs="Arial"/>
          <w:sz w:val="24"/>
          <w:szCs w:val="24"/>
        </w:rPr>
        <w:t xml:space="preserve"> </w:t>
      </w:r>
      <w:r w:rsidR="00CD786F" w:rsidRPr="00B24056">
        <w:rPr>
          <w:rFonts w:ascii="Arial" w:hAnsi="Arial" w:cs="Arial"/>
          <w:sz w:val="24"/>
          <w:szCs w:val="24"/>
        </w:rPr>
        <w:t xml:space="preserve">I was placed in Best Western York Hotel in Eastbourne and the department that was allotted </w:t>
      </w:r>
      <w:r w:rsidRPr="00B24056">
        <w:rPr>
          <w:rFonts w:ascii="Arial" w:hAnsi="Arial" w:cs="Arial"/>
          <w:sz w:val="24"/>
          <w:szCs w:val="24"/>
        </w:rPr>
        <w:t xml:space="preserve">to me was Front Office Department. </w:t>
      </w:r>
      <w:r w:rsidR="00CD6ADC" w:rsidRPr="00B24056">
        <w:rPr>
          <w:rFonts w:ascii="Arial" w:hAnsi="Arial" w:cs="Arial"/>
          <w:sz w:val="24"/>
          <w:szCs w:val="24"/>
        </w:rPr>
        <w:t xml:space="preserve">The ambiance of the hotel was so </w:t>
      </w:r>
      <w:r w:rsidR="00B24056" w:rsidRPr="00B24056">
        <w:rPr>
          <w:rFonts w:ascii="Arial" w:hAnsi="Arial" w:cs="Arial"/>
          <w:sz w:val="24"/>
          <w:szCs w:val="24"/>
        </w:rPr>
        <w:t>aesthetic,</w:t>
      </w:r>
      <w:r w:rsidR="00CD6ADC" w:rsidRPr="00B24056">
        <w:rPr>
          <w:rFonts w:ascii="Arial" w:hAnsi="Arial" w:cs="Arial"/>
          <w:sz w:val="24"/>
          <w:szCs w:val="24"/>
        </w:rPr>
        <w:t xml:space="preserve"> and the wall paintings and </w:t>
      </w:r>
      <w:r w:rsidR="00CC607D" w:rsidRPr="00B24056">
        <w:rPr>
          <w:rFonts w:ascii="Arial" w:hAnsi="Arial" w:cs="Arial"/>
          <w:sz w:val="24"/>
          <w:szCs w:val="24"/>
        </w:rPr>
        <w:t xml:space="preserve">designs </w:t>
      </w:r>
      <w:r w:rsidR="00A71B7B" w:rsidRPr="00B24056">
        <w:rPr>
          <w:rFonts w:ascii="Arial" w:hAnsi="Arial" w:cs="Arial"/>
          <w:sz w:val="24"/>
          <w:szCs w:val="24"/>
        </w:rPr>
        <w:t>give</w:t>
      </w:r>
      <w:r w:rsidR="00CC607D" w:rsidRPr="00B24056">
        <w:rPr>
          <w:rFonts w:ascii="Arial" w:hAnsi="Arial" w:cs="Arial"/>
          <w:sz w:val="24"/>
          <w:szCs w:val="24"/>
        </w:rPr>
        <w:t xml:space="preserve"> the hotel a royal and vintage look. The hotel is famous for its delicious food </w:t>
      </w:r>
      <w:r w:rsidR="00A71B7B" w:rsidRPr="00B24056">
        <w:rPr>
          <w:rFonts w:ascii="Arial" w:hAnsi="Arial" w:cs="Arial"/>
          <w:sz w:val="24"/>
          <w:szCs w:val="24"/>
        </w:rPr>
        <w:t xml:space="preserve">beautiful rooms and the amenities and room service for the guest. </w:t>
      </w:r>
      <w:r w:rsidR="00125F99" w:rsidRPr="00B24056">
        <w:rPr>
          <w:rFonts w:ascii="Arial" w:hAnsi="Arial" w:cs="Arial"/>
          <w:sz w:val="24"/>
          <w:szCs w:val="24"/>
        </w:rPr>
        <w:t xml:space="preserve">While working in this hotel </w:t>
      </w:r>
      <w:r w:rsidR="00FA496F" w:rsidRPr="00B24056">
        <w:rPr>
          <w:rFonts w:ascii="Arial" w:hAnsi="Arial" w:cs="Arial"/>
          <w:sz w:val="24"/>
          <w:szCs w:val="24"/>
        </w:rPr>
        <w:t xml:space="preserve">I had a great experience in working with the team and learning more things </w:t>
      </w:r>
      <w:r w:rsidR="007A7EA2" w:rsidRPr="00B24056">
        <w:rPr>
          <w:rFonts w:ascii="Arial" w:hAnsi="Arial" w:cs="Arial"/>
          <w:sz w:val="24"/>
          <w:szCs w:val="24"/>
        </w:rPr>
        <w:t>practically (</w:t>
      </w:r>
      <w:r w:rsidR="007A7EA2" w:rsidRPr="00B24056">
        <w:rPr>
          <w:rFonts w:ascii="Arial" w:hAnsi="Arial" w:cs="Arial"/>
          <w:color w:val="222222"/>
          <w:sz w:val="24"/>
          <w:szCs w:val="24"/>
          <w:shd w:val="clear" w:color="auto" w:fill="FFFFFF"/>
        </w:rPr>
        <w:t>Franzoni et al., 2019</w:t>
      </w:r>
      <w:r w:rsidR="007A7EA2" w:rsidRPr="00B24056">
        <w:rPr>
          <w:rFonts w:ascii="Arial" w:hAnsi="Arial" w:cs="Arial"/>
          <w:sz w:val="24"/>
          <w:szCs w:val="24"/>
        </w:rPr>
        <w:t xml:space="preserve">). </w:t>
      </w:r>
      <w:r w:rsidR="00350CF3" w:rsidRPr="00B24056">
        <w:rPr>
          <w:rFonts w:ascii="Arial" w:hAnsi="Arial" w:cs="Arial"/>
          <w:sz w:val="24"/>
          <w:szCs w:val="24"/>
        </w:rPr>
        <w:t xml:space="preserve">And by using </w:t>
      </w:r>
      <w:r w:rsidR="00FA496F" w:rsidRPr="00B24056">
        <w:rPr>
          <w:rFonts w:ascii="Arial" w:hAnsi="Arial" w:cs="Arial"/>
          <w:sz w:val="24"/>
          <w:szCs w:val="24"/>
        </w:rPr>
        <w:t>Gibbs’s reflective model</w:t>
      </w:r>
      <w:r w:rsidR="00350CF3" w:rsidRPr="00B24056">
        <w:rPr>
          <w:rFonts w:ascii="Arial" w:hAnsi="Arial" w:cs="Arial"/>
          <w:sz w:val="24"/>
          <w:szCs w:val="24"/>
        </w:rPr>
        <w:t xml:space="preserve"> it highlights on the experience I had at </w:t>
      </w:r>
      <w:r w:rsidRPr="00B24056">
        <w:rPr>
          <w:rFonts w:ascii="Arial" w:hAnsi="Arial" w:cs="Arial"/>
          <w:sz w:val="24"/>
          <w:szCs w:val="24"/>
        </w:rPr>
        <w:t>Best Western York hotel.</w:t>
      </w:r>
    </w:p>
    <w:p w14:paraId="1243EA32" w14:textId="77777777" w:rsidR="00E9145F" w:rsidRPr="00B24056" w:rsidRDefault="004846DD" w:rsidP="00B2405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24056">
        <w:rPr>
          <w:rFonts w:ascii="Arial" w:hAnsi="Arial" w:cs="Arial"/>
          <w:sz w:val="24"/>
          <w:szCs w:val="24"/>
        </w:rPr>
        <w:br w:type="page"/>
      </w:r>
    </w:p>
    <w:p w14:paraId="527C3882" w14:textId="77777777" w:rsidR="00D17674" w:rsidRPr="00B24056" w:rsidRDefault="004846DD" w:rsidP="00B24056">
      <w:pPr>
        <w:pStyle w:val="Heading1"/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2" w:name="_Toc150271091"/>
      <w:bookmarkStart w:id="3" w:name="_Toc150282703"/>
      <w:r w:rsidRPr="00B24056">
        <w:rPr>
          <w:rFonts w:ascii="Arial" w:hAnsi="Arial" w:cs="Arial"/>
          <w:sz w:val="24"/>
          <w:szCs w:val="24"/>
        </w:rPr>
        <w:lastRenderedPageBreak/>
        <w:t>GIBBS- REFLECTIVE MODEL</w:t>
      </w:r>
      <w:bookmarkEnd w:id="2"/>
      <w:bookmarkEnd w:id="3"/>
    </w:p>
    <w:p w14:paraId="0290C3D9" w14:textId="7AFD59DD" w:rsidR="00E9145F" w:rsidRPr="00B24056" w:rsidRDefault="004846DD" w:rsidP="00B2405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24056">
        <w:rPr>
          <w:rFonts w:ascii="Arial" w:hAnsi="Arial" w:cs="Arial"/>
          <w:sz w:val="24"/>
          <w:szCs w:val="24"/>
        </w:rPr>
        <w:t xml:space="preserve">The Gibbs reflective model includes six stages: description, feelings, evaluation, analysis, </w:t>
      </w:r>
      <w:r w:rsidR="007118B9" w:rsidRPr="00B24056">
        <w:rPr>
          <w:rFonts w:ascii="Arial" w:hAnsi="Arial" w:cs="Arial"/>
          <w:sz w:val="24"/>
          <w:szCs w:val="24"/>
        </w:rPr>
        <w:t>and conclusion</w:t>
      </w:r>
      <w:r w:rsidRPr="00B24056">
        <w:rPr>
          <w:rFonts w:ascii="Arial" w:hAnsi="Arial" w:cs="Arial"/>
          <w:sz w:val="24"/>
          <w:szCs w:val="24"/>
        </w:rPr>
        <w:t xml:space="preserve"> and action plan.</w:t>
      </w:r>
      <w:r w:rsidR="00DE1C51" w:rsidRPr="00B24056">
        <w:rPr>
          <w:rFonts w:ascii="Arial" w:hAnsi="Arial" w:cs="Arial"/>
          <w:sz w:val="24"/>
          <w:szCs w:val="24"/>
        </w:rPr>
        <w:t xml:space="preserve"> The model defines an </w:t>
      </w:r>
      <w:r w:rsidR="00B24056" w:rsidRPr="00B24056">
        <w:rPr>
          <w:rFonts w:ascii="Arial" w:hAnsi="Arial" w:cs="Arial"/>
          <w:sz w:val="24"/>
          <w:szCs w:val="24"/>
        </w:rPr>
        <w:t>experience,</w:t>
      </w:r>
      <w:r w:rsidR="00DE1C51" w:rsidRPr="00B24056">
        <w:rPr>
          <w:rFonts w:ascii="Arial" w:hAnsi="Arial" w:cs="Arial"/>
          <w:sz w:val="24"/>
          <w:szCs w:val="24"/>
        </w:rPr>
        <w:t xml:space="preserve"> and it is an important structure for experience and understanding the concept </w:t>
      </w:r>
      <w:r w:rsidR="007118B9" w:rsidRPr="00B24056">
        <w:rPr>
          <w:rFonts w:ascii="Arial" w:hAnsi="Arial" w:cs="Arial"/>
          <w:sz w:val="24"/>
          <w:szCs w:val="24"/>
        </w:rPr>
        <w:t>of the model and this will help me in</w:t>
      </w:r>
      <w:r w:rsidR="001C23FB" w:rsidRPr="00B24056">
        <w:rPr>
          <w:rFonts w:ascii="Arial" w:hAnsi="Arial" w:cs="Arial"/>
          <w:sz w:val="24"/>
          <w:szCs w:val="24"/>
        </w:rPr>
        <w:t xml:space="preserve"> my placement at the Best Western York Hotel.</w:t>
      </w:r>
      <w:r w:rsidR="00034F01" w:rsidRPr="00B24056">
        <w:rPr>
          <w:rFonts w:ascii="Arial" w:hAnsi="Arial" w:cs="Arial"/>
          <w:sz w:val="24"/>
          <w:szCs w:val="24"/>
        </w:rPr>
        <w:t xml:space="preserve"> </w:t>
      </w:r>
      <w:r w:rsidR="00C12F3A" w:rsidRPr="00B24056">
        <w:rPr>
          <w:rFonts w:ascii="Arial" w:hAnsi="Arial" w:cs="Arial"/>
          <w:sz w:val="24"/>
          <w:szCs w:val="24"/>
        </w:rPr>
        <w:t xml:space="preserve">The model helps in the execution of the plan </w:t>
      </w:r>
      <w:r w:rsidR="0076685D" w:rsidRPr="00B24056">
        <w:rPr>
          <w:rFonts w:ascii="Arial" w:hAnsi="Arial" w:cs="Arial"/>
          <w:sz w:val="24"/>
          <w:szCs w:val="24"/>
        </w:rPr>
        <w:t xml:space="preserve">and will </w:t>
      </w:r>
      <w:r w:rsidR="004C6393" w:rsidRPr="00B24056">
        <w:rPr>
          <w:rFonts w:ascii="Arial" w:hAnsi="Arial" w:cs="Arial"/>
          <w:sz w:val="24"/>
          <w:szCs w:val="24"/>
        </w:rPr>
        <w:t>help in balancing the situation (</w:t>
      </w:r>
      <w:r w:rsidR="004C6393" w:rsidRPr="00B24056">
        <w:rPr>
          <w:rFonts w:ascii="Arial" w:hAnsi="Arial" w:cs="Arial"/>
          <w:color w:val="222222"/>
          <w:sz w:val="24"/>
          <w:szCs w:val="24"/>
          <w:shd w:val="clear" w:color="auto" w:fill="FFFFFF"/>
        </w:rPr>
        <w:t>Adeani et al., 2020</w:t>
      </w:r>
      <w:r w:rsidR="004C6393" w:rsidRPr="00B24056">
        <w:rPr>
          <w:rFonts w:ascii="Arial" w:hAnsi="Arial" w:cs="Arial"/>
          <w:sz w:val="24"/>
          <w:szCs w:val="24"/>
        </w:rPr>
        <w:t>).</w:t>
      </w:r>
    </w:p>
    <w:p w14:paraId="06B60F89" w14:textId="77777777" w:rsidR="001C23FB" w:rsidRPr="00B24056" w:rsidRDefault="004846DD" w:rsidP="00B24056">
      <w:pPr>
        <w:pStyle w:val="Heading1"/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4" w:name="_Toc150271092"/>
      <w:bookmarkStart w:id="5" w:name="_Toc150282704"/>
      <w:r w:rsidRPr="00B24056">
        <w:rPr>
          <w:rFonts w:ascii="Arial" w:hAnsi="Arial" w:cs="Arial"/>
          <w:sz w:val="24"/>
          <w:szCs w:val="24"/>
        </w:rPr>
        <w:t>DESCRIPTION</w:t>
      </w:r>
      <w:bookmarkEnd w:id="4"/>
      <w:bookmarkEnd w:id="5"/>
    </w:p>
    <w:p w14:paraId="117EBAFD" w14:textId="77777777" w:rsidR="00777E2A" w:rsidRPr="00B24056" w:rsidRDefault="004846DD" w:rsidP="00B2405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24056">
        <w:rPr>
          <w:rFonts w:ascii="Arial" w:hAnsi="Arial" w:cs="Arial"/>
          <w:sz w:val="24"/>
          <w:szCs w:val="24"/>
        </w:rPr>
        <w:t>The description states in the context of Gibbs model had desc</w:t>
      </w:r>
      <w:r w:rsidR="00AA34A6" w:rsidRPr="00B24056">
        <w:rPr>
          <w:rFonts w:ascii="Arial" w:hAnsi="Arial" w:cs="Arial"/>
          <w:sz w:val="24"/>
          <w:szCs w:val="24"/>
        </w:rPr>
        <w:t xml:space="preserve">ribed my experience in the Hotel. I experience so many things and work on vocational development to ensure the </w:t>
      </w:r>
      <w:r w:rsidR="00C62996" w:rsidRPr="00B24056">
        <w:rPr>
          <w:rFonts w:ascii="Arial" w:hAnsi="Arial" w:cs="Arial"/>
          <w:sz w:val="24"/>
          <w:szCs w:val="24"/>
        </w:rPr>
        <w:t>needs of the management issues and resources and to fulfil the demands of</w:t>
      </w:r>
      <w:r w:rsidR="001D3660" w:rsidRPr="00B24056">
        <w:rPr>
          <w:rFonts w:ascii="Arial" w:hAnsi="Arial" w:cs="Arial"/>
          <w:sz w:val="24"/>
          <w:szCs w:val="24"/>
        </w:rPr>
        <w:t xml:space="preserve"> our guests I also work on my self-development skills to learn new things carry new opportunities and build new skills </w:t>
      </w:r>
      <w:r w:rsidR="00D36AC7" w:rsidRPr="00B24056">
        <w:rPr>
          <w:rFonts w:ascii="Arial" w:hAnsi="Arial" w:cs="Arial"/>
          <w:sz w:val="24"/>
          <w:szCs w:val="24"/>
        </w:rPr>
        <w:t xml:space="preserve">that will help me to grow and achieve our goal and success </w:t>
      </w:r>
      <w:r w:rsidR="00EC6E71" w:rsidRPr="00B24056">
        <w:rPr>
          <w:rFonts w:ascii="Arial" w:hAnsi="Arial" w:cs="Arial"/>
          <w:sz w:val="24"/>
          <w:szCs w:val="24"/>
        </w:rPr>
        <w:t>and also manag</w:t>
      </w:r>
      <w:r w:rsidR="004F18D3" w:rsidRPr="00B24056">
        <w:rPr>
          <w:rFonts w:ascii="Arial" w:hAnsi="Arial" w:cs="Arial"/>
          <w:sz w:val="24"/>
          <w:szCs w:val="24"/>
        </w:rPr>
        <w:t>ing the hotel en</w:t>
      </w:r>
      <w:r w:rsidR="002A4B5B" w:rsidRPr="00B24056">
        <w:rPr>
          <w:rFonts w:ascii="Arial" w:hAnsi="Arial" w:cs="Arial"/>
          <w:sz w:val="24"/>
          <w:szCs w:val="24"/>
        </w:rPr>
        <w:t>vironment in a friendly manner (</w:t>
      </w:r>
      <w:r w:rsidR="002A4B5B" w:rsidRPr="00B24056">
        <w:rPr>
          <w:rFonts w:ascii="Arial" w:hAnsi="Arial" w:cs="Arial"/>
          <w:color w:val="222222"/>
          <w:sz w:val="24"/>
          <w:szCs w:val="24"/>
          <w:shd w:val="clear" w:color="auto" w:fill="FFFFFF"/>
        </w:rPr>
        <w:t>Abdou et al.,</w:t>
      </w:r>
      <w:r w:rsidR="009537FE" w:rsidRPr="00B24056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2020</w:t>
      </w:r>
      <w:r w:rsidR="002A4B5B" w:rsidRPr="00B24056">
        <w:rPr>
          <w:rFonts w:ascii="Arial" w:hAnsi="Arial" w:cs="Arial"/>
          <w:sz w:val="24"/>
          <w:szCs w:val="24"/>
        </w:rPr>
        <w:t>)</w:t>
      </w:r>
      <w:r w:rsidR="009537FE" w:rsidRPr="00B24056">
        <w:rPr>
          <w:rFonts w:ascii="Arial" w:hAnsi="Arial" w:cs="Arial"/>
          <w:sz w:val="24"/>
          <w:szCs w:val="24"/>
        </w:rPr>
        <w:t xml:space="preserve">. </w:t>
      </w:r>
      <w:r w:rsidR="00A500C4" w:rsidRPr="00B24056">
        <w:rPr>
          <w:rFonts w:ascii="Arial" w:hAnsi="Arial" w:cs="Arial"/>
          <w:sz w:val="24"/>
          <w:szCs w:val="24"/>
        </w:rPr>
        <w:t>With academic development, I came through the strate</w:t>
      </w:r>
      <w:r w:rsidR="00E22247" w:rsidRPr="00B24056">
        <w:rPr>
          <w:rFonts w:ascii="Arial" w:hAnsi="Arial" w:cs="Arial"/>
          <w:sz w:val="24"/>
          <w:szCs w:val="24"/>
        </w:rPr>
        <w:t xml:space="preserve">gy of hospitality and work as a future </w:t>
      </w:r>
      <w:r w:rsidR="00A500C4" w:rsidRPr="00B24056">
        <w:rPr>
          <w:rFonts w:ascii="Arial" w:hAnsi="Arial" w:cs="Arial"/>
          <w:sz w:val="24"/>
          <w:szCs w:val="24"/>
        </w:rPr>
        <w:t>leader</w:t>
      </w:r>
      <w:r w:rsidR="00E22247" w:rsidRPr="00B24056">
        <w:rPr>
          <w:rFonts w:ascii="Arial" w:hAnsi="Arial" w:cs="Arial"/>
          <w:sz w:val="24"/>
          <w:szCs w:val="24"/>
        </w:rPr>
        <w:t xml:space="preserve"> to provide quality service to our customers a</w:t>
      </w:r>
      <w:r w:rsidR="00BB0AEB" w:rsidRPr="00B24056">
        <w:rPr>
          <w:rFonts w:ascii="Arial" w:hAnsi="Arial" w:cs="Arial"/>
          <w:sz w:val="24"/>
          <w:szCs w:val="24"/>
        </w:rPr>
        <w:t xml:space="preserve">nd with development prospects. By working in the hotel I also experienced the efficiency and effectiveness </w:t>
      </w:r>
      <w:r w:rsidR="00034F01" w:rsidRPr="00B24056">
        <w:rPr>
          <w:rFonts w:ascii="Arial" w:hAnsi="Arial" w:cs="Arial"/>
          <w:sz w:val="24"/>
          <w:szCs w:val="24"/>
        </w:rPr>
        <w:t>of our work which wil</w:t>
      </w:r>
      <w:r w:rsidR="007D3F0F" w:rsidRPr="00B24056">
        <w:rPr>
          <w:rFonts w:ascii="Arial" w:hAnsi="Arial" w:cs="Arial"/>
          <w:sz w:val="24"/>
          <w:szCs w:val="24"/>
        </w:rPr>
        <w:t xml:space="preserve">l seek promotions in the future. The other </w:t>
      </w:r>
      <w:r w:rsidR="0046333A" w:rsidRPr="00B24056">
        <w:rPr>
          <w:rFonts w:ascii="Arial" w:hAnsi="Arial" w:cs="Arial"/>
          <w:sz w:val="24"/>
          <w:szCs w:val="24"/>
        </w:rPr>
        <w:t>activities to perform in primary responsibility to take care of the services provided to our guests are</w:t>
      </w:r>
      <w:r w:rsidR="0045652C" w:rsidRPr="00B24056">
        <w:rPr>
          <w:rFonts w:ascii="Arial" w:hAnsi="Arial" w:cs="Arial"/>
          <w:sz w:val="24"/>
          <w:szCs w:val="24"/>
        </w:rPr>
        <w:t xml:space="preserve"> to be our top priority. And by focusing on the vocational development </w:t>
      </w:r>
      <w:r w:rsidR="002560B3" w:rsidRPr="00B24056">
        <w:rPr>
          <w:rFonts w:ascii="Arial" w:hAnsi="Arial" w:cs="Arial"/>
          <w:sz w:val="24"/>
          <w:szCs w:val="24"/>
        </w:rPr>
        <w:t>it helped me rel</w:t>
      </w:r>
      <w:r w:rsidR="00E810E5" w:rsidRPr="00B24056">
        <w:rPr>
          <w:rFonts w:ascii="Arial" w:hAnsi="Arial" w:cs="Arial"/>
          <w:sz w:val="24"/>
          <w:szCs w:val="24"/>
        </w:rPr>
        <w:t>evant and quicker job placement. The main objective that I noticed in my training period is hospitality</w:t>
      </w:r>
      <w:r w:rsidR="006065F8" w:rsidRPr="00B24056">
        <w:rPr>
          <w:rFonts w:ascii="Arial" w:hAnsi="Arial" w:cs="Arial"/>
          <w:sz w:val="24"/>
          <w:szCs w:val="24"/>
        </w:rPr>
        <w:t xml:space="preserve"> and regarding the factor </w:t>
      </w:r>
      <w:r w:rsidR="00264A88" w:rsidRPr="00B24056">
        <w:rPr>
          <w:rFonts w:ascii="Arial" w:hAnsi="Arial" w:cs="Arial"/>
          <w:sz w:val="24"/>
          <w:szCs w:val="24"/>
        </w:rPr>
        <w:t>I got to experience many tasks including maintenance, guest demands</w:t>
      </w:r>
      <w:r w:rsidR="004A3632" w:rsidRPr="00B24056">
        <w:rPr>
          <w:rFonts w:ascii="Arial" w:hAnsi="Arial" w:cs="Arial"/>
          <w:sz w:val="24"/>
          <w:szCs w:val="24"/>
        </w:rPr>
        <w:t>, staff management, housekeeping</w:t>
      </w:r>
      <w:r w:rsidR="001675E8" w:rsidRPr="00B24056">
        <w:rPr>
          <w:rFonts w:ascii="Arial" w:hAnsi="Arial" w:cs="Arial"/>
          <w:sz w:val="24"/>
          <w:szCs w:val="24"/>
        </w:rPr>
        <w:t xml:space="preserve">, and security services. </w:t>
      </w:r>
      <w:r w:rsidR="007B5B1C" w:rsidRPr="00B24056">
        <w:rPr>
          <w:rFonts w:ascii="Arial" w:hAnsi="Arial" w:cs="Arial"/>
          <w:sz w:val="24"/>
          <w:szCs w:val="24"/>
        </w:rPr>
        <w:t xml:space="preserve">All these skills </w:t>
      </w:r>
      <w:r w:rsidR="0002347B" w:rsidRPr="00B24056">
        <w:rPr>
          <w:rFonts w:ascii="Arial" w:hAnsi="Arial" w:cs="Arial"/>
          <w:sz w:val="24"/>
          <w:szCs w:val="24"/>
        </w:rPr>
        <w:t>help</w:t>
      </w:r>
      <w:r w:rsidR="007B5B1C" w:rsidRPr="00B24056">
        <w:rPr>
          <w:rFonts w:ascii="Arial" w:hAnsi="Arial" w:cs="Arial"/>
          <w:sz w:val="24"/>
          <w:szCs w:val="24"/>
        </w:rPr>
        <w:t xml:space="preserve">ed me develop my confidence and </w:t>
      </w:r>
      <w:r w:rsidRPr="00B24056">
        <w:rPr>
          <w:rFonts w:ascii="Arial" w:hAnsi="Arial" w:cs="Arial"/>
          <w:sz w:val="24"/>
          <w:szCs w:val="24"/>
        </w:rPr>
        <w:t>manage problem-solving matters in my work and gave me a wonderful experience in my placement</w:t>
      </w:r>
      <w:r w:rsidR="0002347B" w:rsidRPr="00B24056">
        <w:rPr>
          <w:rFonts w:ascii="Arial" w:hAnsi="Arial" w:cs="Arial"/>
          <w:sz w:val="24"/>
          <w:szCs w:val="24"/>
        </w:rPr>
        <w:t>.</w:t>
      </w:r>
    </w:p>
    <w:p w14:paraId="45D83991" w14:textId="77777777" w:rsidR="0002347B" w:rsidRPr="00B24056" w:rsidRDefault="0002347B" w:rsidP="00B2405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3254D14" w14:textId="77777777" w:rsidR="0002347B" w:rsidRPr="00B24056" w:rsidRDefault="004846DD" w:rsidP="00B24056">
      <w:pPr>
        <w:pStyle w:val="Heading1"/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6" w:name="_Toc150271093"/>
      <w:bookmarkStart w:id="7" w:name="_Toc150282705"/>
      <w:r w:rsidRPr="00B24056">
        <w:rPr>
          <w:rFonts w:ascii="Arial" w:hAnsi="Arial" w:cs="Arial"/>
          <w:sz w:val="24"/>
          <w:szCs w:val="24"/>
        </w:rPr>
        <w:lastRenderedPageBreak/>
        <w:t>FEELINGS</w:t>
      </w:r>
      <w:bookmarkEnd w:id="6"/>
      <w:bookmarkEnd w:id="7"/>
    </w:p>
    <w:p w14:paraId="190AA886" w14:textId="77777777" w:rsidR="000A3EB6" w:rsidRPr="00B24056" w:rsidRDefault="004846DD" w:rsidP="00B2405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24056">
        <w:rPr>
          <w:rFonts w:ascii="Arial" w:hAnsi="Arial" w:cs="Arial"/>
          <w:sz w:val="24"/>
          <w:szCs w:val="24"/>
        </w:rPr>
        <w:t xml:space="preserve">After getting placed in the hotel I felt very </w:t>
      </w:r>
      <w:r w:rsidR="00B9683C" w:rsidRPr="00B24056">
        <w:rPr>
          <w:rFonts w:ascii="Arial" w:hAnsi="Arial" w:cs="Arial"/>
          <w:sz w:val="24"/>
          <w:szCs w:val="24"/>
        </w:rPr>
        <w:t xml:space="preserve">excited and a little bit anxious about my work because at that time I had </w:t>
      </w:r>
      <w:r w:rsidR="003E72DD" w:rsidRPr="00B24056">
        <w:rPr>
          <w:rFonts w:ascii="Arial" w:hAnsi="Arial" w:cs="Arial"/>
          <w:sz w:val="24"/>
          <w:szCs w:val="24"/>
        </w:rPr>
        <w:t>too</w:t>
      </w:r>
      <w:r w:rsidR="00B9683C" w:rsidRPr="00B24056">
        <w:rPr>
          <w:rFonts w:ascii="Arial" w:hAnsi="Arial" w:cs="Arial"/>
          <w:sz w:val="24"/>
          <w:szCs w:val="24"/>
        </w:rPr>
        <w:t xml:space="preserve"> much on my plate a</w:t>
      </w:r>
      <w:r w:rsidR="003E72DD" w:rsidRPr="00B24056">
        <w:rPr>
          <w:rFonts w:ascii="Arial" w:hAnsi="Arial" w:cs="Arial"/>
          <w:sz w:val="24"/>
          <w:szCs w:val="24"/>
        </w:rPr>
        <w:t xml:space="preserve">nd as a new intern I had to manage all the tasks and </w:t>
      </w:r>
      <w:r w:rsidR="0046333A" w:rsidRPr="00B24056">
        <w:rPr>
          <w:rFonts w:ascii="Arial" w:hAnsi="Arial" w:cs="Arial"/>
          <w:sz w:val="24"/>
          <w:szCs w:val="24"/>
        </w:rPr>
        <w:t>fulfil</w:t>
      </w:r>
      <w:r w:rsidR="003E72DD" w:rsidRPr="00B24056">
        <w:rPr>
          <w:rFonts w:ascii="Arial" w:hAnsi="Arial" w:cs="Arial"/>
          <w:sz w:val="24"/>
          <w:szCs w:val="24"/>
        </w:rPr>
        <w:t xml:space="preserve"> the demands on time seemed a difficult task for me </w:t>
      </w:r>
      <w:r w:rsidR="00051D0B" w:rsidRPr="00B24056">
        <w:rPr>
          <w:rFonts w:ascii="Arial" w:hAnsi="Arial" w:cs="Arial"/>
          <w:sz w:val="24"/>
          <w:szCs w:val="24"/>
        </w:rPr>
        <w:t xml:space="preserve">but working on my self-management and development I feel more concern and motivated </w:t>
      </w:r>
      <w:r w:rsidR="00A105FE" w:rsidRPr="00B24056">
        <w:rPr>
          <w:rFonts w:ascii="Arial" w:hAnsi="Arial" w:cs="Arial"/>
          <w:sz w:val="24"/>
          <w:szCs w:val="24"/>
        </w:rPr>
        <w:t>towards my work and I work more effectively in a different situation.</w:t>
      </w:r>
      <w:r w:rsidR="003D6B87" w:rsidRPr="00B24056">
        <w:rPr>
          <w:rFonts w:ascii="Arial" w:hAnsi="Arial" w:cs="Arial"/>
          <w:sz w:val="24"/>
          <w:szCs w:val="24"/>
        </w:rPr>
        <w:t xml:space="preserve"> </w:t>
      </w:r>
      <w:r w:rsidR="00A718C0" w:rsidRPr="00B24056">
        <w:rPr>
          <w:rFonts w:ascii="Arial" w:hAnsi="Arial" w:cs="Arial"/>
          <w:sz w:val="24"/>
          <w:szCs w:val="24"/>
        </w:rPr>
        <w:t xml:space="preserve">Slowly after getting experience in my field, </w:t>
      </w:r>
      <w:r w:rsidR="00433608" w:rsidRPr="00B24056">
        <w:rPr>
          <w:rFonts w:ascii="Arial" w:hAnsi="Arial" w:cs="Arial"/>
          <w:sz w:val="24"/>
          <w:szCs w:val="24"/>
        </w:rPr>
        <w:t>I completed my task on time and the management was happy with my work</w:t>
      </w:r>
      <w:r w:rsidR="00D460A1" w:rsidRPr="00B24056">
        <w:rPr>
          <w:rFonts w:ascii="Arial" w:hAnsi="Arial" w:cs="Arial"/>
          <w:sz w:val="24"/>
          <w:szCs w:val="24"/>
        </w:rPr>
        <w:t>. I feel more devoted and concerned about my work</w:t>
      </w:r>
      <w:r w:rsidR="00597B69" w:rsidRPr="00B24056">
        <w:rPr>
          <w:rFonts w:ascii="Arial" w:hAnsi="Arial" w:cs="Arial"/>
          <w:sz w:val="24"/>
          <w:szCs w:val="24"/>
        </w:rPr>
        <w:t>. Developing skills like vocational development, self-</w:t>
      </w:r>
      <w:r w:rsidR="00304508" w:rsidRPr="00B24056">
        <w:rPr>
          <w:rFonts w:ascii="Arial" w:hAnsi="Arial" w:cs="Arial"/>
          <w:sz w:val="24"/>
          <w:szCs w:val="24"/>
        </w:rPr>
        <w:t xml:space="preserve">development, and academic development by implementing all these skills helps me to grow and achieve my goals and targets </w:t>
      </w:r>
      <w:r w:rsidR="00783560" w:rsidRPr="00B24056">
        <w:rPr>
          <w:rFonts w:ascii="Arial" w:hAnsi="Arial" w:cs="Arial"/>
          <w:sz w:val="24"/>
          <w:szCs w:val="24"/>
        </w:rPr>
        <w:t xml:space="preserve">and I feel very confident in my work. In the beginning, I was not doing great and not fulfilling the demands on time but after experiencing and developing </w:t>
      </w:r>
      <w:r w:rsidR="00C14F9B" w:rsidRPr="00B24056">
        <w:rPr>
          <w:rFonts w:ascii="Arial" w:hAnsi="Arial" w:cs="Arial"/>
          <w:sz w:val="24"/>
          <w:szCs w:val="24"/>
        </w:rPr>
        <w:t xml:space="preserve">the skills I learned to manage the time and accuracy of my work and </w:t>
      </w:r>
      <w:r w:rsidR="00322538" w:rsidRPr="00B24056">
        <w:rPr>
          <w:rFonts w:ascii="Arial" w:hAnsi="Arial" w:cs="Arial"/>
          <w:sz w:val="24"/>
          <w:szCs w:val="24"/>
        </w:rPr>
        <w:t xml:space="preserve">problem-solving statements </w:t>
      </w:r>
      <w:r w:rsidR="005651B0" w:rsidRPr="00B24056">
        <w:rPr>
          <w:rFonts w:ascii="Arial" w:hAnsi="Arial" w:cs="Arial"/>
          <w:sz w:val="24"/>
          <w:szCs w:val="24"/>
        </w:rPr>
        <w:t xml:space="preserve">seeing myself doing great and with hard work helps me increase my inner self and boost my confidence to work on more projects </w:t>
      </w:r>
      <w:r w:rsidR="007A1256" w:rsidRPr="00B24056">
        <w:rPr>
          <w:rFonts w:ascii="Arial" w:hAnsi="Arial" w:cs="Arial"/>
          <w:sz w:val="24"/>
          <w:szCs w:val="24"/>
        </w:rPr>
        <w:t xml:space="preserve">and after getting on the track the management was also happy with my work and all this appreciation made me feel like to improve </w:t>
      </w:r>
      <w:r w:rsidRPr="00B24056">
        <w:rPr>
          <w:rFonts w:ascii="Arial" w:hAnsi="Arial" w:cs="Arial"/>
          <w:sz w:val="24"/>
          <w:szCs w:val="24"/>
        </w:rPr>
        <w:t>more and more work on my weak poi</w:t>
      </w:r>
      <w:r w:rsidR="009537FE" w:rsidRPr="00B24056">
        <w:rPr>
          <w:rFonts w:ascii="Arial" w:hAnsi="Arial" w:cs="Arial"/>
          <w:sz w:val="24"/>
          <w:szCs w:val="24"/>
        </w:rPr>
        <w:t>nts and establishing new ideas (</w:t>
      </w:r>
      <w:r w:rsidR="009537FE" w:rsidRPr="00B24056">
        <w:rPr>
          <w:rFonts w:ascii="Arial" w:hAnsi="Arial" w:cs="Arial"/>
          <w:color w:val="222222"/>
          <w:sz w:val="24"/>
          <w:szCs w:val="24"/>
          <w:shd w:val="clear" w:color="auto" w:fill="FFFFFF"/>
        </w:rPr>
        <w:t>Yuce et al., 2020</w:t>
      </w:r>
      <w:r w:rsidR="009537FE" w:rsidRPr="00B24056">
        <w:rPr>
          <w:rFonts w:ascii="Arial" w:hAnsi="Arial" w:cs="Arial"/>
          <w:sz w:val="24"/>
          <w:szCs w:val="24"/>
        </w:rPr>
        <w:t>).</w:t>
      </w:r>
    </w:p>
    <w:p w14:paraId="48EFCF42" w14:textId="77777777" w:rsidR="000A3EB6" w:rsidRPr="00B24056" w:rsidRDefault="004846DD" w:rsidP="00B24056">
      <w:pPr>
        <w:pStyle w:val="Heading1"/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8" w:name="_Toc150271094"/>
      <w:bookmarkStart w:id="9" w:name="_Toc150282706"/>
      <w:r w:rsidRPr="00B24056">
        <w:rPr>
          <w:rFonts w:ascii="Arial" w:hAnsi="Arial" w:cs="Arial"/>
          <w:sz w:val="24"/>
          <w:szCs w:val="24"/>
        </w:rPr>
        <w:t>EVALUATION</w:t>
      </w:r>
      <w:bookmarkEnd w:id="8"/>
      <w:bookmarkEnd w:id="9"/>
      <w:r w:rsidRPr="00B24056">
        <w:rPr>
          <w:rFonts w:ascii="Arial" w:hAnsi="Arial" w:cs="Arial"/>
          <w:sz w:val="24"/>
          <w:szCs w:val="24"/>
        </w:rPr>
        <w:t xml:space="preserve"> </w:t>
      </w:r>
    </w:p>
    <w:p w14:paraId="11578D98" w14:textId="589A586F" w:rsidR="00CA7C20" w:rsidRPr="00B24056" w:rsidRDefault="004846DD" w:rsidP="00B2405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24056">
        <w:rPr>
          <w:rFonts w:ascii="Arial" w:hAnsi="Arial" w:cs="Arial"/>
          <w:sz w:val="24"/>
          <w:szCs w:val="24"/>
        </w:rPr>
        <w:t xml:space="preserve">After getting placed and working as an intern I faced many difficulties learning new skills and developing all the skills in my routine for the better functioning of my work. I also find many qualities within me </w:t>
      </w:r>
      <w:r w:rsidR="00F5728C" w:rsidRPr="00B24056">
        <w:rPr>
          <w:rFonts w:ascii="Arial" w:hAnsi="Arial" w:cs="Arial"/>
          <w:sz w:val="24"/>
          <w:szCs w:val="24"/>
        </w:rPr>
        <w:t xml:space="preserve">that help me to </w:t>
      </w:r>
      <w:r w:rsidR="00214381" w:rsidRPr="00B24056">
        <w:rPr>
          <w:rFonts w:ascii="Arial" w:hAnsi="Arial" w:cs="Arial"/>
          <w:sz w:val="24"/>
          <w:szCs w:val="24"/>
        </w:rPr>
        <w:t xml:space="preserve">boost my inner self and increase my confidence </w:t>
      </w:r>
      <w:r w:rsidR="0017605C" w:rsidRPr="00B24056">
        <w:rPr>
          <w:rFonts w:ascii="Arial" w:hAnsi="Arial" w:cs="Arial"/>
          <w:sz w:val="24"/>
          <w:szCs w:val="24"/>
        </w:rPr>
        <w:t>by implementing self-management and development it was eas</w:t>
      </w:r>
      <w:r w:rsidR="00D91520" w:rsidRPr="00B24056">
        <w:rPr>
          <w:rFonts w:ascii="Arial" w:hAnsi="Arial" w:cs="Arial"/>
          <w:sz w:val="24"/>
          <w:szCs w:val="24"/>
        </w:rPr>
        <w:t>y to handle things and pressure. It a</w:t>
      </w:r>
      <w:r w:rsidR="00AF495E" w:rsidRPr="00B24056">
        <w:rPr>
          <w:rFonts w:ascii="Arial" w:hAnsi="Arial" w:cs="Arial"/>
          <w:sz w:val="24"/>
          <w:szCs w:val="24"/>
        </w:rPr>
        <w:t xml:space="preserve">lso </w:t>
      </w:r>
      <w:r w:rsidR="002323ED" w:rsidRPr="00B24056">
        <w:rPr>
          <w:rFonts w:ascii="Arial" w:hAnsi="Arial" w:cs="Arial"/>
          <w:sz w:val="24"/>
          <w:szCs w:val="24"/>
        </w:rPr>
        <w:t>develops</w:t>
      </w:r>
      <w:r w:rsidR="00AF495E" w:rsidRPr="00B24056">
        <w:rPr>
          <w:rFonts w:ascii="Arial" w:hAnsi="Arial" w:cs="Arial"/>
          <w:sz w:val="24"/>
          <w:szCs w:val="24"/>
        </w:rPr>
        <w:t xml:space="preserve"> my skills </w:t>
      </w:r>
      <w:r w:rsidR="002323ED" w:rsidRPr="00B24056">
        <w:rPr>
          <w:rFonts w:ascii="Arial" w:hAnsi="Arial" w:cs="Arial"/>
          <w:sz w:val="24"/>
          <w:szCs w:val="24"/>
        </w:rPr>
        <w:t>in time management,</w:t>
      </w:r>
      <w:r w:rsidR="00D91520" w:rsidRPr="00B24056">
        <w:rPr>
          <w:rFonts w:ascii="Arial" w:hAnsi="Arial" w:cs="Arial"/>
          <w:sz w:val="24"/>
          <w:szCs w:val="24"/>
        </w:rPr>
        <w:t xml:space="preserve"> fulfilling </w:t>
      </w:r>
      <w:r w:rsidRPr="00B24056">
        <w:rPr>
          <w:rFonts w:ascii="Arial" w:hAnsi="Arial" w:cs="Arial"/>
          <w:sz w:val="24"/>
          <w:szCs w:val="24"/>
        </w:rPr>
        <w:t xml:space="preserve">demands, assigning work, and problem-solving matters. </w:t>
      </w:r>
      <w:r w:rsidR="00AF495E" w:rsidRPr="00B24056">
        <w:rPr>
          <w:rFonts w:ascii="Arial" w:hAnsi="Arial" w:cs="Arial"/>
          <w:sz w:val="24"/>
          <w:szCs w:val="24"/>
        </w:rPr>
        <w:t xml:space="preserve">Earlier I found I had lost many opportunities because of my slow work process and not managing the management properly </w:t>
      </w:r>
      <w:r w:rsidR="002323ED" w:rsidRPr="00B24056">
        <w:rPr>
          <w:rFonts w:ascii="Arial" w:hAnsi="Arial" w:cs="Arial"/>
          <w:sz w:val="24"/>
          <w:szCs w:val="24"/>
        </w:rPr>
        <w:t xml:space="preserve">due to this lack of improper work leads to </w:t>
      </w:r>
      <w:r w:rsidR="000062BF" w:rsidRPr="00B24056">
        <w:rPr>
          <w:rFonts w:ascii="Arial" w:hAnsi="Arial" w:cs="Arial"/>
          <w:sz w:val="24"/>
          <w:szCs w:val="24"/>
        </w:rPr>
        <w:t xml:space="preserve">lost opportunities but However </w:t>
      </w:r>
      <w:r w:rsidR="002576E3" w:rsidRPr="00B24056">
        <w:rPr>
          <w:rFonts w:ascii="Arial" w:hAnsi="Arial" w:cs="Arial"/>
          <w:sz w:val="24"/>
          <w:szCs w:val="24"/>
        </w:rPr>
        <w:t xml:space="preserve">as I implement skills to my work </w:t>
      </w:r>
      <w:r w:rsidR="002576E3" w:rsidRPr="00B24056">
        <w:rPr>
          <w:rFonts w:ascii="Arial" w:hAnsi="Arial" w:cs="Arial"/>
          <w:sz w:val="24"/>
          <w:szCs w:val="24"/>
        </w:rPr>
        <w:lastRenderedPageBreak/>
        <w:t xml:space="preserve">and develop to follow each step by step </w:t>
      </w:r>
      <w:r w:rsidR="00FE5D98" w:rsidRPr="00B24056">
        <w:rPr>
          <w:rFonts w:ascii="Arial" w:hAnsi="Arial" w:cs="Arial"/>
          <w:sz w:val="24"/>
          <w:szCs w:val="24"/>
        </w:rPr>
        <w:t>it may help to perform the task on time and after that I grab many opportunit</w:t>
      </w:r>
      <w:r w:rsidR="008C5D04" w:rsidRPr="00B24056">
        <w:rPr>
          <w:rFonts w:ascii="Arial" w:hAnsi="Arial" w:cs="Arial"/>
          <w:sz w:val="24"/>
          <w:szCs w:val="24"/>
        </w:rPr>
        <w:t>ies and work on my new projects (</w:t>
      </w:r>
      <w:r w:rsidR="008C5D04" w:rsidRPr="00B24056">
        <w:rPr>
          <w:rFonts w:ascii="Arial" w:hAnsi="Arial" w:cs="Arial"/>
          <w:color w:val="222222"/>
          <w:sz w:val="24"/>
          <w:szCs w:val="24"/>
          <w:shd w:val="clear" w:color="auto" w:fill="FFFFFF"/>
        </w:rPr>
        <w:t>Xia et al., 2020</w:t>
      </w:r>
      <w:r w:rsidR="008C5D04" w:rsidRPr="00B24056">
        <w:rPr>
          <w:rFonts w:ascii="Arial" w:hAnsi="Arial" w:cs="Arial"/>
          <w:sz w:val="24"/>
          <w:szCs w:val="24"/>
        </w:rPr>
        <w:t xml:space="preserve">). </w:t>
      </w:r>
      <w:r w:rsidR="001A12AE" w:rsidRPr="00B24056">
        <w:rPr>
          <w:rFonts w:ascii="Arial" w:hAnsi="Arial" w:cs="Arial"/>
          <w:sz w:val="24"/>
          <w:szCs w:val="24"/>
        </w:rPr>
        <w:t>Although I found mishap</w:t>
      </w:r>
      <w:r w:rsidR="00212C4C" w:rsidRPr="00B24056">
        <w:rPr>
          <w:rFonts w:ascii="Arial" w:hAnsi="Arial" w:cs="Arial"/>
          <w:sz w:val="24"/>
          <w:szCs w:val="24"/>
        </w:rPr>
        <w:t xml:space="preserve">pening </w:t>
      </w:r>
      <w:r w:rsidR="0046333A" w:rsidRPr="00B24056">
        <w:rPr>
          <w:rFonts w:ascii="Arial" w:hAnsi="Arial" w:cs="Arial"/>
          <w:sz w:val="24"/>
          <w:szCs w:val="24"/>
        </w:rPr>
        <w:t>behaviour</w:t>
      </w:r>
      <w:r w:rsidR="00212C4C" w:rsidRPr="00B24056">
        <w:rPr>
          <w:rFonts w:ascii="Arial" w:hAnsi="Arial" w:cs="Arial"/>
          <w:sz w:val="24"/>
          <w:szCs w:val="24"/>
        </w:rPr>
        <w:t xml:space="preserve"> in the hotel </w:t>
      </w:r>
      <w:r w:rsidR="005F1AB0" w:rsidRPr="00B24056">
        <w:rPr>
          <w:rFonts w:ascii="Arial" w:hAnsi="Arial" w:cs="Arial"/>
          <w:sz w:val="24"/>
          <w:szCs w:val="24"/>
        </w:rPr>
        <w:t xml:space="preserve">as the cause </w:t>
      </w:r>
      <w:r w:rsidR="00302615" w:rsidRPr="00B24056">
        <w:rPr>
          <w:rFonts w:ascii="Arial" w:hAnsi="Arial" w:cs="Arial"/>
          <w:sz w:val="24"/>
          <w:szCs w:val="24"/>
        </w:rPr>
        <w:t xml:space="preserve">of improper communication among the members </w:t>
      </w:r>
      <w:r w:rsidR="002A028A" w:rsidRPr="00B24056">
        <w:rPr>
          <w:rFonts w:ascii="Arial" w:hAnsi="Arial" w:cs="Arial"/>
          <w:sz w:val="24"/>
          <w:szCs w:val="24"/>
        </w:rPr>
        <w:t xml:space="preserve">and no one even wanted to cooperate with the team members due to this the teamwork is not working properly after that I talked with the hotel management </w:t>
      </w:r>
      <w:r w:rsidR="00CA7C20" w:rsidRPr="00B24056">
        <w:rPr>
          <w:rFonts w:ascii="Arial" w:hAnsi="Arial" w:cs="Arial"/>
          <w:sz w:val="24"/>
          <w:szCs w:val="24"/>
        </w:rPr>
        <w:t xml:space="preserve">suggesting with a solution. </w:t>
      </w:r>
    </w:p>
    <w:p w14:paraId="66DFC9F2" w14:textId="77777777" w:rsidR="00CA7C20" w:rsidRPr="00B24056" w:rsidRDefault="004846DD" w:rsidP="00B24056">
      <w:pPr>
        <w:pStyle w:val="Heading1"/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10" w:name="_Toc150271095"/>
      <w:bookmarkStart w:id="11" w:name="_Toc150282707"/>
      <w:r w:rsidRPr="00B24056">
        <w:rPr>
          <w:rFonts w:ascii="Arial" w:hAnsi="Arial" w:cs="Arial"/>
          <w:sz w:val="24"/>
          <w:szCs w:val="24"/>
        </w:rPr>
        <w:t>ANALYSIS</w:t>
      </w:r>
      <w:bookmarkEnd w:id="10"/>
      <w:bookmarkEnd w:id="11"/>
    </w:p>
    <w:p w14:paraId="3EA1E729" w14:textId="7009E01B" w:rsidR="00F26CE8" w:rsidRPr="00B24056" w:rsidRDefault="004846DD" w:rsidP="00B2405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24056">
        <w:rPr>
          <w:rFonts w:ascii="Arial" w:hAnsi="Arial" w:cs="Arial"/>
          <w:sz w:val="24"/>
          <w:szCs w:val="24"/>
        </w:rPr>
        <w:t xml:space="preserve">In </w:t>
      </w:r>
      <w:r w:rsidR="00C5642A" w:rsidRPr="00B24056">
        <w:rPr>
          <w:rFonts w:ascii="Arial" w:hAnsi="Arial" w:cs="Arial"/>
          <w:sz w:val="24"/>
          <w:szCs w:val="24"/>
        </w:rPr>
        <w:t xml:space="preserve">every field the management wants the employees to complete the work on time and to manage the </w:t>
      </w:r>
      <w:r w:rsidR="001C57C3" w:rsidRPr="00B24056">
        <w:rPr>
          <w:rFonts w:ascii="Arial" w:hAnsi="Arial" w:cs="Arial"/>
          <w:sz w:val="24"/>
          <w:szCs w:val="24"/>
        </w:rPr>
        <w:t>work properly. As by experiencing I was i</w:t>
      </w:r>
      <w:r w:rsidR="004F02A6" w:rsidRPr="00B24056">
        <w:rPr>
          <w:rFonts w:ascii="Arial" w:hAnsi="Arial" w:cs="Arial"/>
          <w:sz w:val="24"/>
          <w:szCs w:val="24"/>
        </w:rPr>
        <w:t xml:space="preserve">mproved in my work and developed a unique </w:t>
      </w:r>
      <w:r w:rsidR="001C57C3" w:rsidRPr="00B24056">
        <w:rPr>
          <w:rFonts w:ascii="Arial" w:hAnsi="Arial" w:cs="Arial"/>
          <w:sz w:val="24"/>
          <w:szCs w:val="24"/>
        </w:rPr>
        <w:t>working style along with time management</w:t>
      </w:r>
      <w:r w:rsidR="00553234" w:rsidRPr="00B24056">
        <w:rPr>
          <w:rFonts w:ascii="Arial" w:hAnsi="Arial" w:cs="Arial"/>
          <w:sz w:val="24"/>
          <w:szCs w:val="24"/>
        </w:rPr>
        <w:t xml:space="preserve">. As my growth was effective after developing the skills in my </w:t>
      </w:r>
      <w:r w:rsidR="00B24056" w:rsidRPr="00B24056">
        <w:rPr>
          <w:rFonts w:ascii="Arial" w:hAnsi="Arial" w:cs="Arial"/>
          <w:sz w:val="24"/>
          <w:szCs w:val="24"/>
        </w:rPr>
        <w:t>routine,</w:t>
      </w:r>
      <w:r w:rsidR="00553234" w:rsidRPr="00B24056">
        <w:rPr>
          <w:rFonts w:ascii="Arial" w:hAnsi="Arial" w:cs="Arial"/>
          <w:sz w:val="24"/>
          <w:szCs w:val="24"/>
        </w:rPr>
        <w:t xml:space="preserve"> </w:t>
      </w:r>
      <w:r w:rsidR="009829FD" w:rsidRPr="00B24056">
        <w:rPr>
          <w:rFonts w:ascii="Arial" w:hAnsi="Arial" w:cs="Arial"/>
          <w:sz w:val="24"/>
          <w:szCs w:val="24"/>
        </w:rPr>
        <w:t xml:space="preserve">I put extra effort into the proper functioning of </w:t>
      </w:r>
      <w:r w:rsidR="00B90743" w:rsidRPr="00B24056">
        <w:rPr>
          <w:rFonts w:ascii="Arial" w:hAnsi="Arial" w:cs="Arial"/>
          <w:sz w:val="24"/>
          <w:szCs w:val="24"/>
        </w:rPr>
        <w:t xml:space="preserve">my work before I lost many opportunities as I was unable to meet the demands of the management but now as I see my growth </w:t>
      </w:r>
      <w:r w:rsidR="00E7666D" w:rsidRPr="00B24056">
        <w:rPr>
          <w:rFonts w:ascii="Arial" w:hAnsi="Arial" w:cs="Arial"/>
          <w:sz w:val="24"/>
          <w:szCs w:val="24"/>
        </w:rPr>
        <w:t xml:space="preserve">in my work which lead to boost my confidence and improve learning </w:t>
      </w:r>
      <w:r w:rsidR="00D85454" w:rsidRPr="00B24056">
        <w:rPr>
          <w:rFonts w:ascii="Arial" w:hAnsi="Arial" w:cs="Arial"/>
          <w:sz w:val="24"/>
          <w:szCs w:val="24"/>
        </w:rPr>
        <w:t>new thin</w:t>
      </w:r>
      <w:r w:rsidR="002A4B5B" w:rsidRPr="00B24056">
        <w:rPr>
          <w:rFonts w:ascii="Arial" w:hAnsi="Arial" w:cs="Arial"/>
          <w:sz w:val="24"/>
          <w:szCs w:val="24"/>
        </w:rPr>
        <w:t>gs and grab new opportunities (</w:t>
      </w:r>
      <w:r w:rsidR="009C7794" w:rsidRPr="00B24056">
        <w:rPr>
          <w:rFonts w:ascii="Arial" w:hAnsi="Arial" w:cs="Arial"/>
          <w:color w:val="222222"/>
          <w:sz w:val="24"/>
          <w:szCs w:val="24"/>
          <w:shd w:val="clear" w:color="auto" w:fill="FFFFFF"/>
        </w:rPr>
        <w:t>Leung 2021</w:t>
      </w:r>
      <w:r w:rsidR="002A4B5B" w:rsidRPr="00B24056">
        <w:rPr>
          <w:rFonts w:ascii="Arial" w:hAnsi="Arial" w:cs="Arial"/>
          <w:sz w:val="24"/>
          <w:szCs w:val="24"/>
        </w:rPr>
        <w:t xml:space="preserve">). </w:t>
      </w:r>
      <w:r w:rsidR="00D85454" w:rsidRPr="00B24056">
        <w:rPr>
          <w:rFonts w:ascii="Arial" w:hAnsi="Arial" w:cs="Arial"/>
          <w:sz w:val="24"/>
          <w:szCs w:val="24"/>
        </w:rPr>
        <w:t xml:space="preserve">The solution that I suggested to the management for better communication is that we can conduct seminars and group discussions about the work and give the team members some spare time to </w:t>
      </w:r>
      <w:r w:rsidR="00334D79" w:rsidRPr="00B24056">
        <w:rPr>
          <w:rFonts w:ascii="Arial" w:hAnsi="Arial" w:cs="Arial"/>
          <w:sz w:val="24"/>
          <w:szCs w:val="24"/>
        </w:rPr>
        <w:t>communicate with other members so it will be easy to interact with each of them and if the work-place will be friendly it will be easy to assign the work and all the work will be done accordingly.</w:t>
      </w:r>
    </w:p>
    <w:p w14:paraId="642DDA4C" w14:textId="77777777" w:rsidR="00F26CE8" w:rsidRPr="00B24056" w:rsidRDefault="004846DD" w:rsidP="00B24056">
      <w:pPr>
        <w:pStyle w:val="Heading1"/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12" w:name="_Toc150271096"/>
      <w:bookmarkStart w:id="13" w:name="_Toc150282708"/>
      <w:r w:rsidRPr="00B24056">
        <w:rPr>
          <w:rFonts w:ascii="Arial" w:hAnsi="Arial" w:cs="Arial"/>
          <w:sz w:val="24"/>
          <w:szCs w:val="24"/>
        </w:rPr>
        <w:t>CONCLUSION</w:t>
      </w:r>
      <w:bookmarkEnd w:id="12"/>
      <w:bookmarkEnd w:id="13"/>
    </w:p>
    <w:p w14:paraId="4E1C7D9C" w14:textId="77777777" w:rsidR="00C46204" w:rsidRPr="00B24056" w:rsidRDefault="004846DD" w:rsidP="00B2405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24056">
        <w:rPr>
          <w:rFonts w:ascii="Arial" w:hAnsi="Arial" w:cs="Arial"/>
          <w:sz w:val="24"/>
          <w:szCs w:val="24"/>
        </w:rPr>
        <w:t xml:space="preserve">As mentioned above my experience regarding the hotel management placement I learned new things developed new skills in </w:t>
      </w:r>
      <w:r w:rsidR="009A0FC4" w:rsidRPr="00B24056">
        <w:rPr>
          <w:rFonts w:ascii="Arial" w:hAnsi="Arial" w:cs="Arial"/>
          <w:sz w:val="24"/>
          <w:szCs w:val="24"/>
        </w:rPr>
        <w:t>managing the team and also worked on time management</w:t>
      </w:r>
      <w:r w:rsidR="008C5D04" w:rsidRPr="00B24056">
        <w:rPr>
          <w:rFonts w:ascii="Arial" w:hAnsi="Arial" w:cs="Arial"/>
          <w:sz w:val="24"/>
          <w:szCs w:val="24"/>
        </w:rPr>
        <w:t xml:space="preserve"> (</w:t>
      </w:r>
      <w:r w:rsidR="008C5D04" w:rsidRPr="00B24056">
        <w:rPr>
          <w:rFonts w:ascii="Arial" w:hAnsi="Arial" w:cs="Arial"/>
          <w:color w:val="222222"/>
          <w:sz w:val="24"/>
          <w:szCs w:val="24"/>
          <w:shd w:val="clear" w:color="auto" w:fill="FFFFFF"/>
        </w:rPr>
        <w:t>Milovanović 2021</w:t>
      </w:r>
      <w:r w:rsidR="008C5D04" w:rsidRPr="00B24056">
        <w:rPr>
          <w:rFonts w:ascii="Arial" w:hAnsi="Arial" w:cs="Arial"/>
          <w:sz w:val="24"/>
          <w:szCs w:val="24"/>
        </w:rPr>
        <w:t xml:space="preserve">). </w:t>
      </w:r>
      <w:r w:rsidR="00B1775B" w:rsidRPr="00B24056">
        <w:rPr>
          <w:rFonts w:ascii="Arial" w:hAnsi="Arial" w:cs="Arial"/>
          <w:sz w:val="24"/>
          <w:szCs w:val="24"/>
        </w:rPr>
        <w:t xml:space="preserve">After getting placed at Best Western York Hotel </w:t>
      </w:r>
      <w:r w:rsidR="00AB613F" w:rsidRPr="00B24056">
        <w:rPr>
          <w:rFonts w:ascii="Arial" w:hAnsi="Arial" w:cs="Arial"/>
          <w:sz w:val="24"/>
          <w:szCs w:val="24"/>
        </w:rPr>
        <w:t xml:space="preserve">I faced difficulties and lost many opportunities but after time I gained experience by working </w:t>
      </w:r>
      <w:r w:rsidRPr="00B24056">
        <w:rPr>
          <w:rFonts w:ascii="Arial" w:hAnsi="Arial" w:cs="Arial"/>
          <w:sz w:val="24"/>
          <w:szCs w:val="24"/>
        </w:rPr>
        <w:t xml:space="preserve">and </w:t>
      </w:r>
      <w:r w:rsidRPr="00B24056">
        <w:rPr>
          <w:rFonts w:ascii="Arial" w:hAnsi="Arial" w:cs="Arial"/>
          <w:sz w:val="24"/>
          <w:szCs w:val="24"/>
        </w:rPr>
        <w:lastRenderedPageBreak/>
        <w:t>as I grew I managed time management, communication, and managing teamwork, and managing all this with a balance I feel more confident and workaholic.</w:t>
      </w:r>
    </w:p>
    <w:p w14:paraId="360BA802" w14:textId="77777777" w:rsidR="00364FC9" w:rsidRPr="00B24056" w:rsidRDefault="004846DD" w:rsidP="00B24056">
      <w:pPr>
        <w:pStyle w:val="Heading1"/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14" w:name="_Toc150271097"/>
      <w:bookmarkStart w:id="15" w:name="_Toc150282709"/>
      <w:r w:rsidRPr="00B24056">
        <w:rPr>
          <w:rFonts w:ascii="Arial" w:hAnsi="Arial" w:cs="Arial"/>
          <w:sz w:val="24"/>
          <w:szCs w:val="24"/>
        </w:rPr>
        <w:t>ACTION PLAN</w:t>
      </w:r>
      <w:bookmarkEnd w:id="14"/>
      <w:bookmarkEnd w:id="15"/>
    </w:p>
    <w:p w14:paraId="78392280" w14:textId="3BDEAAAF" w:rsidR="00364FC9" w:rsidRPr="00B24056" w:rsidRDefault="004846DD" w:rsidP="00B2405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24056">
        <w:rPr>
          <w:rFonts w:ascii="Arial" w:hAnsi="Arial" w:cs="Arial"/>
          <w:sz w:val="24"/>
          <w:szCs w:val="24"/>
        </w:rPr>
        <w:t xml:space="preserve">At work in the hotel, I performed well in my projects </w:t>
      </w:r>
      <w:r w:rsidR="00B24056" w:rsidRPr="00B24056">
        <w:rPr>
          <w:rFonts w:ascii="Arial" w:hAnsi="Arial" w:cs="Arial"/>
          <w:sz w:val="24"/>
          <w:szCs w:val="24"/>
        </w:rPr>
        <w:t>and</w:t>
      </w:r>
      <w:r w:rsidRPr="00B24056">
        <w:rPr>
          <w:rFonts w:ascii="Arial" w:hAnsi="Arial" w:cs="Arial"/>
          <w:sz w:val="24"/>
          <w:szCs w:val="24"/>
        </w:rPr>
        <w:t xml:space="preserve"> the team member was h</w:t>
      </w:r>
      <w:r w:rsidR="00406586" w:rsidRPr="00B24056">
        <w:rPr>
          <w:rFonts w:ascii="Arial" w:hAnsi="Arial" w:cs="Arial"/>
          <w:sz w:val="24"/>
          <w:szCs w:val="24"/>
        </w:rPr>
        <w:t xml:space="preserve">appy with my work and </w:t>
      </w:r>
      <w:r w:rsidR="0046333A" w:rsidRPr="00B24056">
        <w:rPr>
          <w:rFonts w:ascii="Arial" w:hAnsi="Arial" w:cs="Arial"/>
          <w:sz w:val="24"/>
          <w:szCs w:val="24"/>
        </w:rPr>
        <w:t>behaviour</w:t>
      </w:r>
      <w:r w:rsidR="00210D2D" w:rsidRPr="00B24056">
        <w:rPr>
          <w:rFonts w:ascii="Arial" w:hAnsi="Arial" w:cs="Arial"/>
          <w:sz w:val="24"/>
          <w:szCs w:val="24"/>
        </w:rPr>
        <w:t xml:space="preserve">. </w:t>
      </w:r>
      <w:r w:rsidR="00406586" w:rsidRPr="00B24056">
        <w:rPr>
          <w:rFonts w:ascii="Arial" w:hAnsi="Arial" w:cs="Arial"/>
          <w:sz w:val="24"/>
          <w:szCs w:val="24"/>
        </w:rPr>
        <w:t xml:space="preserve">But to achieve more success and grab more opportunities I have developed more new skills and </w:t>
      </w:r>
      <w:r w:rsidR="00BE0127" w:rsidRPr="00B24056">
        <w:rPr>
          <w:rFonts w:ascii="Arial" w:hAnsi="Arial" w:cs="Arial"/>
          <w:sz w:val="24"/>
          <w:szCs w:val="24"/>
        </w:rPr>
        <w:t xml:space="preserve">put more effort into innovative ideas and launching new offers for the customer so that it will help upgrade the tourism of our hotel </w:t>
      </w:r>
      <w:r w:rsidR="00B24056" w:rsidRPr="00B24056">
        <w:rPr>
          <w:rFonts w:ascii="Arial" w:hAnsi="Arial" w:cs="Arial"/>
          <w:sz w:val="24"/>
          <w:szCs w:val="24"/>
        </w:rPr>
        <w:t>and</w:t>
      </w:r>
      <w:r w:rsidR="00FD4C7C" w:rsidRPr="00B24056">
        <w:rPr>
          <w:rFonts w:ascii="Arial" w:hAnsi="Arial" w:cs="Arial"/>
          <w:sz w:val="24"/>
          <w:szCs w:val="24"/>
        </w:rPr>
        <w:t xml:space="preserve"> focus on fulfilling the demand of guests. To also focus on </w:t>
      </w:r>
      <w:r w:rsidR="00B24056" w:rsidRPr="00B24056">
        <w:rPr>
          <w:rFonts w:ascii="Arial" w:hAnsi="Arial" w:cs="Arial"/>
          <w:sz w:val="24"/>
          <w:szCs w:val="24"/>
        </w:rPr>
        <w:t>teamwork,</w:t>
      </w:r>
      <w:r w:rsidR="00FD4C7C" w:rsidRPr="00B24056">
        <w:rPr>
          <w:rFonts w:ascii="Arial" w:hAnsi="Arial" w:cs="Arial"/>
          <w:sz w:val="24"/>
          <w:szCs w:val="24"/>
        </w:rPr>
        <w:t xml:space="preserve"> I have to take action on each of the m</w:t>
      </w:r>
      <w:r w:rsidR="00394BE3" w:rsidRPr="00B24056">
        <w:rPr>
          <w:rFonts w:ascii="Arial" w:hAnsi="Arial" w:cs="Arial"/>
          <w:sz w:val="24"/>
          <w:szCs w:val="24"/>
        </w:rPr>
        <w:t xml:space="preserve">embers and to appreciate them so that they can </w:t>
      </w:r>
      <w:r w:rsidR="00B40CBB" w:rsidRPr="00B24056">
        <w:rPr>
          <w:rFonts w:ascii="Arial" w:hAnsi="Arial" w:cs="Arial"/>
          <w:sz w:val="24"/>
          <w:szCs w:val="24"/>
        </w:rPr>
        <w:t>do more with their capabilities (</w:t>
      </w:r>
      <w:r w:rsidR="00B40CBB" w:rsidRPr="00B24056">
        <w:rPr>
          <w:rFonts w:ascii="Arial" w:hAnsi="Arial" w:cs="Arial"/>
          <w:color w:val="222222"/>
          <w:sz w:val="24"/>
          <w:szCs w:val="24"/>
          <w:shd w:val="clear" w:color="auto" w:fill="FFFFFF"/>
        </w:rPr>
        <w:t>Phuong et al., 2022</w:t>
      </w:r>
      <w:r w:rsidR="00B40CBB" w:rsidRPr="00B24056">
        <w:rPr>
          <w:rFonts w:ascii="Arial" w:hAnsi="Arial" w:cs="Arial"/>
          <w:sz w:val="24"/>
          <w:szCs w:val="24"/>
        </w:rPr>
        <w:t xml:space="preserve">). </w:t>
      </w:r>
      <w:r w:rsidR="00394BE3" w:rsidRPr="00B24056">
        <w:rPr>
          <w:rFonts w:ascii="Arial" w:hAnsi="Arial" w:cs="Arial"/>
          <w:sz w:val="24"/>
          <w:szCs w:val="24"/>
        </w:rPr>
        <w:t xml:space="preserve">If the management is working properly and reaching </w:t>
      </w:r>
      <w:r w:rsidR="00B24056" w:rsidRPr="00B24056">
        <w:rPr>
          <w:rFonts w:ascii="Arial" w:hAnsi="Arial" w:cs="Arial"/>
          <w:sz w:val="24"/>
          <w:szCs w:val="24"/>
        </w:rPr>
        <w:t>targets,</w:t>
      </w:r>
      <w:r w:rsidR="00394BE3" w:rsidRPr="00B24056">
        <w:rPr>
          <w:rFonts w:ascii="Arial" w:hAnsi="Arial" w:cs="Arial"/>
          <w:sz w:val="24"/>
          <w:szCs w:val="24"/>
        </w:rPr>
        <w:t xml:space="preserve"> it will be helpful in my promotion </w:t>
      </w:r>
      <w:r w:rsidR="0056223B" w:rsidRPr="00B24056">
        <w:rPr>
          <w:rFonts w:ascii="Arial" w:hAnsi="Arial" w:cs="Arial"/>
          <w:sz w:val="24"/>
          <w:szCs w:val="24"/>
        </w:rPr>
        <w:t>and also in self-development programs. I need to focus on hospitality in the management and</w:t>
      </w:r>
      <w:r w:rsidR="00945775" w:rsidRPr="00B24056">
        <w:rPr>
          <w:rFonts w:ascii="Arial" w:hAnsi="Arial" w:cs="Arial"/>
          <w:sz w:val="24"/>
          <w:szCs w:val="24"/>
        </w:rPr>
        <w:t xml:space="preserve"> </w:t>
      </w:r>
      <w:r w:rsidR="0020573A" w:rsidRPr="00B24056">
        <w:rPr>
          <w:rFonts w:ascii="Arial" w:hAnsi="Arial" w:cs="Arial"/>
          <w:sz w:val="24"/>
          <w:szCs w:val="24"/>
        </w:rPr>
        <w:t xml:space="preserve">new </w:t>
      </w:r>
      <w:r w:rsidR="00945775" w:rsidRPr="00B24056">
        <w:rPr>
          <w:rFonts w:ascii="Arial" w:hAnsi="Arial" w:cs="Arial"/>
          <w:sz w:val="24"/>
          <w:szCs w:val="24"/>
        </w:rPr>
        <w:t>ideas for welcoming our guests.</w:t>
      </w:r>
      <w:r w:rsidR="0056223B" w:rsidRPr="00B24056">
        <w:rPr>
          <w:rFonts w:ascii="Arial" w:hAnsi="Arial" w:cs="Arial"/>
          <w:sz w:val="24"/>
          <w:szCs w:val="24"/>
        </w:rPr>
        <w:t xml:space="preserve"> </w:t>
      </w:r>
    </w:p>
    <w:p w14:paraId="42ED772B" w14:textId="77777777" w:rsidR="00945775" w:rsidRPr="00B24056" w:rsidRDefault="004846DD" w:rsidP="00B24056">
      <w:pPr>
        <w:pStyle w:val="Heading1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24056">
        <w:rPr>
          <w:rFonts w:ascii="Arial" w:hAnsi="Arial" w:cs="Arial"/>
          <w:sz w:val="24"/>
          <w:szCs w:val="24"/>
        </w:rPr>
        <w:br w:type="page"/>
      </w:r>
      <w:bookmarkStart w:id="16" w:name="_Toc150271098"/>
      <w:bookmarkStart w:id="17" w:name="_Toc150282710"/>
      <w:r w:rsidRPr="00B24056">
        <w:rPr>
          <w:rFonts w:ascii="Arial" w:hAnsi="Arial" w:cs="Arial"/>
          <w:sz w:val="24"/>
          <w:szCs w:val="24"/>
        </w:rPr>
        <w:lastRenderedPageBreak/>
        <w:t>REFERENCES</w:t>
      </w:r>
      <w:bookmarkEnd w:id="16"/>
      <w:bookmarkEnd w:id="17"/>
    </w:p>
    <w:p w14:paraId="2B019167" w14:textId="77777777" w:rsidR="00C83E4B" w:rsidRPr="00B24056" w:rsidRDefault="004846DD" w:rsidP="00B24056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B24056">
        <w:rPr>
          <w:rFonts w:ascii="Arial" w:hAnsi="Arial" w:cs="Arial"/>
          <w:color w:val="222222"/>
          <w:sz w:val="24"/>
          <w:szCs w:val="24"/>
          <w:shd w:val="clear" w:color="auto" w:fill="FFFFFF"/>
        </w:rPr>
        <w:t>Abdou, A.H., Hassan, T.H. and El Dief, M.M., 2020. A description of green hotel practices and their role in ac</w:t>
      </w:r>
      <w:r w:rsidR="00E519B6" w:rsidRPr="00B24056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hieving sustainable development </w:t>
      </w:r>
      <w:r w:rsidRPr="00B24056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Sustainability</w:t>
      </w:r>
      <w:r w:rsidRPr="00B24056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B24056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12</w:t>
      </w:r>
      <w:r w:rsidRPr="00B24056">
        <w:rPr>
          <w:rFonts w:ascii="Arial" w:hAnsi="Arial" w:cs="Arial"/>
          <w:color w:val="222222"/>
          <w:sz w:val="24"/>
          <w:szCs w:val="24"/>
          <w:shd w:val="clear" w:color="auto" w:fill="FFFFFF"/>
        </w:rPr>
        <w:t>(22), p.9624</w:t>
      </w:r>
    </w:p>
    <w:p w14:paraId="7633DBA8" w14:textId="77777777" w:rsidR="00C83E4B" w:rsidRPr="00B24056" w:rsidRDefault="004846DD" w:rsidP="00B24056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B24056">
        <w:rPr>
          <w:rFonts w:ascii="Arial" w:hAnsi="Arial" w:cs="Arial"/>
          <w:color w:val="222222"/>
          <w:sz w:val="24"/>
          <w:szCs w:val="24"/>
          <w:shd w:val="clear" w:color="auto" w:fill="FFFFFF"/>
        </w:rPr>
        <w:t>Adeani, I.S., Febriani, R.B. and Syafryadin, S., 2020. Using GIBBS’reflective cycle in making r</w:t>
      </w:r>
      <w:r w:rsidR="00E519B6" w:rsidRPr="00B24056">
        <w:rPr>
          <w:rFonts w:ascii="Arial" w:hAnsi="Arial" w:cs="Arial"/>
          <w:color w:val="222222"/>
          <w:sz w:val="24"/>
          <w:szCs w:val="24"/>
          <w:shd w:val="clear" w:color="auto" w:fill="FFFFFF"/>
        </w:rPr>
        <w:t>eflections of literary analysis</w:t>
      </w:r>
      <w:r w:rsidRPr="00B24056">
        <w:rPr>
          <w:rFonts w:ascii="Arial" w:hAnsi="Arial" w:cs="Arial"/>
          <w:color w:val="222222"/>
          <w:sz w:val="24"/>
          <w:szCs w:val="24"/>
          <w:shd w:val="clear" w:color="auto" w:fill="FFFFFF"/>
        </w:rPr>
        <w:t> </w:t>
      </w:r>
      <w:r w:rsidRPr="00B24056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Indonesian EFL Journal</w:t>
      </w:r>
      <w:r w:rsidRPr="00B24056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B24056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6</w:t>
      </w:r>
      <w:r w:rsidRPr="00B24056">
        <w:rPr>
          <w:rFonts w:ascii="Arial" w:hAnsi="Arial" w:cs="Arial"/>
          <w:color w:val="222222"/>
          <w:sz w:val="24"/>
          <w:szCs w:val="24"/>
          <w:shd w:val="clear" w:color="auto" w:fill="FFFFFF"/>
        </w:rPr>
        <w:t>(2), pp.139-148</w:t>
      </w:r>
    </w:p>
    <w:p w14:paraId="3E7EA18F" w14:textId="77777777" w:rsidR="00C83E4B" w:rsidRPr="00B24056" w:rsidRDefault="004846DD" w:rsidP="00B24056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B24056">
        <w:rPr>
          <w:rFonts w:ascii="Arial" w:hAnsi="Arial" w:cs="Arial"/>
          <w:color w:val="222222"/>
          <w:sz w:val="24"/>
          <w:szCs w:val="24"/>
          <w:shd w:val="clear" w:color="auto" w:fill="FFFFFF"/>
        </w:rPr>
        <w:t>Fran</w:t>
      </w:r>
      <w:r w:rsidR="00E519B6" w:rsidRPr="00B24056">
        <w:rPr>
          <w:rFonts w:ascii="Arial" w:hAnsi="Arial" w:cs="Arial"/>
          <w:color w:val="222222"/>
          <w:sz w:val="24"/>
          <w:szCs w:val="24"/>
          <w:shd w:val="clear" w:color="auto" w:fill="FFFFFF"/>
        </w:rPr>
        <w:t>zoni, S. and Avellino, M., 2019</w:t>
      </w:r>
      <w:r w:rsidRPr="00B24056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Sustainability reportin</w:t>
      </w:r>
      <w:r w:rsidR="00E519B6" w:rsidRPr="00B24056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g in international hotel chains </w:t>
      </w:r>
      <w:r w:rsidRPr="00B24056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Symphonya. Emerging Issues in Management</w:t>
      </w:r>
      <w:r w:rsidRPr="00B24056">
        <w:rPr>
          <w:rFonts w:ascii="Arial" w:hAnsi="Arial" w:cs="Arial"/>
          <w:color w:val="222222"/>
          <w:sz w:val="24"/>
          <w:szCs w:val="24"/>
          <w:shd w:val="clear" w:color="auto" w:fill="FFFFFF"/>
        </w:rPr>
        <w:t>, (1), pp.96-107.</w:t>
      </w:r>
    </w:p>
    <w:p w14:paraId="1B08C996" w14:textId="77777777" w:rsidR="00C83E4B" w:rsidRPr="00B24056" w:rsidRDefault="004846DD" w:rsidP="00B24056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B24056">
        <w:rPr>
          <w:rFonts w:ascii="Arial" w:hAnsi="Arial" w:cs="Arial"/>
          <w:color w:val="222222"/>
          <w:sz w:val="24"/>
          <w:szCs w:val="24"/>
          <w:shd w:val="clear" w:color="auto" w:fill="FFFFFF"/>
        </w:rPr>
        <w:t>Leung, R., 2021. Hospitality technology progress towards intelligent buildings: a perspective article. </w:t>
      </w:r>
      <w:r w:rsidRPr="00B24056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Tourism Review</w:t>
      </w:r>
      <w:r w:rsidRPr="00B24056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B24056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76</w:t>
      </w:r>
      <w:r w:rsidRPr="00B24056">
        <w:rPr>
          <w:rFonts w:ascii="Arial" w:hAnsi="Arial" w:cs="Arial"/>
          <w:color w:val="222222"/>
          <w:sz w:val="24"/>
          <w:szCs w:val="24"/>
          <w:shd w:val="clear" w:color="auto" w:fill="FFFFFF"/>
        </w:rPr>
        <w:t>(1), pp.69-73</w:t>
      </w:r>
    </w:p>
    <w:p w14:paraId="3B2A42C7" w14:textId="77777777" w:rsidR="00C83E4B" w:rsidRPr="00B24056" w:rsidRDefault="004846DD" w:rsidP="00B24056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B24056">
        <w:rPr>
          <w:rFonts w:ascii="Arial" w:hAnsi="Arial" w:cs="Arial"/>
          <w:color w:val="222222"/>
          <w:sz w:val="24"/>
          <w:szCs w:val="24"/>
          <w:shd w:val="clear" w:color="auto" w:fill="FFFFFF"/>
        </w:rPr>
        <w:t>Milovanović, V., 2021, December Hotel Management in the Twenty-First Century: Opportunities, Threats, and Implications. In </w:t>
      </w:r>
      <w:r w:rsidRPr="00B24056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International Conference on Economic Scientific Research-Theoretical, Empirical and Practical Approaches</w:t>
      </w:r>
      <w:r w:rsidRPr="00B24056">
        <w:rPr>
          <w:rFonts w:ascii="Arial" w:hAnsi="Arial" w:cs="Arial"/>
          <w:color w:val="222222"/>
          <w:sz w:val="24"/>
          <w:szCs w:val="24"/>
          <w:shd w:val="clear" w:color="auto" w:fill="FFFFFF"/>
        </w:rPr>
        <w:t> (pp. 287-298) Cham: Springer International Publishing.</w:t>
      </w:r>
    </w:p>
    <w:p w14:paraId="59C69C25" w14:textId="77777777" w:rsidR="007000FF" w:rsidRPr="00B24056" w:rsidRDefault="004846DD" w:rsidP="00B2405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24056">
        <w:rPr>
          <w:rFonts w:ascii="Arial" w:hAnsi="Arial" w:cs="Arial"/>
          <w:color w:val="222222"/>
          <w:sz w:val="24"/>
          <w:szCs w:val="24"/>
          <w:shd w:val="clear" w:color="auto" w:fill="FFFFFF"/>
        </w:rPr>
        <w:t>P</w:t>
      </w:r>
      <w:r w:rsidR="00E519B6" w:rsidRPr="00B24056">
        <w:rPr>
          <w:rFonts w:ascii="Arial" w:hAnsi="Arial" w:cs="Arial"/>
          <w:color w:val="222222"/>
          <w:sz w:val="24"/>
          <w:szCs w:val="24"/>
          <w:shd w:val="clear" w:color="auto" w:fill="FFFFFF"/>
        </w:rPr>
        <w:t>huong, H.V. and Huy, T.H., 2022</w:t>
      </w:r>
      <w:r w:rsidRPr="00B24056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Effects of teamwork on employee performance: a case study of the hotel sector in Can Tho City, Vietnam. </w:t>
      </w:r>
      <w:r w:rsidRPr="00B24056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GeoJournal of Tourism and Geosites</w:t>
      </w:r>
      <w:r w:rsidR="00FE4842" w:rsidRPr="00B24056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Pr="00B24056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41</w:t>
      </w:r>
      <w:r w:rsidRPr="00B24056">
        <w:rPr>
          <w:rFonts w:ascii="Arial" w:hAnsi="Arial" w:cs="Arial"/>
          <w:color w:val="222222"/>
          <w:sz w:val="24"/>
          <w:szCs w:val="24"/>
          <w:shd w:val="clear" w:color="auto" w:fill="FFFFFF"/>
        </w:rPr>
        <w:t>(2), pp.472-476</w:t>
      </w:r>
      <w:r w:rsidR="00FE4842" w:rsidRPr="00B24056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</w:p>
    <w:p w14:paraId="34A8F086" w14:textId="0F76C094" w:rsidR="00C83E4B" w:rsidRPr="00B24056" w:rsidRDefault="004846DD" w:rsidP="00B2405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24056">
        <w:rPr>
          <w:rFonts w:ascii="Arial" w:hAnsi="Arial" w:cs="Arial"/>
          <w:color w:val="222222"/>
          <w:sz w:val="24"/>
          <w:szCs w:val="24"/>
          <w:shd w:val="clear" w:color="auto" w:fill="FFFFFF"/>
        </w:rPr>
        <w:t>Xia, H., Vu, H.Q., Law, R. and Li, G., 2020. Evaluation of hotel brand competitiveness based on hotel features ratings. </w:t>
      </w:r>
      <w:r w:rsidRPr="00B24056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International Journal of Hospitality Management</w:t>
      </w:r>
      <w:r w:rsidRPr="00B24056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B24056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86</w:t>
      </w:r>
      <w:r w:rsidRPr="00B24056">
        <w:rPr>
          <w:rFonts w:ascii="Arial" w:hAnsi="Arial" w:cs="Arial"/>
          <w:color w:val="222222"/>
          <w:sz w:val="24"/>
          <w:szCs w:val="24"/>
          <w:shd w:val="clear" w:color="auto" w:fill="FFFFFF"/>
        </w:rPr>
        <w:t>, p.102366.</w:t>
      </w:r>
    </w:p>
    <w:p w14:paraId="01A5E3A1" w14:textId="0D45D4D9" w:rsidR="0002347B" w:rsidRPr="00B24056" w:rsidRDefault="004846DD" w:rsidP="00B24056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B24056">
        <w:rPr>
          <w:rFonts w:ascii="Arial" w:hAnsi="Arial" w:cs="Arial"/>
          <w:color w:val="222222"/>
          <w:sz w:val="24"/>
          <w:szCs w:val="24"/>
          <w:shd w:val="clear" w:color="auto" w:fill="FFFFFF"/>
        </w:rPr>
        <w:t>Yuce, A., Arasli, H., Ozturen, A. and Daskin, M., 2020. Feeling the service product closer: Triggering visit intention via virtual reality. </w:t>
      </w:r>
      <w:r w:rsidRPr="00B24056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Sustainability</w:t>
      </w:r>
      <w:r w:rsidRPr="00B24056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B24056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12</w:t>
      </w:r>
      <w:r w:rsidRPr="00B24056">
        <w:rPr>
          <w:rFonts w:ascii="Arial" w:hAnsi="Arial" w:cs="Arial"/>
          <w:color w:val="222222"/>
          <w:sz w:val="24"/>
          <w:szCs w:val="24"/>
          <w:shd w:val="clear" w:color="auto" w:fill="FFFFFF"/>
        </w:rPr>
        <w:t>(16), p.6632.</w:t>
      </w:r>
    </w:p>
    <w:p w14:paraId="541A5048" w14:textId="77777777" w:rsidR="001C23FB" w:rsidRPr="00B24056" w:rsidRDefault="004846DD" w:rsidP="00B2405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24056">
        <w:rPr>
          <w:rFonts w:ascii="Arial" w:hAnsi="Arial" w:cs="Arial"/>
          <w:sz w:val="24"/>
          <w:szCs w:val="24"/>
        </w:rPr>
        <w:t xml:space="preserve"> </w:t>
      </w:r>
      <w:r w:rsidR="0045652C" w:rsidRPr="00B24056">
        <w:rPr>
          <w:rFonts w:ascii="Arial" w:hAnsi="Arial" w:cs="Arial"/>
          <w:sz w:val="24"/>
          <w:szCs w:val="24"/>
        </w:rPr>
        <w:t xml:space="preserve"> </w:t>
      </w:r>
    </w:p>
    <w:sectPr w:rsidR="001C23FB" w:rsidRPr="00B24056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00E1C6" w14:textId="77777777" w:rsidR="00D9008C" w:rsidRDefault="00D9008C">
      <w:pPr>
        <w:spacing w:after="0" w:line="240" w:lineRule="auto"/>
      </w:pPr>
      <w:r>
        <w:separator/>
      </w:r>
    </w:p>
  </w:endnote>
  <w:endnote w:type="continuationSeparator" w:id="0">
    <w:p w14:paraId="35952CF3" w14:textId="77777777" w:rsidR="00D9008C" w:rsidRDefault="00D900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7946314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AA8A659" w14:textId="77777777" w:rsidR="00CE1CC9" w:rsidRDefault="00CE1CC9">
        <w:pPr>
          <w:pStyle w:val="Footer"/>
          <w:jc w:val="right"/>
        </w:pPr>
      </w:p>
      <w:sdt>
        <w:sdtPr>
          <w:rPr>
            <w:rFonts w:asciiTheme="minorHAnsi" w:eastAsiaTheme="minorHAnsi" w:hAnsiTheme="minorHAnsi" w:cstheme="minorBidi"/>
            <w:b w:val="0"/>
            <w:bCs w:val="0"/>
            <w:color w:val="auto"/>
            <w:sz w:val="22"/>
            <w:szCs w:val="22"/>
            <w:lang w:val="en-GB" w:eastAsia="en-US"/>
          </w:rPr>
          <w:id w:val="-479307741"/>
          <w:docPartObj>
            <w:docPartGallery w:val="Table of Contents"/>
            <w:docPartUnique/>
          </w:docPartObj>
        </w:sdtPr>
        <w:sdtEndPr>
          <w:rPr>
            <w:noProof/>
          </w:rPr>
        </w:sdtEndPr>
        <w:sdtContent>
          <w:p w14:paraId="53026585" w14:textId="77777777" w:rsidR="00CE1CC9" w:rsidRDefault="00CE1CC9" w:rsidP="00CE1CC9">
            <w:pPr>
              <w:pStyle w:val="TOCHeading"/>
            </w:pPr>
          </w:p>
          <w:p w14:paraId="1DFD7A35" w14:textId="77777777" w:rsidR="00CE1CC9" w:rsidRDefault="00000000"/>
        </w:sdtContent>
      </w:sdt>
      <w:p w14:paraId="20460365" w14:textId="77777777" w:rsidR="00CE1CC9" w:rsidRDefault="004846D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A2322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38FCFFC0" w14:textId="77777777" w:rsidR="00CE1CC9" w:rsidRDefault="00CE1CC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C66DB3" w14:textId="77777777" w:rsidR="00D9008C" w:rsidRDefault="00D9008C">
      <w:pPr>
        <w:spacing w:after="0" w:line="240" w:lineRule="auto"/>
      </w:pPr>
      <w:r>
        <w:separator/>
      </w:r>
    </w:p>
  </w:footnote>
  <w:footnote w:type="continuationSeparator" w:id="0">
    <w:p w14:paraId="19C6F37D" w14:textId="77777777" w:rsidR="00D9008C" w:rsidRDefault="00D9008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B8F"/>
    <w:rsid w:val="000062BF"/>
    <w:rsid w:val="0002347B"/>
    <w:rsid w:val="00034F01"/>
    <w:rsid w:val="00051D0B"/>
    <w:rsid w:val="000A3EB6"/>
    <w:rsid w:val="00125F99"/>
    <w:rsid w:val="001675E8"/>
    <w:rsid w:val="0017605C"/>
    <w:rsid w:val="001A12AE"/>
    <w:rsid w:val="001A64C7"/>
    <w:rsid w:val="001C23FB"/>
    <w:rsid w:val="001C57C3"/>
    <w:rsid w:val="001D3660"/>
    <w:rsid w:val="001E2B6C"/>
    <w:rsid w:val="0020573A"/>
    <w:rsid w:val="00210D2D"/>
    <w:rsid w:val="00212C4C"/>
    <w:rsid w:val="00214381"/>
    <w:rsid w:val="002323ED"/>
    <w:rsid w:val="002560B3"/>
    <w:rsid w:val="00256B65"/>
    <w:rsid w:val="002576E3"/>
    <w:rsid w:val="00264A88"/>
    <w:rsid w:val="002A028A"/>
    <w:rsid w:val="002A4B5B"/>
    <w:rsid w:val="00302615"/>
    <w:rsid w:val="00304508"/>
    <w:rsid w:val="0031318B"/>
    <w:rsid w:val="00322538"/>
    <w:rsid w:val="00334D79"/>
    <w:rsid w:val="00343B21"/>
    <w:rsid w:val="00350CF3"/>
    <w:rsid w:val="00364FC9"/>
    <w:rsid w:val="00381399"/>
    <w:rsid w:val="00394BE3"/>
    <w:rsid w:val="003C5DDB"/>
    <w:rsid w:val="003D6B87"/>
    <w:rsid w:val="003E72DD"/>
    <w:rsid w:val="00406586"/>
    <w:rsid w:val="00433608"/>
    <w:rsid w:val="0044686C"/>
    <w:rsid w:val="0045652C"/>
    <w:rsid w:val="0046333A"/>
    <w:rsid w:val="004846DD"/>
    <w:rsid w:val="004A3632"/>
    <w:rsid w:val="004C6393"/>
    <w:rsid w:val="004E1351"/>
    <w:rsid w:val="004F02A6"/>
    <w:rsid w:val="004F18D3"/>
    <w:rsid w:val="00553234"/>
    <w:rsid w:val="0056223B"/>
    <w:rsid w:val="005651B0"/>
    <w:rsid w:val="00567CD8"/>
    <w:rsid w:val="00597B69"/>
    <w:rsid w:val="005E16B0"/>
    <w:rsid w:val="005F1AB0"/>
    <w:rsid w:val="006065F8"/>
    <w:rsid w:val="006568C5"/>
    <w:rsid w:val="006B74B8"/>
    <w:rsid w:val="006C4F75"/>
    <w:rsid w:val="007000FF"/>
    <w:rsid w:val="007118B9"/>
    <w:rsid w:val="0076685D"/>
    <w:rsid w:val="007671D2"/>
    <w:rsid w:val="0077076B"/>
    <w:rsid w:val="00777E2A"/>
    <w:rsid w:val="00783560"/>
    <w:rsid w:val="007A1256"/>
    <w:rsid w:val="007A2322"/>
    <w:rsid w:val="007A3456"/>
    <w:rsid w:val="007A7EA2"/>
    <w:rsid w:val="007B5B1C"/>
    <w:rsid w:val="007D3F0F"/>
    <w:rsid w:val="007D4C19"/>
    <w:rsid w:val="008A2FCD"/>
    <w:rsid w:val="008C5D04"/>
    <w:rsid w:val="008D6C88"/>
    <w:rsid w:val="008D780B"/>
    <w:rsid w:val="00945775"/>
    <w:rsid w:val="009537FE"/>
    <w:rsid w:val="00973ABE"/>
    <w:rsid w:val="009829FD"/>
    <w:rsid w:val="009A0FC4"/>
    <w:rsid w:val="009C7794"/>
    <w:rsid w:val="00A105FE"/>
    <w:rsid w:val="00A500C4"/>
    <w:rsid w:val="00A718C0"/>
    <w:rsid w:val="00A71B7B"/>
    <w:rsid w:val="00A754B9"/>
    <w:rsid w:val="00A85A06"/>
    <w:rsid w:val="00AA34A6"/>
    <w:rsid w:val="00AB613F"/>
    <w:rsid w:val="00AF495E"/>
    <w:rsid w:val="00AF7E1B"/>
    <w:rsid w:val="00B1775B"/>
    <w:rsid w:val="00B24056"/>
    <w:rsid w:val="00B40CBB"/>
    <w:rsid w:val="00B90743"/>
    <w:rsid w:val="00B9683C"/>
    <w:rsid w:val="00BB0AEB"/>
    <w:rsid w:val="00BE0127"/>
    <w:rsid w:val="00C12F3A"/>
    <w:rsid w:val="00C14F9B"/>
    <w:rsid w:val="00C21B18"/>
    <w:rsid w:val="00C46204"/>
    <w:rsid w:val="00C5642A"/>
    <w:rsid w:val="00C62996"/>
    <w:rsid w:val="00C83E4B"/>
    <w:rsid w:val="00CA7C20"/>
    <w:rsid w:val="00CC607D"/>
    <w:rsid w:val="00CD6ADC"/>
    <w:rsid w:val="00CD786F"/>
    <w:rsid w:val="00CE1CC9"/>
    <w:rsid w:val="00D17674"/>
    <w:rsid w:val="00D36AC7"/>
    <w:rsid w:val="00D460A1"/>
    <w:rsid w:val="00D85454"/>
    <w:rsid w:val="00D9008C"/>
    <w:rsid w:val="00D91520"/>
    <w:rsid w:val="00DE1C51"/>
    <w:rsid w:val="00E22247"/>
    <w:rsid w:val="00E519B6"/>
    <w:rsid w:val="00E7666D"/>
    <w:rsid w:val="00E810E5"/>
    <w:rsid w:val="00E81695"/>
    <w:rsid w:val="00E9145F"/>
    <w:rsid w:val="00EC6E71"/>
    <w:rsid w:val="00EF6762"/>
    <w:rsid w:val="00F26CE8"/>
    <w:rsid w:val="00F50831"/>
    <w:rsid w:val="00F5728C"/>
    <w:rsid w:val="00F658B4"/>
    <w:rsid w:val="00FA496F"/>
    <w:rsid w:val="00FA763B"/>
    <w:rsid w:val="00FB7B8F"/>
    <w:rsid w:val="00FD4C7C"/>
    <w:rsid w:val="00FE4842"/>
    <w:rsid w:val="00FE5D98"/>
    <w:rsid w:val="00FF1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EEDF51"/>
  <w15:docId w15:val="{15BF33FD-F6DA-47A4-A05F-D15AEF406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D1767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B7B8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B7B8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D1767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CE1CC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1CC9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CE1CC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1CC9"/>
    <w:rPr>
      <w:lang w:val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CE1CC9"/>
    <w:pPr>
      <w:outlineLvl w:val="9"/>
    </w:pPr>
    <w:rPr>
      <w:lang w:val="en-US"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CE1CC9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CE1CC9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1C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1CC9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0C9A05-34C2-4174-AD17-9FEE93B8A8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1454</Words>
  <Characters>8288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9723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George Andricencu (2025562)</cp:lastModifiedBy>
  <cp:revision>3</cp:revision>
  <dcterms:created xsi:type="dcterms:W3CDTF">2023-11-07T15:21:00Z</dcterms:created>
  <dcterms:modified xsi:type="dcterms:W3CDTF">2023-11-09T13:40:00Z</dcterms:modified>
</cp:coreProperties>
</file>