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9368A9" w14:textId="77777777" w:rsidR="00205132" w:rsidRPr="00AB24F2" w:rsidRDefault="00205132" w:rsidP="000A62FE">
      <w:pPr>
        <w:jc w:val="center"/>
        <w:rPr>
          <w:sz w:val="40"/>
          <w:szCs w:val="40"/>
        </w:rPr>
      </w:pPr>
      <w:r w:rsidRPr="00AB24F2">
        <w:rPr>
          <w:sz w:val="40"/>
          <w:szCs w:val="40"/>
        </w:rPr>
        <w:t xml:space="preserve">Leading in Action </w:t>
      </w:r>
    </w:p>
    <w:p w14:paraId="552322A4" w14:textId="77777777" w:rsidR="00205132" w:rsidRPr="00DB2865" w:rsidRDefault="00205132" w:rsidP="000A62FE">
      <w:pPr>
        <w:jc w:val="center"/>
        <w:rPr>
          <w:sz w:val="24"/>
          <w:szCs w:val="24"/>
        </w:rPr>
      </w:pPr>
      <w:r w:rsidRPr="00AB24F2">
        <w:rPr>
          <w:sz w:val="40"/>
          <w:szCs w:val="40"/>
        </w:rPr>
        <w:t>Activity Day Reflection Framework</w:t>
      </w:r>
      <w:r w:rsidR="00DB2865">
        <w:rPr>
          <w:sz w:val="40"/>
          <w:szCs w:val="40"/>
        </w:rPr>
        <w:t xml:space="preserve"> </w:t>
      </w:r>
      <w:r w:rsidR="00DB2865">
        <w:rPr>
          <w:sz w:val="24"/>
          <w:szCs w:val="24"/>
        </w:rPr>
        <w:t>(hand in date 24</w:t>
      </w:r>
      <w:r w:rsidR="00DB2865" w:rsidRPr="00DB2865">
        <w:rPr>
          <w:sz w:val="24"/>
          <w:szCs w:val="24"/>
          <w:vertAlign w:val="superscript"/>
        </w:rPr>
        <w:t>th</w:t>
      </w:r>
      <w:r w:rsidR="00DB2865">
        <w:rPr>
          <w:sz w:val="24"/>
          <w:szCs w:val="24"/>
        </w:rPr>
        <w:t xml:space="preserve"> April 11.59pm)</w:t>
      </w:r>
    </w:p>
    <w:p w14:paraId="3FF4C22C" w14:textId="77777777" w:rsidR="00205132" w:rsidRDefault="00205132" w:rsidP="000A62FE">
      <w:pPr>
        <w:jc w:val="center"/>
        <w:rPr>
          <w:sz w:val="40"/>
          <w:szCs w:val="40"/>
        </w:rPr>
      </w:pPr>
    </w:p>
    <w:p w14:paraId="2BC9EE99" w14:textId="77777777" w:rsidR="00205132" w:rsidRDefault="00205132" w:rsidP="000A62FE">
      <w:pPr>
        <w:rPr>
          <w:sz w:val="28"/>
          <w:szCs w:val="28"/>
        </w:rPr>
      </w:pPr>
      <w:r>
        <w:rPr>
          <w:sz w:val="28"/>
          <w:szCs w:val="28"/>
        </w:rPr>
        <w:t>For all the questions below you need to refer to leadership and self-development theory, and wider theory relating to public services.  Use quotes and case studies to illustrate your points.  Feel free to make boxes bigger if you don’t have enough room.</w:t>
      </w:r>
    </w:p>
    <w:p w14:paraId="7CD32A89" w14:textId="77777777" w:rsidR="00205132" w:rsidRPr="000A62FE" w:rsidRDefault="00063BD6" w:rsidP="000A62FE">
      <w:pPr>
        <w:rPr>
          <w:sz w:val="28"/>
          <w:szCs w:val="28"/>
          <w:u w:val="single"/>
        </w:rPr>
      </w:pPr>
      <w:r>
        <w:rPr>
          <w:sz w:val="28"/>
          <w:szCs w:val="28"/>
          <w:u w:val="single"/>
        </w:rPr>
        <w:t>1 - Describe the activities</w:t>
      </w:r>
      <w:r w:rsidR="00205132" w:rsidRPr="000A62FE">
        <w:rPr>
          <w:sz w:val="28"/>
          <w:szCs w:val="28"/>
          <w:u w:val="single"/>
        </w:rPr>
        <w:t xml:space="preserve">.  </w:t>
      </w:r>
    </w:p>
    <w:p w14:paraId="4C13CA7F" w14:textId="77777777" w:rsidR="00205132" w:rsidRDefault="00063BD6" w:rsidP="00C34708">
      <w:pPr>
        <w:rPr>
          <w:i/>
        </w:rPr>
      </w:pPr>
      <w:r>
        <w:rPr>
          <w:noProof/>
          <w:lang w:eastAsia="en-GB"/>
        </w:rPr>
        <mc:AlternateContent>
          <mc:Choice Requires="wps">
            <w:drawing>
              <wp:anchor distT="45720" distB="45720" distL="114300" distR="114300" simplePos="0" relativeHeight="251658240" behindDoc="0" locked="0" layoutInCell="1" allowOverlap="1" wp14:anchorId="59EA48FD" wp14:editId="0BFF0AC6">
                <wp:simplePos x="0" y="0"/>
                <wp:positionH relativeFrom="margin">
                  <wp:align>right</wp:align>
                </wp:positionH>
                <wp:positionV relativeFrom="paragraph">
                  <wp:posOffset>889000</wp:posOffset>
                </wp:positionV>
                <wp:extent cx="5705475" cy="488061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880610"/>
                        </a:xfrm>
                        <a:prstGeom prst="rect">
                          <a:avLst/>
                        </a:prstGeom>
                        <a:solidFill>
                          <a:srgbClr val="FFFFFF"/>
                        </a:solidFill>
                        <a:ln w="9525">
                          <a:solidFill>
                            <a:srgbClr val="000000"/>
                          </a:solidFill>
                          <a:miter lim="800000"/>
                          <a:headEnd/>
                          <a:tailEnd/>
                        </a:ln>
                      </wps:spPr>
                      <wps:txbx>
                        <w:txbxContent>
                          <w:p w14:paraId="04134054" w14:textId="763E629A" w:rsidR="00205132" w:rsidRDefault="003C4AB1">
                            <w:r>
                              <w:t xml:space="preserve">For the session that I attended </w:t>
                            </w:r>
                            <w:r w:rsidR="009C5C22">
                              <w:t xml:space="preserve">in November, the weather was very damp and drizzly all day. The group that I was in was made up of two second year students (including myself), and the rest were first year students- I didn’t really know anyone in my group so I did not feel comfortable whilst on the activity day. </w:t>
                            </w:r>
                            <w:r w:rsidR="009D3A76">
                              <w:t xml:space="preserve">For most of the day we were walking on the beaches and coastal paths, and we also carried out some teambuilding exercises- for example; removing an injured person from the beach and abseiling down </w:t>
                            </w:r>
                            <w:r w:rsidR="00DF2AD7">
                              <w:t>rock-sides onto the beaches.</w:t>
                            </w:r>
                          </w:p>
                          <w:p w14:paraId="525996D8" w14:textId="24D02E8E" w:rsidR="00DF2AD7" w:rsidRDefault="00DF2AD7">
                            <w:r>
                              <w:t>For the March sessions, the weather was warm and sunny for both days. We able to pick our groups, so we were all happy with the group we were in as we all knew each other and felt comfortable with each other. For these sessions we were</w:t>
                            </w:r>
                            <w:r w:rsidR="007B0DDD">
                              <w:t xml:space="preserve"> based at one building and worked from this point. We carried out three activities on each day- the first day we carried out the “</w:t>
                            </w:r>
                            <w:proofErr w:type="spellStart"/>
                            <w:r w:rsidR="007B0DDD">
                              <w:t>Marshmellow</w:t>
                            </w:r>
                            <w:proofErr w:type="spellEnd"/>
                            <w:r w:rsidR="007B0DDD">
                              <w:t xml:space="preserve"> Tower” task, a Murder investigation simulation, and a</w:t>
                            </w:r>
                            <w:r w:rsidR="00F71B8A">
                              <w:t>n exercise that required us to build a structure with limited resources. On the second day we carried out two different orienteering activities and a min</w:t>
                            </w:r>
                            <w:r w:rsidR="00CB6086">
                              <w:t>e</w:t>
                            </w:r>
                            <w:r w:rsidR="00F71B8A">
                              <w:t xml:space="preserve"> sweep style activity.</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type w14:anchorId="59EA48FD" id="_x0000_t202" coordsize="21600,21600" o:spt="202" path="m,l,21600r21600,l21600,xe">
                <v:stroke joinstyle="miter"/>
                <v:path gradientshapeok="t" o:connecttype="rect"/>
              </v:shapetype>
              <v:shape id="Text Box 2" o:spid="_x0000_s1026" type="#_x0000_t202" style="position:absolute;margin-left:398.05pt;margin-top:70pt;width:449.25pt;height:384.3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">
                <v:textbox>
                  <w:txbxContent>
                    <w:p w14:paraId="04134054" w14:textId="763E629A" w:rsidR="00205132" w:rsidRDefault="003C4AB1">
                      <w:r>
                        <w:t xml:space="preserve">For the session that I attended </w:t>
                      </w:r>
                      <w:r w:rsidR="009C5C22">
                        <w:t xml:space="preserve">in November, the weather was very damp and drizzly all day. The group that I was in was made up of two second year students (including myself), and the rest were first year students- I didn’t really know anyone in my group so I did not feel comfortable whilst on the activity day. </w:t>
                      </w:r>
                      <w:r w:rsidR="009D3A76">
                        <w:t xml:space="preserve">For most of the day we were walking on the beaches and coastal paths, and we also carried out some teambuilding exercises- for example; removing an injured person from the beach and abseiling down </w:t>
                      </w:r>
                      <w:r w:rsidR="00DF2AD7">
                        <w:t>rock-sides onto the beaches.</w:t>
                      </w:r>
                    </w:p>
                    <w:p w14:paraId="525996D8" w14:textId="24D02E8E" w:rsidR="00DF2AD7" w:rsidRDefault="00DF2AD7">
                      <w:r>
                        <w:t>For the March sessions, the weather was warm and sunny for both days. We able to pick our groups, so we were all happy with the group we were in as we all knew each other and felt comfortable with each other. For these sessions we were</w:t>
                      </w:r>
                      <w:r w:rsidR="007B0DDD">
                        <w:t xml:space="preserve"> based at one building and worked from this point. We carried out three activities on each day- the first day we carried out the “</w:t>
                      </w:r>
                      <w:proofErr w:type="spellStart"/>
                      <w:r w:rsidR="007B0DDD">
                        <w:t>Marshmellow</w:t>
                      </w:r>
                      <w:proofErr w:type="spellEnd"/>
                      <w:r w:rsidR="007B0DDD">
                        <w:t xml:space="preserve"> Tower” task, a Murder investigation simulation, and a</w:t>
                      </w:r>
                      <w:r w:rsidR="00F71B8A">
                        <w:t>n exercise that required us to build a structure with limited resources. On the second day we carried out two different orienteering activities and a min</w:t>
                      </w:r>
                      <w:r w:rsidR="00CB6086">
                        <w:t>e</w:t>
                      </w:r>
                      <w:r w:rsidR="00F71B8A">
                        <w:t xml:space="preserve"> sweep style activity.</w:t>
                      </w:r>
                    </w:p>
                  </w:txbxContent>
                </v:textbox>
                <w10:wrap type="square" anchorx="margin"/>
              </v:shape>
            </w:pict>
          </mc:Fallback>
        </mc:AlternateContent>
      </w:r>
      <w:r>
        <w:rPr>
          <w:i/>
        </w:rPr>
        <w:t xml:space="preserve">Give an overview </w:t>
      </w:r>
      <w:r w:rsidR="00205132" w:rsidRPr="00E61FB8">
        <w:rPr>
          <w:i/>
        </w:rPr>
        <w:t xml:space="preserve">of the </w:t>
      </w:r>
      <w:r w:rsidR="00205132">
        <w:rPr>
          <w:i/>
        </w:rPr>
        <w:t>activity days</w:t>
      </w:r>
      <w:r w:rsidR="00205132" w:rsidRPr="00E61FB8">
        <w:rPr>
          <w:i/>
        </w:rPr>
        <w:t xml:space="preserve">, </w:t>
      </w:r>
      <w:r>
        <w:rPr>
          <w:i/>
        </w:rPr>
        <w:t xml:space="preserve">give an outline of the weather and environment, discuss your group in terms of how big and was and if you knew each other.  Give a quick overview of the different activities and identify which activities you led on </w:t>
      </w:r>
      <w:r w:rsidR="00E03410">
        <w:rPr>
          <w:i/>
        </w:rPr>
        <w:t>(20</w:t>
      </w:r>
      <w:r w:rsidR="00205132">
        <w:rPr>
          <w:i/>
        </w:rPr>
        <w:t>0 words).</w:t>
      </w:r>
    </w:p>
    <w:p w14:paraId="2E4C4660" w14:textId="77777777" w:rsidR="00205132" w:rsidRDefault="00205132" w:rsidP="000A62FE">
      <w:pPr>
        <w:rPr>
          <w:i/>
        </w:rPr>
      </w:pPr>
    </w:p>
    <w:p w14:paraId="3F349B5B" w14:textId="77777777" w:rsidR="00B66D8C" w:rsidRDefault="00B66D8C" w:rsidP="000A62FE">
      <w:pPr>
        <w:rPr>
          <w:sz w:val="28"/>
          <w:szCs w:val="28"/>
          <w:u w:val="single"/>
        </w:rPr>
      </w:pPr>
    </w:p>
    <w:p w14:paraId="6038BAAA" w14:textId="77777777" w:rsidR="00205132" w:rsidRPr="000A62FE" w:rsidRDefault="00205132" w:rsidP="000A62FE">
      <w:pPr>
        <w:rPr>
          <w:sz w:val="28"/>
          <w:szCs w:val="28"/>
          <w:u w:val="single"/>
        </w:rPr>
      </w:pPr>
      <w:r>
        <w:rPr>
          <w:sz w:val="28"/>
          <w:szCs w:val="28"/>
          <w:u w:val="single"/>
        </w:rPr>
        <w:lastRenderedPageBreak/>
        <w:t>2</w:t>
      </w:r>
      <w:r w:rsidRPr="000A62FE">
        <w:rPr>
          <w:sz w:val="28"/>
          <w:szCs w:val="28"/>
          <w:u w:val="single"/>
        </w:rPr>
        <w:t xml:space="preserve"> - What were you thinking and feeling?</w:t>
      </w:r>
    </w:p>
    <w:p w14:paraId="7B5DE5F8" w14:textId="77777777" w:rsidR="00205132" w:rsidRDefault="00063BD6" w:rsidP="000A62FE">
      <w:pPr>
        <w:rPr>
          <w:i/>
        </w:rPr>
      </w:pPr>
      <w:r>
        <w:rPr>
          <w:noProof/>
          <w:lang w:eastAsia="en-GB"/>
        </w:rPr>
        <mc:AlternateContent>
          <mc:Choice Requires="wps">
            <w:drawing>
              <wp:anchor distT="45720" distB="45720" distL="114300" distR="114300" simplePos="0" relativeHeight="251659264" behindDoc="0" locked="0" layoutInCell="1" allowOverlap="1" wp14:anchorId="524D00E1" wp14:editId="6F27A55B">
                <wp:simplePos x="0" y="0"/>
                <wp:positionH relativeFrom="margin">
                  <wp:posOffset>17780</wp:posOffset>
                </wp:positionH>
                <wp:positionV relativeFrom="paragraph">
                  <wp:posOffset>1213485</wp:posOffset>
                </wp:positionV>
                <wp:extent cx="5705475" cy="6732905"/>
                <wp:effectExtent l="0" t="0" r="28575" b="1079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732905"/>
                        </a:xfrm>
                        <a:prstGeom prst="rect">
                          <a:avLst/>
                        </a:prstGeom>
                        <a:solidFill>
                          <a:srgbClr val="FFFFFF"/>
                        </a:solidFill>
                        <a:ln w="9525">
                          <a:solidFill>
                            <a:srgbClr val="000000"/>
                          </a:solidFill>
                          <a:miter lim="800000"/>
                          <a:headEnd/>
                          <a:tailEnd/>
                        </a:ln>
                      </wps:spPr>
                      <wps:txbx>
                        <w:txbxContent>
                          <w:p w14:paraId="55E586D2" w14:textId="7C5012B1" w:rsidR="003979DF" w:rsidRDefault="00F71B8A">
                            <w:r>
                              <w:t>For the November session, I felt very unmotivated and uncomfortable for most of the day</w:t>
                            </w:r>
                            <w:r w:rsidR="007909D0">
                              <w:t>, as</w:t>
                            </w:r>
                            <w:r w:rsidR="006820A9">
                              <w:t xml:space="preserve"> I did not like the </w:t>
                            </w:r>
                            <w:r w:rsidR="007909D0">
                              <w:t>group,</w:t>
                            </w:r>
                            <w:r w:rsidR="006820A9">
                              <w:t xml:space="preserve"> I was put in</w:t>
                            </w:r>
                            <w:r w:rsidR="007909D0">
                              <w:t xml:space="preserve">. </w:t>
                            </w:r>
                            <w:r w:rsidR="006820A9">
                              <w:t xml:space="preserve">As well as this, I feel as though the bad weather </w:t>
                            </w:r>
                            <w:r w:rsidR="000143AF">
                              <w:t>influenced</w:t>
                            </w:r>
                            <w:r w:rsidR="009C56D0">
                              <w:t xml:space="preserve"> my mood and the vibe of the whole group and day.</w:t>
                            </w:r>
                            <w:r w:rsidR="000143AF">
                              <w:t xml:space="preserve"> In terms of the activities we did, I was extremely apprehensive about abseiling, and it took some convincing from the instructo</w:t>
                            </w:r>
                            <w:r w:rsidR="00F77357">
                              <w:t>r to get me down</w:t>
                            </w:r>
                            <w:r w:rsidR="007909D0">
                              <w:t>-</w:t>
                            </w:r>
                            <w:r w:rsidR="003979DF">
                              <w:t xml:space="preserve">which affected my mood negatively. For the walking aspect of the day, the route was split into sections and </w:t>
                            </w:r>
                            <w:r w:rsidR="007909D0">
                              <w:t xml:space="preserve">each section was led by a different pair of students. When my partner and I were leading, I felt confident regarding the route we needed to take, however we were not being listened to and did not have any control over the group, as they continuously kept walking on ahead. </w:t>
                            </w:r>
                          </w:p>
                          <w:p w14:paraId="01353F6E" w14:textId="38F9B18F" w:rsidR="007909D0" w:rsidRDefault="007909D0">
                            <w:r>
                              <w:t xml:space="preserve">For the March sessions, I was very happy with my group, therefore I was very happy to participate in both sessions. The weather was also very warm and sunny which not only brought my own mood up but also the mood of the group too. In terms of the activities, I was very intrigued by the objectives and the outcomes of the tasks, and due to the </w:t>
                            </w:r>
                            <w:r w:rsidR="00A1322A">
                              <w:t>fact,</w:t>
                            </w:r>
                            <w:r>
                              <w:t xml:space="preserve"> that I was happy with the group I was in, I felt confident when leading the team during the tasks.</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type w14:anchorId="524D00E1" id="_x0000_t202" coordsize="21600,21600" o:spt="202" path="m,l,21600r21600,l21600,xe">
                <v:stroke joinstyle="miter"/>
                <v:path gradientshapeok="t" o:connecttype="rect"/>
              </v:shapetype>
              <v:shape id="_x0000_s1027" type="#_x0000_t202" style="position:absolute;margin-left:1.4pt;margin-top:95.55pt;width:449.25pt;height:530.1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">
                <v:textbox>
                  <w:txbxContent>
                    <w:p w14:paraId="55E586D2" w14:textId="7C5012B1" w:rsidR="003979DF" w:rsidRDefault="00F71B8A">
                      <w:r>
                        <w:t>For the November session, I felt very unmotivated and uncomfortable for most of the day</w:t>
                      </w:r>
                      <w:r w:rsidR="007909D0">
                        <w:t>, as</w:t>
                      </w:r>
                      <w:r w:rsidR="006820A9">
                        <w:t xml:space="preserve"> I did not like the </w:t>
                      </w:r>
                      <w:r w:rsidR="007909D0">
                        <w:t>group,</w:t>
                      </w:r>
                      <w:r w:rsidR="006820A9">
                        <w:t xml:space="preserve"> I was put in</w:t>
                      </w:r>
                      <w:r w:rsidR="007909D0">
                        <w:t xml:space="preserve">. </w:t>
                      </w:r>
                      <w:r w:rsidR="006820A9">
                        <w:t xml:space="preserve">As well as this, I feel as though the bad weather </w:t>
                      </w:r>
                      <w:r w:rsidR="000143AF">
                        <w:t>influenced</w:t>
                      </w:r>
                      <w:r w:rsidR="009C56D0">
                        <w:t xml:space="preserve"> my mood and the vibe of the whole group and day.</w:t>
                      </w:r>
                      <w:r w:rsidR="000143AF">
                        <w:t xml:space="preserve"> In terms of the activities we did, I was extremely apprehensive about abseiling, and it took some convincing from the instructo</w:t>
                      </w:r>
                      <w:r w:rsidR="00F77357">
                        <w:t>r to get me down</w:t>
                      </w:r>
                      <w:r w:rsidR="007909D0">
                        <w:t>-</w:t>
                      </w:r>
                      <w:r w:rsidR="003979DF">
                        <w:t xml:space="preserve">which affected my mood negatively. For the walking aspect of the day, the route was split into sections and </w:t>
                      </w:r>
                      <w:r w:rsidR="007909D0">
                        <w:t xml:space="preserve">each section was led by a different pair of students. When my partner and I were leading, I felt confident regarding the route we needed to take, however we were not being listened to and did not have any control over the group, as they continuously kept walking on ahead. </w:t>
                      </w:r>
                    </w:p>
                    <w:p w14:paraId="01353F6E" w14:textId="38F9B18F" w:rsidR="007909D0" w:rsidRDefault="007909D0">
                      <w:r>
                        <w:t xml:space="preserve">For the March sessions, I was very happy with my group, therefore I was very happy to participate in both sessions. The weather was also very warm and sunny which not only brought my own mood up but also the mood of the group too. In terms of the activities, I was very intrigued by the objectives and the outcomes of the tasks, and due to the </w:t>
                      </w:r>
                      <w:r w:rsidR="00A1322A">
                        <w:t>fact,</w:t>
                      </w:r>
                      <w:r>
                        <w:t xml:space="preserve"> that I was happy with the group I was in, I felt confident when leading the team during the tasks.</w:t>
                      </w:r>
                    </w:p>
                  </w:txbxContent>
                </v:textbox>
                <w10:wrap type="square" anchorx="margin"/>
              </v:shape>
            </w:pict>
          </mc:Fallback>
        </mc:AlternateContent>
      </w:r>
      <w:r>
        <w:rPr>
          <w:i/>
        </w:rPr>
        <w:t>Consider the Nov and March session separately</w:t>
      </w:r>
      <w:r w:rsidR="00205132" w:rsidRPr="00E61FB8">
        <w:rPr>
          <w:i/>
        </w:rPr>
        <w:t xml:space="preserve">, </w:t>
      </w:r>
      <w:r>
        <w:rPr>
          <w:i/>
        </w:rPr>
        <w:t xml:space="preserve">for each of the four days talk about how you were feeling (happy, sad, motivated, demotivated, engaged or disengaged etc) consider what the factors were that made you feel like that, if your feelings changed at different times during the day identify this and explain what caused this.   Specifically discuss how you felt when you were both leading and being led. </w:t>
      </w:r>
      <w:r w:rsidR="00205132">
        <w:rPr>
          <w:i/>
        </w:rPr>
        <w:t>Include theory (200 words)</w:t>
      </w:r>
    </w:p>
    <w:p w14:paraId="5C4C4F9B" w14:textId="77777777" w:rsidR="00205132" w:rsidRDefault="00205132" w:rsidP="000A62FE">
      <w:pPr>
        <w:rPr>
          <w:sz w:val="28"/>
          <w:szCs w:val="28"/>
          <w:u w:val="single"/>
        </w:rPr>
      </w:pPr>
    </w:p>
    <w:p w14:paraId="7696D887" w14:textId="0ECC0981" w:rsidR="00E03410" w:rsidRDefault="00E03410" w:rsidP="000A62FE">
      <w:pPr>
        <w:rPr>
          <w:sz w:val="28"/>
          <w:szCs w:val="28"/>
          <w:u w:val="single"/>
        </w:rPr>
      </w:pPr>
      <w:r>
        <w:rPr>
          <w:sz w:val="28"/>
          <w:szCs w:val="28"/>
          <w:u w:val="single"/>
        </w:rPr>
        <w:lastRenderedPageBreak/>
        <w:t>3 – Barriers to effective teamwork</w:t>
      </w:r>
    </w:p>
    <w:p w14:paraId="1A00A00B" w14:textId="44956551" w:rsidR="007A5586" w:rsidRDefault="007A5586" w:rsidP="007A5586">
      <w:r w:rsidRPr="00E03410">
        <w:rPr>
          <w:noProof/>
          <w:sz w:val="28"/>
          <w:szCs w:val="28"/>
          <w:u w:val="single"/>
          <w:lang w:eastAsia="en-GB"/>
        </w:rPr>
        <mc:AlternateContent>
          <mc:Choice Requires="wps">
            <w:drawing>
              <wp:anchor distT="45720" distB="45720" distL="114300" distR="114300" simplePos="0" relativeHeight="251666432" behindDoc="0" locked="0" layoutInCell="1" allowOverlap="1" wp14:anchorId="5EFF8A4B" wp14:editId="16224473">
                <wp:simplePos x="0" y="0"/>
                <wp:positionH relativeFrom="margin">
                  <wp:align>right</wp:align>
                </wp:positionH>
                <wp:positionV relativeFrom="paragraph">
                  <wp:posOffset>831850</wp:posOffset>
                </wp:positionV>
                <wp:extent cx="5531170" cy="3666654"/>
                <wp:effectExtent l="0" t="0" r="12700" b="1016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1170" cy="3666654"/>
                        </a:xfrm>
                        <a:prstGeom prst="rect">
                          <a:avLst/>
                        </a:prstGeom>
                        <a:solidFill>
                          <a:srgbClr val="FFFFFF"/>
                        </a:solidFill>
                        <a:ln w="9525">
                          <a:solidFill>
                            <a:srgbClr val="000000"/>
                          </a:solidFill>
                          <a:miter lim="800000"/>
                          <a:headEnd/>
                          <a:tailEnd/>
                        </a:ln>
                      </wps:spPr>
                      <wps:txbx>
                        <w:txbxContent>
                          <w:p w14:paraId="044E0525" w14:textId="34968357" w:rsidR="00A1322A" w:rsidRDefault="007A5586">
                            <w:r>
                              <w:t>Both the November and the March sessions were very different in terms of the teamwork carried out and the barriers to teamwork, which effected the sessions differently.</w:t>
                            </w:r>
                          </w:p>
                          <w:p w14:paraId="0D39756D" w14:textId="1A60C98A" w:rsidR="00F04DC8" w:rsidRDefault="00F04DC8">
                            <w:r>
                              <w:t xml:space="preserve">In the November session I found that the team didn’t work well together for </w:t>
                            </w:r>
                            <w:r w:rsidR="00B557D8">
                              <w:t>numerous</w:t>
                            </w:r>
                            <w:r>
                              <w:t xml:space="preserve"> </w:t>
                            </w:r>
                            <w:r w:rsidR="00B557D8">
                              <w:t>potential reasons</w:t>
                            </w:r>
                            <w:r w:rsidR="004E5357">
                              <w:t xml:space="preserve">. </w:t>
                            </w:r>
                            <w:r w:rsidR="00B557D8">
                              <w:t xml:space="preserve">In the group there were only two second years </w:t>
                            </w:r>
                            <w:r w:rsidR="00752EF3">
                              <w:t>(including myself) in the group, whereas there were roughly 8 first years. I believe that because of the unbalanced ratio of first years to second years</w:t>
                            </w:r>
                            <w:r w:rsidR="004E5357">
                              <w:t xml:space="preserve">, there was poor communication as the second years and first years weren’t familiar with each other. As well as this I think there was a lack of role clarity, when relating to each section of the walk being led by a different pair. For example, when my partner and I were leading, we felt as thought the first years didn’t listen to us as they kept walking off ahead. Next time, to stop these barriers effecting the teamwork, </w:t>
                            </w:r>
                            <w:r w:rsidR="00FA3D2B">
                              <w:t xml:space="preserve">it would be ideal to make the effort to get to know each other and ensure that we are all comfortable with communicating with each other, </w:t>
                            </w:r>
                            <w:proofErr w:type="gramStart"/>
                            <w:r w:rsidR="00FA3D2B">
                              <w:t>and also</w:t>
                            </w:r>
                            <w:proofErr w:type="gramEnd"/>
                            <w:r w:rsidR="00FA3D2B">
                              <w:t xml:space="preserve"> to make sure that we establish roles beforehand.</w:t>
                            </w:r>
                          </w:p>
                          <w:p w14:paraId="21ED658A" w14:textId="2C6B36FC" w:rsidR="00FA3D2B" w:rsidRDefault="00FA3D2B">
                            <w:r>
                              <w:t>For the March sessions, I don’t think that there were any barriers to effective teamwork</w:t>
                            </w:r>
                            <w:r w:rsidR="00F001F1">
                              <w:t>. We were all happy with the group that we were in, and we all worked well together in the team during the tasks.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FF8A4B" id="_x0000_s1028" type="#_x0000_t202" style="position:absolute;margin-left:384.35pt;margin-top:65.5pt;width:435.55pt;height:288.7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">
                <v:textbox>
                  <w:txbxContent>
                    <w:p w14:paraId="044E0525" w14:textId="34968357" w:rsidR="00A1322A" w:rsidRDefault="007A5586">
                      <w:r>
                        <w:t>Both the November and the March sessions were very different in terms of the teamwork carried out and the barriers to teamwork, which effected the sessions differently.</w:t>
                      </w:r>
                    </w:p>
                    <w:p w14:paraId="0D39756D" w14:textId="1A60C98A" w:rsidR="00F04DC8" w:rsidRDefault="00F04DC8">
                      <w:r>
                        <w:t xml:space="preserve">In the November session I found that the team didn’t work well together for </w:t>
                      </w:r>
                      <w:r w:rsidR="00B557D8">
                        <w:t>numerous</w:t>
                      </w:r>
                      <w:r>
                        <w:t xml:space="preserve"> </w:t>
                      </w:r>
                      <w:r w:rsidR="00B557D8">
                        <w:t>potential reasons</w:t>
                      </w:r>
                      <w:r w:rsidR="004E5357">
                        <w:t xml:space="preserve">. </w:t>
                      </w:r>
                      <w:r w:rsidR="00B557D8">
                        <w:t xml:space="preserve">In the group there were only two second years </w:t>
                      </w:r>
                      <w:r w:rsidR="00752EF3">
                        <w:t>(including myself) in the group, whereas there were roughly 8 first years. I believe that because of the unbalanced ratio of first years to second years</w:t>
                      </w:r>
                      <w:r w:rsidR="004E5357">
                        <w:t xml:space="preserve">, there was poor communication as the second years and first years weren’t familiar with each other. As well as this I think there was a lack of role clarity, when relating to each section of the walk being led by a different pair. For example, when my partner and I were leading, we felt as thought the first years didn’t listen to us as they kept walking off ahead. Next time, to stop these barriers effecting the teamwork, </w:t>
                      </w:r>
                      <w:r w:rsidR="00FA3D2B">
                        <w:t xml:space="preserve">it would be ideal to make the effort to get to know each other and ensure that we are all comfortable with communicating with each other, </w:t>
                      </w:r>
                      <w:proofErr w:type="gramStart"/>
                      <w:r w:rsidR="00FA3D2B">
                        <w:t>and also</w:t>
                      </w:r>
                      <w:proofErr w:type="gramEnd"/>
                      <w:r w:rsidR="00FA3D2B">
                        <w:t xml:space="preserve"> to make sure that we establish roles beforehand.</w:t>
                      </w:r>
                    </w:p>
                    <w:p w14:paraId="21ED658A" w14:textId="2C6B36FC" w:rsidR="00FA3D2B" w:rsidRDefault="00FA3D2B">
                      <w:r>
                        <w:t>For the March sessions, I don’t think that there were any barriers to effective teamwork</w:t>
                      </w:r>
                      <w:r w:rsidR="00F001F1">
                        <w:t>. We were all happy with the group that we were in, and we all worked well together in the team during the tasks.</w:t>
                      </w:r>
                    </w:p>
                  </w:txbxContent>
                </v:textbox>
                <w10:wrap type="square" anchorx="margin"/>
              </v:shape>
            </w:pict>
          </mc:Fallback>
        </mc:AlternateContent>
      </w:r>
      <w:r>
        <w:t xml:space="preserve">As discussed in class we are all designed to work in teams, that has been the nature of our evolution.  </w:t>
      </w:r>
      <w:proofErr w:type="gramStart"/>
      <w:r>
        <w:t>Therefore</w:t>
      </w:r>
      <w:proofErr w:type="gramEnd"/>
      <w:r>
        <w:t xml:space="preserve"> when teams don’t work it’s because there are barriers in place.  Reflect on when your team wasn’t working well and discuss what was causing the team to function poorly, and what could have been done to turn the situation around again. (200 words).</w:t>
      </w:r>
    </w:p>
    <w:p w14:paraId="677C52F6" w14:textId="77777777" w:rsidR="007A5586" w:rsidRDefault="007A5586" w:rsidP="000A62FE">
      <w:pPr>
        <w:rPr>
          <w:sz w:val="28"/>
          <w:szCs w:val="28"/>
          <w:u w:val="single"/>
        </w:rPr>
      </w:pPr>
    </w:p>
    <w:p w14:paraId="13FDB07A" w14:textId="77777777" w:rsidR="00E03410" w:rsidRDefault="00E03410" w:rsidP="000A62FE">
      <w:pPr>
        <w:rPr>
          <w:sz w:val="28"/>
          <w:szCs w:val="28"/>
          <w:u w:val="single"/>
        </w:rPr>
      </w:pPr>
    </w:p>
    <w:p w14:paraId="0667EE7F" w14:textId="77777777" w:rsidR="00E03410" w:rsidRDefault="00205132" w:rsidP="000A62FE">
      <w:pPr>
        <w:rPr>
          <w:sz w:val="28"/>
          <w:szCs w:val="28"/>
          <w:u w:val="single"/>
        </w:rPr>
      </w:pPr>
      <w:r>
        <w:rPr>
          <w:sz w:val="28"/>
          <w:szCs w:val="28"/>
          <w:u w:val="single"/>
        </w:rPr>
        <w:br w:type="page"/>
      </w:r>
    </w:p>
    <w:p w14:paraId="5C353E20" w14:textId="77777777" w:rsidR="00205132" w:rsidRDefault="00E03410" w:rsidP="000A62FE">
      <w:pPr>
        <w:rPr>
          <w:sz w:val="28"/>
          <w:szCs w:val="28"/>
          <w:u w:val="single"/>
        </w:rPr>
      </w:pPr>
      <w:r>
        <w:rPr>
          <w:sz w:val="28"/>
          <w:szCs w:val="28"/>
          <w:u w:val="single"/>
        </w:rPr>
        <w:lastRenderedPageBreak/>
        <w:t>4</w:t>
      </w:r>
      <w:r w:rsidR="00205132" w:rsidRPr="000A62FE">
        <w:rPr>
          <w:sz w:val="28"/>
          <w:szCs w:val="28"/>
          <w:u w:val="single"/>
        </w:rPr>
        <w:t xml:space="preserve"> – Evaluation</w:t>
      </w:r>
    </w:p>
    <w:p w14:paraId="019D301D" w14:textId="77777777" w:rsidR="00205132" w:rsidRDefault="00063BD6" w:rsidP="000A62FE">
      <w:pPr>
        <w:rPr>
          <w:i/>
        </w:rPr>
      </w:pPr>
      <w:r>
        <w:rPr>
          <w:noProof/>
          <w:lang w:eastAsia="en-GB"/>
        </w:rPr>
        <mc:AlternateContent>
          <mc:Choice Requires="wps">
            <w:drawing>
              <wp:anchor distT="45720" distB="45720" distL="114300" distR="114300" simplePos="0" relativeHeight="251660288" behindDoc="0" locked="0" layoutInCell="1" allowOverlap="1" wp14:anchorId="3F6328C3" wp14:editId="5A1FA1B9">
                <wp:simplePos x="0" y="0"/>
                <wp:positionH relativeFrom="margin">
                  <wp:align>right</wp:align>
                </wp:positionH>
                <wp:positionV relativeFrom="paragraph">
                  <wp:posOffset>445135</wp:posOffset>
                </wp:positionV>
                <wp:extent cx="5705475" cy="5467350"/>
                <wp:effectExtent l="0" t="0" r="9525"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5467350"/>
                        </a:xfrm>
                        <a:prstGeom prst="rect">
                          <a:avLst/>
                        </a:prstGeom>
                        <a:solidFill>
                          <a:srgbClr val="FFFFFF"/>
                        </a:solidFill>
                        <a:ln w="9525">
                          <a:solidFill>
                            <a:srgbClr val="000000"/>
                          </a:solidFill>
                          <a:miter lim="800000"/>
                          <a:headEnd/>
                          <a:tailEnd/>
                        </a:ln>
                      </wps:spPr>
                      <wps:txbx>
                        <w:txbxContent>
                          <w:p w14:paraId="4D06C29B" w14:textId="13DC89F8" w:rsidR="00F001F1" w:rsidRPr="00F001F1" w:rsidRDefault="00205132" w:rsidP="00F001F1">
                            <w:pPr>
                              <w:pStyle w:val="ListParagraph"/>
                              <w:numPr>
                                <w:ilvl w:val="0"/>
                                <w:numId w:val="3"/>
                              </w:numPr>
                            </w:pPr>
                            <w:r w:rsidRPr="00E975DE">
                              <w:rPr>
                                <w:i/>
                              </w:rPr>
                              <w:t xml:space="preserve">We are all predisposed to </w:t>
                            </w:r>
                            <w:proofErr w:type="gramStart"/>
                            <w:r w:rsidRPr="00E975DE">
                              <w:rPr>
                                <w:i/>
                              </w:rPr>
                              <w:t>being</w:t>
                            </w:r>
                            <w:proofErr w:type="gramEnd"/>
                            <w:r w:rsidRPr="00E975DE">
                              <w:rPr>
                                <w:i/>
                              </w:rPr>
                              <w:t xml:space="preserve"> a certain ‘type’ of le</w:t>
                            </w:r>
                            <w:r w:rsidR="00B66D8C">
                              <w:rPr>
                                <w:i/>
                              </w:rPr>
                              <w:t>ader which will be shaped by our</w:t>
                            </w:r>
                            <w:r w:rsidRPr="00E975DE">
                              <w:rPr>
                                <w:i/>
                              </w:rPr>
                              <w:t xml:space="preserve"> personality traits, values and principles and life exp</w:t>
                            </w:r>
                            <w:r>
                              <w:rPr>
                                <w:i/>
                              </w:rPr>
                              <w:t xml:space="preserve">eriences.  Having now taken </w:t>
                            </w:r>
                            <w:proofErr w:type="gramStart"/>
                            <w:r>
                              <w:rPr>
                                <w:i/>
                              </w:rPr>
                              <w:t xml:space="preserve">on </w:t>
                            </w:r>
                            <w:r w:rsidRPr="00E975DE">
                              <w:rPr>
                                <w:i/>
                              </w:rPr>
                              <w:t xml:space="preserve"> leadership</w:t>
                            </w:r>
                            <w:proofErr w:type="gramEnd"/>
                            <w:r w:rsidRPr="00E975DE">
                              <w:rPr>
                                <w:i/>
                              </w:rPr>
                              <w:t xml:space="preserve"> role</w:t>
                            </w:r>
                            <w:r>
                              <w:rPr>
                                <w:i/>
                              </w:rPr>
                              <w:t>s</w:t>
                            </w:r>
                            <w:r w:rsidRPr="00E975DE">
                              <w:rPr>
                                <w:i/>
                              </w:rPr>
                              <w:t xml:space="preserve"> consider the different types of leader we have discussed and how they relate to you</w:t>
                            </w:r>
                            <w:r>
                              <w:rPr>
                                <w:i/>
                              </w:rPr>
                              <w:t>, use</w:t>
                            </w:r>
                            <w:r w:rsidR="00E03410">
                              <w:rPr>
                                <w:i/>
                              </w:rPr>
                              <w:t xml:space="preserve"> examples from the activities (25</w:t>
                            </w:r>
                            <w:r>
                              <w:rPr>
                                <w:i/>
                              </w:rPr>
                              <w:t>0 words)</w:t>
                            </w:r>
                          </w:p>
                          <w:p w14:paraId="0EA5B980" w14:textId="06CA2524" w:rsidR="00F001F1" w:rsidRDefault="00F001F1" w:rsidP="00F001F1">
                            <w:pPr>
                              <w:pStyle w:val="ListParagraph"/>
                              <w:rPr>
                                <w:i/>
                              </w:rPr>
                            </w:pPr>
                          </w:p>
                          <w:p w14:paraId="270E6E69" w14:textId="103BFDF3" w:rsidR="00DE6E4E" w:rsidRDefault="00F001F1" w:rsidP="00F001F1">
                            <w:pPr>
                              <w:pStyle w:val="ListParagraph"/>
                              <w:rPr>
                                <w:iCs/>
                              </w:rPr>
                            </w:pPr>
                            <w:r>
                              <w:rPr>
                                <w:iCs/>
                              </w:rPr>
                              <w:t xml:space="preserve">In terms to which type of leader I am, I think that </w:t>
                            </w:r>
                            <w:r w:rsidR="00C955D2">
                              <w:rPr>
                                <w:iCs/>
                              </w:rPr>
                              <w:t xml:space="preserve">I hold traits of both a ‘Resource </w:t>
                            </w:r>
                            <w:proofErr w:type="spellStart"/>
                            <w:r w:rsidR="00C955D2">
                              <w:rPr>
                                <w:iCs/>
                              </w:rPr>
                              <w:t>Investiagtor</w:t>
                            </w:r>
                            <w:proofErr w:type="spellEnd"/>
                            <w:r w:rsidR="00C955D2">
                              <w:rPr>
                                <w:iCs/>
                              </w:rPr>
                              <w:t>’ and a ‘Monitor Evaluator’</w:t>
                            </w:r>
                            <w:r w:rsidR="00DE6E4E">
                              <w:rPr>
                                <w:iCs/>
                              </w:rPr>
                              <w:t>.</w:t>
                            </w:r>
                            <w:r w:rsidR="00C955D2">
                              <w:rPr>
                                <w:iCs/>
                              </w:rPr>
                              <w:t xml:space="preserve"> In the November sessions I showed more traits of the ‘Monitor Evaluator’ lead</w:t>
                            </w:r>
                            <w:r w:rsidR="00E15190">
                              <w:rPr>
                                <w:iCs/>
                              </w:rPr>
                              <w:t xml:space="preserve">ership style, I found that I was very strategic and able to see all options available for the problems that needed to </w:t>
                            </w:r>
                            <w:r w:rsidR="002B3D9A">
                              <w:rPr>
                                <w:iCs/>
                              </w:rPr>
                              <w:t>b</w:t>
                            </w:r>
                            <w:r w:rsidR="00E15190">
                              <w:rPr>
                                <w:iCs/>
                              </w:rPr>
                              <w:t xml:space="preserve">e solved, however I also lacked drive for most of the day and </w:t>
                            </w:r>
                            <w:r w:rsidR="002B3D9A">
                              <w:rPr>
                                <w:iCs/>
                              </w:rPr>
                              <w:t xml:space="preserve">was very unenthusiastic, and according to the Belbin Associates (2020) these traits are found in the leadership style of a ‘Monitor Evaluator’. </w:t>
                            </w:r>
                          </w:p>
                          <w:p w14:paraId="12A25DBC" w14:textId="77777777" w:rsidR="00DE6E4E" w:rsidRDefault="00DE6E4E" w:rsidP="00F001F1">
                            <w:pPr>
                              <w:pStyle w:val="ListParagraph"/>
                              <w:rPr>
                                <w:iCs/>
                              </w:rPr>
                            </w:pPr>
                          </w:p>
                          <w:p w14:paraId="1C6841BE" w14:textId="5C2EAF5F" w:rsidR="00DE6E4E" w:rsidRPr="00D236B0" w:rsidRDefault="002B3D9A" w:rsidP="00D236B0">
                            <w:pPr>
                              <w:pStyle w:val="ListParagraph"/>
                              <w:rPr>
                                <w:iCs/>
                              </w:rPr>
                            </w:pPr>
                            <w:r>
                              <w:rPr>
                                <w:iCs/>
                              </w:rPr>
                              <w:t xml:space="preserve">Belbin Associates (2020) states that a ‘Resource Investigator’ </w:t>
                            </w:r>
                            <w:proofErr w:type="gramStart"/>
                            <w:r>
                              <w:rPr>
                                <w:iCs/>
                              </w:rPr>
                              <w:t>is someone who is</w:t>
                            </w:r>
                            <w:proofErr w:type="gramEnd"/>
                            <w:r>
                              <w:rPr>
                                <w:iCs/>
                              </w:rPr>
                              <w:t xml:space="preserve"> enthusiastic, explores opportunities and develops contacts, but also someone who may be too optimistic and “can lose interest once the initial enthusiasm has passed”</w:t>
                            </w:r>
                            <w:r w:rsidR="00DE6E4E">
                              <w:rPr>
                                <w:iCs/>
                              </w:rPr>
                              <w:t>. I feel as though this leadership style is the best way to describe my leadership performance in the March sessions as I was very motivated and enthusiastic for majority of the sessions, but however, towards the end of the sessions I began to lose interest the more I began to fatigue.</w:t>
                            </w:r>
                            <w:r w:rsidR="00E55ABE">
                              <w:rPr>
                                <w:iCs/>
                              </w:rPr>
                              <w:t xml:space="preserve"> As well as this, when specific restrictions were put into place, I became frustrated </w:t>
                            </w:r>
                            <w:r w:rsidR="00A333CE">
                              <w:rPr>
                                <w:iCs/>
                              </w:rPr>
                              <w:t xml:space="preserve">which then led to me losing interest and enthusiasm </w:t>
                            </w:r>
                            <w:r w:rsidR="00160C61">
                              <w:rPr>
                                <w:iCs/>
                              </w:rPr>
                              <w:t xml:space="preserve">when carrying out that </w:t>
                            </w:r>
                            <w:proofErr w:type="gramStart"/>
                            <w:r w:rsidR="00160C61">
                              <w:rPr>
                                <w:iCs/>
                              </w:rPr>
                              <w:t>particular part</w:t>
                            </w:r>
                            <w:proofErr w:type="gramEnd"/>
                            <w:r w:rsidR="00160C61">
                              <w:rPr>
                                <w:iCs/>
                              </w:rPr>
                              <w:t xml:space="preserve"> of the task.</w:t>
                            </w:r>
                            <w:r w:rsidR="00E55ABE">
                              <w:rPr>
                                <w:iCs/>
                              </w:rPr>
                              <w:t xml:space="preserve">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3F6328C3" id="_x0000_s1029" type="#_x0000_t202" style="position:absolute;margin-left:398.05pt;margin-top:35.05pt;width:449.25pt;height:430.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">
                <v:textbox>
                  <w:txbxContent>
                    <w:p w14:paraId="4D06C29B" w14:textId="13DC89F8" w:rsidR="00F001F1" w:rsidRPr="00F001F1" w:rsidRDefault="00205132" w:rsidP="00F001F1">
                      <w:pPr>
                        <w:pStyle w:val="ListParagraph"/>
                        <w:numPr>
                          <w:ilvl w:val="0"/>
                          <w:numId w:val="3"/>
                        </w:numPr>
                      </w:pPr>
                      <w:r w:rsidRPr="00E975DE">
                        <w:rPr>
                          <w:i/>
                        </w:rPr>
                        <w:t xml:space="preserve">We are all predisposed to </w:t>
                      </w:r>
                      <w:proofErr w:type="gramStart"/>
                      <w:r w:rsidRPr="00E975DE">
                        <w:rPr>
                          <w:i/>
                        </w:rPr>
                        <w:t>being</w:t>
                      </w:r>
                      <w:proofErr w:type="gramEnd"/>
                      <w:r w:rsidRPr="00E975DE">
                        <w:rPr>
                          <w:i/>
                        </w:rPr>
                        <w:t xml:space="preserve"> a certain ‘type’ of le</w:t>
                      </w:r>
                      <w:r w:rsidR="00B66D8C">
                        <w:rPr>
                          <w:i/>
                        </w:rPr>
                        <w:t>ader which will be shaped by our</w:t>
                      </w:r>
                      <w:r w:rsidRPr="00E975DE">
                        <w:rPr>
                          <w:i/>
                        </w:rPr>
                        <w:t xml:space="preserve"> personality traits, values and principles and life exp</w:t>
                      </w:r>
                      <w:r>
                        <w:rPr>
                          <w:i/>
                        </w:rPr>
                        <w:t xml:space="preserve">eriences.  Having now taken </w:t>
                      </w:r>
                      <w:proofErr w:type="gramStart"/>
                      <w:r>
                        <w:rPr>
                          <w:i/>
                        </w:rPr>
                        <w:t xml:space="preserve">on </w:t>
                      </w:r>
                      <w:r w:rsidRPr="00E975DE">
                        <w:rPr>
                          <w:i/>
                        </w:rPr>
                        <w:t xml:space="preserve"> leadership</w:t>
                      </w:r>
                      <w:proofErr w:type="gramEnd"/>
                      <w:r w:rsidRPr="00E975DE">
                        <w:rPr>
                          <w:i/>
                        </w:rPr>
                        <w:t xml:space="preserve"> role</w:t>
                      </w:r>
                      <w:r>
                        <w:rPr>
                          <w:i/>
                        </w:rPr>
                        <w:t>s</w:t>
                      </w:r>
                      <w:r w:rsidRPr="00E975DE">
                        <w:rPr>
                          <w:i/>
                        </w:rPr>
                        <w:t xml:space="preserve"> consider the different types of leader we have discussed and how they relate to you</w:t>
                      </w:r>
                      <w:r>
                        <w:rPr>
                          <w:i/>
                        </w:rPr>
                        <w:t>, use</w:t>
                      </w:r>
                      <w:r w:rsidR="00E03410">
                        <w:rPr>
                          <w:i/>
                        </w:rPr>
                        <w:t xml:space="preserve"> examples from the activities (25</w:t>
                      </w:r>
                      <w:r>
                        <w:rPr>
                          <w:i/>
                        </w:rPr>
                        <w:t>0 words)</w:t>
                      </w:r>
                    </w:p>
                    <w:p w14:paraId="0EA5B980" w14:textId="06CA2524" w:rsidR="00F001F1" w:rsidRDefault="00F001F1" w:rsidP="00F001F1">
                      <w:pPr>
                        <w:pStyle w:val="ListParagraph"/>
                        <w:rPr>
                          <w:i/>
                        </w:rPr>
                      </w:pPr>
                    </w:p>
                    <w:p w14:paraId="270E6E69" w14:textId="103BFDF3" w:rsidR="00DE6E4E" w:rsidRDefault="00F001F1" w:rsidP="00F001F1">
                      <w:pPr>
                        <w:pStyle w:val="ListParagraph"/>
                        <w:rPr>
                          <w:iCs/>
                        </w:rPr>
                      </w:pPr>
                      <w:r>
                        <w:rPr>
                          <w:iCs/>
                        </w:rPr>
                        <w:t xml:space="preserve">In terms to which type of leader I am, I think that </w:t>
                      </w:r>
                      <w:r w:rsidR="00C955D2">
                        <w:rPr>
                          <w:iCs/>
                        </w:rPr>
                        <w:t xml:space="preserve">I hold traits of both a ‘Resource </w:t>
                      </w:r>
                      <w:proofErr w:type="spellStart"/>
                      <w:r w:rsidR="00C955D2">
                        <w:rPr>
                          <w:iCs/>
                        </w:rPr>
                        <w:t>Investiagtor</w:t>
                      </w:r>
                      <w:proofErr w:type="spellEnd"/>
                      <w:r w:rsidR="00C955D2">
                        <w:rPr>
                          <w:iCs/>
                        </w:rPr>
                        <w:t>’ and a ‘Monitor Evaluator’</w:t>
                      </w:r>
                      <w:r w:rsidR="00DE6E4E">
                        <w:rPr>
                          <w:iCs/>
                        </w:rPr>
                        <w:t>.</w:t>
                      </w:r>
                      <w:r w:rsidR="00C955D2">
                        <w:rPr>
                          <w:iCs/>
                        </w:rPr>
                        <w:t xml:space="preserve"> In the November sessions I showed more traits of the ‘Monitor Evaluator’ lead</w:t>
                      </w:r>
                      <w:r w:rsidR="00E15190">
                        <w:rPr>
                          <w:iCs/>
                        </w:rPr>
                        <w:t xml:space="preserve">ership style, I found that I was very strategic and able to see all options available for the problems that needed to </w:t>
                      </w:r>
                      <w:r w:rsidR="002B3D9A">
                        <w:rPr>
                          <w:iCs/>
                        </w:rPr>
                        <w:t>b</w:t>
                      </w:r>
                      <w:r w:rsidR="00E15190">
                        <w:rPr>
                          <w:iCs/>
                        </w:rPr>
                        <w:t xml:space="preserve">e solved, however I also lacked drive for most of the day and </w:t>
                      </w:r>
                      <w:r w:rsidR="002B3D9A">
                        <w:rPr>
                          <w:iCs/>
                        </w:rPr>
                        <w:t xml:space="preserve">was very unenthusiastic, and according to the Belbin Associates (2020) these traits are found in the leadership style of a ‘Monitor Evaluator’. </w:t>
                      </w:r>
                    </w:p>
                    <w:p w14:paraId="12A25DBC" w14:textId="77777777" w:rsidR="00DE6E4E" w:rsidRDefault="00DE6E4E" w:rsidP="00F001F1">
                      <w:pPr>
                        <w:pStyle w:val="ListParagraph"/>
                        <w:rPr>
                          <w:iCs/>
                        </w:rPr>
                      </w:pPr>
                    </w:p>
                    <w:p w14:paraId="1C6841BE" w14:textId="5C2EAF5F" w:rsidR="00DE6E4E" w:rsidRPr="00D236B0" w:rsidRDefault="002B3D9A" w:rsidP="00D236B0">
                      <w:pPr>
                        <w:pStyle w:val="ListParagraph"/>
                        <w:rPr>
                          <w:iCs/>
                        </w:rPr>
                      </w:pPr>
                      <w:r>
                        <w:rPr>
                          <w:iCs/>
                        </w:rPr>
                        <w:t xml:space="preserve">Belbin Associates (2020) states that a ‘Resource Investigator’ </w:t>
                      </w:r>
                      <w:proofErr w:type="gramStart"/>
                      <w:r>
                        <w:rPr>
                          <w:iCs/>
                        </w:rPr>
                        <w:t>is someone who is</w:t>
                      </w:r>
                      <w:proofErr w:type="gramEnd"/>
                      <w:r>
                        <w:rPr>
                          <w:iCs/>
                        </w:rPr>
                        <w:t xml:space="preserve"> enthusiastic, explores opportunities and develops contacts, but also someone who may be too optimistic and “can lose interest once the initial enthusiasm has passed”</w:t>
                      </w:r>
                      <w:r w:rsidR="00DE6E4E">
                        <w:rPr>
                          <w:iCs/>
                        </w:rPr>
                        <w:t>. I feel as though this leadership style is the best way to describe my leadership performance in the March sessions as I was very motivated and enthusiastic for majority of the sessions, but however, towards the end of the sessions I began to lose interest the more I began to fatigue.</w:t>
                      </w:r>
                      <w:r w:rsidR="00E55ABE">
                        <w:rPr>
                          <w:iCs/>
                        </w:rPr>
                        <w:t xml:space="preserve"> As well as this, when specific restrictions were put into place, I became frustrated </w:t>
                      </w:r>
                      <w:r w:rsidR="00A333CE">
                        <w:rPr>
                          <w:iCs/>
                        </w:rPr>
                        <w:t xml:space="preserve">which then led to me losing interest and enthusiasm </w:t>
                      </w:r>
                      <w:r w:rsidR="00160C61">
                        <w:rPr>
                          <w:iCs/>
                        </w:rPr>
                        <w:t xml:space="preserve">when carrying out that </w:t>
                      </w:r>
                      <w:proofErr w:type="gramStart"/>
                      <w:r w:rsidR="00160C61">
                        <w:rPr>
                          <w:iCs/>
                        </w:rPr>
                        <w:t>particular part</w:t>
                      </w:r>
                      <w:proofErr w:type="gramEnd"/>
                      <w:r w:rsidR="00160C61">
                        <w:rPr>
                          <w:iCs/>
                        </w:rPr>
                        <w:t xml:space="preserve"> of the task.</w:t>
                      </w:r>
                      <w:r w:rsidR="00E55ABE">
                        <w:rPr>
                          <w:iCs/>
                        </w:rPr>
                        <w:t xml:space="preserve"> </w:t>
                      </w:r>
                    </w:p>
                  </w:txbxContent>
                </v:textbox>
                <w10:wrap type="square" anchorx="margin"/>
              </v:shape>
            </w:pict>
          </mc:Fallback>
        </mc:AlternateContent>
      </w:r>
      <w:r w:rsidR="00205132" w:rsidRPr="00E61FB8">
        <w:rPr>
          <w:i/>
        </w:rPr>
        <w:t xml:space="preserve">This is a key section and gives you a chance to evaluate your current leadership style(s), work through the </w:t>
      </w:r>
      <w:r w:rsidR="00205132">
        <w:rPr>
          <w:i/>
        </w:rPr>
        <w:t xml:space="preserve">3 </w:t>
      </w:r>
      <w:r w:rsidR="00205132" w:rsidRPr="00E61FB8">
        <w:rPr>
          <w:i/>
        </w:rPr>
        <w:t>questions below</w:t>
      </w:r>
      <w:r w:rsidR="00205132">
        <w:rPr>
          <w:i/>
        </w:rPr>
        <w:t>. Ensure you include theory throughout</w:t>
      </w:r>
      <w:r w:rsidR="00205132" w:rsidRPr="00E61FB8">
        <w:rPr>
          <w:i/>
        </w:rPr>
        <w:t>:</w:t>
      </w:r>
    </w:p>
    <w:p w14:paraId="064B7DE3" w14:textId="77777777" w:rsidR="00205132" w:rsidRDefault="00063BD6" w:rsidP="000A62FE">
      <w:pPr>
        <w:rPr>
          <w:i/>
        </w:rPr>
      </w:pPr>
      <w:r>
        <w:rPr>
          <w:noProof/>
          <w:lang w:eastAsia="en-GB"/>
        </w:rPr>
        <w:lastRenderedPageBreak/>
        <mc:AlternateContent>
          <mc:Choice Requires="wps">
            <w:drawing>
              <wp:anchor distT="45720" distB="45720" distL="114300" distR="114300" simplePos="0" relativeHeight="251661312" behindDoc="0" locked="0" layoutInCell="1" allowOverlap="1" wp14:anchorId="0A8C0ABB" wp14:editId="39845737">
                <wp:simplePos x="0" y="0"/>
                <wp:positionH relativeFrom="margin">
                  <wp:align>left</wp:align>
                </wp:positionH>
                <wp:positionV relativeFrom="paragraph">
                  <wp:posOffset>0</wp:posOffset>
                </wp:positionV>
                <wp:extent cx="5724525" cy="9134475"/>
                <wp:effectExtent l="0" t="0" r="9525" b="952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9134475"/>
                        </a:xfrm>
                        <a:prstGeom prst="rect">
                          <a:avLst/>
                        </a:prstGeom>
                        <a:solidFill>
                          <a:srgbClr val="FFFFFF"/>
                        </a:solidFill>
                        <a:ln w="9525">
                          <a:solidFill>
                            <a:srgbClr val="000000"/>
                          </a:solidFill>
                          <a:miter lim="800000"/>
                          <a:headEnd/>
                          <a:tailEnd/>
                        </a:ln>
                      </wps:spPr>
                      <wps:txbx>
                        <w:txbxContent>
                          <w:p w14:paraId="53DAF5BE" w14:textId="6B6CF05A" w:rsidR="00205132" w:rsidRDefault="00205132" w:rsidP="00E975DE">
                            <w:pPr>
                              <w:pStyle w:val="ListParagraph"/>
                              <w:numPr>
                                <w:ilvl w:val="0"/>
                                <w:numId w:val="3"/>
                              </w:numPr>
                              <w:rPr>
                                <w:i/>
                              </w:rPr>
                            </w:pPr>
                            <w:r w:rsidRPr="00E975DE">
                              <w:rPr>
                                <w:i/>
                              </w:rPr>
                              <w:t xml:space="preserve">Adaptability Is a key skill for any leader.  Did you feel </w:t>
                            </w:r>
                            <w:proofErr w:type="gramStart"/>
                            <w:r w:rsidRPr="00E975DE">
                              <w:rPr>
                                <w:i/>
                              </w:rPr>
                              <w:t>you’re</w:t>
                            </w:r>
                            <w:proofErr w:type="gramEnd"/>
                            <w:r w:rsidRPr="00E975DE">
                              <w:rPr>
                                <w:i/>
                              </w:rPr>
                              <w:t xml:space="preserve"> leadership style changed for different situations?  Give reflective examples </w:t>
                            </w:r>
                            <w:r>
                              <w:rPr>
                                <w:i/>
                              </w:rPr>
                              <w:t xml:space="preserve">and consider how this changed over the 4 days as you were </w:t>
                            </w:r>
                            <w:r w:rsidR="00016437">
                              <w:rPr>
                                <w:i/>
                              </w:rPr>
                              <w:t>able</w:t>
                            </w:r>
                            <w:r w:rsidR="00E03410">
                              <w:rPr>
                                <w:i/>
                              </w:rPr>
                              <w:t xml:space="preserve"> to develop your skills.  (150</w:t>
                            </w:r>
                            <w:r>
                              <w:rPr>
                                <w:i/>
                              </w:rPr>
                              <w:t xml:space="preserve"> words)</w:t>
                            </w:r>
                          </w:p>
                          <w:p w14:paraId="4D4D9F09" w14:textId="35DAFD4D" w:rsidR="00D236B0" w:rsidRDefault="00D236B0" w:rsidP="00D236B0">
                            <w:pPr>
                              <w:pStyle w:val="ListParagraph"/>
                              <w:rPr>
                                <w:i/>
                              </w:rPr>
                            </w:pPr>
                          </w:p>
                          <w:p w14:paraId="2D34556E" w14:textId="7836563A" w:rsidR="00D236B0" w:rsidRDefault="00D236B0" w:rsidP="00D236B0">
                            <w:pPr>
                              <w:pStyle w:val="ListParagraph"/>
                              <w:rPr>
                                <w:iCs/>
                              </w:rPr>
                            </w:pPr>
                            <w:r w:rsidRPr="00D236B0">
                              <w:rPr>
                                <w:iCs/>
                              </w:rPr>
                              <w:t xml:space="preserve">In terms of </w:t>
                            </w:r>
                            <w:r>
                              <w:rPr>
                                <w:iCs/>
                              </w:rPr>
                              <w:t xml:space="preserve">adapting my leadership style to the different situations I was in, I think that in the November sessions </w:t>
                            </w:r>
                            <w:r w:rsidR="00305BFA">
                              <w:rPr>
                                <w:iCs/>
                              </w:rPr>
                              <w:t xml:space="preserve">I took on the approach of a ‘Monitor Evaluator’ where I was very unenthusiastic but able to see all potential options to overcome </w:t>
                            </w:r>
                            <w:r w:rsidR="0082492E">
                              <w:rPr>
                                <w:iCs/>
                              </w:rPr>
                              <w:t xml:space="preserve">the problems we faced- for example, when we were working to remove an injured person off of the beach, </w:t>
                            </w:r>
                            <w:r w:rsidR="00865ED0">
                              <w:rPr>
                                <w:iCs/>
                              </w:rPr>
                              <w:t xml:space="preserve">at first there was more people on one side of the tarp, in comparison to the other. I suggested that to make the removal easier it would make more sense to balance it out as much as we could. </w:t>
                            </w:r>
                          </w:p>
                          <w:p w14:paraId="5796D918" w14:textId="51134875" w:rsidR="00865ED0" w:rsidRDefault="00865ED0" w:rsidP="00D236B0">
                            <w:pPr>
                              <w:pStyle w:val="ListParagraph"/>
                              <w:rPr>
                                <w:iCs/>
                              </w:rPr>
                            </w:pPr>
                          </w:p>
                          <w:p w14:paraId="0503C902" w14:textId="5F32A71A" w:rsidR="00205132" w:rsidRDefault="00865ED0" w:rsidP="001F790E">
                            <w:pPr>
                              <w:pStyle w:val="ListParagraph"/>
                            </w:pPr>
                            <w:r>
                              <w:rPr>
                                <w:iCs/>
                              </w:rPr>
                              <w:t xml:space="preserve">For the March sessions I took on the approach of a ‘Resource Investigator’, which is almost the complete opposite </w:t>
                            </w:r>
                            <w:r w:rsidR="00AC1FF4">
                              <w:rPr>
                                <w:iCs/>
                              </w:rPr>
                              <w:t>to the ‘Monitor Evaluator</w:t>
                            </w:r>
                            <w:r w:rsidR="002E7290">
                              <w:rPr>
                                <w:iCs/>
                              </w:rPr>
                              <w:t>’</w:t>
                            </w:r>
                            <w:r w:rsidR="00447CDE">
                              <w:rPr>
                                <w:iCs/>
                              </w:rPr>
                              <w:t xml:space="preserve">- I felt that there was such a contrast between </w:t>
                            </w:r>
                            <w:r w:rsidR="00EC585C">
                              <w:rPr>
                                <w:iCs/>
                              </w:rPr>
                              <w:t>my leadership approaches because of the setting of the sessions and the groups I was put into</w:t>
                            </w:r>
                            <w:r w:rsidR="002E7290">
                              <w:rPr>
                                <w:iCs/>
                              </w:rPr>
                              <w:t>.</w:t>
                            </w:r>
                            <w:r w:rsidR="00013ECD">
                              <w:rPr>
                                <w:iCs/>
                              </w:rPr>
                              <w:t xml:space="preserve"> For the activities we carried out </w:t>
                            </w:r>
                            <w:r w:rsidR="00C24122">
                              <w:rPr>
                                <w:iCs/>
                              </w:rPr>
                              <w:t xml:space="preserve">during these sessions I was very enthusiastic, as I was intrigued by the activities that we had set out for us. For example, when carrying out the “Marshmallow Tower” task, myself and another member of the group come up with numerous </w:t>
                            </w:r>
                            <w:r w:rsidR="00EC585C">
                              <w:rPr>
                                <w:iCs/>
                              </w:rPr>
                              <w:t>ways we could build the structure strong enough for it to hold itself up.</w:t>
                            </w:r>
                            <w:r w:rsidR="00E55ABE">
                              <w:rPr>
                                <w:iCs/>
                              </w:rPr>
                              <w:t xml:space="preserve"> On the other hand, </w:t>
                            </w:r>
                            <w:r w:rsidR="00160C61">
                              <w:rPr>
                                <w:iCs/>
                              </w:rPr>
                              <w:t>there was on activity that the instructor decided to put restrictions on that I found difficult to work with. For instance, when carrying out the ‘Min</w:t>
                            </w:r>
                            <w:r w:rsidR="00CB6086">
                              <w:rPr>
                                <w:iCs/>
                              </w:rPr>
                              <w:t>e-</w:t>
                            </w:r>
                            <w:r w:rsidR="00160C61">
                              <w:rPr>
                                <w:iCs/>
                              </w:rPr>
                              <w:t xml:space="preserve">sweep’ style task it required two people to guide one blindfolded person through the across the </w:t>
                            </w:r>
                            <w:r w:rsidR="00CB6086">
                              <w:rPr>
                                <w:iCs/>
                              </w:rPr>
                              <w:t>mine field simulation, successfully without stepping on the mines</w:t>
                            </w:r>
                            <w:r w:rsidR="001F790E">
                              <w:rPr>
                                <w:iCs/>
                              </w:rPr>
                              <w:t>- however after a few rounds, the instructor stated that we were no longer allowed to use talking as our means of communication. At this point I began to get frustrated because I find that I communicate vocally a lot, so it was very hard for me not to say anything. This eventually led to me not wanting to take part as I was unable to communicate in the way that I am used to.</w:t>
                            </w:r>
                            <w:r w:rsidR="001F790E">
                              <w:t xml:space="preserve"> </w:t>
                            </w:r>
                          </w:p>
                          <w:p w14:paraId="35417AB2" w14:textId="77777777" w:rsidR="001F790E" w:rsidRDefault="001F790E" w:rsidP="001F790E">
                            <w:pPr>
                              <w:pStyle w:val="ListParagraph"/>
                            </w:pPr>
                          </w:p>
                          <w:p w14:paraId="7D430AE5" w14:textId="36538A3D" w:rsidR="00205132" w:rsidRDefault="00205132" w:rsidP="00983719">
                            <w:pPr>
                              <w:pStyle w:val="ListParagraph"/>
                              <w:numPr>
                                <w:ilvl w:val="0"/>
                                <w:numId w:val="3"/>
                              </w:numPr>
                              <w:rPr>
                                <w:i/>
                              </w:rPr>
                            </w:pPr>
                            <w:r w:rsidRPr="00E975DE">
                              <w:rPr>
                                <w:i/>
                              </w:rPr>
                              <w:t>In your future career in public services there are a huge number of potential situations you may face,</w:t>
                            </w:r>
                            <w:r>
                              <w:rPr>
                                <w:i/>
                              </w:rPr>
                              <w:t xml:space="preserve"> using case studies of </w:t>
                            </w:r>
                            <w:proofErr w:type="gramStart"/>
                            <w:r>
                              <w:rPr>
                                <w:i/>
                              </w:rPr>
                              <w:t>real life</w:t>
                            </w:r>
                            <w:proofErr w:type="gramEnd"/>
                            <w:r>
                              <w:rPr>
                                <w:i/>
                              </w:rPr>
                              <w:t xml:space="preserve"> </w:t>
                            </w:r>
                            <w:r w:rsidR="00B66D8C">
                              <w:rPr>
                                <w:i/>
                              </w:rPr>
                              <w:t>scenarios</w:t>
                            </w:r>
                            <w:r w:rsidR="00E03410">
                              <w:rPr>
                                <w:i/>
                              </w:rPr>
                              <w:t xml:space="preserve"> give examples of two</w:t>
                            </w:r>
                            <w:r w:rsidRPr="00E975DE">
                              <w:rPr>
                                <w:i/>
                              </w:rPr>
                              <w:t xml:space="preserve"> kinds of situations your natural leadership style</w:t>
                            </w:r>
                            <w:r>
                              <w:rPr>
                                <w:i/>
                              </w:rPr>
                              <w:t xml:space="preserve">(s) would be most effective in </w:t>
                            </w:r>
                            <w:r w:rsidR="00016437">
                              <w:rPr>
                                <w:i/>
                              </w:rPr>
                              <w:t>(2</w:t>
                            </w:r>
                            <w:r w:rsidR="00E03410">
                              <w:rPr>
                                <w:i/>
                              </w:rPr>
                              <w:t>0</w:t>
                            </w:r>
                            <w:r w:rsidRPr="00983719">
                              <w:rPr>
                                <w:i/>
                              </w:rPr>
                              <w:t>0 words)</w:t>
                            </w:r>
                          </w:p>
                          <w:p w14:paraId="3DEB101D" w14:textId="7DD60D16" w:rsidR="00EC585C" w:rsidRDefault="00EC585C" w:rsidP="00EC585C">
                            <w:pPr>
                              <w:pStyle w:val="ListParagraph"/>
                              <w:rPr>
                                <w:i/>
                              </w:rPr>
                            </w:pPr>
                          </w:p>
                          <w:p w14:paraId="4C7E1932" w14:textId="1EB47ACF" w:rsidR="00B66B11" w:rsidRDefault="00B66B11" w:rsidP="00B66B11">
                            <w:pPr>
                              <w:pStyle w:val="ListParagraph"/>
                              <w:rPr>
                                <w:iCs/>
                              </w:rPr>
                            </w:pPr>
                            <w:r>
                              <w:rPr>
                                <w:iCs/>
                              </w:rPr>
                              <w:t>My ideal future career would be in the Royal Air Force, either undertaking the role of a ‘Medic’ or the role of an ‘Aircraft Technician (</w:t>
                            </w:r>
                            <w:r w:rsidR="00ED222B">
                              <w:rPr>
                                <w:iCs/>
                              </w:rPr>
                              <w:t>M</w:t>
                            </w:r>
                            <w:r>
                              <w:rPr>
                                <w:iCs/>
                              </w:rPr>
                              <w:t>echanical)’, these roles both seem very different however they are both roles that require me to be hands on, and also require me to think strategically, as well as look at all options available. One scenario could be</w:t>
                            </w:r>
                            <w:r w:rsidR="00ED222B">
                              <w:rPr>
                                <w:iCs/>
                              </w:rPr>
                              <w:t>;</w:t>
                            </w:r>
                            <w:r>
                              <w:rPr>
                                <w:iCs/>
                              </w:rPr>
                              <w:t xml:space="preserve"> an aircraft has a mechanical problem that requires fixing, however there are only limited</w:t>
                            </w:r>
                            <w:r w:rsidR="00ED222B">
                              <w:rPr>
                                <w:iCs/>
                              </w:rPr>
                              <w:t xml:space="preserve"> resources available, this would require me to explore all potential ways of repairing the problem, strategically and discussing them with my team to ensure that the outcome is successful.</w:t>
                            </w:r>
                            <w:r>
                              <w:rPr>
                                <w:iCs/>
                              </w:rPr>
                              <w:t xml:space="preserve"> </w:t>
                            </w:r>
                          </w:p>
                          <w:p w14:paraId="0CD80AFA" w14:textId="5729E000" w:rsidR="00ED222B" w:rsidRDefault="00ED222B" w:rsidP="00B66B11">
                            <w:pPr>
                              <w:pStyle w:val="ListParagraph"/>
                              <w:rPr>
                                <w:iCs/>
                              </w:rPr>
                            </w:pPr>
                          </w:p>
                          <w:p w14:paraId="7C834F44" w14:textId="4838B078" w:rsidR="00ED222B" w:rsidRPr="00B66B11" w:rsidRDefault="00ED222B" w:rsidP="00B66B11">
                            <w:pPr>
                              <w:pStyle w:val="ListParagraph"/>
                              <w:rPr>
                                <w:iCs/>
                              </w:rPr>
                            </w:pPr>
                            <w:r>
                              <w:rPr>
                                <w:iCs/>
                              </w:rPr>
                              <w:t xml:space="preserve">A second scenario could be, whilst undertaking the role of a Medic, I am faced with an injured comrade while on a mission. This would require me to think logically about what medical assistance I am going to provide the </w:t>
                            </w:r>
                            <w:r w:rsidR="00940F9C">
                              <w:rPr>
                                <w:iCs/>
                              </w:rPr>
                              <w:t>injured and</w:t>
                            </w:r>
                            <w:r>
                              <w:rPr>
                                <w:iCs/>
                              </w:rPr>
                              <w:t xml:space="preserve"> make a strategic and accurate judgment to ensure best possible outcome for the injured comrade.</w:t>
                            </w:r>
                          </w:p>
                          <w:p w14:paraId="1005E3BD" w14:textId="77777777" w:rsidR="00205132" w:rsidRDefault="002051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0A8C0ABB" id="_x0000_s1030" type="#_x0000_t202" style="position:absolute;margin-left:0;margin-top:0;width:450.75pt;height:719.2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">
                <v:textbox>
                  <w:txbxContent>
                    <w:p w14:paraId="53DAF5BE" w14:textId="6B6CF05A" w:rsidR="00205132" w:rsidRDefault="00205132" w:rsidP="00E975DE">
                      <w:pPr>
                        <w:pStyle w:val="ListParagraph"/>
                        <w:numPr>
                          <w:ilvl w:val="0"/>
                          <w:numId w:val="3"/>
                        </w:numPr>
                        <w:rPr>
                          <w:i/>
                        </w:rPr>
                      </w:pPr>
                      <w:r w:rsidRPr="00E975DE">
                        <w:rPr>
                          <w:i/>
                        </w:rPr>
                        <w:t xml:space="preserve">Adaptability Is a key skill for any leader.  Did you feel </w:t>
                      </w:r>
                      <w:proofErr w:type="gramStart"/>
                      <w:r w:rsidRPr="00E975DE">
                        <w:rPr>
                          <w:i/>
                        </w:rPr>
                        <w:t>you’re</w:t>
                      </w:r>
                      <w:proofErr w:type="gramEnd"/>
                      <w:r w:rsidRPr="00E975DE">
                        <w:rPr>
                          <w:i/>
                        </w:rPr>
                        <w:t xml:space="preserve"> leadership style changed for different situations?  Give reflective examples </w:t>
                      </w:r>
                      <w:r>
                        <w:rPr>
                          <w:i/>
                        </w:rPr>
                        <w:t xml:space="preserve">and consider how this changed over the 4 days as you were </w:t>
                      </w:r>
                      <w:r w:rsidR="00016437">
                        <w:rPr>
                          <w:i/>
                        </w:rPr>
                        <w:t>able</w:t>
                      </w:r>
                      <w:r w:rsidR="00E03410">
                        <w:rPr>
                          <w:i/>
                        </w:rPr>
                        <w:t xml:space="preserve"> to develop your skills.  (150</w:t>
                      </w:r>
                      <w:r>
                        <w:rPr>
                          <w:i/>
                        </w:rPr>
                        <w:t xml:space="preserve"> words)</w:t>
                      </w:r>
                    </w:p>
                    <w:p w14:paraId="4D4D9F09" w14:textId="35DAFD4D" w:rsidR="00D236B0" w:rsidRDefault="00D236B0" w:rsidP="00D236B0">
                      <w:pPr>
                        <w:pStyle w:val="ListParagraph"/>
                        <w:rPr>
                          <w:i/>
                        </w:rPr>
                      </w:pPr>
                    </w:p>
                    <w:p w14:paraId="2D34556E" w14:textId="7836563A" w:rsidR="00D236B0" w:rsidRDefault="00D236B0" w:rsidP="00D236B0">
                      <w:pPr>
                        <w:pStyle w:val="ListParagraph"/>
                        <w:rPr>
                          <w:iCs/>
                        </w:rPr>
                      </w:pPr>
                      <w:r w:rsidRPr="00D236B0">
                        <w:rPr>
                          <w:iCs/>
                        </w:rPr>
                        <w:t xml:space="preserve">In terms of </w:t>
                      </w:r>
                      <w:r>
                        <w:rPr>
                          <w:iCs/>
                        </w:rPr>
                        <w:t xml:space="preserve">adapting my leadership style to the different situations I was in, I think that in the November sessions </w:t>
                      </w:r>
                      <w:r w:rsidR="00305BFA">
                        <w:rPr>
                          <w:iCs/>
                        </w:rPr>
                        <w:t xml:space="preserve">I took on the approach of a ‘Monitor Evaluator’ where I was very unenthusiastic but able to see all potential options to overcome </w:t>
                      </w:r>
                      <w:r w:rsidR="0082492E">
                        <w:rPr>
                          <w:iCs/>
                        </w:rPr>
                        <w:t xml:space="preserve">the problems we faced- for example, when we were working to remove an injured person off of the beach, </w:t>
                      </w:r>
                      <w:r w:rsidR="00865ED0">
                        <w:rPr>
                          <w:iCs/>
                        </w:rPr>
                        <w:t xml:space="preserve">at first there was more people on one side of the tarp, in comparison to the other. I suggested that to make the removal easier it would make more sense to balance it out as much as we could. </w:t>
                      </w:r>
                    </w:p>
                    <w:p w14:paraId="5796D918" w14:textId="51134875" w:rsidR="00865ED0" w:rsidRDefault="00865ED0" w:rsidP="00D236B0">
                      <w:pPr>
                        <w:pStyle w:val="ListParagraph"/>
                        <w:rPr>
                          <w:iCs/>
                        </w:rPr>
                      </w:pPr>
                    </w:p>
                    <w:p w14:paraId="0503C902" w14:textId="5F32A71A" w:rsidR="00205132" w:rsidRDefault="00865ED0" w:rsidP="001F790E">
                      <w:pPr>
                        <w:pStyle w:val="ListParagraph"/>
                      </w:pPr>
                      <w:r>
                        <w:rPr>
                          <w:iCs/>
                        </w:rPr>
                        <w:t xml:space="preserve">For the March sessions I took on the approach of a ‘Resource Investigator’, which is almost the complete opposite </w:t>
                      </w:r>
                      <w:r w:rsidR="00AC1FF4">
                        <w:rPr>
                          <w:iCs/>
                        </w:rPr>
                        <w:t>to the ‘Monitor Evaluator</w:t>
                      </w:r>
                      <w:r w:rsidR="002E7290">
                        <w:rPr>
                          <w:iCs/>
                        </w:rPr>
                        <w:t>’</w:t>
                      </w:r>
                      <w:r w:rsidR="00447CDE">
                        <w:rPr>
                          <w:iCs/>
                        </w:rPr>
                        <w:t xml:space="preserve">- I felt that there was such a contrast between </w:t>
                      </w:r>
                      <w:r w:rsidR="00EC585C">
                        <w:rPr>
                          <w:iCs/>
                        </w:rPr>
                        <w:t>my leadership approaches because of the setting of the sessions and the groups I was put into</w:t>
                      </w:r>
                      <w:r w:rsidR="002E7290">
                        <w:rPr>
                          <w:iCs/>
                        </w:rPr>
                        <w:t>.</w:t>
                      </w:r>
                      <w:r w:rsidR="00013ECD">
                        <w:rPr>
                          <w:iCs/>
                        </w:rPr>
                        <w:t xml:space="preserve"> For the activities we carried out </w:t>
                      </w:r>
                      <w:r w:rsidR="00C24122">
                        <w:rPr>
                          <w:iCs/>
                        </w:rPr>
                        <w:t xml:space="preserve">during these sessions I was very enthusiastic, as I was intrigued by the activities that we had set out for us. For example, when carrying out the “Marshmallow Tower” task, myself and another member of the group come up with numerous </w:t>
                      </w:r>
                      <w:r w:rsidR="00EC585C">
                        <w:rPr>
                          <w:iCs/>
                        </w:rPr>
                        <w:t>ways we could build the structure strong enough for it to hold itself up.</w:t>
                      </w:r>
                      <w:r w:rsidR="00E55ABE">
                        <w:rPr>
                          <w:iCs/>
                        </w:rPr>
                        <w:t xml:space="preserve"> On the other hand, </w:t>
                      </w:r>
                      <w:r w:rsidR="00160C61">
                        <w:rPr>
                          <w:iCs/>
                        </w:rPr>
                        <w:t>there was on activity that the instructor decided to put restrictions on that I found difficult to work with. For instance, when carrying out the ‘Min</w:t>
                      </w:r>
                      <w:r w:rsidR="00CB6086">
                        <w:rPr>
                          <w:iCs/>
                        </w:rPr>
                        <w:t>e-</w:t>
                      </w:r>
                      <w:r w:rsidR="00160C61">
                        <w:rPr>
                          <w:iCs/>
                        </w:rPr>
                        <w:t xml:space="preserve">sweep’ style task it required two people to guide one blindfolded person through the across the </w:t>
                      </w:r>
                      <w:r w:rsidR="00CB6086">
                        <w:rPr>
                          <w:iCs/>
                        </w:rPr>
                        <w:t>mine field simulation, successfully without stepping on the mines</w:t>
                      </w:r>
                      <w:r w:rsidR="001F790E">
                        <w:rPr>
                          <w:iCs/>
                        </w:rPr>
                        <w:t>- however after a few rounds, the instructor stated that we were no longer allowed to use talking as our means of communication. At this point I began to get frustrated because I find that I communicate vocally a lot, so it was very hard for me not to say anything. This eventually led to me not wanting to take part as I was unable to communicate in the way that I am used to.</w:t>
                      </w:r>
                      <w:r w:rsidR="001F790E">
                        <w:t xml:space="preserve"> </w:t>
                      </w:r>
                    </w:p>
                    <w:p w14:paraId="35417AB2" w14:textId="77777777" w:rsidR="001F790E" w:rsidRDefault="001F790E" w:rsidP="001F790E">
                      <w:pPr>
                        <w:pStyle w:val="ListParagraph"/>
                      </w:pPr>
                    </w:p>
                    <w:p w14:paraId="7D430AE5" w14:textId="36538A3D" w:rsidR="00205132" w:rsidRDefault="00205132" w:rsidP="00983719">
                      <w:pPr>
                        <w:pStyle w:val="ListParagraph"/>
                        <w:numPr>
                          <w:ilvl w:val="0"/>
                          <w:numId w:val="3"/>
                        </w:numPr>
                        <w:rPr>
                          <w:i/>
                        </w:rPr>
                      </w:pPr>
                      <w:r w:rsidRPr="00E975DE">
                        <w:rPr>
                          <w:i/>
                        </w:rPr>
                        <w:t>In your future career in public services there are a huge number of potential situations you may face,</w:t>
                      </w:r>
                      <w:r>
                        <w:rPr>
                          <w:i/>
                        </w:rPr>
                        <w:t xml:space="preserve"> using case studies of </w:t>
                      </w:r>
                      <w:proofErr w:type="gramStart"/>
                      <w:r>
                        <w:rPr>
                          <w:i/>
                        </w:rPr>
                        <w:t>real life</w:t>
                      </w:r>
                      <w:proofErr w:type="gramEnd"/>
                      <w:r>
                        <w:rPr>
                          <w:i/>
                        </w:rPr>
                        <w:t xml:space="preserve"> </w:t>
                      </w:r>
                      <w:r w:rsidR="00B66D8C">
                        <w:rPr>
                          <w:i/>
                        </w:rPr>
                        <w:t>scenarios</w:t>
                      </w:r>
                      <w:r w:rsidR="00E03410">
                        <w:rPr>
                          <w:i/>
                        </w:rPr>
                        <w:t xml:space="preserve"> give examples of two</w:t>
                      </w:r>
                      <w:r w:rsidRPr="00E975DE">
                        <w:rPr>
                          <w:i/>
                        </w:rPr>
                        <w:t xml:space="preserve"> kinds of situations your natural leadership style</w:t>
                      </w:r>
                      <w:r>
                        <w:rPr>
                          <w:i/>
                        </w:rPr>
                        <w:t xml:space="preserve">(s) would be most effective in </w:t>
                      </w:r>
                      <w:r w:rsidR="00016437">
                        <w:rPr>
                          <w:i/>
                        </w:rPr>
                        <w:t>(2</w:t>
                      </w:r>
                      <w:r w:rsidR="00E03410">
                        <w:rPr>
                          <w:i/>
                        </w:rPr>
                        <w:t>0</w:t>
                      </w:r>
                      <w:r w:rsidRPr="00983719">
                        <w:rPr>
                          <w:i/>
                        </w:rPr>
                        <w:t>0 words)</w:t>
                      </w:r>
                    </w:p>
                    <w:p w14:paraId="3DEB101D" w14:textId="7DD60D16" w:rsidR="00EC585C" w:rsidRDefault="00EC585C" w:rsidP="00EC585C">
                      <w:pPr>
                        <w:pStyle w:val="ListParagraph"/>
                        <w:rPr>
                          <w:i/>
                        </w:rPr>
                      </w:pPr>
                    </w:p>
                    <w:p w14:paraId="4C7E1932" w14:textId="1EB47ACF" w:rsidR="00B66B11" w:rsidRDefault="00B66B11" w:rsidP="00B66B11">
                      <w:pPr>
                        <w:pStyle w:val="ListParagraph"/>
                        <w:rPr>
                          <w:iCs/>
                        </w:rPr>
                      </w:pPr>
                      <w:r>
                        <w:rPr>
                          <w:iCs/>
                        </w:rPr>
                        <w:t>My ideal future career would be in the Royal Air Force, either undertaking the role of a ‘Medic’ or the role of an ‘Aircraft Technician (</w:t>
                      </w:r>
                      <w:r w:rsidR="00ED222B">
                        <w:rPr>
                          <w:iCs/>
                        </w:rPr>
                        <w:t>M</w:t>
                      </w:r>
                      <w:r>
                        <w:rPr>
                          <w:iCs/>
                        </w:rPr>
                        <w:t>echanical)’, these roles both seem very different however they are both roles that require me to be hands on, and also require me to think strategically, as well as look at all options available. One scenario could be</w:t>
                      </w:r>
                      <w:r w:rsidR="00ED222B">
                        <w:rPr>
                          <w:iCs/>
                        </w:rPr>
                        <w:t>;</w:t>
                      </w:r>
                      <w:r>
                        <w:rPr>
                          <w:iCs/>
                        </w:rPr>
                        <w:t xml:space="preserve"> an aircraft has a mechanical problem that requires fixing, however there are only limited</w:t>
                      </w:r>
                      <w:r w:rsidR="00ED222B">
                        <w:rPr>
                          <w:iCs/>
                        </w:rPr>
                        <w:t xml:space="preserve"> resources available, this would require me to explore all potential ways of repairing the problem, strategically and discussing them with my team to ensure that the outcome is successful.</w:t>
                      </w:r>
                      <w:r>
                        <w:rPr>
                          <w:iCs/>
                        </w:rPr>
                        <w:t xml:space="preserve"> </w:t>
                      </w:r>
                    </w:p>
                    <w:p w14:paraId="0CD80AFA" w14:textId="5729E000" w:rsidR="00ED222B" w:rsidRDefault="00ED222B" w:rsidP="00B66B11">
                      <w:pPr>
                        <w:pStyle w:val="ListParagraph"/>
                        <w:rPr>
                          <w:iCs/>
                        </w:rPr>
                      </w:pPr>
                    </w:p>
                    <w:p w14:paraId="7C834F44" w14:textId="4838B078" w:rsidR="00ED222B" w:rsidRPr="00B66B11" w:rsidRDefault="00ED222B" w:rsidP="00B66B11">
                      <w:pPr>
                        <w:pStyle w:val="ListParagraph"/>
                        <w:rPr>
                          <w:iCs/>
                        </w:rPr>
                      </w:pPr>
                      <w:r>
                        <w:rPr>
                          <w:iCs/>
                        </w:rPr>
                        <w:t xml:space="preserve">A second scenario could be, whilst undertaking the role of a Medic, I am faced with an injured comrade while on a mission. This would require me to think logically about what medical assistance I am going to provide the </w:t>
                      </w:r>
                      <w:r w:rsidR="00940F9C">
                        <w:rPr>
                          <w:iCs/>
                        </w:rPr>
                        <w:t>injured and</w:t>
                      </w:r>
                      <w:r>
                        <w:rPr>
                          <w:iCs/>
                        </w:rPr>
                        <w:t xml:space="preserve"> make a strategic and accurate judgment to ensure best possible outcome for the injured comrade.</w:t>
                      </w:r>
                    </w:p>
                    <w:p w14:paraId="1005E3BD" w14:textId="77777777" w:rsidR="00205132" w:rsidRDefault="00205132"/>
                  </w:txbxContent>
                </v:textbox>
                <w10:wrap type="square" anchorx="margin"/>
              </v:shape>
            </w:pict>
          </mc:Fallback>
        </mc:AlternateContent>
      </w:r>
    </w:p>
    <w:p w14:paraId="19292D88" w14:textId="77777777" w:rsidR="00205132" w:rsidRPr="00E61FB8" w:rsidRDefault="00063BD6" w:rsidP="000A62FE">
      <w:pPr>
        <w:rPr>
          <w:sz w:val="28"/>
          <w:szCs w:val="28"/>
          <w:u w:val="single"/>
        </w:rPr>
      </w:pPr>
      <w:r>
        <w:rPr>
          <w:noProof/>
          <w:lang w:eastAsia="en-GB"/>
        </w:rPr>
        <w:lastRenderedPageBreak/>
        <mc:AlternateContent>
          <mc:Choice Requires="wps">
            <w:drawing>
              <wp:anchor distT="45720" distB="45720" distL="114300" distR="114300" simplePos="0" relativeHeight="251662336" behindDoc="0" locked="0" layoutInCell="1" allowOverlap="1" wp14:anchorId="2512A410" wp14:editId="572CAD70">
                <wp:simplePos x="0" y="0"/>
                <wp:positionH relativeFrom="margin">
                  <wp:align>right</wp:align>
                </wp:positionH>
                <wp:positionV relativeFrom="paragraph">
                  <wp:posOffset>542925</wp:posOffset>
                </wp:positionV>
                <wp:extent cx="5705475" cy="6496050"/>
                <wp:effectExtent l="0" t="0" r="9525"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496050"/>
                        </a:xfrm>
                        <a:prstGeom prst="rect">
                          <a:avLst/>
                        </a:prstGeom>
                        <a:solidFill>
                          <a:srgbClr val="FFFFFF"/>
                        </a:solidFill>
                        <a:ln w="9525">
                          <a:solidFill>
                            <a:srgbClr val="000000"/>
                          </a:solidFill>
                          <a:miter lim="800000"/>
                          <a:headEnd/>
                          <a:tailEnd/>
                        </a:ln>
                      </wps:spPr>
                      <wps:txbx>
                        <w:txbxContent>
                          <w:p w14:paraId="2DFF3FEA" w14:textId="5B45F703" w:rsidR="00E55ABE" w:rsidRDefault="00205132" w:rsidP="00E55ABE">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14:paraId="262227ED" w14:textId="07626FEA" w:rsidR="00ED222B" w:rsidRDefault="00ED222B" w:rsidP="00ED222B">
                            <w:pPr>
                              <w:pStyle w:val="ListParagraph"/>
                              <w:rPr>
                                <w:i/>
                              </w:rPr>
                            </w:pPr>
                          </w:p>
                          <w:p w14:paraId="666C1C0D" w14:textId="759B4BF5" w:rsidR="00ED222B" w:rsidRDefault="00ED222B" w:rsidP="00ED222B">
                            <w:pPr>
                              <w:pStyle w:val="ListParagraph"/>
                              <w:rPr>
                                <w:iCs/>
                              </w:rPr>
                            </w:pPr>
                            <w:r>
                              <w:rPr>
                                <w:iCs/>
                              </w:rPr>
                              <w:t>Strengths:</w:t>
                            </w:r>
                          </w:p>
                          <w:p w14:paraId="61BDE3FF" w14:textId="4CE0A05A" w:rsidR="00ED222B" w:rsidRDefault="00ED222B" w:rsidP="00ED222B">
                            <w:pPr>
                              <w:pStyle w:val="ListParagraph"/>
                              <w:rPr>
                                <w:iCs/>
                              </w:rPr>
                            </w:pPr>
                          </w:p>
                          <w:p w14:paraId="60747A0E" w14:textId="56FCC1AC" w:rsidR="00ED222B" w:rsidRDefault="00940F9C" w:rsidP="00ED222B">
                            <w:pPr>
                              <w:pStyle w:val="ListParagraph"/>
                              <w:numPr>
                                <w:ilvl w:val="0"/>
                                <w:numId w:val="4"/>
                              </w:numPr>
                              <w:rPr>
                                <w:iCs/>
                              </w:rPr>
                            </w:pPr>
                            <w:r>
                              <w:rPr>
                                <w:iCs/>
                              </w:rPr>
                              <w:t>Able to provide a logical eye.</w:t>
                            </w:r>
                          </w:p>
                          <w:p w14:paraId="399EB5D5" w14:textId="2FF8D76E" w:rsidR="00940F9C" w:rsidRDefault="00940F9C" w:rsidP="00ED222B">
                            <w:pPr>
                              <w:pStyle w:val="ListParagraph"/>
                              <w:numPr>
                                <w:ilvl w:val="0"/>
                                <w:numId w:val="4"/>
                              </w:numPr>
                              <w:rPr>
                                <w:iCs/>
                              </w:rPr>
                            </w:pPr>
                            <w:r>
                              <w:rPr>
                                <w:iCs/>
                              </w:rPr>
                              <w:t>Think outside the box, strategically.</w:t>
                            </w:r>
                          </w:p>
                          <w:p w14:paraId="786D72BF" w14:textId="73E656BB" w:rsidR="00940F9C" w:rsidRDefault="00940F9C" w:rsidP="00ED222B">
                            <w:pPr>
                              <w:pStyle w:val="ListParagraph"/>
                              <w:numPr>
                                <w:ilvl w:val="0"/>
                                <w:numId w:val="4"/>
                              </w:numPr>
                              <w:rPr>
                                <w:iCs/>
                              </w:rPr>
                            </w:pPr>
                            <w:r>
                              <w:rPr>
                                <w:iCs/>
                              </w:rPr>
                              <w:t>Make accurate judgements to ensure the best outcome.</w:t>
                            </w:r>
                          </w:p>
                          <w:p w14:paraId="71417D1F" w14:textId="2F2D21AD" w:rsidR="00940F9C" w:rsidRDefault="00940F9C" w:rsidP="00940F9C">
                            <w:pPr>
                              <w:pStyle w:val="ListParagraph"/>
                              <w:numPr>
                                <w:ilvl w:val="0"/>
                                <w:numId w:val="4"/>
                              </w:numPr>
                              <w:rPr>
                                <w:iCs/>
                              </w:rPr>
                            </w:pPr>
                            <w:r>
                              <w:rPr>
                                <w:iCs/>
                              </w:rPr>
                              <w:t>Provides knowledge useful to the team and task.</w:t>
                            </w:r>
                          </w:p>
                          <w:p w14:paraId="4C3FCFC1" w14:textId="3DBB14F1" w:rsidR="00940F9C" w:rsidRDefault="00940F9C" w:rsidP="00940F9C">
                            <w:pPr>
                              <w:pStyle w:val="ListParagraph"/>
                              <w:numPr>
                                <w:ilvl w:val="0"/>
                                <w:numId w:val="4"/>
                              </w:numPr>
                              <w:rPr>
                                <w:iCs/>
                              </w:rPr>
                            </w:pPr>
                            <w:r>
                              <w:rPr>
                                <w:iCs/>
                              </w:rPr>
                              <w:t>Stays focused to the task</w:t>
                            </w:r>
                          </w:p>
                          <w:p w14:paraId="4D1F335F" w14:textId="77777777" w:rsidR="00940F9C" w:rsidRPr="00940F9C" w:rsidRDefault="00940F9C" w:rsidP="00940F9C">
                            <w:pPr>
                              <w:pStyle w:val="ListParagraph"/>
                              <w:ind w:left="1440"/>
                              <w:rPr>
                                <w:iCs/>
                              </w:rPr>
                            </w:pPr>
                          </w:p>
                          <w:p w14:paraId="10C935EC" w14:textId="506F5307" w:rsidR="00E55ABE" w:rsidRDefault="00940F9C" w:rsidP="00E55ABE">
                            <w:pPr>
                              <w:pStyle w:val="ListParagraph"/>
                              <w:rPr>
                                <w:iCs/>
                              </w:rPr>
                            </w:pPr>
                            <w:r>
                              <w:rPr>
                                <w:iCs/>
                              </w:rPr>
                              <w:t>Weaknesses:</w:t>
                            </w:r>
                          </w:p>
                          <w:p w14:paraId="59D103CA" w14:textId="428B4AD4" w:rsidR="00940F9C" w:rsidRDefault="00940F9C" w:rsidP="00E55ABE">
                            <w:pPr>
                              <w:pStyle w:val="ListParagraph"/>
                              <w:rPr>
                                <w:iCs/>
                              </w:rPr>
                            </w:pPr>
                          </w:p>
                          <w:p w14:paraId="74C276D0" w14:textId="1D5C03D7" w:rsidR="00940F9C" w:rsidRDefault="00940F9C" w:rsidP="00940F9C">
                            <w:pPr>
                              <w:pStyle w:val="ListParagraph"/>
                              <w:numPr>
                                <w:ilvl w:val="0"/>
                                <w:numId w:val="6"/>
                              </w:numPr>
                              <w:rPr>
                                <w:iCs/>
                              </w:rPr>
                            </w:pPr>
                            <w:r>
                              <w:rPr>
                                <w:iCs/>
                              </w:rPr>
                              <w:t>Can be over-optimistic.</w:t>
                            </w:r>
                          </w:p>
                          <w:p w14:paraId="6E0C0C65" w14:textId="4E9A6EBD" w:rsidR="00940F9C" w:rsidRDefault="00940F9C" w:rsidP="00940F9C">
                            <w:pPr>
                              <w:pStyle w:val="ListParagraph"/>
                              <w:numPr>
                                <w:ilvl w:val="0"/>
                                <w:numId w:val="6"/>
                              </w:numPr>
                              <w:rPr>
                                <w:iCs/>
                              </w:rPr>
                            </w:pPr>
                            <w:r>
                              <w:rPr>
                                <w:iCs/>
                              </w:rPr>
                              <w:t>Loses interest.</w:t>
                            </w:r>
                          </w:p>
                          <w:p w14:paraId="159737C8" w14:textId="67089FF1" w:rsidR="00940F9C" w:rsidRDefault="00061C0E" w:rsidP="00940F9C">
                            <w:pPr>
                              <w:pStyle w:val="ListParagraph"/>
                              <w:numPr>
                                <w:ilvl w:val="0"/>
                                <w:numId w:val="6"/>
                              </w:numPr>
                              <w:rPr>
                                <w:iCs/>
                              </w:rPr>
                            </w:pPr>
                            <w:r>
                              <w:rPr>
                                <w:iCs/>
                              </w:rPr>
                              <w:t>Can sometimes lack drive.</w:t>
                            </w:r>
                          </w:p>
                          <w:p w14:paraId="50ECDF07" w14:textId="3DA3B13B" w:rsidR="00061C0E" w:rsidRDefault="00061C0E" w:rsidP="00940F9C">
                            <w:pPr>
                              <w:pStyle w:val="ListParagraph"/>
                              <w:numPr>
                                <w:ilvl w:val="0"/>
                                <w:numId w:val="6"/>
                              </w:numPr>
                              <w:rPr>
                                <w:iCs/>
                              </w:rPr>
                            </w:pPr>
                            <w:r>
                              <w:rPr>
                                <w:iCs/>
                              </w:rPr>
                              <w:t>Can lack the ability to inspire other members of the team.</w:t>
                            </w:r>
                          </w:p>
                          <w:p w14:paraId="4BD30949" w14:textId="328EB6E9" w:rsidR="00061C0E" w:rsidRDefault="00061C0E" w:rsidP="00940F9C">
                            <w:pPr>
                              <w:pStyle w:val="ListParagraph"/>
                              <w:numPr>
                                <w:ilvl w:val="0"/>
                                <w:numId w:val="6"/>
                              </w:numPr>
                              <w:rPr>
                                <w:iCs/>
                              </w:rPr>
                            </w:pPr>
                            <w:r>
                              <w:rPr>
                                <w:iCs/>
                              </w:rPr>
                              <w:t>Can be overly critical.</w:t>
                            </w:r>
                          </w:p>
                          <w:p w14:paraId="280BC661" w14:textId="0757C4E2" w:rsidR="00061C0E" w:rsidRDefault="00061C0E" w:rsidP="00061C0E">
                            <w:pPr>
                              <w:rPr>
                                <w:iCs/>
                              </w:rPr>
                            </w:pPr>
                          </w:p>
                          <w:p w14:paraId="4D28D11E" w14:textId="5BA1D3A0" w:rsidR="00061C0E" w:rsidRPr="00061C0E" w:rsidRDefault="00061C0E" w:rsidP="00061C0E">
                            <w:pPr>
                              <w:ind w:left="720"/>
                              <w:rPr>
                                <w:iCs/>
                              </w:rPr>
                            </w:pPr>
                            <w:r>
                              <w:rPr>
                                <w:iCs/>
                              </w:rPr>
                              <w:t>(Belbin Ireland [2020])</w:t>
                            </w:r>
                          </w:p>
                          <w:p w14:paraId="0B41F73B" w14:textId="77777777" w:rsidR="00940F9C" w:rsidRPr="00940F9C" w:rsidRDefault="00940F9C" w:rsidP="00940F9C">
                            <w:pPr>
                              <w:rPr>
                                <w:iCs/>
                              </w:rPr>
                            </w:pPr>
                          </w:p>
                          <w:p w14:paraId="4FF03DFA" w14:textId="77777777" w:rsidR="00205132" w:rsidRDefault="00205132" w:rsidP="00F03954">
                            <w:pPr>
                              <w:rPr>
                                <w:i/>
                              </w:rPr>
                            </w:pPr>
                          </w:p>
                          <w:p w14:paraId="4E867371" w14:textId="77777777" w:rsidR="00205132" w:rsidRDefault="00205132" w:rsidP="00F03954">
                            <w:pPr>
                              <w:rPr>
                                <w:i/>
                              </w:rPr>
                            </w:pPr>
                          </w:p>
                          <w:p w14:paraId="170784CE" w14:textId="77777777" w:rsidR="00205132" w:rsidRDefault="00205132" w:rsidP="00F03954">
                            <w:pPr>
                              <w:rPr>
                                <w:i/>
                              </w:rPr>
                            </w:pPr>
                          </w:p>
                          <w:p w14:paraId="167E82A5" w14:textId="77777777" w:rsidR="00205132" w:rsidRDefault="00205132" w:rsidP="00F03954">
                            <w:pPr>
                              <w:rPr>
                                <w:i/>
                              </w:rPr>
                            </w:pPr>
                          </w:p>
                          <w:p w14:paraId="0E66A313" w14:textId="77777777" w:rsidR="00205132" w:rsidRDefault="00205132" w:rsidP="00F03954">
                            <w:pPr>
                              <w:rPr>
                                <w:i/>
                              </w:rPr>
                            </w:pPr>
                          </w:p>
                          <w:p w14:paraId="128ACD0C" w14:textId="77777777" w:rsidR="00205132" w:rsidRDefault="00205132" w:rsidP="00F03954">
                            <w:pPr>
                              <w:rPr>
                                <w:i/>
                              </w:rPr>
                            </w:pPr>
                          </w:p>
                          <w:p w14:paraId="71E90139" w14:textId="77777777" w:rsidR="00205132" w:rsidRDefault="00205132" w:rsidP="00F03954">
                            <w:pPr>
                              <w:rPr>
                                <w:i/>
                              </w:rPr>
                            </w:pPr>
                          </w:p>
                          <w:p w14:paraId="12E0ECEF" w14:textId="77777777" w:rsidR="00205132" w:rsidRDefault="00205132" w:rsidP="00F03954">
                            <w:pPr>
                              <w:rPr>
                                <w:i/>
                              </w:rPr>
                            </w:pPr>
                          </w:p>
                          <w:p w14:paraId="59EE3ECD" w14:textId="77777777" w:rsidR="00205132" w:rsidRPr="00E61FB8" w:rsidRDefault="00205132" w:rsidP="00F03954">
                            <w:pPr>
                              <w:rPr>
                                <w:i/>
                              </w:rPr>
                            </w:pPr>
                          </w:p>
                          <w:p w14:paraId="23EC1E3C" w14:textId="77777777" w:rsidR="00205132" w:rsidRPr="00E61FB8" w:rsidRDefault="00205132"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34509C85" w14:textId="77777777" w:rsidR="00205132" w:rsidRDefault="002051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2512A410" id="_x0000_s1031" type="#_x0000_t202" style="position:absolute;margin-left:398.05pt;margin-top:42.75pt;width:449.25pt;height:511.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">
                <v:textbox>
                  <w:txbxContent>
                    <w:p w14:paraId="2DFF3FEA" w14:textId="5B45F703" w:rsidR="00E55ABE" w:rsidRDefault="00205132" w:rsidP="00E55ABE">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14:paraId="262227ED" w14:textId="07626FEA" w:rsidR="00ED222B" w:rsidRDefault="00ED222B" w:rsidP="00ED222B">
                      <w:pPr>
                        <w:pStyle w:val="ListParagraph"/>
                        <w:rPr>
                          <w:i/>
                        </w:rPr>
                      </w:pPr>
                    </w:p>
                    <w:p w14:paraId="666C1C0D" w14:textId="759B4BF5" w:rsidR="00ED222B" w:rsidRDefault="00ED222B" w:rsidP="00ED222B">
                      <w:pPr>
                        <w:pStyle w:val="ListParagraph"/>
                        <w:rPr>
                          <w:iCs/>
                        </w:rPr>
                      </w:pPr>
                      <w:r>
                        <w:rPr>
                          <w:iCs/>
                        </w:rPr>
                        <w:t>Strengths:</w:t>
                      </w:r>
                    </w:p>
                    <w:p w14:paraId="61BDE3FF" w14:textId="4CE0A05A" w:rsidR="00ED222B" w:rsidRDefault="00ED222B" w:rsidP="00ED222B">
                      <w:pPr>
                        <w:pStyle w:val="ListParagraph"/>
                        <w:rPr>
                          <w:iCs/>
                        </w:rPr>
                      </w:pPr>
                    </w:p>
                    <w:p w14:paraId="60747A0E" w14:textId="56FCC1AC" w:rsidR="00ED222B" w:rsidRDefault="00940F9C" w:rsidP="00ED222B">
                      <w:pPr>
                        <w:pStyle w:val="ListParagraph"/>
                        <w:numPr>
                          <w:ilvl w:val="0"/>
                          <w:numId w:val="4"/>
                        </w:numPr>
                        <w:rPr>
                          <w:iCs/>
                        </w:rPr>
                      </w:pPr>
                      <w:r>
                        <w:rPr>
                          <w:iCs/>
                        </w:rPr>
                        <w:t>Able to provide a logical eye.</w:t>
                      </w:r>
                    </w:p>
                    <w:p w14:paraId="399EB5D5" w14:textId="2FF8D76E" w:rsidR="00940F9C" w:rsidRDefault="00940F9C" w:rsidP="00ED222B">
                      <w:pPr>
                        <w:pStyle w:val="ListParagraph"/>
                        <w:numPr>
                          <w:ilvl w:val="0"/>
                          <w:numId w:val="4"/>
                        </w:numPr>
                        <w:rPr>
                          <w:iCs/>
                        </w:rPr>
                      </w:pPr>
                      <w:r>
                        <w:rPr>
                          <w:iCs/>
                        </w:rPr>
                        <w:t>Think outside the box, strategically.</w:t>
                      </w:r>
                    </w:p>
                    <w:p w14:paraId="786D72BF" w14:textId="73E656BB" w:rsidR="00940F9C" w:rsidRDefault="00940F9C" w:rsidP="00ED222B">
                      <w:pPr>
                        <w:pStyle w:val="ListParagraph"/>
                        <w:numPr>
                          <w:ilvl w:val="0"/>
                          <w:numId w:val="4"/>
                        </w:numPr>
                        <w:rPr>
                          <w:iCs/>
                        </w:rPr>
                      </w:pPr>
                      <w:r>
                        <w:rPr>
                          <w:iCs/>
                        </w:rPr>
                        <w:t>Make accurate judgements to ensure the best outcome.</w:t>
                      </w:r>
                    </w:p>
                    <w:p w14:paraId="71417D1F" w14:textId="2F2D21AD" w:rsidR="00940F9C" w:rsidRDefault="00940F9C" w:rsidP="00940F9C">
                      <w:pPr>
                        <w:pStyle w:val="ListParagraph"/>
                        <w:numPr>
                          <w:ilvl w:val="0"/>
                          <w:numId w:val="4"/>
                        </w:numPr>
                        <w:rPr>
                          <w:iCs/>
                        </w:rPr>
                      </w:pPr>
                      <w:r>
                        <w:rPr>
                          <w:iCs/>
                        </w:rPr>
                        <w:t>Provides knowledge useful to the team and task.</w:t>
                      </w:r>
                    </w:p>
                    <w:p w14:paraId="4C3FCFC1" w14:textId="3DBB14F1" w:rsidR="00940F9C" w:rsidRDefault="00940F9C" w:rsidP="00940F9C">
                      <w:pPr>
                        <w:pStyle w:val="ListParagraph"/>
                        <w:numPr>
                          <w:ilvl w:val="0"/>
                          <w:numId w:val="4"/>
                        </w:numPr>
                        <w:rPr>
                          <w:iCs/>
                        </w:rPr>
                      </w:pPr>
                      <w:r>
                        <w:rPr>
                          <w:iCs/>
                        </w:rPr>
                        <w:t>Stays focused to the task</w:t>
                      </w:r>
                    </w:p>
                    <w:p w14:paraId="4D1F335F" w14:textId="77777777" w:rsidR="00940F9C" w:rsidRPr="00940F9C" w:rsidRDefault="00940F9C" w:rsidP="00940F9C">
                      <w:pPr>
                        <w:pStyle w:val="ListParagraph"/>
                        <w:ind w:left="1440"/>
                        <w:rPr>
                          <w:iCs/>
                        </w:rPr>
                      </w:pPr>
                    </w:p>
                    <w:p w14:paraId="10C935EC" w14:textId="506F5307" w:rsidR="00E55ABE" w:rsidRDefault="00940F9C" w:rsidP="00E55ABE">
                      <w:pPr>
                        <w:pStyle w:val="ListParagraph"/>
                        <w:rPr>
                          <w:iCs/>
                        </w:rPr>
                      </w:pPr>
                      <w:r>
                        <w:rPr>
                          <w:iCs/>
                        </w:rPr>
                        <w:t>Weaknesses:</w:t>
                      </w:r>
                    </w:p>
                    <w:p w14:paraId="59D103CA" w14:textId="428B4AD4" w:rsidR="00940F9C" w:rsidRDefault="00940F9C" w:rsidP="00E55ABE">
                      <w:pPr>
                        <w:pStyle w:val="ListParagraph"/>
                        <w:rPr>
                          <w:iCs/>
                        </w:rPr>
                      </w:pPr>
                    </w:p>
                    <w:p w14:paraId="74C276D0" w14:textId="1D5C03D7" w:rsidR="00940F9C" w:rsidRDefault="00940F9C" w:rsidP="00940F9C">
                      <w:pPr>
                        <w:pStyle w:val="ListParagraph"/>
                        <w:numPr>
                          <w:ilvl w:val="0"/>
                          <w:numId w:val="6"/>
                        </w:numPr>
                        <w:rPr>
                          <w:iCs/>
                        </w:rPr>
                      </w:pPr>
                      <w:r>
                        <w:rPr>
                          <w:iCs/>
                        </w:rPr>
                        <w:t>Can be over-optimistic.</w:t>
                      </w:r>
                    </w:p>
                    <w:p w14:paraId="6E0C0C65" w14:textId="4E9A6EBD" w:rsidR="00940F9C" w:rsidRDefault="00940F9C" w:rsidP="00940F9C">
                      <w:pPr>
                        <w:pStyle w:val="ListParagraph"/>
                        <w:numPr>
                          <w:ilvl w:val="0"/>
                          <w:numId w:val="6"/>
                        </w:numPr>
                        <w:rPr>
                          <w:iCs/>
                        </w:rPr>
                      </w:pPr>
                      <w:r>
                        <w:rPr>
                          <w:iCs/>
                        </w:rPr>
                        <w:t>Loses interest.</w:t>
                      </w:r>
                    </w:p>
                    <w:p w14:paraId="159737C8" w14:textId="67089FF1" w:rsidR="00940F9C" w:rsidRDefault="00061C0E" w:rsidP="00940F9C">
                      <w:pPr>
                        <w:pStyle w:val="ListParagraph"/>
                        <w:numPr>
                          <w:ilvl w:val="0"/>
                          <w:numId w:val="6"/>
                        </w:numPr>
                        <w:rPr>
                          <w:iCs/>
                        </w:rPr>
                      </w:pPr>
                      <w:r>
                        <w:rPr>
                          <w:iCs/>
                        </w:rPr>
                        <w:t>Can sometimes lack drive.</w:t>
                      </w:r>
                    </w:p>
                    <w:p w14:paraId="50ECDF07" w14:textId="3DA3B13B" w:rsidR="00061C0E" w:rsidRDefault="00061C0E" w:rsidP="00940F9C">
                      <w:pPr>
                        <w:pStyle w:val="ListParagraph"/>
                        <w:numPr>
                          <w:ilvl w:val="0"/>
                          <w:numId w:val="6"/>
                        </w:numPr>
                        <w:rPr>
                          <w:iCs/>
                        </w:rPr>
                      </w:pPr>
                      <w:r>
                        <w:rPr>
                          <w:iCs/>
                        </w:rPr>
                        <w:t>Can lack the ability to inspire other members of the team.</w:t>
                      </w:r>
                    </w:p>
                    <w:p w14:paraId="4BD30949" w14:textId="328EB6E9" w:rsidR="00061C0E" w:rsidRDefault="00061C0E" w:rsidP="00940F9C">
                      <w:pPr>
                        <w:pStyle w:val="ListParagraph"/>
                        <w:numPr>
                          <w:ilvl w:val="0"/>
                          <w:numId w:val="6"/>
                        </w:numPr>
                        <w:rPr>
                          <w:iCs/>
                        </w:rPr>
                      </w:pPr>
                      <w:r>
                        <w:rPr>
                          <w:iCs/>
                        </w:rPr>
                        <w:t>Can be overly critical.</w:t>
                      </w:r>
                    </w:p>
                    <w:p w14:paraId="280BC661" w14:textId="0757C4E2" w:rsidR="00061C0E" w:rsidRDefault="00061C0E" w:rsidP="00061C0E">
                      <w:pPr>
                        <w:rPr>
                          <w:iCs/>
                        </w:rPr>
                      </w:pPr>
                    </w:p>
                    <w:p w14:paraId="4D28D11E" w14:textId="5BA1D3A0" w:rsidR="00061C0E" w:rsidRPr="00061C0E" w:rsidRDefault="00061C0E" w:rsidP="00061C0E">
                      <w:pPr>
                        <w:ind w:left="720"/>
                        <w:rPr>
                          <w:iCs/>
                        </w:rPr>
                      </w:pPr>
                      <w:r>
                        <w:rPr>
                          <w:iCs/>
                        </w:rPr>
                        <w:t>(Belbin Ireland [2020])</w:t>
                      </w:r>
                    </w:p>
                    <w:p w14:paraId="0B41F73B" w14:textId="77777777" w:rsidR="00940F9C" w:rsidRPr="00940F9C" w:rsidRDefault="00940F9C" w:rsidP="00940F9C">
                      <w:pPr>
                        <w:rPr>
                          <w:iCs/>
                        </w:rPr>
                      </w:pPr>
                    </w:p>
                    <w:p w14:paraId="4FF03DFA" w14:textId="77777777" w:rsidR="00205132" w:rsidRDefault="00205132" w:rsidP="00F03954">
                      <w:pPr>
                        <w:rPr>
                          <w:i/>
                        </w:rPr>
                      </w:pPr>
                    </w:p>
                    <w:p w14:paraId="4E867371" w14:textId="77777777" w:rsidR="00205132" w:rsidRDefault="00205132" w:rsidP="00F03954">
                      <w:pPr>
                        <w:rPr>
                          <w:i/>
                        </w:rPr>
                      </w:pPr>
                    </w:p>
                    <w:p w14:paraId="170784CE" w14:textId="77777777" w:rsidR="00205132" w:rsidRDefault="00205132" w:rsidP="00F03954">
                      <w:pPr>
                        <w:rPr>
                          <w:i/>
                        </w:rPr>
                      </w:pPr>
                    </w:p>
                    <w:p w14:paraId="167E82A5" w14:textId="77777777" w:rsidR="00205132" w:rsidRDefault="00205132" w:rsidP="00F03954">
                      <w:pPr>
                        <w:rPr>
                          <w:i/>
                        </w:rPr>
                      </w:pPr>
                    </w:p>
                    <w:p w14:paraId="0E66A313" w14:textId="77777777" w:rsidR="00205132" w:rsidRDefault="00205132" w:rsidP="00F03954">
                      <w:pPr>
                        <w:rPr>
                          <w:i/>
                        </w:rPr>
                      </w:pPr>
                    </w:p>
                    <w:p w14:paraId="128ACD0C" w14:textId="77777777" w:rsidR="00205132" w:rsidRDefault="00205132" w:rsidP="00F03954">
                      <w:pPr>
                        <w:rPr>
                          <w:i/>
                        </w:rPr>
                      </w:pPr>
                    </w:p>
                    <w:p w14:paraId="71E90139" w14:textId="77777777" w:rsidR="00205132" w:rsidRDefault="00205132" w:rsidP="00F03954">
                      <w:pPr>
                        <w:rPr>
                          <w:i/>
                        </w:rPr>
                      </w:pPr>
                    </w:p>
                    <w:p w14:paraId="12E0ECEF" w14:textId="77777777" w:rsidR="00205132" w:rsidRDefault="00205132" w:rsidP="00F03954">
                      <w:pPr>
                        <w:rPr>
                          <w:i/>
                        </w:rPr>
                      </w:pPr>
                    </w:p>
                    <w:p w14:paraId="59EE3ECD" w14:textId="77777777" w:rsidR="00205132" w:rsidRPr="00E61FB8" w:rsidRDefault="00205132" w:rsidP="00F03954">
                      <w:pPr>
                        <w:rPr>
                          <w:i/>
                        </w:rPr>
                      </w:pPr>
                    </w:p>
                    <w:p w14:paraId="23EC1E3C" w14:textId="77777777" w:rsidR="00205132" w:rsidRPr="00E61FB8" w:rsidRDefault="00205132"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34509C85" w14:textId="77777777" w:rsidR="00205132" w:rsidRDefault="00205132"/>
                  </w:txbxContent>
                </v:textbox>
                <w10:wrap type="square" anchorx="margin"/>
              </v:shape>
            </w:pict>
          </mc:Fallback>
        </mc:AlternateContent>
      </w:r>
      <w:r w:rsidR="00E03410">
        <w:rPr>
          <w:sz w:val="28"/>
          <w:szCs w:val="28"/>
          <w:u w:val="single"/>
        </w:rPr>
        <w:t>5</w:t>
      </w:r>
      <w:r w:rsidR="00205132" w:rsidRPr="00E61FB8">
        <w:rPr>
          <w:sz w:val="28"/>
          <w:szCs w:val="28"/>
          <w:u w:val="single"/>
        </w:rPr>
        <w:t xml:space="preserve"> - Analysis </w:t>
      </w:r>
    </w:p>
    <w:p w14:paraId="5BC484FE" w14:textId="77777777" w:rsidR="00205132" w:rsidRDefault="00205132" w:rsidP="000A62FE"/>
    <w:p w14:paraId="1D2EE2E4" w14:textId="77777777" w:rsidR="00205132" w:rsidRDefault="00205132" w:rsidP="000A62FE"/>
    <w:p w14:paraId="2AC30FFC" w14:textId="77777777" w:rsidR="00205132" w:rsidRDefault="00205132" w:rsidP="000A62FE"/>
    <w:p w14:paraId="1848F125" w14:textId="77777777" w:rsidR="00205132" w:rsidRDefault="00205132" w:rsidP="000A62FE"/>
    <w:p w14:paraId="4157CD91" w14:textId="77777777" w:rsidR="00205132" w:rsidRDefault="00205132" w:rsidP="000A62FE"/>
    <w:p w14:paraId="60760532" w14:textId="77777777" w:rsidR="00205132" w:rsidRDefault="00205132" w:rsidP="000A62FE"/>
    <w:p w14:paraId="2AB240FB" w14:textId="77777777" w:rsidR="00205132" w:rsidRDefault="00E03410" w:rsidP="000A62FE">
      <w:pPr>
        <w:rPr>
          <w:sz w:val="28"/>
          <w:szCs w:val="28"/>
          <w:u w:val="single"/>
        </w:rPr>
      </w:pPr>
      <w:r>
        <w:rPr>
          <w:sz w:val="28"/>
          <w:szCs w:val="28"/>
          <w:u w:val="single"/>
        </w:rPr>
        <w:lastRenderedPageBreak/>
        <w:t>6</w:t>
      </w:r>
      <w:r w:rsidR="00205132">
        <w:rPr>
          <w:sz w:val="28"/>
          <w:szCs w:val="28"/>
          <w:u w:val="single"/>
        </w:rPr>
        <w:t xml:space="preserve"> - </w:t>
      </w:r>
      <w:r w:rsidR="00205132" w:rsidRPr="00E61FB8">
        <w:rPr>
          <w:sz w:val="28"/>
          <w:szCs w:val="28"/>
          <w:u w:val="single"/>
        </w:rPr>
        <w:t>Action plan</w:t>
      </w:r>
    </w:p>
    <w:p w14:paraId="1373B3A7" w14:textId="77777777" w:rsidR="00205132" w:rsidRDefault="00063BD6" w:rsidP="000A62FE">
      <w:pPr>
        <w:rPr>
          <w:sz w:val="28"/>
          <w:szCs w:val="28"/>
          <w:u w:val="single"/>
        </w:rPr>
      </w:pPr>
      <w:r>
        <w:rPr>
          <w:noProof/>
          <w:lang w:eastAsia="en-GB"/>
        </w:rPr>
        <mc:AlternateContent>
          <mc:Choice Requires="wps">
            <w:drawing>
              <wp:anchor distT="45720" distB="45720" distL="114300" distR="114300" simplePos="0" relativeHeight="251663360" behindDoc="0" locked="0" layoutInCell="1" allowOverlap="1" wp14:anchorId="6806814B" wp14:editId="5C9B11C1">
                <wp:simplePos x="0" y="0"/>
                <wp:positionH relativeFrom="margin">
                  <wp:align>right</wp:align>
                </wp:positionH>
                <wp:positionV relativeFrom="paragraph">
                  <wp:posOffset>349885</wp:posOffset>
                </wp:positionV>
                <wp:extent cx="5705475" cy="3981450"/>
                <wp:effectExtent l="0" t="0" r="9525"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981450"/>
                        </a:xfrm>
                        <a:prstGeom prst="rect">
                          <a:avLst/>
                        </a:prstGeom>
                        <a:solidFill>
                          <a:srgbClr val="FFFFFF"/>
                        </a:solidFill>
                        <a:ln w="9525">
                          <a:solidFill>
                            <a:srgbClr val="000000"/>
                          </a:solidFill>
                          <a:miter lim="800000"/>
                          <a:headEnd/>
                          <a:tailEnd/>
                        </a:ln>
                      </wps:spPr>
                      <wps:txbx>
                        <w:txbxContent>
                          <w:p w14:paraId="4B44F52E" w14:textId="77777777" w:rsidR="00205132" w:rsidRPr="00860315" w:rsidRDefault="00205132" w:rsidP="00A7750D">
                            <w:pPr>
                              <w:rPr>
                                <w:i/>
                                <w:sz w:val="24"/>
                                <w:szCs w:val="24"/>
                              </w:rPr>
                            </w:pPr>
                            <w:r w:rsidRPr="00860315">
                              <w:rPr>
                                <w:i/>
                                <w:sz w:val="24"/>
                                <w:szCs w:val="24"/>
                              </w:rPr>
                              <w:t xml:space="preserve">Having identified the </w:t>
                            </w:r>
                            <w:proofErr w:type="gramStart"/>
                            <w:r w:rsidRPr="00860315">
                              <w:rPr>
                                <w:i/>
                                <w:sz w:val="24"/>
                                <w:szCs w:val="24"/>
                              </w:rPr>
                              <w:t>skills</w:t>
                            </w:r>
                            <w:proofErr w:type="gramEnd"/>
                            <w:r w:rsidRPr="00860315">
                              <w:rPr>
                                <w:i/>
                                <w:sz w:val="24"/>
                                <w:szCs w:val="24"/>
                              </w:rPr>
                              <w:t xml:space="preserve"> you want to develop consider how you can do this.  We can’t change who we are overnight but if we work at </w:t>
                            </w:r>
                            <w:proofErr w:type="gramStart"/>
                            <w:r w:rsidRPr="00860315">
                              <w:rPr>
                                <w:i/>
                                <w:sz w:val="24"/>
                                <w:szCs w:val="24"/>
                              </w:rPr>
                              <w:t>it</w:t>
                            </w:r>
                            <w:proofErr w:type="gramEnd"/>
                            <w:r w:rsidRPr="00860315">
                              <w:rPr>
                                <w:i/>
                                <w:sz w:val="24"/>
                                <w:szCs w:val="24"/>
                              </w:rPr>
                              <w:t xml:space="preserve"> we can develop and enhance personality traits and skills.  Think about what actions you can take help this process</w:t>
                            </w:r>
                            <w:r>
                              <w:rPr>
                                <w:i/>
                                <w:sz w:val="24"/>
                                <w:szCs w:val="24"/>
                              </w:rPr>
                              <w:t xml:space="preserve"> and refer to theory in </w:t>
                            </w:r>
                            <w:proofErr w:type="spellStart"/>
                            <w:r>
                              <w:rPr>
                                <w:i/>
                                <w:sz w:val="24"/>
                                <w:szCs w:val="24"/>
                              </w:rPr>
                              <w:t>self development</w:t>
                            </w:r>
                            <w:proofErr w:type="spellEnd"/>
                            <w:r>
                              <w:rPr>
                                <w:i/>
                                <w:sz w:val="24"/>
                                <w:szCs w:val="24"/>
                              </w:rPr>
                              <w:t xml:space="preserve"> (150 words)</w:t>
                            </w:r>
                            <w:r w:rsidRPr="00860315">
                              <w:rPr>
                                <w:i/>
                                <w:sz w:val="24"/>
                                <w:szCs w:val="24"/>
                              </w:rPr>
                              <w:t xml:space="preserve">.  </w:t>
                            </w:r>
                          </w:p>
                          <w:p w14:paraId="2F7ECE2A" w14:textId="77777777" w:rsidR="00205132" w:rsidRPr="00A7750D" w:rsidRDefault="00205132" w:rsidP="00A7750D">
                            <w:pPr>
                              <w:rPr>
                                <w:rFonts w:ascii="Arial" w:hAnsi="Arial" w:cs="Arial"/>
                                <w:sz w:val="20"/>
                                <w:szCs w:val="20"/>
                              </w:rPr>
                            </w:pPr>
                            <w:r w:rsidRPr="00A7750D">
                              <w:rPr>
                                <w:rFonts w:ascii="Arial" w:hAnsi="Arial" w:cs="Arial"/>
                                <w:sz w:val="20"/>
                                <w:szCs w:val="20"/>
                              </w:rPr>
                              <w:t>For example if you want to be able to be a more autocratic leader in high stress situations but don’t have the confidence to order people about then you might challenge yourself to speak up during debates in lectures</w:t>
                            </w:r>
                            <w:r>
                              <w:rPr>
                                <w:rFonts w:ascii="Arial" w:hAnsi="Arial" w:cs="Arial"/>
                                <w:sz w:val="20"/>
                                <w:szCs w:val="20"/>
                              </w:rPr>
                              <w:t xml:space="preserve"> </w:t>
                            </w:r>
                            <w:r w:rsidRPr="00A7750D">
                              <w:rPr>
                                <w:rFonts w:ascii="Arial" w:hAnsi="Arial" w:cs="Arial"/>
                                <w:sz w:val="20"/>
                                <w:szCs w:val="20"/>
                              </w:rPr>
                              <w:t xml:space="preserve">and challenge other people you don’t agree with.  If you have a job you might decide to ask if you can take on more responsibility in that role, you could ask to captain a sports team you play for.  </w:t>
                            </w:r>
                            <w:r>
                              <w:rPr>
                                <w:rFonts w:ascii="Arial" w:hAnsi="Arial" w:cs="Arial"/>
                                <w:sz w:val="20"/>
                                <w:szCs w:val="20"/>
                              </w:rPr>
                              <w:t>You might decide to join a new team, attend a new class or volunteer somewhere to develop your confidence in meeting new people.</w:t>
                            </w:r>
                          </w:p>
                          <w:p w14:paraId="2EB7DCAD" w14:textId="424EC8F0" w:rsidR="00205132" w:rsidRDefault="00061C0E">
                            <w:r>
                              <w:t xml:space="preserve">In terms of the skills I want to develop, I would say that they are skills that are based primarily around </w:t>
                            </w:r>
                            <w:r w:rsidR="00CB3E47">
                              <w:t>the weaknesses I currently hold in terms of the leadership roles that I identified most with during the activity days. I think that moving forward I would like to take on the leadership role of a ‘Shaper’. This would mean that I would need be driven and be able to drive and enthuse my team members, as well as having the confidence to work in challenge and pressuring situations, which is currently something that I find difficult to do. Finally, I must be able to overcome all problems, even when there are surprise obstacles, that aren’t planned, in the way- in this case I must be able to help my team overcome the problem whilst maintaining drive and enthusiasm for both myself and the team.</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6806814B" id="_x0000_s1032" type="#_x0000_t202" style="position:absolute;margin-left:398.05pt;margin-top:27.55pt;width:449.25pt;height:313.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">
                <v:textbox>
                  <w:txbxContent>
                    <w:p w14:paraId="4B44F52E" w14:textId="77777777" w:rsidR="00205132" w:rsidRPr="00860315" w:rsidRDefault="00205132" w:rsidP="00A7750D">
                      <w:pPr>
                        <w:rPr>
                          <w:i/>
                          <w:sz w:val="24"/>
                          <w:szCs w:val="24"/>
                        </w:rPr>
                      </w:pPr>
                      <w:r w:rsidRPr="00860315">
                        <w:rPr>
                          <w:i/>
                          <w:sz w:val="24"/>
                          <w:szCs w:val="24"/>
                        </w:rPr>
                        <w:t xml:space="preserve">Having identified the </w:t>
                      </w:r>
                      <w:proofErr w:type="gramStart"/>
                      <w:r w:rsidRPr="00860315">
                        <w:rPr>
                          <w:i/>
                          <w:sz w:val="24"/>
                          <w:szCs w:val="24"/>
                        </w:rPr>
                        <w:t>skills</w:t>
                      </w:r>
                      <w:proofErr w:type="gramEnd"/>
                      <w:r w:rsidRPr="00860315">
                        <w:rPr>
                          <w:i/>
                          <w:sz w:val="24"/>
                          <w:szCs w:val="24"/>
                        </w:rPr>
                        <w:t xml:space="preserve"> you want to develop consider how you can do this.  We can’t change who we are overnight but if we work at </w:t>
                      </w:r>
                      <w:proofErr w:type="gramStart"/>
                      <w:r w:rsidRPr="00860315">
                        <w:rPr>
                          <w:i/>
                          <w:sz w:val="24"/>
                          <w:szCs w:val="24"/>
                        </w:rPr>
                        <w:t>it</w:t>
                      </w:r>
                      <w:proofErr w:type="gramEnd"/>
                      <w:r w:rsidRPr="00860315">
                        <w:rPr>
                          <w:i/>
                          <w:sz w:val="24"/>
                          <w:szCs w:val="24"/>
                        </w:rPr>
                        <w:t xml:space="preserve"> we can develop and enhance personality traits and skills.  Think about what actions you can take help this process</w:t>
                      </w:r>
                      <w:r>
                        <w:rPr>
                          <w:i/>
                          <w:sz w:val="24"/>
                          <w:szCs w:val="24"/>
                        </w:rPr>
                        <w:t xml:space="preserve"> and refer to theory in </w:t>
                      </w:r>
                      <w:proofErr w:type="spellStart"/>
                      <w:r>
                        <w:rPr>
                          <w:i/>
                          <w:sz w:val="24"/>
                          <w:szCs w:val="24"/>
                        </w:rPr>
                        <w:t>self development</w:t>
                      </w:r>
                      <w:proofErr w:type="spellEnd"/>
                      <w:r>
                        <w:rPr>
                          <w:i/>
                          <w:sz w:val="24"/>
                          <w:szCs w:val="24"/>
                        </w:rPr>
                        <w:t xml:space="preserve"> (150 words)</w:t>
                      </w:r>
                      <w:r w:rsidRPr="00860315">
                        <w:rPr>
                          <w:i/>
                          <w:sz w:val="24"/>
                          <w:szCs w:val="24"/>
                        </w:rPr>
                        <w:t xml:space="preserve">.  </w:t>
                      </w:r>
                    </w:p>
                    <w:p w14:paraId="2F7ECE2A" w14:textId="77777777" w:rsidR="00205132" w:rsidRPr="00A7750D" w:rsidRDefault="00205132" w:rsidP="00A7750D">
                      <w:pPr>
                        <w:rPr>
                          <w:rFonts w:ascii="Arial" w:hAnsi="Arial" w:cs="Arial"/>
                          <w:sz w:val="20"/>
                          <w:szCs w:val="20"/>
                        </w:rPr>
                      </w:pPr>
                      <w:r w:rsidRPr="00A7750D">
                        <w:rPr>
                          <w:rFonts w:ascii="Arial" w:hAnsi="Arial" w:cs="Arial"/>
                          <w:sz w:val="20"/>
                          <w:szCs w:val="20"/>
                        </w:rPr>
                        <w:t>For example if you want to be able to be a more autocratic leader in high stress situations but don’t have the confidence to order people about then you might challenge yourself to speak up during debates in lectures</w:t>
                      </w:r>
                      <w:r>
                        <w:rPr>
                          <w:rFonts w:ascii="Arial" w:hAnsi="Arial" w:cs="Arial"/>
                          <w:sz w:val="20"/>
                          <w:szCs w:val="20"/>
                        </w:rPr>
                        <w:t xml:space="preserve"> </w:t>
                      </w:r>
                      <w:r w:rsidRPr="00A7750D">
                        <w:rPr>
                          <w:rFonts w:ascii="Arial" w:hAnsi="Arial" w:cs="Arial"/>
                          <w:sz w:val="20"/>
                          <w:szCs w:val="20"/>
                        </w:rPr>
                        <w:t xml:space="preserve">and challenge other people you don’t agree with.  If you have a job you might decide to ask if you can take on more responsibility in that role, you could ask to captain a sports team you play for.  </w:t>
                      </w:r>
                      <w:r>
                        <w:rPr>
                          <w:rFonts w:ascii="Arial" w:hAnsi="Arial" w:cs="Arial"/>
                          <w:sz w:val="20"/>
                          <w:szCs w:val="20"/>
                        </w:rPr>
                        <w:t>You might decide to join a new team, attend a new class or volunteer somewhere to develop your confidence in meeting new people.</w:t>
                      </w:r>
                    </w:p>
                    <w:p w14:paraId="2EB7DCAD" w14:textId="424EC8F0" w:rsidR="00205132" w:rsidRDefault="00061C0E">
                      <w:r>
                        <w:t xml:space="preserve">In terms of the skills I want to develop, I would say that they are skills that are based primarily around </w:t>
                      </w:r>
                      <w:r w:rsidR="00CB3E47">
                        <w:t>the weaknesses I currently hold in terms of the leadership roles that I identified most with during the activity days. I think that moving forward I would like to take on the leadership role of a ‘Shaper’. This would mean that I would need be driven and be able to drive and enthuse my team members, as well as having the confidence to work in challenge and pressuring situations, which is currently something that I find difficult to do. Finally, I must be able to overcome all problems, even when there are surprise obstacles, that aren’t planned, in the way- in this case I must be able to help my team overcome the problem whilst maintaining drive and enthusiasm for both myself and the team.</w:t>
                      </w:r>
                    </w:p>
                  </w:txbxContent>
                </v:textbox>
                <w10:wrap type="square" anchorx="margin"/>
              </v:shape>
            </w:pict>
          </mc:Fallback>
        </mc:AlternateContent>
      </w:r>
    </w:p>
    <w:p w14:paraId="58BFD8AC" w14:textId="77777777" w:rsidR="00205132" w:rsidRDefault="00063BD6" w:rsidP="000A62FE">
      <w:pPr>
        <w:rPr>
          <w:sz w:val="28"/>
          <w:szCs w:val="28"/>
          <w:u w:val="single"/>
        </w:rPr>
      </w:pPr>
      <w:r>
        <w:rPr>
          <w:noProof/>
          <w:lang w:eastAsia="en-GB"/>
        </w:rPr>
        <mc:AlternateContent>
          <mc:Choice Requires="wps">
            <w:drawing>
              <wp:anchor distT="45720" distB="45720" distL="114300" distR="114300" simplePos="0" relativeHeight="251664384" behindDoc="0" locked="0" layoutInCell="1" allowOverlap="1" wp14:anchorId="44050E73" wp14:editId="11083CDA">
                <wp:simplePos x="0" y="0"/>
                <wp:positionH relativeFrom="margin">
                  <wp:align>right</wp:align>
                </wp:positionH>
                <wp:positionV relativeFrom="paragraph">
                  <wp:posOffset>4778375</wp:posOffset>
                </wp:positionV>
                <wp:extent cx="5715000" cy="3381375"/>
                <wp:effectExtent l="0" t="0" r="0" b="952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381375"/>
                        </a:xfrm>
                        <a:prstGeom prst="rect">
                          <a:avLst/>
                        </a:prstGeom>
                        <a:solidFill>
                          <a:srgbClr val="FFFFFF"/>
                        </a:solidFill>
                        <a:ln w="9525">
                          <a:solidFill>
                            <a:srgbClr val="000000"/>
                          </a:solidFill>
                          <a:miter lim="800000"/>
                          <a:headEnd/>
                          <a:tailEnd/>
                        </a:ln>
                      </wps:spPr>
                      <wps:txbx>
                        <w:txbxContent>
                          <w:p w14:paraId="2BD738C7" w14:textId="7E4FAA13" w:rsidR="00CB3E47" w:rsidRDefault="00205132">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sidR="00E03410">
                              <w:rPr>
                                <w:i/>
                                <w:sz w:val="24"/>
                                <w:szCs w:val="24"/>
                              </w:rPr>
                              <w:t>as to who you are as a leader and what you can do to develop your skills?</w:t>
                            </w:r>
                            <w:r>
                              <w:rPr>
                                <w:i/>
                                <w:sz w:val="24"/>
                                <w:szCs w:val="24"/>
                              </w:rPr>
                              <w:t xml:space="preserve"> (150 words)</w:t>
                            </w:r>
                          </w:p>
                          <w:p w14:paraId="513C939C" w14:textId="1BF7B97E" w:rsidR="00CB3E47" w:rsidRDefault="00CB3E47">
                            <w:pPr>
                              <w:rPr>
                                <w:i/>
                                <w:sz w:val="24"/>
                                <w:szCs w:val="24"/>
                              </w:rPr>
                            </w:pPr>
                          </w:p>
                          <w:p w14:paraId="0993C6E2" w14:textId="6CB81F1D" w:rsidR="00CB3E47" w:rsidRDefault="00CB3E47">
                            <w:hyperlink r:id="rId5" w:history="1">
                              <w:r>
                                <w:rPr>
                                  <w:rStyle w:val="Hyperlink"/>
                                </w:rPr>
                                <w:t>https://www.belbin.com/about/belbin-team-roles/</w:t>
                              </w:r>
                            </w:hyperlink>
                          </w:p>
                          <w:p w14:paraId="6E8E91C5" w14:textId="6E7B24AE" w:rsidR="00CB3E47" w:rsidRDefault="00CB3E47"/>
                          <w:p w14:paraId="053B19A1" w14:textId="3FC49568" w:rsidR="00CB3E47" w:rsidRPr="00CB3E47" w:rsidRDefault="00CB3E47">
                            <w:pPr>
                              <w:rPr>
                                <w:i/>
                                <w:sz w:val="24"/>
                                <w:szCs w:val="24"/>
                              </w:rPr>
                            </w:pPr>
                            <w:hyperlink r:id="rId6" w:history="1">
                              <w:r>
                                <w:rPr>
                                  <w:rStyle w:val="Hyperlink"/>
                                </w:rPr>
                                <w:t>http://www.belbin.ie/the-nine-team-roles/</w:t>
                              </w:r>
                            </w:hyperlink>
                            <w:bookmarkStart w:id="0" w:name="_GoBack"/>
                            <w:bookmarkEnd w:id="0"/>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44050E73" id="_x0000_s1033" type="#_x0000_t202" style="position:absolute;margin-left:398.8pt;margin-top:376.25pt;width:450pt;height:266.2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">
                <v:textbox>
                  <w:txbxContent>
                    <w:p w14:paraId="2BD738C7" w14:textId="7E4FAA13" w:rsidR="00CB3E47" w:rsidRDefault="00205132">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sidR="00E03410">
                        <w:rPr>
                          <w:i/>
                          <w:sz w:val="24"/>
                          <w:szCs w:val="24"/>
                        </w:rPr>
                        <w:t>as to who you are as a leader and what you can do to develop your skills?</w:t>
                      </w:r>
                      <w:r>
                        <w:rPr>
                          <w:i/>
                          <w:sz w:val="24"/>
                          <w:szCs w:val="24"/>
                        </w:rPr>
                        <w:t xml:space="preserve"> (150 words)</w:t>
                      </w:r>
                    </w:p>
                    <w:p w14:paraId="513C939C" w14:textId="1BF7B97E" w:rsidR="00CB3E47" w:rsidRDefault="00CB3E47">
                      <w:pPr>
                        <w:rPr>
                          <w:i/>
                          <w:sz w:val="24"/>
                          <w:szCs w:val="24"/>
                        </w:rPr>
                      </w:pPr>
                    </w:p>
                    <w:p w14:paraId="0993C6E2" w14:textId="6CB81F1D" w:rsidR="00CB3E47" w:rsidRDefault="00CB3E47">
                      <w:hyperlink r:id="rId7" w:history="1">
                        <w:r>
                          <w:rPr>
                            <w:rStyle w:val="Hyperlink"/>
                          </w:rPr>
                          <w:t>https://www.belbin.com/about/belbin-team-roles/</w:t>
                        </w:r>
                      </w:hyperlink>
                    </w:p>
                    <w:p w14:paraId="6E8E91C5" w14:textId="6E7B24AE" w:rsidR="00CB3E47" w:rsidRDefault="00CB3E47"/>
                    <w:p w14:paraId="053B19A1" w14:textId="3FC49568" w:rsidR="00CB3E47" w:rsidRPr="00CB3E47" w:rsidRDefault="00CB3E47">
                      <w:pPr>
                        <w:rPr>
                          <w:i/>
                          <w:sz w:val="24"/>
                          <w:szCs w:val="24"/>
                        </w:rPr>
                      </w:pPr>
                      <w:hyperlink r:id="rId8" w:history="1">
                        <w:r>
                          <w:rPr>
                            <w:rStyle w:val="Hyperlink"/>
                          </w:rPr>
                          <w:t>http://www.belbin.ie/the-nine-team-roles/</w:t>
                        </w:r>
                      </w:hyperlink>
                      <w:bookmarkStart w:id="1" w:name="_GoBack"/>
                      <w:bookmarkEnd w:id="1"/>
                    </w:p>
                  </w:txbxContent>
                </v:textbox>
                <w10:wrap type="square" anchorx="margin"/>
              </v:shape>
            </w:pict>
          </mc:Fallback>
        </mc:AlternateContent>
      </w:r>
    </w:p>
    <w:p w14:paraId="52E81181" w14:textId="77777777" w:rsidR="00634D9C" w:rsidRDefault="00E03410" w:rsidP="000A62FE">
      <w:pPr>
        <w:rPr>
          <w:sz w:val="28"/>
          <w:szCs w:val="28"/>
          <w:u w:val="single"/>
        </w:rPr>
      </w:pPr>
      <w:r>
        <w:rPr>
          <w:sz w:val="28"/>
          <w:szCs w:val="28"/>
          <w:u w:val="single"/>
        </w:rPr>
        <w:t>7</w:t>
      </w:r>
      <w:r w:rsidR="00205132" w:rsidRPr="00384B16">
        <w:rPr>
          <w:sz w:val="28"/>
          <w:szCs w:val="28"/>
          <w:u w:val="single"/>
        </w:rPr>
        <w:t xml:space="preserve"> </w:t>
      </w:r>
      <w:r w:rsidR="00205132">
        <w:rPr>
          <w:sz w:val="28"/>
          <w:szCs w:val="28"/>
          <w:u w:val="single"/>
        </w:rPr>
        <w:t>–</w:t>
      </w:r>
      <w:r w:rsidR="00205132" w:rsidRPr="00384B16">
        <w:rPr>
          <w:sz w:val="28"/>
          <w:szCs w:val="28"/>
          <w:u w:val="single"/>
        </w:rPr>
        <w:t xml:space="preserve"> Conclusio</w:t>
      </w:r>
      <w:r w:rsidR="00634D9C">
        <w:rPr>
          <w:sz w:val="28"/>
          <w:szCs w:val="28"/>
          <w:u w:val="single"/>
        </w:rPr>
        <w:t>n</w:t>
      </w:r>
    </w:p>
    <w:p w14:paraId="2BF46598" w14:textId="77777777" w:rsidR="00634D9C" w:rsidRDefault="00634D9C" w:rsidP="000A62FE">
      <w:pPr>
        <w:rPr>
          <w:sz w:val="28"/>
          <w:szCs w:val="28"/>
          <w:u w:val="single"/>
        </w:rPr>
      </w:pPr>
      <w:r>
        <w:rPr>
          <w:sz w:val="28"/>
          <w:szCs w:val="28"/>
          <w:u w:val="single"/>
        </w:rPr>
        <w:lastRenderedPageBreak/>
        <w:t>8 – References:</w:t>
      </w:r>
    </w:p>
    <w:sectPr w:rsidR="00634D9C" w:rsidSect="00A82A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63544D36"/>
    <w:multiLevelType w:val="hybridMultilevel"/>
    <w:tmpl w:val="A2669B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6F7A68EC"/>
    <w:multiLevelType w:val="hybridMultilevel"/>
    <w:tmpl w:val="DDF6C0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CB578B2"/>
    <w:multiLevelType w:val="hybridMultilevel"/>
    <w:tmpl w:val="0C80DA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2FE"/>
    <w:rsid w:val="00013ECD"/>
    <w:rsid w:val="000143AF"/>
    <w:rsid w:val="00016437"/>
    <w:rsid w:val="00061C0E"/>
    <w:rsid w:val="00063BD6"/>
    <w:rsid w:val="00074919"/>
    <w:rsid w:val="000A62FE"/>
    <w:rsid w:val="00160C61"/>
    <w:rsid w:val="001B4E31"/>
    <w:rsid w:val="001F790E"/>
    <w:rsid w:val="00205132"/>
    <w:rsid w:val="002578A5"/>
    <w:rsid w:val="00266756"/>
    <w:rsid w:val="00292E93"/>
    <w:rsid w:val="002B3D9A"/>
    <w:rsid w:val="002E7290"/>
    <w:rsid w:val="00305BFA"/>
    <w:rsid w:val="003207BE"/>
    <w:rsid w:val="00384B16"/>
    <w:rsid w:val="003979DF"/>
    <w:rsid w:val="003C4AB1"/>
    <w:rsid w:val="004053C6"/>
    <w:rsid w:val="00420B5B"/>
    <w:rsid w:val="00447CDE"/>
    <w:rsid w:val="004E5357"/>
    <w:rsid w:val="00634D9C"/>
    <w:rsid w:val="006820A9"/>
    <w:rsid w:val="006C4D52"/>
    <w:rsid w:val="00747CC4"/>
    <w:rsid w:val="00752EF3"/>
    <w:rsid w:val="007909D0"/>
    <w:rsid w:val="007A5586"/>
    <w:rsid w:val="007B0DDD"/>
    <w:rsid w:val="007B697E"/>
    <w:rsid w:val="0082492E"/>
    <w:rsid w:val="00860315"/>
    <w:rsid w:val="00865ED0"/>
    <w:rsid w:val="009053D9"/>
    <w:rsid w:val="009060ED"/>
    <w:rsid w:val="00940F9C"/>
    <w:rsid w:val="009716B7"/>
    <w:rsid w:val="00983719"/>
    <w:rsid w:val="009C56D0"/>
    <w:rsid w:val="009C5C22"/>
    <w:rsid w:val="009D3A76"/>
    <w:rsid w:val="00A045D2"/>
    <w:rsid w:val="00A1322A"/>
    <w:rsid w:val="00A1345C"/>
    <w:rsid w:val="00A333CE"/>
    <w:rsid w:val="00A7750D"/>
    <w:rsid w:val="00A80C5D"/>
    <w:rsid w:val="00A82A08"/>
    <w:rsid w:val="00AB24F2"/>
    <w:rsid w:val="00AC1FF4"/>
    <w:rsid w:val="00B557D8"/>
    <w:rsid w:val="00B604BF"/>
    <w:rsid w:val="00B64AA0"/>
    <w:rsid w:val="00B66B11"/>
    <w:rsid w:val="00B66D8C"/>
    <w:rsid w:val="00B853F1"/>
    <w:rsid w:val="00BE4AA4"/>
    <w:rsid w:val="00C24122"/>
    <w:rsid w:val="00C34708"/>
    <w:rsid w:val="00C955D2"/>
    <w:rsid w:val="00CB3E47"/>
    <w:rsid w:val="00CB6086"/>
    <w:rsid w:val="00D236B0"/>
    <w:rsid w:val="00DB2865"/>
    <w:rsid w:val="00DE43DB"/>
    <w:rsid w:val="00DE5700"/>
    <w:rsid w:val="00DE6E4E"/>
    <w:rsid w:val="00DF2AD7"/>
    <w:rsid w:val="00E03410"/>
    <w:rsid w:val="00E15190"/>
    <w:rsid w:val="00E55ABE"/>
    <w:rsid w:val="00E61FB8"/>
    <w:rsid w:val="00E975DE"/>
    <w:rsid w:val="00EC585C"/>
    <w:rsid w:val="00ED222B"/>
    <w:rsid w:val="00F001F1"/>
    <w:rsid w:val="00F03954"/>
    <w:rsid w:val="00F04DC8"/>
    <w:rsid w:val="00F44942"/>
    <w:rsid w:val="00F71B8A"/>
    <w:rsid w:val="00F77357"/>
    <w:rsid w:val="00FA3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E31EFA"/>
  <w15:docId w15:val="{050A63DA-7D4E-4EC4-B577-037910B6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82A08"/>
    <w:pPr>
      <w:spacing w:after="160" w:line="259"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62FE"/>
    <w:pPr>
      <w:ind w:left="720"/>
      <w:contextualSpacing/>
    </w:pPr>
  </w:style>
  <w:style w:type="character" w:styleId="Hyperlink">
    <w:name w:val="Hyperlink"/>
    <w:basedOn w:val="DefaultParagraphFont"/>
    <w:uiPriority w:val="99"/>
    <w:unhideWhenUsed/>
    <w:rsid w:val="003207BE"/>
    <w:rPr>
      <w:color w:val="0000FF" w:themeColor="hyperlink"/>
      <w:u w:val="single"/>
    </w:rPr>
  </w:style>
  <w:style w:type="character" w:styleId="UnresolvedMention">
    <w:name w:val="Unresolved Mention"/>
    <w:basedOn w:val="DefaultParagraphFont"/>
    <w:uiPriority w:val="99"/>
    <w:semiHidden/>
    <w:unhideWhenUsed/>
    <w:rsid w:val="003207BE"/>
    <w:rPr>
      <w:color w:val="605E5C"/>
      <w:shd w:val="clear" w:color="auto" w:fill="E1DFDD"/>
    </w:rPr>
  </w:style>
  <w:style w:type="character" w:styleId="FollowedHyperlink">
    <w:name w:val="FollowedHyperlink"/>
    <w:basedOn w:val="DefaultParagraphFont"/>
    <w:uiPriority w:val="99"/>
    <w:semiHidden/>
    <w:unhideWhenUsed/>
    <w:rsid w:val="007B697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elbin.ie/the-nine-team-roles/" TargetMode="External"/><Relationship Id="rId3" Type="http://schemas.openxmlformats.org/officeDocument/2006/relationships/settings" Target="settings.xml"/><Relationship Id="rId7" Type="http://schemas.openxmlformats.org/officeDocument/2006/relationships/hyperlink" Target="https://www.belbin.com/about/belbin-team-ro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elbin.ie/the-nine-team-roles/" TargetMode="External"/><Relationship Id="rId5" Type="http://schemas.openxmlformats.org/officeDocument/2006/relationships/hyperlink" Target="https://www.belbin.com/about/belbin-team-rol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297</Words>
  <Characters>1483</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Leading in Action</vt:lpstr>
    </vt:vector>
  </TitlesOfParts>
  <Company>University of Wales Trinity Saint David</Company>
  <LinksUpToDate>false</LinksUpToDate>
  <CharactersWithSpaces>1777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dc:title>
  <dc:subject/>
  <dc:creator>Neil Hapgood</dc:creator>
  <cp:keywords/>
  <dc:description/>
  <cp:lastModifiedBy>Jane Johnson</cp:lastModifiedBy>
  <cp:revision>2</cp:revision>
  <dcterms:created xsi:type="dcterms:W3CDTF">2020-04-24T00:35:00Z</dcterms:created>
  <dcterms:modified xsi:type="dcterms:W3CDTF">2020-04-24T00:35:00Z</dcterms:modified>
</cp:coreProperties>
</file>