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047DBC4" w14:textId="0BA32310" w:rsidR="00120597" w:rsidRDefault="004E6C1D">
      <w:pPr>
        <w:jc w:val="center"/>
      </w:pPr>
      <w:r>
        <w:rPr>
          <w:b/>
          <w:sz w:val="48"/>
        </w:rPr>
        <w:t xml:space="preserve">REPORT </w:t>
      </w:r>
      <w:r>
        <w:rPr>
          <w:b/>
          <w:sz w:val="48"/>
        </w:rPr>
        <w:br/>
      </w:r>
    </w:p>
    <w:p w14:paraId="4FC6CCFD" w14:textId="5E6A5085" w:rsidR="00120597" w:rsidRDefault="004E6C1D">
      <w:r>
        <w:br/>
        <w:t>Module Name: ___</w:t>
      </w:r>
      <w:r w:rsidR="00E616CB">
        <w:t>Learning in the digital era</w:t>
      </w:r>
      <w:r>
        <w:t>___________________________</w:t>
      </w:r>
    </w:p>
    <w:p w14:paraId="18B2D723" w14:textId="69B3CC5F" w:rsidR="00120597" w:rsidRDefault="004E6C1D">
      <w:r>
        <w:t>Assignment Title: ____</w:t>
      </w:r>
      <w:r w:rsidR="00AC6E64">
        <w:t>Assignment 2:</w:t>
      </w:r>
      <w:r w:rsidR="00765038">
        <w:t xml:space="preserve"> Professional Development Plan</w:t>
      </w:r>
      <w:r>
        <w:t>_</w:t>
      </w:r>
      <w:r w:rsidR="00765038">
        <w:t>(PDP)</w:t>
      </w:r>
      <w:r>
        <w:t>____________________</w:t>
      </w:r>
    </w:p>
    <w:p w14:paraId="1FF4094C" w14:textId="25C46385" w:rsidR="00120597" w:rsidRDefault="004E6C1D">
      <w:r>
        <w:t>Student Name: _____</w:t>
      </w:r>
      <w:r w:rsidR="00765038">
        <w:t>Attah-Ur-Rehman Tehzeeb</w:t>
      </w:r>
      <w:r>
        <w:t>_______________________</w:t>
      </w:r>
    </w:p>
    <w:p w14:paraId="70156932" w14:textId="70057F8F" w:rsidR="00120597" w:rsidRDefault="004E6C1D">
      <w:r>
        <w:t>Student Number: _______</w:t>
      </w:r>
      <w:r w:rsidR="00765038">
        <w:t>2536052</w:t>
      </w:r>
      <w:r>
        <w:t>____________________</w:t>
      </w:r>
    </w:p>
    <w:p w14:paraId="00719309" w14:textId="7EBEAAF3" w:rsidR="00120597" w:rsidRDefault="004E6C1D">
      <w:r>
        <w:t>Course Title: _______</w:t>
      </w:r>
      <w:r w:rsidR="00FA569D">
        <w:t>CertHE working in the workplace</w:t>
      </w:r>
      <w:r>
        <w:t>______________________</w:t>
      </w:r>
    </w:p>
    <w:p w14:paraId="20227B17" w14:textId="77777777" w:rsidR="00120597" w:rsidRDefault="004E6C1D">
      <w:r>
        <w:br w:type="page"/>
      </w:r>
    </w:p>
    <w:p w14:paraId="65D8EB62" w14:textId="77777777" w:rsidR="00120597" w:rsidRDefault="004E6C1D">
      <w:pPr>
        <w:pStyle w:val="Heading1"/>
      </w:pPr>
      <w:r>
        <w:lastRenderedPageBreak/>
        <w:t>Table of Contents</w:t>
      </w:r>
    </w:p>
    <w:p w14:paraId="6ABF684B" w14:textId="77777777" w:rsidR="008577F4" w:rsidRDefault="008577F4"/>
    <w:p w14:paraId="00A3A664" w14:textId="6B9FC116" w:rsidR="00120597" w:rsidRDefault="004E6C1D">
      <w:r>
        <w:t>• Task 1 – Self-evaluation</w:t>
      </w:r>
    </w:p>
    <w:p w14:paraId="213306F3" w14:textId="77777777" w:rsidR="00120597" w:rsidRDefault="004E6C1D">
      <w:r>
        <w:t>• Task 2 – PDP</w:t>
      </w:r>
    </w:p>
    <w:p w14:paraId="3D9E49BB" w14:textId="77777777" w:rsidR="00120597" w:rsidRDefault="004E6C1D">
      <w:r>
        <w:t>• Task 3 – Unit 4 Topic Summary</w:t>
      </w:r>
    </w:p>
    <w:p w14:paraId="7C7F6BC6" w14:textId="172F9080" w:rsidR="00120597" w:rsidRDefault="004E6C1D">
      <w:r>
        <w:t xml:space="preserve">• Task 4 – </w:t>
      </w:r>
      <w:r w:rsidR="008577F4">
        <w:t>Link for the video presentation</w:t>
      </w:r>
    </w:p>
    <w:p w14:paraId="3F56958C" w14:textId="77777777" w:rsidR="00120597" w:rsidRDefault="004E6C1D">
      <w:r>
        <w:br w:type="page"/>
      </w:r>
    </w:p>
    <w:p w14:paraId="77B3F732" w14:textId="77777777" w:rsidR="00120597" w:rsidRDefault="004E6C1D">
      <w:pPr>
        <w:pStyle w:val="Heading1"/>
      </w:pPr>
      <w:r>
        <w:lastRenderedPageBreak/>
        <w:t>Task 1 – Self-evaluation</w:t>
      </w:r>
    </w:p>
    <w:p w14:paraId="1B92E362" w14:textId="67BB450E" w:rsidR="00120597" w:rsidRDefault="004E6C1D">
      <w:r>
        <w:br/>
      </w:r>
      <w:r>
        <w:br/>
      </w:r>
      <w:r w:rsidR="00247F0D" w:rsidRPr="00767FD4">
        <w:rPr>
          <w:rFonts w:ascii="Arial" w:hAnsi="Arial" w:cs="Arial"/>
          <w:sz w:val="24"/>
          <w:szCs w:val="24"/>
        </w:rPr>
        <w:drawing>
          <wp:inline distT="0" distB="0" distL="0" distR="0" wp14:anchorId="16551B75" wp14:editId="1E80486D">
            <wp:extent cx="5486400" cy="3086632"/>
            <wp:effectExtent l="0" t="0" r="0" b="0"/>
            <wp:docPr id="1654878598" name="Picture 1" descr="A black and white background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4878598" name="Picture 1" descr="A black and white background with white tex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66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29E3E4" w14:textId="77777777" w:rsidR="00120597" w:rsidRDefault="004E6C1D">
      <w:r>
        <w:br w:type="page"/>
      </w:r>
    </w:p>
    <w:p w14:paraId="7B1891FE" w14:textId="77777777" w:rsidR="00120597" w:rsidRDefault="004E6C1D">
      <w:pPr>
        <w:pStyle w:val="Heading1"/>
      </w:pPr>
      <w:r>
        <w:lastRenderedPageBreak/>
        <w:t>Task 2 – PDP</w:t>
      </w:r>
    </w:p>
    <w:p w14:paraId="4C166FCD" w14:textId="77777777" w:rsidR="00D80B59" w:rsidRDefault="00D80B59" w:rsidP="00D80B59">
      <w:pPr>
        <w:pStyle w:val="ListBullet"/>
        <w:numPr>
          <w:ilvl w:val="0"/>
          <w:numId w:val="0"/>
        </w:numPr>
        <w:ind w:left="360"/>
      </w:pPr>
    </w:p>
    <w:p w14:paraId="1ABBA93B" w14:textId="029DC1DE" w:rsidR="002B2EF8" w:rsidRDefault="002B2EF8">
      <w:r w:rsidRPr="009B0A43">
        <w:rPr>
          <w:rFonts w:ascii="Arial" w:hAnsi="Arial" w:cs="Arial"/>
          <w:sz w:val="24"/>
          <w:szCs w:val="24"/>
        </w:rPr>
        <w:drawing>
          <wp:inline distT="0" distB="0" distL="0" distR="0" wp14:anchorId="79231F50" wp14:editId="53752CB6">
            <wp:extent cx="4413955" cy="1918970"/>
            <wp:effectExtent l="0" t="0" r="5715" b="5080"/>
            <wp:docPr id="1033035278" name="Picture 1" descr="A white lines on a yellow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3035278" name="Picture 1" descr="A white lines on a yellow background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459586" cy="19388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604780" w14:textId="126F02D5" w:rsidR="002B2EF8" w:rsidRDefault="002B2EF8">
      <w:r w:rsidRPr="00A27723">
        <w:rPr>
          <w:rFonts w:ascii="Arial" w:hAnsi="Arial" w:cs="Arial"/>
          <w:sz w:val="24"/>
          <w:szCs w:val="24"/>
        </w:rPr>
        <w:drawing>
          <wp:inline distT="0" distB="0" distL="0" distR="0" wp14:anchorId="47CC6F42" wp14:editId="08D51491">
            <wp:extent cx="4380089" cy="2471019"/>
            <wp:effectExtent l="0" t="0" r="1905" b="5715"/>
            <wp:docPr id="1101624974" name="Picture 1" descr="A screen shot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9436601" name="Picture 1" descr="A screen shot of a diagram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400806" cy="24827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158792" w14:textId="1C6DC048" w:rsidR="00D1412E" w:rsidRDefault="002B2EF8">
      <w:r w:rsidRPr="00735BD2">
        <w:rPr>
          <w:rFonts w:ascii="Arial" w:hAnsi="Arial" w:cs="Arial"/>
          <w:sz w:val="24"/>
          <w:szCs w:val="24"/>
        </w:rPr>
        <w:drawing>
          <wp:inline distT="0" distB="0" distL="0" distR="0" wp14:anchorId="0496A755" wp14:editId="229E18F6">
            <wp:extent cx="4379595" cy="2358884"/>
            <wp:effectExtent l="0" t="0" r="1905" b="3810"/>
            <wp:docPr id="806975662" name="Picture 1" descr="A group of square black squares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0333116" name="Picture 1" descr="A group of square black squares with white 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409699" cy="23750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042487" w14:textId="77777777" w:rsidR="00120597" w:rsidRDefault="004E6C1D">
      <w:pPr>
        <w:pStyle w:val="Heading1"/>
      </w:pPr>
      <w:r>
        <w:lastRenderedPageBreak/>
        <w:t>Task 3 – Unit 4 Topic Summary</w:t>
      </w:r>
    </w:p>
    <w:p w14:paraId="0D306C99" w14:textId="6AC90B6E" w:rsidR="00120597" w:rsidRDefault="004E6C1D">
      <w:r>
        <w:br/>
      </w:r>
      <w:r>
        <w:br/>
      </w:r>
      <w:r w:rsidR="00B47AA9" w:rsidRPr="00016A2E">
        <w:rPr>
          <w:rFonts w:ascii="Arial" w:hAnsi="Arial" w:cs="Arial"/>
          <w:sz w:val="24"/>
          <w:szCs w:val="24"/>
        </w:rPr>
        <w:drawing>
          <wp:inline distT="0" distB="0" distL="0" distR="0" wp14:anchorId="3DC858FF" wp14:editId="165CC144">
            <wp:extent cx="5486400" cy="3082377"/>
            <wp:effectExtent l="0" t="0" r="0" b="3810"/>
            <wp:docPr id="1252357990" name="Picture 1" descr="A close up of a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2357990" name="Picture 1" descr="A close up of a tex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23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C2E7ED" w14:textId="77777777" w:rsidR="00120597" w:rsidRDefault="004E6C1D">
      <w:r>
        <w:br w:type="page"/>
      </w:r>
    </w:p>
    <w:p w14:paraId="23CB20B4" w14:textId="3F00309A" w:rsidR="00B84BA1" w:rsidRDefault="004E6C1D" w:rsidP="002B2EF8">
      <w:pPr>
        <w:pStyle w:val="Heading1"/>
      </w:pPr>
      <w:r>
        <w:lastRenderedPageBreak/>
        <w:t>Task 4 – Video Presentation</w:t>
      </w:r>
    </w:p>
    <w:p w14:paraId="4FE4F3AB" w14:textId="77777777" w:rsidR="00B84BA1" w:rsidRDefault="00B84BA1" w:rsidP="00B84BA1">
      <w:pPr>
        <w:pStyle w:val="ListBullet"/>
        <w:numPr>
          <w:ilvl w:val="0"/>
          <w:numId w:val="0"/>
        </w:numPr>
        <w:ind w:left="360" w:hanging="360"/>
      </w:pPr>
    </w:p>
    <w:p w14:paraId="7A548320" w14:textId="2BB33EB7" w:rsidR="00B84BA1" w:rsidRDefault="00B84BA1" w:rsidP="00B84BA1">
      <w:pPr>
        <w:pStyle w:val="ListBullet"/>
        <w:numPr>
          <w:ilvl w:val="0"/>
          <w:numId w:val="0"/>
        </w:numPr>
        <w:ind w:left="360" w:hanging="360"/>
      </w:pPr>
      <w:hyperlink r:id="rId16" w:history="1">
        <w:r w:rsidRPr="0023497C">
          <w:rPr>
            <w:rStyle w:val="Hyperlink"/>
          </w:rPr>
          <w:t>https://uwtsd.hosted.panopto.com/Panopto/Pages/Viewer.aspx?id=6d745b1a-50e7-46bb-8bfc-b48d0</w:t>
        </w:r>
        <w:r w:rsidRPr="0023497C">
          <w:rPr>
            <w:rStyle w:val="Hyperlink"/>
          </w:rPr>
          <w:t>0</w:t>
        </w:r>
        <w:r w:rsidRPr="0023497C">
          <w:rPr>
            <w:rStyle w:val="Hyperlink"/>
          </w:rPr>
          <w:t>976608</w:t>
        </w:r>
      </w:hyperlink>
    </w:p>
    <w:p w14:paraId="6912D409" w14:textId="77777777" w:rsidR="00B84BA1" w:rsidRDefault="00B84BA1" w:rsidP="00B84BA1">
      <w:pPr>
        <w:pStyle w:val="ListBullet"/>
        <w:numPr>
          <w:ilvl w:val="0"/>
          <w:numId w:val="0"/>
        </w:numPr>
        <w:ind w:left="360" w:hanging="360"/>
      </w:pPr>
    </w:p>
    <w:p w14:paraId="1D75E6FB" w14:textId="77777777" w:rsidR="00655175" w:rsidRDefault="00655175" w:rsidP="00655175">
      <w:hyperlink r:id="rId17" w:history="1">
        <w:r>
          <w:rPr>
            <w:rStyle w:val="Hyperlink"/>
          </w:rPr>
          <w:t>Componen</w:t>
        </w:r>
        <w:r>
          <w:rPr>
            <w:rStyle w:val="Hyperlink"/>
          </w:rPr>
          <w:t>t</w:t>
        </w:r>
        <w:r>
          <w:rPr>
            <w:rStyle w:val="Hyperlink"/>
          </w:rPr>
          <w:t xml:space="preserve"> 2.pptx</w:t>
        </w:r>
      </w:hyperlink>
    </w:p>
    <w:p w14:paraId="5FBF1F0B" w14:textId="77777777" w:rsidR="00713DB3" w:rsidRDefault="00713DB3" w:rsidP="00B84BA1">
      <w:pPr>
        <w:pStyle w:val="ListBullet"/>
        <w:numPr>
          <w:ilvl w:val="0"/>
          <w:numId w:val="0"/>
        </w:numPr>
        <w:ind w:left="360" w:hanging="360"/>
      </w:pPr>
    </w:p>
    <w:sectPr w:rsidR="00713DB3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E2FD5C6" w14:textId="77777777" w:rsidR="00C920E0" w:rsidRDefault="00C920E0" w:rsidP="0057426B">
      <w:pPr>
        <w:spacing w:after="0" w:line="240" w:lineRule="auto"/>
      </w:pPr>
      <w:r>
        <w:separator/>
      </w:r>
    </w:p>
  </w:endnote>
  <w:endnote w:type="continuationSeparator" w:id="0">
    <w:p w14:paraId="0957B7AA" w14:textId="77777777" w:rsidR="00C920E0" w:rsidRDefault="00C920E0" w:rsidP="005742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E8DBE9F" w14:textId="77777777" w:rsidR="00C920E0" w:rsidRDefault="00C920E0" w:rsidP="0057426B">
      <w:pPr>
        <w:spacing w:after="0" w:line="240" w:lineRule="auto"/>
      </w:pPr>
      <w:r>
        <w:separator/>
      </w:r>
    </w:p>
  </w:footnote>
  <w:footnote w:type="continuationSeparator" w:id="0">
    <w:p w14:paraId="20D128CC" w14:textId="77777777" w:rsidR="00C920E0" w:rsidRDefault="00C920E0" w:rsidP="0057426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295451657">
    <w:abstractNumId w:val="8"/>
  </w:num>
  <w:num w:numId="2" w16cid:durableId="1286037390">
    <w:abstractNumId w:val="6"/>
  </w:num>
  <w:num w:numId="3" w16cid:durableId="1927835861">
    <w:abstractNumId w:val="5"/>
  </w:num>
  <w:num w:numId="4" w16cid:durableId="1351951609">
    <w:abstractNumId w:val="4"/>
  </w:num>
  <w:num w:numId="5" w16cid:durableId="2079277468">
    <w:abstractNumId w:val="7"/>
  </w:num>
  <w:num w:numId="6" w16cid:durableId="877551065">
    <w:abstractNumId w:val="3"/>
  </w:num>
  <w:num w:numId="7" w16cid:durableId="272368149">
    <w:abstractNumId w:val="2"/>
  </w:num>
  <w:num w:numId="8" w16cid:durableId="1065838757">
    <w:abstractNumId w:val="1"/>
  </w:num>
  <w:num w:numId="9" w16cid:durableId="8940483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0708BB"/>
    <w:rsid w:val="000F66D9"/>
    <w:rsid w:val="00120597"/>
    <w:rsid w:val="0015074B"/>
    <w:rsid w:val="00247F0D"/>
    <w:rsid w:val="0029639D"/>
    <w:rsid w:val="002B2EF8"/>
    <w:rsid w:val="00326F90"/>
    <w:rsid w:val="003A2F5A"/>
    <w:rsid w:val="003A53FA"/>
    <w:rsid w:val="004E6C1D"/>
    <w:rsid w:val="0057426B"/>
    <w:rsid w:val="00655175"/>
    <w:rsid w:val="006D573B"/>
    <w:rsid w:val="00713DB3"/>
    <w:rsid w:val="00765038"/>
    <w:rsid w:val="008577F4"/>
    <w:rsid w:val="00A10308"/>
    <w:rsid w:val="00A552BA"/>
    <w:rsid w:val="00AA1D8D"/>
    <w:rsid w:val="00AC6E64"/>
    <w:rsid w:val="00B47730"/>
    <w:rsid w:val="00B47AA9"/>
    <w:rsid w:val="00B84BA1"/>
    <w:rsid w:val="00C920E0"/>
    <w:rsid w:val="00CB0664"/>
    <w:rsid w:val="00D1412E"/>
    <w:rsid w:val="00D80B59"/>
    <w:rsid w:val="00E40333"/>
    <w:rsid w:val="00E616CB"/>
    <w:rsid w:val="00FA569D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0096B6E2"/>
  <w14:defaultImageDpi w14:val="300"/>
  <w15:docId w15:val="{27DA45AD-1803-44DE-ABD0-E90AAC7FC6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styleId="Hyperlink">
    <w:name w:val="Hyperlink"/>
    <w:basedOn w:val="DefaultParagraphFont"/>
    <w:uiPriority w:val="99"/>
    <w:unhideWhenUsed/>
    <w:rsid w:val="00B84BA1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84BA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55175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09258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36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uowtsd-my.sharepoint.com/:p:/g/personal/2536052_student_uwtsd_ac_uk/IQDyfwbFzKqBRLPABWaFMYlzAfuTgGfGKsCDerbprdsSFB4?e=9rvqt2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uwtsd.hosted.panopto.com/Panopto/Pages/Viewer.aspx?id=6d745b1a-50e7-46bb-8bfc-b48d00976608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5" ma:contentTypeDescription="Create a new document." ma:contentTypeScope="" ma:versionID="4762a937ca6e596d080bad1d9b9ef04d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1341307118de6f9f6338f15332004628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0350eb-f8df-4f84-845c-a06ee073f72d" xsi:nil="true"/>
  </documentManagement>
</p:properties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2593CB4-FAB1-4CCC-A8F7-36BB4BCDCCD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2895AD7-6980-49A6-A280-4726C1FE81C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887696C-B691-4D34-8C9F-5F871FA3284F}">
  <ds:schemaRefs>
    <ds:schemaRef ds:uri="http://schemas.microsoft.com/office/2006/metadata/properties"/>
    <ds:schemaRef ds:uri="http://schemas.microsoft.com/office/infopath/2007/PartnerControls"/>
    <ds:schemaRef ds:uri="930350eb-f8df-4f84-845c-a06ee073f72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6</Pages>
  <Words>149</Words>
  <Characters>851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999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Sadhana Jha</dc:creator>
  <cp:keywords/>
  <dc:description>generated by python-docx</dc:description>
  <cp:lastModifiedBy>Attah-Ur-Rehman Tehzeeb (2536052)</cp:lastModifiedBy>
  <cp:revision>20</cp:revision>
  <dcterms:created xsi:type="dcterms:W3CDTF">2026-07-20T10:51:00Z</dcterms:created>
  <dcterms:modified xsi:type="dcterms:W3CDTF">2026-07-20T11:25:00Z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ffc8f3c8-ff94-4395-b365-6a36541403c7</vt:lpwstr>
  </property>
  <property fmtid="{D5CDD505-2E9C-101B-9397-08002B2CF9AE}" pid="3" name="ContentTypeId">
    <vt:lpwstr>0x01010072198A68983C46459DA12D7920F9F8FF</vt:lpwstr>
  </property>
</Properties>
</file>