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40497201"/>
        <w:docPartObj>
          <w:docPartGallery w:val="Cover Pages"/>
          <w:docPartUnique/>
        </w:docPartObj>
      </w:sdtPr>
      <w:sdtEndPr/>
      <w:sdtContent>
        <w:p w14:paraId="16527704" w14:textId="77777777" w:rsidR="0014081F" w:rsidRDefault="0014081F">
          <w:r>
            <w:rPr>
              <w:noProof/>
              <w:lang w:eastAsia="en-GB"/>
            </w:rPr>
            <mc:AlternateContent>
              <mc:Choice Requires="wps">
                <w:drawing>
                  <wp:anchor distT="0" distB="0" distL="114300" distR="114300" simplePos="0" relativeHeight="251659264" behindDoc="0" locked="0" layoutInCell="1" allowOverlap="1" wp14:anchorId="7E48AC48" wp14:editId="7329437F">
                    <wp:simplePos x="0" y="0"/>
                    <wp:positionH relativeFrom="page">
                      <wp:posOffset>274320</wp:posOffset>
                    </wp:positionH>
                    <wp:positionV relativeFrom="page">
                      <wp:posOffset>1025525</wp:posOffset>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61"/>
                                  <w:gridCol w:w="5509"/>
                                </w:tblGrid>
                                <w:tr w:rsidR="0014081F" w14:paraId="45F0C2B1" w14:textId="77777777" w:rsidTr="0014081F">
                                  <w:trPr>
                                    <w:jc w:val="center"/>
                                  </w:trPr>
                                  <w:tc>
                                    <w:tcPr>
                                      <w:tcW w:w="2534" w:type="pct"/>
                                      <w:vAlign w:val="center"/>
                                    </w:tcPr>
                                    <w:p w14:paraId="0C77AE68" w14:textId="77777777" w:rsidR="0014081F" w:rsidRDefault="0014081F">
                                      <w:pPr>
                                        <w:jc w:val="right"/>
                                      </w:pPr>
                                      <w:r>
                                        <w:rPr>
                                          <w:noProof/>
                                          <w:lang w:eastAsia="en-GB"/>
                                        </w:rPr>
                                        <w:drawing>
                                          <wp:inline distT="0" distB="0" distL="0" distR="0" wp14:anchorId="2FCD3986" wp14:editId="6F24A145">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vertAlign w:val="superscript"/>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66A760A" w14:textId="7A924694" w:rsidR="0014081F" w:rsidRDefault="0027762E">
                                          <w:pPr>
                                            <w:pStyle w:val="NoSpacing"/>
                                            <w:spacing w:line="312" w:lineRule="auto"/>
                                            <w:jc w:val="right"/>
                                            <w:rPr>
                                              <w:caps/>
                                              <w:color w:val="191919" w:themeColor="text1" w:themeTint="E6"/>
                                              <w:sz w:val="72"/>
                                              <w:szCs w:val="72"/>
                                            </w:rPr>
                                          </w:pPr>
                                          <w:r>
                                            <w:rPr>
                                              <w:caps/>
                                              <w:color w:val="191919" w:themeColor="text1" w:themeTint="E6"/>
                                              <w:sz w:val="72"/>
                                              <w:szCs w:val="72"/>
                                              <w:vertAlign w:val="superscript"/>
                                            </w:rPr>
                                            <w:t xml:space="preserve">managing interprise in </w:t>
                                          </w:r>
                                          <w:r w:rsidR="0014081F">
                                            <w:rPr>
                                              <w:caps/>
                                              <w:color w:val="191919" w:themeColor="text1" w:themeTint="E6"/>
                                              <w:sz w:val="72"/>
                                              <w:szCs w:val="72"/>
                                              <w:vertAlign w:val="superscript"/>
                                            </w:rPr>
                                            <w:t>21st centery</w:t>
                                          </w:r>
                                          <w:r w:rsidR="00D43599">
                                            <w:rPr>
                                              <w:caps/>
                                              <w:color w:val="191919" w:themeColor="text1" w:themeTint="E6"/>
                                              <w:sz w:val="72"/>
                                              <w:szCs w:val="72"/>
                                              <w:vertAlign w:val="superscript"/>
                                            </w:rPr>
                                            <w:t xml:space="preserve">- </w:t>
                                          </w:r>
                                          <w:r w:rsidR="00B319CE">
                                            <w:rPr>
                                              <w:caps/>
                                              <w:color w:val="191919" w:themeColor="text1" w:themeTint="E6"/>
                                              <w:sz w:val="72"/>
                                              <w:szCs w:val="72"/>
                                              <w:vertAlign w:val="superscript"/>
                                            </w:rPr>
                                            <w:t>bm</w:t>
                                          </w:r>
                                          <w:r w:rsidR="00D43599">
                                            <w:rPr>
                                              <w:caps/>
                                              <w:color w:val="191919" w:themeColor="text1" w:themeTint="E6"/>
                                              <w:sz w:val="72"/>
                                              <w:szCs w:val="72"/>
                                              <w:vertAlign w:val="superscript"/>
                                            </w:rPr>
                                            <w:t>sk 4006</w:t>
                                          </w:r>
                                        </w:p>
                                      </w:sdtContent>
                                    </w:sdt>
                                    <w:sdt>
                                      <w:sdtPr>
                                        <w:rPr>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D3F488F" w14:textId="71CEBDC9" w:rsidR="0014081F" w:rsidRDefault="0027762E" w:rsidP="0027762E">
                                          <w:pPr>
                                            <w:jc w:val="right"/>
                                          </w:pPr>
                                          <w:r w:rsidRPr="0027762E">
                                            <w:rPr>
                                              <w:color w:val="000000" w:themeColor="text1"/>
                                              <w:sz w:val="32"/>
                                              <w:szCs w:val="32"/>
                                            </w:rPr>
                                            <w:t>Diola Bijlhout</w:t>
                                          </w:r>
                                        </w:p>
                                      </w:sdtContent>
                                    </w:sdt>
                                  </w:tc>
                                  <w:tc>
                                    <w:tcPr>
                                      <w:tcW w:w="2466" w:type="pct"/>
                                      <w:vAlign w:val="center"/>
                                    </w:tcPr>
                                    <w:p w14:paraId="1FCF5125" w14:textId="7A5F748B" w:rsidR="0014081F" w:rsidRDefault="0014081F">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F68BEF2" w14:textId="37EB7E3D" w:rsidR="0014081F" w:rsidRDefault="00D43599">
                                          <w:pPr>
                                            <w:rPr>
                                              <w:color w:val="000000" w:themeColor="text1"/>
                                            </w:rPr>
                                          </w:pPr>
                                          <w:r>
                                            <w:rPr>
                                              <w:color w:val="000000" w:themeColor="text1"/>
                                            </w:rPr>
                                            <w:t xml:space="preserve">     </w:t>
                                          </w:r>
                                        </w:p>
                                      </w:sdtContent>
                                    </w:sdt>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0724732" w14:textId="62BF9E7D" w:rsidR="0014081F" w:rsidRDefault="0027762E">
                                          <w:pPr>
                                            <w:pStyle w:val="NoSpacing"/>
                                            <w:rPr>
                                              <w:color w:val="ED7D31" w:themeColor="accent2"/>
                                              <w:sz w:val="26"/>
                                              <w:szCs w:val="26"/>
                                            </w:rPr>
                                          </w:pPr>
                                          <w:r>
                                            <w:rPr>
                                              <w:color w:val="ED7D31" w:themeColor="accent2"/>
                                              <w:sz w:val="32"/>
                                              <w:szCs w:val="32"/>
                                              <w:lang w:val="en-GB"/>
                                            </w:rPr>
                                            <w:t>L</w:t>
                                          </w:r>
                                          <w:r w:rsidR="0014081F" w:rsidRPr="0027762E">
                                            <w:rPr>
                                              <w:color w:val="ED7D31" w:themeColor="accent2"/>
                                              <w:sz w:val="32"/>
                                              <w:szCs w:val="32"/>
                                              <w:lang w:val="en-GB"/>
                                            </w:rPr>
                                            <w:t>ily chowdhury</w:t>
                                          </w:r>
                                        </w:p>
                                      </w:sdtContent>
                                    </w:sdt>
                                    <w:p w14:paraId="5B22179D" w14:textId="7A25440F" w:rsidR="0014081F" w:rsidRDefault="00A67072" w:rsidP="0027762E">
                                      <w:pPr>
                                        <w:pStyle w:val="NoSpacing"/>
                                      </w:pPr>
                                      <w:sdt>
                                        <w:sdtPr>
                                          <w:rPr>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7762E" w:rsidRPr="0027762E">
                                            <w:rPr>
                                              <w:color w:val="44546A" w:themeColor="text2"/>
                                              <w:sz w:val="32"/>
                                              <w:szCs w:val="32"/>
                                            </w:rPr>
                                            <w:t>1705997</w:t>
                                          </w:r>
                                        </w:sdtContent>
                                      </w:sdt>
                                    </w:p>
                                  </w:tc>
                                </w:tr>
                              </w:tbl>
                              <w:p w14:paraId="4069E647" w14:textId="77777777" w:rsidR="0014081F" w:rsidRDefault="0014081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E48AC48" id="_x0000_t202" coordsize="21600,21600" o:spt="202" path="m0,0l0,21600,21600,21600,21600,0xe">
                    <v:stroke joinstyle="miter"/>
                    <v:path gradientshapeok="t" o:connecttype="rect"/>
                  </v:shapetype>
                  <v:shape id="Text_x0020_Box_x0020_138" o:spid="_x0000_s1026" type="#_x0000_t202" style="position:absolute;margin-left:21.6pt;margin-top:80.7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61"/>
                            <w:gridCol w:w="5509"/>
                          </w:tblGrid>
                          <w:tr w:rsidR="0014081F" w14:paraId="45F0C2B1" w14:textId="77777777" w:rsidTr="0014081F">
                            <w:trPr>
                              <w:jc w:val="center"/>
                            </w:trPr>
                            <w:tc>
                              <w:tcPr>
                                <w:tcW w:w="2534" w:type="pct"/>
                                <w:vAlign w:val="center"/>
                              </w:tcPr>
                              <w:p w14:paraId="0C77AE68" w14:textId="77777777" w:rsidR="0014081F" w:rsidRDefault="0014081F">
                                <w:pPr>
                                  <w:jc w:val="right"/>
                                </w:pPr>
                                <w:r>
                                  <w:rPr>
                                    <w:noProof/>
                                    <w:lang w:eastAsia="en-GB"/>
                                  </w:rPr>
                                  <w:drawing>
                                    <wp:inline distT="0" distB="0" distL="0" distR="0" wp14:anchorId="2FCD3986" wp14:editId="6F24A145">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vertAlign w:val="superscript"/>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66A760A" w14:textId="7A924694" w:rsidR="0014081F" w:rsidRDefault="0027762E">
                                    <w:pPr>
                                      <w:pStyle w:val="NoSpacing"/>
                                      <w:spacing w:line="312" w:lineRule="auto"/>
                                      <w:jc w:val="right"/>
                                      <w:rPr>
                                        <w:caps/>
                                        <w:color w:val="191919" w:themeColor="text1" w:themeTint="E6"/>
                                        <w:sz w:val="72"/>
                                        <w:szCs w:val="72"/>
                                      </w:rPr>
                                    </w:pPr>
                                    <w:r>
                                      <w:rPr>
                                        <w:caps/>
                                        <w:color w:val="191919" w:themeColor="text1" w:themeTint="E6"/>
                                        <w:sz w:val="72"/>
                                        <w:szCs w:val="72"/>
                                        <w:vertAlign w:val="superscript"/>
                                      </w:rPr>
                                      <w:t xml:space="preserve">managing interprise in </w:t>
                                    </w:r>
                                    <w:r w:rsidR="0014081F">
                                      <w:rPr>
                                        <w:caps/>
                                        <w:color w:val="191919" w:themeColor="text1" w:themeTint="E6"/>
                                        <w:sz w:val="72"/>
                                        <w:szCs w:val="72"/>
                                        <w:vertAlign w:val="superscript"/>
                                      </w:rPr>
                                      <w:t>21st centery</w:t>
                                    </w:r>
                                    <w:r w:rsidR="00D43599">
                                      <w:rPr>
                                        <w:caps/>
                                        <w:color w:val="191919" w:themeColor="text1" w:themeTint="E6"/>
                                        <w:sz w:val="72"/>
                                        <w:szCs w:val="72"/>
                                        <w:vertAlign w:val="superscript"/>
                                      </w:rPr>
                                      <w:t xml:space="preserve">- </w:t>
                                    </w:r>
                                    <w:r w:rsidR="00B319CE">
                                      <w:rPr>
                                        <w:caps/>
                                        <w:color w:val="191919" w:themeColor="text1" w:themeTint="E6"/>
                                        <w:sz w:val="72"/>
                                        <w:szCs w:val="72"/>
                                        <w:vertAlign w:val="superscript"/>
                                      </w:rPr>
                                      <w:t>bm</w:t>
                                    </w:r>
                                    <w:r w:rsidR="00D43599">
                                      <w:rPr>
                                        <w:caps/>
                                        <w:color w:val="191919" w:themeColor="text1" w:themeTint="E6"/>
                                        <w:sz w:val="72"/>
                                        <w:szCs w:val="72"/>
                                        <w:vertAlign w:val="superscript"/>
                                      </w:rPr>
                                      <w:t>sk 4006</w:t>
                                    </w:r>
                                  </w:p>
                                </w:sdtContent>
                              </w:sdt>
                              <w:sdt>
                                <w:sdtPr>
                                  <w:rPr>
                                    <w:color w:val="000000" w:themeColor="text1"/>
                                    <w:sz w:val="32"/>
                                    <w:szCs w:val="3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D3F488F" w14:textId="71CEBDC9" w:rsidR="0014081F" w:rsidRDefault="0027762E" w:rsidP="0027762E">
                                    <w:pPr>
                                      <w:jc w:val="right"/>
                                    </w:pPr>
                                    <w:r w:rsidRPr="0027762E">
                                      <w:rPr>
                                        <w:color w:val="000000" w:themeColor="text1"/>
                                        <w:sz w:val="32"/>
                                        <w:szCs w:val="32"/>
                                      </w:rPr>
                                      <w:t>Diola Bijlhout</w:t>
                                    </w:r>
                                  </w:p>
                                </w:sdtContent>
                              </w:sdt>
                            </w:tc>
                            <w:tc>
                              <w:tcPr>
                                <w:tcW w:w="2466" w:type="pct"/>
                                <w:vAlign w:val="center"/>
                              </w:tcPr>
                              <w:p w14:paraId="1FCF5125" w14:textId="7A5F748B" w:rsidR="0014081F" w:rsidRDefault="0014081F">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F68BEF2" w14:textId="37EB7E3D" w:rsidR="0014081F" w:rsidRDefault="00D43599">
                                    <w:pPr>
                                      <w:rPr>
                                        <w:color w:val="000000" w:themeColor="text1"/>
                                      </w:rPr>
                                    </w:pPr>
                                    <w:r>
                                      <w:rPr>
                                        <w:color w:val="000000" w:themeColor="text1"/>
                                      </w:rPr>
                                      <w:t xml:space="preserve">     </w:t>
                                    </w:r>
                                  </w:p>
                                </w:sdtContent>
                              </w:sdt>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0724732" w14:textId="62BF9E7D" w:rsidR="0014081F" w:rsidRDefault="0027762E">
                                    <w:pPr>
                                      <w:pStyle w:val="NoSpacing"/>
                                      <w:rPr>
                                        <w:color w:val="ED7D31" w:themeColor="accent2"/>
                                        <w:sz w:val="26"/>
                                        <w:szCs w:val="26"/>
                                      </w:rPr>
                                    </w:pPr>
                                    <w:r>
                                      <w:rPr>
                                        <w:color w:val="ED7D31" w:themeColor="accent2"/>
                                        <w:sz w:val="32"/>
                                        <w:szCs w:val="32"/>
                                        <w:lang w:val="en-GB"/>
                                      </w:rPr>
                                      <w:t>L</w:t>
                                    </w:r>
                                    <w:r w:rsidR="0014081F" w:rsidRPr="0027762E">
                                      <w:rPr>
                                        <w:color w:val="ED7D31" w:themeColor="accent2"/>
                                        <w:sz w:val="32"/>
                                        <w:szCs w:val="32"/>
                                        <w:lang w:val="en-GB"/>
                                      </w:rPr>
                                      <w:t>ily chowdhury</w:t>
                                    </w:r>
                                  </w:p>
                                </w:sdtContent>
                              </w:sdt>
                              <w:p w14:paraId="5B22179D" w14:textId="7A25440F" w:rsidR="0014081F" w:rsidRDefault="00A67072" w:rsidP="0027762E">
                                <w:pPr>
                                  <w:pStyle w:val="NoSpacing"/>
                                </w:pPr>
                                <w:sdt>
                                  <w:sdtPr>
                                    <w:rPr>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7762E" w:rsidRPr="0027762E">
                                      <w:rPr>
                                        <w:color w:val="44546A" w:themeColor="text2"/>
                                        <w:sz w:val="32"/>
                                        <w:szCs w:val="32"/>
                                      </w:rPr>
                                      <w:t>1705997</w:t>
                                    </w:r>
                                  </w:sdtContent>
                                </w:sdt>
                              </w:p>
                            </w:tc>
                          </w:tr>
                        </w:tbl>
                        <w:p w14:paraId="4069E647" w14:textId="77777777" w:rsidR="0014081F" w:rsidRDefault="0014081F"/>
                      </w:txbxContent>
                    </v:textbox>
                    <w10:wrap anchorx="page" anchory="page"/>
                  </v:shape>
                </w:pict>
              </mc:Fallback>
            </mc:AlternateContent>
          </w:r>
          <w:r>
            <w:br w:type="page"/>
          </w:r>
        </w:p>
      </w:sdtContent>
    </w:sdt>
    <w:p w14:paraId="74ACA1A0" w14:textId="3A52D7F5" w:rsidR="004A33E1" w:rsidRPr="0068218E" w:rsidRDefault="003C1660" w:rsidP="00A67072">
      <w:pPr>
        <w:spacing w:line="480" w:lineRule="auto"/>
        <w:rPr>
          <w:b/>
          <w:u w:val="single"/>
        </w:rPr>
      </w:pPr>
      <w:r w:rsidRPr="0068218E">
        <w:rPr>
          <w:b/>
          <w:u w:val="single"/>
        </w:rPr>
        <w:lastRenderedPageBreak/>
        <w:t>I</w:t>
      </w:r>
      <w:r w:rsidR="0014081F" w:rsidRPr="0068218E">
        <w:rPr>
          <w:b/>
          <w:u w:val="single"/>
        </w:rPr>
        <w:t xml:space="preserve">ntroduction </w:t>
      </w:r>
    </w:p>
    <w:p w14:paraId="1DC17AC7" w14:textId="77777777" w:rsidR="0014081F" w:rsidRDefault="0014081F" w:rsidP="00A67072">
      <w:pPr>
        <w:spacing w:line="480" w:lineRule="auto"/>
      </w:pPr>
    </w:p>
    <w:p w14:paraId="228FDD51" w14:textId="4A1093CB" w:rsidR="0014081F" w:rsidRDefault="0014081F" w:rsidP="00A67072">
      <w:pPr>
        <w:spacing w:line="480" w:lineRule="auto"/>
      </w:pPr>
      <w:r>
        <w:t xml:space="preserve">I am writing this reflective report on my business plan </w:t>
      </w:r>
      <w:r w:rsidR="00C27AE1">
        <w:t xml:space="preserve">presentation </w:t>
      </w:r>
      <w:r>
        <w:t>which I did in my first semester</w:t>
      </w:r>
      <w:r w:rsidR="00BA435F">
        <w:t xml:space="preserve">. </w:t>
      </w:r>
      <w:r w:rsidR="00882490">
        <w:t>In this reflective report I will be discussing</w:t>
      </w:r>
      <w:r w:rsidR="00C27AE1">
        <w:t xml:space="preserve"> how to make a business plan</w:t>
      </w:r>
      <w:r w:rsidR="00882490">
        <w:t>, aim and objective, mission and vision and my communication skills with the group</w:t>
      </w:r>
      <w:r w:rsidR="00815B2C">
        <w:t>. From my group presentation</w:t>
      </w:r>
      <w:r w:rsidR="00E215F7">
        <w:t xml:space="preserve"> I have learnt how to use power point</w:t>
      </w:r>
      <w:r w:rsidR="003C1660">
        <w:t xml:space="preserve">, work in a team and present to a large number of people. I will be reflecting on what I have learnt, what I could have done better and if I had the chance to do this again, how I would do it differently. </w:t>
      </w:r>
      <w:r w:rsidR="008A1DEA">
        <w:t>I will carry out this reflection using Kolb and Gibbs’ Reflective model, which looks at description, feelings, evaluation, analysis and conclusion</w:t>
      </w:r>
      <w:r w:rsidR="00500BA7">
        <w:t xml:space="preserve"> (Kolb and Gibbs, 1988)</w:t>
      </w:r>
      <w:r w:rsidR="008A1DEA">
        <w:t xml:space="preserve">. I will use this model as a guideline to reflect on my work of </w:t>
      </w:r>
      <w:r w:rsidR="00500BA7">
        <w:t xml:space="preserve">when I was carrying out the business plan task.  </w:t>
      </w:r>
    </w:p>
    <w:p w14:paraId="148A95DD" w14:textId="77777777" w:rsidR="0014081F" w:rsidRDefault="0014081F" w:rsidP="00A67072">
      <w:pPr>
        <w:spacing w:line="480" w:lineRule="auto"/>
      </w:pPr>
    </w:p>
    <w:p w14:paraId="23A3F1A4" w14:textId="77777777" w:rsidR="0014081F" w:rsidRDefault="0014081F" w:rsidP="00A67072">
      <w:pPr>
        <w:spacing w:line="480" w:lineRule="auto"/>
      </w:pPr>
    </w:p>
    <w:p w14:paraId="6379D673" w14:textId="69613CC8" w:rsidR="0014081F" w:rsidRPr="0068218E" w:rsidRDefault="008A1DEA" w:rsidP="00A67072">
      <w:pPr>
        <w:spacing w:line="480" w:lineRule="auto"/>
        <w:rPr>
          <w:b/>
          <w:u w:val="single"/>
        </w:rPr>
      </w:pPr>
      <w:r>
        <w:rPr>
          <w:b/>
          <w:u w:val="single"/>
        </w:rPr>
        <w:t>Experience and Feelings</w:t>
      </w:r>
      <w:r w:rsidR="0014081F" w:rsidRPr="0068218E">
        <w:rPr>
          <w:b/>
          <w:u w:val="single"/>
        </w:rPr>
        <w:t>:</w:t>
      </w:r>
    </w:p>
    <w:p w14:paraId="5B6F750D" w14:textId="77777777" w:rsidR="003C1660" w:rsidRDefault="003C1660" w:rsidP="00A67072">
      <w:pPr>
        <w:spacing w:line="480" w:lineRule="auto"/>
      </w:pPr>
    </w:p>
    <w:p w14:paraId="6DCD727F" w14:textId="35D42C42" w:rsidR="00882490" w:rsidRDefault="00903568" w:rsidP="00A67072">
      <w:pPr>
        <w:spacing w:line="480" w:lineRule="auto"/>
      </w:pPr>
      <w:r>
        <w:t xml:space="preserve">In this reflective report I want to write about my experience </w:t>
      </w:r>
      <w:r w:rsidR="003C1660">
        <w:t xml:space="preserve">of working in a group and </w:t>
      </w:r>
      <w:r>
        <w:t xml:space="preserve">planning a business plan. </w:t>
      </w:r>
      <w:r w:rsidR="003C1660">
        <w:t>W</w:t>
      </w:r>
      <w:r w:rsidR="00685280">
        <w:t>orking in a group</w:t>
      </w:r>
      <w:r w:rsidR="00285B17">
        <w:t xml:space="preserve"> was very challenging for me</w:t>
      </w:r>
      <w:r w:rsidR="003C1660">
        <w:t>,</w:t>
      </w:r>
      <w:r w:rsidR="00285B17">
        <w:t xml:space="preserve"> as</w:t>
      </w:r>
      <w:r w:rsidR="003C1660">
        <w:t xml:space="preserve"> a</w:t>
      </w:r>
      <w:r w:rsidR="00285B17">
        <w:t xml:space="preserve"> group leader</w:t>
      </w:r>
      <w:r w:rsidR="00870AF7">
        <w:t xml:space="preserve"> I had face</w:t>
      </w:r>
      <w:r w:rsidR="003C1660">
        <w:t>d lots of difficultie</w:t>
      </w:r>
      <w:r w:rsidR="00870AF7">
        <w:t xml:space="preserve">s </w:t>
      </w:r>
      <w:r w:rsidR="003A3D72">
        <w:t>in term of communication</w:t>
      </w:r>
      <w:r w:rsidR="003C1660">
        <w:t>,</w:t>
      </w:r>
      <w:r w:rsidR="003A3D72">
        <w:t xml:space="preserve"> getting people to listen to me </w:t>
      </w:r>
      <w:r w:rsidR="00BB3285">
        <w:t>to do their part of presentation</w:t>
      </w:r>
      <w:r w:rsidR="008208F6">
        <w:t xml:space="preserve">, </w:t>
      </w:r>
      <w:r w:rsidR="003A3D72">
        <w:t>sometime</w:t>
      </w:r>
      <w:r w:rsidR="008208F6">
        <w:t>s</w:t>
      </w:r>
      <w:r w:rsidR="00BB3285">
        <w:t xml:space="preserve"> team</w:t>
      </w:r>
      <w:r w:rsidR="003C1660">
        <w:t xml:space="preserve"> were laid</w:t>
      </w:r>
      <w:r w:rsidR="003A3D72">
        <w:t xml:space="preserve"> back and behind with their </w:t>
      </w:r>
      <w:r w:rsidR="008208F6">
        <w:t xml:space="preserve">work therefore I </w:t>
      </w:r>
      <w:r w:rsidR="003A3D72">
        <w:t xml:space="preserve">had </w:t>
      </w:r>
      <w:r w:rsidR="00312FDE">
        <w:t xml:space="preserve">to </w:t>
      </w:r>
      <w:r w:rsidR="00BB3285">
        <w:t>motivate my team</w:t>
      </w:r>
      <w:r w:rsidR="003A3D72">
        <w:t xml:space="preserve"> to do their work </w:t>
      </w:r>
      <w:r w:rsidR="00312FDE">
        <w:t xml:space="preserve">by </w:t>
      </w:r>
      <w:r w:rsidR="003C1660">
        <w:t>encouraging them.</w:t>
      </w:r>
      <w:r w:rsidR="00BB3285">
        <w:t xml:space="preserve"> I told my team</w:t>
      </w:r>
      <w:r w:rsidR="00BD058A">
        <w:t xml:space="preserve"> </w:t>
      </w:r>
      <w:r w:rsidR="008208F6">
        <w:t xml:space="preserve">this </w:t>
      </w:r>
      <w:r w:rsidR="00BD058A">
        <w:t xml:space="preserve">is </w:t>
      </w:r>
      <w:r w:rsidR="008208F6">
        <w:t>a team work we need work together to achieve our goals. After f</w:t>
      </w:r>
      <w:r w:rsidR="00285B17">
        <w:t>orm</w:t>
      </w:r>
      <w:r w:rsidR="00894E07">
        <w:t>ing</w:t>
      </w:r>
      <w:r w:rsidR="00285B17">
        <w:t xml:space="preserve"> a </w:t>
      </w:r>
      <w:r w:rsidR="00894E07">
        <w:t>group,</w:t>
      </w:r>
      <w:r w:rsidR="00285B17">
        <w:t xml:space="preserve"> we didn’t know each other</w:t>
      </w:r>
      <w:r w:rsidR="00A30FCD">
        <w:t>,</w:t>
      </w:r>
      <w:r w:rsidR="00285B17">
        <w:t xml:space="preserve"> </w:t>
      </w:r>
      <w:r w:rsidR="00870AF7">
        <w:t xml:space="preserve">and how much contributions they </w:t>
      </w:r>
      <w:r w:rsidR="003C1660">
        <w:t xml:space="preserve">were </w:t>
      </w:r>
      <w:r w:rsidR="00870AF7">
        <w:t>willing to give to our business plan</w:t>
      </w:r>
      <w:r w:rsidR="00BB3285">
        <w:t xml:space="preserve"> presentation</w:t>
      </w:r>
      <w:r w:rsidR="00A30FCD">
        <w:t>,</w:t>
      </w:r>
      <w:r w:rsidR="00870AF7">
        <w:t xml:space="preserve"> I didn’t know what their feelings were </w:t>
      </w:r>
      <w:r w:rsidR="00285B17">
        <w:t>at that point</w:t>
      </w:r>
      <w:r w:rsidR="00041617">
        <w:t xml:space="preserve">, </w:t>
      </w:r>
      <w:r w:rsidR="00870AF7">
        <w:t xml:space="preserve">I had to </w:t>
      </w:r>
      <w:r w:rsidR="00A30FCD">
        <w:t>allocate</w:t>
      </w:r>
      <w:r w:rsidR="003C1660">
        <w:t xml:space="preserve"> the role</w:t>
      </w:r>
      <w:r w:rsidR="00870AF7">
        <w:t>s to everyone</w:t>
      </w:r>
      <w:r w:rsidR="00285B17">
        <w:t xml:space="preserve"> and being a group leader its not easy to manage a group of people </w:t>
      </w:r>
      <w:r w:rsidR="00A30FCD">
        <w:t xml:space="preserve">when </w:t>
      </w:r>
      <w:r w:rsidR="003C1660">
        <w:t>the team member</w:t>
      </w:r>
      <w:r w:rsidR="00BB3285">
        <w:t>s are</w:t>
      </w:r>
      <w:r w:rsidR="00A30FCD">
        <w:t xml:space="preserve"> </w:t>
      </w:r>
      <w:r w:rsidR="00041617">
        <w:t>not communicating properly</w:t>
      </w:r>
      <w:r w:rsidR="00A30FCD">
        <w:t>,</w:t>
      </w:r>
      <w:r w:rsidR="00BD058A">
        <w:t xml:space="preserve"> therefore I </w:t>
      </w:r>
      <w:r w:rsidR="00DD3CDF">
        <w:t xml:space="preserve">created </w:t>
      </w:r>
      <w:r w:rsidR="00BD058A">
        <w:t xml:space="preserve">a </w:t>
      </w:r>
      <w:r w:rsidR="003C1660">
        <w:t>‘</w:t>
      </w:r>
      <w:r w:rsidR="00BD058A">
        <w:t>w</w:t>
      </w:r>
      <w:r w:rsidR="003C1660">
        <w:t>h</w:t>
      </w:r>
      <w:r w:rsidR="00A30FCD">
        <w:t>at</w:t>
      </w:r>
      <w:r w:rsidR="003C1660">
        <w:t>’</w:t>
      </w:r>
      <w:r w:rsidR="00A30FCD">
        <w:t>s</w:t>
      </w:r>
      <w:r w:rsidR="003C1660">
        <w:t xml:space="preserve"> app’ group chat so that I could </w:t>
      </w:r>
      <w:r w:rsidR="00BD058A">
        <w:t>communicate wi</w:t>
      </w:r>
      <w:r w:rsidR="00DD3CDF">
        <w:t>th my</w:t>
      </w:r>
      <w:r w:rsidR="00F26BF0">
        <w:t xml:space="preserve"> group</w:t>
      </w:r>
      <w:r w:rsidR="003C1660">
        <w:t xml:space="preserve"> and</w:t>
      </w:r>
      <w:r w:rsidR="00F26BF0">
        <w:t xml:space="preserve"> keep myself and eve</w:t>
      </w:r>
      <w:r w:rsidR="00BB3285">
        <w:t>ryone</w:t>
      </w:r>
      <w:r w:rsidR="00E17069">
        <w:t xml:space="preserve"> informed and share information</w:t>
      </w:r>
      <w:r w:rsidR="00882490">
        <w:t>.</w:t>
      </w:r>
    </w:p>
    <w:p w14:paraId="27B2B5C5" w14:textId="77777777" w:rsidR="003C1660" w:rsidRDefault="003C1660" w:rsidP="00A67072">
      <w:pPr>
        <w:spacing w:line="480" w:lineRule="auto"/>
      </w:pPr>
    </w:p>
    <w:p w14:paraId="0DF41F96" w14:textId="71D9D604" w:rsidR="003C1660" w:rsidRDefault="003C1660" w:rsidP="00A67072">
      <w:pPr>
        <w:spacing w:line="480" w:lineRule="auto"/>
      </w:pPr>
      <w:r>
        <w:t xml:space="preserve">The way that we had formed our business plan was by having a group discussion and allocated a role to each person. We initially discussed our ideas, what the business should provide, then we did background research into this. We looked at legal implications, </w:t>
      </w:r>
      <w:r w:rsidR="00D429E2">
        <w:t xml:space="preserve">marketing strategies, discussed the target market, the finance, the products we will be selling, we did a PESTLE and SWOT analysis and finally administration and operations research. Each team member had taken on a role of what they would research into and carried out this research by themselves. We then bought what we had found together and formed the business plan. We had to make this plan presentable to an audience, hence we put this onto a </w:t>
      </w:r>
      <w:r w:rsidR="009105AF">
        <w:t>PowerPoint</w:t>
      </w:r>
      <w:r w:rsidR="00D429E2">
        <w:t xml:space="preserve"> slide and presented it to the class, teacher and examiner. </w:t>
      </w:r>
    </w:p>
    <w:p w14:paraId="750E13C0" w14:textId="77777777" w:rsidR="00882490" w:rsidRDefault="00882490" w:rsidP="00A67072">
      <w:pPr>
        <w:spacing w:line="480" w:lineRule="auto"/>
      </w:pPr>
    </w:p>
    <w:p w14:paraId="4D6B38E5" w14:textId="77777777" w:rsidR="00882490" w:rsidRDefault="00882490" w:rsidP="00A67072">
      <w:pPr>
        <w:spacing w:line="480" w:lineRule="auto"/>
      </w:pPr>
    </w:p>
    <w:p w14:paraId="503162CF" w14:textId="0D409601" w:rsidR="00433207" w:rsidRDefault="00A30FCD" w:rsidP="00A67072">
      <w:pPr>
        <w:spacing w:line="480" w:lineRule="auto"/>
      </w:pPr>
      <w:r>
        <w:t>During my group presentation I realised that t</w:t>
      </w:r>
      <w:r w:rsidR="00E8145B">
        <w:t xml:space="preserve">eamwork in business is </w:t>
      </w:r>
      <w:r>
        <w:t>very important therefore everyone’s contribution is the key to success</w:t>
      </w:r>
      <w:r w:rsidR="00C406C1">
        <w:t>. We all put our ideas together and came up with an idea</w:t>
      </w:r>
      <w:r w:rsidR="00E17069">
        <w:t>,</w:t>
      </w:r>
      <w:r w:rsidR="00C406C1">
        <w:t xml:space="preserve"> that we</w:t>
      </w:r>
      <w:r w:rsidR="00787C60">
        <w:t xml:space="preserve"> all</w:t>
      </w:r>
      <w:r w:rsidR="00C406C1">
        <w:t xml:space="preserve"> will invest in sec</w:t>
      </w:r>
      <w:r w:rsidR="00E17069">
        <w:t>ond hand products</w:t>
      </w:r>
      <w:r w:rsidR="00C406C1">
        <w:t xml:space="preserve"> and we will </w:t>
      </w:r>
      <w:r w:rsidR="00DB1B5F">
        <w:t>export</w:t>
      </w:r>
      <w:r w:rsidR="00E17069">
        <w:t xml:space="preserve"> the product in</w:t>
      </w:r>
      <w:r w:rsidR="00C406C1">
        <w:t xml:space="preserve"> Nigeria for maximum profit, before we plan anything we all research about the market in Nigeria and what was the </w:t>
      </w:r>
      <w:r w:rsidR="00DB1B5F">
        <w:t>consumer’s</w:t>
      </w:r>
      <w:r w:rsidR="00C406C1">
        <w:t xml:space="preserve"> needs</w:t>
      </w:r>
      <w:r w:rsidR="00787C60">
        <w:t xml:space="preserve"> are</w:t>
      </w:r>
      <w:r w:rsidR="00C406C1">
        <w:t xml:space="preserve">. From our research we found </w:t>
      </w:r>
      <w:r w:rsidR="00787C60">
        <w:t xml:space="preserve">that </w:t>
      </w:r>
      <w:r w:rsidR="00C406C1">
        <w:t>people are will</w:t>
      </w:r>
      <w:r w:rsidR="00787C60">
        <w:t>ing</w:t>
      </w:r>
      <w:r w:rsidR="00DB1B5F">
        <w:t xml:space="preserve"> to pay more</w:t>
      </w:r>
      <w:r w:rsidR="00C406C1">
        <w:t xml:space="preserve"> for the </w:t>
      </w:r>
      <w:r w:rsidR="00E17069">
        <w:t>products</w:t>
      </w:r>
      <w:r w:rsidR="00C406C1">
        <w:t xml:space="preserve"> because </w:t>
      </w:r>
      <w:r w:rsidR="00787C60">
        <w:t xml:space="preserve">the product was from England and the products are branded. brand new branded products are very expensive to buy </w:t>
      </w:r>
      <w:r w:rsidR="000C0D6F">
        <w:t xml:space="preserve">in </w:t>
      </w:r>
      <w:r w:rsidR="00E17069">
        <w:t xml:space="preserve">a </w:t>
      </w:r>
      <w:r w:rsidR="000C0D6F">
        <w:t xml:space="preserve">shop </w:t>
      </w:r>
      <w:r w:rsidR="00787C60">
        <w:t xml:space="preserve">therefore customers are happy to purchase second hand products </w:t>
      </w:r>
      <w:r w:rsidR="000C0D6F">
        <w:t xml:space="preserve">from open market </w:t>
      </w:r>
      <w:r w:rsidR="00787C60">
        <w:t xml:space="preserve">and save money. </w:t>
      </w:r>
    </w:p>
    <w:p w14:paraId="69B0B874" w14:textId="77777777" w:rsidR="008A1DEA" w:rsidRDefault="008A1DEA" w:rsidP="00A67072">
      <w:pPr>
        <w:spacing w:line="480" w:lineRule="auto"/>
      </w:pPr>
    </w:p>
    <w:p w14:paraId="11A87179" w14:textId="68C4BE4F" w:rsidR="00433207" w:rsidRDefault="00433207" w:rsidP="00A67072">
      <w:pPr>
        <w:spacing w:line="480" w:lineRule="auto"/>
      </w:pPr>
      <w:r>
        <w:t xml:space="preserve">One of the most important things in team work is that everyone is working towards the same goal. However, in order to attain this, we must all pull our weight. To be able to work with different personalities is an important skill to have. As some people require more patience than others, some people need to be spoken to in a gentler tone and others do not require much motivation. As a team leader I recognised this, however learning how to adapt yourself to each personality is something that one must learn over time as they are working with their people. </w:t>
      </w:r>
    </w:p>
    <w:p w14:paraId="1EA79CB1" w14:textId="77777777" w:rsidR="008A1DEA" w:rsidRDefault="008A1DEA" w:rsidP="00A67072">
      <w:pPr>
        <w:spacing w:line="480" w:lineRule="auto"/>
      </w:pPr>
    </w:p>
    <w:p w14:paraId="172DEC00" w14:textId="5D9A8CE6" w:rsidR="008A1DEA" w:rsidRPr="00AF2E8C" w:rsidRDefault="008A1DEA" w:rsidP="00A67072">
      <w:pPr>
        <w:spacing w:line="480" w:lineRule="auto"/>
        <w:rPr>
          <w:b/>
          <w:color w:val="000000" w:themeColor="text1"/>
          <w:u w:val="single"/>
        </w:rPr>
      </w:pPr>
      <w:r>
        <w:rPr>
          <w:b/>
          <w:color w:val="000000" w:themeColor="text1"/>
          <w:u w:val="single"/>
        </w:rPr>
        <w:t>Communication skills</w:t>
      </w:r>
    </w:p>
    <w:p w14:paraId="57C38295" w14:textId="77777777" w:rsidR="008A1DEA" w:rsidRDefault="008A1DEA" w:rsidP="00A67072">
      <w:pPr>
        <w:spacing w:line="480" w:lineRule="auto"/>
      </w:pPr>
      <w:r>
        <w:t xml:space="preserve">Communication skills that I have learnt in my class and during my group presentation I have found that communication skills plays a key role in all areas of my learning. Clear communication with the team was very important it helped to ensure everyone was cooperating and it helps verbal understanding. Clear communication helps to build a relationship with the team, its allows everyone to put their ideas cross and their voice be heard. Positive communication boosts team workers confident and self esteem. Working in a team has taught me how to be patient. In term of communication, sometimes the group were not willing to listen to the group leader, therefore, as a group leader I had to be firm and clearly point out what needed to be done, as a group everyone needs to input their ideas and work together to get the work done. </w:t>
      </w:r>
    </w:p>
    <w:p w14:paraId="02756C05" w14:textId="77777777" w:rsidR="008A1DEA" w:rsidRDefault="008A1DEA" w:rsidP="00A67072">
      <w:pPr>
        <w:spacing w:line="480" w:lineRule="auto"/>
      </w:pPr>
    </w:p>
    <w:p w14:paraId="6DBD9FC8" w14:textId="77777777" w:rsidR="008A1DEA" w:rsidRDefault="008A1DEA" w:rsidP="00A67072">
      <w:pPr>
        <w:spacing w:line="480" w:lineRule="auto"/>
      </w:pPr>
      <w:r>
        <w:t xml:space="preserve">Listening is an another skill that I have gained by working in a group, listening and asking question to each other, communicating by gesture such as eye contact, using soft or medium tone, I don’t let external distraction distract us in any way in our group conversation or group consultation. I respect people’s views and opinion we share our ideas and then put it in to practice. There are many different forms of communication now, that being, internet, what’s app, phone calls, emails, face to face, skype and FaceTime. We tried to utilise as much of these options as possible to ensure that we were keeping each other up to date on our progress and if anyone needed help then this allowed them to contact another team member for some support. </w:t>
      </w:r>
    </w:p>
    <w:p w14:paraId="755B2814" w14:textId="77777777" w:rsidR="008A1DEA" w:rsidRDefault="008A1DEA" w:rsidP="00A67072">
      <w:pPr>
        <w:spacing w:line="480" w:lineRule="auto"/>
      </w:pPr>
    </w:p>
    <w:p w14:paraId="381896ED" w14:textId="77777777" w:rsidR="00882490" w:rsidRDefault="00882490" w:rsidP="00A67072">
      <w:pPr>
        <w:spacing w:line="480" w:lineRule="auto"/>
      </w:pPr>
    </w:p>
    <w:p w14:paraId="2262C469" w14:textId="0F2375C3" w:rsidR="00882490" w:rsidRPr="00433207" w:rsidRDefault="008A1DEA" w:rsidP="00A67072">
      <w:pPr>
        <w:spacing w:line="480" w:lineRule="auto"/>
        <w:rPr>
          <w:b/>
          <w:u w:val="single"/>
        </w:rPr>
      </w:pPr>
      <w:r>
        <w:rPr>
          <w:b/>
          <w:u w:val="single"/>
        </w:rPr>
        <w:t>Analysis</w:t>
      </w:r>
    </w:p>
    <w:p w14:paraId="20C2F36E" w14:textId="070F9D1A" w:rsidR="00A30FCD" w:rsidRDefault="00787C60" w:rsidP="00A67072">
      <w:pPr>
        <w:spacing w:line="480" w:lineRule="auto"/>
      </w:pPr>
      <w:r>
        <w:t xml:space="preserve">  </w:t>
      </w:r>
    </w:p>
    <w:p w14:paraId="01C7657B" w14:textId="77777777" w:rsidR="008A1DEA" w:rsidRDefault="00F8366D" w:rsidP="00A67072">
      <w:pPr>
        <w:spacing w:line="480" w:lineRule="auto"/>
      </w:pPr>
      <w:r>
        <w:t>I have gain</w:t>
      </w:r>
      <w:r w:rsidR="009105AF">
        <w:t>ed</w:t>
      </w:r>
      <w:r>
        <w:t xml:space="preserve"> knowledge about l</w:t>
      </w:r>
      <w:r w:rsidR="000C0D6F">
        <w:t xml:space="preserve">eadership </w:t>
      </w:r>
      <w:r w:rsidR="00F95EC2">
        <w:t>skills, leadership s</w:t>
      </w:r>
      <w:r w:rsidR="00116407">
        <w:t>kills</w:t>
      </w:r>
      <w:r>
        <w:t xml:space="preserve"> are vital </w:t>
      </w:r>
      <w:r w:rsidR="00EA0872">
        <w:t>for a</w:t>
      </w:r>
      <w:r w:rsidR="000C0D6F">
        <w:t xml:space="preserve"> </w:t>
      </w:r>
      <w:r w:rsidR="00116407">
        <w:t xml:space="preserve">successful </w:t>
      </w:r>
      <w:r w:rsidR="000C0D6F">
        <w:t>business</w:t>
      </w:r>
      <w:r w:rsidR="000517EE">
        <w:t>.</w:t>
      </w:r>
      <w:r w:rsidR="00EA0872">
        <w:t xml:space="preserve"> For my first semester in class we learnt about</w:t>
      </w:r>
      <w:r w:rsidR="000517EE">
        <w:t xml:space="preserve"> leadership skills</w:t>
      </w:r>
      <w:r w:rsidR="00EA0872">
        <w:t>, how I should think</w:t>
      </w:r>
      <w:r w:rsidR="00E13388">
        <w:t xml:space="preserve"> about becoming a leader in my own business, able to use my critical thinking to bring people together</w:t>
      </w:r>
      <w:r w:rsidR="00383A6A">
        <w:t>,</w:t>
      </w:r>
      <w:r w:rsidR="00657FD3">
        <w:t xml:space="preserve"> </w:t>
      </w:r>
      <w:r w:rsidR="00383A6A">
        <w:t xml:space="preserve">to </w:t>
      </w:r>
      <w:r w:rsidR="00657FD3">
        <w:t xml:space="preserve">be </w:t>
      </w:r>
      <w:r w:rsidR="00383A6A">
        <w:t xml:space="preserve">a </w:t>
      </w:r>
      <w:r w:rsidR="00657FD3">
        <w:t xml:space="preserve">role model </w:t>
      </w:r>
      <w:r w:rsidR="00383A6A">
        <w:t xml:space="preserve">for the team and maintain stability and firmness so the team can work hard to achieve the goals and the business progress further </w:t>
      </w:r>
      <w:r w:rsidR="00E17069">
        <w:t xml:space="preserve">and </w:t>
      </w:r>
      <w:r w:rsidR="00383A6A">
        <w:t xml:space="preserve">make profit. </w:t>
      </w:r>
    </w:p>
    <w:p w14:paraId="10961BAF" w14:textId="77777777" w:rsidR="008A1DEA" w:rsidRDefault="008A1DEA" w:rsidP="00A67072">
      <w:pPr>
        <w:spacing w:line="480" w:lineRule="auto"/>
      </w:pPr>
    </w:p>
    <w:p w14:paraId="7D0A93E8" w14:textId="073EAE9A" w:rsidR="000C0D6F" w:rsidRPr="008A1DEA" w:rsidRDefault="008A1DEA" w:rsidP="00A67072">
      <w:pPr>
        <w:spacing w:line="480" w:lineRule="auto"/>
      </w:pPr>
      <w:r>
        <w:t xml:space="preserve">I learnt from this experience that it is not as easy working in a team, as a team leader you have to manage team conflict and decision making. I had to ensure that each person was doing a fair amount of work and that one team member was not given more work that the other. I had to also ensure that everyone was meeting the team deadlines, for when we wanted certain pieces of work handed in. It was important to allow everyone to have their say, and ensure that everyone’s opinions were heard. </w:t>
      </w:r>
    </w:p>
    <w:p w14:paraId="4ED9E0BC" w14:textId="0792AB51" w:rsidR="00E8145B" w:rsidRDefault="00A30FCD" w:rsidP="00A67072">
      <w:pPr>
        <w:spacing w:line="480" w:lineRule="auto"/>
      </w:pPr>
      <w:r>
        <w:t xml:space="preserve"> </w:t>
      </w:r>
      <w:r w:rsidR="00E8145B">
        <w:t xml:space="preserve"> </w:t>
      </w:r>
    </w:p>
    <w:p w14:paraId="6018889F" w14:textId="257E5D44" w:rsidR="00960B47" w:rsidRDefault="009105AF" w:rsidP="00A67072">
      <w:pPr>
        <w:spacing w:line="480" w:lineRule="auto"/>
      </w:pPr>
      <w:r>
        <w:t>F</w:t>
      </w:r>
      <w:r w:rsidR="000C0D6F">
        <w:t>rom</w:t>
      </w:r>
      <w:r w:rsidR="00BD058A">
        <w:t xml:space="preserve"> my business plan I have gain</w:t>
      </w:r>
      <w:r>
        <w:t>ed</w:t>
      </w:r>
      <w:r w:rsidR="00BD058A">
        <w:t xml:space="preserve"> </w:t>
      </w:r>
      <w:r w:rsidR="008D68AA">
        <w:t>fantastic</w:t>
      </w:r>
      <w:r w:rsidR="002E2231">
        <w:t xml:space="preserve"> </w:t>
      </w:r>
      <w:r w:rsidR="00BD058A">
        <w:t>knowledge about how to create a business plan</w:t>
      </w:r>
      <w:r w:rsidR="002E2231">
        <w:t xml:space="preserve">, such as motivation </w:t>
      </w:r>
      <w:r w:rsidR="002D42A1">
        <w:t xml:space="preserve">and passions </w:t>
      </w:r>
      <w:r w:rsidR="002E2231">
        <w:t>without motivation</w:t>
      </w:r>
      <w:r w:rsidR="00102C9E">
        <w:t xml:space="preserve"> and passion</w:t>
      </w:r>
      <w:r w:rsidR="00BB6F58">
        <w:t xml:space="preserve"> there will be no success in life. </w:t>
      </w:r>
      <w:r>
        <w:t>F</w:t>
      </w:r>
      <w:r w:rsidR="002E2231">
        <w:t xml:space="preserve">inance </w:t>
      </w:r>
      <w:r w:rsidR="00BB6F58">
        <w:t xml:space="preserve">is very important to start up a business therefore my first priority would be to organise my finance by save up or get a bank loan, to get a bank loan </w:t>
      </w:r>
      <w:r w:rsidR="00F26BF0">
        <w:t>I would have to create successful business plan</w:t>
      </w:r>
      <w:r w:rsidR="00102C9E">
        <w:t xml:space="preserve"> so that I can get a business loan</w:t>
      </w:r>
      <w:r w:rsidR="00F26BF0">
        <w:t>.</w:t>
      </w:r>
      <w:r w:rsidR="002E2231">
        <w:t xml:space="preserve"> </w:t>
      </w:r>
      <w:r w:rsidR="00FF67B2">
        <w:t xml:space="preserve">For my business </w:t>
      </w:r>
      <w:r w:rsidR="002D42A1">
        <w:t xml:space="preserve">I would need to </w:t>
      </w:r>
      <w:r w:rsidR="002E2231">
        <w:t>research about</w:t>
      </w:r>
      <w:r w:rsidR="002D42A1">
        <w:t xml:space="preserve"> what</w:t>
      </w:r>
      <w:r w:rsidR="002E2231">
        <w:t xml:space="preserve"> consumer needs are</w:t>
      </w:r>
      <w:r w:rsidR="00DD3CDF">
        <w:t>,</w:t>
      </w:r>
      <w:r w:rsidR="002E2231">
        <w:t xml:space="preserve"> I believe that for </w:t>
      </w:r>
      <w:r w:rsidR="008E6B19">
        <w:t>successful</w:t>
      </w:r>
    </w:p>
    <w:p w14:paraId="0829F15C" w14:textId="1F330566" w:rsidR="00815B2C" w:rsidRDefault="00DD3CDF" w:rsidP="00A67072">
      <w:pPr>
        <w:spacing w:line="480" w:lineRule="auto"/>
      </w:pPr>
      <w:r>
        <w:t>business I had</w:t>
      </w:r>
      <w:r w:rsidR="002E2231">
        <w:t xml:space="preserve"> to be </w:t>
      </w:r>
      <w:r>
        <w:t>passionate about what</w:t>
      </w:r>
      <w:r w:rsidR="001246C1">
        <w:t xml:space="preserve"> I am</w:t>
      </w:r>
      <w:r w:rsidR="002E2231">
        <w:t xml:space="preserve"> doing</w:t>
      </w:r>
      <w:r>
        <w:t xml:space="preserve"> and what I can offer to the consumer</w:t>
      </w:r>
      <w:r w:rsidR="00815B2C">
        <w:t>s, what are my aim and objectives.</w:t>
      </w:r>
    </w:p>
    <w:p w14:paraId="205031F4" w14:textId="77777777" w:rsidR="001E04BC" w:rsidRDefault="001E04BC" w:rsidP="00A67072">
      <w:pPr>
        <w:spacing w:line="480" w:lineRule="auto"/>
      </w:pPr>
    </w:p>
    <w:p w14:paraId="7739DE42" w14:textId="6FCF077F" w:rsidR="00E8145B" w:rsidRPr="00433207" w:rsidRDefault="00815B2C" w:rsidP="00A67072">
      <w:pPr>
        <w:spacing w:line="480" w:lineRule="auto"/>
        <w:rPr>
          <w:b/>
          <w:u w:val="single"/>
        </w:rPr>
      </w:pPr>
      <w:r w:rsidRPr="00433207">
        <w:rPr>
          <w:b/>
          <w:u w:val="single"/>
        </w:rPr>
        <w:t xml:space="preserve">Using </w:t>
      </w:r>
      <w:r w:rsidR="00433207">
        <w:rPr>
          <w:b/>
          <w:u w:val="single"/>
        </w:rPr>
        <w:t>Power</w:t>
      </w:r>
      <w:r w:rsidR="00433207" w:rsidRPr="00433207">
        <w:rPr>
          <w:b/>
          <w:u w:val="single"/>
        </w:rPr>
        <w:t>Point</w:t>
      </w:r>
    </w:p>
    <w:p w14:paraId="07701401" w14:textId="77777777" w:rsidR="00815B2C" w:rsidRDefault="00815B2C" w:rsidP="00A67072">
      <w:pPr>
        <w:spacing w:line="480" w:lineRule="auto"/>
      </w:pPr>
    </w:p>
    <w:p w14:paraId="7EBCB084" w14:textId="4678D413" w:rsidR="00E26213" w:rsidRDefault="00F20B61" w:rsidP="00A67072">
      <w:pPr>
        <w:spacing w:line="480" w:lineRule="auto"/>
      </w:pPr>
      <w:r>
        <w:t xml:space="preserve">From </w:t>
      </w:r>
      <w:r w:rsidR="00DD3CDF">
        <w:t>group presentation</w:t>
      </w:r>
      <w:r w:rsidR="00433207">
        <w:t>s</w:t>
      </w:r>
      <w:r w:rsidR="00DD3CDF">
        <w:t xml:space="preserve"> I have learnt about </w:t>
      </w:r>
      <w:r w:rsidR="00433207">
        <w:t>how to use PowerPoint</w:t>
      </w:r>
      <w:r w:rsidR="009D766D">
        <w:t>, this was my first time using</w:t>
      </w:r>
      <w:r w:rsidR="00433207">
        <w:t xml:space="preserve"> PowerPoint</w:t>
      </w:r>
      <w:r w:rsidR="00E26213">
        <w:t xml:space="preserve"> and it was a struggle for me and being a group leader I was panicking and thinking how I will get the work done before my presentation</w:t>
      </w:r>
      <w:r w:rsidR="00433207">
        <w:t xml:space="preserve"> day and everyone is counting on me. However, I managed to get myself online and teach myself the basics of using PowerPoint. I already have </w:t>
      </w:r>
      <w:r w:rsidR="0068218E">
        <w:t xml:space="preserve">this software on my laptop, therefore once I learnt the basics on how to use the software I started using it a bit more and tried to do different things on the software. This is how I learnt to use it a bit more. I begun doing my research and inputting the information into PowerPoint. This experience taught me that I have a lot to learn, however I am proud that I was able to teach this to myself and in the future when it comes to learning about using any other new software’s or technologies, I know that I have the ability to teach myself. </w:t>
      </w:r>
    </w:p>
    <w:p w14:paraId="7F174E7C" w14:textId="77777777" w:rsidR="0068218E" w:rsidRDefault="0068218E" w:rsidP="00A67072">
      <w:pPr>
        <w:spacing w:line="480" w:lineRule="auto"/>
      </w:pPr>
    </w:p>
    <w:p w14:paraId="57EC351B" w14:textId="75ABDB2D" w:rsidR="00960B47" w:rsidRDefault="00E26213" w:rsidP="00A67072">
      <w:pPr>
        <w:spacing w:line="480" w:lineRule="auto"/>
      </w:pPr>
      <w:r>
        <w:t xml:space="preserve">Learning </w:t>
      </w:r>
      <w:r w:rsidR="00433207">
        <w:t>about using PowerPoint</w:t>
      </w:r>
      <w:r>
        <w:t xml:space="preserve"> was very fascinating for me, as I was doing my work I was constantly checking if my work was okay </w:t>
      </w:r>
      <w:r w:rsidR="00ED5EFF">
        <w:t xml:space="preserve">and how I can add pictures to </w:t>
      </w:r>
      <w:r w:rsidR="0068218E">
        <w:t>make my presentation look nice</w:t>
      </w:r>
      <w:r w:rsidR="00ED5EFF">
        <w:t xml:space="preserve">. On the day of my presentation I was very </w:t>
      </w:r>
      <w:r w:rsidR="00433207">
        <w:t>nervou</w:t>
      </w:r>
      <w:r w:rsidR="00ED5EFF">
        <w:t>s</w:t>
      </w:r>
      <w:r w:rsidR="0068218E">
        <w:t xml:space="preserve">, as I kept </w:t>
      </w:r>
      <w:r w:rsidR="00ED5EFF">
        <w:t xml:space="preserve">thinking </w:t>
      </w:r>
      <w:r w:rsidR="0068218E">
        <w:t>‘</w:t>
      </w:r>
      <w:r w:rsidR="00ED5EFF">
        <w:t xml:space="preserve">what if I don’t get my work </w:t>
      </w:r>
      <w:r w:rsidR="00FD6FE4">
        <w:t>on the screen</w:t>
      </w:r>
      <w:r w:rsidR="0068218E">
        <w:t>’,</w:t>
      </w:r>
      <w:r w:rsidR="00FD6FE4">
        <w:t xml:space="preserve"> </w:t>
      </w:r>
      <w:r w:rsidR="0068218E">
        <w:t>‘</w:t>
      </w:r>
      <w:r w:rsidR="00ED5EFF">
        <w:t>what if I say something wrong</w:t>
      </w:r>
      <w:r w:rsidR="0068218E">
        <w:t>’, fortunately,</w:t>
      </w:r>
      <w:r w:rsidR="00FD6FE4">
        <w:t xml:space="preserve"> everything went well</w:t>
      </w:r>
      <w:r w:rsidR="00ED5EFF">
        <w:t xml:space="preserve">. I </w:t>
      </w:r>
      <w:r w:rsidR="0068218E">
        <w:t>had</w:t>
      </w:r>
      <w:r w:rsidR="00FD6FE4">
        <w:t xml:space="preserve"> </w:t>
      </w:r>
      <w:r w:rsidR="0068218E">
        <w:t>saved my work on my USB,</w:t>
      </w:r>
      <w:r w:rsidR="00ED5EFF">
        <w:t xml:space="preserve"> therefore it was easy to </w:t>
      </w:r>
      <w:r w:rsidR="00FD6FE4">
        <w:t xml:space="preserve">find my work and </w:t>
      </w:r>
      <w:r w:rsidR="0068218E">
        <w:t xml:space="preserve">was able to </w:t>
      </w:r>
      <w:r w:rsidR="00FD6FE4">
        <w:t>present my work</w:t>
      </w:r>
      <w:r w:rsidR="0068218E">
        <w:t xml:space="preserve"> to the group</w:t>
      </w:r>
      <w:r w:rsidR="00EF6D11">
        <w:t>.</w:t>
      </w:r>
      <w:r w:rsidR="00FD6FE4">
        <w:t xml:space="preserve">  </w:t>
      </w:r>
      <w:r w:rsidR="00ED5EFF">
        <w:t xml:space="preserve"> </w:t>
      </w:r>
      <w:r w:rsidR="00394F76">
        <w:t xml:space="preserve"> </w:t>
      </w:r>
      <w:r w:rsidR="009D766D">
        <w:t xml:space="preserve"> </w:t>
      </w:r>
    </w:p>
    <w:p w14:paraId="5424EA9E" w14:textId="1BBE4299" w:rsidR="0014081F" w:rsidRDefault="00DD3CDF" w:rsidP="00A67072">
      <w:pPr>
        <w:spacing w:line="480" w:lineRule="auto"/>
      </w:pPr>
      <w:r>
        <w:t xml:space="preserve"> </w:t>
      </w:r>
      <w:r w:rsidR="002E2231">
        <w:t xml:space="preserve">  </w:t>
      </w:r>
      <w:r w:rsidR="00BD058A">
        <w:t xml:space="preserve">     </w:t>
      </w:r>
      <w:r w:rsidR="00285B17">
        <w:t xml:space="preserve">  </w:t>
      </w:r>
      <w:r w:rsidR="00685280">
        <w:t xml:space="preserve"> </w:t>
      </w:r>
    </w:p>
    <w:p w14:paraId="7D6F6E69" w14:textId="02FA6EFC" w:rsidR="008D68AA" w:rsidRDefault="008A1DEA" w:rsidP="00A67072">
      <w:pPr>
        <w:spacing w:line="480" w:lineRule="auto"/>
        <w:rPr>
          <w:b/>
          <w:u w:val="single"/>
        </w:rPr>
      </w:pPr>
      <w:r>
        <w:rPr>
          <w:b/>
          <w:u w:val="single"/>
        </w:rPr>
        <w:t>Conclusion</w:t>
      </w:r>
    </w:p>
    <w:p w14:paraId="0362DE65" w14:textId="77777777" w:rsidR="008A1DEA" w:rsidRPr="008A1DEA" w:rsidRDefault="008A1DEA" w:rsidP="00A67072">
      <w:pPr>
        <w:spacing w:line="480" w:lineRule="auto"/>
        <w:rPr>
          <w:b/>
          <w:u w:val="single"/>
        </w:rPr>
      </w:pPr>
    </w:p>
    <w:p w14:paraId="0CA9E0B3" w14:textId="61F1163E" w:rsidR="008D68AA" w:rsidRDefault="0068218E" w:rsidP="00A67072">
      <w:pPr>
        <w:spacing w:line="480" w:lineRule="auto"/>
      </w:pPr>
      <w:r>
        <w:t xml:space="preserve">From all of these experiences, I learnt that I am independent and that I am able to teach myself and get on with my work. However, if I had to do this all again in the future, I would ask for more help, as I have understood that as a student I am still learning and am eager to learn more. The only way this is possible is to either help myself by doing the research or approaching my tutor for some help. I have also learnt that it is important to remain organised and set deadlines for myself, to ensure that work is completed on time and there is no last minute panic. I have done a lot of independent research through these assignments which has helped me in my independent learnings, </w:t>
      </w:r>
      <w:r w:rsidR="0061767E">
        <w:t xml:space="preserve">this has helped expand my vocabulary and knowledge in many areas. My computer skills have also improved, such as typing skills and navigating around using a laptop. I have improved on using many different </w:t>
      </w:r>
      <w:r w:rsidR="008A1DEA">
        <w:t>software’s</w:t>
      </w:r>
      <w:r w:rsidR="0061767E">
        <w:t xml:space="preserve"> such as Microsoft Word, PowerPoint, Internet and Google Chrome. I have learnt to research for journal articles and books using for example Google Scholar. </w:t>
      </w:r>
    </w:p>
    <w:p w14:paraId="6C1DE0BB" w14:textId="77777777" w:rsidR="008D68AA" w:rsidRDefault="008D68AA" w:rsidP="00A67072">
      <w:pPr>
        <w:spacing w:line="480" w:lineRule="auto"/>
      </w:pPr>
    </w:p>
    <w:p w14:paraId="38233293" w14:textId="77777777" w:rsidR="00903568" w:rsidRDefault="00903568" w:rsidP="00A67072">
      <w:pPr>
        <w:spacing w:line="480" w:lineRule="auto"/>
      </w:pPr>
    </w:p>
    <w:p w14:paraId="0D1C2F58" w14:textId="77777777" w:rsidR="00A67072" w:rsidRDefault="00A67072" w:rsidP="00A67072">
      <w:pPr>
        <w:spacing w:line="480" w:lineRule="auto"/>
      </w:pPr>
    </w:p>
    <w:p w14:paraId="5C80660E" w14:textId="77777777" w:rsidR="008A1DEA" w:rsidRDefault="008A1DEA" w:rsidP="00A67072">
      <w:pPr>
        <w:spacing w:line="480" w:lineRule="auto"/>
        <w:rPr>
          <w:b/>
          <w:u w:val="single"/>
        </w:rPr>
      </w:pPr>
      <w:r>
        <w:rPr>
          <w:b/>
          <w:u w:val="single"/>
        </w:rPr>
        <w:t>Action plan</w:t>
      </w:r>
    </w:p>
    <w:p w14:paraId="2D0D33C2" w14:textId="77777777" w:rsidR="008A1DEA" w:rsidRDefault="008A1DEA" w:rsidP="00A67072">
      <w:pPr>
        <w:spacing w:line="480" w:lineRule="auto"/>
        <w:rPr>
          <w:b/>
          <w:u w:val="single"/>
        </w:rPr>
      </w:pPr>
    </w:p>
    <w:p w14:paraId="064D9B0F" w14:textId="66E50F27" w:rsidR="008A1DEA" w:rsidRDefault="008A1DEA" w:rsidP="00A67072">
      <w:pPr>
        <w:spacing w:line="480" w:lineRule="auto"/>
      </w:pPr>
      <w:r>
        <w:t xml:space="preserve">I do believe that there are more </w:t>
      </w:r>
      <w:r>
        <w:t xml:space="preserve">skills for me to learn such as more </w:t>
      </w:r>
      <w:r>
        <w:t>leadership skills</w:t>
      </w:r>
      <w:r>
        <w:t xml:space="preserve"> and communication skills.</w:t>
      </w:r>
      <w:r>
        <w:t xml:space="preserve"> I would like to learn more about being able to organise the group and delegate tasks in a successful way. I do believe that I like to take on too much, even when its not my responsibility and I feel this is where my skills to be able to delegate come in. I need to be able to manage conflict more appropriately and ensure that when team members are being given a task to do, that they understand what they are being asked to do. This would help avoid team members becoming too dependent on me to help them with their tasks. </w:t>
      </w:r>
    </w:p>
    <w:p w14:paraId="11A30715" w14:textId="77777777" w:rsidR="00315EA4" w:rsidRDefault="00315EA4" w:rsidP="00A67072">
      <w:pPr>
        <w:spacing w:line="480" w:lineRule="auto"/>
      </w:pPr>
    </w:p>
    <w:p w14:paraId="36537869" w14:textId="77777777" w:rsidR="00315EA4" w:rsidRDefault="00315EA4" w:rsidP="00A67072">
      <w:pPr>
        <w:spacing w:line="480" w:lineRule="auto"/>
      </w:pPr>
    </w:p>
    <w:p w14:paraId="3B3F2E6F" w14:textId="77777777" w:rsidR="00315EA4" w:rsidRDefault="00315EA4" w:rsidP="00A67072">
      <w:pPr>
        <w:spacing w:line="480" w:lineRule="auto"/>
      </w:pPr>
    </w:p>
    <w:p w14:paraId="01E52D72" w14:textId="77777777" w:rsidR="00315EA4" w:rsidRDefault="00315EA4" w:rsidP="00A67072">
      <w:pPr>
        <w:spacing w:line="480" w:lineRule="auto"/>
      </w:pPr>
    </w:p>
    <w:p w14:paraId="500D2F14" w14:textId="77777777" w:rsidR="00315EA4" w:rsidRDefault="00315EA4" w:rsidP="00A67072">
      <w:pPr>
        <w:spacing w:line="480" w:lineRule="auto"/>
      </w:pPr>
    </w:p>
    <w:p w14:paraId="24D3E2BE" w14:textId="77777777" w:rsidR="00315EA4" w:rsidRDefault="00315EA4" w:rsidP="00A67072">
      <w:pPr>
        <w:spacing w:line="480" w:lineRule="auto"/>
      </w:pPr>
    </w:p>
    <w:p w14:paraId="6FAE60A6" w14:textId="77777777" w:rsidR="00315EA4" w:rsidRDefault="00315EA4" w:rsidP="00A67072">
      <w:pPr>
        <w:spacing w:line="480" w:lineRule="auto"/>
      </w:pPr>
    </w:p>
    <w:p w14:paraId="0FBEA10A" w14:textId="77777777" w:rsidR="00315EA4" w:rsidRDefault="00315EA4" w:rsidP="00A67072">
      <w:pPr>
        <w:spacing w:line="480" w:lineRule="auto"/>
      </w:pPr>
    </w:p>
    <w:p w14:paraId="1F34C34B" w14:textId="77777777" w:rsidR="00315EA4" w:rsidRDefault="00315EA4" w:rsidP="00A67072">
      <w:pPr>
        <w:spacing w:line="480" w:lineRule="auto"/>
      </w:pPr>
    </w:p>
    <w:p w14:paraId="4634D2BC" w14:textId="77777777" w:rsidR="00315EA4" w:rsidRDefault="00315EA4" w:rsidP="00A67072">
      <w:pPr>
        <w:spacing w:line="480" w:lineRule="auto"/>
      </w:pPr>
    </w:p>
    <w:p w14:paraId="738562DD" w14:textId="77777777" w:rsidR="00315EA4" w:rsidRDefault="00315EA4" w:rsidP="00A67072">
      <w:pPr>
        <w:spacing w:line="480" w:lineRule="auto"/>
      </w:pPr>
    </w:p>
    <w:p w14:paraId="5F2EC00E" w14:textId="77777777" w:rsidR="00315EA4" w:rsidRDefault="00315EA4" w:rsidP="00A67072">
      <w:pPr>
        <w:spacing w:line="480" w:lineRule="auto"/>
      </w:pPr>
    </w:p>
    <w:p w14:paraId="1F8AB806" w14:textId="77777777" w:rsidR="00315EA4" w:rsidRDefault="00315EA4" w:rsidP="00A67072">
      <w:pPr>
        <w:spacing w:line="480" w:lineRule="auto"/>
      </w:pPr>
    </w:p>
    <w:p w14:paraId="0D510A01" w14:textId="77777777" w:rsidR="00A67072" w:rsidRDefault="00A67072" w:rsidP="00A67072">
      <w:pPr>
        <w:tabs>
          <w:tab w:val="left" w:pos="2215"/>
        </w:tabs>
        <w:spacing w:line="480" w:lineRule="auto"/>
      </w:pPr>
    </w:p>
    <w:p w14:paraId="79A1B336" w14:textId="4B65215E" w:rsidR="00315EA4" w:rsidRDefault="00315EA4" w:rsidP="00A67072">
      <w:pPr>
        <w:tabs>
          <w:tab w:val="left" w:pos="2215"/>
        </w:tabs>
        <w:spacing w:line="480" w:lineRule="auto"/>
      </w:pPr>
      <w:bookmarkStart w:id="0" w:name="_GoBack"/>
      <w:bookmarkEnd w:id="0"/>
      <w:r>
        <w:tab/>
      </w:r>
    </w:p>
    <w:p w14:paraId="0D238C46" w14:textId="1818EC7F" w:rsidR="00315EA4" w:rsidRPr="00A67072" w:rsidRDefault="00315EA4" w:rsidP="00A67072">
      <w:pPr>
        <w:spacing w:line="480" w:lineRule="auto"/>
        <w:rPr>
          <w:b/>
          <w:u w:val="single"/>
        </w:rPr>
      </w:pPr>
      <w:r w:rsidRPr="00A67072">
        <w:rPr>
          <w:b/>
          <w:u w:val="single"/>
        </w:rPr>
        <w:t>Reference:</w:t>
      </w:r>
    </w:p>
    <w:p w14:paraId="01BDEBA5" w14:textId="77777777" w:rsidR="00315EA4" w:rsidRDefault="00315EA4" w:rsidP="00A67072">
      <w:pPr>
        <w:spacing w:line="480" w:lineRule="auto"/>
      </w:pPr>
    </w:p>
    <w:p w14:paraId="60A676CD" w14:textId="77777777" w:rsidR="00A67072" w:rsidRDefault="00A67072" w:rsidP="00A67072">
      <w:pPr>
        <w:spacing w:line="480" w:lineRule="auto"/>
      </w:pPr>
      <w:r w:rsidRPr="00A67072">
        <w:t>Covey, R. S., 2004. </w:t>
      </w:r>
      <w:r w:rsidRPr="00A67072">
        <w:rPr>
          <w:i/>
          <w:iCs/>
        </w:rPr>
        <w:t>The 7 habits of highly effective people</w:t>
      </w:r>
      <w:r w:rsidRPr="00A67072">
        <w:t>. 2nd ed. United States of America: Free Press.</w:t>
      </w:r>
    </w:p>
    <w:p w14:paraId="5E23C71D" w14:textId="77777777" w:rsidR="00A67072" w:rsidRDefault="00A67072" w:rsidP="00A67072">
      <w:pPr>
        <w:spacing w:line="480" w:lineRule="auto"/>
      </w:pPr>
    </w:p>
    <w:p w14:paraId="4D7D5E61" w14:textId="77777777" w:rsidR="00A67072" w:rsidRDefault="00A67072" w:rsidP="00A67072">
      <w:pPr>
        <w:spacing w:line="480" w:lineRule="auto"/>
      </w:pPr>
      <w:r>
        <w:t>Gibbs, G. (1998)</w:t>
      </w:r>
      <w:r w:rsidRPr="00315EA4">
        <w:t>.</w:t>
      </w:r>
      <w:r>
        <w:t xml:space="preserve"> </w:t>
      </w:r>
      <w:r w:rsidRPr="00315EA4">
        <w:rPr>
          <w:i/>
          <w:iCs/>
        </w:rPr>
        <w:t>Learning by doing: A guide to teaching and learning</w:t>
      </w:r>
      <w:r w:rsidRPr="00315EA4">
        <w:t>. London: FEU.</w:t>
      </w:r>
    </w:p>
    <w:p w14:paraId="1D9A8F6F" w14:textId="77777777" w:rsidR="00A67072" w:rsidRPr="00A67072" w:rsidRDefault="00A67072" w:rsidP="00A67072">
      <w:pPr>
        <w:spacing w:line="480" w:lineRule="auto"/>
      </w:pPr>
    </w:p>
    <w:p w14:paraId="6D286F7C" w14:textId="77777777" w:rsidR="00A67072" w:rsidRPr="00A67072" w:rsidRDefault="00A67072" w:rsidP="00A67072">
      <w:pPr>
        <w:spacing w:line="480" w:lineRule="auto"/>
      </w:pPr>
    </w:p>
    <w:p w14:paraId="4349E028" w14:textId="77777777" w:rsidR="00A67072" w:rsidRPr="00A67072" w:rsidRDefault="00A67072" w:rsidP="00A67072">
      <w:pPr>
        <w:spacing w:line="480" w:lineRule="auto"/>
      </w:pPr>
      <w:r w:rsidRPr="00A67072">
        <w:t>Tracy, B., 2017. </w:t>
      </w:r>
      <w:r w:rsidRPr="00A67072">
        <w:rPr>
          <w:i/>
          <w:iCs/>
        </w:rPr>
        <w:t>Eat That Frog</w:t>
      </w:r>
      <w:r w:rsidRPr="00A67072">
        <w:t>. 5th ed. United Kingdom: Hodder &amp; Stoughton.</w:t>
      </w:r>
    </w:p>
    <w:p w14:paraId="04293EF8" w14:textId="77777777" w:rsidR="00A67072" w:rsidRPr="00A67072" w:rsidRDefault="00A67072" w:rsidP="00A67072"/>
    <w:p w14:paraId="6E7EB755" w14:textId="77777777" w:rsidR="00A67072" w:rsidRPr="00315EA4" w:rsidRDefault="00A67072" w:rsidP="00315EA4"/>
    <w:p w14:paraId="6E05B9E8" w14:textId="77777777" w:rsidR="00315EA4" w:rsidRDefault="00315EA4" w:rsidP="008A1DEA"/>
    <w:p w14:paraId="0F35810F" w14:textId="77777777" w:rsidR="00315EA4" w:rsidRDefault="00315EA4" w:rsidP="008A1DEA"/>
    <w:p w14:paraId="12A4C36A" w14:textId="77777777" w:rsidR="00315EA4" w:rsidRDefault="00315EA4" w:rsidP="008A1DEA"/>
    <w:p w14:paraId="39580373" w14:textId="77777777" w:rsidR="00903568" w:rsidRDefault="00903568"/>
    <w:sectPr w:rsidR="00903568" w:rsidSect="0014081F">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1"/>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081F"/>
    <w:rsid w:val="00041617"/>
    <w:rsid w:val="00046A1E"/>
    <w:rsid w:val="000517EE"/>
    <w:rsid w:val="000C05B1"/>
    <w:rsid w:val="000C0D6F"/>
    <w:rsid w:val="000D5279"/>
    <w:rsid w:val="00102C9E"/>
    <w:rsid w:val="00116407"/>
    <w:rsid w:val="001246C1"/>
    <w:rsid w:val="00137B81"/>
    <w:rsid w:val="0014081F"/>
    <w:rsid w:val="001E04BC"/>
    <w:rsid w:val="0027762E"/>
    <w:rsid w:val="00285B17"/>
    <w:rsid w:val="002D42A1"/>
    <w:rsid w:val="002E1D85"/>
    <w:rsid w:val="002E2231"/>
    <w:rsid w:val="00312FDE"/>
    <w:rsid w:val="00315687"/>
    <w:rsid w:val="00315EA4"/>
    <w:rsid w:val="00383A6A"/>
    <w:rsid w:val="00394F76"/>
    <w:rsid w:val="003A3D72"/>
    <w:rsid w:val="003C1660"/>
    <w:rsid w:val="00433207"/>
    <w:rsid w:val="00442FBB"/>
    <w:rsid w:val="00463FE9"/>
    <w:rsid w:val="004A33E1"/>
    <w:rsid w:val="004C4151"/>
    <w:rsid w:val="004F127E"/>
    <w:rsid w:val="00500BA7"/>
    <w:rsid w:val="005356E7"/>
    <w:rsid w:val="0061767E"/>
    <w:rsid w:val="00657FD3"/>
    <w:rsid w:val="00674328"/>
    <w:rsid w:val="0068218E"/>
    <w:rsid w:val="00685280"/>
    <w:rsid w:val="006A0524"/>
    <w:rsid w:val="006D7B22"/>
    <w:rsid w:val="00710038"/>
    <w:rsid w:val="00787C60"/>
    <w:rsid w:val="00815B2C"/>
    <w:rsid w:val="008208F6"/>
    <w:rsid w:val="00866DF1"/>
    <w:rsid w:val="00870AF7"/>
    <w:rsid w:val="00882490"/>
    <w:rsid w:val="0088417B"/>
    <w:rsid w:val="00894E07"/>
    <w:rsid w:val="008A1DEA"/>
    <w:rsid w:val="008D68AA"/>
    <w:rsid w:val="008E6B19"/>
    <w:rsid w:val="00903568"/>
    <w:rsid w:val="009105AF"/>
    <w:rsid w:val="00960B47"/>
    <w:rsid w:val="009D766D"/>
    <w:rsid w:val="00A30FCD"/>
    <w:rsid w:val="00A461DA"/>
    <w:rsid w:val="00A67072"/>
    <w:rsid w:val="00AF2E8C"/>
    <w:rsid w:val="00B319CE"/>
    <w:rsid w:val="00B616E3"/>
    <w:rsid w:val="00B876E0"/>
    <w:rsid w:val="00BA435F"/>
    <w:rsid w:val="00BB3285"/>
    <w:rsid w:val="00BB6F58"/>
    <w:rsid w:val="00BD058A"/>
    <w:rsid w:val="00C07D0C"/>
    <w:rsid w:val="00C27AE1"/>
    <w:rsid w:val="00C406C1"/>
    <w:rsid w:val="00C51F09"/>
    <w:rsid w:val="00CC6E92"/>
    <w:rsid w:val="00D14A23"/>
    <w:rsid w:val="00D32142"/>
    <w:rsid w:val="00D429E2"/>
    <w:rsid w:val="00D43599"/>
    <w:rsid w:val="00DB1B5F"/>
    <w:rsid w:val="00DD3CDF"/>
    <w:rsid w:val="00DF29A2"/>
    <w:rsid w:val="00DF7A1F"/>
    <w:rsid w:val="00E13388"/>
    <w:rsid w:val="00E17069"/>
    <w:rsid w:val="00E215F7"/>
    <w:rsid w:val="00E26213"/>
    <w:rsid w:val="00E8145B"/>
    <w:rsid w:val="00EA0872"/>
    <w:rsid w:val="00ED5EFF"/>
    <w:rsid w:val="00EF6D11"/>
    <w:rsid w:val="00F20B61"/>
    <w:rsid w:val="00F26BF0"/>
    <w:rsid w:val="00F8366D"/>
    <w:rsid w:val="00F95EC2"/>
    <w:rsid w:val="00FB1531"/>
    <w:rsid w:val="00FD6FE4"/>
    <w:rsid w:val="00FF6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BBAD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4081F"/>
    <w:rPr>
      <w:rFonts w:eastAsiaTheme="minorEastAsia"/>
      <w:sz w:val="22"/>
      <w:szCs w:val="22"/>
      <w:lang w:val="en-US" w:eastAsia="zh-CN"/>
    </w:rPr>
  </w:style>
  <w:style w:type="character" w:customStyle="1" w:styleId="NoSpacingChar">
    <w:name w:val="No Spacing Char"/>
    <w:basedOn w:val="DefaultParagraphFont"/>
    <w:link w:val="NoSpacing"/>
    <w:uiPriority w:val="1"/>
    <w:rsid w:val="0014081F"/>
    <w:rPr>
      <w:rFonts w:eastAsiaTheme="minorEastAsia"/>
      <w:sz w:val="22"/>
      <w:szCs w:val="22"/>
      <w:lang w:val="en-US" w:eastAsia="zh-CN"/>
    </w:rPr>
  </w:style>
  <w:style w:type="character" w:customStyle="1" w:styleId="apple-converted-space">
    <w:name w:val="apple-converted-space"/>
    <w:basedOn w:val="DefaultParagraphFont"/>
    <w:rsid w:val="00EA0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3134451">
      <w:bodyDiv w:val="1"/>
      <w:marLeft w:val="0"/>
      <w:marRight w:val="0"/>
      <w:marTop w:val="0"/>
      <w:marBottom w:val="0"/>
      <w:divBdr>
        <w:top w:val="none" w:sz="0" w:space="0" w:color="auto"/>
        <w:left w:val="none" w:sz="0" w:space="0" w:color="auto"/>
        <w:bottom w:val="none" w:sz="0" w:space="0" w:color="auto"/>
        <w:right w:val="none" w:sz="0" w:space="0" w:color="auto"/>
      </w:divBdr>
    </w:div>
    <w:div w:id="1587105027">
      <w:bodyDiv w:val="1"/>
      <w:marLeft w:val="0"/>
      <w:marRight w:val="0"/>
      <w:marTop w:val="0"/>
      <w:marBottom w:val="0"/>
      <w:divBdr>
        <w:top w:val="none" w:sz="0" w:space="0" w:color="auto"/>
        <w:left w:val="none" w:sz="0" w:space="0" w:color="auto"/>
        <w:bottom w:val="none" w:sz="0" w:space="0" w:color="auto"/>
        <w:right w:val="none" w:sz="0" w:space="0" w:color="auto"/>
      </w:divBdr>
    </w:div>
    <w:div w:id="17135758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631</TotalTime>
  <Pages>9</Pages>
  <Words>1591</Words>
  <Characters>9073</Characters>
  <Application>Microsoft Macintosh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business interprise 21st centery </vt:lpstr>
    </vt:vector>
  </TitlesOfParts>
  <LinksUpToDate>false</LinksUpToDate>
  <CharactersWithSpaces>10643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interprise in 21st centery- bmsk 4006</dc:title>
  <dc:subject>Diola Bijlhout</dc:subject>
  <dc:creator>Lily chowdhury</dc:creator>
  <cp:keywords/>
  <dc:description/>
  <cp:lastModifiedBy>lily chowdhury</cp:lastModifiedBy>
  <cp:revision>37</cp:revision>
  <dcterms:created xsi:type="dcterms:W3CDTF">2018-04-22T00:03:00Z</dcterms:created>
  <dcterms:modified xsi:type="dcterms:W3CDTF">2018-05-01T13:22:00Z</dcterms:modified>
  <cp:category>1705997</cp:category>
</cp:coreProperties>
</file>