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6F94" w:rsidRPr="00DB6E4D" w:rsidRDefault="008B70FA" w:rsidP="008B70FA">
      <w:pPr>
        <w:jc w:val="center"/>
        <w:rPr>
          <w:sz w:val="40"/>
          <w:u w:val="single"/>
        </w:rPr>
      </w:pPr>
      <w:r w:rsidRPr="00DB6E4D">
        <w:rPr>
          <w:sz w:val="40"/>
          <w:u w:val="single"/>
        </w:rPr>
        <w:t>Creative Writing Exercise</w:t>
      </w:r>
    </w:p>
    <w:p w:rsidR="008B70FA" w:rsidRDefault="00DB6E4D" w:rsidP="00CA6902">
      <w:pPr>
        <w:rPr>
          <w:sz w:val="28"/>
        </w:rPr>
      </w:pPr>
      <w:r>
        <w:rPr>
          <w:sz w:val="28"/>
        </w:rPr>
        <w:t>Originally, I had no desire to share any of what happened to anyone… however, after discovering that yet another death has occurred, and what that meant to my family I feel as though I have no other choice other than to write out my emotions, my views, my ideas on what has happened thus far in order to settle the uncertain feeling in my gut about many things. It had all started with her; my sister Marta who I wasn’t that close to, she had constantly teased and played with me as though I weren’t a fragile human with emotions, as if I wasn’t her sister, but, a doll to continue playing with, to continue messing with until one day it finally broke and she would then buy a new doll to play and mess with until that one breaks too. However, as time flew by, my sister had finally matured. She had settled down, found a man in Eduardo Dean Ballesteros as well as giving life…</w:t>
      </w:r>
    </w:p>
    <w:p w:rsidR="00DB6E4D" w:rsidRDefault="00DA10A9" w:rsidP="00CA6902">
      <w:pPr>
        <w:rPr>
          <w:sz w:val="28"/>
        </w:rPr>
      </w:pPr>
      <w:r>
        <w:rPr>
          <w:sz w:val="28"/>
        </w:rPr>
        <w:t>We were not exactly told of her passing for a while, it was never in the papers, never told by anyone for where she currently was. Instead, it took a long time before we were told the sad news. I just thought she had gone off and done something stupid and dangerous again, even though she had a faithful man, she had still gone off to find someone to bed for nights on end. Turns out, my thoughts were true: she had been seeing another man, although I questioned her and chastised her for such an act despite having a husband already I didn’t question and even requested to meet the man at some point, after all, from the way she talked about him, he seemed to be a nice man.</w:t>
      </w:r>
      <w:r w:rsidR="006F52D8">
        <w:rPr>
          <w:sz w:val="28"/>
        </w:rPr>
        <w:t xml:space="preserve"> Then again, I’m not so confident that anyone who finds this would be interested in reading about my thoughts, after all, a man’s work is much more believable than mine according to most people today in society. However, whether my words will be believed or not isn’t relevant currently since I need to get my thoughts and feelings out there, otherwise I’ll never settle this feeling in the pit of my stomach, I need to somehow stop this stress and pressure from the events that had occurred around the family and friends of mine.</w:t>
      </w:r>
    </w:p>
    <w:p w:rsidR="00016FB6" w:rsidRDefault="00164AF9" w:rsidP="00016FB6">
      <w:pPr>
        <w:rPr>
          <w:sz w:val="28"/>
        </w:rPr>
      </w:pPr>
      <w:r>
        <w:rPr>
          <w:sz w:val="28"/>
        </w:rPr>
        <w:t xml:space="preserve">Her funeral was a quiet one, not many had come as Eduardo was still in London, away from his wife, though it was quiet and some of us were strong in terms of mentality, there were some tears. I even shed a few of my own since even though I didn’t see my sister in the best light for most of our lives, she again was my sister, my family. After the service, we had mingled with many guests who had arrived, some I knew, some I had no idea who they were but apparently were family. However, there was this one man who had no reason </w:t>
      </w:r>
      <w:r>
        <w:rPr>
          <w:sz w:val="28"/>
        </w:rPr>
        <w:lastRenderedPageBreak/>
        <w:t>to turn up, but, he showed up nonetheless to Marta’s funeral as if he was a grieving friend</w:t>
      </w:r>
      <w:r w:rsidR="00016FB6">
        <w:rPr>
          <w:sz w:val="28"/>
        </w:rPr>
        <w:t>, I never got his name, after all, he was simply just leaving like the rest of us, however, he had caught my attention. The reason was simple: a man who had supposedly no contact with my sister had arrived at the funeral, almost as if he in fact did know her, it didn’t help the fact that we instantly knew Marta didn’t pass away alone in that room of hers, there was a man with her, not Eduardo since he is in London. It was only a month after the funeral did we finally decided to follow up on the lead of the man who was with Marta on the night of her death, finally they decided to do something rather than ponder endless possibilities and</w:t>
      </w:r>
      <w:r w:rsidR="003C0682">
        <w:rPr>
          <w:sz w:val="28"/>
        </w:rPr>
        <w:t xml:space="preserve"> why it was Marta was with another man, in these times, important details come first since that man is the only one who could tell us how she died, why, and if it was actually him who caused her death.</w:t>
      </w:r>
    </w:p>
    <w:p w:rsidR="00016FB6" w:rsidRDefault="003C0682" w:rsidP="00CA6902">
      <w:pPr>
        <w:rPr>
          <w:sz w:val="28"/>
        </w:rPr>
      </w:pPr>
      <w:r>
        <w:rPr>
          <w:sz w:val="28"/>
        </w:rPr>
        <w:t>Of course, her death was already told to us as an illness she had been hiding from us. Still, there was always the possibility that her death was a result of foul play, those thoughts were however very distant since the cause of her death being natural from that damned illness she hid. It was around that time that we met a man, the very same man who was at the funeral for no reason it seemed, he had</w:t>
      </w:r>
      <w:r w:rsidR="00844725">
        <w:rPr>
          <w:sz w:val="28"/>
        </w:rPr>
        <w:t xml:space="preserve"> originally visited my father discussing about the death of Marta, we never met him personally at first. But, he met both myself and Eduardo at the same time, we learnt his name to be Rubiberriz</w:t>
      </w:r>
      <w:r w:rsidR="00F84958">
        <w:rPr>
          <w:sz w:val="28"/>
        </w:rPr>
        <w:t xml:space="preserve"> de Torres</w:t>
      </w:r>
      <w:r w:rsidR="00844725">
        <w:rPr>
          <w:sz w:val="28"/>
        </w:rPr>
        <w:t xml:space="preserve"> and he was quite the unusual man to say the least, never speaking unless spoken to, almost as if he was afraid of either admitting something or letting a secret he had been keeping for years slip. Either way, the man was a friend to us once we started to get to know each other, I didn’t know why, but he had been quite the influential and</w:t>
      </w:r>
      <w:r w:rsidR="00F84958">
        <w:rPr>
          <w:sz w:val="28"/>
        </w:rPr>
        <w:t xml:space="preserve"> unique individual that we couldn’t help but make easy friends with him.</w:t>
      </w:r>
    </w:p>
    <w:p w:rsidR="00F84958" w:rsidRDefault="00F84958" w:rsidP="00CA6902">
      <w:pPr>
        <w:rPr>
          <w:sz w:val="28"/>
        </w:rPr>
      </w:pPr>
      <w:r>
        <w:rPr>
          <w:sz w:val="28"/>
        </w:rPr>
        <w:t>Through our few meetings, we had gotten to know each other better, he had told me his story and I had told him mine. Mostly to do with how Marta was back in our early days, still, it was enjoyable to talk to that man, even if it was too soon since we needed to locate the man that had spent the night with Marta. Rubiberriz was always known as a mystery to the family but at the same time, he became a friend even if he hadn’t been with us for long, it sure felt like it. It was obvious through our conversation that he was interested in me, I could tell from the prying questions, the shiver inducing gaze he always set on me, and most of all, how he</w:t>
      </w:r>
      <w:r w:rsidR="000D7154">
        <w:rPr>
          <w:sz w:val="28"/>
        </w:rPr>
        <w:t xml:space="preserve"> kept making small hints. I was amused but, a tiny bit interested in this little game, so I kept it going to give the poor man hope, </w:t>
      </w:r>
      <w:r w:rsidR="000D7154">
        <w:rPr>
          <w:sz w:val="28"/>
        </w:rPr>
        <w:lastRenderedPageBreak/>
        <w:t>he looked like someone who needed it after all. Plus, I did need it to escape the reality that is my family: father’s too preoccupied with Marta, Eduardo is strangely distant from us despite the fact he was so passionate about wanting to find the man who slept with his own wife at first. It was just too taxing, I didn’t mind the release, even if it came in the form of basically becoming Marta by flirting with a man I only know hardly, sure, he told me his story before arriving in our family, but still I knew next to nothing about him personally.</w:t>
      </w:r>
    </w:p>
    <w:p w:rsidR="000D7154" w:rsidRDefault="000D7154" w:rsidP="00CA6902">
      <w:pPr>
        <w:rPr>
          <w:sz w:val="28"/>
        </w:rPr>
      </w:pPr>
      <w:r>
        <w:rPr>
          <w:sz w:val="28"/>
        </w:rPr>
        <w:t>Now, I must take a moment to state something: I never hated Marta as a person or as a sister, I disapproved of her ways of seducing men left and right, especially the ones I quite fancied myself, however</w:t>
      </w:r>
      <w:r w:rsidR="00DC07AF">
        <w:rPr>
          <w:sz w:val="28"/>
        </w:rPr>
        <w:t xml:space="preserve"> she was never one I despised. She was family at the end of the day, however, I do admit that the events of her death have caused me to change my attitude somewhat as it made me realise how grateful I should’ve been that I even had my sister in the first place. Back to the previous topic, while I at first played along with his game of wanting to get to know each other better for obvious flirty reasons, I soon found myself quickly becoming suspicious at his intentions of wanting this kind of relationship. He didn’t seem like a shady man, but, at the same time he did seem to want something out of flirting with me, he was so insistent on me knowing about him a whole lot more than I thought previously, either he was desperate for something or… he was trying to hide from something, maybe even someone.</w:t>
      </w:r>
    </w:p>
    <w:p w:rsidR="00DC07AF" w:rsidRDefault="00DC07AF" w:rsidP="00CA6902">
      <w:pPr>
        <w:rPr>
          <w:sz w:val="28"/>
        </w:rPr>
      </w:pPr>
      <w:r>
        <w:rPr>
          <w:sz w:val="28"/>
        </w:rPr>
        <w:t>That’s when my suspicions were high, he was obviously after something by going after me, was it because I was Marta’s sister? Or perhaps, it’s something to do with my father? Though, the suspicions were lifted once we went through my sister’s messages on her phone, I found out that one of the men she had been going out with before Eduardo, a man called Vicente Mena had been contacting her, instantly making him a possible and most likely suspect on the man who shared the bed with Marta the night she died. Damn, I suppose my sister didn’t really change after all, she told us she broke it off professionally with that man but we found evidence that proves otherwise. I couldn’t believe her, not only was it a man who she had dated before, but it was one of cruellest and nastiest men I had ever met in my life.</w:t>
      </w:r>
      <w:r w:rsidR="005A23AB">
        <w:rPr>
          <w:sz w:val="28"/>
        </w:rPr>
        <w:t xml:space="preserve"> Though, Rubiberriz did admit he knew Marta after a while we’d been talking to one another, I knew he couldn’t be the man who was with her that night.</w:t>
      </w:r>
    </w:p>
    <w:p w:rsidR="005A23AB" w:rsidRDefault="005A23AB" w:rsidP="00CA6902">
      <w:pPr>
        <w:rPr>
          <w:sz w:val="28"/>
        </w:rPr>
      </w:pPr>
      <w:r>
        <w:rPr>
          <w:sz w:val="28"/>
        </w:rPr>
        <w:lastRenderedPageBreak/>
        <w:t>It was still a hazy moment for me at that point; Marta and I were never the closest yet we were never distant, we always told each other our problems: never advising, never offering words, not even once giving commands. Instead we listened to each other, to our problems, our thoughts and our feelings, seems though I still couldn’t trust her after all considering she never once told me about Vicente. I didn’t know what to think of my sister considering she had kept this a secret from me, who knows how many other secrets she had neglected to tell not only me, but our family as well? As much as she’s my sister, I’m slightly ashamed to admit that the other members most definitely cared for her more than I ever could, especially our father, though that was most likely because unlike me, Marta listened to his ramblings from the olden days and treated him with more respect.</w:t>
      </w:r>
    </w:p>
    <w:p w:rsidR="005A23AB" w:rsidRPr="00DB6E4D" w:rsidRDefault="005A23AB" w:rsidP="00CA6902">
      <w:pPr>
        <w:rPr>
          <w:sz w:val="28"/>
        </w:rPr>
      </w:pPr>
      <w:r>
        <w:rPr>
          <w:sz w:val="28"/>
        </w:rPr>
        <w:t>After everything that had happened, I still couldn’t believe it though… Eduardo had told Rubiberriz who had then told me the unfortunate incident to do with Eva, I just couldn’t think anymore. It was something that I failed to believe… I just wanted things to go back to normal at that point, I wanted Marta back, I wanted Eva back… I wanted my old life back to what it once was before. Sure, Marta wasn’t the best sister growing up, but I still want her company again, I hated how life turned out after, with Marta keeping secrets from me despite the fact I told her everything that happened with me, not to mention the state the family was in after she died… of course, who is to believe a woman like me?</w:t>
      </w:r>
      <w:bookmarkStart w:id="0" w:name="_GoBack"/>
      <w:bookmarkEnd w:id="0"/>
    </w:p>
    <w:sectPr w:rsidR="005A23AB" w:rsidRPr="00DB6E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7B99" w:rsidRDefault="00697B99" w:rsidP="00DB6E4D">
      <w:pPr>
        <w:spacing w:after="0" w:line="240" w:lineRule="auto"/>
      </w:pPr>
      <w:r>
        <w:separator/>
      </w:r>
    </w:p>
  </w:endnote>
  <w:endnote w:type="continuationSeparator" w:id="0">
    <w:p w:rsidR="00697B99" w:rsidRDefault="00697B99" w:rsidP="00DB6E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7B99" w:rsidRDefault="00697B99" w:rsidP="00DB6E4D">
      <w:pPr>
        <w:spacing w:after="0" w:line="240" w:lineRule="auto"/>
      </w:pPr>
      <w:r>
        <w:separator/>
      </w:r>
    </w:p>
  </w:footnote>
  <w:footnote w:type="continuationSeparator" w:id="0">
    <w:p w:rsidR="00697B99" w:rsidRDefault="00697B99" w:rsidP="00DB6E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0FA"/>
    <w:rsid w:val="0001154D"/>
    <w:rsid w:val="00016FB6"/>
    <w:rsid w:val="000D7154"/>
    <w:rsid w:val="00164AF9"/>
    <w:rsid w:val="0025034A"/>
    <w:rsid w:val="003C0682"/>
    <w:rsid w:val="0055700B"/>
    <w:rsid w:val="005A23AB"/>
    <w:rsid w:val="005F3F6D"/>
    <w:rsid w:val="00697B99"/>
    <w:rsid w:val="006F52D8"/>
    <w:rsid w:val="00844725"/>
    <w:rsid w:val="008B70FA"/>
    <w:rsid w:val="00AD6F94"/>
    <w:rsid w:val="00CA6902"/>
    <w:rsid w:val="00DA10A9"/>
    <w:rsid w:val="00DB6E4D"/>
    <w:rsid w:val="00DC07AF"/>
    <w:rsid w:val="00F84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0FB06E"/>
  <w15:chartTrackingRefBased/>
  <w15:docId w15:val="{AB70EB4B-BD58-43B8-92CC-13558E40B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6E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6E4D"/>
  </w:style>
  <w:style w:type="paragraph" w:styleId="Footer">
    <w:name w:val="footer"/>
    <w:basedOn w:val="Normal"/>
    <w:link w:val="FooterChar"/>
    <w:uiPriority w:val="99"/>
    <w:unhideWhenUsed/>
    <w:rsid w:val="00DB6E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6E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1417</Words>
  <Characters>8077</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 Eurus</dc:creator>
  <cp:keywords/>
  <dc:description/>
  <cp:lastModifiedBy>Wyn Eurus</cp:lastModifiedBy>
  <cp:revision>2</cp:revision>
  <dcterms:created xsi:type="dcterms:W3CDTF">2019-02-03T19:49:00Z</dcterms:created>
  <dcterms:modified xsi:type="dcterms:W3CDTF">2019-02-03T23:55:00Z</dcterms:modified>
</cp:coreProperties>
</file>