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7764EA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3C7BB808" wp14:editId="714FE7E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674B6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AC5C6C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06797E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13A9FE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11542D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7B2682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2539564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B96C75D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526B10CD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0707664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57AC614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2910CD5" w14:textId="77777777" w:rsidTr="00236B5E">
        <w:tc>
          <w:tcPr>
            <w:tcW w:w="9854" w:type="dxa"/>
          </w:tcPr>
          <w:p w14:paraId="720DA888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11075D40" w14:textId="2A9597F4" w:rsidR="00F04850" w:rsidRPr="004E3B2D" w:rsidRDefault="00C0741A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2021-22</w:t>
            </w:r>
          </w:p>
        </w:tc>
      </w:tr>
      <w:tr w:rsidR="00F04850" w:rsidRPr="004E3B2D" w14:paraId="654D1BA7" w14:textId="77777777" w:rsidTr="00236B5E">
        <w:tc>
          <w:tcPr>
            <w:tcW w:w="9854" w:type="dxa"/>
          </w:tcPr>
          <w:p w14:paraId="71A62423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0DC54DFA" w14:textId="0E156843" w:rsidR="00F04850" w:rsidRPr="004E3B2D" w:rsidRDefault="00C0741A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Power Electronics &amp; Drives</w:t>
            </w:r>
          </w:p>
        </w:tc>
      </w:tr>
      <w:tr w:rsidR="00F04850" w:rsidRPr="004E3B2D" w14:paraId="6B7E5766" w14:textId="77777777" w:rsidTr="00236B5E">
        <w:tc>
          <w:tcPr>
            <w:tcW w:w="9854" w:type="dxa"/>
          </w:tcPr>
          <w:p w14:paraId="5A2AB979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341A2EB3" w14:textId="23C42E03" w:rsidR="00F04850" w:rsidRPr="004E3B2D" w:rsidRDefault="00C0741A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ACDA6004</w:t>
            </w:r>
          </w:p>
        </w:tc>
      </w:tr>
    </w:tbl>
    <w:p w14:paraId="68EBE41B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C9AC9F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0953D3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438AC9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F300A6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0AD80D" w14:textId="24F21A25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0741A">
              <w:rPr>
                <w:rFonts w:ascii="Arial" w:hAnsi="Arial" w:cs="Arial"/>
                <w:sz w:val="22"/>
                <w:szCs w:val="22"/>
                <w:lang w:val="en-GB"/>
              </w:rPr>
              <w:t xml:space="preserve"> 9</w:t>
            </w:r>
          </w:p>
          <w:p w14:paraId="180F0FA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D8B54B" w14:textId="76E1BD21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0741A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58AFB6A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FE1F68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B07C3E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F4519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E9BB76" w14:textId="6B8D781F" w:rsidR="00B56BD3" w:rsidRDefault="00C0741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feedback received</w:t>
            </w:r>
          </w:p>
          <w:p w14:paraId="07C94F8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FD71B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017598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090D74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55EEAF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42B29DB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59764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1B8B3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B8756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ACF617" w14:textId="77777777" w:rsidR="00C0741A" w:rsidRDefault="00C0741A" w:rsidP="00C0741A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feedback received</w:t>
            </w:r>
          </w:p>
          <w:p w14:paraId="3B1D868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BE834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BEB79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4E1CB47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85A7DB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29680D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2D8D07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2C2D08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B698DA6" w14:textId="77777777" w:rsidR="00C0741A" w:rsidRDefault="00C0741A" w:rsidP="00C0741A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feedback received</w:t>
            </w:r>
          </w:p>
          <w:p w14:paraId="2AB3806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351638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4632A4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B59942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6964689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AD98E0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E44D429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718BFDE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99C03F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F7105A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02853D" w14:textId="503CAA85" w:rsidR="00B56BD3" w:rsidRDefault="00C0741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 feel the module delivery went well, although I feel the practical sessions for the assignment did take longer than expected. As a result of this I will allow more time for the practical work within the teaching plan for the module. </w:t>
            </w:r>
          </w:p>
          <w:p w14:paraId="2CBE55F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F4D8A6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78280BB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355E97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9AFE2E" w14:textId="77777777" w:rsidR="00C0741A" w:rsidRDefault="00C0741A" w:rsidP="00C0741A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feedback received</w:t>
            </w:r>
          </w:p>
          <w:p w14:paraId="5A68F78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EBE17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34E24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714946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72B0426" w14:textId="4A2514AF" w:rsidR="00007F89" w:rsidRPr="004E3B2D" w:rsidRDefault="00C0741A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drawing>
                <wp:anchor distT="0" distB="0" distL="114300" distR="114300" simplePos="0" relativeHeight="251658752" behindDoc="0" locked="0" layoutInCell="1" allowOverlap="1" wp14:anchorId="657B00DB" wp14:editId="20DF5612">
                  <wp:simplePos x="0" y="0"/>
                  <wp:positionH relativeFrom="column">
                    <wp:posOffset>1839595</wp:posOffset>
                  </wp:positionH>
                  <wp:positionV relativeFrom="paragraph">
                    <wp:posOffset>32385</wp:posOffset>
                  </wp:positionV>
                  <wp:extent cx="1457325" cy="395380"/>
                  <wp:effectExtent l="0" t="0" r="0" b="5080"/>
                  <wp:wrapNone/>
                  <wp:docPr id="1" name="Picture 1" descr="A picture containing archery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picture containing archery&#10;&#10;Description automatically generated"/>
                          <pic:cNvPicPr/>
                        </pic:nvPicPr>
                        <pic:blipFill>
                          <a:blip r:embed="rId8" cstate="print">
                            <a:clrChange>
                              <a:clrFrom>
                                <a:srgbClr val="FFFFFF"/>
                              </a:clrFrom>
                              <a:clrTo>
                                <a:srgbClr val="FFFFFF">
                                  <a:alpha val="0"/>
                                </a:srgbClr>
                              </a:clrTo>
                            </a:clrChange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57325" cy="3953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84B22EF" w14:textId="5803A70C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C0741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1/6/22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058811DB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021A8AB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3650851C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4A0F469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B8F1DEB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E39746" w14:textId="77777777" w:rsidR="00642470" w:rsidRDefault="00642470" w:rsidP="007D6054">
      <w:r>
        <w:separator/>
      </w:r>
    </w:p>
  </w:endnote>
  <w:endnote w:type="continuationSeparator" w:id="0">
    <w:p w14:paraId="1912D977" w14:textId="77777777" w:rsidR="00642470" w:rsidRDefault="00642470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DFC3BB" w14:textId="77777777" w:rsidR="00642470" w:rsidRDefault="00642470" w:rsidP="007D6054">
      <w:r>
        <w:separator/>
      </w:r>
    </w:p>
  </w:footnote>
  <w:footnote w:type="continuationSeparator" w:id="0">
    <w:p w14:paraId="4E1BDCC8" w14:textId="77777777" w:rsidR="00642470" w:rsidRDefault="00642470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17D147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34890729">
    <w:abstractNumId w:val="0"/>
  </w:num>
  <w:num w:numId="2" w16cid:durableId="245040563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2470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0741A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CF47F82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283</Words>
  <Characters>1617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Stephen Mosey</cp:lastModifiedBy>
  <cp:revision>2</cp:revision>
  <cp:lastPrinted>2009-06-12T12:35:00Z</cp:lastPrinted>
  <dcterms:created xsi:type="dcterms:W3CDTF">2022-06-01T13:57:00Z</dcterms:created>
  <dcterms:modified xsi:type="dcterms:W3CDTF">2022-06-01T13:57:00Z</dcterms:modified>
</cp:coreProperties>
</file>