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26C57165" w:rsidR="00873EFC" w:rsidRDefault="4643D5E5">
      <w:pPr>
        <w:spacing w:after="165" w:line="360" w:lineRule="auto"/>
        <w:rPr>
          <w:rFonts w:ascii="Tahoma" w:eastAsia="Tahoma" w:hAnsi="Tahoma" w:cs="Tahoma"/>
          <w:color w:val="000000"/>
          <w:sz w:val="40"/>
          <w:szCs w:val="40"/>
        </w:rPr>
      </w:pPr>
      <w:r>
        <w:t>.</w:t>
      </w:r>
      <w:r w:rsidR="002E2728">
        <w:rPr>
          <w:b/>
          <w:noProof/>
        </w:rPr>
        <w:drawing>
          <wp:inline distT="0" distB="0" distL="0" distR="0" wp14:anchorId="09CF72B4" wp14:editId="0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2659931C" w14:textId="2F343285" w:rsidR="00873EFC" w:rsidRDefault="002E2728">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 xml:space="preserve">Applied Leadership and Management in the </w:t>
      </w:r>
      <w:proofErr w:type="spellStart"/>
      <w:r>
        <w:rPr>
          <w:rFonts w:ascii="Tahoma" w:eastAsia="Tahoma" w:hAnsi="Tahoma" w:cs="Tahoma"/>
          <w:color w:val="000000"/>
          <w:sz w:val="40"/>
          <w:szCs w:val="40"/>
        </w:rPr>
        <w:t>WorkplaceModule</w:t>
      </w:r>
      <w:proofErr w:type="spellEnd"/>
      <w:r>
        <w:rPr>
          <w:rFonts w:ascii="Tahoma" w:eastAsia="Tahoma" w:hAnsi="Tahoma" w:cs="Tahoma"/>
          <w:color w:val="000000"/>
          <w:sz w:val="40"/>
          <w:szCs w:val="40"/>
        </w:rPr>
        <w:t xml:space="preserv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873EFC" w14:paraId="382E3B85" w14:textId="77777777">
        <w:tc>
          <w:tcPr>
            <w:tcW w:w="3438" w:type="dxa"/>
            <w:shd w:val="clear" w:color="auto" w:fill="D9D9D9"/>
          </w:tcPr>
          <w:p w14:paraId="561E9A01"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A37501D" w14:textId="6EDEEAE3" w:rsidR="00873EFC" w:rsidRDefault="00E008FF">
            <w:pPr>
              <w:spacing w:before="120" w:after="120" w:line="360" w:lineRule="auto"/>
              <w:rPr>
                <w:rFonts w:ascii="Tahoma" w:eastAsia="Tahoma" w:hAnsi="Tahoma" w:cs="Tahoma"/>
                <w:sz w:val="32"/>
                <w:szCs w:val="32"/>
              </w:rPr>
            </w:pPr>
            <w:r>
              <w:rPr>
                <w:rFonts w:ascii="Tahoma" w:eastAsia="Tahoma" w:hAnsi="Tahoma" w:cs="Tahoma"/>
                <w:sz w:val="32"/>
                <w:szCs w:val="32"/>
              </w:rPr>
              <w:t>Jean Ellis</w:t>
            </w:r>
          </w:p>
        </w:tc>
      </w:tr>
      <w:tr w:rsidR="00873EFC" w14:paraId="627A37B1" w14:textId="77777777">
        <w:tc>
          <w:tcPr>
            <w:tcW w:w="3438" w:type="dxa"/>
            <w:shd w:val="clear" w:color="auto" w:fill="D9D9D9"/>
          </w:tcPr>
          <w:p w14:paraId="54486302"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DAB6C7B" w14:textId="2D5D0F0D" w:rsidR="00873EFC" w:rsidRDefault="00E008FF">
            <w:pPr>
              <w:spacing w:before="120" w:after="120" w:line="360" w:lineRule="auto"/>
              <w:rPr>
                <w:rFonts w:ascii="Tahoma" w:eastAsia="Tahoma" w:hAnsi="Tahoma" w:cs="Tahoma"/>
                <w:sz w:val="32"/>
                <w:szCs w:val="32"/>
              </w:rPr>
            </w:pPr>
            <w:r>
              <w:rPr>
                <w:rFonts w:ascii="Tahoma" w:eastAsia="Tahoma" w:hAnsi="Tahoma" w:cs="Tahoma"/>
                <w:sz w:val="32"/>
                <w:szCs w:val="32"/>
              </w:rPr>
              <w:t>2309700</w:t>
            </w:r>
          </w:p>
        </w:tc>
      </w:tr>
      <w:tr w:rsidR="00873EFC" w14:paraId="679D9C13" w14:textId="77777777">
        <w:tc>
          <w:tcPr>
            <w:tcW w:w="3438" w:type="dxa"/>
            <w:shd w:val="clear" w:color="auto" w:fill="D9D9D9"/>
          </w:tcPr>
          <w:p w14:paraId="724831B5"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4682848" w14:textId="19BA259E" w:rsidR="00873EFC" w:rsidRDefault="002E272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w:t>
            </w:r>
            <w:r w:rsidR="00F8334B">
              <w:rPr>
                <w:rFonts w:ascii="Tahoma" w:eastAsia="Tahoma" w:hAnsi="Tahoma" w:cs="Tahoma"/>
                <w:color w:val="FF0000"/>
                <w:sz w:val="32"/>
                <w:szCs w:val="32"/>
              </w:rPr>
              <w:t>5</w:t>
            </w:r>
          </w:p>
        </w:tc>
      </w:tr>
      <w:tr w:rsidR="00873EFC" w14:paraId="50151C94" w14:textId="77777777">
        <w:trPr>
          <w:trHeight w:val="413"/>
        </w:trPr>
        <w:tc>
          <w:tcPr>
            <w:tcW w:w="3438" w:type="dxa"/>
            <w:shd w:val="clear" w:color="auto" w:fill="D9D9D9"/>
          </w:tcPr>
          <w:p w14:paraId="426A3569"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1A525B1" w14:textId="6CD3CF48" w:rsidR="00873EFC" w:rsidRDefault="006C766B">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&amp; Research Skills</w:t>
            </w:r>
          </w:p>
        </w:tc>
      </w:tr>
    </w:tbl>
    <w:p w14:paraId="02EB378F" w14:textId="77777777" w:rsidR="00873EFC" w:rsidRDefault="00873EFC">
      <w:pPr>
        <w:spacing w:before="120" w:after="120" w:line="360" w:lineRule="auto"/>
        <w:rPr>
          <w:color w:val="FF0000"/>
          <w:sz w:val="24"/>
          <w:szCs w:val="24"/>
        </w:rPr>
      </w:pPr>
    </w:p>
    <w:p w14:paraId="284B8BB9" w14:textId="77777777" w:rsidR="00873EFC" w:rsidRDefault="002E2728">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2A954FEB" w14:textId="77777777" w:rsidR="00873EFC" w:rsidRDefault="002E2728">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AA9E6E" w14:textId="77777777" w:rsidR="00873EFC" w:rsidRDefault="002E2728">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6A05A809" w14:textId="77777777" w:rsidR="00873EFC" w:rsidRDefault="002E2728">
      <w:pPr>
        <w:rPr>
          <w:rFonts w:ascii="Tahoma" w:eastAsia="Tahoma" w:hAnsi="Tahoma" w:cs="Tahoma"/>
          <w:color w:val="000000"/>
          <w:sz w:val="24"/>
          <w:szCs w:val="24"/>
        </w:rPr>
      </w:pPr>
      <w:r>
        <w:br w:type="page"/>
      </w:r>
    </w:p>
    <w:p w14:paraId="22E0FC93" w14:textId="77777777" w:rsidR="00873EFC" w:rsidRDefault="002E2728">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126342344"/>
        <w:docPartObj>
          <w:docPartGallery w:val="Table of Contents"/>
          <w:docPartUnique/>
        </w:docPartObj>
      </w:sdtPr>
      <w:sdtEndPr>
        <w:rPr>
          <w:rFonts w:ascii="Arial" w:hAnsi="Arial" w:cs="Arial"/>
        </w:rPr>
      </w:sdtEndPr>
      <w:sdtContent>
        <w:p w14:paraId="6ABAEF22" w14:textId="705DBD39" w:rsidR="00353FB6" w:rsidRDefault="002E272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B347E7">
            <w:rPr>
              <w:rFonts w:ascii="Arial" w:hAnsi="Arial" w:cs="Arial"/>
            </w:rPr>
            <w:fldChar w:fldCharType="begin"/>
          </w:r>
          <w:r w:rsidRPr="00B347E7">
            <w:rPr>
              <w:rFonts w:ascii="Arial" w:hAnsi="Arial" w:cs="Arial"/>
            </w:rPr>
            <w:instrText xml:space="preserve"> TOC \h \u \z \t "Heading 1,1,Heading 2,2,Heading 3,3,Heading 4,4,Heading 5,5,Heading 6,6,"</w:instrText>
          </w:r>
          <w:r w:rsidRPr="00B347E7">
            <w:rPr>
              <w:rFonts w:ascii="Arial" w:hAnsi="Arial" w:cs="Arial"/>
            </w:rPr>
            <w:fldChar w:fldCharType="separate"/>
          </w:r>
          <w:hyperlink w:anchor="_Toc160957350" w:history="1">
            <w:r w:rsidR="00353FB6" w:rsidRPr="005E5F6C">
              <w:rPr>
                <w:rStyle w:val="Hyperlink"/>
                <w:noProof/>
              </w:rPr>
              <w:t>Introduction</w:t>
            </w:r>
            <w:r w:rsidR="00353FB6">
              <w:rPr>
                <w:noProof/>
                <w:webHidden/>
              </w:rPr>
              <w:tab/>
            </w:r>
            <w:r w:rsidR="00353FB6">
              <w:rPr>
                <w:noProof/>
                <w:webHidden/>
              </w:rPr>
              <w:fldChar w:fldCharType="begin"/>
            </w:r>
            <w:r w:rsidR="00353FB6">
              <w:rPr>
                <w:noProof/>
                <w:webHidden/>
              </w:rPr>
              <w:instrText xml:space="preserve"> PAGEREF _Toc160957350 \h </w:instrText>
            </w:r>
            <w:r w:rsidR="00353FB6">
              <w:rPr>
                <w:noProof/>
                <w:webHidden/>
              </w:rPr>
            </w:r>
            <w:r w:rsidR="00353FB6">
              <w:rPr>
                <w:noProof/>
                <w:webHidden/>
              </w:rPr>
              <w:fldChar w:fldCharType="separate"/>
            </w:r>
            <w:r w:rsidR="00353FB6">
              <w:rPr>
                <w:noProof/>
                <w:webHidden/>
              </w:rPr>
              <w:t>3</w:t>
            </w:r>
            <w:r w:rsidR="00353FB6">
              <w:rPr>
                <w:noProof/>
                <w:webHidden/>
              </w:rPr>
              <w:fldChar w:fldCharType="end"/>
            </w:r>
          </w:hyperlink>
        </w:p>
        <w:p w14:paraId="2074D980" w14:textId="47B87E3C"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1" w:history="1">
            <w:r w:rsidRPr="005E5F6C">
              <w:rPr>
                <w:rStyle w:val="Hyperlink"/>
                <w:noProof/>
              </w:rPr>
              <w:t>Main findings</w:t>
            </w:r>
            <w:r>
              <w:rPr>
                <w:noProof/>
                <w:webHidden/>
              </w:rPr>
              <w:tab/>
            </w:r>
            <w:r>
              <w:rPr>
                <w:noProof/>
                <w:webHidden/>
              </w:rPr>
              <w:fldChar w:fldCharType="begin"/>
            </w:r>
            <w:r>
              <w:rPr>
                <w:noProof/>
                <w:webHidden/>
              </w:rPr>
              <w:instrText xml:space="preserve"> PAGEREF _Toc160957351 \h </w:instrText>
            </w:r>
            <w:r>
              <w:rPr>
                <w:noProof/>
                <w:webHidden/>
              </w:rPr>
            </w:r>
            <w:r>
              <w:rPr>
                <w:noProof/>
                <w:webHidden/>
              </w:rPr>
              <w:fldChar w:fldCharType="separate"/>
            </w:r>
            <w:r>
              <w:rPr>
                <w:noProof/>
                <w:webHidden/>
              </w:rPr>
              <w:t>3</w:t>
            </w:r>
            <w:r>
              <w:rPr>
                <w:noProof/>
                <w:webHidden/>
              </w:rPr>
              <w:fldChar w:fldCharType="end"/>
            </w:r>
          </w:hyperlink>
        </w:p>
        <w:p w14:paraId="3DC8B76D" w14:textId="51CC60A5" w:rsidR="00353FB6" w:rsidRDefault="00353FB6">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2" w:history="1">
            <w:r w:rsidRPr="005E5F6C">
              <w:rPr>
                <w:rStyle w:val="Hyperlink"/>
                <w:noProof/>
              </w:rPr>
              <w:t>What is managing remotely?</w:t>
            </w:r>
            <w:r>
              <w:rPr>
                <w:noProof/>
                <w:webHidden/>
              </w:rPr>
              <w:tab/>
            </w:r>
            <w:r>
              <w:rPr>
                <w:noProof/>
                <w:webHidden/>
              </w:rPr>
              <w:fldChar w:fldCharType="begin"/>
            </w:r>
            <w:r>
              <w:rPr>
                <w:noProof/>
                <w:webHidden/>
              </w:rPr>
              <w:instrText xml:space="preserve"> PAGEREF _Toc160957352 \h </w:instrText>
            </w:r>
            <w:r>
              <w:rPr>
                <w:noProof/>
                <w:webHidden/>
              </w:rPr>
            </w:r>
            <w:r>
              <w:rPr>
                <w:noProof/>
                <w:webHidden/>
              </w:rPr>
              <w:fldChar w:fldCharType="separate"/>
            </w:r>
            <w:r>
              <w:rPr>
                <w:noProof/>
                <w:webHidden/>
              </w:rPr>
              <w:t>3</w:t>
            </w:r>
            <w:r>
              <w:rPr>
                <w:noProof/>
                <w:webHidden/>
              </w:rPr>
              <w:fldChar w:fldCharType="end"/>
            </w:r>
          </w:hyperlink>
        </w:p>
        <w:p w14:paraId="5831A5B7" w14:textId="432E06C5"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3" w:history="1">
            <w:r w:rsidRPr="005E5F6C">
              <w:rPr>
                <w:rStyle w:val="Hyperlink"/>
                <w:noProof/>
              </w:rPr>
              <w:t>How to manage remotely</w:t>
            </w:r>
            <w:r>
              <w:rPr>
                <w:noProof/>
                <w:webHidden/>
              </w:rPr>
              <w:tab/>
            </w:r>
            <w:r>
              <w:rPr>
                <w:noProof/>
                <w:webHidden/>
              </w:rPr>
              <w:fldChar w:fldCharType="begin"/>
            </w:r>
            <w:r>
              <w:rPr>
                <w:noProof/>
                <w:webHidden/>
              </w:rPr>
              <w:instrText xml:space="preserve"> PAGEREF _Toc160957353 \h </w:instrText>
            </w:r>
            <w:r>
              <w:rPr>
                <w:noProof/>
                <w:webHidden/>
              </w:rPr>
            </w:r>
            <w:r>
              <w:rPr>
                <w:noProof/>
                <w:webHidden/>
              </w:rPr>
              <w:fldChar w:fldCharType="separate"/>
            </w:r>
            <w:r>
              <w:rPr>
                <w:noProof/>
                <w:webHidden/>
              </w:rPr>
              <w:t>3</w:t>
            </w:r>
            <w:r>
              <w:rPr>
                <w:noProof/>
                <w:webHidden/>
              </w:rPr>
              <w:fldChar w:fldCharType="end"/>
            </w:r>
          </w:hyperlink>
        </w:p>
        <w:p w14:paraId="03AF4483" w14:textId="20E907C7" w:rsidR="00353FB6" w:rsidRDefault="00353FB6">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4" w:history="1">
            <w:r w:rsidRPr="005E5F6C">
              <w:rPr>
                <w:rStyle w:val="Hyperlink"/>
                <w:rFonts w:ascii="Arial" w:hAnsi="Arial" w:cs="Arial"/>
                <w:noProof/>
              </w:rPr>
              <w:t>Benefits of working remotely</w:t>
            </w:r>
            <w:r>
              <w:rPr>
                <w:noProof/>
                <w:webHidden/>
              </w:rPr>
              <w:tab/>
            </w:r>
            <w:r>
              <w:rPr>
                <w:noProof/>
                <w:webHidden/>
              </w:rPr>
              <w:fldChar w:fldCharType="begin"/>
            </w:r>
            <w:r>
              <w:rPr>
                <w:noProof/>
                <w:webHidden/>
              </w:rPr>
              <w:instrText xml:space="preserve"> PAGEREF _Toc160957354 \h </w:instrText>
            </w:r>
            <w:r>
              <w:rPr>
                <w:noProof/>
                <w:webHidden/>
              </w:rPr>
            </w:r>
            <w:r>
              <w:rPr>
                <w:noProof/>
                <w:webHidden/>
              </w:rPr>
              <w:fldChar w:fldCharType="separate"/>
            </w:r>
            <w:r>
              <w:rPr>
                <w:noProof/>
                <w:webHidden/>
              </w:rPr>
              <w:t>5</w:t>
            </w:r>
            <w:r>
              <w:rPr>
                <w:noProof/>
                <w:webHidden/>
              </w:rPr>
              <w:fldChar w:fldCharType="end"/>
            </w:r>
          </w:hyperlink>
        </w:p>
        <w:p w14:paraId="75E3FFB2" w14:textId="363E62A8" w:rsidR="00353FB6" w:rsidRDefault="00353FB6">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5" w:history="1">
            <w:r w:rsidRPr="005E5F6C">
              <w:rPr>
                <w:rStyle w:val="Hyperlink"/>
                <w:rFonts w:ascii="Arial" w:hAnsi="Arial" w:cs="Arial"/>
                <w:noProof/>
              </w:rPr>
              <w:t>Benefits of managing remotely</w:t>
            </w:r>
            <w:r>
              <w:rPr>
                <w:noProof/>
                <w:webHidden/>
              </w:rPr>
              <w:tab/>
            </w:r>
            <w:r>
              <w:rPr>
                <w:noProof/>
                <w:webHidden/>
              </w:rPr>
              <w:fldChar w:fldCharType="begin"/>
            </w:r>
            <w:r>
              <w:rPr>
                <w:noProof/>
                <w:webHidden/>
              </w:rPr>
              <w:instrText xml:space="preserve"> PAGEREF _Toc160957355 \h </w:instrText>
            </w:r>
            <w:r>
              <w:rPr>
                <w:noProof/>
                <w:webHidden/>
              </w:rPr>
            </w:r>
            <w:r>
              <w:rPr>
                <w:noProof/>
                <w:webHidden/>
              </w:rPr>
              <w:fldChar w:fldCharType="separate"/>
            </w:r>
            <w:r>
              <w:rPr>
                <w:noProof/>
                <w:webHidden/>
              </w:rPr>
              <w:t>5</w:t>
            </w:r>
            <w:r>
              <w:rPr>
                <w:noProof/>
                <w:webHidden/>
              </w:rPr>
              <w:fldChar w:fldCharType="end"/>
            </w:r>
          </w:hyperlink>
        </w:p>
        <w:p w14:paraId="46D55303" w14:textId="0A232C62"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6" w:history="1">
            <w:r w:rsidRPr="005E5F6C">
              <w:rPr>
                <w:rStyle w:val="Hyperlink"/>
                <w:noProof/>
              </w:rPr>
              <w:t>Negatives of working remotely</w:t>
            </w:r>
            <w:r>
              <w:rPr>
                <w:noProof/>
                <w:webHidden/>
              </w:rPr>
              <w:tab/>
            </w:r>
            <w:r>
              <w:rPr>
                <w:noProof/>
                <w:webHidden/>
              </w:rPr>
              <w:fldChar w:fldCharType="begin"/>
            </w:r>
            <w:r>
              <w:rPr>
                <w:noProof/>
                <w:webHidden/>
              </w:rPr>
              <w:instrText xml:space="preserve"> PAGEREF _Toc160957356 \h </w:instrText>
            </w:r>
            <w:r>
              <w:rPr>
                <w:noProof/>
                <w:webHidden/>
              </w:rPr>
            </w:r>
            <w:r>
              <w:rPr>
                <w:noProof/>
                <w:webHidden/>
              </w:rPr>
              <w:fldChar w:fldCharType="separate"/>
            </w:r>
            <w:r>
              <w:rPr>
                <w:noProof/>
                <w:webHidden/>
              </w:rPr>
              <w:t>6</w:t>
            </w:r>
            <w:r>
              <w:rPr>
                <w:noProof/>
                <w:webHidden/>
              </w:rPr>
              <w:fldChar w:fldCharType="end"/>
            </w:r>
          </w:hyperlink>
        </w:p>
        <w:p w14:paraId="00DE83F8" w14:textId="3C92CDA6"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7" w:history="1">
            <w:r w:rsidRPr="005E5F6C">
              <w:rPr>
                <w:rStyle w:val="Hyperlink"/>
                <w:noProof/>
              </w:rPr>
              <w:t>Challenges of managing remotely</w:t>
            </w:r>
            <w:r>
              <w:rPr>
                <w:noProof/>
                <w:webHidden/>
              </w:rPr>
              <w:tab/>
            </w:r>
            <w:r>
              <w:rPr>
                <w:noProof/>
                <w:webHidden/>
              </w:rPr>
              <w:fldChar w:fldCharType="begin"/>
            </w:r>
            <w:r>
              <w:rPr>
                <w:noProof/>
                <w:webHidden/>
              </w:rPr>
              <w:instrText xml:space="preserve"> PAGEREF _Toc160957357 \h </w:instrText>
            </w:r>
            <w:r>
              <w:rPr>
                <w:noProof/>
                <w:webHidden/>
              </w:rPr>
            </w:r>
            <w:r>
              <w:rPr>
                <w:noProof/>
                <w:webHidden/>
              </w:rPr>
              <w:fldChar w:fldCharType="separate"/>
            </w:r>
            <w:r>
              <w:rPr>
                <w:noProof/>
                <w:webHidden/>
              </w:rPr>
              <w:t>6</w:t>
            </w:r>
            <w:r>
              <w:rPr>
                <w:noProof/>
                <w:webHidden/>
              </w:rPr>
              <w:fldChar w:fldCharType="end"/>
            </w:r>
          </w:hyperlink>
        </w:p>
        <w:p w14:paraId="73796774" w14:textId="0B34839D"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8" w:history="1">
            <w:r w:rsidRPr="005E5F6C">
              <w:rPr>
                <w:rStyle w:val="Hyperlink"/>
                <w:noProof/>
              </w:rPr>
              <w:t>Reflection</w:t>
            </w:r>
            <w:r>
              <w:rPr>
                <w:noProof/>
                <w:webHidden/>
              </w:rPr>
              <w:tab/>
            </w:r>
            <w:r>
              <w:rPr>
                <w:noProof/>
                <w:webHidden/>
              </w:rPr>
              <w:fldChar w:fldCharType="begin"/>
            </w:r>
            <w:r>
              <w:rPr>
                <w:noProof/>
                <w:webHidden/>
              </w:rPr>
              <w:instrText xml:space="preserve"> PAGEREF _Toc160957358 \h </w:instrText>
            </w:r>
            <w:r>
              <w:rPr>
                <w:noProof/>
                <w:webHidden/>
              </w:rPr>
            </w:r>
            <w:r>
              <w:rPr>
                <w:noProof/>
                <w:webHidden/>
              </w:rPr>
              <w:fldChar w:fldCharType="separate"/>
            </w:r>
            <w:r>
              <w:rPr>
                <w:noProof/>
                <w:webHidden/>
              </w:rPr>
              <w:t>7</w:t>
            </w:r>
            <w:r>
              <w:rPr>
                <w:noProof/>
                <w:webHidden/>
              </w:rPr>
              <w:fldChar w:fldCharType="end"/>
            </w:r>
          </w:hyperlink>
        </w:p>
        <w:p w14:paraId="1382CD59" w14:textId="09894D05"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59" w:history="1">
            <w:r w:rsidRPr="005E5F6C">
              <w:rPr>
                <w:rStyle w:val="Hyperlink"/>
                <w:noProof/>
              </w:rPr>
              <w:t>Summary</w:t>
            </w:r>
            <w:r>
              <w:rPr>
                <w:noProof/>
                <w:webHidden/>
              </w:rPr>
              <w:tab/>
            </w:r>
            <w:r>
              <w:rPr>
                <w:noProof/>
                <w:webHidden/>
              </w:rPr>
              <w:fldChar w:fldCharType="begin"/>
            </w:r>
            <w:r>
              <w:rPr>
                <w:noProof/>
                <w:webHidden/>
              </w:rPr>
              <w:instrText xml:space="preserve"> PAGEREF _Toc160957359 \h </w:instrText>
            </w:r>
            <w:r>
              <w:rPr>
                <w:noProof/>
                <w:webHidden/>
              </w:rPr>
            </w:r>
            <w:r>
              <w:rPr>
                <w:noProof/>
                <w:webHidden/>
              </w:rPr>
              <w:fldChar w:fldCharType="separate"/>
            </w:r>
            <w:r>
              <w:rPr>
                <w:noProof/>
                <w:webHidden/>
              </w:rPr>
              <w:t>8</w:t>
            </w:r>
            <w:r>
              <w:rPr>
                <w:noProof/>
                <w:webHidden/>
              </w:rPr>
              <w:fldChar w:fldCharType="end"/>
            </w:r>
          </w:hyperlink>
        </w:p>
        <w:p w14:paraId="1C0C8642" w14:textId="299EBC31" w:rsidR="00353FB6" w:rsidRDefault="00353FB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0957360" w:history="1">
            <w:r w:rsidRPr="005E5F6C">
              <w:rPr>
                <w:rStyle w:val="Hyperlink"/>
                <w:noProof/>
              </w:rPr>
              <w:t>References</w:t>
            </w:r>
            <w:r>
              <w:rPr>
                <w:noProof/>
                <w:webHidden/>
              </w:rPr>
              <w:tab/>
            </w:r>
            <w:r>
              <w:rPr>
                <w:noProof/>
                <w:webHidden/>
              </w:rPr>
              <w:fldChar w:fldCharType="begin"/>
            </w:r>
            <w:r>
              <w:rPr>
                <w:noProof/>
                <w:webHidden/>
              </w:rPr>
              <w:instrText xml:space="preserve"> PAGEREF _Toc160957360 \h </w:instrText>
            </w:r>
            <w:r>
              <w:rPr>
                <w:noProof/>
                <w:webHidden/>
              </w:rPr>
            </w:r>
            <w:r>
              <w:rPr>
                <w:noProof/>
                <w:webHidden/>
              </w:rPr>
              <w:fldChar w:fldCharType="separate"/>
            </w:r>
            <w:r>
              <w:rPr>
                <w:noProof/>
                <w:webHidden/>
              </w:rPr>
              <w:t>9</w:t>
            </w:r>
            <w:r>
              <w:rPr>
                <w:noProof/>
                <w:webHidden/>
              </w:rPr>
              <w:fldChar w:fldCharType="end"/>
            </w:r>
          </w:hyperlink>
        </w:p>
        <w:p w14:paraId="5A39BBE3" w14:textId="27874AED" w:rsidR="00873EFC" w:rsidRPr="00B347E7" w:rsidRDefault="002E2728">
          <w:pPr>
            <w:rPr>
              <w:rFonts w:ascii="Arial" w:eastAsia="Arial" w:hAnsi="Arial" w:cs="Arial"/>
            </w:rPr>
          </w:pPr>
          <w:r w:rsidRPr="00B347E7">
            <w:rPr>
              <w:rFonts w:ascii="Arial" w:hAnsi="Arial" w:cs="Arial"/>
            </w:rPr>
            <w:fldChar w:fldCharType="end"/>
          </w:r>
        </w:p>
      </w:sdtContent>
    </w:sdt>
    <w:p w14:paraId="41C8F396" w14:textId="77777777" w:rsidR="00873EFC" w:rsidRDefault="00873EFC">
      <w:pPr>
        <w:keepNext/>
        <w:keepLines/>
        <w:pBdr>
          <w:top w:val="nil"/>
          <w:left w:val="nil"/>
          <w:bottom w:val="nil"/>
          <w:right w:val="nil"/>
          <w:between w:val="nil"/>
        </w:pBdr>
        <w:spacing w:before="240" w:after="0"/>
        <w:rPr>
          <w:rFonts w:ascii="Arial" w:eastAsia="Arial" w:hAnsi="Arial" w:cs="Arial"/>
          <w:color w:val="2E75B5"/>
        </w:rPr>
      </w:pPr>
    </w:p>
    <w:p w14:paraId="6F7B87D5" w14:textId="51336AFC" w:rsidR="00661EA7" w:rsidRDefault="00661EA7">
      <w:pPr>
        <w:spacing w:before="120" w:after="120" w:line="360" w:lineRule="auto"/>
        <w:rPr>
          <w:rFonts w:ascii="Tahoma" w:eastAsia="Tahoma" w:hAnsi="Tahoma" w:cs="Tahoma"/>
          <w:color w:val="000000"/>
          <w:sz w:val="24"/>
          <w:szCs w:val="24"/>
        </w:rPr>
      </w:pPr>
    </w:p>
    <w:p w14:paraId="04947150" w14:textId="2D2E4048" w:rsidR="006E52CA" w:rsidRPr="006E52CA" w:rsidRDefault="002E2728" w:rsidP="006E52CA">
      <w:pPr>
        <w:pStyle w:val="Heading1"/>
      </w:pPr>
      <w:r>
        <w:br w:type="page"/>
      </w:r>
      <w:bookmarkStart w:id="0" w:name="_Toc160957350"/>
      <w:r w:rsidR="000166E0">
        <w:lastRenderedPageBreak/>
        <w:t>I</w:t>
      </w:r>
      <w:r w:rsidR="00F67E96">
        <w:t>ntrod</w:t>
      </w:r>
      <w:r w:rsidR="00C71A18">
        <w:t>uction</w:t>
      </w:r>
      <w:bookmarkEnd w:id="0"/>
      <w:r w:rsidR="00C71A18">
        <w:t xml:space="preserve"> </w:t>
      </w:r>
    </w:p>
    <w:p w14:paraId="36791C37" w14:textId="13BB21A4" w:rsidR="00434C1E" w:rsidRPr="00434C1E" w:rsidRDefault="008C7086" w:rsidP="002B137C">
      <w:pPr>
        <w:rPr>
          <w:rFonts w:ascii="Arial" w:hAnsi="Arial" w:cs="Arial"/>
          <w:sz w:val="24"/>
          <w:szCs w:val="24"/>
        </w:rPr>
      </w:pPr>
      <w:r>
        <w:rPr>
          <w:rFonts w:ascii="Arial" w:hAnsi="Arial" w:cs="Arial"/>
          <w:sz w:val="24"/>
          <w:szCs w:val="24"/>
        </w:rPr>
        <w:t>This</w:t>
      </w:r>
      <w:r w:rsidR="00D05452">
        <w:rPr>
          <w:rFonts w:ascii="Arial" w:hAnsi="Arial" w:cs="Arial"/>
          <w:sz w:val="24"/>
          <w:szCs w:val="24"/>
        </w:rPr>
        <w:t xml:space="preserve"> report </w:t>
      </w:r>
      <w:r w:rsidR="00B5567D">
        <w:rPr>
          <w:rFonts w:ascii="Arial" w:hAnsi="Arial" w:cs="Arial"/>
          <w:sz w:val="24"/>
          <w:szCs w:val="24"/>
        </w:rPr>
        <w:t>will be focusing on</w:t>
      </w:r>
      <w:r w:rsidR="00D05452">
        <w:rPr>
          <w:rFonts w:ascii="Arial" w:hAnsi="Arial" w:cs="Arial"/>
          <w:sz w:val="24"/>
          <w:szCs w:val="24"/>
        </w:rPr>
        <w:t xml:space="preserve"> </w:t>
      </w:r>
      <w:r w:rsidR="0021687C">
        <w:rPr>
          <w:rFonts w:ascii="Arial" w:hAnsi="Arial" w:cs="Arial"/>
          <w:sz w:val="24"/>
          <w:szCs w:val="24"/>
        </w:rPr>
        <w:t>“M</w:t>
      </w:r>
      <w:r w:rsidR="001A1A5B">
        <w:rPr>
          <w:rFonts w:ascii="Arial" w:hAnsi="Arial" w:cs="Arial"/>
          <w:sz w:val="24"/>
          <w:szCs w:val="24"/>
        </w:rPr>
        <w:t>anaging remotely</w:t>
      </w:r>
      <w:r w:rsidR="0021687C">
        <w:rPr>
          <w:rFonts w:ascii="Arial" w:hAnsi="Arial" w:cs="Arial"/>
          <w:sz w:val="24"/>
          <w:szCs w:val="24"/>
        </w:rPr>
        <w:t>”</w:t>
      </w:r>
      <w:r w:rsidR="00BD763C">
        <w:rPr>
          <w:rFonts w:ascii="Arial" w:hAnsi="Arial" w:cs="Arial"/>
          <w:sz w:val="24"/>
          <w:szCs w:val="24"/>
        </w:rPr>
        <w:t xml:space="preserve"> </w:t>
      </w:r>
      <w:r w:rsidR="00961EA0">
        <w:rPr>
          <w:rFonts w:ascii="Arial" w:hAnsi="Arial" w:cs="Arial"/>
          <w:sz w:val="24"/>
          <w:szCs w:val="24"/>
        </w:rPr>
        <w:t>it</w:t>
      </w:r>
      <w:r w:rsidR="00BD763C">
        <w:rPr>
          <w:rFonts w:ascii="Arial" w:hAnsi="Arial" w:cs="Arial"/>
          <w:sz w:val="24"/>
          <w:szCs w:val="24"/>
        </w:rPr>
        <w:t xml:space="preserve"> will be researching and lea</w:t>
      </w:r>
      <w:r w:rsidR="008032A3">
        <w:rPr>
          <w:rFonts w:ascii="Arial" w:hAnsi="Arial" w:cs="Arial"/>
          <w:sz w:val="24"/>
          <w:szCs w:val="24"/>
        </w:rPr>
        <w:t>rn</w:t>
      </w:r>
      <w:r w:rsidR="00C01698">
        <w:rPr>
          <w:rFonts w:ascii="Arial" w:hAnsi="Arial" w:cs="Arial"/>
          <w:sz w:val="24"/>
          <w:szCs w:val="24"/>
        </w:rPr>
        <w:t>ing</w:t>
      </w:r>
      <w:r w:rsidR="008032A3">
        <w:rPr>
          <w:rFonts w:ascii="Arial" w:hAnsi="Arial" w:cs="Arial"/>
          <w:sz w:val="24"/>
          <w:szCs w:val="24"/>
        </w:rPr>
        <w:t xml:space="preserve"> about what man</w:t>
      </w:r>
      <w:r w:rsidR="00961EA0">
        <w:rPr>
          <w:rFonts w:ascii="Arial" w:hAnsi="Arial" w:cs="Arial"/>
          <w:sz w:val="24"/>
          <w:szCs w:val="24"/>
        </w:rPr>
        <w:t>a</w:t>
      </w:r>
      <w:r w:rsidR="008032A3">
        <w:rPr>
          <w:rFonts w:ascii="Arial" w:hAnsi="Arial" w:cs="Arial"/>
          <w:sz w:val="24"/>
          <w:szCs w:val="24"/>
        </w:rPr>
        <w:t>ging remotely means</w:t>
      </w:r>
      <w:r w:rsidR="00C56920">
        <w:rPr>
          <w:rFonts w:ascii="Arial" w:hAnsi="Arial" w:cs="Arial"/>
          <w:sz w:val="24"/>
          <w:szCs w:val="24"/>
        </w:rPr>
        <w:t xml:space="preserve"> and why it has become a more permanent fixture among businesses. </w:t>
      </w:r>
      <w:r w:rsidR="00C01698">
        <w:rPr>
          <w:rFonts w:ascii="Arial" w:hAnsi="Arial" w:cs="Arial"/>
          <w:sz w:val="24"/>
          <w:szCs w:val="24"/>
        </w:rPr>
        <w:t>During its main findings it will delve into</w:t>
      </w:r>
      <w:r w:rsidR="006E52CA">
        <w:rPr>
          <w:rFonts w:ascii="Arial" w:hAnsi="Arial" w:cs="Arial"/>
          <w:sz w:val="24"/>
          <w:szCs w:val="24"/>
        </w:rPr>
        <w:t xml:space="preserve"> what it</w:t>
      </w:r>
      <w:r w:rsidR="00FF19E2">
        <w:rPr>
          <w:rFonts w:ascii="Arial" w:hAnsi="Arial" w:cs="Arial"/>
          <w:sz w:val="24"/>
          <w:szCs w:val="24"/>
        </w:rPr>
        <w:t xml:space="preserve"> means to manage remotely and how can this be achieved. It will then</w:t>
      </w:r>
      <w:r w:rsidR="00F52D59">
        <w:rPr>
          <w:rFonts w:ascii="Arial" w:hAnsi="Arial" w:cs="Arial"/>
          <w:sz w:val="24"/>
          <w:szCs w:val="24"/>
        </w:rPr>
        <w:t xml:space="preserve"> look </w:t>
      </w:r>
      <w:r w:rsidR="00FE182D">
        <w:rPr>
          <w:rFonts w:ascii="Arial" w:hAnsi="Arial" w:cs="Arial"/>
          <w:sz w:val="24"/>
          <w:szCs w:val="24"/>
        </w:rPr>
        <w:t>at</w:t>
      </w:r>
      <w:r w:rsidR="00C01698">
        <w:rPr>
          <w:rFonts w:ascii="Arial" w:hAnsi="Arial" w:cs="Arial"/>
          <w:sz w:val="24"/>
          <w:szCs w:val="24"/>
        </w:rPr>
        <w:t xml:space="preserve"> the positives of working remotely along with the negatives of working remotely. </w:t>
      </w:r>
      <w:r w:rsidR="00F52D59">
        <w:rPr>
          <w:rFonts w:ascii="Arial" w:hAnsi="Arial" w:cs="Arial"/>
          <w:sz w:val="24"/>
          <w:szCs w:val="24"/>
        </w:rPr>
        <w:t xml:space="preserve">And </w:t>
      </w:r>
      <w:r w:rsidR="005C1F8F">
        <w:rPr>
          <w:rFonts w:ascii="Arial" w:hAnsi="Arial" w:cs="Arial"/>
          <w:sz w:val="24"/>
          <w:szCs w:val="24"/>
        </w:rPr>
        <w:t>will discuss the challenges that managers may face whilst managing remotely</w:t>
      </w:r>
      <w:r w:rsidR="00192CA0">
        <w:rPr>
          <w:rFonts w:ascii="Arial" w:hAnsi="Arial" w:cs="Arial"/>
          <w:sz w:val="24"/>
          <w:szCs w:val="24"/>
        </w:rPr>
        <w:t xml:space="preserve">. The report will then go on to reflect on </w:t>
      </w:r>
      <w:r w:rsidR="00B45FED">
        <w:rPr>
          <w:rFonts w:ascii="Arial" w:hAnsi="Arial" w:cs="Arial"/>
          <w:sz w:val="24"/>
          <w:szCs w:val="24"/>
        </w:rPr>
        <w:t>all</w:t>
      </w:r>
      <w:r w:rsidR="00DB6B27">
        <w:rPr>
          <w:rFonts w:ascii="Arial" w:hAnsi="Arial" w:cs="Arial"/>
          <w:sz w:val="24"/>
          <w:szCs w:val="24"/>
        </w:rPr>
        <w:t xml:space="preserve"> its findings.</w:t>
      </w:r>
    </w:p>
    <w:p w14:paraId="36A43560" w14:textId="337B5C11" w:rsidR="002B137C" w:rsidRDefault="002B137C" w:rsidP="00C036F1">
      <w:pPr>
        <w:pStyle w:val="Heading1"/>
      </w:pPr>
      <w:bookmarkStart w:id="1" w:name="_Toc160957351"/>
      <w:r>
        <w:t>Main findings</w:t>
      </w:r>
      <w:bookmarkEnd w:id="1"/>
    </w:p>
    <w:p w14:paraId="13C267FE" w14:textId="424F7041" w:rsidR="002B137C" w:rsidRDefault="002B137C" w:rsidP="00C036F1">
      <w:pPr>
        <w:pStyle w:val="Heading2"/>
      </w:pPr>
      <w:bookmarkStart w:id="2" w:name="_Toc160957352"/>
      <w:r>
        <w:t xml:space="preserve">What is managing </w:t>
      </w:r>
      <w:r w:rsidR="00134D53">
        <w:t>remotely?</w:t>
      </w:r>
      <w:bookmarkEnd w:id="2"/>
    </w:p>
    <w:p w14:paraId="6FCA5B98" w14:textId="7999806B" w:rsidR="00182993" w:rsidRDefault="00015D0B" w:rsidP="00182993">
      <w:pPr>
        <w:rPr>
          <w:rFonts w:ascii="Arial" w:hAnsi="Arial" w:cs="Arial"/>
          <w:sz w:val="24"/>
          <w:szCs w:val="24"/>
        </w:rPr>
      </w:pPr>
      <w:r>
        <w:rPr>
          <w:rFonts w:ascii="Arial" w:hAnsi="Arial" w:cs="Arial"/>
          <w:sz w:val="24"/>
          <w:szCs w:val="24"/>
        </w:rPr>
        <w:t xml:space="preserve">Managing remotely </w:t>
      </w:r>
      <w:r w:rsidR="00326982">
        <w:rPr>
          <w:rFonts w:ascii="Arial" w:hAnsi="Arial" w:cs="Arial"/>
          <w:sz w:val="24"/>
          <w:szCs w:val="24"/>
        </w:rPr>
        <w:t>is t</w:t>
      </w:r>
      <w:r w:rsidR="007B6CA8">
        <w:rPr>
          <w:rFonts w:ascii="Arial" w:hAnsi="Arial" w:cs="Arial"/>
          <w:sz w:val="24"/>
          <w:szCs w:val="24"/>
        </w:rPr>
        <w:t>o manage a company and</w:t>
      </w:r>
      <w:r w:rsidR="00547155">
        <w:rPr>
          <w:rFonts w:ascii="Arial" w:hAnsi="Arial" w:cs="Arial"/>
          <w:sz w:val="24"/>
          <w:szCs w:val="24"/>
        </w:rPr>
        <w:t xml:space="preserve"> lead a</w:t>
      </w:r>
      <w:r w:rsidR="007B6CA8">
        <w:rPr>
          <w:rFonts w:ascii="Arial" w:hAnsi="Arial" w:cs="Arial"/>
          <w:sz w:val="24"/>
          <w:szCs w:val="24"/>
        </w:rPr>
        <w:t xml:space="preserve"> team from a remote </w:t>
      </w:r>
      <w:r w:rsidR="003B5A37">
        <w:rPr>
          <w:rFonts w:ascii="Arial" w:hAnsi="Arial" w:cs="Arial"/>
          <w:sz w:val="24"/>
          <w:szCs w:val="24"/>
        </w:rPr>
        <w:t xml:space="preserve">area, some businesses </w:t>
      </w:r>
      <w:r w:rsidR="002259DC">
        <w:rPr>
          <w:rFonts w:ascii="Arial" w:hAnsi="Arial" w:cs="Arial"/>
          <w:sz w:val="24"/>
          <w:szCs w:val="24"/>
        </w:rPr>
        <w:t>must</w:t>
      </w:r>
      <w:r w:rsidR="003B5A37">
        <w:rPr>
          <w:rFonts w:ascii="Arial" w:hAnsi="Arial" w:cs="Arial"/>
          <w:sz w:val="24"/>
          <w:szCs w:val="24"/>
        </w:rPr>
        <w:t xml:space="preserve"> manage teams </w:t>
      </w:r>
      <w:r w:rsidR="00383EC1">
        <w:rPr>
          <w:rFonts w:ascii="Arial" w:hAnsi="Arial" w:cs="Arial"/>
          <w:sz w:val="24"/>
          <w:szCs w:val="24"/>
        </w:rPr>
        <w:t xml:space="preserve">from other </w:t>
      </w:r>
      <w:r w:rsidR="00547155">
        <w:rPr>
          <w:rFonts w:ascii="Arial" w:hAnsi="Arial" w:cs="Arial"/>
          <w:sz w:val="24"/>
          <w:szCs w:val="24"/>
        </w:rPr>
        <w:t xml:space="preserve">parts of the country </w:t>
      </w:r>
      <w:r w:rsidR="00305E17">
        <w:rPr>
          <w:rFonts w:ascii="Arial" w:hAnsi="Arial" w:cs="Arial"/>
          <w:sz w:val="24"/>
          <w:szCs w:val="24"/>
        </w:rPr>
        <w:t xml:space="preserve">and even have the enormous challenge of </w:t>
      </w:r>
      <w:r w:rsidR="00946921">
        <w:rPr>
          <w:rFonts w:ascii="Arial" w:hAnsi="Arial" w:cs="Arial"/>
          <w:sz w:val="24"/>
          <w:szCs w:val="24"/>
        </w:rPr>
        <w:t xml:space="preserve">managing teams from </w:t>
      </w:r>
      <w:r w:rsidR="00B91CE5">
        <w:rPr>
          <w:rFonts w:ascii="Arial" w:hAnsi="Arial" w:cs="Arial"/>
          <w:sz w:val="24"/>
          <w:szCs w:val="24"/>
        </w:rPr>
        <w:t>the other side of the world</w:t>
      </w:r>
      <w:r w:rsidR="00062F13">
        <w:rPr>
          <w:rFonts w:ascii="Arial" w:hAnsi="Arial" w:cs="Arial"/>
          <w:sz w:val="24"/>
          <w:szCs w:val="24"/>
        </w:rPr>
        <w:t>,</w:t>
      </w:r>
      <w:r w:rsidR="00DB34FC">
        <w:rPr>
          <w:rFonts w:ascii="Arial" w:hAnsi="Arial" w:cs="Arial"/>
          <w:sz w:val="24"/>
          <w:szCs w:val="24"/>
        </w:rPr>
        <w:t xml:space="preserve"> so it is </w:t>
      </w:r>
      <w:r w:rsidR="5BAEFA41" w:rsidRPr="20AD9CBE">
        <w:rPr>
          <w:rFonts w:ascii="Arial" w:hAnsi="Arial" w:cs="Arial"/>
          <w:sz w:val="24"/>
          <w:szCs w:val="24"/>
        </w:rPr>
        <w:t>particularly</w:t>
      </w:r>
      <w:r w:rsidR="00DB34FC">
        <w:rPr>
          <w:rFonts w:ascii="Arial" w:hAnsi="Arial" w:cs="Arial"/>
          <w:sz w:val="24"/>
          <w:szCs w:val="24"/>
        </w:rPr>
        <w:t xml:space="preserve"> important that said manager is fully equipped to cope with such responsibilities</w:t>
      </w:r>
      <w:r w:rsidR="00622C9B">
        <w:rPr>
          <w:rFonts w:ascii="Arial" w:hAnsi="Arial" w:cs="Arial"/>
          <w:sz w:val="24"/>
          <w:szCs w:val="24"/>
        </w:rPr>
        <w:t>.</w:t>
      </w:r>
      <w:r w:rsidR="00F207CB">
        <w:rPr>
          <w:rFonts w:ascii="Arial" w:hAnsi="Arial" w:cs="Arial"/>
          <w:sz w:val="24"/>
          <w:szCs w:val="24"/>
        </w:rPr>
        <w:t xml:space="preserve"> More w</w:t>
      </w:r>
      <w:r w:rsidR="00622C9B">
        <w:rPr>
          <w:rFonts w:ascii="Arial" w:hAnsi="Arial" w:cs="Arial"/>
          <w:sz w:val="24"/>
          <w:szCs w:val="24"/>
        </w:rPr>
        <w:t>orkplaces are offering their staff the opportunity to work from home</w:t>
      </w:r>
      <w:r w:rsidR="00F207CB">
        <w:rPr>
          <w:rFonts w:ascii="Arial" w:hAnsi="Arial" w:cs="Arial"/>
          <w:sz w:val="24"/>
          <w:szCs w:val="24"/>
        </w:rPr>
        <w:t xml:space="preserve"> </w:t>
      </w:r>
      <w:r w:rsidR="00296ECB">
        <w:rPr>
          <w:rFonts w:ascii="Arial" w:hAnsi="Arial" w:cs="Arial"/>
          <w:sz w:val="24"/>
          <w:szCs w:val="24"/>
        </w:rPr>
        <w:t>in recent years. The covid</w:t>
      </w:r>
      <w:r w:rsidR="00F9117A">
        <w:rPr>
          <w:rFonts w:ascii="Arial" w:hAnsi="Arial" w:cs="Arial"/>
          <w:sz w:val="24"/>
          <w:szCs w:val="24"/>
        </w:rPr>
        <w:t>19</w:t>
      </w:r>
      <w:r w:rsidR="00296ECB">
        <w:rPr>
          <w:rFonts w:ascii="Arial" w:hAnsi="Arial" w:cs="Arial"/>
          <w:sz w:val="24"/>
          <w:szCs w:val="24"/>
        </w:rPr>
        <w:t xml:space="preserve"> epidemic </w:t>
      </w:r>
      <w:r w:rsidR="006222A2">
        <w:rPr>
          <w:rFonts w:ascii="Arial" w:hAnsi="Arial" w:cs="Arial"/>
          <w:sz w:val="24"/>
          <w:szCs w:val="24"/>
        </w:rPr>
        <w:t>saw</w:t>
      </w:r>
      <w:r w:rsidR="00F34E69">
        <w:rPr>
          <w:rFonts w:ascii="Arial" w:hAnsi="Arial" w:cs="Arial"/>
          <w:sz w:val="24"/>
          <w:szCs w:val="24"/>
        </w:rPr>
        <w:t xml:space="preserve"> a vast increase of people working from home more regularly and </w:t>
      </w:r>
      <w:r w:rsidR="00C97318">
        <w:rPr>
          <w:rFonts w:ascii="Arial" w:hAnsi="Arial" w:cs="Arial"/>
          <w:sz w:val="24"/>
          <w:szCs w:val="24"/>
        </w:rPr>
        <w:t>has seem</w:t>
      </w:r>
      <w:r w:rsidR="006222A2">
        <w:rPr>
          <w:rFonts w:ascii="Arial" w:hAnsi="Arial" w:cs="Arial"/>
          <w:sz w:val="24"/>
          <w:szCs w:val="24"/>
        </w:rPr>
        <w:t>ed</w:t>
      </w:r>
      <w:r w:rsidR="00C97318">
        <w:rPr>
          <w:rFonts w:ascii="Arial" w:hAnsi="Arial" w:cs="Arial"/>
          <w:sz w:val="24"/>
          <w:szCs w:val="24"/>
        </w:rPr>
        <w:t xml:space="preserve"> to have become a more </w:t>
      </w:r>
      <w:r w:rsidR="004C137F">
        <w:rPr>
          <w:rFonts w:ascii="Arial" w:hAnsi="Arial" w:cs="Arial"/>
          <w:sz w:val="24"/>
          <w:szCs w:val="24"/>
        </w:rPr>
        <w:t>permanent</w:t>
      </w:r>
      <w:r w:rsidR="00C97318">
        <w:rPr>
          <w:rFonts w:ascii="Arial" w:hAnsi="Arial" w:cs="Arial"/>
          <w:sz w:val="24"/>
          <w:szCs w:val="24"/>
        </w:rPr>
        <w:t xml:space="preserve"> </w:t>
      </w:r>
      <w:r w:rsidR="004C137F">
        <w:rPr>
          <w:rFonts w:ascii="Arial" w:hAnsi="Arial" w:cs="Arial"/>
          <w:sz w:val="24"/>
          <w:szCs w:val="24"/>
        </w:rPr>
        <w:t>decision for a lot of companies</w:t>
      </w:r>
      <w:r w:rsidR="00F72404">
        <w:rPr>
          <w:rFonts w:ascii="Arial" w:hAnsi="Arial" w:cs="Arial"/>
          <w:sz w:val="24"/>
          <w:szCs w:val="24"/>
        </w:rPr>
        <w:t>. When managing remotely you must put plans and rules in place to</w:t>
      </w:r>
      <w:r w:rsidR="00F61B40">
        <w:rPr>
          <w:rFonts w:ascii="Arial" w:hAnsi="Arial" w:cs="Arial"/>
          <w:sz w:val="24"/>
          <w:szCs w:val="24"/>
        </w:rPr>
        <w:t xml:space="preserve"> maintain the efficiency and success of the business </w:t>
      </w:r>
      <w:r w:rsidR="006222A2">
        <w:rPr>
          <w:rFonts w:ascii="Arial" w:hAnsi="Arial" w:cs="Arial"/>
          <w:sz w:val="24"/>
          <w:szCs w:val="24"/>
        </w:rPr>
        <w:t>and</w:t>
      </w:r>
      <w:r w:rsidR="00F61B40">
        <w:rPr>
          <w:rFonts w:ascii="Arial" w:hAnsi="Arial" w:cs="Arial"/>
          <w:sz w:val="24"/>
          <w:szCs w:val="24"/>
        </w:rPr>
        <w:t xml:space="preserve"> to</w:t>
      </w:r>
      <w:r w:rsidR="000F3040">
        <w:rPr>
          <w:rFonts w:ascii="Arial" w:hAnsi="Arial" w:cs="Arial"/>
          <w:sz w:val="24"/>
          <w:szCs w:val="24"/>
        </w:rPr>
        <w:t xml:space="preserve"> maintain the well</w:t>
      </w:r>
      <w:r w:rsidR="59AEF3E8" w:rsidRPr="20AD9CBE">
        <w:rPr>
          <w:rFonts w:ascii="Arial" w:hAnsi="Arial" w:cs="Arial"/>
          <w:sz w:val="24"/>
          <w:szCs w:val="24"/>
        </w:rPr>
        <w:t>-</w:t>
      </w:r>
      <w:r w:rsidR="000F3040">
        <w:rPr>
          <w:rFonts w:ascii="Arial" w:hAnsi="Arial" w:cs="Arial"/>
          <w:sz w:val="24"/>
          <w:szCs w:val="24"/>
        </w:rPr>
        <w:t>being and trust of your employee</w:t>
      </w:r>
      <w:r w:rsidR="006222A2">
        <w:rPr>
          <w:rFonts w:ascii="Arial" w:hAnsi="Arial" w:cs="Arial"/>
          <w:sz w:val="24"/>
          <w:szCs w:val="24"/>
        </w:rPr>
        <w:t>s</w:t>
      </w:r>
      <w:r w:rsidR="00557E19">
        <w:rPr>
          <w:rFonts w:ascii="Arial" w:hAnsi="Arial" w:cs="Arial"/>
          <w:sz w:val="24"/>
          <w:szCs w:val="24"/>
        </w:rPr>
        <w:t xml:space="preserve">. </w:t>
      </w:r>
    </w:p>
    <w:p w14:paraId="176D5021" w14:textId="0BA75529" w:rsidR="00B121B2" w:rsidRDefault="000C0A23" w:rsidP="00B121B2">
      <w:pPr>
        <w:pStyle w:val="Heading1"/>
      </w:pPr>
      <w:bookmarkStart w:id="3" w:name="_Toc160957353"/>
      <w:r>
        <w:t>How to manage remotely</w:t>
      </w:r>
      <w:bookmarkEnd w:id="3"/>
    </w:p>
    <w:p w14:paraId="20924ADB" w14:textId="4AE2644C" w:rsidR="00570EC1" w:rsidRDefault="006800B6" w:rsidP="00A6687A">
      <w:pPr>
        <w:rPr>
          <w:rFonts w:ascii="Arial" w:hAnsi="Arial" w:cs="Arial"/>
          <w:sz w:val="24"/>
          <w:szCs w:val="24"/>
        </w:rPr>
      </w:pPr>
      <w:r w:rsidRPr="56DEE936">
        <w:rPr>
          <w:rFonts w:ascii="Arial" w:hAnsi="Arial" w:cs="Arial"/>
          <w:sz w:val="24"/>
          <w:szCs w:val="24"/>
        </w:rPr>
        <w:t>Degner, K. (2020)</w:t>
      </w:r>
      <w:r w:rsidR="0026382D" w:rsidRPr="56DEE936">
        <w:rPr>
          <w:rFonts w:ascii="Arial" w:hAnsi="Arial" w:cs="Arial"/>
          <w:sz w:val="24"/>
          <w:szCs w:val="24"/>
        </w:rPr>
        <w:t xml:space="preserve"> suggests that a </w:t>
      </w:r>
      <w:r w:rsidR="00FF6BEE" w:rsidRPr="56DEE936">
        <w:rPr>
          <w:rFonts w:ascii="Arial" w:hAnsi="Arial" w:cs="Arial"/>
          <w:sz w:val="24"/>
          <w:szCs w:val="24"/>
        </w:rPr>
        <w:t>manager first needs to</w:t>
      </w:r>
      <w:r w:rsidR="00D71295" w:rsidRPr="56DEE936">
        <w:rPr>
          <w:rFonts w:ascii="Arial" w:hAnsi="Arial" w:cs="Arial"/>
          <w:sz w:val="24"/>
          <w:szCs w:val="24"/>
        </w:rPr>
        <w:t xml:space="preserve"> establish what is expected</w:t>
      </w:r>
      <w:r w:rsidR="007A21D1" w:rsidRPr="56DEE936">
        <w:rPr>
          <w:rFonts w:ascii="Arial" w:hAnsi="Arial" w:cs="Arial"/>
          <w:sz w:val="24"/>
          <w:szCs w:val="24"/>
        </w:rPr>
        <w:t xml:space="preserve"> of </w:t>
      </w:r>
      <w:r w:rsidR="00D71295" w:rsidRPr="56DEE936">
        <w:rPr>
          <w:rFonts w:ascii="Arial" w:hAnsi="Arial" w:cs="Arial"/>
          <w:sz w:val="24"/>
          <w:szCs w:val="24"/>
        </w:rPr>
        <w:t xml:space="preserve">them before they can determine what they expect from </w:t>
      </w:r>
      <w:r w:rsidR="00156CDC" w:rsidRPr="56DEE936">
        <w:rPr>
          <w:rFonts w:ascii="Arial" w:hAnsi="Arial" w:cs="Arial"/>
          <w:sz w:val="24"/>
          <w:szCs w:val="24"/>
        </w:rPr>
        <w:t>their team members. They need to be confident</w:t>
      </w:r>
      <w:r w:rsidR="00BC72DD" w:rsidRPr="56DEE936">
        <w:rPr>
          <w:rFonts w:ascii="Arial" w:hAnsi="Arial" w:cs="Arial"/>
          <w:sz w:val="24"/>
          <w:szCs w:val="24"/>
        </w:rPr>
        <w:t xml:space="preserve"> in their knowledge of the </w:t>
      </w:r>
      <w:r w:rsidR="000D3DD0" w:rsidRPr="56DEE936">
        <w:rPr>
          <w:rFonts w:ascii="Arial" w:hAnsi="Arial" w:cs="Arial"/>
          <w:sz w:val="24"/>
          <w:szCs w:val="24"/>
        </w:rPr>
        <w:t>company’s</w:t>
      </w:r>
      <w:r w:rsidR="00BC72DD" w:rsidRPr="56DEE936">
        <w:rPr>
          <w:rFonts w:ascii="Arial" w:hAnsi="Arial" w:cs="Arial"/>
          <w:sz w:val="24"/>
          <w:szCs w:val="24"/>
        </w:rPr>
        <w:t xml:space="preserve"> policies and goals</w:t>
      </w:r>
      <w:r w:rsidR="00F60862" w:rsidRPr="56DEE936">
        <w:rPr>
          <w:rFonts w:ascii="Arial" w:hAnsi="Arial" w:cs="Arial"/>
          <w:sz w:val="24"/>
          <w:szCs w:val="24"/>
        </w:rPr>
        <w:t xml:space="preserve"> so that they can lead their team consistently.</w:t>
      </w:r>
      <w:r w:rsidR="003F7EA4" w:rsidRPr="56DEE936">
        <w:rPr>
          <w:rFonts w:ascii="Arial" w:hAnsi="Arial" w:cs="Arial"/>
          <w:sz w:val="24"/>
          <w:szCs w:val="24"/>
        </w:rPr>
        <w:t xml:space="preserve"> This can also mean to be</w:t>
      </w:r>
      <w:r w:rsidR="000700E9" w:rsidRPr="56DEE936">
        <w:rPr>
          <w:rFonts w:ascii="Arial" w:hAnsi="Arial" w:cs="Arial"/>
          <w:sz w:val="24"/>
          <w:szCs w:val="24"/>
        </w:rPr>
        <w:t xml:space="preserve"> mindful of their </w:t>
      </w:r>
      <w:r w:rsidR="00B81D05" w:rsidRPr="56DEE936">
        <w:rPr>
          <w:rFonts w:ascii="Arial" w:hAnsi="Arial" w:cs="Arial"/>
          <w:sz w:val="24"/>
          <w:szCs w:val="24"/>
        </w:rPr>
        <w:t>self-awareness</w:t>
      </w:r>
      <w:r w:rsidR="000700E9" w:rsidRPr="56DEE936">
        <w:rPr>
          <w:rFonts w:ascii="Arial" w:hAnsi="Arial" w:cs="Arial"/>
          <w:sz w:val="24"/>
          <w:szCs w:val="24"/>
        </w:rPr>
        <w:t xml:space="preserve">. </w:t>
      </w:r>
      <w:r w:rsidR="00B81D05" w:rsidRPr="56DEE936">
        <w:rPr>
          <w:rFonts w:ascii="Arial" w:hAnsi="Arial" w:cs="Arial"/>
          <w:sz w:val="24"/>
          <w:szCs w:val="24"/>
        </w:rPr>
        <w:t>Self-awareness</w:t>
      </w:r>
      <w:r w:rsidR="000700E9" w:rsidRPr="56DEE936">
        <w:rPr>
          <w:rFonts w:ascii="Arial" w:hAnsi="Arial" w:cs="Arial"/>
          <w:sz w:val="24"/>
          <w:szCs w:val="24"/>
        </w:rPr>
        <w:t xml:space="preserve"> means to be consciously aware of who you are as a person</w:t>
      </w:r>
      <w:r w:rsidR="000A64E1" w:rsidRPr="56DEE936">
        <w:rPr>
          <w:rFonts w:ascii="Arial" w:hAnsi="Arial" w:cs="Arial"/>
          <w:sz w:val="24"/>
          <w:szCs w:val="24"/>
        </w:rPr>
        <w:t xml:space="preserve">. The good, the bad and the ugly! By being honest with yourself </w:t>
      </w:r>
      <w:r w:rsidR="00B81D05" w:rsidRPr="56DEE936">
        <w:rPr>
          <w:rFonts w:ascii="Arial" w:hAnsi="Arial" w:cs="Arial"/>
          <w:sz w:val="24"/>
          <w:szCs w:val="24"/>
        </w:rPr>
        <w:t>on</w:t>
      </w:r>
      <w:r w:rsidR="000A64E1" w:rsidRPr="56DEE936">
        <w:rPr>
          <w:rFonts w:ascii="Arial" w:hAnsi="Arial" w:cs="Arial"/>
          <w:sz w:val="24"/>
          <w:szCs w:val="24"/>
        </w:rPr>
        <w:t xml:space="preserve"> who you are</w:t>
      </w:r>
      <w:r w:rsidR="00CD077E" w:rsidRPr="56DEE936">
        <w:rPr>
          <w:rFonts w:ascii="Arial" w:hAnsi="Arial" w:cs="Arial"/>
          <w:sz w:val="24"/>
          <w:szCs w:val="24"/>
        </w:rPr>
        <w:t>,</w:t>
      </w:r>
      <w:r w:rsidR="000A64E1" w:rsidRPr="56DEE936">
        <w:rPr>
          <w:rFonts w:ascii="Arial" w:hAnsi="Arial" w:cs="Arial"/>
          <w:sz w:val="24"/>
          <w:szCs w:val="24"/>
        </w:rPr>
        <w:t xml:space="preserve"> </w:t>
      </w:r>
      <w:r w:rsidR="00CA7AD4" w:rsidRPr="56DEE936">
        <w:rPr>
          <w:rFonts w:ascii="Arial" w:hAnsi="Arial" w:cs="Arial"/>
          <w:sz w:val="24"/>
          <w:szCs w:val="24"/>
        </w:rPr>
        <w:t xml:space="preserve">you can then grow as </w:t>
      </w:r>
      <w:r w:rsidR="006520E8" w:rsidRPr="56DEE936">
        <w:rPr>
          <w:rFonts w:ascii="Arial" w:hAnsi="Arial" w:cs="Arial"/>
          <w:sz w:val="24"/>
          <w:szCs w:val="24"/>
        </w:rPr>
        <w:t>an</w:t>
      </w:r>
      <w:r w:rsidR="00CA7AD4" w:rsidRPr="56DEE936">
        <w:rPr>
          <w:rFonts w:ascii="Arial" w:hAnsi="Arial" w:cs="Arial"/>
          <w:sz w:val="24"/>
          <w:szCs w:val="24"/>
        </w:rPr>
        <w:t xml:space="preserve"> individual both personal and professional</w:t>
      </w:r>
      <w:r w:rsidR="008E0BFE" w:rsidRPr="56DEE936">
        <w:rPr>
          <w:rFonts w:ascii="Arial" w:hAnsi="Arial" w:cs="Arial"/>
          <w:sz w:val="24"/>
          <w:szCs w:val="24"/>
        </w:rPr>
        <w:t>ly</w:t>
      </w:r>
      <w:r w:rsidR="00CA7AD4" w:rsidRPr="56DEE936">
        <w:rPr>
          <w:rFonts w:ascii="Arial" w:hAnsi="Arial" w:cs="Arial"/>
          <w:sz w:val="24"/>
          <w:szCs w:val="24"/>
        </w:rPr>
        <w:t xml:space="preserve">. This can </w:t>
      </w:r>
      <w:r w:rsidR="00C80670" w:rsidRPr="56DEE936">
        <w:rPr>
          <w:rFonts w:ascii="Arial" w:hAnsi="Arial" w:cs="Arial"/>
          <w:sz w:val="24"/>
          <w:szCs w:val="24"/>
        </w:rPr>
        <w:t>gain respect and influence the development and growth of the people around you.</w:t>
      </w:r>
      <w:r w:rsidR="00E70870" w:rsidRPr="56DEE936">
        <w:rPr>
          <w:rFonts w:ascii="Arial" w:hAnsi="Arial" w:cs="Arial"/>
          <w:sz w:val="24"/>
          <w:szCs w:val="24"/>
        </w:rPr>
        <w:t xml:space="preserve"> </w:t>
      </w:r>
      <w:r w:rsidR="00294D14" w:rsidRPr="56DEE936">
        <w:rPr>
          <w:rFonts w:ascii="Arial" w:hAnsi="Arial" w:cs="Arial"/>
          <w:sz w:val="24"/>
          <w:szCs w:val="24"/>
        </w:rPr>
        <w:t>It is also good practice to</w:t>
      </w:r>
      <w:r w:rsidR="00C53EBF" w:rsidRPr="56DEE936">
        <w:rPr>
          <w:rFonts w:ascii="Arial" w:hAnsi="Arial" w:cs="Arial"/>
          <w:sz w:val="24"/>
          <w:szCs w:val="24"/>
        </w:rPr>
        <w:t xml:space="preserve"> set a structure within the team</w:t>
      </w:r>
      <w:r w:rsidR="00F60915" w:rsidRPr="56DEE936">
        <w:rPr>
          <w:rFonts w:ascii="Arial" w:hAnsi="Arial" w:cs="Arial"/>
          <w:sz w:val="24"/>
          <w:szCs w:val="24"/>
        </w:rPr>
        <w:t xml:space="preserve"> and</w:t>
      </w:r>
      <w:r w:rsidR="00C53EBF" w:rsidRPr="56DEE936">
        <w:rPr>
          <w:rFonts w:ascii="Arial" w:hAnsi="Arial" w:cs="Arial"/>
          <w:sz w:val="24"/>
          <w:szCs w:val="24"/>
        </w:rPr>
        <w:t xml:space="preserve"> the manager</w:t>
      </w:r>
      <w:r w:rsidR="00F60862" w:rsidRPr="56DEE936">
        <w:rPr>
          <w:rFonts w:ascii="Arial" w:hAnsi="Arial" w:cs="Arial"/>
          <w:sz w:val="24"/>
          <w:szCs w:val="24"/>
        </w:rPr>
        <w:t xml:space="preserve"> should</w:t>
      </w:r>
      <w:r w:rsidR="00C53EBF" w:rsidRPr="56DEE936">
        <w:rPr>
          <w:rFonts w:ascii="Arial" w:hAnsi="Arial" w:cs="Arial"/>
          <w:sz w:val="24"/>
          <w:szCs w:val="24"/>
        </w:rPr>
        <w:t xml:space="preserve"> create and</w:t>
      </w:r>
      <w:r w:rsidR="00F60862" w:rsidRPr="56DEE936">
        <w:rPr>
          <w:rFonts w:ascii="Arial" w:hAnsi="Arial" w:cs="Arial"/>
          <w:sz w:val="24"/>
          <w:szCs w:val="24"/>
        </w:rPr>
        <w:t xml:space="preserve"> se</w:t>
      </w:r>
      <w:r w:rsidR="00E332A4" w:rsidRPr="56DEE936">
        <w:rPr>
          <w:rFonts w:ascii="Arial" w:hAnsi="Arial" w:cs="Arial"/>
          <w:sz w:val="24"/>
          <w:szCs w:val="24"/>
        </w:rPr>
        <w:t>nd out a timetable for team meetings</w:t>
      </w:r>
      <w:r w:rsidR="00B76C7B" w:rsidRPr="56DEE936">
        <w:rPr>
          <w:rFonts w:ascii="Arial" w:hAnsi="Arial" w:cs="Arial"/>
          <w:sz w:val="24"/>
          <w:szCs w:val="24"/>
        </w:rPr>
        <w:t>, one to one meetings and</w:t>
      </w:r>
      <w:r w:rsidR="00C53EBF" w:rsidRPr="56DEE936">
        <w:rPr>
          <w:rFonts w:ascii="Arial" w:hAnsi="Arial" w:cs="Arial"/>
          <w:sz w:val="24"/>
          <w:szCs w:val="24"/>
        </w:rPr>
        <w:t xml:space="preserve"> staff</w:t>
      </w:r>
      <w:r w:rsidR="00B76C7B" w:rsidRPr="56DEE936">
        <w:rPr>
          <w:rFonts w:ascii="Arial" w:hAnsi="Arial" w:cs="Arial"/>
          <w:sz w:val="24"/>
          <w:szCs w:val="24"/>
        </w:rPr>
        <w:t xml:space="preserve"> rotas so all members</w:t>
      </w:r>
      <w:r w:rsidR="00C53EBF" w:rsidRPr="56DEE936">
        <w:rPr>
          <w:rFonts w:ascii="Arial" w:hAnsi="Arial" w:cs="Arial"/>
          <w:sz w:val="24"/>
          <w:szCs w:val="24"/>
        </w:rPr>
        <w:t xml:space="preserve"> are in the loop </w:t>
      </w:r>
      <w:r w:rsidR="00457EE6" w:rsidRPr="56DEE936">
        <w:rPr>
          <w:rFonts w:ascii="Arial" w:hAnsi="Arial" w:cs="Arial"/>
          <w:sz w:val="24"/>
          <w:szCs w:val="24"/>
        </w:rPr>
        <w:t>and know</w:t>
      </w:r>
      <w:r w:rsidR="00B76C7B" w:rsidRPr="56DEE936">
        <w:rPr>
          <w:rFonts w:ascii="Arial" w:hAnsi="Arial" w:cs="Arial"/>
          <w:sz w:val="24"/>
          <w:szCs w:val="24"/>
        </w:rPr>
        <w:t xml:space="preserve"> </w:t>
      </w:r>
      <w:r w:rsidR="00CB0129" w:rsidRPr="56DEE936">
        <w:rPr>
          <w:rFonts w:ascii="Arial" w:hAnsi="Arial" w:cs="Arial"/>
          <w:sz w:val="24"/>
          <w:szCs w:val="24"/>
        </w:rPr>
        <w:t xml:space="preserve">what each other are doing and how they fit </w:t>
      </w:r>
      <w:r w:rsidR="39186162" w:rsidRPr="56DEE936">
        <w:rPr>
          <w:rFonts w:ascii="Arial" w:hAnsi="Arial" w:cs="Arial"/>
          <w:sz w:val="24"/>
          <w:szCs w:val="24"/>
        </w:rPr>
        <w:t>into</w:t>
      </w:r>
      <w:r w:rsidR="00CB0129" w:rsidRPr="56DEE936">
        <w:rPr>
          <w:rFonts w:ascii="Arial" w:hAnsi="Arial" w:cs="Arial"/>
          <w:sz w:val="24"/>
          <w:szCs w:val="24"/>
        </w:rPr>
        <w:t xml:space="preserve"> the timetable.</w:t>
      </w:r>
      <w:r w:rsidR="009C0B24" w:rsidRPr="56DEE936">
        <w:rPr>
          <w:rFonts w:ascii="Arial" w:hAnsi="Arial" w:cs="Arial"/>
          <w:sz w:val="24"/>
          <w:szCs w:val="24"/>
        </w:rPr>
        <w:t xml:space="preserve"> And </w:t>
      </w:r>
      <w:r w:rsidR="00F55B8F" w:rsidRPr="56DEE936">
        <w:rPr>
          <w:rFonts w:ascii="Arial" w:hAnsi="Arial" w:cs="Arial"/>
          <w:sz w:val="24"/>
          <w:szCs w:val="24"/>
        </w:rPr>
        <w:t>of course,</w:t>
      </w:r>
      <w:r w:rsidR="00E70870" w:rsidRPr="56DEE936">
        <w:rPr>
          <w:rFonts w:ascii="Arial" w:hAnsi="Arial" w:cs="Arial"/>
          <w:sz w:val="24"/>
          <w:szCs w:val="24"/>
        </w:rPr>
        <w:t xml:space="preserve"> </w:t>
      </w:r>
      <w:r w:rsidR="009C0B24" w:rsidRPr="56DEE936">
        <w:rPr>
          <w:rFonts w:ascii="Arial" w:hAnsi="Arial" w:cs="Arial"/>
          <w:sz w:val="24"/>
          <w:szCs w:val="24"/>
        </w:rPr>
        <w:t>c</w:t>
      </w:r>
      <w:r w:rsidR="00570EC1" w:rsidRPr="56DEE936">
        <w:rPr>
          <w:rFonts w:ascii="Arial" w:hAnsi="Arial" w:cs="Arial"/>
          <w:sz w:val="24"/>
          <w:szCs w:val="24"/>
        </w:rPr>
        <w:t xml:space="preserve">ommunication plays a vital part in </w:t>
      </w:r>
      <w:r w:rsidR="00D241BF" w:rsidRPr="56DEE936">
        <w:rPr>
          <w:rFonts w:ascii="Arial" w:hAnsi="Arial" w:cs="Arial"/>
          <w:sz w:val="24"/>
          <w:szCs w:val="24"/>
        </w:rPr>
        <w:t xml:space="preserve">managing teams remotely. </w:t>
      </w:r>
      <w:r w:rsidR="00C13E7C" w:rsidRPr="56DEE936">
        <w:rPr>
          <w:rFonts w:ascii="Arial" w:hAnsi="Arial" w:cs="Arial"/>
          <w:sz w:val="24"/>
          <w:szCs w:val="24"/>
        </w:rPr>
        <w:t>U</w:t>
      </w:r>
      <w:r w:rsidR="00D241BF" w:rsidRPr="56DEE936">
        <w:rPr>
          <w:rFonts w:ascii="Arial" w:hAnsi="Arial" w:cs="Arial"/>
          <w:sz w:val="24"/>
          <w:szCs w:val="24"/>
        </w:rPr>
        <w:t>ndersta</w:t>
      </w:r>
      <w:r w:rsidR="00C13E7C" w:rsidRPr="56DEE936">
        <w:rPr>
          <w:rFonts w:ascii="Arial" w:hAnsi="Arial" w:cs="Arial"/>
          <w:sz w:val="24"/>
          <w:szCs w:val="24"/>
        </w:rPr>
        <w:t xml:space="preserve">ndably life can get </w:t>
      </w:r>
      <w:r w:rsidR="00C53EBF" w:rsidRPr="56DEE936">
        <w:rPr>
          <w:rFonts w:ascii="Arial" w:hAnsi="Arial" w:cs="Arial"/>
          <w:sz w:val="24"/>
          <w:szCs w:val="24"/>
        </w:rPr>
        <w:t>busy,</w:t>
      </w:r>
      <w:r w:rsidR="00C13E7C" w:rsidRPr="56DEE936">
        <w:rPr>
          <w:rFonts w:ascii="Arial" w:hAnsi="Arial" w:cs="Arial"/>
          <w:sz w:val="24"/>
          <w:szCs w:val="24"/>
        </w:rPr>
        <w:t xml:space="preserve"> but it is important that someone is always available to converse</w:t>
      </w:r>
      <w:r w:rsidR="001F7D34" w:rsidRPr="56DEE936">
        <w:rPr>
          <w:rFonts w:ascii="Arial" w:hAnsi="Arial" w:cs="Arial"/>
          <w:sz w:val="24"/>
          <w:szCs w:val="24"/>
        </w:rPr>
        <w:t xml:space="preserve"> should a team member need advice or support</w:t>
      </w:r>
      <w:r w:rsidR="009F5695" w:rsidRPr="56DEE936">
        <w:rPr>
          <w:rFonts w:ascii="Arial" w:hAnsi="Arial" w:cs="Arial"/>
          <w:sz w:val="24"/>
          <w:szCs w:val="24"/>
        </w:rPr>
        <w:t xml:space="preserve">. This is why </w:t>
      </w:r>
      <w:r w:rsidR="73E13B77" w:rsidRPr="56DEE936">
        <w:rPr>
          <w:rFonts w:ascii="Arial" w:hAnsi="Arial" w:cs="Arial"/>
          <w:sz w:val="24"/>
          <w:szCs w:val="24"/>
        </w:rPr>
        <w:t>it</w:t>
      </w:r>
      <w:r w:rsidR="009F5695" w:rsidRPr="56DEE936">
        <w:rPr>
          <w:rFonts w:ascii="Arial" w:hAnsi="Arial" w:cs="Arial"/>
          <w:sz w:val="24"/>
          <w:szCs w:val="24"/>
        </w:rPr>
        <w:t xml:space="preserve"> </w:t>
      </w:r>
      <w:r w:rsidR="1CE82BD7" w:rsidRPr="56DEE936">
        <w:rPr>
          <w:rFonts w:ascii="Arial" w:hAnsi="Arial" w:cs="Arial"/>
          <w:sz w:val="24"/>
          <w:szCs w:val="24"/>
        </w:rPr>
        <w:t>is</w:t>
      </w:r>
      <w:r w:rsidR="009F5695" w:rsidRPr="56DEE936">
        <w:rPr>
          <w:rFonts w:ascii="Arial" w:hAnsi="Arial" w:cs="Arial"/>
          <w:sz w:val="24"/>
          <w:szCs w:val="24"/>
        </w:rPr>
        <w:t xml:space="preserve"> al</w:t>
      </w:r>
      <w:r w:rsidR="00AA2601" w:rsidRPr="56DEE936">
        <w:rPr>
          <w:rFonts w:ascii="Arial" w:hAnsi="Arial" w:cs="Arial"/>
          <w:sz w:val="24"/>
          <w:szCs w:val="24"/>
        </w:rPr>
        <w:t>so</w:t>
      </w:r>
      <w:r w:rsidR="00524FD6" w:rsidRPr="56DEE936">
        <w:rPr>
          <w:rFonts w:ascii="Arial" w:hAnsi="Arial" w:cs="Arial"/>
          <w:sz w:val="24"/>
          <w:szCs w:val="24"/>
        </w:rPr>
        <w:t xml:space="preserve"> </w:t>
      </w:r>
      <w:bookmarkStart w:id="4" w:name="_Int_fbKzz72P"/>
      <w:r w:rsidR="00524FD6" w:rsidRPr="56DEE936">
        <w:rPr>
          <w:rFonts w:ascii="Arial" w:hAnsi="Arial" w:cs="Arial"/>
          <w:sz w:val="24"/>
          <w:szCs w:val="24"/>
        </w:rPr>
        <w:t xml:space="preserve">a </w:t>
      </w:r>
      <w:r w:rsidR="0089400B" w:rsidRPr="56DEE936">
        <w:rPr>
          <w:rFonts w:ascii="Arial" w:hAnsi="Arial" w:cs="Arial"/>
          <w:sz w:val="24"/>
          <w:szCs w:val="24"/>
        </w:rPr>
        <w:t>good</w:t>
      </w:r>
      <w:r w:rsidR="00524FD6" w:rsidRPr="56DEE936">
        <w:rPr>
          <w:rFonts w:ascii="Arial" w:hAnsi="Arial" w:cs="Arial"/>
          <w:sz w:val="24"/>
          <w:szCs w:val="24"/>
        </w:rPr>
        <w:t xml:space="preserve"> idea</w:t>
      </w:r>
      <w:bookmarkEnd w:id="4"/>
      <w:r w:rsidR="009F5695" w:rsidRPr="56DEE936">
        <w:rPr>
          <w:rFonts w:ascii="Arial" w:hAnsi="Arial" w:cs="Arial"/>
          <w:sz w:val="24"/>
          <w:szCs w:val="24"/>
        </w:rPr>
        <w:t xml:space="preserve"> to set out one to one </w:t>
      </w:r>
      <w:r w:rsidR="00C53EBF" w:rsidRPr="56DEE936">
        <w:rPr>
          <w:rFonts w:ascii="Arial" w:hAnsi="Arial" w:cs="Arial"/>
          <w:sz w:val="24"/>
          <w:szCs w:val="24"/>
        </w:rPr>
        <w:t>meeting</w:t>
      </w:r>
      <w:r w:rsidR="002231BD" w:rsidRPr="56DEE936">
        <w:rPr>
          <w:rFonts w:ascii="Arial" w:hAnsi="Arial" w:cs="Arial"/>
          <w:sz w:val="24"/>
          <w:szCs w:val="24"/>
        </w:rPr>
        <w:t>’s</w:t>
      </w:r>
      <w:r w:rsidR="009F5695" w:rsidRPr="56DEE936">
        <w:rPr>
          <w:rFonts w:ascii="Arial" w:hAnsi="Arial" w:cs="Arial"/>
          <w:sz w:val="24"/>
          <w:szCs w:val="24"/>
        </w:rPr>
        <w:t xml:space="preserve"> so</w:t>
      </w:r>
      <w:r w:rsidR="00AA2601" w:rsidRPr="56DEE936">
        <w:rPr>
          <w:rFonts w:ascii="Arial" w:hAnsi="Arial" w:cs="Arial"/>
          <w:sz w:val="24"/>
          <w:szCs w:val="24"/>
        </w:rPr>
        <w:t xml:space="preserve"> that manager and employee can</w:t>
      </w:r>
      <w:r w:rsidR="009C7E97" w:rsidRPr="56DEE936">
        <w:rPr>
          <w:rFonts w:ascii="Arial" w:hAnsi="Arial" w:cs="Arial"/>
          <w:sz w:val="24"/>
          <w:szCs w:val="24"/>
        </w:rPr>
        <w:t xml:space="preserve"> chat on</w:t>
      </w:r>
      <w:r w:rsidR="002231BD" w:rsidRPr="56DEE936">
        <w:rPr>
          <w:rFonts w:ascii="Arial" w:hAnsi="Arial" w:cs="Arial"/>
          <w:sz w:val="24"/>
          <w:szCs w:val="24"/>
        </w:rPr>
        <w:t xml:space="preserve"> a more</w:t>
      </w:r>
      <w:r w:rsidR="009C7E97" w:rsidRPr="56DEE936">
        <w:rPr>
          <w:rFonts w:ascii="Arial" w:hAnsi="Arial" w:cs="Arial"/>
          <w:sz w:val="24"/>
          <w:szCs w:val="24"/>
        </w:rPr>
        <w:t xml:space="preserve"> confidential level</w:t>
      </w:r>
      <w:r w:rsidR="00D359F7" w:rsidRPr="56DEE936">
        <w:rPr>
          <w:rFonts w:ascii="Arial" w:hAnsi="Arial" w:cs="Arial"/>
          <w:sz w:val="24"/>
          <w:szCs w:val="24"/>
        </w:rPr>
        <w:t>.</w:t>
      </w:r>
      <w:r w:rsidR="003D2991" w:rsidRPr="56DEE936">
        <w:rPr>
          <w:rFonts w:ascii="Arial" w:hAnsi="Arial" w:cs="Arial"/>
          <w:sz w:val="24"/>
          <w:szCs w:val="24"/>
        </w:rPr>
        <w:t xml:space="preserve"> Ways of communication can be via email, </w:t>
      </w:r>
      <w:r w:rsidR="001E40D2" w:rsidRPr="56DEE936">
        <w:rPr>
          <w:rFonts w:ascii="Arial" w:hAnsi="Arial" w:cs="Arial"/>
          <w:sz w:val="24"/>
          <w:szCs w:val="24"/>
        </w:rPr>
        <w:t xml:space="preserve">smart phone, Microsoft teams and video calls. </w:t>
      </w:r>
    </w:p>
    <w:p w14:paraId="57210B7E" w14:textId="1FD096A4" w:rsidR="00457DC1" w:rsidRPr="001D4579" w:rsidRDefault="00B32E27" w:rsidP="00457DC1">
      <w:pPr>
        <w:rPr>
          <w:rFonts w:ascii="Arial" w:hAnsi="Arial" w:cs="Arial"/>
          <w:sz w:val="24"/>
          <w:szCs w:val="24"/>
        </w:rPr>
      </w:pPr>
      <w:r>
        <w:rPr>
          <w:rFonts w:ascii="Arial" w:hAnsi="Arial" w:cs="Arial"/>
          <w:sz w:val="24"/>
          <w:szCs w:val="24"/>
        </w:rPr>
        <w:t xml:space="preserve">It is always </w:t>
      </w:r>
      <w:r w:rsidR="008519DD">
        <w:rPr>
          <w:rFonts w:ascii="Arial" w:hAnsi="Arial" w:cs="Arial"/>
          <w:sz w:val="24"/>
          <w:szCs w:val="24"/>
        </w:rPr>
        <w:t>good for a manager to offer encouragement and support to their team members</w:t>
      </w:r>
      <w:r w:rsidR="00D27082">
        <w:rPr>
          <w:rFonts w:ascii="Arial" w:hAnsi="Arial" w:cs="Arial"/>
          <w:sz w:val="24"/>
          <w:szCs w:val="24"/>
        </w:rPr>
        <w:t xml:space="preserve"> and always remind them on what </w:t>
      </w:r>
      <w:r w:rsidR="4FFFE4AB" w:rsidRPr="20AD9CBE">
        <w:rPr>
          <w:rFonts w:ascii="Arial" w:hAnsi="Arial" w:cs="Arial"/>
          <w:sz w:val="24"/>
          <w:szCs w:val="24"/>
        </w:rPr>
        <w:t>an excellent</w:t>
      </w:r>
      <w:r w:rsidR="00D27082">
        <w:rPr>
          <w:rFonts w:ascii="Arial" w:hAnsi="Arial" w:cs="Arial"/>
          <w:sz w:val="24"/>
          <w:szCs w:val="24"/>
        </w:rPr>
        <w:t xml:space="preserve"> job they are doing and how </w:t>
      </w:r>
      <w:r w:rsidR="00D27082">
        <w:rPr>
          <w:rFonts w:ascii="Arial" w:hAnsi="Arial" w:cs="Arial"/>
          <w:sz w:val="24"/>
          <w:szCs w:val="24"/>
        </w:rPr>
        <w:lastRenderedPageBreak/>
        <w:t>grateful they are for all the help</w:t>
      </w:r>
      <w:r w:rsidR="00BF1B56">
        <w:rPr>
          <w:rFonts w:ascii="Arial" w:hAnsi="Arial" w:cs="Arial"/>
          <w:sz w:val="24"/>
          <w:szCs w:val="24"/>
        </w:rPr>
        <w:t>. A bit of praise can go a long way</w:t>
      </w:r>
      <w:r w:rsidR="0089400B">
        <w:rPr>
          <w:rFonts w:ascii="Arial" w:hAnsi="Arial" w:cs="Arial"/>
          <w:sz w:val="24"/>
          <w:szCs w:val="24"/>
        </w:rPr>
        <w:t xml:space="preserve">! </w:t>
      </w:r>
      <w:r w:rsidR="00BF1B56">
        <w:rPr>
          <w:rFonts w:ascii="Arial" w:hAnsi="Arial" w:cs="Arial"/>
          <w:sz w:val="24"/>
          <w:szCs w:val="24"/>
        </w:rPr>
        <w:t>A</w:t>
      </w:r>
      <w:r w:rsidR="0033143D">
        <w:rPr>
          <w:rFonts w:ascii="Arial" w:hAnsi="Arial" w:cs="Arial"/>
          <w:sz w:val="24"/>
          <w:szCs w:val="24"/>
        </w:rPr>
        <w:t xml:space="preserve">lso </w:t>
      </w:r>
      <w:r w:rsidR="00BF1B56">
        <w:rPr>
          <w:rFonts w:ascii="Arial" w:hAnsi="Arial" w:cs="Arial"/>
          <w:sz w:val="24"/>
          <w:szCs w:val="24"/>
        </w:rPr>
        <w:t xml:space="preserve">trusting their employees </w:t>
      </w:r>
      <w:r w:rsidR="007E4BAB">
        <w:rPr>
          <w:rFonts w:ascii="Arial" w:hAnsi="Arial" w:cs="Arial"/>
          <w:sz w:val="24"/>
          <w:szCs w:val="24"/>
        </w:rPr>
        <w:t xml:space="preserve">is so important. It can be difficult when </w:t>
      </w:r>
      <w:r w:rsidR="00EA5818">
        <w:rPr>
          <w:rFonts w:ascii="Arial" w:hAnsi="Arial" w:cs="Arial"/>
          <w:sz w:val="24"/>
          <w:szCs w:val="24"/>
        </w:rPr>
        <w:t>they</w:t>
      </w:r>
      <w:r w:rsidR="007E4BAB">
        <w:rPr>
          <w:rFonts w:ascii="Arial" w:hAnsi="Arial" w:cs="Arial"/>
          <w:sz w:val="24"/>
          <w:szCs w:val="24"/>
        </w:rPr>
        <w:t xml:space="preserve"> are not with the team in the physical form</w:t>
      </w:r>
      <w:r w:rsidR="00EA5818">
        <w:rPr>
          <w:rFonts w:ascii="Arial" w:hAnsi="Arial" w:cs="Arial"/>
          <w:sz w:val="24"/>
          <w:szCs w:val="24"/>
        </w:rPr>
        <w:t xml:space="preserve"> so are not able to monitor them as well as they would like but </w:t>
      </w:r>
      <w:r w:rsidR="00E83483">
        <w:rPr>
          <w:rFonts w:ascii="Arial" w:hAnsi="Arial" w:cs="Arial"/>
          <w:sz w:val="24"/>
          <w:szCs w:val="24"/>
        </w:rPr>
        <w:t>try and trust th</w:t>
      </w:r>
      <w:r w:rsidR="003639B7">
        <w:rPr>
          <w:rFonts w:ascii="Arial" w:hAnsi="Arial" w:cs="Arial"/>
          <w:sz w:val="24"/>
          <w:szCs w:val="24"/>
        </w:rPr>
        <w:t>at</w:t>
      </w:r>
      <w:r w:rsidR="00060192">
        <w:rPr>
          <w:rFonts w:ascii="Arial" w:hAnsi="Arial" w:cs="Arial"/>
          <w:sz w:val="24"/>
          <w:szCs w:val="24"/>
        </w:rPr>
        <w:t xml:space="preserve"> th</w:t>
      </w:r>
      <w:r w:rsidR="003639B7">
        <w:rPr>
          <w:rFonts w:ascii="Arial" w:hAnsi="Arial" w:cs="Arial"/>
          <w:sz w:val="24"/>
          <w:szCs w:val="24"/>
        </w:rPr>
        <w:t>ey</w:t>
      </w:r>
      <w:r w:rsidR="00060192">
        <w:rPr>
          <w:rFonts w:ascii="Arial" w:hAnsi="Arial" w:cs="Arial"/>
          <w:sz w:val="24"/>
          <w:szCs w:val="24"/>
        </w:rPr>
        <w:t xml:space="preserve"> can get the job done and again always offer advice and support</w:t>
      </w:r>
      <w:r w:rsidR="00457DC1">
        <w:rPr>
          <w:rFonts w:ascii="Arial" w:hAnsi="Arial" w:cs="Arial"/>
          <w:sz w:val="24"/>
          <w:szCs w:val="24"/>
        </w:rPr>
        <w:t>. (</w:t>
      </w:r>
      <w:r w:rsidR="00457DC1" w:rsidRPr="00DA23AD">
        <w:rPr>
          <w:rFonts w:ascii="Arial" w:eastAsia="Times New Roman" w:hAnsi="Arial" w:cs="Arial"/>
          <w:sz w:val="20"/>
          <w:szCs w:val="20"/>
          <w:lang w:eastAsia="en-GB"/>
        </w:rPr>
        <w:t>Managing Productivity of employees when working remotely.2020</w:t>
      </w:r>
      <w:r w:rsidR="00457DC1" w:rsidRPr="00457DC1">
        <w:rPr>
          <w:rFonts w:ascii="Times New Roman" w:eastAsia="Times New Roman" w:hAnsi="Times New Roman" w:cs="Times New Roman"/>
          <w:sz w:val="24"/>
          <w:szCs w:val="24"/>
          <w:lang w:eastAsia="en-GB"/>
        </w:rPr>
        <w:t xml:space="preserve">). </w:t>
      </w:r>
    </w:p>
    <w:p w14:paraId="64758592" w14:textId="72344D53" w:rsidR="00AF6DB3" w:rsidRDefault="00286F1C" w:rsidP="00457DC1">
      <w:pPr>
        <w:rPr>
          <w:rFonts w:ascii="Arial" w:eastAsia="Times New Roman" w:hAnsi="Arial" w:cs="Arial"/>
          <w:sz w:val="24"/>
          <w:szCs w:val="24"/>
          <w:lang w:eastAsia="en-GB"/>
        </w:rPr>
      </w:pPr>
      <w:r>
        <w:rPr>
          <w:rFonts w:ascii="Arial" w:eastAsia="Times New Roman" w:hAnsi="Arial" w:cs="Arial"/>
          <w:sz w:val="24"/>
          <w:szCs w:val="24"/>
          <w:lang w:eastAsia="en-GB"/>
        </w:rPr>
        <w:t>The manager</w:t>
      </w:r>
      <w:r w:rsidR="00AB509B">
        <w:rPr>
          <w:rFonts w:ascii="Arial" w:eastAsia="Times New Roman" w:hAnsi="Arial" w:cs="Arial"/>
          <w:sz w:val="24"/>
          <w:szCs w:val="24"/>
          <w:lang w:eastAsia="en-GB"/>
        </w:rPr>
        <w:t xml:space="preserve"> should also set out clear expectations and goals</w:t>
      </w:r>
      <w:r w:rsidR="00C83BD6">
        <w:rPr>
          <w:rFonts w:ascii="Arial" w:eastAsia="Times New Roman" w:hAnsi="Arial" w:cs="Arial"/>
          <w:sz w:val="24"/>
          <w:szCs w:val="24"/>
          <w:lang w:eastAsia="en-GB"/>
        </w:rPr>
        <w:t>. They could i</w:t>
      </w:r>
      <w:r w:rsidR="006F27A5">
        <w:rPr>
          <w:rFonts w:ascii="Arial" w:eastAsia="Times New Roman" w:hAnsi="Arial" w:cs="Arial"/>
          <w:sz w:val="24"/>
          <w:szCs w:val="24"/>
          <w:lang w:eastAsia="en-GB"/>
        </w:rPr>
        <w:t>mple</w:t>
      </w:r>
      <w:r w:rsidR="0079616A">
        <w:rPr>
          <w:rFonts w:ascii="Arial" w:eastAsia="Times New Roman" w:hAnsi="Arial" w:cs="Arial"/>
          <w:sz w:val="24"/>
          <w:szCs w:val="24"/>
          <w:lang w:eastAsia="en-GB"/>
        </w:rPr>
        <w:t>ment</w:t>
      </w:r>
      <w:r w:rsidR="00C83BD6">
        <w:rPr>
          <w:rFonts w:ascii="Arial" w:eastAsia="Times New Roman" w:hAnsi="Arial" w:cs="Arial"/>
          <w:sz w:val="24"/>
          <w:szCs w:val="24"/>
          <w:lang w:eastAsia="en-GB"/>
        </w:rPr>
        <w:t xml:space="preserve"> the </w:t>
      </w:r>
      <w:r w:rsidR="00655453">
        <w:rPr>
          <w:rFonts w:ascii="Arial" w:eastAsia="Times New Roman" w:hAnsi="Arial" w:cs="Arial"/>
          <w:sz w:val="24"/>
          <w:szCs w:val="24"/>
          <w:lang w:eastAsia="en-GB"/>
        </w:rPr>
        <w:t>SMART</w:t>
      </w:r>
      <w:r w:rsidR="0079616A">
        <w:rPr>
          <w:rFonts w:ascii="Arial" w:eastAsia="Times New Roman" w:hAnsi="Arial" w:cs="Arial"/>
          <w:sz w:val="24"/>
          <w:szCs w:val="24"/>
          <w:lang w:eastAsia="en-GB"/>
        </w:rPr>
        <w:t xml:space="preserve"> analysis</w:t>
      </w:r>
      <w:r w:rsidR="00655453">
        <w:rPr>
          <w:rFonts w:ascii="Arial" w:eastAsia="Times New Roman" w:hAnsi="Arial" w:cs="Arial"/>
          <w:sz w:val="24"/>
          <w:szCs w:val="24"/>
          <w:lang w:eastAsia="en-GB"/>
        </w:rPr>
        <w:t xml:space="preserve"> into a team </w:t>
      </w:r>
      <w:r w:rsidR="00F26573">
        <w:rPr>
          <w:rFonts w:ascii="Arial" w:eastAsia="Times New Roman" w:hAnsi="Arial" w:cs="Arial"/>
          <w:sz w:val="24"/>
          <w:szCs w:val="24"/>
          <w:lang w:eastAsia="en-GB"/>
        </w:rPr>
        <w:t>meeting,</w:t>
      </w:r>
      <w:r w:rsidR="00655453">
        <w:rPr>
          <w:rFonts w:ascii="Arial" w:eastAsia="Times New Roman" w:hAnsi="Arial" w:cs="Arial"/>
          <w:sz w:val="24"/>
          <w:szCs w:val="24"/>
          <w:lang w:eastAsia="en-GB"/>
        </w:rPr>
        <w:t xml:space="preserve"> so everyone is </w:t>
      </w:r>
      <w:r w:rsidR="00E368D8">
        <w:rPr>
          <w:rFonts w:ascii="Arial" w:eastAsia="Times New Roman" w:hAnsi="Arial" w:cs="Arial"/>
          <w:sz w:val="24"/>
          <w:szCs w:val="24"/>
          <w:lang w:eastAsia="en-GB"/>
        </w:rPr>
        <w:t>aware of where they are at the start of the project and where they need to be.</w:t>
      </w:r>
      <w:r w:rsidR="0079616A">
        <w:rPr>
          <w:rFonts w:ascii="Arial" w:eastAsia="Times New Roman" w:hAnsi="Arial" w:cs="Arial"/>
          <w:sz w:val="24"/>
          <w:szCs w:val="24"/>
          <w:lang w:eastAsia="en-GB"/>
        </w:rPr>
        <w:t xml:space="preserve"> </w:t>
      </w:r>
      <w:r w:rsidR="007126B1">
        <w:rPr>
          <w:rFonts w:ascii="Arial" w:eastAsia="Times New Roman" w:hAnsi="Arial" w:cs="Arial"/>
          <w:sz w:val="24"/>
          <w:szCs w:val="24"/>
          <w:lang w:eastAsia="en-GB"/>
        </w:rPr>
        <w:t>George, T.</w:t>
      </w:r>
      <w:r w:rsidR="0079616A">
        <w:rPr>
          <w:rFonts w:ascii="Arial" w:eastAsia="Times New Roman" w:hAnsi="Arial" w:cs="Arial"/>
          <w:sz w:val="24"/>
          <w:szCs w:val="24"/>
          <w:lang w:eastAsia="en-GB"/>
        </w:rPr>
        <w:t xml:space="preserve"> Doran (1981) </w:t>
      </w:r>
      <w:r w:rsidR="00634EB3">
        <w:rPr>
          <w:rFonts w:ascii="Arial" w:eastAsia="Times New Roman" w:hAnsi="Arial" w:cs="Arial"/>
          <w:sz w:val="24"/>
          <w:szCs w:val="24"/>
          <w:lang w:eastAsia="en-GB"/>
        </w:rPr>
        <w:t xml:space="preserve">suggested that our goals should </w:t>
      </w:r>
      <w:r w:rsidR="0010265D">
        <w:rPr>
          <w:rFonts w:ascii="Arial" w:eastAsia="Times New Roman" w:hAnsi="Arial" w:cs="Arial"/>
          <w:sz w:val="24"/>
          <w:szCs w:val="24"/>
          <w:lang w:eastAsia="en-GB"/>
        </w:rPr>
        <w:t>be...</w:t>
      </w:r>
      <w:r w:rsidR="00634EB3">
        <w:rPr>
          <w:rFonts w:ascii="Arial" w:eastAsia="Times New Roman" w:hAnsi="Arial" w:cs="Arial"/>
          <w:sz w:val="24"/>
          <w:szCs w:val="24"/>
          <w:lang w:eastAsia="en-GB"/>
        </w:rPr>
        <w:t xml:space="preserve"> Specific, measurable, achievable</w:t>
      </w:r>
      <w:r w:rsidR="00555216">
        <w:rPr>
          <w:rFonts w:ascii="Arial" w:eastAsia="Times New Roman" w:hAnsi="Arial" w:cs="Arial"/>
          <w:sz w:val="24"/>
          <w:szCs w:val="24"/>
          <w:lang w:eastAsia="en-GB"/>
        </w:rPr>
        <w:t>, realistic and timebound.</w:t>
      </w:r>
    </w:p>
    <w:p w14:paraId="3CEEA5A8" w14:textId="77777777" w:rsidR="00AF6DB3" w:rsidRDefault="00AF6DB3" w:rsidP="00457DC1">
      <w:pPr>
        <w:rPr>
          <w:rFonts w:ascii="Arial" w:eastAsia="Times New Roman" w:hAnsi="Arial" w:cs="Arial"/>
          <w:sz w:val="24"/>
          <w:szCs w:val="24"/>
          <w:lang w:eastAsia="en-GB"/>
        </w:rPr>
      </w:pPr>
      <w:r>
        <w:rPr>
          <w:rFonts w:ascii="Arial" w:eastAsia="Times New Roman" w:hAnsi="Arial" w:cs="Arial"/>
          <w:sz w:val="24"/>
          <w:szCs w:val="24"/>
          <w:lang w:eastAsia="en-GB"/>
        </w:rPr>
        <w:t>S= Smart</w:t>
      </w:r>
    </w:p>
    <w:p w14:paraId="7446D869" w14:textId="77777777" w:rsidR="00AF6DB3" w:rsidRDefault="00AF6DB3" w:rsidP="00457DC1">
      <w:pPr>
        <w:rPr>
          <w:rFonts w:ascii="Arial" w:eastAsia="Times New Roman" w:hAnsi="Arial" w:cs="Arial"/>
          <w:sz w:val="24"/>
          <w:szCs w:val="24"/>
          <w:lang w:eastAsia="en-GB"/>
        </w:rPr>
      </w:pPr>
      <w:r>
        <w:rPr>
          <w:rFonts w:ascii="Arial" w:eastAsia="Times New Roman" w:hAnsi="Arial" w:cs="Arial"/>
          <w:sz w:val="24"/>
          <w:szCs w:val="24"/>
          <w:lang w:eastAsia="en-GB"/>
        </w:rPr>
        <w:t>M= Measurable</w:t>
      </w:r>
    </w:p>
    <w:p w14:paraId="3132A67D" w14:textId="3520A85C" w:rsidR="00F86796" w:rsidRDefault="00AF6DB3" w:rsidP="00457DC1">
      <w:pPr>
        <w:rPr>
          <w:rFonts w:ascii="Arial" w:eastAsia="Times New Roman" w:hAnsi="Arial" w:cs="Arial"/>
          <w:sz w:val="24"/>
          <w:szCs w:val="24"/>
          <w:lang w:eastAsia="en-GB"/>
        </w:rPr>
      </w:pPr>
      <w:r>
        <w:rPr>
          <w:rFonts w:ascii="Arial" w:eastAsia="Times New Roman" w:hAnsi="Arial" w:cs="Arial"/>
          <w:sz w:val="24"/>
          <w:szCs w:val="24"/>
          <w:lang w:eastAsia="en-GB"/>
        </w:rPr>
        <w:t xml:space="preserve">A= </w:t>
      </w:r>
      <w:r w:rsidR="005C2658">
        <w:rPr>
          <w:rFonts w:ascii="Arial" w:eastAsia="Times New Roman" w:hAnsi="Arial" w:cs="Arial"/>
          <w:sz w:val="24"/>
          <w:szCs w:val="24"/>
          <w:lang w:eastAsia="en-GB"/>
        </w:rPr>
        <w:t>Achievable</w:t>
      </w:r>
    </w:p>
    <w:p w14:paraId="45760280" w14:textId="77777777" w:rsidR="00F86796" w:rsidRDefault="00F86796" w:rsidP="00457DC1">
      <w:pPr>
        <w:rPr>
          <w:rFonts w:ascii="Arial" w:eastAsia="Times New Roman" w:hAnsi="Arial" w:cs="Arial"/>
          <w:sz w:val="24"/>
          <w:szCs w:val="24"/>
          <w:lang w:eastAsia="en-GB"/>
        </w:rPr>
      </w:pPr>
      <w:r>
        <w:rPr>
          <w:rFonts w:ascii="Arial" w:eastAsia="Times New Roman" w:hAnsi="Arial" w:cs="Arial"/>
          <w:sz w:val="24"/>
          <w:szCs w:val="24"/>
          <w:lang w:eastAsia="en-GB"/>
        </w:rPr>
        <w:t>R= Realistic</w:t>
      </w:r>
    </w:p>
    <w:p w14:paraId="46DB51C9" w14:textId="77777777" w:rsidR="00F86796" w:rsidRDefault="00F86796" w:rsidP="00457DC1">
      <w:pPr>
        <w:rPr>
          <w:rFonts w:ascii="Arial" w:eastAsia="Times New Roman" w:hAnsi="Arial" w:cs="Arial"/>
          <w:sz w:val="24"/>
          <w:szCs w:val="24"/>
          <w:lang w:eastAsia="en-GB"/>
        </w:rPr>
      </w:pPr>
      <w:r>
        <w:rPr>
          <w:rFonts w:ascii="Arial" w:eastAsia="Times New Roman" w:hAnsi="Arial" w:cs="Arial"/>
          <w:sz w:val="24"/>
          <w:szCs w:val="24"/>
          <w:lang w:eastAsia="en-GB"/>
        </w:rPr>
        <w:t>T= Timebound</w:t>
      </w:r>
    </w:p>
    <w:p w14:paraId="59697B8D" w14:textId="30ADBAFF" w:rsidR="00111B35" w:rsidRDefault="005F2A81" w:rsidP="00457DC1">
      <w:pPr>
        <w:rPr>
          <w:rFonts w:ascii="Arial" w:eastAsia="Times New Roman" w:hAnsi="Arial" w:cs="Arial"/>
          <w:sz w:val="24"/>
          <w:szCs w:val="24"/>
          <w:lang w:eastAsia="en-GB"/>
        </w:rPr>
      </w:pPr>
      <w:r>
        <w:rPr>
          <w:rFonts w:ascii="Arial" w:eastAsia="Times New Roman" w:hAnsi="Arial" w:cs="Arial"/>
          <w:sz w:val="24"/>
          <w:szCs w:val="24"/>
          <w:lang w:eastAsia="en-GB"/>
        </w:rPr>
        <w:t>So,</w:t>
      </w:r>
      <w:r w:rsidR="00555216">
        <w:rPr>
          <w:rFonts w:ascii="Arial" w:eastAsia="Times New Roman" w:hAnsi="Arial" w:cs="Arial"/>
          <w:sz w:val="24"/>
          <w:szCs w:val="24"/>
          <w:lang w:eastAsia="en-GB"/>
        </w:rPr>
        <w:t xml:space="preserve"> as</w:t>
      </w:r>
      <w:r w:rsidR="005C2658">
        <w:rPr>
          <w:rFonts w:ascii="Arial" w:eastAsia="Times New Roman" w:hAnsi="Arial" w:cs="Arial"/>
          <w:sz w:val="24"/>
          <w:szCs w:val="24"/>
          <w:lang w:eastAsia="en-GB"/>
        </w:rPr>
        <w:t xml:space="preserve"> a</w:t>
      </w:r>
      <w:r w:rsidR="00555216">
        <w:rPr>
          <w:rFonts w:ascii="Arial" w:eastAsia="Times New Roman" w:hAnsi="Arial" w:cs="Arial"/>
          <w:sz w:val="24"/>
          <w:szCs w:val="24"/>
          <w:lang w:eastAsia="en-GB"/>
        </w:rPr>
        <w:t xml:space="preserve"> team they can </w:t>
      </w:r>
      <w:r w:rsidR="008E08A6">
        <w:rPr>
          <w:rFonts w:ascii="Arial" w:eastAsia="Times New Roman" w:hAnsi="Arial" w:cs="Arial"/>
          <w:sz w:val="24"/>
          <w:szCs w:val="24"/>
          <w:lang w:eastAsia="en-GB"/>
        </w:rPr>
        <w:t>decide their goal, ask themselves if it</w:t>
      </w:r>
      <w:r w:rsidR="00F26573">
        <w:rPr>
          <w:rFonts w:ascii="Arial" w:eastAsia="Times New Roman" w:hAnsi="Arial" w:cs="Arial"/>
          <w:sz w:val="24"/>
          <w:szCs w:val="24"/>
          <w:lang w:eastAsia="en-GB"/>
        </w:rPr>
        <w:t xml:space="preserve"> is</w:t>
      </w:r>
      <w:r w:rsidR="008E08A6">
        <w:rPr>
          <w:rFonts w:ascii="Arial" w:eastAsia="Times New Roman" w:hAnsi="Arial" w:cs="Arial"/>
          <w:sz w:val="24"/>
          <w:szCs w:val="24"/>
          <w:lang w:eastAsia="en-GB"/>
        </w:rPr>
        <w:t xml:space="preserve"> measurable</w:t>
      </w:r>
      <w:r w:rsidR="003A3CF2">
        <w:rPr>
          <w:rFonts w:ascii="Arial" w:eastAsia="Times New Roman" w:hAnsi="Arial" w:cs="Arial"/>
          <w:sz w:val="24"/>
          <w:szCs w:val="24"/>
          <w:lang w:eastAsia="en-GB"/>
        </w:rPr>
        <w:t xml:space="preserve">, if its achievable, if </w:t>
      </w:r>
      <w:r w:rsidR="419B568B" w:rsidRPr="20AD9CBE">
        <w:rPr>
          <w:rFonts w:ascii="Arial" w:eastAsia="Times New Roman" w:hAnsi="Arial" w:cs="Arial"/>
          <w:sz w:val="24"/>
          <w:szCs w:val="24"/>
          <w:lang w:eastAsia="en-GB"/>
        </w:rPr>
        <w:t>it is</w:t>
      </w:r>
      <w:r w:rsidR="003A3CF2">
        <w:rPr>
          <w:rFonts w:ascii="Arial" w:eastAsia="Times New Roman" w:hAnsi="Arial" w:cs="Arial"/>
          <w:sz w:val="24"/>
          <w:szCs w:val="24"/>
          <w:lang w:eastAsia="en-GB"/>
        </w:rPr>
        <w:t xml:space="preserve"> a realistic goal and wh</w:t>
      </w:r>
      <w:r w:rsidR="00A76EE1">
        <w:rPr>
          <w:rFonts w:ascii="Arial" w:eastAsia="Times New Roman" w:hAnsi="Arial" w:cs="Arial"/>
          <w:sz w:val="24"/>
          <w:szCs w:val="24"/>
          <w:lang w:eastAsia="en-GB"/>
        </w:rPr>
        <w:t>en they want to achieve it by.</w:t>
      </w:r>
      <w:r w:rsidR="00E368D8">
        <w:rPr>
          <w:rFonts w:ascii="Arial" w:eastAsia="Times New Roman" w:hAnsi="Arial" w:cs="Arial"/>
          <w:sz w:val="24"/>
          <w:szCs w:val="24"/>
          <w:lang w:eastAsia="en-GB"/>
        </w:rPr>
        <w:t xml:space="preserve"> It </w:t>
      </w:r>
      <w:r w:rsidR="00D41556">
        <w:rPr>
          <w:rFonts w:ascii="Arial" w:eastAsia="Times New Roman" w:hAnsi="Arial" w:cs="Arial"/>
          <w:sz w:val="24"/>
          <w:szCs w:val="24"/>
          <w:lang w:eastAsia="en-GB"/>
        </w:rPr>
        <w:t xml:space="preserve">is </w:t>
      </w:r>
      <w:r w:rsidR="179ADB5B" w:rsidRPr="20AD9CBE">
        <w:rPr>
          <w:rFonts w:ascii="Arial" w:eastAsia="Times New Roman" w:hAnsi="Arial" w:cs="Arial"/>
          <w:sz w:val="24"/>
          <w:szCs w:val="24"/>
          <w:lang w:eastAsia="en-GB"/>
        </w:rPr>
        <w:t>an innovative</w:t>
      </w:r>
      <w:r w:rsidR="00D41556">
        <w:rPr>
          <w:rFonts w:ascii="Arial" w:eastAsia="Times New Roman" w:hAnsi="Arial" w:cs="Arial"/>
          <w:sz w:val="24"/>
          <w:szCs w:val="24"/>
          <w:lang w:eastAsia="en-GB"/>
        </w:rPr>
        <w:t xml:space="preserve"> idea for the employees to also set their own SMART goals</w:t>
      </w:r>
      <w:r w:rsidR="007966FF">
        <w:rPr>
          <w:rFonts w:ascii="Arial" w:eastAsia="Times New Roman" w:hAnsi="Arial" w:cs="Arial"/>
          <w:sz w:val="24"/>
          <w:szCs w:val="24"/>
          <w:lang w:eastAsia="en-GB"/>
        </w:rPr>
        <w:t xml:space="preserve"> to help them achieve their own p</w:t>
      </w:r>
      <w:r w:rsidR="00642E3D">
        <w:rPr>
          <w:rFonts w:ascii="Arial" w:eastAsia="Times New Roman" w:hAnsi="Arial" w:cs="Arial"/>
          <w:sz w:val="24"/>
          <w:szCs w:val="24"/>
          <w:lang w:eastAsia="en-GB"/>
        </w:rPr>
        <w:t>rofessional growth.</w:t>
      </w:r>
    </w:p>
    <w:p w14:paraId="552BA954" w14:textId="6820C478" w:rsidR="006A2A91" w:rsidRDefault="006A2A91" w:rsidP="00457DC1">
      <w:pPr>
        <w:rPr>
          <w:rFonts w:ascii="Arial" w:eastAsia="Times New Roman" w:hAnsi="Arial" w:cs="Arial"/>
          <w:sz w:val="24"/>
          <w:szCs w:val="24"/>
          <w:lang w:eastAsia="en-GB"/>
        </w:rPr>
      </w:pPr>
      <w:r>
        <w:rPr>
          <w:rFonts w:ascii="Arial" w:eastAsia="Times New Roman" w:hAnsi="Arial" w:cs="Arial"/>
          <w:sz w:val="24"/>
          <w:szCs w:val="24"/>
          <w:lang w:eastAsia="en-GB"/>
        </w:rPr>
        <w:t xml:space="preserve">Another </w:t>
      </w:r>
      <w:r w:rsidR="00DD781F">
        <w:rPr>
          <w:rFonts w:ascii="Arial" w:eastAsia="Times New Roman" w:hAnsi="Arial" w:cs="Arial"/>
          <w:sz w:val="24"/>
          <w:szCs w:val="24"/>
          <w:lang w:eastAsia="en-GB"/>
        </w:rPr>
        <w:t xml:space="preserve">method that could be used is </w:t>
      </w:r>
      <w:r w:rsidR="00E93B46">
        <w:rPr>
          <w:rFonts w:ascii="Arial" w:eastAsia="Times New Roman" w:hAnsi="Arial" w:cs="Arial"/>
          <w:sz w:val="24"/>
          <w:szCs w:val="24"/>
          <w:lang w:eastAsia="en-GB"/>
        </w:rPr>
        <w:t>The Kolb learning cycle</w:t>
      </w:r>
      <w:r w:rsidR="00FA44C9">
        <w:rPr>
          <w:rFonts w:ascii="Arial" w:eastAsia="Times New Roman" w:hAnsi="Arial" w:cs="Arial"/>
          <w:sz w:val="24"/>
          <w:szCs w:val="24"/>
          <w:lang w:eastAsia="en-GB"/>
        </w:rPr>
        <w:t xml:space="preserve">. </w:t>
      </w:r>
      <w:r w:rsidR="009B6215">
        <w:rPr>
          <w:rFonts w:ascii="Arial" w:eastAsia="Times New Roman" w:hAnsi="Arial" w:cs="Arial"/>
          <w:sz w:val="24"/>
          <w:szCs w:val="24"/>
          <w:lang w:eastAsia="en-GB"/>
        </w:rPr>
        <w:t>(Kolb</w:t>
      </w:r>
      <w:r w:rsidR="00FA44C9">
        <w:rPr>
          <w:rFonts w:ascii="Arial" w:eastAsia="Times New Roman" w:hAnsi="Arial" w:cs="Arial"/>
          <w:sz w:val="24"/>
          <w:szCs w:val="24"/>
          <w:lang w:eastAsia="en-GB"/>
        </w:rPr>
        <w:t xml:space="preserve"> &amp; Fry </w:t>
      </w:r>
      <w:r w:rsidR="00756450">
        <w:rPr>
          <w:rFonts w:ascii="Arial" w:eastAsia="Times New Roman" w:hAnsi="Arial" w:cs="Arial"/>
          <w:sz w:val="24"/>
          <w:szCs w:val="24"/>
          <w:lang w:eastAsia="en-GB"/>
        </w:rPr>
        <w:t>19</w:t>
      </w:r>
      <w:r w:rsidR="008A2179">
        <w:rPr>
          <w:rFonts w:ascii="Arial" w:eastAsia="Times New Roman" w:hAnsi="Arial" w:cs="Arial"/>
          <w:sz w:val="24"/>
          <w:szCs w:val="24"/>
          <w:lang w:eastAsia="en-GB"/>
        </w:rPr>
        <w:t>75</w:t>
      </w:r>
      <w:r w:rsidR="00756450">
        <w:rPr>
          <w:rFonts w:ascii="Arial" w:eastAsia="Times New Roman" w:hAnsi="Arial" w:cs="Arial"/>
          <w:sz w:val="24"/>
          <w:szCs w:val="24"/>
          <w:lang w:eastAsia="en-GB"/>
        </w:rPr>
        <w:t>) creat</w:t>
      </w:r>
      <w:r w:rsidR="009B6215">
        <w:rPr>
          <w:rFonts w:ascii="Arial" w:eastAsia="Times New Roman" w:hAnsi="Arial" w:cs="Arial"/>
          <w:sz w:val="24"/>
          <w:szCs w:val="24"/>
          <w:lang w:eastAsia="en-GB"/>
        </w:rPr>
        <w:t>ed</w:t>
      </w:r>
      <w:r w:rsidR="00756450">
        <w:rPr>
          <w:rFonts w:ascii="Arial" w:eastAsia="Times New Roman" w:hAnsi="Arial" w:cs="Arial"/>
          <w:sz w:val="24"/>
          <w:szCs w:val="24"/>
          <w:lang w:eastAsia="en-GB"/>
        </w:rPr>
        <w:t xml:space="preserve"> this useful tool to analyse</w:t>
      </w:r>
      <w:r w:rsidR="00DA1A4F">
        <w:rPr>
          <w:rFonts w:ascii="Arial" w:eastAsia="Times New Roman" w:hAnsi="Arial" w:cs="Arial"/>
          <w:sz w:val="24"/>
          <w:szCs w:val="24"/>
          <w:lang w:eastAsia="en-GB"/>
        </w:rPr>
        <w:t xml:space="preserve"> professional development. It comprises of four stages of experience</w:t>
      </w:r>
      <w:r w:rsidR="00DF6955">
        <w:rPr>
          <w:rFonts w:ascii="Arial" w:eastAsia="Times New Roman" w:hAnsi="Arial" w:cs="Arial"/>
          <w:sz w:val="24"/>
          <w:szCs w:val="24"/>
          <w:lang w:eastAsia="en-GB"/>
        </w:rPr>
        <w:t xml:space="preserve">s. </w:t>
      </w:r>
    </w:p>
    <w:p w14:paraId="0D6E9EA5" w14:textId="7442DA80" w:rsidR="00DF6955" w:rsidRDefault="00DF6955" w:rsidP="00457DC1">
      <w:pPr>
        <w:rPr>
          <w:rFonts w:ascii="Arial" w:eastAsia="Times New Roman" w:hAnsi="Arial" w:cs="Arial"/>
          <w:sz w:val="24"/>
          <w:szCs w:val="24"/>
          <w:lang w:eastAsia="en-GB"/>
        </w:rPr>
      </w:pPr>
      <w:r>
        <w:rPr>
          <w:rFonts w:ascii="Arial" w:eastAsia="Times New Roman" w:hAnsi="Arial" w:cs="Arial"/>
          <w:sz w:val="24"/>
          <w:szCs w:val="24"/>
          <w:lang w:eastAsia="en-GB"/>
        </w:rPr>
        <w:t>Stage 1= Proactive exper</w:t>
      </w:r>
      <w:r w:rsidR="004502FE">
        <w:rPr>
          <w:rFonts w:ascii="Arial" w:eastAsia="Times New Roman" w:hAnsi="Arial" w:cs="Arial"/>
          <w:sz w:val="24"/>
          <w:szCs w:val="24"/>
          <w:lang w:eastAsia="en-GB"/>
        </w:rPr>
        <w:t xml:space="preserve">ience- </w:t>
      </w:r>
      <w:r w:rsidR="0012406D">
        <w:rPr>
          <w:rFonts w:ascii="Arial" w:eastAsia="Times New Roman" w:hAnsi="Arial" w:cs="Arial"/>
          <w:sz w:val="24"/>
          <w:szCs w:val="24"/>
          <w:lang w:eastAsia="en-GB"/>
        </w:rPr>
        <w:t>W</w:t>
      </w:r>
      <w:r w:rsidR="004502FE">
        <w:rPr>
          <w:rFonts w:ascii="Arial" w:eastAsia="Times New Roman" w:hAnsi="Arial" w:cs="Arial"/>
          <w:sz w:val="24"/>
          <w:szCs w:val="24"/>
          <w:lang w:eastAsia="en-GB"/>
        </w:rPr>
        <w:t>hen we consciously decide to have an experience</w:t>
      </w:r>
      <w:r w:rsidR="00780BE9">
        <w:rPr>
          <w:rFonts w:ascii="Arial" w:eastAsia="Times New Roman" w:hAnsi="Arial" w:cs="Arial"/>
          <w:sz w:val="24"/>
          <w:szCs w:val="24"/>
          <w:lang w:eastAsia="en-GB"/>
        </w:rPr>
        <w:t>.</w:t>
      </w:r>
    </w:p>
    <w:p w14:paraId="0DE46A05" w14:textId="520D0F69" w:rsidR="00582F63" w:rsidRDefault="00582F63" w:rsidP="00457DC1">
      <w:pPr>
        <w:rPr>
          <w:rFonts w:ascii="Arial" w:eastAsia="Times New Roman" w:hAnsi="Arial" w:cs="Arial"/>
          <w:sz w:val="24"/>
          <w:szCs w:val="24"/>
          <w:lang w:eastAsia="en-GB"/>
        </w:rPr>
      </w:pPr>
      <w:r>
        <w:rPr>
          <w:rFonts w:ascii="Arial" w:eastAsia="Times New Roman" w:hAnsi="Arial" w:cs="Arial"/>
          <w:sz w:val="24"/>
          <w:szCs w:val="24"/>
          <w:lang w:eastAsia="en-GB"/>
        </w:rPr>
        <w:t xml:space="preserve">                Reactive </w:t>
      </w:r>
      <w:r w:rsidR="00780BE9">
        <w:rPr>
          <w:rFonts w:ascii="Arial" w:eastAsia="Times New Roman" w:hAnsi="Arial" w:cs="Arial"/>
          <w:sz w:val="24"/>
          <w:szCs w:val="24"/>
          <w:lang w:eastAsia="en-GB"/>
        </w:rPr>
        <w:t xml:space="preserve">experience- </w:t>
      </w:r>
      <w:r w:rsidR="0012406D">
        <w:rPr>
          <w:rFonts w:ascii="Arial" w:eastAsia="Times New Roman" w:hAnsi="Arial" w:cs="Arial"/>
          <w:sz w:val="24"/>
          <w:szCs w:val="24"/>
          <w:lang w:eastAsia="en-GB"/>
        </w:rPr>
        <w:t>W</w:t>
      </w:r>
      <w:r w:rsidR="00780BE9">
        <w:rPr>
          <w:rFonts w:ascii="Arial" w:eastAsia="Times New Roman" w:hAnsi="Arial" w:cs="Arial"/>
          <w:sz w:val="24"/>
          <w:szCs w:val="24"/>
          <w:lang w:eastAsia="en-GB"/>
        </w:rPr>
        <w:t>hen we allow an experience to find us.</w:t>
      </w:r>
    </w:p>
    <w:p w14:paraId="17A18860" w14:textId="43806C72" w:rsidR="004502FE" w:rsidRDefault="004502FE" w:rsidP="00457DC1">
      <w:pPr>
        <w:rPr>
          <w:rFonts w:ascii="Arial" w:eastAsia="Times New Roman" w:hAnsi="Arial" w:cs="Arial"/>
          <w:sz w:val="24"/>
          <w:szCs w:val="24"/>
          <w:lang w:eastAsia="en-GB"/>
        </w:rPr>
      </w:pPr>
      <w:r>
        <w:rPr>
          <w:rFonts w:ascii="Arial" w:eastAsia="Times New Roman" w:hAnsi="Arial" w:cs="Arial"/>
          <w:sz w:val="24"/>
          <w:szCs w:val="24"/>
          <w:lang w:eastAsia="en-GB"/>
        </w:rPr>
        <w:t xml:space="preserve">Stage 2= </w:t>
      </w:r>
      <w:r w:rsidR="00582F63">
        <w:rPr>
          <w:rFonts w:ascii="Arial" w:eastAsia="Times New Roman" w:hAnsi="Arial" w:cs="Arial"/>
          <w:sz w:val="24"/>
          <w:szCs w:val="24"/>
          <w:lang w:eastAsia="en-GB"/>
        </w:rPr>
        <w:t xml:space="preserve">Reflect </w:t>
      </w:r>
      <w:r w:rsidR="00D1264F">
        <w:rPr>
          <w:rFonts w:ascii="Arial" w:eastAsia="Times New Roman" w:hAnsi="Arial" w:cs="Arial"/>
          <w:sz w:val="24"/>
          <w:szCs w:val="24"/>
          <w:lang w:eastAsia="en-GB"/>
        </w:rPr>
        <w:t xml:space="preserve">and review- What was our experience? How did it make us feel? </w:t>
      </w:r>
      <w:r w:rsidR="00C827B7">
        <w:rPr>
          <w:rFonts w:ascii="Arial" w:eastAsia="Times New Roman" w:hAnsi="Arial" w:cs="Arial"/>
          <w:sz w:val="24"/>
          <w:szCs w:val="24"/>
          <w:lang w:eastAsia="en-GB"/>
        </w:rPr>
        <w:t>W</w:t>
      </w:r>
      <w:r w:rsidR="003347D3">
        <w:rPr>
          <w:rFonts w:ascii="Arial" w:eastAsia="Times New Roman" w:hAnsi="Arial" w:cs="Arial"/>
          <w:sz w:val="24"/>
          <w:szCs w:val="24"/>
          <w:lang w:eastAsia="en-GB"/>
        </w:rPr>
        <w:t xml:space="preserve">hat went well? What </w:t>
      </w:r>
      <w:r w:rsidR="1BEC1AC6" w:rsidRPr="20AD9CBE">
        <w:rPr>
          <w:rFonts w:ascii="Arial" w:eastAsia="Times New Roman" w:hAnsi="Arial" w:cs="Arial"/>
          <w:sz w:val="24"/>
          <w:szCs w:val="24"/>
          <w:lang w:eastAsia="en-GB"/>
        </w:rPr>
        <w:t>did not</w:t>
      </w:r>
      <w:r w:rsidR="003347D3">
        <w:rPr>
          <w:rFonts w:ascii="Arial" w:eastAsia="Times New Roman" w:hAnsi="Arial" w:cs="Arial"/>
          <w:sz w:val="24"/>
          <w:szCs w:val="24"/>
          <w:lang w:eastAsia="en-GB"/>
        </w:rPr>
        <w:t xml:space="preserve"> go so well? </w:t>
      </w:r>
    </w:p>
    <w:p w14:paraId="7ADE2A07" w14:textId="5B96D8A0" w:rsidR="0012406D" w:rsidRDefault="0012406D" w:rsidP="00457DC1">
      <w:pPr>
        <w:rPr>
          <w:rFonts w:ascii="Arial" w:eastAsia="Times New Roman" w:hAnsi="Arial" w:cs="Arial"/>
          <w:sz w:val="24"/>
          <w:szCs w:val="24"/>
          <w:lang w:eastAsia="en-GB"/>
        </w:rPr>
      </w:pPr>
      <w:r>
        <w:rPr>
          <w:rFonts w:ascii="Arial" w:eastAsia="Times New Roman" w:hAnsi="Arial" w:cs="Arial"/>
          <w:sz w:val="24"/>
          <w:szCs w:val="24"/>
          <w:lang w:eastAsia="en-GB"/>
        </w:rPr>
        <w:t xml:space="preserve">Stage 3= Concluding the experience- What did we learn from this experience? </w:t>
      </w:r>
      <w:r w:rsidR="007E198D">
        <w:rPr>
          <w:rFonts w:ascii="Arial" w:eastAsia="Times New Roman" w:hAnsi="Arial" w:cs="Arial"/>
          <w:sz w:val="24"/>
          <w:szCs w:val="24"/>
          <w:lang w:eastAsia="en-GB"/>
        </w:rPr>
        <w:t>What could be improved for next time?</w:t>
      </w:r>
    </w:p>
    <w:p w14:paraId="60AED32A" w14:textId="215342E6" w:rsidR="007E198D" w:rsidRPr="00286F1C" w:rsidRDefault="007E198D" w:rsidP="00457DC1">
      <w:pPr>
        <w:rPr>
          <w:rFonts w:ascii="Arial" w:eastAsia="Times New Roman" w:hAnsi="Arial" w:cs="Arial"/>
          <w:sz w:val="24"/>
          <w:szCs w:val="24"/>
          <w:lang w:eastAsia="en-GB"/>
        </w:rPr>
      </w:pPr>
      <w:r>
        <w:rPr>
          <w:rFonts w:ascii="Arial" w:eastAsia="Times New Roman" w:hAnsi="Arial" w:cs="Arial"/>
          <w:sz w:val="24"/>
          <w:szCs w:val="24"/>
          <w:lang w:eastAsia="en-GB"/>
        </w:rPr>
        <w:t xml:space="preserve">Stage 4= </w:t>
      </w:r>
      <w:r w:rsidR="00E0480D">
        <w:rPr>
          <w:rFonts w:ascii="Arial" w:eastAsia="Times New Roman" w:hAnsi="Arial" w:cs="Arial"/>
          <w:sz w:val="24"/>
          <w:szCs w:val="24"/>
          <w:lang w:eastAsia="en-GB"/>
        </w:rPr>
        <w:t xml:space="preserve">Action plan- The team can return to the task with a better </w:t>
      </w:r>
      <w:r w:rsidR="00724300">
        <w:rPr>
          <w:rFonts w:ascii="Arial" w:eastAsia="Times New Roman" w:hAnsi="Arial" w:cs="Arial"/>
          <w:sz w:val="24"/>
          <w:szCs w:val="24"/>
          <w:lang w:eastAsia="en-GB"/>
        </w:rPr>
        <w:t>understanding from</w:t>
      </w:r>
      <w:r w:rsidR="00E64F67">
        <w:rPr>
          <w:rFonts w:ascii="Arial" w:eastAsia="Times New Roman" w:hAnsi="Arial" w:cs="Arial"/>
          <w:sz w:val="24"/>
          <w:szCs w:val="24"/>
          <w:lang w:eastAsia="en-GB"/>
        </w:rPr>
        <w:t xml:space="preserve"> what they have learned and try and do things differently. </w:t>
      </w:r>
    </w:p>
    <w:p w14:paraId="156804A8" w14:textId="5982D78F" w:rsidR="000F41BE" w:rsidRDefault="00EA19C7" w:rsidP="002908D4">
      <w:pPr>
        <w:rPr>
          <w:rFonts w:ascii="Arial" w:eastAsia="Times New Roman" w:hAnsi="Arial" w:cs="Arial"/>
          <w:sz w:val="24"/>
          <w:szCs w:val="24"/>
          <w:lang w:eastAsia="en-GB"/>
        </w:rPr>
      </w:pPr>
      <w:r>
        <w:rPr>
          <w:rFonts w:ascii="Arial" w:eastAsia="Times New Roman" w:hAnsi="Arial" w:cs="Arial"/>
          <w:sz w:val="24"/>
          <w:szCs w:val="24"/>
          <w:lang w:eastAsia="en-GB"/>
        </w:rPr>
        <w:t xml:space="preserve">And then there is the technology side of </w:t>
      </w:r>
      <w:r w:rsidR="00444763">
        <w:rPr>
          <w:rFonts w:ascii="Arial" w:eastAsia="Times New Roman" w:hAnsi="Arial" w:cs="Arial"/>
          <w:sz w:val="24"/>
          <w:szCs w:val="24"/>
          <w:lang w:eastAsia="en-GB"/>
        </w:rPr>
        <w:t>managing remotely but t</w:t>
      </w:r>
      <w:r w:rsidR="00847510">
        <w:rPr>
          <w:rFonts w:ascii="Arial" w:eastAsia="Times New Roman" w:hAnsi="Arial" w:cs="Arial"/>
          <w:sz w:val="24"/>
          <w:szCs w:val="24"/>
          <w:lang w:eastAsia="en-GB"/>
        </w:rPr>
        <w:t xml:space="preserve">he company will have made sure that the employees have the devices they will need to carry out their work and </w:t>
      </w:r>
      <w:r w:rsidR="008B665B">
        <w:rPr>
          <w:rFonts w:ascii="Arial" w:eastAsia="Times New Roman" w:hAnsi="Arial" w:cs="Arial"/>
          <w:sz w:val="24"/>
          <w:szCs w:val="24"/>
          <w:lang w:eastAsia="en-GB"/>
        </w:rPr>
        <w:t>it should be installed with the correct software</w:t>
      </w:r>
      <w:r w:rsidR="009F1DA6">
        <w:rPr>
          <w:rFonts w:ascii="Arial" w:eastAsia="Times New Roman" w:hAnsi="Arial" w:cs="Arial"/>
          <w:sz w:val="24"/>
          <w:szCs w:val="24"/>
          <w:lang w:eastAsia="en-GB"/>
        </w:rPr>
        <w:t xml:space="preserve"> so that it can make it easier to manage the devices remotely.</w:t>
      </w:r>
      <w:r w:rsidR="000C5F2D">
        <w:rPr>
          <w:rFonts w:ascii="Arial" w:eastAsia="Times New Roman" w:hAnsi="Arial" w:cs="Arial"/>
          <w:sz w:val="24"/>
          <w:szCs w:val="24"/>
          <w:lang w:eastAsia="en-GB"/>
        </w:rPr>
        <w:t xml:space="preserve"> </w:t>
      </w:r>
      <w:r w:rsidR="007D4BD4">
        <w:rPr>
          <w:rFonts w:ascii="Arial" w:eastAsia="Times New Roman" w:hAnsi="Arial" w:cs="Arial"/>
          <w:sz w:val="24"/>
          <w:szCs w:val="24"/>
          <w:lang w:eastAsia="en-GB"/>
        </w:rPr>
        <w:t>It would be wise that a 24/7 support service is available should any tech problems arise.</w:t>
      </w:r>
    </w:p>
    <w:p w14:paraId="58598CEE" w14:textId="23BDC362" w:rsidR="00873004" w:rsidRDefault="00BB3A53" w:rsidP="00C036F1">
      <w:pPr>
        <w:pStyle w:val="Heading2"/>
        <w:rPr>
          <w:rFonts w:ascii="Arial" w:hAnsi="Arial" w:cs="Arial"/>
        </w:rPr>
      </w:pPr>
      <w:bookmarkStart w:id="5" w:name="_Toc160957354"/>
      <w:r>
        <w:rPr>
          <w:rFonts w:ascii="Arial" w:hAnsi="Arial" w:cs="Arial"/>
        </w:rPr>
        <w:lastRenderedPageBreak/>
        <w:t>Benefits of working remotely</w:t>
      </w:r>
      <w:bookmarkEnd w:id="5"/>
    </w:p>
    <w:p w14:paraId="21E309A9" w14:textId="45725A62" w:rsidR="005E19DA" w:rsidRDefault="00BD7152" w:rsidP="004C01DC">
      <w:pPr>
        <w:rPr>
          <w:rFonts w:ascii="Arial" w:hAnsi="Arial" w:cs="Arial"/>
          <w:sz w:val="24"/>
          <w:szCs w:val="24"/>
        </w:rPr>
      </w:pPr>
      <w:r>
        <w:rPr>
          <w:rFonts w:ascii="Arial" w:hAnsi="Arial" w:cs="Arial"/>
          <w:sz w:val="24"/>
          <w:szCs w:val="24"/>
        </w:rPr>
        <w:t xml:space="preserve">With </w:t>
      </w:r>
      <w:r w:rsidR="00B40022">
        <w:rPr>
          <w:rFonts w:ascii="Arial" w:hAnsi="Arial" w:cs="Arial"/>
          <w:sz w:val="24"/>
          <w:szCs w:val="24"/>
        </w:rPr>
        <w:t>the sophistication and continuous evolve</w:t>
      </w:r>
      <w:r w:rsidR="000D5A62">
        <w:rPr>
          <w:rFonts w:ascii="Arial" w:hAnsi="Arial" w:cs="Arial"/>
          <w:sz w:val="24"/>
          <w:szCs w:val="24"/>
        </w:rPr>
        <w:t>ment of technology the way people can work is changing. This meaning that working from home is becoming more popular</w:t>
      </w:r>
      <w:r w:rsidR="007B34D3">
        <w:rPr>
          <w:rFonts w:ascii="Arial" w:hAnsi="Arial" w:cs="Arial"/>
          <w:sz w:val="24"/>
          <w:szCs w:val="24"/>
        </w:rPr>
        <w:t xml:space="preserve"> among the work force. </w:t>
      </w:r>
      <w:r w:rsidR="00531A71">
        <w:rPr>
          <w:rFonts w:ascii="Arial" w:hAnsi="Arial" w:cs="Arial"/>
          <w:sz w:val="24"/>
          <w:szCs w:val="24"/>
        </w:rPr>
        <w:t xml:space="preserve">Some employees may choose to work from home on a </w:t>
      </w:r>
      <w:r w:rsidR="00F4773C">
        <w:rPr>
          <w:rFonts w:ascii="Arial" w:hAnsi="Arial" w:cs="Arial"/>
          <w:sz w:val="24"/>
          <w:szCs w:val="24"/>
        </w:rPr>
        <w:t>full-time</w:t>
      </w:r>
      <w:r w:rsidR="00531A71">
        <w:rPr>
          <w:rFonts w:ascii="Arial" w:hAnsi="Arial" w:cs="Arial"/>
          <w:sz w:val="24"/>
          <w:szCs w:val="24"/>
        </w:rPr>
        <w:t xml:space="preserve"> basis while others </w:t>
      </w:r>
      <w:r w:rsidR="707F2896" w:rsidRPr="4E221701">
        <w:rPr>
          <w:rFonts w:ascii="Arial" w:hAnsi="Arial" w:cs="Arial"/>
          <w:sz w:val="24"/>
          <w:szCs w:val="24"/>
        </w:rPr>
        <w:t>may</w:t>
      </w:r>
      <w:r w:rsidR="00531A71">
        <w:rPr>
          <w:rFonts w:ascii="Arial" w:hAnsi="Arial" w:cs="Arial"/>
          <w:sz w:val="24"/>
          <w:szCs w:val="24"/>
        </w:rPr>
        <w:t xml:space="preserve"> opt to </w:t>
      </w:r>
      <w:r w:rsidR="00744E37">
        <w:rPr>
          <w:rFonts w:ascii="Arial" w:hAnsi="Arial" w:cs="Arial"/>
          <w:sz w:val="24"/>
          <w:szCs w:val="24"/>
        </w:rPr>
        <w:t xml:space="preserve">divide their time between the office and home. This </w:t>
      </w:r>
      <w:r w:rsidR="007466E6">
        <w:rPr>
          <w:rFonts w:ascii="Arial" w:hAnsi="Arial" w:cs="Arial"/>
          <w:sz w:val="24"/>
          <w:szCs w:val="24"/>
        </w:rPr>
        <w:t xml:space="preserve">flexibility appeals to most employees and offers a </w:t>
      </w:r>
      <w:r w:rsidR="3F735D79" w:rsidRPr="4E221701">
        <w:rPr>
          <w:rFonts w:ascii="Arial" w:hAnsi="Arial" w:cs="Arial"/>
          <w:sz w:val="24"/>
          <w:szCs w:val="24"/>
        </w:rPr>
        <w:t>decent</w:t>
      </w:r>
      <w:r w:rsidR="00D031C0">
        <w:rPr>
          <w:rFonts w:ascii="Arial" w:hAnsi="Arial" w:cs="Arial"/>
          <w:sz w:val="24"/>
          <w:szCs w:val="24"/>
        </w:rPr>
        <w:t xml:space="preserve"> work/life </w:t>
      </w:r>
      <w:r w:rsidR="00D07C1B">
        <w:rPr>
          <w:rFonts w:ascii="Arial" w:hAnsi="Arial" w:cs="Arial"/>
          <w:sz w:val="24"/>
          <w:szCs w:val="24"/>
        </w:rPr>
        <w:t>balance. (</w:t>
      </w:r>
      <w:r w:rsidR="00CF6C47">
        <w:rPr>
          <w:rFonts w:ascii="Arial" w:hAnsi="Arial" w:cs="Arial"/>
          <w:sz w:val="24"/>
          <w:szCs w:val="24"/>
        </w:rPr>
        <w:t>Cook, S.2019)</w:t>
      </w:r>
      <w:r w:rsidR="00E845CC">
        <w:rPr>
          <w:rFonts w:ascii="Arial" w:hAnsi="Arial" w:cs="Arial"/>
          <w:sz w:val="24"/>
          <w:szCs w:val="24"/>
        </w:rPr>
        <w:t xml:space="preserve"> believes that there are other benefits of working from home. These include…</w:t>
      </w:r>
    </w:p>
    <w:p w14:paraId="303F8D5C" w14:textId="3719F00E" w:rsidR="005E19DA" w:rsidRDefault="005E19DA" w:rsidP="005E19DA">
      <w:pPr>
        <w:pStyle w:val="ListParagraph"/>
        <w:numPr>
          <w:ilvl w:val="0"/>
          <w:numId w:val="2"/>
        </w:numPr>
        <w:rPr>
          <w:rFonts w:ascii="Arial" w:hAnsi="Arial" w:cs="Arial"/>
          <w:sz w:val="24"/>
          <w:szCs w:val="24"/>
        </w:rPr>
      </w:pPr>
      <w:r>
        <w:rPr>
          <w:rFonts w:ascii="Arial" w:hAnsi="Arial" w:cs="Arial"/>
          <w:sz w:val="24"/>
          <w:szCs w:val="24"/>
        </w:rPr>
        <w:t>Less st</w:t>
      </w:r>
      <w:r w:rsidR="00DB0D24">
        <w:rPr>
          <w:rFonts w:ascii="Arial" w:hAnsi="Arial" w:cs="Arial"/>
          <w:sz w:val="24"/>
          <w:szCs w:val="24"/>
        </w:rPr>
        <w:t>ress- working in a busy office with all different personalities can get stressful</w:t>
      </w:r>
      <w:r w:rsidR="00DD5C3C">
        <w:rPr>
          <w:rFonts w:ascii="Arial" w:hAnsi="Arial" w:cs="Arial"/>
          <w:sz w:val="24"/>
          <w:szCs w:val="24"/>
        </w:rPr>
        <w:t xml:space="preserve">. And </w:t>
      </w:r>
      <w:r w:rsidR="155F9612" w:rsidRPr="4E221701">
        <w:rPr>
          <w:rFonts w:ascii="Arial" w:hAnsi="Arial" w:cs="Arial"/>
          <w:sz w:val="24"/>
          <w:szCs w:val="24"/>
        </w:rPr>
        <w:t>that is</w:t>
      </w:r>
      <w:r w:rsidR="00DD5C3C">
        <w:rPr>
          <w:rFonts w:ascii="Arial" w:hAnsi="Arial" w:cs="Arial"/>
          <w:sz w:val="24"/>
          <w:szCs w:val="24"/>
        </w:rPr>
        <w:t xml:space="preserve"> without management hovering over your shoulder all day…</w:t>
      </w:r>
    </w:p>
    <w:p w14:paraId="3313E402" w14:textId="77777777" w:rsidR="00D445EF" w:rsidRDefault="00D445EF" w:rsidP="00D445EF">
      <w:pPr>
        <w:pStyle w:val="ListParagraph"/>
        <w:rPr>
          <w:rFonts w:ascii="Arial" w:hAnsi="Arial" w:cs="Arial"/>
          <w:sz w:val="24"/>
          <w:szCs w:val="24"/>
        </w:rPr>
      </w:pPr>
    </w:p>
    <w:p w14:paraId="15F92FCE" w14:textId="67920801" w:rsidR="0090670F" w:rsidRPr="0090670F" w:rsidRDefault="00DD5C3C" w:rsidP="0090670F">
      <w:pPr>
        <w:pStyle w:val="ListParagraph"/>
        <w:numPr>
          <w:ilvl w:val="0"/>
          <w:numId w:val="2"/>
        </w:numPr>
        <w:rPr>
          <w:rFonts w:ascii="Arial" w:hAnsi="Arial" w:cs="Arial"/>
          <w:sz w:val="24"/>
          <w:szCs w:val="24"/>
        </w:rPr>
      </w:pPr>
      <w:r>
        <w:rPr>
          <w:rFonts w:ascii="Arial" w:hAnsi="Arial" w:cs="Arial"/>
          <w:sz w:val="24"/>
          <w:szCs w:val="24"/>
        </w:rPr>
        <w:t>Better concentration- with there being less distractions</w:t>
      </w:r>
      <w:r w:rsidR="003B3650">
        <w:rPr>
          <w:rFonts w:ascii="Arial" w:hAnsi="Arial" w:cs="Arial"/>
          <w:sz w:val="24"/>
          <w:szCs w:val="24"/>
        </w:rPr>
        <w:t xml:space="preserve">, employees </w:t>
      </w:r>
      <w:r w:rsidR="00E24A55">
        <w:rPr>
          <w:rFonts w:ascii="Arial" w:hAnsi="Arial" w:cs="Arial"/>
          <w:sz w:val="24"/>
          <w:szCs w:val="24"/>
        </w:rPr>
        <w:t>can</w:t>
      </w:r>
      <w:r w:rsidR="003B3650">
        <w:rPr>
          <w:rFonts w:ascii="Arial" w:hAnsi="Arial" w:cs="Arial"/>
          <w:sz w:val="24"/>
          <w:szCs w:val="24"/>
        </w:rPr>
        <w:t xml:space="preserve"> carry out their duties with minimal </w:t>
      </w:r>
      <w:r w:rsidR="002D798F">
        <w:rPr>
          <w:rFonts w:ascii="Arial" w:hAnsi="Arial" w:cs="Arial"/>
          <w:sz w:val="24"/>
          <w:szCs w:val="24"/>
        </w:rPr>
        <w:t>interruptions</w:t>
      </w:r>
      <w:r w:rsidR="0090670F">
        <w:rPr>
          <w:rFonts w:ascii="Arial" w:hAnsi="Arial" w:cs="Arial"/>
          <w:sz w:val="24"/>
          <w:szCs w:val="24"/>
        </w:rPr>
        <w:t>.</w:t>
      </w:r>
    </w:p>
    <w:p w14:paraId="60BC765B" w14:textId="77777777" w:rsidR="000C611B" w:rsidRDefault="003B3650" w:rsidP="000C611B">
      <w:pPr>
        <w:pStyle w:val="ListParagraph"/>
        <w:numPr>
          <w:ilvl w:val="0"/>
          <w:numId w:val="2"/>
        </w:numPr>
        <w:rPr>
          <w:rFonts w:ascii="Arial" w:hAnsi="Arial" w:cs="Arial"/>
          <w:sz w:val="24"/>
          <w:szCs w:val="24"/>
        </w:rPr>
      </w:pPr>
      <w:r>
        <w:rPr>
          <w:rFonts w:ascii="Arial" w:hAnsi="Arial" w:cs="Arial"/>
          <w:sz w:val="24"/>
          <w:szCs w:val="24"/>
        </w:rPr>
        <w:t xml:space="preserve">Less travel time- whether you travel by car, </w:t>
      </w:r>
      <w:r w:rsidR="002D798F">
        <w:rPr>
          <w:rFonts w:ascii="Arial" w:hAnsi="Arial" w:cs="Arial"/>
          <w:sz w:val="24"/>
          <w:szCs w:val="24"/>
        </w:rPr>
        <w:t>train,</w:t>
      </w:r>
      <w:r>
        <w:rPr>
          <w:rFonts w:ascii="Arial" w:hAnsi="Arial" w:cs="Arial"/>
          <w:sz w:val="24"/>
          <w:szCs w:val="24"/>
        </w:rPr>
        <w:t xml:space="preserve"> or </w:t>
      </w:r>
      <w:r w:rsidR="004C61D6">
        <w:rPr>
          <w:rFonts w:ascii="Arial" w:hAnsi="Arial" w:cs="Arial"/>
          <w:sz w:val="24"/>
          <w:szCs w:val="24"/>
        </w:rPr>
        <w:t>bus the time you save getting from A-Z can be beneficial</w:t>
      </w:r>
      <w:r w:rsidR="00CC157F">
        <w:rPr>
          <w:rFonts w:ascii="Arial" w:hAnsi="Arial" w:cs="Arial"/>
          <w:sz w:val="24"/>
          <w:szCs w:val="24"/>
        </w:rPr>
        <w:t xml:space="preserve"> for you and other road users.</w:t>
      </w:r>
    </w:p>
    <w:p w14:paraId="08592E34" w14:textId="77777777" w:rsidR="00D445EF" w:rsidRDefault="00D445EF" w:rsidP="00D445EF">
      <w:pPr>
        <w:pStyle w:val="ListParagraph"/>
        <w:rPr>
          <w:rFonts w:ascii="Arial" w:hAnsi="Arial" w:cs="Arial"/>
          <w:sz w:val="24"/>
          <w:szCs w:val="24"/>
        </w:rPr>
      </w:pPr>
    </w:p>
    <w:p w14:paraId="712F9EE3" w14:textId="3DB191EB" w:rsidR="00215926" w:rsidRPr="0001414C" w:rsidRDefault="00811295" w:rsidP="000C611B">
      <w:pPr>
        <w:pStyle w:val="ListParagraph"/>
        <w:numPr>
          <w:ilvl w:val="0"/>
          <w:numId w:val="2"/>
        </w:numPr>
        <w:rPr>
          <w:rFonts w:ascii="Arial" w:hAnsi="Arial" w:cs="Arial"/>
        </w:rPr>
      </w:pPr>
      <w:r w:rsidRPr="000C611B">
        <w:rPr>
          <w:rFonts w:ascii="Arial" w:hAnsi="Arial" w:cs="Arial"/>
          <w:sz w:val="24"/>
          <w:szCs w:val="24"/>
        </w:rPr>
        <w:t xml:space="preserve">Work/Life balance- With the combination of less stress, less travel time and a more flexible work schedule employees </w:t>
      </w:r>
      <w:r w:rsidR="001139F8" w:rsidRPr="000C611B">
        <w:rPr>
          <w:rFonts w:ascii="Arial" w:hAnsi="Arial" w:cs="Arial"/>
          <w:sz w:val="24"/>
          <w:szCs w:val="24"/>
        </w:rPr>
        <w:t xml:space="preserve">can spare more time for their loved ones and social lives </w:t>
      </w:r>
      <w:r w:rsidR="002D798F" w:rsidRPr="000C611B">
        <w:rPr>
          <w:rFonts w:ascii="Arial" w:hAnsi="Arial" w:cs="Arial"/>
          <w:sz w:val="24"/>
          <w:szCs w:val="24"/>
        </w:rPr>
        <w:t>as well</w:t>
      </w:r>
      <w:r w:rsidR="001139F8" w:rsidRPr="000C611B">
        <w:rPr>
          <w:rFonts w:ascii="Arial" w:hAnsi="Arial" w:cs="Arial"/>
          <w:sz w:val="24"/>
          <w:szCs w:val="24"/>
        </w:rPr>
        <w:t xml:space="preserve"> as feeling more proactive when doing their </w:t>
      </w:r>
      <w:r w:rsidR="002D798F" w:rsidRPr="000C611B">
        <w:rPr>
          <w:rFonts w:ascii="Arial" w:hAnsi="Arial" w:cs="Arial"/>
          <w:sz w:val="24"/>
          <w:szCs w:val="24"/>
        </w:rPr>
        <w:t>work.</w:t>
      </w:r>
    </w:p>
    <w:p w14:paraId="5833468E" w14:textId="77777777" w:rsidR="0001414C" w:rsidRPr="0001414C" w:rsidRDefault="0001414C" w:rsidP="0001414C">
      <w:pPr>
        <w:pStyle w:val="ListParagraph"/>
        <w:rPr>
          <w:rFonts w:ascii="Arial" w:hAnsi="Arial" w:cs="Arial"/>
        </w:rPr>
      </w:pPr>
    </w:p>
    <w:p w14:paraId="03A47BF0" w14:textId="77777777" w:rsidR="0001414C" w:rsidRPr="0090670F" w:rsidRDefault="0001414C" w:rsidP="0001414C">
      <w:pPr>
        <w:pStyle w:val="ListParagraph"/>
        <w:rPr>
          <w:rFonts w:ascii="Arial" w:hAnsi="Arial" w:cs="Arial"/>
        </w:rPr>
      </w:pPr>
    </w:p>
    <w:p w14:paraId="63760382" w14:textId="2545E073" w:rsidR="00396A1F" w:rsidRDefault="00BB3A53" w:rsidP="00BB3A53">
      <w:pPr>
        <w:pStyle w:val="Heading2"/>
        <w:rPr>
          <w:rFonts w:ascii="Arial" w:hAnsi="Arial" w:cs="Arial"/>
        </w:rPr>
      </w:pPr>
      <w:bookmarkStart w:id="6" w:name="_Toc160957355"/>
      <w:r>
        <w:rPr>
          <w:rFonts w:ascii="Arial" w:hAnsi="Arial" w:cs="Arial"/>
        </w:rPr>
        <w:t>Benefits of managing remotely</w:t>
      </w:r>
      <w:bookmarkEnd w:id="6"/>
    </w:p>
    <w:p w14:paraId="6CE030E3" w14:textId="77777777" w:rsidR="0001414C" w:rsidRDefault="0001414C" w:rsidP="00135EA7"/>
    <w:p w14:paraId="4CD57262" w14:textId="432F6B69" w:rsidR="00970AB3" w:rsidRPr="00135EA7" w:rsidRDefault="00DA5071" w:rsidP="00135EA7">
      <w:pPr>
        <w:rPr>
          <w:rFonts w:ascii="Arial" w:hAnsi="Arial" w:cs="Arial"/>
        </w:rPr>
      </w:pPr>
      <w:r w:rsidRPr="00135EA7">
        <w:rPr>
          <w:rFonts w:ascii="Arial" w:hAnsi="Arial" w:cs="Arial"/>
          <w:sz w:val="24"/>
          <w:szCs w:val="24"/>
        </w:rPr>
        <w:t>Working remotely has its benefits for managers too. Being the</w:t>
      </w:r>
      <w:r w:rsidR="006C2A48" w:rsidRPr="00135EA7">
        <w:rPr>
          <w:rFonts w:ascii="Arial" w:hAnsi="Arial" w:cs="Arial"/>
          <w:sz w:val="24"/>
          <w:szCs w:val="24"/>
        </w:rPr>
        <w:t xml:space="preserve"> lead</w:t>
      </w:r>
      <w:r w:rsidR="00E450E7" w:rsidRPr="00135EA7">
        <w:rPr>
          <w:rFonts w:ascii="Arial" w:hAnsi="Arial" w:cs="Arial"/>
          <w:sz w:val="24"/>
          <w:szCs w:val="24"/>
        </w:rPr>
        <w:t>er</w:t>
      </w:r>
      <w:r w:rsidR="006C2A48" w:rsidRPr="00135EA7">
        <w:rPr>
          <w:rFonts w:ascii="Arial" w:hAnsi="Arial" w:cs="Arial"/>
          <w:sz w:val="24"/>
          <w:szCs w:val="24"/>
        </w:rPr>
        <w:t xml:space="preserve"> for a t</w:t>
      </w:r>
      <w:r w:rsidR="00101A72" w:rsidRPr="00135EA7">
        <w:rPr>
          <w:rFonts w:ascii="Arial" w:hAnsi="Arial" w:cs="Arial"/>
          <w:sz w:val="24"/>
          <w:szCs w:val="24"/>
        </w:rPr>
        <w:t xml:space="preserve">eam </w:t>
      </w:r>
      <w:r w:rsidR="006C2A48" w:rsidRPr="00135EA7">
        <w:rPr>
          <w:rFonts w:ascii="Arial" w:hAnsi="Arial" w:cs="Arial"/>
          <w:sz w:val="24"/>
          <w:szCs w:val="24"/>
        </w:rPr>
        <w:t xml:space="preserve">can be extremely demanding and stressful. And doing that in an office environment with so many different emotions and </w:t>
      </w:r>
      <w:r w:rsidR="00F87AA3" w:rsidRPr="00135EA7">
        <w:rPr>
          <w:rFonts w:ascii="Arial" w:hAnsi="Arial" w:cs="Arial"/>
          <w:sz w:val="24"/>
          <w:szCs w:val="24"/>
        </w:rPr>
        <w:t>characters can take its toll. By carrying out managerial duties remotely the</w:t>
      </w:r>
      <w:r w:rsidR="007616D7" w:rsidRPr="00135EA7">
        <w:rPr>
          <w:rFonts w:ascii="Arial" w:hAnsi="Arial" w:cs="Arial"/>
          <w:sz w:val="24"/>
          <w:szCs w:val="24"/>
        </w:rPr>
        <w:t xml:space="preserve"> intensity of </w:t>
      </w:r>
      <w:r w:rsidR="7646F530" w:rsidRPr="4E221701">
        <w:rPr>
          <w:rFonts w:ascii="Arial" w:hAnsi="Arial" w:cs="Arial"/>
          <w:sz w:val="24"/>
          <w:szCs w:val="24"/>
        </w:rPr>
        <w:t>these</w:t>
      </w:r>
      <w:r w:rsidR="007616D7" w:rsidRPr="00135EA7">
        <w:rPr>
          <w:rFonts w:ascii="Arial" w:hAnsi="Arial" w:cs="Arial"/>
          <w:sz w:val="24"/>
          <w:szCs w:val="24"/>
        </w:rPr>
        <w:t xml:space="preserve"> challenges can be alleviated </w:t>
      </w:r>
      <w:r w:rsidR="00746836" w:rsidRPr="00135EA7">
        <w:rPr>
          <w:rFonts w:ascii="Arial" w:hAnsi="Arial" w:cs="Arial"/>
          <w:sz w:val="24"/>
          <w:szCs w:val="24"/>
        </w:rPr>
        <w:t xml:space="preserve">and so can make working that bit </w:t>
      </w:r>
      <w:r w:rsidR="00DC2302" w:rsidRPr="00135EA7">
        <w:rPr>
          <w:rFonts w:ascii="Arial" w:hAnsi="Arial" w:cs="Arial"/>
          <w:sz w:val="24"/>
          <w:szCs w:val="24"/>
        </w:rPr>
        <w:t>calmer</w:t>
      </w:r>
      <w:r w:rsidR="00166389" w:rsidRPr="00135EA7">
        <w:rPr>
          <w:rFonts w:ascii="Arial" w:hAnsi="Arial" w:cs="Arial"/>
          <w:sz w:val="24"/>
          <w:szCs w:val="24"/>
        </w:rPr>
        <w:t xml:space="preserve"> and less intense.</w:t>
      </w:r>
      <w:r w:rsidR="002D6C66">
        <w:rPr>
          <w:rFonts w:ascii="Arial" w:hAnsi="Arial" w:cs="Arial"/>
          <w:sz w:val="24"/>
          <w:szCs w:val="24"/>
        </w:rPr>
        <w:t xml:space="preserve"> </w:t>
      </w:r>
      <w:r w:rsidR="002D6C66" w:rsidRPr="0026208F">
        <w:rPr>
          <w:rFonts w:ascii="Arial" w:eastAsia="Times New Roman" w:hAnsi="Arial" w:cs="Arial"/>
          <w:sz w:val="24"/>
          <w:szCs w:val="24"/>
          <w:lang w:eastAsia="en-GB"/>
        </w:rPr>
        <w:t>Burkus, D. (2021). </w:t>
      </w:r>
      <w:r w:rsidR="00C27FDB" w:rsidRPr="00135EA7">
        <w:rPr>
          <w:rFonts w:ascii="Arial" w:eastAsia="Times New Roman" w:hAnsi="Arial" w:cs="Arial"/>
          <w:sz w:val="24"/>
          <w:szCs w:val="24"/>
          <w:lang w:eastAsia="en-GB"/>
        </w:rPr>
        <w:t>highlight</w:t>
      </w:r>
      <w:r w:rsidR="00E845CC" w:rsidRPr="00135EA7">
        <w:rPr>
          <w:rFonts w:ascii="Arial" w:eastAsia="Times New Roman" w:hAnsi="Arial" w:cs="Arial"/>
          <w:sz w:val="24"/>
          <w:szCs w:val="24"/>
          <w:lang w:eastAsia="en-GB"/>
        </w:rPr>
        <w:t xml:space="preserve">s </w:t>
      </w:r>
      <w:r w:rsidR="00C27FDB" w:rsidRPr="00135EA7">
        <w:rPr>
          <w:rFonts w:ascii="Arial" w:eastAsia="Times New Roman" w:hAnsi="Arial" w:cs="Arial"/>
          <w:sz w:val="24"/>
          <w:szCs w:val="24"/>
          <w:lang w:eastAsia="en-GB"/>
        </w:rPr>
        <w:t>some</w:t>
      </w:r>
      <w:r w:rsidR="00675150" w:rsidRPr="00135EA7">
        <w:rPr>
          <w:rFonts w:ascii="Arial" w:eastAsia="Times New Roman" w:hAnsi="Arial" w:cs="Arial"/>
          <w:sz w:val="24"/>
          <w:szCs w:val="24"/>
          <w:lang w:eastAsia="en-GB"/>
        </w:rPr>
        <w:t xml:space="preserve"> more of the benefits of managing remotely and they </w:t>
      </w:r>
      <w:r w:rsidR="00611EA9" w:rsidRPr="00135EA7">
        <w:rPr>
          <w:rFonts w:ascii="Arial" w:eastAsia="Times New Roman" w:hAnsi="Arial" w:cs="Arial"/>
          <w:sz w:val="24"/>
          <w:szCs w:val="24"/>
          <w:lang w:eastAsia="en-GB"/>
        </w:rPr>
        <w:t xml:space="preserve">as </w:t>
      </w:r>
      <w:r w:rsidR="009A3E23" w:rsidRPr="00135EA7">
        <w:rPr>
          <w:rFonts w:ascii="Arial" w:eastAsia="Times New Roman" w:hAnsi="Arial" w:cs="Arial"/>
          <w:sz w:val="24"/>
          <w:szCs w:val="24"/>
          <w:lang w:eastAsia="en-GB"/>
        </w:rPr>
        <w:t>follow</w:t>
      </w:r>
      <w:r w:rsidR="00611EA9" w:rsidRPr="00135EA7">
        <w:rPr>
          <w:rFonts w:ascii="Arial" w:eastAsia="Times New Roman" w:hAnsi="Arial" w:cs="Arial"/>
          <w:sz w:val="24"/>
          <w:szCs w:val="24"/>
          <w:lang w:eastAsia="en-GB"/>
        </w:rPr>
        <w:t>…</w:t>
      </w:r>
    </w:p>
    <w:p w14:paraId="66F62644" w14:textId="3391EEB9" w:rsidR="000F1C9E" w:rsidRDefault="000F1C9E" w:rsidP="000F1C9E">
      <w:pPr>
        <w:rPr>
          <w:rFonts w:ascii="Arial" w:hAnsi="Arial" w:cs="Arial"/>
          <w:sz w:val="24"/>
          <w:szCs w:val="24"/>
        </w:rPr>
      </w:pPr>
    </w:p>
    <w:p w14:paraId="16853EB6" w14:textId="13E6D8BA" w:rsidR="003C63FD" w:rsidRDefault="00D12791" w:rsidP="00D12791">
      <w:pPr>
        <w:pStyle w:val="ListParagraph"/>
        <w:numPr>
          <w:ilvl w:val="0"/>
          <w:numId w:val="3"/>
        </w:numPr>
        <w:rPr>
          <w:rFonts w:ascii="Arial" w:hAnsi="Arial" w:cs="Arial"/>
          <w:sz w:val="24"/>
          <w:szCs w:val="24"/>
        </w:rPr>
      </w:pPr>
      <w:r>
        <w:rPr>
          <w:rFonts w:ascii="Arial" w:hAnsi="Arial" w:cs="Arial"/>
          <w:sz w:val="24"/>
          <w:szCs w:val="24"/>
        </w:rPr>
        <w:t xml:space="preserve">Remote team members are more productive- this benefits the manager for obvious </w:t>
      </w:r>
      <w:r w:rsidR="00664390">
        <w:rPr>
          <w:rFonts w:ascii="Arial" w:hAnsi="Arial" w:cs="Arial"/>
          <w:sz w:val="24"/>
          <w:szCs w:val="24"/>
        </w:rPr>
        <w:t>reasons.</w:t>
      </w:r>
    </w:p>
    <w:p w14:paraId="60A09183" w14:textId="2A1B6D06" w:rsidR="00D12791" w:rsidRDefault="008F78F7" w:rsidP="00D12791">
      <w:pPr>
        <w:pStyle w:val="ListParagraph"/>
        <w:numPr>
          <w:ilvl w:val="0"/>
          <w:numId w:val="3"/>
        </w:numPr>
        <w:rPr>
          <w:rFonts w:ascii="Arial" w:hAnsi="Arial" w:cs="Arial"/>
          <w:sz w:val="24"/>
          <w:szCs w:val="24"/>
        </w:rPr>
      </w:pPr>
      <w:r>
        <w:rPr>
          <w:rFonts w:ascii="Arial" w:hAnsi="Arial" w:cs="Arial"/>
          <w:sz w:val="24"/>
          <w:szCs w:val="24"/>
        </w:rPr>
        <w:t xml:space="preserve">Access to the best employees- Managing remotely can give access to the most talented </w:t>
      </w:r>
      <w:r w:rsidR="006523B1">
        <w:rPr>
          <w:rFonts w:ascii="Arial" w:hAnsi="Arial" w:cs="Arial"/>
          <w:sz w:val="24"/>
          <w:szCs w:val="24"/>
        </w:rPr>
        <w:t>and experienced of workers across the country or even the world.</w:t>
      </w:r>
    </w:p>
    <w:p w14:paraId="188009AB" w14:textId="10BADC4F" w:rsidR="006523B1" w:rsidRDefault="00182D04" w:rsidP="00D12791">
      <w:pPr>
        <w:pStyle w:val="ListParagraph"/>
        <w:numPr>
          <w:ilvl w:val="0"/>
          <w:numId w:val="3"/>
        </w:numPr>
        <w:rPr>
          <w:rFonts w:ascii="Arial" w:hAnsi="Arial" w:cs="Arial"/>
          <w:sz w:val="24"/>
          <w:szCs w:val="24"/>
        </w:rPr>
      </w:pPr>
      <w:r>
        <w:rPr>
          <w:rFonts w:ascii="Arial" w:hAnsi="Arial" w:cs="Arial"/>
          <w:sz w:val="24"/>
          <w:szCs w:val="24"/>
        </w:rPr>
        <w:t xml:space="preserve">Reduction in overhead costs- </w:t>
      </w:r>
      <w:r w:rsidR="00706308">
        <w:rPr>
          <w:rFonts w:ascii="Arial" w:hAnsi="Arial" w:cs="Arial"/>
          <w:sz w:val="24"/>
          <w:szCs w:val="24"/>
        </w:rPr>
        <w:t xml:space="preserve">A remote work force saves money on office rent, </w:t>
      </w:r>
      <w:r w:rsidR="00664390">
        <w:rPr>
          <w:rFonts w:ascii="Arial" w:hAnsi="Arial" w:cs="Arial"/>
          <w:sz w:val="24"/>
          <w:szCs w:val="24"/>
        </w:rPr>
        <w:t>electricity, and heating.</w:t>
      </w:r>
    </w:p>
    <w:p w14:paraId="044E8DC3" w14:textId="21EA1720" w:rsidR="003F540A" w:rsidRDefault="003F540A" w:rsidP="00D12791">
      <w:pPr>
        <w:pStyle w:val="ListParagraph"/>
        <w:numPr>
          <w:ilvl w:val="0"/>
          <w:numId w:val="3"/>
        </w:numPr>
        <w:rPr>
          <w:rFonts w:ascii="Arial" w:hAnsi="Arial" w:cs="Arial"/>
          <w:sz w:val="24"/>
          <w:szCs w:val="24"/>
        </w:rPr>
      </w:pPr>
      <w:r>
        <w:rPr>
          <w:rFonts w:ascii="Arial" w:hAnsi="Arial" w:cs="Arial"/>
          <w:sz w:val="24"/>
          <w:szCs w:val="24"/>
        </w:rPr>
        <w:t xml:space="preserve">Lower absences- Employees are less likely to call sick when working </w:t>
      </w:r>
      <w:r w:rsidR="00FD0512">
        <w:rPr>
          <w:rFonts w:ascii="Arial" w:hAnsi="Arial" w:cs="Arial"/>
          <w:sz w:val="24"/>
          <w:szCs w:val="24"/>
        </w:rPr>
        <w:t>from</w:t>
      </w:r>
      <w:r>
        <w:rPr>
          <w:rFonts w:ascii="Arial" w:hAnsi="Arial" w:cs="Arial"/>
          <w:sz w:val="24"/>
          <w:szCs w:val="24"/>
        </w:rPr>
        <w:t xml:space="preserve"> the comfort of their own homes</w:t>
      </w:r>
      <w:r w:rsidR="002E170B">
        <w:rPr>
          <w:rFonts w:ascii="Arial" w:hAnsi="Arial" w:cs="Arial"/>
          <w:sz w:val="24"/>
          <w:szCs w:val="24"/>
        </w:rPr>
        <w:t>.</w:t>
      </w:r>
    </w:p>
    <w:p w14:paraId="7030971C" w14:textId="77777777" w:rsidR="00CA6413" w:rsidRDefault="0082235A" w:rsidP="00D12791">
      <w:pPr>
        <w:pStyle w:val="ListParagraph"/>
        <w:numPr>
          <w:ilvl w:val="0"/>
          <w:numId w:val="3"/>
        </w:numPr>
        <w:rPr>
          <w:rFonts w:ascii="Arial" w:hAnsi="Arial" w:cs="Arial"/>
          <w:sz w:val="24"/>
          <w:szCs w:val="24"/>
        </w:rPr>
      </w:pPr>
      <w:r>
        <w:rPr>
          <w:rFonts w:ascii="Arial" w:hAnsi="Arial" w:cs="Arial"/>
          <w:sz w:val="24"/>
          <w:szCs w:val="24"/>
        </w:rPr>
        <w:t>Increased job satisfaction</w:t>
      </w:r>
      <w:r w:rsidR="004741A5">
        <w:rPr>
          <w:rFonts w:ascii="Arial" w:hAnsi="Arial" w:cs="Arial"/>
          <w:sz w:val="24"/>
          <w:szCs w:val="24"/>
        </w:rPr>
        <w:t>.</w:t>
      </w:r>
    </w:p>
    <w:p w14:paraId="25283888" w14:textId="77777777" w:rsidR="00D40F77" w:rsidRDefault="00CA6413" w:rsidP="00D12791">
      <w:pPr>
        <w:pStyle w:val="ListParagraph"/>
        <w:numPr>
          <w:ilvl w:val="0"/>
          <w:numId w:val="3"/>
        </w:numPr>
        <w:rPr>
          <w:rFonts w:ascii="Arial" w:hAnsi="Arial" w:cs="Arial"/>
          <w:sz w:val="24"/>
          <w:szCs w:val="24"/>
        </w:rPr>
      </w:pPr>
      <w:r>
        <w:rPr>
          <w:rFonts w:ascii="Arial" w:hAnsi="Arial" w:cs="Arial"/>
          <w:sz w:val="24"/>
          <w:szCs w:val="24"/>
        </w:rPr>
        <w:t>Less travel time.</w:t>
      </w:r>
    </w:p>
    <w:p w14:paraId="607F4068" w14:textId="77777777" w:rsidR="00D40F77" w:rsidRDefault="00D40F77" w:rsidP="00D12791">
      <w:pPr>
        <w:pStyle w:val="ListParagraph"/>
        <w:numPr>
          <w:ilvl w:val="0"/>
          <w:numId w:val="3"/>
        </w:numPr>
        <w:rPr>
          <w:rFonts w:ascii="Arial" w:hAnsi="Arial" w:cs="Arial"/>
          <w:sz w:val="24"/>
          <w:szCs w:val="24"/>
        </w:rPr>
      </w:pPr>
      <w:r>
        <w:rPr>
          <w:rFonts w:ascii="Arial" w:hAnsi="Arial" w:cs="Arial"/>
          <w:sz w:val="24"/>
          <w:szCs w:val="24"/>
        </w:rPr>
        <w:t>Easier hiring process.</w:t>
      </w:r>
    </w:p>
    <w:p w14:paraId="3D1BDDD7" w14:textId="79937D15" w:rsidR="0060717F" w:rsidRPr="00135EA7" w:rsidRDefault="00D90B3B" w:rsidP="00135EA7">
      <w:pPr>
        <w:pStyle w:val="ListParagraph"/>
        <w:numPr>
          <w:ilvl w:val="0"/>
          <w:numId w:val="2"/>
        </w:numPr>
        <w:rPr>
          <w:rFonts w:ascii="Arial" w:hAnsi="Arial" w:cs="Arial"/>
        </w:rPr>
      </w:pPr>
      <w:r>
        <w:rPr>
          <w:rFonts w:ascii="Arial" w:hAnsi="Arial" w:cs="Arial"/>
          <w:sz w:val="24"/>
          <w:szCs w:val="24"/>
        </w:rPr>
        <w:lastRenderedPageBreak/>
        <w:t>Better work/life balance.</w:t>
      </w:r>
      <w:r w:rsidR="008774E5" w:rsidRPr="008774E5">
        <w:rPr>
          <w:rFonts w:ascii="Arial" w:eastAsia="Times New Roman" w:hAnsi="Arial" w:cs="Arial"/>
          <w:lang w:eastAsia="en-GB"/>
        </w:rPr>
        <w:t xml:space="preserve"> </w:t>
      </w:r>
    </w:p>
    <w:p w14:paraId="4563A841" w14:textId="68B32EEB" w:rsidR="00C036F1" w:rsidRPr="0060717F" w:rsidRDefault="00206EE8" w:rsidP="00135EA7">
      <w:pPr>
        <w:pStyle w:val="Heading1"/>
        <w:rPr>
          <w:sz w:val="24"/>
          <w:szCs w:val="24"/>
        </w:rPr>
      </w:pPr>
      <w:bookmarkStart w:id="7" w:name="_Toc160957356"/>
      <w:r>
        <w:t>Negatives of working remotely</w:t>
      </w:r>
      <w:bookmarkEnd w:id="7"/>
    </w:p>
    <w:p w14:paraId="77096F07" w14:textId="6A0520F2" w:rsidR="00D65EB5" w:rsidRPr="007C3F80" w:rsidRDefault="00D2356A" w:rsidP="007C3F80">
      <w:pPr>
        <w:rPr>
          <w:rFonts w:ascii="Arial" w:hAnsi="Arial" w:cs="Arial"/>
          <w:sz w:val="24"/>
          <w:szCs w:val="24"/>
        </w:rPr>
      </w:pPr>
      <w:r w:rsidRPr="56DEE936">
        <w:rPr>
          <w:rFonts w:ascii="Arial" w:hAnsi="Arial" w:cs="Arial"/>
          <w:sz w:val="24"/>
          <w:szCs w:val="24"/>
        </w:rPr>
        <w:t xml:space="preserve">But of course, with all the </w:t>
      </w:r>
      <w:r w:rsidR="00FB145B">
        <w:rPr>
          <w:rFonts w:ascii="Arial" w:hAnsi="Arial" w:cs="Arial"/>
          <w:sz w:val="24"/>
          <w:szCs w:val="24"/>
        </w:rPr>
        <w:t>benefits</w:t>
      </w:r>
      <w:r w:rsidRPr="56DEE936">
        <w:rPr>
          <w:rFonts w:ascii="Arial" w:hAnsi="Arial" w:cs="Arial"/>
          <w:sz w:val="24"/>
          <w:szCs w:val="24"/>
        </w:rPr>
        <w:t xml:space="preserve"> of working remotely there also is a few </w:t>
      </w:r>
      <w:r w:rsidR="00FB145B">
        <w:rPr>
          <w:rFonts w:ascii="Arial" w:hAnsi="Arial" w:cs="Arial"/>
          <w:sz w:val="24"/>
          <w:szCs w:val="24"/>
        </w:rPr>
        <w:t>negatives</w:t>
      </w:r>
      <w:r w:rsidRPr="56DEE936">
        <w:rPr>
          <w:rFonts w:ascii="Arial" w:hAnsi="Arial" w:cs="Arial"/>
          <w:sz w:val="24"/>
          <w:szCs w:val="24"/>
        </w:rPr>
        <w:t xml:space="preserve"> too</w:t>
      </w:r>
      <w:r w:rsidR="2DF8958E" w:rsidRPr="56DEE936">
        <w:rPr>
          <w:rFonts w:ascii="Arial" w:hAnsi="Arial" w:cs="Arial"/>
          <w:sz w:val="24"/>
          <w:szCs w:val="24"/>
        </w:rPr>
        <w:t xml:space="preserve">. </w:t>
      </w:r>
      <w:r w:rsidR="00263A1C" w:rsidRPr="56DEE936">
        <w:rPr>
          <w:rFonts w:ascii="Arial" w:hAnsi="Arial" w:cs="Arial"/>
          <w:sz w:val="24"/>
          <w:szCs w:val="24"/>
        </w:rPr>
        <w:t>According to</w:t>
      </w:r>
      <w:r w:rsidR="00DF3DD1" w:rsidRPr="56DEE936">
        <w:rPr>
          <w:rFonts w:ascii="Arial" w:hAnsi="Arial" w:cs="Arial"/>
          <w:sz w:val="24"/>
          <w:szCs w:val="24"/>
        </w:rPr>
        <w:t xml:space="preserve"> Rich, J. R. (2023</w:t>
      </w:r>
      <w:r w:rsidR="00191764" w:rsidRPr="56DEE936">
        <w:rPr>
          <w:rFonts w:ascii="Arial" w:hAnsi="Arial" w:cs="Arial"/>
          <w:sz w:val="24"/>
          <w:szCs w:val="24"/>
        </w:rPr>
        <w:t>)</w:t>
      </w:r>
      <w:r w:rsidRPr="56DEE936">
        <w:rPr>
          <w:rFonts w:ascii="Arial" w:hAnsi="Arial" w:cs="Arial"/>
          <w:sz w:val="24"/>
          <w:szCs w:val="24"/>
        </w:rPr>
        <w:t xml:space="preserve"> </w:t>
      </w:r>
      <w:r w:rsidR="00191764" w:rsidRPr="56DEE936">
        <w:rPr>
          <w:rFonts w:ascii="Arial" w:hAnsi="Arial" w:cs="Arial"/>
          <w:sz w:val="24"/>
          <w:szCs w:val="24"/>
        </w:rPr>
        <w:t>i</w:t>
      </w:r>
      <w:r w:rsidRPr="56DEE936">
        <w:rPr>
          <w:rFonts w:ascii="Arial" w:hAnsi="Arial" w:cs="Arial"/>
          <w:sz w:val="24"/>
          <w:szCs w:val="24"/>
        </w:rPr>
        <w:t xml:space="preserve">f you are the type of person who enjoys their own company and is </w:t>
      </w:r>
      <w:r w:rsidR="00ED0C49" w:rsidRPr="56DEE936">
        <w:rPr>
          <w:rFonts w:ascii="Arial" w:hAnsi="Arial" w:cs="Arial"/>
          <w:sz w:val="24"/>
          <w:szCs w:val="24"/>
        </w:rPr>
        <w:t>somewhat</w:t>
      </w:r>
      <w:r w:rsidRPr="56DEE936">
        <w:rPr>
          <w:rFonts w:ascii="Arial" w:hAnsi="Arial" w:cs="Arial"/>
          <w:sz w:val="24"/>
          <w:szCs w:val="24"/>
        </w:rPr>
        <w:t xml:space="preserve"> of an </w:t>
      </w:r>
      <w:r w:rsidR="00ED0C49" w:rsidRPr="56DEE936">
        <w:rPr>
          <w:rFonts w:ascii="Arial" w:hAnsi="Arial" w:cs="Arial"/>
          <w:sz w:val="24"/>
          <w:szCs w:val="24"/>
        </w:rPr>
        <w:t>introvert,</w:t>
      </w:r>
      <w:r w:rsidRPr="56DEE936">
        <w:rPr>
          <w:rFonts w:ascii="Arial" w:hAnsi="Arial" w:cs="Arial"/>
          <w:sz w:val="24"/>
          <w:szCs w:val="24"/>
        </w:rPr>
        <w:t xml:space="preserve"> then working from home would be your ideal of choice. But if you are the type of person who enjoys interaction and working in an office setting then working from home could make your unhappy. Working from home has potential to make team members feel isolated and out of touch with their colleagues. Other cons to consider are…</w:t>
      </w:r>
    </w:p>
    <w:p w14:paraId="086206E6" w14:textId="5C3A403A" w:rsidR="00D2356A" w:rsidRDefault="00D2356A" w:rsidP="00D2356A">
      <w:pPr>
        <w:pStyle w:val="ListParagraph"/>
        <w:numPr>
          <w:ilvl w:val="0"/>
          <w:numId w:val="2"/>
        </w:numPr>
        <w:rPr>
          <w:rFonts w:ascii="Arial" w:hAnsi="Arial" w:cs="Arial"/>
          <w:sz w:val="24"/>
          <w:szCs w:val="24"/>
        </w:rPr>
      </w:pPr>
      <w:r>
        <w:rPr>
          <w:rFonts w:ascii="Arial" w:hAnsi="Arial" w:cs="Arial"/>
          <w:sz w:val="24"/>
          <w:szCs w:val="24"/>
        </w:rPr>
        <w:t xml:space="preserve">No structure or routine- When </w:t>
      </w:r>
      <w:r w:rsidR="00ED0C49">
        <w:rPr>
          <w:rFonts w:ascii="Arial" w:hAnsi="Arial" w:cs="Arial"/>
          <w:sz w:val="24"/>
          <w:szCs w:val="24"/>
        </w:rPr>
        <w:t xml:space="preserve">employees </w:t>
      </w:r>
      <w:r>
        <w:rPr>
          <w:rFonts w:ascii="Arial" w:hAnsi="Arial" w:cs="Arial"/>
          <w:sz w:val="24"/>
          <w:szCs w:val="24"/>
        </w:rPr>
        <w:t xml:space="preserve">must be up and at the office by a certain time it gives </w:t>
      </w:r>
      <w:r w:rsidR="00ED0C49">
        <w:rPr>
          <w:rFonts w:ascii="Arial" w:hAnsi="Arial" w:cs="Arial"/>
          <w:sz w:val="24"/>
          <w:szCs w:val="24"/>
        </w:rPr>
        <w:t>them</w:t>
      </w:r>
      <w:r>
        <w:rPr>
          <w:rFonts w:ascii="Arial" w:hAnsi="Arial" w:cs="Arial"/>
          <w:sz w:val="24"/>
          <w:szCs w:val="24"/>
        </w:rPr>
        <w:t xml:space="preserve"> routine and structure. But when working from home </w:t>
      </w:r>
      <w:r w:rsidR="00ED0C49">
        <w:rPr>
          <w:rFonts w:ascii="Arial" w:hAnsi="Arial" w:cs="Arial"/>
          <w:sz w:val="24"/>
          <w:szCs w:val="24"/>
        </w:rPr>
        <w:t>they may</w:t>
      </w:r>
      <w:r>
        <w:rPr>
          <w:rFonts w:ascii="Arial" w:hAnsi="Arial" w:cs="Arial"/>
          <w:sz w:val="24"/>
          <w:szCs w:val="24"/>
        </w:rPr>
        <w:t xml:space="preserve"> just roll out of bed and log on.</w:t>
      </w:r>
    </w:p>
    <w:p w14:paraId="5C8F8716" w14:textId="50F37341" w:rsidR="00D2356A" w:rsidRDefault="00D2356A" w:rsidP="00D2356A">
      <w:pPr>
        <w:pStyle w:val="ListParagraph"/>
        <w:numPr>
          <w:ilvl w:val="0"/>
          <w:numId w:val="2"/>
        </w:numPr>
        <w:rPr>
          <w:rFonts w:ascii="Arial" w:hAnsi="Arial" w:cs="Arial"/>
          <w:sz w:val="24"/>
          <w:szCs w:val="24"/>
        </w:rPr>
      </w:pPr>
      <w:r>
        <w:rPr>
          <w:rFonts w:ascii="Arial" w:hAnsi="Arial" w:cs="Arial"/>
          <w:sz w:val="24"/>
          <w:szCs w:val="24"/>
        </w:rPr>
        <w:t xml:space="preserve">No regular breaks- with the lack of structure and routine there is the risk of employees burning themselves out and not taking breaks </w:t>
      </w:r>
      <w:r w:rsidR="00ED0C49">
        <w:rPr>
          <w:rFonts w:ascii="Arial" w:hAnsi="Arial" w:cs="Arial"/>
          <w:sz w:val="24"/>
          <w:szCs w:val="24"/>
        </w:rPr>
        <w:t>regularly.</w:t>
      </w:r>
    </w:p>
    <w:p w14:paraId="5DB9EDFA" w14:textId="4C7CD05C" w:rsidR="00ED0C49" w:rsidRDefault="00ED0C49" w:rsidP="00D2356A">
      <w:pPr>
        <w:pStyle w:val="ListParagraph"/>
        <w:numPr>
          <w:ilvl w:val="0"/>
          <w:numId w:val="2"/>
        </w:numPr>
        <w:rPr>
          <w:rFonts w:ascii="Arial" w:hAnsi="Arial" w:cs="Arial"/>
          <w:sz w:val="24"/>
          <w:szCs w:val="24"/>
        </w:rPr>
      </w:pPr>
      <w:r>
        <w:rPr>
          <w:rFonts w:ascii="Arial" w:hAnsi="Arial" w:cs="Arial"/>
          <w:sz w:val="24"/>
          <w:szCs w:val="24"/>
        </w:rPr>
        <w:t xml:space="preserve">Isolation – with no human interaction all day, </w:t>
      </w:r>
      <w:r w:rsidR="1D87AE5B" w:rsidRPr="4E221701">
        <w:rPr>
          <w:rFonts w:ascii="Arial" w:hAnsi="Arial" w:cs="Arial"/>
          <w:sz w:val="24"/>
          <w:szCs w:val="24"/>
        </w:rPr>
        <w:t>every day</w:t>
      </w:r>
      <w:r>
        <w:rPr>
          <w:rFonts w:ascii="Arial" w:hAnsi="Arial" w:cs="Arial"/>
          <w:sz w:val="24"/>
          <w:szCs w:val="24"/>
        </w:rPr>
        <w:t xml:space="preserve"> there runs the risk of employees feeling isolated and alone.</w:t>
      </w:r>
    </w:p>
    <w:p w14:paraId="66648AA1" w14:textId="74803BAA" w:rsidR="00ED0C49" w:rsidRDefault="00ED0C49" w:rsidP="00D2356A">
      <w:pPr>
        <w:pStyle w:val="ListParagraph"/>
        <w:numPr>
          <w:ilvl w:val="0"/>
          <w:numId w:val="2"/>
        </w:numPr>
        <w:rPr>
          <w:rFonts w:ascii="Arial" w:hAnsi="Arial" w:cs="Arial"/>
          <w:sz w:val="24"/>
          <w:szCs w:val="24"/>
        </w:rPr>
      </w:pPr>
      <w:r>
        <w:rPr>
          <w:rFonts w:ascii="Arial" w:hAnsi="Arial" w:cs="Arial"/>
          <w:sz w:val="24"/>
          <w:szCs w:val="24"/>
        </w:rPr>
        <w:t>Lack of interaction- when working from home team members may not be able to interact with their colleagues as well as they would if in the office.</w:t>
      </w:r>
    </w:p>
    <w:p w14:paraId="5522F0C6" w14:textId="42D4F5DE" w:rsidR="00ED0C49" w:rsidRDefault="00ED0C49" w:rsidP="00D2356A">
      <w:pPr>
        <w:pStyle w:val="ListParagraph"/>
        <w:numPr>
          <w:ilvl w:val="0"/>
          <w:numId w:val="2"/>
        </w:numPr>
        <w:rPr>
          <w:rFonts w:ascii="Arial" w:hAnsi="Arial" w:cs="Arial"/>
          <w:sz w:val="24"/>
          <w:szCs w:val="24"/>
        </w:rPr>
      </w:pPr>
      <w:r>
        <w:rPr>
          <w:rFonts w:ascii="Arial" w:hAnsi="Arial" w:cs="Arial"/>
          <w:sz w:val="24"/>
          <w:szCs w:val="24"/>
        </w:rPr>
        <w:t>Challenges with communication- with everything being online or phone then communication may be a challenge.</w:t>
      </w:r>
    </w:p>
    <w:p w14:paraId="4F197F36" w14:textId="0085A77A" w:rsidR="00ED0C49" w:rsidRPr="00D2356A" w:rsidRDefault="00ED0C49" w:rsidP="00D2356A">
      <w:pPr>
        <w:pStyle w:val="ListParagraph"/>
        <w:numPr>
          <w:ilvl w:val="0"/>
          <w:numId w:val="2"/>
        </w:numPr>
        <w:rPr>
          <w:rFonts w:ascii="Arial" w:hAnsi="Arial" w:cs="Arial"/>
          <w:sz w:val="24"/>
          <w:szCs w:val="24"/>
        </w:rPr>
      </w:pPr>
      <w:r>
        <w:rPr>
          <w:rFonts w:ascii="Arial" w:hAnsi="Arial" w:cs="Arial"/>
          <w:sz w:val="24"/>
          <w:szCs w:val="24"/>
        </w:rPr>
        <w:t>Equipment failures- faults arising from equipment can interfere with team members workload and cause delays</w:t>
      </w:r>
      <w:bookmarkStart w:id="8" w:name="_Hlk160462652"/>
      <w:r w:rsidR="007C3F80">
        <w:rPr>
          <w:rFonts w:ascii="Arial" w:hAnsi="Arial" w:cs="Arial"/>
          <w:sz w:val="24"/>
          <w:szCs w:val="24"/>
        </w:rPr>
        <w:t xml:space="preserve">. </w:t>
      </w:r>
      <w:r w:rsidR="00263A1C" w:rsidRPr="00263A1C">
        <w:rPr>
          <w:rFonts w:ascii="Arial" w:hAnsi="Arial" w:cs="Arial"/>
          <w:sz w:val="24"/>
          <w:szCs w:val="24"/>
        </w:rPr>
        <w:t>Rich, J. R. </w:t>
      </w:r>
      <w:r w:rsidR="00263A1C">
        <w:rPr>
          <w:rFonts w:ascii="Arial" w:hAnsi="Arial" w:cs="Arial"/>
          <w:sz w:val="24"/>
          <w:szCs w:val="24"/>
        </w:rPr>
        <w:t>(2023)</w:t>
      </w:r>
    </w:p>
    <w:bookmarkEnd w:id="8"/>
    <w:p w14:paraId="063B7E6D" w14:textId="77777777" w:rsidR="00D2356A" w:rsidRPr="00D2356A" w:rsidRDefault="00D2356A" w:rsidP="00D65EB5">
      <w:pPr>
        <w:rPr>
          <w:rFonts w:ascii="Arial" w:hAnsi="Arial" w:cs="Arial"/>
          <w:sz w:val="24"/>
          <w:szCs w:val="24"/>
        </w:rPr>
      </w:pPr>
    </w:p>
    <w:p w14:paraId="4D7D7BBB" w14:textId="2AA2F77D" w:rsidR="00F831BA" w:rsidRDefault="00724218" w:rsidP="007763C3">
      <w:pPr>
        <w:pStyle w:val="Heading1"/>
      </w:pPr>
      <w:bookmarkStart w:id="9" w:name="_Toc160957357"/>
      <w:r>
        <w:t>Challenges</w:t>
      </w:r>
      <w:r w:rsidR="00206EE8">
        <w:t xml:space="preserve"> of managing remotely</w:t>
      </w:r>
      <w:bookmarkEnd w:id="9"/>
    </w:p>
    <w:p w14:paraId="396085FC" w14:textId="77777777" w:rsidR="00E0761B" w:rsidRDefault="00316554" w:rsidP="00E845CC">
      <w:pPr>
        <w:rPr>
          <w:rFonts w:ascii="Arial" w:hAnsi="Arial" w:cs="Arial"/>
          <w:sz w:val="24"/>
          <w:szCs w:val="24"/>
        </w:rPr>
      </w:pPr>
      <w:r>
        <w:rPr>
          <w:rFonts w:ascii="Arial" w:hAnsi="Arial" w:cs="Arial"/>
          <w:sz w:val="24"/>
          <w:szCs w:val="24"/>
        </w:rPr>
        <w:t xml:space="preserve">With everything in life </w:t>
      </w:r>
      <w:r w:rsidR="00843DB8">
        <w:rPr>
          <w:rFonts w:ascii="Arial" w:hAnsi="Arial" w:cs="Arial"/>
          <w:sz w:val="24"/>
          <w:szCs w:val="24"/>
        </w:rPr>
        <w:t xml:space="preserve">there are always challenges. And managing remotely certainly does come with its </w:t>
      </w:r>
      <w:r w:rsidR="00312C18">
        <w:rPr>
          <w:rFonts w:ascii="Arial" w:hAnsi="Arial" w:cs="Arial"/>
          <w:sz w:val="24"/>
          <w:szCs w:val="24"/>
        </w:rPr>
        <w:t>cons. Unlike the traditional</w:t>
      </w:r>
      <w:r w:rsidR="00B166BD">
        <w:rPr>
          <w:rFonts w:ascii="Arial" w:hAnsi="Arial" w:cs="Arial"/>
          <w:sz w:val="24"/>
          <w:szCs w:val="24"/>
        </w:rPr>
        <w:t xml:space="preserve"> management style of measuring success by hours worked and employee attendance</w:t>
      </w:r>
      <w:r w:rsidR="001324E2">
        <w:rPr>
          <w:rFonts w:ascii="Arial" w:hAnsi="Arial" w:cs="Arial"/>
          <w:sz w:val="24"/>
          <w:szCs w:val="24"/>
        </w:rPr>
        <w:t>, managing remotely must measure success by</w:t>
      </w:r>
      <w:r w:rsidR="007C43CA">
        <w:rPr>
          <w:rFonts w:ascii="Arial" w:hAnsi="Arial" w:cs="Arial"/>
          <w:sz w:val="24"/>
          <w:szCs w:val="24"/>
        </w:rPr>
        <w:t xml:space="preserve"> employees target performance and results. This is why it is important that managers </w:t>
      </w:r>
      <w:r w:rsidR="00FF6EFD">
        <w:rPr>
          <w:rFonts w:ascii="Arial" w:hAnsi="Arial" w:cs="Arial"/>
          <w:sz w:val="24"/>
          <w:szCs w:val="24"/>
        </w:rPr>
        <w:t>make it clear to team members</w:t>
      </w:r>
      <w:r w:rsidR="00747C64">
        <w:rPr>
          <w:rFonts w:ascii="Arial" w:hAnsi="Arial" w:cs="Arial"/>
          <w:sz w:val="24"/>
          <w:szCs w:val="24"/>
        </w:rPr>
        <w:t xml:space="preserve"> about their expectations of them. </w:t>
      </w:r>
      <w:r w:rsidR="00722599">
        <w:rPr>
          <w:rFonts w:ascii="Arial" w:hAnsi="Arial" w:cs="Arial"/>
          <w:sz w:val="24"/>
          <w:szCs w:val="24"/>
        </w:rPr>
        <w:t>Also,</w:t>
      </w:r>
      <w:r w:rsidR="000D4BB2">
        <w:rPr>
          <w:rFonts w:ascii="Arial" w:hAnsi="Arial" w:cs="Arial"/>
          <w:sz w:val="24"/>
          <w:szCs w:val="24"/>
        </w:rPr>
        <w:t xml:space="preserve"> employees are not </w:t>
      </w:r>
      <w:r w:rsidR="005349BD">
        <w:rPr>
          <w:rFonts w:ascii="Arial" w:hAnsi="Arial" w:cs="Arial"/>
          <w:sz w:val="24"/>
          <w:szCs w:val="24"/>
        </w:rPr>
        <w:t>readily available to managers in the physical form</w:t>
      </w:r>
      <w:r w:rsidR="00613DCD">
        <w:rPr>
          <w:rFonts w:ascii="Arial" w:hAnsi="Arial" w:cs="Arial"/>
          <w:sz w:val="24"/>
          <w:szCs w:val="24"/>
        </w:rPr>
        <w:t xml:space="preserve"> so this can lead to delays in </w:t>
      </w:r>
      <w:r w:rsidR="00507597">
        <w:rPr>
          <w:rFonts w:ascii="Arial" w:hAnsi="Arial" w:cs="Arial"/>
          <w:sz w:val="24"/>
          <w:szCs w:val="24"/>
        </w:rPr>
        <w:t xml:space="preserve">communication. Especially when conversations need to be had on more pressing matters. </w:t>
      </w:r>
    </w:p>
    <w:p w14:paraId="6D583E64" w14:textId="1E4ADF2D" w:rsidR="00A45352" w:rsidRDefault="00E845CC" w:rsidP="00E845CC">
      <w:pPr>
        <w:rPr>
          <w:rFonts w:ascii="Arial" w:hAnsi="Arial" w:cs="Arial"/>
          <w:sz w:val="24"/>
          <w:szCs w:val="24"/>
        </w:rPr>
      </w:pPr>
      <w:r>
        <w:rPr>
          <w:rFonts w:ascii="Arial" w:hAnsi="Arial" w:cs="Arial"/>
          <w:sz w:val="24"/>
          <w:szCs w:val="24"/>
        </w:rPr>
        <w:t xml:space="preserve">According to (Cook, S. 2019) </w:t>
      </w:r>
      <w:r w:rsidR="00962E5F">
        <w:rPr>
          <w:rFonts w:ascii="Arial" w:hAnsi="Arial" w:cs="Arial"/>
          <w:sz w:val="24"/>
          <w:szCs w:val="24"/>
        </w:rPr>
        <w:t>Managing remotely can also make it more difficult to monitor team mem</w:t>
      </w:r>
      <w:r w:rsidR="004A0A84">
        <w:rPr>
          <w:rFonts w:ascii="Arial" w:hAnsi="Arial" w:cs="Arial"/>
          <w:sz w:val="24"/>
          <w:szCs w:val="24"/>
        </w:rPr>
        <w:t>bers. When managing in an office the manager has their team members in plain sight</w:t>
      </w:r>
      <w:r w:rsidR="00F52CEE">
        <w:rPr>
          <w:rFonts w:ascii="Arial" w:hAnsi="Arial" w:cs="Arial"/>
          <w:sz w:val="24"/>
          <w:szCs w:val="24"/>
        </w:rPr>
        <w:t xml:space="preserve"> and can observe on how they are engaging or not engaging in their work. </w:t>
      </w:r>
      <w:r w:rsidR="008D4EA8">
        <w:rPr>
          <w:rFonts w:ascii="Arial" w:hAnsi="Arial" w:cs="Arial"/>
          <w:sz w:val="24"/>
          <w:szCs w:val="24"/>
        </w:rPr>
        <w:t>Not seeing their team in person can</w:t>
      </w:r>
      <w:r w:rsidR="00CB048E">
        <w:rPr>
          <w:rFonts w:ascii="Arial" w:hAnsi="Arial" w:cs="Arial"/>
          <w:sz w:val="24"/>
          <w:szCs w:val="24"/>
        </w:rPr>
        <w:t xml:space="preserve"> cause a </w:t>
      </w:r>
      <w:r w:rsidR="67F7727E" w:rsidRPr="4E221701">
        <w:rPr>
          <w:rFonts w:ascii="Arial" w:hAnsi="Arial" w:cs="Arial"/>
          <w:sz w:val="24"/>
          <w:szCs w:val="24"/>
        </w:rPr>
        <w:t>loss</w:t>
      </w:r>
      <w:r w:rsidR="00CB048E">
        <w:rPr>
          <w:rFonts w:ascii="Arial" w:hAnsi="Arial" w:cs="Arial"/>
          <w:sz w:val="24"/>
          <w:szCs w:val="24"/>
        </w:rPr>
        <w:t xml:space="preserve"> of team cohesion so it is especially important</w:t>
      </w:r>
      <w:r w:rsidR="00846930">
        <w:rPr>
          <w:rFonts w:ascii="Arial" w:hAnsi="Arial" w:cs="Arial"/>
          <w:sz w:val="24"/>
          <w:szCs w:val="24"/>
        </w:rPr>
        <w:t xml:space="preserve"> that managers put in the work to keep their team</w:t>
      </w:r>
      <w:r w:rsidR="00F43A30">
        <w:rPr>
          <w:rFonts w:ascii="Arial" w:hAnsi="Arial" w:cs="Arial"/>
          <w:sz w:val="24"/>
          <w:szCs w:val="24"/>
        </w:rPr>
        <w:t xml:space="preserve"> connected.</w:t>
      </w:r>
    </w:p>
    <w:p w14:paraId="07EC5DA7" w14:textId="15A81C74" w:rsidR="000669A4" w:rsidRPr="00E845CC" w:rsidRDefault="008F042D" w:rsidP="00E845CC">
      <w:pPr>
        <w:rPr>
          <w:rFonts w:ascii="Arial" w:hAnsi="Arial" w:cs="Arial"/>
          <w:sz w:val="24"/>
          <w:szCs w:val="24"/>
        </w:rPr>
      </w:pPr>
      <w:r w:rsidRPr="00E845CC">
        <w:rPr>
          <w:rFonts w:ascii="Arial" w:hAnsi="Arial" w:cs="Arial"/>
          <w:sz w:val="24"/>
          <w:szCs w:val="24"/>
        </w:rPr>
        <w:lastRenderedPageBreak/>
        <w:t xml:space="preserve">Managers may also struggle to trust that team members are doing their best </w:t>
      </w:r>
      <w:r w:rsidR="008F3AD9" w:rsidRPr="00E845CC">
        <w:rPr>
          <w:rFonts w:ascii="Arial" w:hAnsi="Arial" w:cs="Arial"/>
          <w:sz w:val="24"/>
          <w:szCs w:val="24"/>
        </w:rPr>
        <w:t>or even bothering to log on. But unless they give reason not to then it is</w:t>
      </w:r>
      <w:r w:rsidR="007632C6" w:rsidRPr="00E845CC">
        <w:rPr>
          <w:rFonts w:ascii="Arial" w:hAnsi="Arial" w:cs="Arial"/>
          <w:sz w:val="24"/>
          <w:szCs w:val="24"/>
        </w:rPr>
        <w:t xml:space="preserve"> important to have faith in employees</w:t>
      </w:r>
      <w:r w:rsidR="00893B1B" w:rsidRPr="00E845CC">
        <w:rPr>
          <w:rFonts w:ascii="Arial" w:hAnsi="Arial" w:cs="Arial"/>
          <w:sz w:val="24"/>
          <w:szCs w:val="24"/>
        </w:rPr>
        <w:t xml:space="preserve"> and not feel out of control. If an employee has a sense of distrust of</w:t>
      </w:r>
      <w:r w:rsidR="00E84067" w:rsidRPr="00E845CC">
        <w:rPr>
          <w:rFonts w:ascii="Arial" w:hAnsi="Arial" w:cs="Arial"/>
          <w:sz w:val="24"/>
          <w:szCs w:val="24"/>
        </w:rPr>
        <w:t>f</w:t>
      </w:r>
      <w:r w:rsidR="00893B1B" w:rsidRPr="00E845CC">
        <w:rPr>
          <w:rFonts w:ascii="Arial" w:hAnsi="Arial" w:cs="Arial"/>
          <w:sz w:val="24"/>
          <w:szCs w:val="24"/>
        </w:rPr>
        <w:t xml:space="preserve"> a </w:t>
      </w:r>
      <w:r w:rsidR="00811EB5" w:rsidRPr="00E845CC">
        <w:rPr>
          <w:rFonts w:ascii="Arial" w:hAnsi="Arial" w:cs="Arial"/>
          <w:sz w:val="24"/>
          <w:szCs w:val="24"/>
        </w:rPr>
        <w:t>manager,</w:t>
      </w:r>
      <w:r w:rsidR="00893B1B" w:rsidRPr="00E845CC">
        <w:rPr>
          <w:rFonts w:ascii="Arial" w:hAnsi="Arial" w:cs="Arial"/>
          <w:sz w:val="24"/>
          <w:szCs w:val="24"/>
        </w:rPr>
        <w:t xml:space="preserve"> it could lead to</w:t>
      </w:r>
      <w:r w:rsidR="00BF66AC" w:rsidRPr="00E845CC">
        <w:rPr>
          <w:rFonts w:ascii="Arial" w:hAnsi="Arial" w:cs="Arial"/>
          <w:sz w:val="24"/>
          <w:szCs w:val="24"/>
        </w:rPr>
        <w:t xml:space="preserve"> resentment and a fall in target performance.</w:t>
      </w:r>
      <w:r w:rsidR="000669A4" w:rsidRPr="00E845CC">
        <w:rPr>
          <w:rFonts w:ascii="Arial" w:hAnsi="Arial" w:cs="Arial"/>
          <w:sz w:val="24"/>
          <w:szCs w:val="24"/>
        </w:rPr>
        <w:t xml:space="preserve"> This is why communication is so important for remote workers</w:t>
      </w:r>
      <w:r w:rsidR="007A6FCE" w:rsidRPr="00E845CC">
        <w:rPr>
          <w:rFonts w:ascii="Arial" w:hAnsi="Arial" w:cs="Arial"/>
          <w:sz w:val="24"/>
          <w:szCs w:val="24"/>
        </w:rPr>
        <w:t xml:space="preserve"> because when they do not work in </w:t>
      </w:r>
      <w:r w:rsidR="00F43A30" w:rsidRPr="00E845CC">
        <w:rPr>
          <w:rFonts w:ascii="Arial" w:hAnsi="Arial" w:cs="Arial"/>
          <w:sz w:val="24"/>
          <w:szCs w:val="24"/>
        </w:rPr>
        <w:t>an</w:t>
      </w:r>
      <w:r w:rsidR="007A6FCE" w:rsidRPr="00E845CC">
        <w:rPr>
          <w:rFonts w:ascii="Arial" w:hAnsi="Arial" w:cs="Arial"/>
          <w:sz w:val="24"/>
          <w:szCs w:val="24"/>
        </w:rPr>
        <w:t xml:space="preserve"> office environment</w:t>
      </w:r>
      <w:r w:rsidR="00F163B0" w:rsidRPr="00E845CC">
        <w:rPr>
          <w:rFonts w:ascii="Arial" w:hAnsi="Arial" w:cs="Arial"/>
          <w:sz w:val="24"/>
          <w:szCs w:val="24"/>
        </w:rPr>
        <w:t xml:space="preserve">, managers can become out of touch with team members </w:t>
      </w:r>
      <w:r w:rsidR="4C8831FB" w:rsidRPr="4E221701">
        <w:rPr>
          <w:rFonts w:ascii="Arial" w:hAnsi="Arial" w:cs="Arial"/>
          <w:sz w:val="24"/>
          <w:szCs w:val="24"/>
        </w:rPr>
        <w:t>wellbeing</w:t>
      </w:r>
      <w:r w:rsidR="00DD4685" w:rsidRPr="00E845CC">
        <w:rPr>
          <w:rFonts w:ascii="Arial" w:hAnsi="Arial" w:cs="Arial"/>
          <w:sz w:val="24"/>
          <w:szCs w:val="24"/>
        </w:rPr>
        <w:t xml:space="preserve"> and are less likely to pick up mood shifts or atmosphere as they would if working alongside together in the physical form</w:t>
      </w:r>
      <w:r w:rsidR="004541B2" w:rsidRPr="00E845CC">
        <w:rPr>
          <w:rFonts w:ascii="Arial" w:hAnsi="Arial" w:cs="Arial"/>
          <w:sz w:val="24"/>
          <w:szCs w:val="24"/>
        </w:rPr>
        <w:t>.</w:t>
      </w:r>
      <w:r w:rsidR="00FC2561" w:rsidRPr="00E845CC">
        <w:rPr>
          <w:rFonts w:ascii="Arial" w:hAnsi="Arial" w:cs="Arial"/>
          <w:sz w:val="24"/>
          <w:szCs w:val="24"/>
        </w:rPr>
        <w:t xml:space="preserve"> </w:t>
      </w:r>
    </w:p>
    <w:p w14:paraId="5D294194" w14:textId="1605BE77" w:rsidR="00F831BA" w:rsidRDefault="00F831BA" w:rsidP="00CE2A7C">
      <w:pPr>
        <w:pStyle w:val="Heading1"/>
      </w:pPr>
      <w:bookmarkStart w:id="10" w:name="_Toc160957358"/>
      <w:r>
        <w:t>Reflection</w:t>
      </w:r>
      <w:bookmarkEnd w:id="10"/>
    </w:p>
    <w:p w14:paraId="591A6989" w14:textId="424BB97D" w:rsidR="00170E67" w:rsidRDefault="006A24A0" w:rsidP="00CE2A7C">
      <w:pPr>
        <w:rPr>
          <w:rFonts w:ascii="Arial" w:hAnsi="Arial" w:cs="Arial"/>
          <w:sz w:val="24"/>
          <w:szCs w:val="24"/>
        </w:rPr>
      </w:pPr>
      <w:r>
        <w:rPr>
          <w:rFonts w:ascii="Arial" w:hAnsi="Arial" w:cs="Arial"/>
          <w:sz w:val="24"/>
          <w:szCs w:val="24"/>
        </w:rPr>
        <w:t xml:space="preserve">On reflection of my </w:t>
      </w:r>
      <w:r w:rsidR="00170E67">
        <w:rPr>
          <w:rFonts w:ascii="Arial" w:hAnsi="Arial" w:cs="Arial"/>
          <w:sz w:val="24"/>
          <w:szCs w:val="24"/>
        </w:rPr>
        <w:t>findings,</w:t>
      </w:r>
      <w:r>
        <w:rPr>
          <w:rFonts w:ascii="Arial" w:hAnsi="Arial" w:cs="Arial"/>
          <w:sz w:val="24"/>
          <w:szCs w:val="24"/>
        </w:rPr>
        <w:t xml:space="preserve"> it is apparent that companies are opting to recruit remote workers </w:t>
      </w:r>
      <w:r w:rsidR="00170E67">
        <w:rPr>
          <w:rFonts w:ascii="Arial" w:hAnsi="Arial" w:cs="Arial"/>
          <w:sz w:val="24"/>
          <w:szCs w:val="24"/>
        </w:rPr>
        <w:t>more</w:t>
      </w:r>
      <w:r w:rsidR="00F44B39">
        <w:rPr>
          <w:rFonts w:ascii="Arial" w:hAnsi="Arial" w:cs="Arial"/>
          <w:sz w:val="24"/>
          <w:szCs w:val="24"/>
        </w:rPr>
        <w:t xml:space="preserve"> in recent years</w:t>
      </w:r>
      <w:r w:rsidR="00170E67">
        <w:rPr>
          <w:rFonts w:ascii="Arial" w:hAnsi="Arial" w:cs="Arial"/>
          <w:sz w:val="24"/>
          <w:szCs w:val="24"/>
        </w:rPr>
        <w:t xml:space="preserve"> and have </w:t>
      </w:r>
      <w:r w:rsidR="00F44B39">
        <w:rPr>
          <w:rFonts w:ascii="Arial" w:hAnsi="Arial" w:cs="Arial"/>
          <w:sz w:val="24"/>
          <w:szCs w:val="24"/>
        </w:rPr>
        <w:t xml:space="preserve">employees </w:t>
      </w:r>
      <w:r w:rsidR="00170E67">
        <w:rPr>
          <w:rFonts w:ascii="Arial" w:hAnsi="Arial" w:cs="Arial"/>
          <w:sz w:val="24"/>
          <w:szCs w:val="24"/>
        </w:rPr>
        <w:t xml:space="preserve">work from home rather than the traditional office setting. </w:t>
      </w:r>
      <w:r w:rsidR="00170E67" w:rsidRPr="4E221701">
        <w:rPr>
          <w:rFonts w:ascii="Arial" w:hAnsi="Arial" w:cs="Arial"/>
          <w:sz w:val="24"/>
          <w:szCs w:val="24"/>
        </w:rPr>
        <w:t xml:space="preserve">It </w:t>
      </w:r>
      <w:r w:rsidR="5D48D79C" w:rsidRPr="4E221701">
        <w:rPr>
          <w:rFonts w:ascii="Arial" w:hAnsi="Arial" w:cs="Arial"/>
          <w:sz w:val="24"/>
          <w:szCs w:val="24"/>
        </w:rPr>
        <w:t>makes</w:t>
      </w:r>
      <w:r w:rsidR="00170E67">
        <w:rPr>
          <w:rFonts w:ascii="Arial" w:hAnsi="Arial" w:cs="Arial"/>
          <w:sz w:val="24"/>
          <w:szCs w:val="24"/>
        </w:rPr>
        <w:t xml:space="preserve"> sense that they choose do to do this based on the</w:t>
      </w:r>
      <w:r w:rsidR="00F44B39">
        <w:rPr>
          <w:rFonts w:ascii="Arial" w:hAnsi="Arial" w:cs="Arial"/>
          <w:sz w:val="24"/>
          <w:szCs w:val="24"/>
        </w:rPr>
        <w:t>ir</w:t>
      </w:r>
      <w:r w:rsidR="00170E67">
        <w:rPr>
          <w:rFonts w:ascii="Arial" w:hAnsi="Arial" w:cs="Arial"/>
          <w:sz w:val="24"/>
          <w:szCs w:val="24"/>
        </w:rPr>
        <w:t xml:space="preserve"> outreach of potential employees</w:t>
      </w:r>
      <w:r w:rsidR="00E6664E">
        <w:rPr>
          <w:rFonts w:ascii="Arial" w:hAnsi="Arial" w:cs="Arial"/>
          <w:sz w:val="24"/>
          <w:szCs w:val="24"/>
        </w:rPr>
        <w:t xml:space="preserve"> they can have access to</w:t>
      </w:r>
      <w:r w:rsidR="00170E67">
        <w:rPr>
          <w:rFonts w:ascii="Arial" w:hAnsi="Arial" w:cs="Arial"/>
          <w:sz w:val="24"/>
          <w:szCs w:val="24"/>
        </w:rPr>
        <w:t xml:space="preserve"> over all parts of the country or even the world. </w:t>
      </w:r>
    </w:p>
    <w:p w14:paraId="7E3095D7" w14:textId="35A670C6" w:rsidR="00170E67" w:rsidRDefault="00863499" w:rsidP="00CE2A7C">
      <w:pPr>
        <w:rPr>
          <w:rFonts w:ascii="Arial" w:hAnsi="Arial" w:cs="Arial"/>
          <w:sz w:val="24"/>
          <w:szCs w:val="24"/>
        </w:rPr>
      </w:pPr>
      <w:r w:rsidRPr="56DEE936">
        <w:rPr>
          <w:rFonts w:ascii="Arial" w:hAnsi="Arial" w:cs="Arial"/>
          <w:sz w:val="24"/>
          <w:szCs w:val="24"/>
        </w:rPr>
        <w:t>I discovered that r</w:t>
      </w:r>
      <w:r w:rsidR="00170E67" w:rsidRPr="56DEE936">
        <w:rPr>
          <w:rFonts w:ascii="Arial" w:hAnsi="Arial" w:cs="Arial"/>
          <w:sz w:val="24"/>
          <w:szCs w:val="24"/>
        </w:rPr>
        <w:t xml:space="preserve">emote workers have the benefits of no commuting, better concentration, less </w:t>
      </w:r>
      <w:r w:rsidR="00CE24B7" w:rsidRPr="56DEE936">
        <w:rPr>
          <w:rFonts w:ascii="Arial" w:hAnsi="Arial" w:cs="Arial"/>
          <w:sz w:val="24"/>
          <w:szCs w:val="24"/>
        </w:rPr>
        <w:t>stress,</w:t>
      </w:r>
      <w:r w:rsidR="00170E67" w:rsidRPr="56DEE936">
        <w:rPr>
          <w:rFonts w:ascii="Arial" w:hAnsi="Arial" w:cs="Arial"/>
          <w:sz w:val="24"/>
          <w:szCs w:val="24"/>
        </w:rPr>
        <w:t xml:space="preserve"> and a better work/home life which to me sounds perfect! With the depletion of stress </w:t>
      </w:r>
      <w:r w:rsidR="00CE24B7" w:rsidRPr="56DEE936">
        <w:rPr>
          <w:rFonts w:ascii="Arial" w:hAnsi="Arial" w:cs="Arial"/>
          <w:sz w:val="24"/>
          <w:szCs w:val="24"/>
        </w:rPr>
        <w:t xml:space="preserve">from </w:t>
      </w:r>
      <w:r w:rsidR="00170E67" w:rsidRPr="56DEE936">
        <w:rPr>
          <w:rFonts w:ascii="Arial" w:hAnsi="Arial" w:cs="Arial"/>
          <w:sz w:val="24"/>
          <w:szCs w:val="24"/>
        </w:rPr>
        <w:t xml:space="preserve">travelling to work and </w:t>
      </w:r>
      <w:r w:rsidR="00CE24B7" w:rsidRPr="56DEE936">
        <w:rPr>
          <w:rFonts w:ascii="Arial" w:hAnsi="Arial" w:cs="Arial"/>
          <w:sz w:val="24"/>
          <w:szCs w:val="24"/>
        </w:rPr>
        <w:t>office politics it can certainly benefit one’s mental wellbeing. The workplace can get rather catty at times so if you are an introverted person then working from home would be a dream! And the increase in concentration when working in the qu</w:t>
      </w:r>
      <w:r w:rsidR="00E6664E" w:rsidRPr="56DEE936">
        <w:rPr>
          <w:rFonts w:ascii="Arial" w:hAnsi="Arial" w:cs="Arial"/>
          <w:sz w:val="24"/>
          <w:szCs w:val="24"/>
        </w:rPr>
        <w:t>iet</w:t>
      </w:r>
      <w:r w:rsidR="00CE24B7" w:rsidRPr="56DEE936">
        <w:rPr>
          <w:rFonts w:ascii="Arial" w:hAnsi="Arial" w:cs="Arial"/>
          <w:sz w:val="24"/>
          <w:szCs w:val="24"/>
        </w:rPr>
        <w:t xml:space="preserve"> of your home is of course positive. If you </w:t>
      </w:r>
      <w:bookmarkStart w:id="11" w:name="_Int_4deegFKd"/>
      <w:proofErr w:type="gramStart"/>
      <w:r w:rsidR="00CE24B7" w:rsidRPr="56DEE936">
        <w:rPr>
          <w:rFonts w:ascii="Arial" w:hAnsi="Arial" w:cs="Arial"/>
          <w:sz w:val="24"/>
          <w:szCs w:val="24"/>
        </w:rPr>
        <w:t>are someone who is</w:t>
      </w:r>
      <w:bookmarkEnd w:id="11"/>
      <w:proofErr w:type="gramEnd"/>
      <w:r w:rsidR="00CE24B7" w:rsidRPr="56DEE936">
        <w:rPr>
          <w:rFonts w:ascii="Arial" w:hAnsi="Arial" w:cs="Arial"/>
          <w:sz w:val="24"/>
          <w:szCs w:val="24"/>
        </w:rPr>
        <w:t xml:space="preserve"> easily distracted by the smallest of things, then working from home with minimal interruptions is the </w:t>
      </w:r>
      <w:r w:rsidR="003D672F" w:rsidRPr="56DEE936">
        <w:rPr>
          <w:rFonts w:ascii="Arial" w:hAnsi="Arial" w:cs="Arial"/>
          <w:sz w:val="24"/>
          <w:szCs w:val="24"/>
        </w:rPr>
        <w:t xml:space="preserve">ideal </w:t>
      </w:r>
      <w:r w:rsidR="00CE24B7" w:rsidRPr="56DEE936">
        <w:rPr>
          <w:rFonts w:ascii="Arial" w:hAnsi="Arial" w:cs="Arial"/>
          <w:sz w:val="24"/>
          <w:szCs w:val="24"/>
        </w:rPr>
        <w:t xml:space="preserve">solution. </w:t>
      </w:r>
      <w:r w:rsidR="00F44B39" w:rsidRPr="56DEE936">
        <w:rPr>
          <w:rFonts w:ascii="Arial" w:hAnsi="Arial" w:cs="Arial"/>
          <w:sz w:val="24"/>
          <w:szCs w:val="24"/>
        </w:rPr>
        <w:t>But t</w:t>
      </w:r>
      <w:r w:rsidR="00CE24B7" w:rsidRPr="56DEE936">
        <w:rPr>
          <w:rFonts w:ascii="Arial" w:hAnsi="Arial" w:cs="Arial"/>
          <w:sz w:val="24"/>
          <w:szCs w:val="24"/>
        </w:rPr>
        <w:t xml:space="preserve">he improvement on work/family life is </w:t>
      </w:r>
      <w:bookmarkStart w:id="12" w:name="_Int_NHlhQ5Jd"/>
      <w:r w:rsidR="00CE24B7" w:rsidRPr="56DEE936">
        <w:rPr>
          <w:rFonts w:ascii="Arial" w:hAnsi="Arial" w:cs="Arial"/>
          <w:sz w:val="24"/>
          <w:szCs w:val="24"/>
        </w:rPr>
        <w:t>probably the</w:t>
      </w:r>
      <w:bookmarkEnd w:id="12"/>
      <w:r w:rsidR="00CE24B7" w:rsidRPr="56DEE936">
        <w:rPr>
          <w:rFonts w:ascii="Arial" w:hAnsi="Arial" w:cs="Arial"/>
          <w:sz w:val="24"/>
          <w:szCs w:val="24"/>
        </w:rPr>
        <w:t xml:space="preserve"> most appealing part of working remotely. You already save so much time by not needing to travel back and forth to the office everyday so that extra time can be spent with your family or </w:t>
      </w:r>
      <w:r w:rsidR="00E6664E" w:rsidRPr="56DEE936">
        <w:rPr>
          <w:rFonts w:ascii="Arial" w:hAnsi="Arial" w:cs="Arial"/>
          <w:sz w:val="24"/>
          <w:szCs w:val="24"/>
        </w:rPr>
        <w:t>for</w:t>
      </w:r>
      <w:r w:rsidR="00CE24B7" w:rsidRPr="56DEE936">
        <w:rPr>
          <w:rFonts w:ascii="Arial" w:hAnsi="Arial" w:cs="Arial"/>
          <w:sz w:val="24"/>
          <w:szCs w:val="24"/>
        </w:rPr>
        <w:t xml:space="preserve"> that dentist appointment </w:t>
      </w:r>
      <w:r w:rsidR="0E37DC9A" w:rsidRPr="56DEE936">
        <w:rPr>
          <w:rFonts w:ascii="Arial" w:hAnsi="Arial" w:cs="Arial"/>
          <w:sz w:val="24"/>
          <w:szCs w:val="24"/>
        </w:rPr>
        <w:t>you have</w:t>
      </w:r>
      <w:r w:rsidR="00CE24B7" w:rsidRPr="56DEE936">
        <w:rPr>
          <w:rFonts w:ascii="Arial" w:hAnsi="Arial" w:cs="Arial"/>
          <w:sz w:val="24"/>
          <w:szCs w:val="24"/>
        </w:rPr>
        <w:t xml:space="preserve"> been struggling to get to.</w:t>
      </w:r>
    </w:p>
    <w:p w14:paraId="33408360" w14:textId="72F91EDA" w:rsidR="00E6664E" w:rsidRDefault="006F55F5" w:rsidP="00CE2A7C">
      <w:pPr>
        <w:rPr>
          <w:rFonts w:ascii="Arial" w:hAnsi="Arial" w:cs="Arial"/>
          <w:sz w:val="24"/>
          <w:szCs w:val="24"/>
        </w:rPr>
      </w:pPr>
      <w:bookmarkStart w:id="13" w:name="_Int_mxY6hxZH"/>
      <w:proofErr w:type="gramStart"/>
      <w:r w:rsidRPr="56DEE936">
        <w:rPr>
          <w:rFonts w:ascii="Arial" w:hAnsi="Arial" w:cs="Arial"/>
          <w:sz w:val="24"/>
          <w:szCs w:val="24"/>
        </w:rPr>
        <w:t>But</w:t>
      </w:r>
      <w:r w:rsidR="00E6664E" w:rsidRPr="56DEE936">
        <w:rPr>
          <w:rFonts w:ascii="Arial" w:hAnsi="Arial" w:cs="Arial"/>
          <w:sz w:val="24"/>
          <w:szCs w:val="24"/>
        </w:rPr>
        <w:t xml:space="preserve"> that being said, the</w:t>
      </w:r>
      <w:bookmarkEnd w:id="13"/>
      <w:proofErr w:type="gramEnd"/>
      <w:r w:rsidR="00E6664E" w:rsidRPr="56DEE936">
        <w:rPr>
          <w:rFonts w:ascii="Arial" w:hAnsi="Arial" w:cs="Arial"/>
          <w:sz w:val="24"/>
          <w:szCs w:val="24"/>
        </w:rPr>
        <w:t xml:space="preserve"> cons of working remotely could be an issue for some. In my findings I learned that not everyone is cut out for working from home. Some employees thrive better in a</w:t>
      </w:r>
      <w:r w:rsidR="00863499" w:rsidRPr="56DEE936">
        <w:rPr>
          <w:rFonts w:ascii="Arial" w:hAnsi="Arial" w:cs="Arial"/>
          <w:sz w:val="24"/>
          <w:szCs w:val="24"/>
        </w:rPr>
        <w:t xml:space="preserve">n </w:t>
      </w:r>
      <w:r w:rsidR="00E6664E" w:rsidRPr="56DEE936">
        <w:rPr>
          <w:rFonts w:ascii="Arial" w:hAnsi="Arial" w:cs="Arial"/>
          <w:sz w:val="24"/>
          <w:szCs w:val="24"/>
        </w:rPr>
        <w:t>office/working environment with their fellow colleagues. The lack of interaction with other team members could make working from home quite lonely and isolating for these employees.</w:t>
      </w:r>
      <w:r w:rsidR="00863499" w:rsidRPr="56DEE936">
        <w:rPr>
          <w:rFonts w:ascii="Arial" w:hAnsi="Arial" w:cs="Arial"/>
          <w:sz w:val="24"/>
          <w:szCs w:val="24"/>
        </w:rPr>
        <w:t xml:space="preserve"> And structure is so important for people to be productive. I feel people who choose to wake up and log on straight away is worrisome and that they will be neglecting themselves and affecting their mental health. So, it is important that they take their regular breaks as they would if in the office setting and equally important that management are always checking in on their employees to make sure they are hav</w:t>
      </w:r>
      <w:r w:rsidR="007126B1" w:rsidRPr="56DEE936">
        <w:rPr>
          <w:rFonts w:ascii="Arial" w:hAnsi="Arial" w:cs="Arial"/>
          <w:sz w:val="24"/>
          <w:szCs w:val="24"/>
        </w:rPr>
        <w:t>ing</w:t>
      </w:r>
      <w:r w:rsidR="00863499" w:rsidRPr="56DEE936">
        <w:rPr>
          <w:rFonts w:ascii="Arial" w:hAnsi="Arial" w:cs="Arial"/>
          <w:sz w:val="24"/>
          <w:szCs w:val="24"/>
        </w:rPr>
        <w:t xml:space="preserve"> rest breaks.</w:t>
      </w:r>
    </w:p>
    <w:p w14:paraId="72AD19D8" w14:textId="446498EC" w:rsidR="00863499" w:rsidRDefault="00863499" w:rsidP="00CE2A7C">
      <w:pPr>
        <w:rPr>
          <w:rFonts w:ascii="Arial" w:hAnsi="Arial" w:cs="Arial"/>
          <w:sz w:val="24"/>
          <w:szCs w:val="24"/>
        </w:rPr>
      </w:pPr>
      <w:r w:rsidRPr="56DEE936">
        <w:rPr>
          <w:rFonts w:ascii="Arial" w:hAnsi="Arial" w:cs="Arial"/>
          <w:sz w:val="24"/>
          <w:szCs w:val="24"/>
        </w:rPr>
        <w:t xml:space="preserve">Speaking of management… managing remotely is a challenge! In my findings I learned that managers </w:t>
      </w:r>
      <w:r w:rsidR="007126B1" w:rsidRPr="56DEE936">
        <w:rPr>
          <w:rFonts w:ascii="Arial" w:hAnsi="Arial" w:cs="Arial"/>
          <w:sz w:val="24"/>
          <w:szCs w:val="24"/>
        </w:rPr>
        <w:t>must</w:t>
      </w:r>
      <w:r w:rsidRPr="56DEE936">
        <w:rPr>
          <w:rFonts w:ascii="Arial" w:hAnsi="Arial" w:cs="Arial"/>
          <w:sz w:val="24"/>
          <w:szCs w:val="24"/>
        </w:rPr>
        <w:t xml:space="preserve"> lead a team of remote workers with no or </w:t>
      </w:r>
      <w:r w:rsidR="4DCBE854" w:rsidRPr="56DEE936">
        <w:rPr>
          <w:rFonts w:ascii="Arial" w:hAnsi="Arial" w:cs="Arial"/>
          <w:sz w:val="24"/>
          <w:szCs w:val="24"/>
        </w:rPr>
        <w:t>little</w:t>
      </w:r>
      <w:r w:rsidRPr="56DEE936">
        <w:rPr>
          <w:rFonts w:ascii="Arial" w:hAnsi="Arial" w:cs="Arial"/>
          <w:sz w:val="24"/>
          <w:szCs w:val="24"/>
        </w:rPr>
        <w:t xml:space="preserve"> face to face interaction.</w:t>
      </w:r>
      <w:r w:rsidR="007126B1" w:rsidRPr="56DEE936">
        <w:rPr>
          <w:rFonts w:ascii="Arial" w:hAnsi="Arial" w:cs="Arial"/>
          <w:sz w:val="24"/>
          <w:szCs w:val="24"/>
        </w:rPr>
        <w:t xml:space="preserve"> And so, they </w:t>
      </w:r>
      <w:r w:rsidR="00F44B39" w:rsidRPr="56DEE936">
        <w:rPr>
          <w:rFonts w:ascii="Arial" w:hAnsi="Arial" w:cs="Arial"/>
          <w:sz w:val="24"/>
          <w:szCs w:val="24"/>
        </w:rPr>
        <w:t>must</w:t>
      </w:r>
      <w:r w:rsidR="007126B1" w:rsidRPr="56DEE936">
        <w:rPr>
          <w:rFonts w:ascii="Arial" w:hAnsi="Arial" w:cs="Arial"/>
          <w:sz w:val="24"/>
          <w:szCs w:val="24"/>
        </w:rPr>
        <w:t xml:space="preserve"> put in place structured schedules and be </w:t>
      </w:r>
      <w:bookmarkStart w:id="14" w:name="_Int_MNoEkxJQ"/>
      <w:r w:rsidR="007126B1" w:rsidRPr="56DEE936">
        <w:rPr>
          <w:rFonts w:ascii="Arial" w:hAnsi="Arial" w:cs="Arial"/>
          <w:sz w:val="24"/>
          <w:szCs w:val="24"/>
        </w:rPr>
        <w:t>very clear</w:t>
      </w:r>
      <w:bookmarkEnd w:id="14"/>
      <w:r w:rsidR="007126B1" w:rsidRPr="56DEE936">
        <w:rPr>
          <w:rFonts w:ascii="Arial" w:hAnsi="Arial" w:cs="Arial"/>
          <w:sz w:val="24"/>
          <w:szCs w:val="24"/>
        </w:rPr>
        <w:t xml:space="preserve"> on their expectations and</w:t>
      </w:r>
      <w:r w:rsidR="00F44B39" w:rsidRPr="56DEE936">
        <w:rPr>
          <w:rFonts w:ascii="Arial" w:hAnsi="Arial" w:cs="Arial"/>
          <w:sz w:val="24"/>
          <w:szCs w:val="24"/>
        </w:rPr>
        <w:t xml:space="preserve"> </w:t>
      </w:r>
      <w:r w:rsidR="00AB6CA8" w:rsidRPr="56DEE936">
        <w:rPr>
          <w:rFonts w:ascii="Arial" w:hAnsi="Arial" w:cs="Arial"/>
          <w:sz w:val="24"/>
          <w:szCs w:val="24"/>
        </w:rPr>
        <w:t>I</w:t>
      </w:r>
      <w:r w:rsidR="007126B1" w:rsidRPr="56DEE936">
        <w:rPr>
          <w:rFonts w:ascii="Arial" w:hAnsi="Arial" w:cs="Arial"/>
          <w:sz w:val="24"/>
          <w:szCs w:val="24"/>
        </w:rPr>
        <w:t xml:space="preserve"> learned its always a </w:t>
      </w:r>
      <w:r w:rsidR="2FF1F5B8" w:rsidRPr="56DEE936">
        <w:rPr>
          <w:rFonts w:ascii="Arial" w:hAnsi="Arial" w:cs="Arial"/>
          <w:sz w:val="24"/>
          <w:szCs w:val="24"/>
        </w:rPr>
        <w:t>clever</w:t>
      </w:r>
      <w:r w:rsidR="007126B1" w:rsidRPr="56DEE936">
        <w:rPr>
          <w:rFonts w:ascii="Arial" w:hAnsi="Arial" w:cs="Arial"/>
          <w:sz w:val="24"/>
          <w:szCs w:val="24"/>
        </w:rPr>
        <w:t xml:space="preserve"> idea for managers to use George, T. </w:t>
      </w:r>
      <w:r w:rsidR="007126B1" w:rsidRPr="56DEE936">
        <w:rPr>
          <w:rFonts w:ascii="Arial" w:hAnsi="Arial" w:cs="Arial"/>
          <w:sz w:val="24"/>
          <w:szCs w:val="24"/>
        </w:rPr>
        <w:lastRenderedPageBreak/>
        <w:t>Doran (1981) S.M.A.R.T analysis. This helps a team to decide their goal and how they can achieve the goal. And the Kolb learning cycle (Kolb &amp; Fry 1975)</w:t>
      </w:r>
      <w:r w:rsidR="00703BEF" w:rsidRPr="56DEE936">
        <w:rPr>
          <w:rFonts w:ascii="Arial" w:hAnsi="Arial" w:cs="Arial"/>
          <w:sz w:val="24"/>
          <w:szCs w:val="24"/>
        </w:rPr>
        <w:t xml:space="preserve"> is another useful tool that can be used amongst teams so they can reflect on what went wrong, what went well and how they can do things differently for next time.</w:t>
      </w:r>
    </w:p>
    <w:p w14:paraId="413E8342" w14:textId="2873AA0E" w:rsidR="00703BEF" w:rsidRDefault="00703BEF" w:rsidP="00CE2A7C">
      <w:pPr>
        <w:rPr>
          <w:rFonts w:ascii="Arial" w:hAnsi="Arial" w:cs="Arial"/>
          <w:sz w:val="24"/>
          <w:szCs w:val="24"/>
        </w:rPr>
      </w:pPr>
      <w:r>
        <w:rPr>
          <w:rFonts w:ascii="Arial" w:hAnsi="Arial" w:cs="Arial"/>
          <w:sz w:val="24"/>
          <w:szCs w:val="24"/>
        </w:rPr>
        <w:t>And</w:t>
      </w:r>
      <w:r w:rsidR="00F44B39">
        <w:rPr>
          <w:rFonts w:ascii="Arial" w:hAnsi="Arial" w:cs="Arial"/>
          <w:sz w:val="24"/>
          <w:szCs w:val="24"/>
        </w:rPr>
        <w:t xml:space="preserve"> further</w:t>
      </w:r>
      <w:r>
        <w:rPr>
          <w:rFonts w:ascii="Arial" w:hAnsi="Arial" w:cs="Arial"/>
          <w:sz w:val="24"/>
          <w:szCs w:val="24"/>
        </w:rPr>
        <w:t xml:space="preserve"> on reflection of my findings, I can see how monitoring employees remotely can be difficult. Managers are unable to observe them working in person so </w:t>
      </w:r>
      <w:r w:rsidR="48CF9403" w:rsidRPr="4E221701">
        <w:rPr>
          <w:rFonts w:ascii="Arial" w:hAnsi="Arial" w:cs="Arial"/>
          <w:sz w:val="24"/>
          <w:szCs w:val="24"/>
        </w:rPr>
        <w:t>do not</w:t>
      </w:r>
      <w:r>
        <w:rPr>
          <w:rFonts w:ascii="Arial" w:hAnsi="Arial" w:cs="Arial"/>
          <w:sz w:val="24"/>
          <w:szCs w:val="24"/>
        </w:rPr>
        <w:t xml:space="preserve"> know how well or unwell they are working. But this is why consistently communicating and building trust plays a huge part in managing remotely.</w:t>
      </w:r>
    </w:p>
    <w:p w14:paraId="2B6E03AC" w14:textId="38D36651" w:rsidR="00703BEF" w:rsidRDefault="00703BEF" w:rsidP="00CE2A7C">
      <w:pPr>
        <w:rPr>
          <w:rFonts w:ascii="Arial" w:hAnsi="Arial" w:cs="Arial"/>
          <w:sz w:val="24"/>
          <w:szCs w:val="24"/>
        </w:rPr>
      </w:pPr>
      <w:r>
        <w:rPr>
          <w:rFonts w:ascii="Arial" w:hAnsi="Arial" w:cs="Arial"/>
          <w:sz w:val="24"/>
          <w:szCs w:val="24"/>
        </w:rPr>
        <w:t xml:space="preserve">And although managing remotely can be challenging I </w:t>
      </w:r>
      <w:r w:rsidR="006A705E">
        <w:rPr>
          <w:rFonts w:ascii="Arial" w:hAnsi="Arial" w:cs="Arial"/>
          <w:sz w:val="24"/>
          <w:szCs w:val="24"/>
        </w:rPr>
        <w:t>learned</w:t>
      </w:r>
      <w:r>
        <w:rPr>
          <w:rFonts w:ascii="Arial" w:hAnsi="Arial" w:cs="Arial"/>
          <w:sz w:val="24"/>
          <w:szCs w:val="24"/>
        </w:rPr>
        <w:t xml:space="preserve"> that it </w:t>
      </w:r>
      <w:r w:rsidR="006A705E">
        <w:rPr>
          <w:rFonts w:ascii="Arial" w:hAnsi="Arial" w:cs="Arial"/>
          <w:sz w:val="24"/>
          <w:szCs w:val="24"/>
        </w:rPr>
        <w:t>could</w:t>
      </w:r>
      <w:r>
        <w:rPr>
          <w:rFonts w:ascii="Arial" w:hAnsi="Arial" w:cs="Arial"/>
          <w:sz w:val="24"/>
          <w:szCs w:val="24"/>
        </w:rPr>
        <w:t xml:space="preserve"> come with its positives. Managers can also have a better work/home life, </w:t>
      </w:r>
      <w:r w:rsidR="006A705E">
        <w:rPr>
          <w:rFonts w:ascii="Arial" w:hAnsi="Arial" w:cs="Arial"/>
          <w:sz w:val="24"/>
          <w:szCs w:val="24"/>
        </w:rPr>
        <w:t xml:space="preserve">they can also save time from not needing to commute as much and most importantly their team members work more productively. </w:t>
      </w:r>
    </w:p>
    <w:p w14:paraId="13542FB7" w14:textId="05ADC9E7" w:rsidR="006A705E" w:rsidRDefault="006A705E" w:rsidP="00CE2A7C">
      <w:pPr>
        <w:rPr>
          <w:rFonts w:ascii="Arial" w:hAnsi="Arial" w:cs="Arial"/>
          <w:sz w:val="24"/>
          <w:szCs w:val="24"/>
        </w:rPr>
      </w:pPr>
      <w:r>
        <w:rPr>
          <w:rFonts w:ascii="Arial" w:hAnsi="Arial" w:cs="Arial"/>
          <w:sz w:val="24"/>
          <w:szCs w:val="24"/>
        </w:rPr>
        <w:t xml:space="preserve">So based on my findings remote work is an ideal method for companies and employees. It takes away the hassle of commuting and spares more time for employees to spend with family etc. And not having management lurking around is always a plus! </w:t>
      </w:r>
      <w:r w:rsidR="0073383F">
        <w:rPr>
          <w:rFonts w:ascii="Arial" w:hAnsi="Arial" w:cs="Arial"/>
          <w:sz w:val="24"/>
          <w:szCs w:val="24"/>
        </w:rPr>
        <w:t>but</w:t>
      </w:r>
      <w:r>
        <w:rPr>
          <w:rFonts w:ascii="Arial" w:hAnsi="Arial" w:cs="Arial"/>
          <w:sz w:val="24"/>
          <w:szCs w:val="24"/>
        </w:rPr>
        <w:t xml:space="preserve"> the lack of structure </w:t>
      </w:r>
      <w:r w:rsidR="0073383F">
        <w:rPr>
          <w:rFonts w:ascii="Arial" w:hAnsi="Arial" w:cs="Arial"/>
          <w:sz w:val="24"/>
          <w:szCs w:val="24"/>
        </w:rPr>
        <w:t xml:space="preserve">or general productivity is something I personally would not be able to cope with. </w:t>
      </w:r>
      <w:r w:rsidR="2A2395C6" w:rsidRPr="4E221701">
        <w:rPr>
          <w:rFonts w:ascii="Arial" w:hAnsi="Arial" w:cs="Arial"/>
          <w:sz w:val="24"/>
          <w:szCs w:val="24"/>
        </w:rPr>
        <w:t>Remote</w:t>
      </w:r>
      <w:r w:rsidR="0073383F">
        <w:rPr>
          <w:rFonts w:ascii="Arial" w:hAnsi="Arial" w:cs="Arial"/>
          <w:sz w:val="24"/>
          <w:szCs w:val="24"/>
        </w:rPr>
        <w:t xml:space="preserve"> workers need to be strict with themselves and set out their own routine every day, so they </w:t>
      </w:r>
      <w:r w:rsidR="1DD8D301" w:rsidRPr="4E221701">
        <w:rPr>
          <w:rFonts w:ascii="Arial" w:hAnsi="Arial" w:cs="Arial"/>
          <w:sz w:val="24"/>
          <w:szCs w:val="24"/>
        </w:rPr>
        <w:t>do not</w:t>
      </w:r>
      <w:r w:rsidR="0073383F">
        <w:rPr>
          <w:rFonts w:ascii="Arial" w:hAnsi="Arial" w:cs="Arial"/>
          <w:sz w:val="24"/>
          <w:szCs w:val="24"/>
        </w:rPr>
        <w:t xml:space="preserve"> fall victim to rolling over in bed and logging on.</w:t>
      </w:r>
    </w:p>
    <w:p w14:paraId="712A9695" w14:textId="69F2176D" w:rsidR="006A705E" w:rsidRDefault="006A705E" w:rsidP="00CE2A7C">
      <w:pPr>
        <w:rPr>
          <w:rFonts w:ascii="Arial" w:hAnsi="Arial" w:cs="Arial"/>
          <w:sz w:val="24"/>
          <w:szCs w:val="24"/>
        </w:rPr>
      </w:pPr>
      <w:r>
        <w:rPr>
          <w:rFonts w:ascii="Arial" w:hAnsi="Arial" w:cs="Arial"/>
          <w:sz w:val="24"/>
          <w:szCs w:val="24"/>
        </w:rPr>
        <w:t xml:space="preserve">I </w:t>
      </w:r>
      <w:r w:rsidR="0073383F">
        <w:rPr>
          <w:rFonts w:ascii="Arial" w:hAnsi="Arial" w:cs="Arial"/>
          <w:sz w:val="24"/>
          <w:szCs w:val="24"/>
        </w:rPr>
        <w:t>believe</w:t>
      </w:r>
      <w:r>
        <w:rPr>
          <w:rFonts w:ascii="Arial" w:hAnsi="Arial" w:cs="Arial"/>
          <w:sz w:val="24"/>
          <w:szCs w:val="24"/>
        </w:rPr>
        <w:t xml:space="preserve"> that managing remotely is also ideal</w:t>
      </w:r>
      <w:r w:rsidR="0073383F">
        <w:rPr>
          <w:rFonts w:ascii="Arial" w:hAnsi="Arial" w:cs="Arial"/>
          <w:sz w:val="24"/>
          <w:szCs w:val="24"/>
        </w:rPr>
        <w:t xml:space="preserve"> but think </w:t>
      </w:r>
      <w:r>
        <w:rPr>
          <w:rFonts w:ascii="Arial" w:hAnsi="Arial" w:cs="Arial"/>
          <w:sz w:val="24"/>
          <w:szCs w:val="24"/>
        </w:rPr>
        <w:t>that manager</w:t>
      </w:r>
      <w:r w:rsidR="0073383F">
        <w:rPr>
          <w:rFonts w:ascii="Arial" w:hAnsi="Arial" w:cs="Arial"/>
          <w:sz w:val="24"/>
          <w:szCs w:val="24"/>
        </w:rPr>
        <w:t xml:space="preserve">s must be full of </w:t>
      </w:r>
      <w:r>
        <w:rPr>
          <w:rFonts w:ascii="Arial" w:hAnsi="Arial" w:cs="Arial"/>
          <w:sz w:val="24"/>
          <w:szCs w:val="24"/>
        </w:rPr>
        <w:t xml:space="preserve">knowledge and confidence to play the role. As stated previously working remotely can become isolating for some employees so I would worry that managers </w:t>
      </w:r>
      <w:r w:rsidR="0807DB0A" w:rsidRPr="4E221701">
        <w:rPr>
          <w:rFonts w:ascii="Arial" w:hAnsi="Arial" w:cs="Arial"/>
          <w:sz w:val="24"/>
          <w:szCs w:val="24"/>
        </w:rPr>
        <w:t>are not</w:t>
      </w:r>
      <w:r>
        <w:rPr>
          <w:rFonts w:ascii="Arial" w:hAnsi="Arial" w:cs="Arial"/>
          <w:sz w:val="24"/>
          <w:szCs w:val="24"/>
        </w:rPr>
        <w:t xml:space="preserve"> able to reach out to every single employee on a regular </w:t>
      </w:r>
      <w:r w:rsidR="0073383F">
        <w:rPr>
          <w:rFonts w:ascii="Arial" w:hAnsi="Arial" w:cs="Arial"/>
          <w:sz w:val="24"/>
          <w:szCs w:val="24"/>
        </w:rPr>
        <w:t>basis.</w:t>
      </w:r>
    </w:p>
    <w:p w14:paraId="09CF9FF1" w14:textId="20B77297" w:rsidR="0073383F" w:rsidRPr="0073383F" w:rsidRDefault="0073383F" w:rsidP="00CE2A7C">
      <w:pPr>
        <w:rPr>
          <w:rFonts w:ascii="Arial" w:hAnsi="Arial" w:cs="Arial"/>
          <w:sz w:val="24"/>
          <w:szCs w:val="24"/>
        </w:rPr>
      </w:pPr>
      <w:r>
        <w:rPr>
          <w:rFonts w:ascii="Arial" w:hAnsi="Arial" w:cs="Arial"/>
          <w:sz w:val="24"/>
          <w:szCs w:val="24"/>
        </w:rPr>
        <w:t xml:space="preserve">I feel that I would rather divide my time between office and home. even the introvert in me believes that human interaction is important for our mental wellbeing. Working amongst your colleagues can also be beneficial for </w:t>
      </w:r>
      <w:r w:rsidR="00F44B39">
        <w:rPr>
          <w:rFonts w:ascii="Arial" w:hAnsi="Arial" w:cs="Arial"/>
          <w:sz w:val="24"/>
          <w:szCs w:val="24"/>
        </w:rPr>
        <w:t xml:space="preserve">the </w:t>
      </w:r>
      <w:r>
        <w:rPr>
          <w:rFonts w:ascii="Arial" w:hAnsi="Arial" w:cs="Arial"/>
          <w:sz w:val="24"/>
          <w:szCs w:val="24"/>
        </w:rPr>
        <w:t xml:space="preserve">company because you can share your ideas and thoughts more authentically as </w:t>
      </w:r>
      <w:r w:rsidR="008171D3">
        <w:rPr>
          <w:rFonts w:ascii="Arial" w:hAnsi="Arial" w:cs="Arial"/>
          <w:sz w:val="24"/>
          <w:szCs w:val="24"/>
        </w:rPr>
        <w:t>o</w:t>
      </w:r>
      <w:r>
        <w:rPr>
          <w:rFonts w:ascii="Arial" w:hAnsi="Arial" w:cs="Arial"/>
          <w:sz w:val="24"/>
          <w:szCs w:val="24"/>
        </w:rPr>
        <w:t>pposed to over webchat, email etc. But if working at the office is just not an option for some companies then the communication and consistent inclusion of team members is super important to both company and employee.</w:t>
      </w:r>
    </w:p>
    <w:p w14:paraId="2071C5E2" w14:textId="363109C4" w:rsidR="00CE2A7C" w:rsidRDefault="00CE2A7C" w:rsidP="00CE2A7C">
      <w:pPr>
        <w:pStyle w:val="Heading1"/>
      </w:pPr>
      <w:bookmarkStart w:id="15" w:name="_Toc160957359"/>
      <w:r>
        <w:t>Summary</w:t>
      </w:r>
      <w:bookmarkEnd w:id="15"/>
    </w:p>
    <w:p w14:paraId="1E18FBD6" w14:textId="565AEF9D" w:rsidR="001B4C70" w:rsidRPr="00203800" w:rsidRDefault="004603A5" w:rsidP="00203800">
      <w:pPr>
        <w:rPr>
          <w:rFonts w:ascii="Arial" w:hAnsi="Arial" w:cs="Arial"/>
          <w:sz w:val="24"/>
          <w:szCs w:val="24"/>
        </w:rPr>
      </w:pPr>
      <w:r>
        <w:rPr>
          <w:rFonts w:ascii="Arial" w:hAnsi="Arial" w:cs="Arial"/>
          <w:sz w:val="24"/>
          <w:szCs w:val="24"/>
        </w:rPr>
        <w:t>To summa</w:t>
      </w:r>
      <w:r w:rsidR="00644C44">
        <w:rPr>
          <w:rFonts w:ascii="Arial" w:hAnsi="Arial" w:cs="Arial"/>
          <w:sz w:val="24"/>
          <w:szCs w:val="24"/>
        </w:rPr>
        <w:t xml:space="preserve">rize this report has explored the meaning of managing remotely. </w:t>
      </w:r>
      <w:r w:rsidR="004711CA">
        <w:rPr>
          <w:rFonts w:ascii="Arial" w:hAnsi="Arial" w:cs="Arial"/>
          <w:sz w:val="24"/>
          <w:szCs w:val="24"/>
        </w:rPr>
        <w:t>It has researched on what one must do to manage</w:t>
      </w:r>
      <w:r w:rsidR="00AE091B">
        <w:rPr>
          <w:rFonts w:ascii="Arial" w:hAnsi="Arial" w:cs="Arial"/>
          <w:sz w:val="24"/>
          <w:szCs w:val="24"/>
        </w:rPr>
        <w:t xml:space="preserve"> tea</w:t>
      </w:r>
      <w:r w:rsidR="00273497">
        <w:rPr>
          <w:rFonts w:ascii="Arial" w:hAnsi="Arial" w:cs="Arial"/>
          <w:sz w:val="24"/>
          <w:szCs w:val="24"/>
        </w:rPr>
        <w:t xml:space="preserve">ms </w:t>
      </w:r>
      <w:r w:rsidR="004711CA">
        <w:rPr>
          <w:rFonts w:ascii="Arial" w:hAnsi="Arial" w:cs="Arial"/>
          <w:sz w:val="24"/>
          <w:szCs w:val="24"/>
        </w:rPr>
        <w:t xml:space="preserve">successfully and it has </w:t>
      </w:r>
      <w:r w:rsidR="00EB4535">
        <w:rPr>
          <w:rFonts w:ascii="Arial" w:hAnsi="Arial" w:cs="Arial"/>
          <w:sz w:val="24"/>
          <w:szCs w:val="24"/>
        </w:rPr>
        <w:t xml:space="preserve">discovered and discussed the challenges that managers and companies may face when managing employees remotely rather </w:t>
      </w:r>
      <w:r w:rsidR="00EB4535" w:rsidRPr="4E221701">
        <w:rPr>
          <w:rFonts w:ascii="Arial" w:hAnsi="Arial" w:cs="Arial"/>
          <w:sz w:val="24"/>
          <w:szCs w:val="24"/>
        </w:rPr>
        <w:t>tha</w:t>
      </w:r>
      <w:r w:rsidR="2A8A1187" w:rsidRPr="4E221701">
        <w:rPr>
          <w:rFonts w:ascii="Arial" w:hAnsi="Arial" w:cs="Arial"/>
          <w:sz w:val="24"/>
          <w:szCs w:val="24"/>
        </w:rPr>
        <w:t>n</w:t>
      </w:r>
      <w:r w:rsidR="00EB4535">
        <w:rPr>
          <w:rFonts w:ascii="Arial" w:hAnsi="Arial" w:cs="Arial"/>
          <w:sz w:val="24"/>
          <w:szCs w:val="24"/>
        </w:rPr>
        <w:t xml:space="preserve"> the traditional office setting. This report has also highlighted the positives of working and managing remotely </w:t>
      </w:r>
      <w:r w:rsidR="00273497">
        <w:rPr>
          <w:rFonts w:ascii="Arial" w:hAnsi="Arial" w:cs="Arial"/>
          <w:sz w:val="24"/>
          <w:szCs w:val="24"/>
        </w:rPr>
        <w:t>and</w:t>
      </w:r>
      <w:r w:rsidR="002D2AB7">
        <w:rPr>
          <w:rFonts w:ascii="Arial" w:hAnsi="Arial" w:cs="Arial"/>
          <w:sz w:val="24"/>
          <w:szCs w:val="24"/>
        </w:rPr>
        <w:t xml:space="preserve"> shown the negative</w:t>
      </w:r>
      <w:r w:rsidR="006025CF">
        <w:rPr>
          <w:rFonts w:ascii="Arial" w:hAnsi="Arial" w:cs="Arial"/>
          <w:sz w:val="24"/>
          <w:szCs w:val="24"/>
        </w:rPr>
        <w:t>s. And after exploring its findings the report then</w:t>
      </w:r>
      <w:r w:rsidR="00B00A85">
        <w:rPr>
          <w:rFonts w:ascii="Arial" w:hAnsi="Arial" w:cs="Arial"/>
          <w:sz w:val="24"/>
          <w:szCs w:val="24"/>
        </w:rPr>
        <w:t xml:space="preserve"> reflected on what has been learned </w:t>
      </w:r>
      <w:r w:rsidR="00CF55F6">
        <w:rPr>
          <w:rFonts w:ascii="Arial" w:hAnsi="Arial" w:cs="Arial"/>
          <w:sz w:val="24"/>
          <w:szCs w:val="24"/>
        </w:rPr>
        <w:t>and its thoughts on managing remotely</w:t>
      </w:r>
      <w:r w:rsidR="006562DD">
        <w:rPr>
          <w:rFonts w:ascii="Arial" w:hAnsi="Arial" w:cs="Arial"/>
          <w:sz w:val="24"/>
          <w:szCs w:val="24"/>
        </w:rPr>
        <w:t xml:space="preserve"> in general.</w:t>
      </w:r>
    </w:p>
    <w:bookmarkStart w:id="16" w:name="_Toc160957360" w:displacedByCustomXml="next"/>
    <w:sdt>
      <w:sdtPr>
        <w:rPr>
          <w:color w:val="auto"/>
          <w:sz w:val="22"/>
          <w:szCs w:val="22"/>
        </w:rPr>
        <w:id w:val="1813747032"/>
        <w:docPartObj>
          <w:docPartGallery w:val="Bibliographies"/>
          <w:docPartUnique/>
        </w:docPartObj>
      </w:sdtPr>
      <w:sdtContent>
        <w:p w14:paraId="1D497273" w14:textId="032B7AAC" w:rsidR="00586124" w:rsidRDefault="00586124">
          <w:pPr>
            <w:pStyle w:val="Heading1"/>
          </w:pPr>
          <w:r>
            <w:t>References</w:t>
          </w:r>
          <w:bookmarkEnd w:id="16"/>
        </w:p>
        <w:sdt>
          <w:sdtPr>
            <w:id w:val="-573587230"/>
            <w:bibliography/>
          </w:sdtPr>
          <w:sdtContent>
            <w:p w14:paraId="0ABE1ACA" w14:textId="77777777" w:rsidR="00AA35A1" w:rsidRDefault="00586124" w:rsidP="00AA35A1">
              <w:pPr>
                <w:pStyle w:val="Bibliography"/>
                <w:ind w:left="720" w:hanging="720"/>
                <w:rPr>
                  <w:noProof/>
                  <w:sz w:val="24"/>
                  <w:szCs w:val="24"/>
                </w:rPr>
              </w:pPr>
              <w:r>
                <w:fldChar w:fldCharType="begin"/>
              </w:r>
              <w:r>
                <w:instrText>BIBLIOGRAPHY</w:instrText>
              </w:r>
              <w:r>
                <w:fldChar w:fldCharType="separate"/>
              </w:r>
              <w:r w:rsidR="00AA35A1">
                <w:rPr>
                  <w:noProof/>
                </w:rPr>
                <w:t xml:space="preserve">Burkus, D. ( 2021). </w:t>
              </w:r>
              <w:r w:rsidR="00AA35A1">
                <w:rPr>
                  <w:i/>
                  <w:iCs/>
                  <w:noProof/>
                </w:rPr>
                <w:t>Leading from Anywhere: The Essential Guide to Managing Remote Teams.</w:t>
              </w:r>
              <w:r w:rsidR="00AA35A1">
                <w:rPr>
                  <w:noProof/>
                </w:rPr>
                <w:t xml:space="preserve"> United States: Houghton Mifflin Harcourt.</w:t>
              </w:r>
            </w:p>
            <w:p w14:paraId="2A573D92" w14:textId="77777777" w:rsidR="00276446" w:rsidRDefault="00AA35A1" w:rsidP="00276446">
              <w:pPr>
                <w:rPr>
                  <w:rFonts w:ascii="Times New Roman" w:eastAsia="Times New Roman" w:hAnsi="Times New Roman" w:cs="Times New Roman"/>
                  <w:sz w:val="24"/>
                  <w:szCs w:val="24"/>
                  <w:lang w:eastAsia="en-GB"/>
                </w:rPr>
              </w:pPr>
              <w:r>
                <w:rPr>
                  <w:noProof/>
                </w:rPr>
                <w:t xml:space="preserve">Cook, S. (2019). </w:t>
              </w:r>
              <w:r>
                <w:rPr>
                  <w:i/>
                  <w:iCs/>
                  <w:noProof/>
                </w:rPr>
                <w:t>making a success of managing and working remotely (1st ed.).</w:t>
              </w:r>
              <w:r>
                <w:rPr>
                  <w:noProof/>
                </w:rPr>
                <w:t xml:space="preserve"> IT Governance publising.</w:t>
              </w:r>
              <w:r w:rsidR="00276446" w:rsidRPr="00276446">
                <w:rPr>
                  <w:rFonts w:ascii="Times New Roman" w:eastAsia="Times New Roman" w:hAnsi="Times New Roman" w:cs="Times New Roman"/>
                  <w:sz w:val="24"/>
                  <w:szCs w:val="24"/>
                  <w:lang w:eastAsia="en-GB"/>
                </w:rPr>
                <w:t xml:space="preserve"> </w:t>
              </w:r>
            </w:p>
            <w:p w14:paraId="00B29FD9" w14:textId="3CBFEC4A" w:rsidR="00276446" w:rsidRDefault="00276446" w:rsidP="00276446">
              <w:pPr>
                <w:rPr>
                  <w:rFonts w:ascii="Times New Roman" w:eastAsia="Times New Roman" w:hAnsi="Times New Roman" w:cs="Times New Roman"/>
                  <w:sz w:val="24"/>
                  <w:szCs w:val="24"/>
                  <w:lang w:eastAsia="en-GB"/>
                </w:rPr>
              </w:pPr>
              <w:r w:rsidRPr="00276446">
                <w:rPr>
                  <w:rFonts w:ascii="Times New Roman" w:eastAsia="Times New Roman" w:hAnsi="Times New Roman" w:cs="Times New Roman"/>
                  <w:sz w:val="24"/>
                  <w:szCs w:val="24"/>
                  <w:lang w:eastAsia="en-GB"/>
                </w:rPr>
                <w:t xml:space="preserve">Croft, C. (2021). </w:t>
              </w:r>
              <w:r w:rsidRPr="00276446">
                <w:rPr>
                  <w:rFonts w:ascii="Times New Roman" w:eastAsia="Times New Roman" w:hAnsi="Times New Roman" w:cs="Times New Roman"/>
                  <w:i/>
                  <w:iCs/>
                  <w:sz w:val="24"/>
                  <w:szCs w:val="24"/>
                  <w:lang w:eastAsia="en-GB"/>
                </w:rPr>
                <w:t>Motivate Remote Teams.</w:t>
              </w:r>
              <w:r w:rsidRPr="00276446">
                <w:rPr>
                  <w:rFonts w:ascii="Times New Roman" w:eastAsia="Times New Roman" w:hAnsi="Times New Roman" w:cs="Times New Roman"/>
                  <w:sz w:val="24"/>
                  <w:szCs w:val="24"/>
                  <w:lang w:eastAsia="en-GB"/>
                </w:rPr>
                <w:t xml:space="preserve"> linkedin.com.</w:t>
              </w:r>
              <w:r w:rsidR="00561819">
                <w:rPr>
                  <w:rFonts w:ascii="Times New Roman" w:eastAsia="Times New Roman" w:hAnsi="Times New Roman" w:cs="Times New Roman"/>
                  <w:sz w:val="24"/>
                  <w:szCs w:val="24"/>
                  <w:lang w:eastAsia="en-GB"/>
                </w:rPr>
                <w:t xml:space="preserve"> </w:t>
              </w:r>
            </w:p>
            <w:p w14:paraId="76F4378F" w14:textId="565A8D7B" w:rsidR="00561819" w:rsidRPr="00276446" w:rsidRDefault="00561819" w:rsidP="00276446">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Doran, G. T. (1981)</w:t>
              </w:r>
              <w:r w:rsidR="007E5BDC">
                <w:rPr>
                  <w:rFonts w:ascii="Times New Roman" w:eastAsia="Times New Roman" w:hAnsi="Times New Roman" w:cs="Times New Roman"/>
                  <w:sz w:val="24"/>
                  <w:szCs w:val="24"/>
                  <w:lang w:eastAsia="en-GB"/>
                </w:rPr>
                <w:t xml:space="preserve"> Theres a SMART way to write </w:t>
              </w:r>
              <w:r w:rsidR="00A523E3">
                <w:rPr>
                  <w:rFonts w:ascii="Times New Roman" w:eastAsia="Times New Roman" w:hAnsi="Times New Roman" w:cs="Times New Roman"/>
                  <w:sz w:val="24"/>
                  <w:szCs w:val="24"/>
                  <w:lang w:eastAsia="en-GB"/>
                </w:rPr>
                <w:t xml:space="preserve">management </w:t>
              </w:r>
              <w:r w:rsidR="000F0B6E">
                <w:rPr>
                  <w:rFonts w:ascii="Times New Roman" w:eastAsia="Times New Roman" w:hAnsi="Times New Roman" w:cs="Times New Roman"/>
                  <w:sz w:val="24"/>
                  <w:szCs w:val="24"/>
                  <w:lang w:eastAsia="en-GB"/>
                </w:rPr>
                <w:t xml:space="preserve">goals and </w:t>
              </w:r>
              <w:proofErr w:type="gramStart"/>
              <w:r w:rsidR="000F0B6E">
                <w:rPr>
                  <w:rFonts w:ascii="Times New Roman" w:eastAsia="Times New Roman" w:hAnsi="Times New Roman" w:cs="Times New Roman"/>
                  <w:sz w:val="24"/>
                  <w:szCs w:val="24"/>
                  <w:lang w:eastAsia="en-GB"/>
                </w:rPr>
                <w:t>objectives</w:t>
              </w:r>
              <w:proofErr w:type="gramEnd"/>
            </w:p>
            <w:p w14:paraId="127CBC08" w14:textId="77777777" w:rsidR="009C6FD1" w:rsidRDefault="00AA35A1" w:rsidP="009C6FD1">
              <w:pPr>
                <w:rPr>
                  <w:noProof/>
                </w:rPr>
              </w:pPr>
              <w:r>
                <w:rPr>
                  <w:noProof/>
                </w:rPr>
                <w:t xml:space="preserve">Degner, K. (2020). </w:t>
              </w:r>
              <w:r>
                <w:rPr>
                  <w:i/>
                  <w:iCs/>
                  <w:noProof/>
                </w:rPr>
                <w:t>How To Manage Remote Teams: All The Information You Need in 15 Minutes.</w:t>
              </w:r>
              <w:r>
                <w:rPr>
                  <w:noProof/>
                </w:rPr>
                <w:t xml:space="preserve"> Amazon Digital Services LLC - KDP Print US.</w:t>
              </w:r>
            </w:p>
            <w:p w14:paraId="1EFEABF9" w14:textId="77777777" w:rsidR="00222252" w:rsidRDefault="009C6FD1" w:rsidP="00222252">
              <w:pPr>
                <w:rPr>
                  <w:rFonts w:ascii="Times New Roman" w:eastAsia="Times New Roman" w:hAnsi="Times New Roman" w:cs="Times New Roman"/>
                  <w:sz w:val="24"/>
                  <w:szCs w:val="24"/>
                  <w:lang w:eastAsia="en-GB"/>
                </w:rPr>
              </w:pPr>
              <w:r w:rsidRPr="009C6FD1">
                <w:rPr>
                  <w:rFonts w:ascii="Times New Roman" w:eastAsia="Times New Roman" w:hAnsi="Times New Roman" w:cs="Times New Roman"/>
                  <w:sz w:val="24"/>
                  <w:szCs w:val="24"/>
                  <w:lang w:eastAsia="en-GB"/>
                </w:rPr>
                <w:t xml:space="preserve"> Gold, P. (2019). </w:t>
              </w:r>
              <w:r w:rsidRPr="009C6FD1">
                <w:rPr>
                  <w:rFonts w:ascii="Times New Roman" w:eastAsia="Times New Roman" w:hAnsi="Times New Roman" w:cs="Times New Roman"/>
                  <w:i/>
                  <w:iCs/>
                  <w:sz w:val="24"/>
                  <w:szCs w:val="24"/>
                  <w:lang w:eastAsia="en-GB"/>
                </w:rPr>
                <w:t>Managing Virtual Teams.</w:t>
              </w:r>
              <w:r w:rsidRPr="009C6FD1">
                <w:rPr>
                  <w:rFonts w:ascii="Times New Roman" w:eastAsia="Times New Roman" w:hAnsi="Times New Roman" w:cs="Times New Roman"/>
                  <w:sz w:val="24"/>
                  <w:szCs w:val="24"/>
                  <w:lang w:eastAsia="en-GB"/>
                </w:rPr>
                <w:t xml:space="preserve"> linkedin.com.</w:t>
              </w:r>
              <w:r w:rsidR="00222252" w:rsidRPr="00222252">
                <w:rPr>
                  <w:rFonts w:ascii="Times New Roman" w:eastAsia="Times New Roman" w:hAnsi="Times New Roman" w:cs="Times New Roman"/>
                  <w:sz w:val="24"/>
                  <w:szCs w:val="24"/>
                  <w:lang w:eastAsia="en-GB"/>
                </w:rPr>
                <w:t xml:space="preserve"> </w:t>
              </w:r>
            </w:p>
            <w:p w14:paraId="4332E011" w14:textId="3666C0C9" w:rsidR="00222252" w:rsidRPr="00222252" w:rsidRDefault="00222252" w:rsidP="00222252">
              <w:pPr>
                <w:rPr>
                  <w:rFonts w:ascii="Times New Roman" w:eastAsia="Times New Roman" w:hAnsi="Times New Roman" w:cs="Times New Roman"/>
                  <w:sz w:val="24"/>
                  <w:szCs w:val="24"/>
                  <w:lang w:eastAsia="en-GB"/>
                </w:rPr>
              </w:pPr>
              <w:r w:rsidRPr="00222252">
                <w:rPr>
                  <w:rFonts w:ascii="Times New Roman" w:eastAsia="Times New Roman" w:hAnsi="Times New Roman" w:cs="Times New Roman"/>
                  <w:sz w:val="24"/>
                  <w:szCs w:val="24"/>
                  <w:lang w:eastAsia="en-GB"/>
                </w:rPr>
                <w:t xml:space="preserve">Hickman, J. (2020). Working Remotely. </w:t>
              </w:r>
              <w:r w:rsidRPr="00222252">
                <w:rPr>
                  <w:rFonts w:ascii="Times New Roman" w:eastAsia="Times New Roman" w:hAnsi="Times New Roman" w:cs="Times New Roman"/>
                  <w:i/>
                  <w:iCs/>
                  <w:sz w:val="24"/>
                  <w:szCs w:val="24"/>
                  <w:lang w:eastAsia="en-GB"/>
                </w:rPr>
                <w:t>Expedition</w:t>
              </w:r>
              <w:r w:rsidRPr="00222252">
                <w:rPr>
                  <w:rFonts w:ascii="Times New Roman" w:eastAsia="Times New Roman" w:hAnsi="Times New Roman" w:cs="Times New Roman"/>
                  <w:sz w:val="24"/>
                  <w:szCs w:val="24"/>
                  <w:lang w:eastAsia="en-GB"/>
                </w:rPr>
                <w:t xml:space="preserve">, </w:t>
              </w:r>
              <w:r w:rsidRPr="00222252">
                <w:rPr>
                  <w:rFonts w:ascii="Times New Roman" w:eastAsia="Times New Roman" w:hAnsi="Times New Roman" w:cs="Times New Roman"/>
                  <w:i/>
                  <w:iCs/>
                  <w:sz w:val="24"/>
                  <w:szCs w:val="24"/>
                  <w:lang w:eastAsia="en-GB"/>
                </w:rPr>
                <w:t>62</w:t>
              </w:r>
              <w:r w:rsidRPr="00222252">
                <w:rPr>
                  <w:rFonts w:ascii="Times New Roman" w:eastAsia="Times New Roman" w:hAnsi="Times New Roman" w:cs="Times New Roman"/>
                  <w:sz w:val="24"/>
                  <w:szCs w:val="24"/>
                  <w:lang w:eastAsia="en-GB"/>
                </w:rPr>
                <w:t>(2), 2-.</w:t>
              </w:r>
            </w:p>
            <w:p w14:paraId="1B54DE45" w14:textId="12DAD1CC" w:rsidR="00222252" w:rsidRDefault="00AA35A1" w:rsidP="00D73A2C">
              <w:pPr>
                <w:rPr>
                  <w:noProof/>
                </w:rPr>
              </w:pPr>
              <w:r>
                <w:rPr>
                  <w:noProof/>
                </w:rPr>
                <w:t xml:space="preserve">Home., P. A. (2021). PROS AND CONS OF Working from Home. </w:t>
              </w:r>
              <w:r>
                <w:rPr>
                  <w:i/>
                  <w:iCs/>
                  <w:noProof/>
                </w:rPr>
                <w:t>InnoVision Health Media, Inc.</w:t>
              </w:r>
              <w:r>
                <w:rPr>
                  <w:noProof/>
                </w:rPr>
                <w:t>, (Issue 58, pp. 26–27). .</w:t>
              </w:r>
              <w:r w:rsidR="00A35639">
                <w:rPr>
                  <w:noProof/>
                </w:rPr>
                <w:t xml:space="preserve"> </w:t>
              </w:r>
            </w:p>
            <w:p w14:paraId="30372A87" w14:textId="277B0BA9" w:rsidR="00A35639" w:rsidRPr="003E7ED2" w:rsidRDefault="0079593E" w:rsidP="00D73A2C">
              <w:pPr>
                <w:rPr>
                  <w:noProof/>
                </w:rPr>
              </w:pPr>
              <w:r>
                <w:rPr>
                  <w:noProof/>
                </w:rPr>
                <w:t>Kolb, D.A., and Fry, R. (1975)</w:t>
              </w:r>
              <w:r w:rsidR="0060307D">
                <w:rPr>
                  <w:noProof/>
                </w:rPr>
                <w:t>. Toward an applied theory of experimental learning</w:t>
              </w:r>
              <w:r w:rsidR="00F41AAF">
                <w:rPr>
                  <w:noProof/>
                </w:rPr>
                <w:t>. In theories of group process</w:t>
              </w:r>
              <w:r w:rsidR="00353FB6">
                <w:rPr>
                  <w:noProof/>
                </w:rPr>
                <w:t>. John Wiley</w:t>
              </w:r>
            </w:p>
            <w:p w14:paraId="18EA2DD3" w14:textId="77777777" w:rsidR="00AA35A1" w:rsidRDefault="00AA35A1" w:rsidP="008C00BD">
              <w:pPr>
                <w:pStyle w:val="Bibliography"/>
                <w:rPr>
                  <w:noProof/>
                </w:rPr>
              </w:pPr>
              <w:r>
                <w:rPr>
                  <w:noProof/>
                </w:rPr>
                <w:t xml:space="preserve">Magazine., M. P. (n.d.). </w:t>
              </w:r>
              <w:r>
                <w:rPr>
                  <w:i/>
                  <w:iCs/>
                  <w:noProof/>
                </w:rPr>
                <w:t>Managing Productivity of employees when working remotely. (2020). PC Quest : The Personal Computing Magazine.</w:t>
              </w:r>
              <w:r>
                <w:rPr>
                  <w:noProof/>
                </w:rPr>
                <w:t xml:space="preserve"> </w:t>
              </w:r>
            </w:p>
            <w:p w14:paraId="65A1DCC0" w14:textId="77777777" w:rsidR="008C00BD" w:rsidRDefault="00AA35A1" w:rsidP="008C00BD">
              <w:pPr>
                <w:rPr>
                  <w:rFonts w:ascii="Times New Roman" w:eastAsia="Times New Roman" w:hAnsi="Times New Roman" w:cs="Times New Roman"/>
                  <w:sz w:val="24"/>
                  <w:szCs w:val="24"/>
                  <w:lang w:eastAsia="en-GB"/>
                </w:rPr>
              </w:pPr>
              <w:r>
                <w:rPr>
                  <w:noProof/>
                </w:rPr>
                <w:t xml:space="preserve">Rich, J. R. (2023).  . In J. R. The staff of Entrepreneur media, </w:t>
              </w:r>
              <w:r>
                <w:rPr>
                  <w:i/>
                  <w:iCs/>
                  <w:noProof/>
                </w:rPr>
                <w:t>The Remote Worker's Handbook: How to Work Effectively from Anywhere. .</w:t>
              </w:r>
              <w:r>
                <w:rPr>
                  <w:noProof/>
                </w:rPr>
                <w:t xml:space="preserve">  Entrepreneur Press.</w:t>
              </w:r>
              <w:r w:rsidR="008C00BD" w:rsidRPr="008C00BD">
                <w:rPr>
                  <w:rFonts w:ascii="Times New Roman" w:eastAsia="Times New Roman" w:hAnsi="Times New Roman" w:cs="Times New Roman"/>
                  <w:sz w:val="24"/>
                  <w:szCs w:val="24"/>
                  <w:lang w:eastAsia="en-GB"/>
                </w:rPr>
                <w:t xml:space="preserve"> </w:t>
              </w:r>
            </w:p>
            <w:p w14:paraId="78461ACD" w14:textId="1AEC9B48" w:rsidR="008C00BD" w:rsidRPr="003E7ED2" w:rsidRDefault="008C00BD" w:rsidP="008C00BD">
              <w:pPr>
                <w:rPr>
                  <w:rFonts w:ascii="Times New Roman" w:eastAsia="Times New Roman" w:hAnsi="Times New Roman" w:cs="Times New Roman"/>
                  <w:sz w:val="24"/>
                  <w:szCs w:val="24"/>
                  <w:lang w:eastAsia="en-GB"/>
                </w:rPr>
              </w:pPr>
              <w:r w:rsidRPr="008C00BD">
                <w:rPr>
                  <w:rFonts w:ascii="Times New Roman" w:eastAsia="Times New Roman" w:hAnsi="Times New Roman" w:cs="Times New Roman"/>
                  <w:sz w:val="24"/>
                  <w:szCs w:val="24"/>
                  <w:lang w:eastAsia="en-GB"/>
                </w:rPr>
                <w:t xml:space="preserve">Orsini, C., &amp; Rodrigues, V. (2020). Supporting motivation in teams working remotely: The role of basic psychological needs. </w:t>
              </w:r>
              <w:r w:rsidRPr="008C00BD">
                <w:rPr>
                  <w:rFonts w:ascii="Times New Roman" w:eastAsia="Times New Roman" w:hAnsi="Times New Roman" w:cs="Times New Roman"/>
                  <w:i/>
                  <w:iCs/>
                  <w:sz w:val="24"/>
                  <w:szCs w:val="24"/>
                  <w:lang w:eastAsia="en-GB"/>
                </w:rPr>
                <w:t>Medical Teacher</w:t>
              </w:r>
              <w:r w:rsidRPr="008C00BD">
                <w:rPr>
                  <w:rFonts w:ascii="Times New Roman" w:eastAsia="Times New Roman" w:hAnsi="Times New Roman" w:cs="Times New Roman"/>
                  <w:sz w:val="24"/>
                  <w:szCs w:val="24"/>
                  <w:lang w:eastAsia="en-GB"/>
                </w:rPr>
                <w:t xml:space="preserve">, </w:t>
              </w:r>
              <w:r w:rsidRPr="008C00BD">
                <w:rPr>
                  <w:rFonts w:ascii="Times New Roman" w:eastAsia="Times New Roman" w:hAnsi="Times New Roman" w:cs="Times New Roman"/>
                  <w:i/>
                  <w:iCs/>
                  <w:sz w:val="24"/>
                  <w:szCs w:val="24"/>
                  <w:lang w:eastAsia="en-GB"/>
                </w:rPr>
                <w:t>42</w:t>
              </w:r>
              <w:r w:rsidRPr="008C00BD">
                <w:rPr>
                  <w:rFonts w:ascii="Times New Roman" w:eastAsia="Times New Roman" w:hAnsi="Times New Roman" w:cs="Times New Roman"/>
                  <w:sz w:val="24"/>
                  <w:szCs w:val="24"/>
                  <w:lang w:eastAsia="en-GB"/>
                </w:rPr>
                <w:t>(7), 828–829. https://doi.org/10.1080/0142159X.2020.1758305</w:t>
              </w:r>
            </w:p>
            <w:p w14:paraId="554C716B" w14:textId="77777777" w:rsidR="009C6FD1" w:rsidRDefault="00AA35A1" w:rsidP="009C6FD1">
              <w:pPr>
                <w:rPr>
                  <w:noProof/>
                </w:rPr>
              </w:pPr>
              <w:r>
                <w:rPr>
                  <w:noProof/>
                </w:rPr>
                <w:t xml:space="preserve">Rysavy, M. D. (2020). Working from Home: How We Managed Our Team Remotely with Technology. . </w:t>
              </w:r>
              <w:r>
                <w:rPr>
                  <w:i/>
                  <w:iCs/>
                  <w:noProof/>
                </w:rPr>
                <w:t>Journal of Library Administration</w:t>
              </w:r>
              <w:r>
                <w:rPr>
                  <w:noProof/>
                </w:rPr>
                <w:t>, 60(5), 532–542. .</w:t>
              </w:r>
            </w:p>
            <w:p w14:paraId="54E48D5A" w14:textId="465A5D38" w:rsidR="009C6FD1" w:rsidRPr="009C6FD1" w:rsidRDefault="009C6FD1" w:rsidP="009C6FD1">
              <w:pPr>
                <w:rPr>
                  <w:rFonts w:ascii="Times New Roman" w:eastAsia="Times New Roman" w:hAnsi="Times New Roman" w:cs="Times New Roman"/>
                  <w:sz w:val="24"/>
                  <w:szCs w:val="24"/>
                  <w:lang w:eastAsia="en-GB"/>
                </w:rPr>
              </w:pPr>
              <w:r w:rsidRPr="009C6FD1">
                <w:rPr>
                  <w:rFonts w:ascii="Times New Roman" w:eastAsia="Times New Roman" w:hAnsi="Times New Roman" w:cs="Times New Roman"/>
                  <w:sz w:val="24"/>
                  <w:szCs w:val="24"/>
                  <w:lang w:eastAsia="en-GB"/>
                </w:rPr>
                <w:t xml:space="preserve"> </w:t>
              </w:r>
            </w:p>
            <w:p w14:paraId="189292F1" w14:textId="5F0F936E" w:rsidR="00AA35A1" w:rsidRDefault="00AA35A1" w:rsidP="00AA35A1">
              <w:pPr>
                <w:pStyle w:val="Bibliography"/>
                <w:ind w:left="720" w:hanging="720"/>
                <w:rPr>
                  <w:noProof/>
                </w:rPr>
              </w:pPr>
            </w:p>
            <w:p w14:paraId="1ED9BB7F" w14:textId="77777777" w:rsidR="009C6FD1" w:rsidRPr="009C6FD1" w:rsidRDefault="009C6FD1" w:rsidP="009C6FD1"/>
            <w:p w14:paraId="25B85DE7" w14:textId="4440C0A6" w:rsidR="00586124" w:rsidRDefault="00586124" w:rsidP="00AA35A1">
              <w:r>
                <w:rPr>
                  <w:b/>
                  <w:bCs/>
                </w:rPr>
                <w:fldChar w:fldCharType="end"/>
              </w:r>
            </w:p>
          </w:sdtContent>
        </w:sdt>
      </w:sdtContent>
    </w:sdt>
    <w:p w14:paraId="4DAC1212" w14:textId="77777777" w:rsidR="007A4ACB" w:rsidRPr="007A4ACB" w:rsidRDefault="007A4ACB" w:rsidP="007A4ACB"/>
    <w:sectPr w:rsidR="007A4ACB" w:rsidRPr="007A4ACB">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7487F" w14:textId="77777777" w:rsidR="004B218A" w:rsidRDefault="004B218A">
      <w:pPr>
        <w:spacing w:after="0" w:line="240" w:lineRule="auto"/>
      </w:pPr>
    </w:p>
  </w:endnote>
  <w:endnote w:type="continuationSeparator" w:id="0">
    <w:p w14:paraId="429577D2" w14:textId="77777777" w:rsidR="004B218A" w:rsidRDefault="004B218A">
      <w:pPr>
        <w:spacing w:after="0" w:line="240" w:lineRule="auto"/>
      </w:pPr>
    </w:p>
  </w:endnote>
  <w:endnote w:type="continuationNotice" w:id="1">
    <w:p w14:paraId="79E5C1A1" w14:textId="77777777" w:rsidR="004B218A" w:rsidRDefault="004B21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D2484" w14:textId="77777777" w:rsidR="004B218A" w:rsidRDefault="004B218A">
      <w:pPr>
        <w:spacing w:after="0" w:line="240" w:lineRule="auto"/>
      </w:pPr>
    </w:p>
  </w:footnote>
  <w:footnote w:type="continuationSeparator" w:id="0">
    <w:p w14:paraId="788F1B8E" w14:textId="77777777" w:rsidR="004B218A" w:rsidRDefault="004B218A">
      <w:pPr>
        <w:spacing w:after="0" w:line="240" w:lineRule="auto"/>
      </w:pPr>
    </w:p>
  </w:footnote>
  <w:footnote w:type="continuationNotice" w:id="1">
    <w:p w14:paraId="7E4C598B" w14:textId="77777777" w:rsidR="004B218A" w:rsidRDefault="004B218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C3EUS+j05HFFw" int2:id="BeJtTMba">
      <int2:state int2:value="Rejected" int2:type="AugLoop_Text_Critique"/>
    </int2:textHash>
    <int2:textHash int2:hashCode="GwiyC1NVjkf2Sl" int2:id="MUFPPF6Q">
      <int2:state int2:value="Rejected" int2:type="AugLoop_Text_Critique"/>
    </int2:textHash>
    <int2:bookmark int2:bookmarkName="_Int_MNoEkxJQ" int2:invalidationBookmarkName="" int2:hashCode="uuYwZyMkmWT2fX" int2:id="k94KoEYv">
      <int2:state int2:value="Rejected" int2:type="AugLoop_Text_Critique"/>
    </int2:bookmark>
    <int2:bookmark int2:bookmarkName="_Int_fbKzz72P" int2:invalidationBookmarkName="" int2:hashCode="Df1x1i9j+6UA+7" int2:id="AWqApEQc">
      <int2:state int2:value="Rejected" int2:type="AugLoop_Text_Critique"/>
    </int2:bookmark>
    <int2:bookmark int2:bookmarkName="_Int_NHlhQ5Jd" int2:invalidationBookmarkName="" int2:hashCode="JK1bPbIQScGXHU" int2:id="2AWJV4Do">
      <int2:state int2:value="Rejected" int2:type="AugLoop_Text_Critique"/>
    </int2:bookmark>
    <int2:bookmark int2:bookmarkName="_Int_4deegFKd" int2:invalidationBookmarkName="" int2:hashCode="7BJMe+draXWTgq" int2:id="TlJVFHTM">
      <int2:state int2:value="Rejected" int2:type="AugLoop_Text_Critique"/>
    </int2:bookmark>
    <int2:bookmark int2:bookmarkName="_Int_mxY6hxZH" int2:invalidationBookmarkName="" int2:hashCode="asGP6vQyAEwH9s" int2:id="7DrI321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E5E16"/>
    <w:multiLevelType w:val="hybridMultilevel"/>
    <w:tmpl w:val="7250E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84009F"/>
    <w:multiLevelType w:val="hybridMultilevel"/>
    <w:tmpl w:val="C5003BD6"/>
    <w:lvl w:ilvl="0" w:tplc="0D828E18">
      <w:start w:val="1"/>
      <w:numFmt w:val="bullet"/>
      <w:lvlText w:val=""/>
      <w:lvlJc w:val="left"/>
      <w:pPr>
        <w:ind w:left="720" w:hanging="360"/>
      </w:pPr>
      <w:rPr>
        <w:rFonts w:ascii="Symbol" w:hAnsi="Symbol" w:hint="default"/>
      </w:rPr>
    </w:lvl>
    <w:lvl w:ilvl="1" w:tplc="B89A94DA">
      <w:start w:val="1"/>
      <w:numFmt w:val="bullet"/>
      <w:lvlText w:val="o"/>
      <w:lvlJc w:val="left"/>
      <w:pPr>
        <w:ind w:left="1440" w:hanging="360"/>
      </w:pPr>
      <w:rPr>
        <w:rFonts w:ascii="Courier New" w:hAnsi="Courier New" w:hint="default"/>
      </w:rPr>
    </w:lvl>
    <w:lvl w:ilvl="2" w:tplc="EEAA9F8A">
      <w:start w:val="1"/>
      <w:numFmt w:val="bullet"/>
      <w:lvlText w:val=""/>
      <w:lvlJc w:val="left"/>
      <w:pPr>
        <w:ind w:left="2160" w:hanging="360"/>
      </w:pPr>
      <w:rPr>
        <w:rFonts w:ascii="Wingdings" w:hAnsi="Wingdings" w:hint="default"/>
      </w:rPr>
    </w:lvl>
    <w:lvl w:ilvl="3" w:tplc="0B3C74F6">
      <w:start w:val="1"/>
      <w:numFmt w:val="bullet"/>
      <w:lvlText w:val=""/>
      <w:lvlJc w:val="left"/>
      <w:pPr>
        <w:ind w:left="2880" w:hanging="360"/>
      </w:pPr>
      <w:rPr>
        <w:rFonts w:ascii="Symbol" w:hAnsi="Symbol" w:hint="default"/>
      </w:rPr>
    </w:lvl>
    <w:lvl w:ilvl="4" w:tplc="A1D85120">
      <w:start w:val="1"/>
      <w:numFmt w:val="bullet"/>
      <w:lvlText w:val="o"/>
      <w:lvlJc w:val="left"/>
      <w:pPr>
        <w:ind w:left="3600" w:hanging="360"/>
      </w:pPr>
      <w:rPr>
        <w:rFonts w:ascii="Courier New" w:hAnsi="Courier New" w:hint="default"/>
      </w:rPr>
    </w:lvl>
    <w:lvl w:ilvl="5" w:tplc="AAA27238">
      <w:start w:val="1"/>
      <w:numFmt w:val="bullet"/>
      <w:lvlText w:val=""/>
      <w:lvlJc w:val="left"/>
      <w:pPr>
        <w:ind w:left="4320" w:hanging="360"/>
      </w:pPr>
      <w:rPr>
        <w:rFonts w:ascii="Wingdings" w:hAnsi="Wingdings" w:hint="default"/>
      </w:rPr>
    </w:lvl>
    <w:lvl w:ilvl="6" w:tplc="5344D93E">
      <w:start w:val="1"/>
      <w:numFmt w:val="bullet"/>
      <w:lvlText w:val=""/>
      <w:lvlJc w:val="left"/>
      <w:pPr>
        <w:ind w:left="5040" w:hanging="360"/>
      </w:pPr>
      <w:rPr>
        <w:rFonts w:ascii="Symbol" w:hAnsi="Symbol" w:hint="default"/>
      </w:rPr>
    </w:lvl>
    <w:lvl w:ilvl="7" w:tplc="D04A5168">
      <w:start w:val="1"/>
      <w:numFmt w:val="bullet"/>
      <w:lvlText w:val="o"/>
      <w:lvlJc w:val="left"/>
      <w:pPr>
        <w:ind w:left="5760" w:hanging="360"/>
      </w:pPr>
      <w:rPr>
        <w:rFonts w:ascii="Courier New" w:hAnsi="Courier New" w:hint="default"/>
      </w:rPr>
    </w:lvl>
    <w:lvl w:ilvl="8" w:tplc="90769D56">
      <w:start w:val="1"/>
      <w:numFmt w:val="bullet"/>
      <w:lvlText w:val=""/>
      <w:lvlJc w:val="left"/>
      <w:pPr>
        <w:ind w:left="6480" w:hanging="360"/>
      </w:pPr>
      <w:rPr>
        <w:rFonts w:ascii="Wingdings" w:hAnsi="Wingdings" w:hint="default"/>
      </w:rPr>
    </w:lvl>
  </w:abstractNum>
  <w:abstractNum w:abstractNumId="2" w15:restartNumberingAfterBreak="0">
    <w:nsid w:val="65EF4B56"/>
    <w:multiLevelType w:val="hybridMultilevel"/>
    <w:tmpl w:val="26CCC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061004">
    <w:abstractNumId w:val="1"/>
  </w:num>
  <w:num w:numId="2" w16cid:durableId="394670589">
    <w:abstractNumId w:val="2"/>
  </w:num>
  <w:num w:numId="3" w16cid:durableId="1855612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1414C"/>
    <w:rsid w:val="000152BC"/>
    <w:rsid w:val="00015D0B"/>
    <w:rsid w:val="000166E0"/>
    <w:rsid w:val="0003333A"/>
    <w:rsid w:val="00043272"/>
    <w:rsid w:val="0004543E"/>
    <w:rsid w:val="00060192"/>
    <w:rsid w:val="00062F13"/>
    <w:rsid w:val="000669A4"/>
    <w:rsid w:val="000700E9"/>
    <w:rsid w:val="0008097A"/>
    <w:rsid w:val="00096911"/>
    <w:rsid w:val="000A64E1"/>
    <w:rsid w:val="000B68F9"/>
    <w:rsid w:val="000C0A23"/>
    <w:rsid w:val="000C5F2D"/>
    <w:rsid w:val="000C611B"/>
    <w:rsid w:val="000C7438"/>
    <w:rsid w:val="000D3DD0"/>
    <w:rsid w:val="000D4BB2"/>
    <w:rsid w:val="000D5A62"/>
    <w:rsid w:val="000E15C3"/>
    <w:rsid w:val="000F0B6E"/>
    <w:rsid w:val="000F1C9E"/>
    <w:rsid w:val="000F3040"/>
    <w:rsid w:val="000F34BB"/>
    <w:rsid w:val="000F41BE"/>
    <w:rsid w:val="00101A72"/>
    <w:rsid w:val="0010265D"/>
    <w:rsid w:val="00111B35"/>
    <w:rsid w:val="001139F8"/>
    <w:rsid w:val="0012406D"/>
    <w:rsid w:val="001324E2"/>
    <w:rsid w:val="00134D53"/>
    <w:rsid w:val="00135EA7"/>
    <w:rsid w:val="00156CDC"/>
    <w:rsid w:val="00163C53"/>
    <w:rsid w:val="00166389"/>
    <w:rsid w:val="00170E67"/>
    <w:rsid w:val="0017B138"/>
    <w:rsid w:val="00182993"/>
    <w:rsid w:val="00182D04"/>
    <w:rsid w:val="00191764"/>
    <w:rsid w:val="00192CA0"/>
    <w:rsid w:val="001A1A5B"/>
    <w:rsid w:val="001B4C70"/>
    <w:rsid w:val="001D4579"/>
    <w:rsid w:val="001E40D2"/>
    <w:rsid w:val="001F7D34"/>
    <w:rsid w:val="00203800"/>
    <w:rsid w:val="00206EE8"/>
    <w:rsid w:val="00215926"/>
    <w:rsid w:val="0021687C"/>
    <w:rsid w:val="0021E71D"/>
    <w:rsid w:val="00222252"/>
    <w:rsid w:val="002231BD"/>
    <w:rsid w:val="002259DC"/>
    <w:rsid w:val="002433C6"/>
    <w:rsid w:val="0026208F"/>
    <w:rsid w:val="0026382D"/>
    <w:rsid w:val="00263A1C"/>
    <w:rsid w:val="00273497"/>
    <w:rsid w:val="00276446"/>
    <w:rsid w:val="00285418"/>
    <w:rsid w:val="00286F1C"/>
    <w:rsid w:val="002908D4"/>
    <w:rsid w:val="0029262B"/>
    <w:rsid w:val="0029316F"/>
    <w:rsid w:val="00294D14"/>
    <w:rsid w:val="00296ECB"/>
    <w:rsid w:val="002B137C"/>
    <w:rsid w:val="002D2AB7"/>
    <w:rsid w:val="002D6C66"/>
    <w:rsid w:val="002D798F"/>
    <w:rsid w:val="002E170B"/>
    <w:rsid w:val="002E2728"/>
    <w:rsid w:val="002F2C44"/>
    <w:rsid w:val="002F328E"/>
    <w:rsid w:val="002F608F"/>
    <w:rsid w:val="00305E17"/>
    <w:rsid w:val="003122CE"/>
    <w:rsid w:val="00312C18"/>
    <w:rsid w:val="00316554"/>
    <w:rsid w:val="00326982"/>
    <w:rsid w:val="003274CF"/>
    <w:rsid w:val="0033143D"/>
    <w:rsid w:val="00333D65"/>
    <w:rsid w:val="003347D3"/>
    <w:rsid w:val="00337F39"/>
    <w:rsid w:val="00353FB6"/>
    <w:rsid w:val="00360071"/>
    <w:rsid w:val="003639B7"/>
    <w:rsid w:val="00365FB9"/>
    <w:rsid w:val="00367E4F"/>
    <w:rsid w:val="00383EC1"/>
    <w:rsid w:val="00396A1F"/>
    <w:rsid w:val="003A3CF2"/>
    <w:rsid w:val="003B2AEB"/>
    <w:rsid w:val="003B3650"/>
    <w:rsid w:val="003B5A37"/>
    <w:rsid w:val="003C318E"/>
    <w:rsid w:val="003C4690"/>
    <w:rsid w:val="003C63FD"/>
    <w:rsid w:val="003D2991"/>
    <w:rsid w:val="003D3E5D"/>
    <w:rsid w:val="003D672F"/>
    <w:rsid w:val="003E7ED2"/>
    <w:rsid w:val="003F540A"/>
    <w:rsid w:val="003F7EA4"/>
    <w:rsid w:val="004120A0"/>
    <w:rsid w:val="00417745"/>
    <w:rsid w:val="00434C1E"/>
    <w:rsid w:val="00444763"/>
    <w:rsid w:val="00445B60"/>
    <w:rsid w:val="004502FE"/>
    <w:rsid w:val="00452A30"/>
    <w:rsid w:val="004541B2"/>
    <w:rsid w:val="00457DC1"/>
    <w:rsid w:val="00457EE6"/>
    <w:rsid w:val="004603A5"/>
    <w:rsid w:val="004711CA"/>
    <w:rsid w:val="0047136B"/>
    <w:rsid w:val="004741A5"/>
    <w:rsid w:val="00480AF6"/>
    <w:rsid w:val="004A0A84"/>
    <w:rsid w:val="004B218A"/>
    <w:rsid w:val="004B7103"/>
    <w:rsid w:val="004C01DC"/>
    <w:rsid w:val="004C137F"/>
    <w:rsid w:val="004C3A80"/>
    <w:rsid w:val="004C61D6"/>
    <w:rsid w:val="004D1DB5"/>
    <w:rsid w:val="0050160F"/>
    <w:rsid w:val="00507597"/>
    <w:rsid w:val="00524FD6"/>
    <w:rsid w:val="00531A71"/>
    <w:rsid w:val="005349BD"/>
    <w:rsid w:val="00547155"/>
    <w:rsid w:val="00555216"/>
    <w:rsid w:val="00557680"/>
    <w:rsid w:val="00557E19"/>
    <w:rsid w:val="00561819"/>
    <w:rsid w:val="0056610B"/>
    <w:rsid w:val="00570EC1"/>
    <w:rsid w:val="00582F63"/>
    <w:rsid w:val="00586124"/>
    <w:rsid w:val="005A2E52"/>
    <w:rsid w:val="005A7BB0"/>
    <w:rsid w:val="005C1F8F"/>
    <w:rsid w:val="005C2658"/>
    <w:rsid w:val="005C6BE7"/>
    <w:rsid w:val="005E0918"/>
    <w:rsid w:val="005E19DA"/>
    <w:rsid w:val="005F2A81"/>
    <w:rsid w:val="006025CF"/>
    <w:rsid w:val="0060307D"/>
    <w:rsid w:val="00603DF2"/>
    <w:rsid w:val="0060717F"/>
    <w:rsid w:val="00611EA9"/>
    <w:rsid w:val="00613DCD"/>
    <w:rsid w:val="006222A2"/>
    <w:rsid w:val="00622C9B"/>
    <w:rsid w:val="00634EB3"/>
    <w:rsid w:val="00642E3D"/>
    <w:rsid w:val="00644C44"/>
    <w:rsid w:val="006520E8"/>
    <w:rsid w:val="006523B1"/>
    <w:rsid w:val="00655453"/>
    <w:rsid w:val="006562DD"/>
    <w:rsid w:val="00661EA7"/>
    <w:rsid w:val="00664390"/>
    <w:rsid w:val="00675150"/>
    <w:rsid w:val="006800B6"/>
    <w:rsid w:val="0068317E"/>
    <w:rsid w:val="00694DDF"/>
    <w:rsid w:val="006962AF"/>
    <w:rsid w:val="006A24A0"/>
    <w:rsid w:val="006A2A91"/>
    <w:rsid w:val="006A55FE"/>
    <w:rsid w:val="006A705E"/>
    <w:rsid w:val="006B2156"/>
    <w:rsid w:val="006C2A48"/>
    <w:rsid w:val="006C766B"/>
    <w:rsid w:val="006E1002"/>
    <w:rsid w:val="006E1B67"/>
    <w:rsid w:val="006E3489"/>
    <w:rsid w:val="006E52CA"/>
    <w:rsid w:val="006F0C43"/>
    <w:rsid w:val="006F27A5"/>
    <w:rsid w:val="006F3182"/>
    <w:rsid w:val="006F55F5"/>
    <w:rsid w:val="00703BEF"/>
    <w:rsid w:val="00706308"/>
    <w:rsid w:val="007126B1"/>
    <w:rsid w:val="0071BEBF"/>
    <w:rsid w:val="00722599"/>
    <w:rsid w:val="00724218"/>
    <w:rsid w:val="00724300"/>
    <w:rsid w:val="00730D7C"/>
    <w:rsid w:val="0073383F"/>
    <w:rsid w:val="0073459B"/>
    <w:rsid w:val="00744E37"/>
    <w:rsid w:val="007466E6"/>
    <w:rsid w:val="00746836"/>
    <w:rsid w:val="00747C64"/>
    <w:rsid w:val="00756450"/>
    <w:rsid w:val="0076163D"/>
    <w:rsid w:val="007616D7"/>
    <w:rsid w:val="007632C6"/>
    <w:rsid w:val="007763C3"/>
    <w:rsid w:val="00780BE9"/>
    <w:rsid w:val="00791609"/>
    <w:rsid w:val="0079593E"/>
    <w:rsid w:val="0079616A"/>
    <w:rsid w:val="007966FF"/>
    <w:rsid w:val="007A21D1"/>
    <w:rsid w:val="007A4ACB"/>
    <w:rsid w:val="007A6FCE"/>
    <w:rsid w:val="007B34D3"/>
    <w:rsid w:val="007B5F3E"/>
    <w:rsid w:val="007B6CA8"/>
    <w:rsid w:val="007C3F80"/>
    <w:rsid w:val="007C43CA"/>
    <w:rsid w:val="007C557F"/>
    <w:rsid w:val="007D4BD4"/>
    <w:rsid w:val="007D6B9B"/>
    <w:rsid w:val="007E198D"/>
    <w:rsid w:val="007E4BAB"/>
    <w:rsid w:val="007E5BDC"/>
    <w:rsid w:val="007F636D"/>
    <w:rsid w:val="008032A3"/>
    <w:rsid w:val="0080703E"/>
    <w:rsid w:val="00811295"/>
    <w:rsid w:val="00811EB5"/>
    <w:rsid w:val="008171D3"/>
    <w:rsid w:val="0081D0CA"/>
    <w:rsid w:val="0082235A"/>
    <w:rsid w:val="00840D4F"/>
    <w:rsid w:val="00843DB8"/>
    <w:rsid w:val="00846930"/>
    <w:rsid w:val="00847510"/>
    <w:rsid w:val="008519DD"/>
    <w:rsid w:val="00863499"/>
    <w:rsid w:val="00873004"/>
    <w:rsid w:val="00873EFC"/>
    <w:rsid w:val="00874CDC"/>
    <w:rsid w:val="008774E5"/>
    <w:rsid w:val="00880779"/>
    <w:rsid w:val="00893B1B"/>
    <w:rsid w:val="0089400B"/>
    <w:rsid w:val="00896E80"/>
    <w:rsid w:val="008A2179"/>
    <w:rsid w:val="008B665B"/>
    <w:rsid w:val="008B67C1"/>
    <w:rsid w:val="008C00BD"/>
    <w:rsid w:val="008C2659"/>
    <w:rsid w:val="008C47DB"/>
    <w:rsid w:val="008C7086"/>
    <w:rsid w:val="008D4EA8"/>
    <w:rsid w:val="008E08A6"/>
    <w:rsid w:val="008E0BFE"/>
    <w:rsid w:val="008F042D"/>
    <w:rsid w:val="008F3AD9"/>
    <w:rsid w:val="008F5034"/>
    <w:rsid w:val="008F78F7"/>
    <w:rsid w:val="00900A45"/>
    <w:rsid w:val="0090670F"/>
    <w:rsid w:val="00944B8F"/>
    <w:rsid w:val="00946921"/>
    <w:rsid w:val="009513EE"/>
    <w:rsid w:val="00961EA0"/>
    <w:rsid w:val="00962E5F"/>
    <w:rsid w:val="0096586F"/>
    <w:rsid w:val="00970AB3"/>
    <w:rsid w:val="00986E5C"/>
    <w:rsid w:val="009902A0"/>
    <w:rsid w:val="009A3E23"/>
    <w:rsid w:val="009B1C06"/>
    <w:rsid w:val="009B4401"/>
    <w:rsid w:val="009B6215"/>
    <w:rsid w:val="009C0B24"/>
    <w:rsid w:val="009C14A1"/>
    <w:rsid w:val="009C6FD1"/>
    <w:rsid w:val="009C7E97"/>
    <w:rsid w:val="009D67BF"/>
    <w:rsid w:val="009E75D2"/>
    <w:rsid w:val="009EB3D2"/>
    <w:rsid w:val="009F1DA6"/>
    <w:rsid w:val="009F5695"/>
    <w:rsid w:val="009F5A16"/>
    <w:rsid w:val="009F6496"/>
    <w:rsid w:val="009F7EB5"/>
    <w:rsid w:val="00A0102A"/>
    <w:rsid w:val="00A147E6"/>
    <w:rsid w:val="00A15137"/>
    <w:rsid w:val="00A35639"/>
    <w:rsid w:val="00A427D6"/>
    <w:rsid w:val="00A43B0E"/>
    <w:rsid w:val="00A45352"/>
    <w:rsid w:val="00A51DA1"/>
    <w:rsid w:val="00A523E3"/>
    <w:rsid w:val="00A6687A"/>
    <w:rsid w:val="00A67619"/>
    <w:rsid w:val="00A6791A"/>
    <w:rsid w:val="00A6CB96"/>
    <w:rsid w:val="00A76EE1"/>
    <w:rsid w:val="00AA2601"/>
    <w:rsid w:val="00AA35A1"/>
    <w:rsid w:val="00AB509B"/>
    <w:rsid w:val="00AB6CA8"/>
    <w:rsid w:val="00AD5B3C"/>
    <w:rsid w:val="00AE02A6"/>
    <w:rsid w:val="00AE091B"/>
    <w:rsid w:val="00AF6DB3"/>
    <w:rsid w:val="00B00A85"/>
    <w:rsid w:val="00B114B5"/>
    <w:rsid w:val="00B121B2"/>
    <w:rsid w:val="00B166BD"/>
    <w:rsid w:val="00B32E27"/>
    <w:rsid w:val="00B347E7"/>
    <w:rsid w:val="00B369AD"/>
    <w:rsid w:val="00B40022"/>
    <w:rsid w:val="00B45FED"/>
    <w:rsid w:val="00B5567D"/>
    <w:rsid w:val="00B618CB"/>
    <w:rsid w:val="00B63132"/>
    <w:rsid w:val="00B76C7B"/>
    <w:rsid w:val="00B81D05"/>
    <w:rsid w:val="00B91CE5"/>
    <w:rsid w:val="00BB3A53"/>
    <w:rsid w:val="00BB7D34"/>
    <w:rsid w:val="00BC67BF"/>
    <w:rsid w:val="00BC72DD"/>
    <w:rsid w:val="00BD7152"/>
    <w:rsid w:val="00BD763C"/>
    <w:rsid w:val="00BEE889"/>
    <w:rsid w:val="00BF1B56"/>
    <w:rsid w:val="00BF2BDE"/>
    <w:rsid w:val="00BF66AC"/>
    <w:rsid w:val="00C01698"/>
    <w:rsid w:val="00C036F1"/>
    <w:rsid w:val="00C10A00"/>
    <w:rsid w:val="00C13E7C"/>
    <w:rsid w:val="00C27FDB"/>
    <w:rsid w:val="00C41AA9"/>
    <w:rsid w:val="00C53EBF"/>
    <w:rsid w:val="00C56920"/>
    <w:rsid w:val="00C71A18"/>
    <w:rsid w:val="00C7EBC4"/>
    <w:rsid w:val="00C80670"/>
    <w:rsid w:val="00C827B7"/>
    <w:rsid w:val="00C83BD6"/>
    <w:rsid w:val="00C9348F"/>
    <w:rsid w:val="00C95F26"/>
    <w:rsid w:val="00C97318"/>
    <w:rsid w:val="00CA45F3"/>
    <w:rsid w:val="00CA5AC2"/>
    <w:rsid w:val="00CA6413"/>
    <w:rsid w:val="00CA7AD4"/>
    <w:rsid w:val="00CB0129"/>
    <w:rsid w:val="00CB048E"/>
    <w:rsid w:val="00CC157F"/>
    <w:rsid w:val="00CCFD6E"/>
    <w:rsid w:val="00CD077E"/>
    <w:rsid w:val="00CE24B7"/>
    <w:rsid w:val="00CE2A7C"/>
    <w:rsid w:val="00CE38E7"/>
    <w:rsid w:val="00CF55F6"/>
    <w:rsid w:val="00CF6C47"/>
    <w:rsid w:val="00D031C0"/>
    <w:rsid w:val="00D05452"/>
    <w:rsid w:val="00D07C1B"/>
    <w:rsid w:val="00D1264F"/>
    <w:rsid w:val="00D12791"/>
    <w:rsid w:val="00D2356A"/>
    <w:rsid w:val="00D241BF"/>
    <w:rsid w:val="00D27082"/>
    <w:rsid w:val="00D31C68"/>
    <w:rsid w:val="00D359F7"/>
    <w:rsid w:val="00D40F77"/>
    <w:rsid w:val="00D41556"/>
    <w:rsid w:val="00D445EF"/>
    <w:rsid w:val="00D57215"/>
    <w:rsid w:val="00D65EB5"/>
    <w:rsid w:val="00D71295"/>
    <w:rsid w:val="00D734D0"/>
    <w:rsid w:val="00D73A2C"/>
    <w:rsid w:val="00D90B3B"/>
    <w:rsid w:val="00D952DA"/>
    <w:rsid w:val="00DA1A4F"/>
    <w:rsid w:val="00DA23AD"/>
    <w:rsid w:val="00DA5071"/>
    <w:rsid w:val="00DB0D24"/>
    <w:rsid w:val="00DB34FC"/>
    <w:rsid w:val="00DB4A1A"/>
    <w:rsid w:val="00DB6B27"/>
    <w:rsid w:val="00DC2302"/>
    <w:rsid w:val="00DD4685"/>
    <w:rsid w:val="00DD5C3C"/>
    <w:rsid w:val="00DD781F"/>
    <w:rsid w:val="00DE0515"/>
    <w:rsid w:val="00DE5ECB"/>
    <w:rsid w:val="00DF3DD1"/>
    <w:rsid w:val="00DF6955"/>
    <w:rsid w:val="00DF7F81"/>
    <w:rsid w:val="00E008FF"/>
    <w:rsid w:val="00E0480D"/>
    <w:rsid w:val="00E0761B"/>
    <w:rsid w:val="00E14496"/>
    <w:rsid w:val="00E24A55"/>
    <w:rsid w:val="00E332A4"/>
    <w:rsid w:val="00E368D8"/>
    <w:rsid w:val="00E450E7"/>
    <w:rsid w:val="00E64F67"/>
    <w:rsid w:val="00E6664E"/>
    <w:rsid w:val="00E70870"/>
    <w:rsid w:val="00E83483"/>
    <w:rsid w:val="00E84067"/>
    <w:rsid w:val="00E845CC"/>
    <w:rsid w:val="00E91864"/>
    <w:rsid w:val="00E93B46"/>
    <w:rsid w:val="00EA19C7"/>
    <w:rsid w:val="00EA4B2B"/>
    <w:rsid w:val="00EA5818"/>
    <w:rsid w:val="00EB4535"/>
    <w:rsid w:val="00ED0C49"/>
    <w:rsid w:val="00F163B0"/>
    <w:rsid w:val="00F207CB"/>
    <w:rsid w:val="00F26573"/>
    <w:rsid w:val="00F26581"/>
    <w:rsid w:val="00F32B5B"/>
    <w:rsid w:val="00F34E69"/>
    <w:rsid w:val="00F41AAF"/>
    <w:rsid w:val="00F4377C"/>
    <w:rsid w:val="00F43A30"/>
    <w:rsid w:val="00F44B39"/>
    <w:rsid w:val="00F4773C"/>
    <w:rsid w:val="00F52CEE"/>
    <w:rsid w:val="00F52D59"/>
    <w:rsid w:val="00F55B8F"/>
    <w:rsid w:val="00F577C3"/>
    <w:rsid w:val="00F60862"/>
    <w:rsid w:val="00F60915"/>
    <w:rsid w:val="00F61B40"/>
    <w:rsid w:val="00F67ADC"/>
    <w:rsid w:val="00F67E96"/>
    <w:rsid w:val="00F71638"/>
    <w:rsid w:val="00F72404"/>
    <w:rsid w:val="00F73E91"/>
    <w:rsid w:val="00F831BA"/>
    <w:rsid w:val="00F8334B"/>
    <w:rsid w:val="00F8389C"/>
    <w:rsid w:val="00F86796"/>
    <w:rsid w:val="00F87AA3"/>
    <w:rsid w:val="00F9117A"/>
    <w:rsid w:val="00FA44C9"/>
    <w:rsid w:val="00FB0351"/>
    <w:rsid w:val="00FB145B"/>
    <w:rsid w:val="00FB6752"/>
    <w:rsid w:val="00FC2561"/>
    <w:rsid w:val="00FD0512"/>
    <w:rsid w:val="00FD72E3"/>
    <w:rsid w:val="00FE0331"/>
    <w:rsid w:val="00FE182D"/>
    <w:rsid w:val="00FF19E2"/>
    <w:rsid w:val="00FF6BEE"/>
    <w:rsid w:val="00FF6EFD"/>
    <w:rsid w:val="010C39CC"/>
    <w:rsid w:val="0172E19D"/>
    <w:rsid w:val="017AA560"/>
    <w:rsid w:val="01890F54"/>
    <w:rsid w:val="019416A5"/>
    <w:rsid w:val="01A7A375"/>
    <w:rsid w:val="01CF0DC6"/>
    <w:rsid w:val="01D6FB4C"/>
    <w:rsid w:val="02193BFC"/>
    <w:rsid w:val="023FA7E4"/>
    <w:rsid w:val="02429BF7"/>
    <w:rsid w:val="024EE93E"/>
    <w:rsid w:val="0263BC25"/>
    <w:rsid w:val="0266CCB8"/>
    <w:rsid w:val="029C0031"/>
    <w:rsid w:val="029FF918"/>
    <w:rsid w:val="02AF4515"/>
    <w:rsid w:val="02D5C4F4"/>
    <w:rsid w:val="03549F3D"/>
    <w:rsid w:val="036ADE27"/>
    <w:rsid w:val="0372CBAD"/>
    <w:rsid w:val="03A3AEC1"/>
    <w:rsid w:val="0411AD96"/>
    <w:rsid w:val="043A0E60"/>
    <w:rsid w:val="04486230"/>
    <w:rsid w:val="046C2A24"/>
    <w:rsid w:val="0470DEE7"/>
    <w:rsid w:val="0497F206"/>
    <w:rsid w:val="04A61411"/>
    <w:rsid w:val="04A6A7D0"/>
    <w:rsid w:val="04CF748D"/>
    <w:rsid w:val="04F368F5"/>
    <w:rsid w:val="05126E3B"/>
    <w:rsid w:val="051CFDB1"/>
    <w:rsid w:val="05223777"/>
    <w:rsid w:val="053F7F22"/>
    <w:rsid w:val="0570919C"/>
    <w:rsid w:val="0577D433"/>
    <w:rsid w:val="05AC864F"/>
    <w:rsid w:val="05B6BD03"/>
    <w:rsid w:val="05C20C75"/>
    <w:rsid w:val="05C75A1E"/>
    <w:rsid w:val="05EC5869"/>
    <w:rsid w:val="05FD1618"/>
    <w:rsid w:val="063CD41D"/>
    <w:rsid w:val="06553D9F"/>
    <w:rsid w:val="0680B541"/>
    <w:rsid w:val="069A072E"/>
    <w:rsid w:val="069BA35B"/>
    <w:rsid w:val="06AA6C6F"/>
    <w:rsid w:val="06AD59E1"/>
    <w:rsid w:val="06D2AA4F"/>
    <w:rsid w:val="07250688"/>
    <w:rsid w:val="073DD1FE"/>
    <w:rsid w:val="074856B0"/>
    <w:rsid w:val="07632A7F"/>
    <w:rsid w:val="076F7154"/>
    <w:rsid w:val="077BA71D"/>
    <w:rsid w:val="07A08365"/>
    <w:rsid w:val="07A0EAC6"/>
    <w:rsid w:val="07D45072"/>
    <w:rsid w:val="07D7E7BB"/>
    <w:rsid w:val="0807DB0A"/>
    <w:rsid w:val="0822C31D"/>
    <w:rsid w:val="08294D74"/>
    <w:rsid w:val="08730096"/>
    <w:rsid w:val="08840910"/>
    <w:rsid w:val="08D3C753"/>
    <w:rsid w:val="08E42711"/>
    <w:rsid w:val="0903009E"/>
    <w:rsid w:val="09132F3B"/>
    <w:rsid w:val="09133104"/>
    <w:rsid w:val="0917777E"/>
    <w:rsid w:val="09315537"/>
    <w:rsid w:val="097F9406"/>
    <w:rsid w:val="0985047E"/>
    <w:rsid w:val="09B03B6F"/>
    <w:rsid w:val="09B1EDAF"/>
    <w:rsid w:val="09DA1FAB"/>
    <w:rsid w:val="09E353A7"/>
    <w:rsid w:val="0A1D0E16"/>
    <w:rsid w:val="0AAA324A"/>
    <w:rsid w:val="0AAEFF9C"/>
    <w:rsid w:val="0AB347DF"/>
    <w:rsid w:val="0AC2783E"/>
    <w:rsid w:val="0AC55AFD"/>
    <w:rsid w:val="0AF915F7"/>
    <w:rsid w:val="0B0F887D"/>
    <w:rsid w:val="0B311424"/>
    <w:rsid w:val="0BF46468"/>
    <w:rsid w:val="0BFB5BD2"/>
    <w:rsid w:val="0C04BF9B"/>
    <w:rsid w:val="0C21C963"/>
    <w:rsid w:val="0C2A0E57"/>
    <w:rsid w:val="0C51032B"/>
    <w:rsid w:val="0C68F5F9"/>
    <w:rsid w:val="0C69F0A4"/>
    <w:rsid w:val="0C7461D0"/>
    <w:rsid w:val="0C8E0176"/>
    <w:rsid w:val="0CA4CAD9"/>
    <w:rsid w:val="0CB734C8"/>
    <w:rsid w:val="0CEDA4AA"/>
    <w:rsid w:val="0D19ADF3"/>
    <w:rsid w:val="0D3DD9EB"/>
    <w:rsid w:val="0D75C96E"/>
    <w:rsid w:val="0D7D5D47"/>
    <w:rsid w:val="0D7FDE39"/>
    <w:rsid w:val="0D8112AA"/>
    <w:rsid w:val="0D867E3C"/>
    <w:rsid w:val="0DC373D1"/>
    <w:rsid w:val="0E04C65A"/>
    <w:rsid w:val="0E096556"/>
    <w:rsid w:val="0E0A6A1B"/>
    <w:rsid w:val="0E166F24"/>
    <w:rsid w:val="0E176495"/>
    <w:rsid w:val="0E309D03"/>
    <w:rsid w:val="0E37DC9A"/>
    <w:rsid w:val="0E4A35FB"/>
    <w:rsid w:val="0E82D48D"/>
    <w:rsid w:val="0E8D5D9D"/>
    <w:rsid w:val="0E9F3F6A"/>
    <w:rsid w:val="0EAA2D39"/>
    <w:rsid w:val="0EB57E54"/>
    <w:rsid w:val="0EB5FD5E"/>
    <w:rsid w:val="0EC8CDBD"/>
    <w:rsid w:val="0EE4AAC2"/>
    <w:rsid w:val="0EF8FFAE"/>
    <w:rsid w:val="0F28D99C"/>
    <w:rsid w:val="0F47B17F"/>
    <w:rsid w:val="0F9DE415"/>
    <w:rsid w:val="0FE6065C"/>
    <w:rsid w:val="10137A4A"/>
    <w:rsid w:val="103B0FCB"/>
    <w:rsid w:val="104BEAA7"/>
    <w:rsid w:val="10980F3F"/>
    <w:rsid w:val="10A4F6A1"/>
    <w:rsid w:val="10DE48AA"/>
    <w:rsid w:val="10E381E0"/>
    <w:rsid w:val="111CCCC0"/>
    <w:rsid w:val="111E4120"/>
    <w:rsid w:val="112DF510"/>
    <w:rsid w:val="11638593"/>
    <w:rsid w:val="1181D6BD"/>
    <w:rsid w:val="119491C1"/>
    <w:rsid w:val="11C115CD"/>
    <w:rsid w:val="11F2F285"/>
    <w:rsid w:val="126E66E1"/>
    <w:rsid w:val="127F5241"/>
    <w:rsid w:val="12AE03C5"/>
    <w:rsid w:val="12C19F80"/>
    <w:rsid w:val="133235E7"/>
    <w:rsid w:val="136681BD"/>
    <w:rsid w:val="138D0A38"/>
    <w:rsid w:val="13947E47"/>
    <w:rsid w:val="13A46B42"/>
    <w:rsid w:val="13AD0B52"/>
    <w:rsid w:val="13B20617"/>
    <w:rsid w:val="13EBC998"/>
    <w:rsid w:val="13F3F8AA"/>
    <w:rsid w:val="141D9DD6"/>
    <w:rsid w:val="144AC75E"/>
    <w:rsid w:val="144E64B3"/>
    <w:rsid w:val="147407DE"/>
    <w:rsid w:val="14C13953"/>
    <w:rsid w:val="14CD8694"/>
    <w:rsid w:val="14EE7CF5"/>
    <w:rsid w:val="14F55891"/>
    <w:rsid w:val="151F9299"/>
    <w:rsid w:val="15209003"/>
    <w:rsid w:val="155B1C67"/>
    <w:rsid w:val="155F9612"/>
    <w:rsid w:val="1563E86B"/>
    <w:rsid w:val="15643962"/>
    <w:rsid w:val="1586BCA5"/>
    <w:rsid w:val="159EB04A"/>
    <w:rsid w:val="15D24CCF"/>
    <w:rsid w:val="15FF5A6E"/>
    <w:rsid w:val="160B58C3"/>
    <w:rsid w:val="160FD83F"/>
    <w:rsid w:val="1613A21B"/>
    <w:rsid w:val="1674EB75"/>
    <w:rsid w:val="167D83E3"/>
    <w:rsid w:val="169CAA3A"/>
    <w:rsid w:val="16A01B09"/>
    <w:rsid w:val="16AA514F"/>
    <w:rsid w:val="16DF16CE"/>
    <w:rsid w:val="16FA78C3"/>
    <w:rsid w:val="170452F5"/>
    <w:rsid w:val="17161411"/>
    <w:rsid w:val="17287DB7"/>
    <w:rsid w:val="1755441E"/>
    <w:rsid w:val="1766D7EA"/>
    <w:rsid w:val="17693BC2"/>
    <w:rsid w:val="176CAA77"/>
    <w:rsid w:val="177CB7D2"/>
    <w:rsid w:val="179ADB5B"/>
    <w:rsid w:val="17BE70A2"/>
    <w:rsid w:val="17E6C2B1"/>
    <w:rsid w:val="17EDB221"/>
    <w:rsid w:val="17F39AEE"/>
    <w:rsid w:val="1839F2E0"/>
    <w:rsid w:val="185AC51D"/>
    <w:rsid w:val="186FFC03"/>
    <w:rsid w:val="18AFF52B"/>
    <w:rsid w:val="18E1CC60"/>
    <w:rsid w:val="19087AD8"/>
    <w:rsid w:val="1909AA87"/>
    <w:rsid w:val="19149A29"/>
    <w:rsid w:val="19241A44"/>
    <w:rsid w:val="19295305"/>
    <w:rsid w:val="192AB278"/>
    <w:rsid w:val="195A4103"/>
    <w:rsid w:val="198F98E8"/>
    <w:rsid w:val="19A6DF37"/>
    <w:rsid w:val="19F6957E"/>
    <w:rsid w:val="19F78E1E"/>
    <w:rsid w:val="19F830FB"/>
    <w:rsid w:val="19FB14AB"/>
    <w:rsid w:val="1A0835DE"/>
    <w:rsid w:val="1A31009A"/>
    <w:rsid w:val="1A3EDE2A"/>
    <w:rsid w:val="1A5D7636"/>
    <w:rsid w:val="1A7D9ED9"/>
    <w:rsid w:val="1A8BFDD3"/>
    <w:rsid w:val="1A91F104"/>
    <w:rsid w:val="1A96263E"/>
    <w:rsid w:val="1AA44B39"/>
    <w:rsid w:val="1AC52366"/>
    <w:rsid w:val="1AC5A189"/>
    <w:rsid w:val="1AD9D5CE"/>
    <w:rsid w:val="1AF1A2EC"/>
    <w:rsid w:val="1B2E02AD"/>
    <w:rsid w:val="1B36303A"/>
    <w:rsid w:val="1B497FEE"/>
    <w:rsid w:val="1B8628FD"/>
    <w:rsid w:val="1BA4063F"/>
    <w:rsid w:val="1BEC1AC6"/>
    <w:rsid w:val="1BF94697"/>
    <w:rsid w:val="1C1907CD"/>
    <w:rsid w:val="1C20AFFA"/>
    <w:rsid w:val="1C2181F4"/>
    <w:rsid w:val="1C2DC165"/>
    <w:rsid w:val="1C5D14D4"/>
    <w:rsid w:val="1C6171EA"/>
    <w:rsid w:val="1C7A9A47"/>
    <w:rsid w:val="1C7B768F"/>
    <w:rsid w:val="1C8D734D"/>
    <w:rsid w:val="1C8DE035"/>
    <w:rsid w:val="1CE82BD7"/>
    <w:rsid w:val="1CF87853"/>
    <w:rsid w:val="1D0A43BF"/>
    <w:rsid w:val="1D0D6403"/>
    <w:rsid w:val="1D1694D8"/>
    <w:rsid w:val="1D275A02"/>
    <w:rsid w:val="1D2D2A44"/>
    <w:rsid w:val="1D2FD1BD"/>
    <w:rsid w:val="1D3FD6A0"/>
    <w:rsid w:val="1D4709D0"/>
    <w:rsid w:val="1D60A85E"/>
    <w:rsid w:val="1D662E4C"/>
    <w:rsid w:val="1D6AE959"/>
    <w:rsid w:val="1D84EFEC"/>
    <w:rsid w:val="1D87AE5B"/>
    <w:rsid w:val="1DB53D83"/>
    <w:rsid w:val="1DC991C6"/>
    <w:rsid w:val="1DD8D301"/>
    <w:rsid w:val="1DDBEBFB"/>
    <w:rsid w:val="1DFD424B"/>
    <w:rsid w:val="1E04D111"/>
    <w:rsid w:val="1E132F6F"/>
    <w:rsid w:val="1E1B78E0"/>
    <w:rsid w:val="1EA388A6"/>
    <w:rsid w:val="1ED7B791"/>
    <w:rsid w:val="1EED9ED3"/>
    <w:rsid w:val="1EF584BA"/>
    <w:rsid w:val="1EF9F568"/>
    <w:rsid w:val="1F0AEC2B"/>
    <w:rsid w:val="1F122DC4"/>
    <w:rsid w:val="1F3AF45B"/>
    <w:rsid w:val="1F43C389"/>
    <w:rsid w:val="1F65C2CF"/>
    <w:rsid w:val="1F8D51BE"/>
    <w:rsid w:val="1FAA0EE1"/>
    <w:rsid w:val="1FF3B5C8"/>
    <w:rsid w:val="1FF8690D"/>
    <w:rsid w:val="20211EF6"/>
    <w:rsid w:val="203131B1"/>
    <w:rsid w:val="203F1B10"/>
    <w:rsid w:val="204504C5"/>
    <w:rsid w:val="206D7DC0"/>
    <w:rsid w:val="209E2EBC"/>
    <w:rsid w:val="20A10B6C"/>
    <w:rsid w:val="20AD9CBE"/>
    <w:rsid w:val="20BF9BDD"/>
    <w:rsid w:val="20CCB7BA"/>
    <w:rsid w:val="21019330"/>
    <w:rsid w:val="21D9D60B"/>
    <w:rsid w:val="21DAEB71"/>
    <w:rsid w:val="21E77A68"/>
    <w:rsid w:val="21E7AD47"/>
    <w:rsid w:val="220994E9"/>
    <w:rsid w:val="220C2B76"/>
    <w:rsid w:val="221ECBCF"/>
    <w:rsid w:val="223CDBCD"/>
    <w:rsid w:val="223F7916"/>
    <w:rsid w:val="22AE9EAA"/>
    <w:rsid w:val="22CA3F19"/>
    <w:rsid w:val="22D0B36E"/>
    <w:rsid w:val="22DE0F07"/>
    <w:rsid w:val="22E20CF3"/>
    <w:rsid w:val="22FCB4D1"/>
    <w:rsid w:val="22FF247E"/>
    <w:rsid w:val="2349F7A1"/>
    <w:rsid w:val="234B784B"/>
    <w:rsid w:val="23726FAD"/>
    <w:rsid w:val="237CA587"/>
    <w:rsid w:val="2398980E"/>
    <w:rsid w:val="23BC4773"/>
    <w:rsid w:val="23BEC07E"/>
    <w:rsid w:val="23EB2447"/>
    <w:rsid w:val="23F3DAE9"/>
    <w:rsid w:val="2404587C"/>
    <w:rsid w:val="241AEC7B"/>
    <w:rsid w:val="244422CB"/>
    <w:rsid w:val="2468B744"/>
    <w:rsid w:val="248DF116"/>
    <w:rsid w:val="24988532"/>
    <w:rsid w:val="249AA697"/>
    <w:rsid w:val="24B1C5E9"/>
    <w:rsid w:val="2513A90D"/>
    <w:rsid w:val="252D2CBA"/>
    <w:rsid w:val="255817D4"/>
    <w:rsid w:val="25747C8F"/>
    <w:rsid w:val="259C20DF"/>
    <w:rsid w:val="25AAA892"/>
    <w:rsid w:val="25B6BCDC"/>
    <w:rsid w:val="25BFDD2F"/>
    <w:rsid w:val="25FB99A4"/>
    <w:rsid w:val="25FF3F4E"/>
    <w:rsid w:val="26FA5868"/>
    <w:rsid w:val="270D1092"/>
    <w:rsid w:val="271F5B93"/>
    <w:rsid w:val="27228D2E"/>
    <w:rsid w:val="27324975"/>
    <w:rsid w:val="2749AABC"/>
    <w:rsid w:val="27528D3D"/>
    <w:rsid w:val="275B55E2"/>
    <w:rsid w:val="276FFF34"/>
    <w:rsid w:val="27C2AB83"/>
    <w:rsid w:val="27D025F4"/>
    <w:rsid w:val="27E966AB"/>
    <w:rsid w:val="280A6AD4"/>
    <w:rsid w:val="2837951E"/>
    <w:rsid w:val="285016AA"/>
    <w:rsid w:val="285BDA5E"/>
    <w:rsid w:val="2860DE2F"/>
    <w:rsid w:val="286A0CA9"/>
    <w:rsid w:val="28A8D5E7"/>
    <w:rsid w:val="28C8397F"/>
    <w:rsid w:val="28CE19D6"/>
    <w:rsid w:val="28F6BE61"/>
    <w:rsid w:val="290A0B3F"/>
    <w:rsid w:val="2927C760"/>
    <w:rsid w:val="2951903F"/>
    <w:rsid w:val="2985370C"/>
    <w:rsid w:val="29887B1C"/>
    <w:rsid w:val="29DBAAFC"/>
    <w:rsid w:val="29E49FE7"/>
    <w:rsid w:val="29FF2E72"/>
    <w:rsid w:val="2A05DD0A"/>
    <w:rsid w:val="2A1F7E51"/>
    <w:rsid w:val="2A2395C6"/>
    <w:rsid w:val="2A69EA37"/>
    <w:rsid w:val="2A855940"/>
    <w:rsid w:val="2A8A1187"/>
    <w:rsid w:val="2ADBC553"/>
    <w:rsid w:val="2AF7B75A"/>
    <w:rsid w:val="2B17B081"/>
    <w:rsid w:val="2B21076D"/>
    <w:rsid w:val="2B331D91"/>
    <w:rsid w:val="2B42C348"/>
    <w:rsid w:val="2B724F1E"/>
    <w:rsid w:val="2B7D9DBA"/>
    <w:rsid w:val="2B8FD0E6"/>
    <w:rsid w:val="2BA1AD6B"/>
    <w:rsid w:val="2C0EBC5F"/>
    <w:rsid w:val="2C16033A"/>
    <w:rsid w:val="2C1D1BDF"/>
    <w:rsid w:val="2C61D530"/>
    <w:rsid w:val="2C6775C2"/>
    <w:rsid w:val="2C85BBDB"/>
    <w:rsid w:val="2CD5B3EE"/>
    <w:rsid w:val="2CD79BBE"/>
    <w:rsid w:val="2CDF2590"/>
    <w:rsid w:val="2CF900DA"/>
    <w:rsid w:val="2D177E0B"/>
    <w:rsid w:val="2D29A0D4"/>
    <w:rsid w:val="2DADC97D"/>
    <w:rsid w:val="2DD6E7D4"/>
    <w:rsid w:val="2DD9A49E"/>
    <w:rsid w:val="2DDA91AB"/>
    <w:rsid w:val="2DF8958E"/>
    <w:rsid w:val="2E218C3C"/>
    <w:rsid w:val="2E40BFDA"/>
    <w:rsid w:val="2E46FAD6"/>
    <w:rsid w:val="2E7CEC9A"/>
    <w:rsid w:val="2E8B9950"/>
    <w:rsid w:val="2E9974F4"/>
    <w:rsid w:val="2EC745B4"/>
    <w:rsid w:val="2ECEEF94"/>
    <w:rsid w:val="2ED91DFF"/>
    <w:rsid w:val="2EE75719"/>
    <w:rsid w:val="2F19D27A"/>
    <w:rsid w:val="2F259410"/>
    <w:rsid w:val="2F25F77B"/>
    <w:rsid w:val="2F2AE9A7"/>
    <w:rsid w:val="2F366417"/>
    <w:rsid w:val="2F480DA3"/>
    <w:rsid w:val="2F4DA3FC"/>
    <w:rsid w:val="2F5D54C5"/>
    <w:rsid w:val="2F995C47"/>
    <w:rsid w:val="2FBDAD21"/>
    <w:rsid w:val="2FF1C47A"/>
    <w:rsid w:val="2FF1F5B8"/>
    <w:rsid w:val="3016C652"/>
    <w:rsid w:val="305B288F"/>
    <w:rsid w:val="305BC735"/>
    <w:rsid w:val="30631615"/>
    <w:rsid w:val="306ABFF5"/>
    <w:rsid w:val="30ABAF7D"/>
    <w:rsid w:val="30B5D26F"/>
    <w:rsid w:val="30E9745D"/>
    <w:rsid w:val="31029CBA"/>
    <w:rsid w:val="313CA4B2"/>
    <w:rsid w:val="31433D55"/>
    <w:rsid w:val="3157D171"/>
    <w:rsid w:val="317AFB7E"/>
    <w:rsid w:val="3182CC14"/>
    <w:rsid w:val="31A144FC"/>
    <w:rsid w:val="31A7607A"/>
    <w:rsid w:val="31E4F5DF"/>
    <w:rsid w:val="31ECDF3E"/>
    <w:rsid w:val="321D7347"/>
    <w:rsid w:val="3250DCCE"/>
    <w:rsid w:val="325AED1D"/>
    <w:rsid w:val="327552C3"/>
    <w:rsid w:val="3290BF95"/>
    <w:rsid w:val="32962916"/>
    <w:rsid w:val="32A59C55"/>
    <w:rsid w:val="32CBCF44"/>
    <w:rsid w:val="32D75C50"/>
    <w:rsid w:val="32EB4BCB"/>
    <w:rsid w:val="32F30B2C"/>
    <w:rsid w:val="32FB9029"/>
    <w:rsid w:val="331A6BF9"/>
    <w:rsid w:val="33296C48"/>
    <w:rsid w:val="33505DBD"/>
    <w:rsid w:val="335C20AE"/>
    <w:rsid w:val="336F2CE7"/>
    <w:rsid w:val="33A260B7"/>
    <w:rsid w:val="33CD2974"/>
    <w:rsid w:val="33EDD63A"/>
    <w:rsid w:val="33F601AC"/>
    <w:rsid w:val="34296A12"/>
    <w:rsid w:val="34679FA5"/>
    <w:rsid w:val="347C8C0E"/>
    <w:rsid w:val="349B8E41"/>
    <w:rsid w:val="34B69682"/>
    <w:rsid w:val="34C4CD26"/>
    <w:rsid w:val="34D66561"/>
    <w:rsid w:val="34F7F10F"/>
    <w:rsid w:val="352E99B2"/>
    <w:rsid w:val="353E3118"/>
    <w:rsid w:val="355E2FB4"/>
    <w:rsid w:val="357A58A5"/>
    <w:rsid w:val="35918395"/>
    <w:rsid w:val="35D1165D"/>
    <w:rsid w:val="35D4CE2C"/>
    <w:rsid w:val="35F226BA"/>
    <w:rsid w:val="365266E3"/>
    <w:rsid w:val="36610D0A"/>
    <w:rsid w:val="3670D13E"/>
    <w:rsid w:val="368BAEBF"/>
    <w:rsid w:val="3695F8EB"/>
    <w:rsid w:val="36B62A4C"/>
    <w:rsid w:val="36C0187E"/>
    <w:rsid w:val="36CA6A13"/>
    <w:rsid w:val="36D25799"/>
    <w:rsid w:val="36DA0179"/>
    <w:rsid w:val="36DF92CE"/>
    <w:rsid w:val="36E7D3DC"/>
    <w:rsid w:val="372FBCA5"/>
    <w:rsid w:val="37610AD4"/>
    <w:rsid w:val="37B42CD0"/>
    <w:rsid w:val="37C1F317"/>
    <w:rsid w:val="37D32F03"/>
    <w:rsid w:val="37E2FB52"/>
    <w:rsid w:val="37FCDD6B"/>
    <w:rsid w:val="382CB79E"/>
    <w:rsid w:val="382F91D1"/>
    <w:rsid w:val="385E5881"/>
    <w:rsid w:val="38663A74"/>
    <w:rsid w:val="386D4A2A"/>
    <w:rsid w:val="3885A27E"/>
    <w:rsid w:val="38939E9D"/>
    <w:rsid w:val="3894E2F1"/>
    <w:rsid w:val="38A83321"/>
    <w:rsid w:val="38AAF373"/>
    <w:rsid w:val="38CA2EA1"/>
    <w:rsid w:val="38F019CE"/>
    <w:rsid w:val="3908B71F"/>
    <w:rsid w:val="39175242"/>
    <w:rsid w:val="39186162"/>
    <w:rsid w:val="394C2E88"/>
    <w:rsid w:val="395298D4"/>
    <w:rsid w:val="3959A190"/>
    <w:rsid w:val="3962268D"/>
    <w:rsid w:val="397ECBB3"/>
    <w:rsid w:val="39A7E85D"/>
    <w:rsid w:val="39BA41F5"/>
    <w:rsid w:val="39C51C58"/>
    <w:rsid w:val="39DE3685"/>
    <w:rsid w:val="3A020AD5"/>
    <w:rsid w:val="3A04F933"/>
    <w:rsid w:val="3A185543"/>
    <w:rsid w:val="3A75B1F0"/>
    <w:rsid w:val="3A9F9815"/>
    <w:rsid w:val="3ACA5E9B"/>
    <w:rsid w:val="3AD6E129"/>
    <w:rsid w:val="3B10C4DD"/>
    <w:rsid w:val="3B25D806"/>
    <w:rsid w:val="3B3D0230"/>
    <w:rsid w:val="3B575DF2"/>
    <w:rsid w:val="3B645860"/>
    <w:rsid w:val="3B75DCA3"/>
    <w:rsid w:val="3B84F5B1"/>
    <w:rsid w:val="3B876335"/>
    <w:rsid w:val="3B95F943"/>
    <w:rsid w:val="3BAEBDB8"/>
    <w:rsid w:val="3BB63408"/>
    <w:rsid w:val="3BBEE72F"/>
    <w:rsid w:val="3BD4E431"/>
    <w:rsid w:val="3BDF7C7A"/>
    <w:rsid w:val="3BE0EF09"/>
    <w:rsid w:val="3BF978AA"/>
    <w:rsid w:val="3C1D05D1"/>
    <w:rsid w:val="3C4057E1"/>
    <w:rsid w:val="3C438B55"/>
    <w:rsid w:val="3C72B18A"/>
    <w:rsid w:val="3CCF0F5B"/>
    <w:rsid w:val="3CD04E8E"/>
    <w:rsid w:val="3CF5495A"/>
    <w:rsid w:val="3D0A35C3"/>
    <w:rsid w:val="3D2903F6"/>
    <w:rsid w:val="3D436DA8"/>
    <w:rsid w:val="3D5B5122"/>
    <w:rsid w:val="3D5F40AF"/>
    <w:rsid w:val="3D685414"/>
    <w:rsid w:val="3D7EC12A"/>
    <w:rsid w:val="3D894771"/>
    <w:rsid w:val="3D978F23"/>
    <w:rsid w:val="3D9AE001"/>
    <w:rsid w:val="3DD78D18"/>
    <w:rsid w:val="3DFD57C3"/>
    <w:rsid w:val="3E523CD6"/>
    <w:rsid w:val="3E6F0AD5"/>
    <w:rsid w:val="3E71201B"/>
    <w:rsid w:val="3E9119BB"/>
    <w:rsid w:val="3EA291FB"/>
    <w:rsid w:val="3EB04E2A"/>
    <w:rsid w:val="3EB8EA8A"/>
    <w:rsid w:val="3ECE91C7"/>
    <w:rsid w:val="3F34FD16"/>
    <w:rsid w:val="3F4A5F3D"/>
    <w:rsid w:val="3F735D79"/>
    <w:rsid w:val="3F73F1A3"/>
    <w:rsid w:val="3FA9D971"/>
    <w:rsid w:val="3FF22C85"/>
    <w:rsid w:val="4011821B"/>
    <w:rsid w:val="402CEA1C"/>
    <w:rsid w:val="40382B78"/>
    <w:rsid w:val="4061CDB2"/>
    <w:rsid w:val="40698B60"/>
    <w:rsid w:val="407939DF"/>
    <w:rsid w:val="40AD0330"/>
    <w:rsid w:val="40B7FC5D"/>
    <w:rsid w:val="40C4E913"/>
    <w:rsid w:val="40C68B8E"/>
    <w:rsid w:val="4122AE6B"/>
    <w:rsid w:val="416EF523"/>
    <w:rsid w:val="418DFCE6"/>
    <w:rsid w:val="419B568B"/>
    <w:rsid w:val="41AE5A41"/>
    <w:rsid w:val="41C8BA7D"/>
    <w:rsid w:val="41FAC06C"/>
    <w:rsid w:val="4208755A"/>
    <w:rsid w:val="42150A40"/>
    <w:rsid w:val="42163D6F"/>
    <w:rsid w:val="422E28B3"/>
    <w:rsid w:val="4249EB5E"/>
    <w:rsid w:val="42600F0E"/>
    <w:rsid w:val="42956F30"/>
    <w:rsid w:val="42C8D4DC"/>
    <w:rsid w:val="42E7B750"/>
    <w:rsid w:val="42EFA4D6"/>
    <w:rsid w:val="42F8FDBA"/>
    <w:rsid w:val="430F9301"/>
    <w:rsid w:val="4325ADF9"/>
    <w:rsid w:val="434B8D01"/>
    <w:rsid w:val="43590E05"/>
    <w:rsid w:val="437A3520"/>
    <w:rsid w:val="4394F4B5"/>
    <w:rsid w:val="439F7DC5"/>
    <w:rsid w:val="43A445BB"/>
    <w:rsid w:val="43AA040C"/>
    <w:rsid w:val="43B0DAA1"/>
    <w:rsid w:val="43C9F914"/>
    <w:rsid w:val="4409A49D"/>
    <w:rsid w:val="4417FD08"/>
    <w:rsid w:val="447140E1"/>
    <w:rsid w:val="448B7537"/>
    <w:rsid w:val="44B38370"/>
    <w:rsid w:val="44B99F91"/>
    <w:rsid w:val="44C17E5A"/>
    <w:rsid w:val="45018ADD"/>
    <w:rsid w:val="451644AB"/>
    <w:rsid w:val="4540161C"/>
    <w:rsid w:val="454833FE"/>
    <w:rsid w:val="456A5117"/>
    <w:rsid w:val="457B537F"/>
    <w:rsid w:val="458ADF02"/>
    <w:rsid w:val="45920340"/>
    <w:rsid w:val="45D3514B"/>
    <w:rsid w:val="45FAB8A5"/>
    <w:rsid w:val="460B5058"/>
    <w:rsid w:val="46106FD5"/>
    <w:rsid w:val="462C6958"/>
    <w:rsid w:val="4643D5E5"/>
    <w:rsid w:val="465EF9FE"/>
    <w:rsid w:val="46701E0B"/>
    <w:rsid w:val="4675AD08"/>
    <w:rsid w:val="4678187F"/>
    <w:rsid w:val="46DBE67D"/>
    <w:rsid w:val="46EE162B"/>
    <w:rsid w:val="47062178"/>
    <w:rsid w:val="4708B86B"/>
    <w:rsid w:val="470F365A"/>
    <w:rsid w:val="471723E0"/>
    <w:rsid w:val="471C0C7A"/>
    <w:rsid w:val="4734CBB9"/>
    <w:rsid w:val="4741DF4D"/>
    <w:rsid w:val="47432543"/>
    <w:rsid w:val="47547874"/>
    <w:rsid w:val="47EAA787"/>
    <w:rsid w:val="47F2F64C"/>
    <w:rsid w:val="47F6863C"/>
    <w:rsid w:val="480EDDE8"/>
    <w:rsid w:val="48792389"/>
    <w:rsid w:val="48844BC4"/>
    <w:rsid w:val="489A13E3"/>
    <w:rsid w:val="48CF9403"/>
    <w:rsid w:val="48D5A1FC"/>
    <w:rsid w:val="49558B46"/>
    <w:rsid w:val="495E088A"/>
    <w:rsid w:val="49640A1A"/>
    <w:rsid w:val="49A7BECD"/>
    <w:rsid w:val="49B798A6"/>
    <w:rsid w:val="4A2D6E52"/>
    <w:rsid w:val="4A42C64D"/>
    <w:rsid w:val="4A7E936C"/>
    <w:rsid w:val="4AAE66F8"/>
    <w:rsid w:val="4B2FB42D"/>
    <w:rsid w:val="4B32E6A7"/>
    <w:rsid w:val="4BABB062"/>
    <w:rsid w:val="4BEE577D"/>
    <w:rsid w:val="4C331C66"/>
    <w:rsid w:val="4C3A9A3B"/>
    <w:rsid w:val="4C5B99E5"/>
    <w:rsid w:val="4C685902"/>
    <w:rsid w:val="4C8831FB"/>
    <w:rsid w:val="4C8DE044"/>
    <w:rsid w:val="4C909D67"/>
    <w:rsid w:val="4C96871C"/>
    <w:rsid w:val="4CAE2A9A"/>
    <w:rsid w:val="4CBC49C6"/>
    <w:rsid w:val="4CCB848E"/>
    <w:rsid w:val="4CD62908"/>
    <w:rsid w:val="4CE15249"/>
    <w:rsid w:val="4D34C909"/>
    <w:rsid w:val="4D8081C4"/>
    <w:rsid w:val="4D834155"/>
    <w:rsid w:val="4DB504EB"/>
    <w:rsid w:val="4DB623EA"/>
    <w:rsid w:val="4DC10CEE"/>
    <w:rsid w:val="4DCA0B19"/>
    <w:rsid w:val="4DCBE854"/>
    <w:rsid w:val="4DD8EA7E"/>
    <w:rsid w:val="4E221701"/>
    <w:rsid w:val="4E3310AC"/>
    <w:rsid w:val="4E5EFE18"/>
    <w:rsid w:val="4E6081D7"/>
    <w:rsid w:val="4EB85F7B"/>
    <w:rsid w:val="4EB8B5C5"/>
    <w:rsid w:val="4EC798B3"/>
    <w:rsid w:val="4F142CB4"/>
    <w:rsid w:val="4F3F4E08"/>
    <w:rsid w:val="4F744A96"/>
    <w:rsid w:val="4FBA2341"/>
    <w:rsid w:val="4FD06825"/>
    <w:rsid w:val="4FD2A4A8"/>
    <w:rsid w:val="4FE7721E"/>
    <w:rsid w:val="4FFFE4AB"/>
    <w:rsid w:val="500DC9CA"/>
    <w:rsid w:val="50103CDA"/>
    <w:rsid w:val="5058B506"/>
    <w:rsid w:val="50B5488B"/>
    <w:rsid w:val="50CB302E"/>
    <w:rsid w:val="51096CE7"/>
    <w:rsid w:val="51218A4A"/>
    <w:rsid w:val="5138DE5B"/>
    <w:rsid w:val="516F1BFF"/>
    <w:rsid w:val="5183427F"/>
    <w:rsid w:val="518E883E"/>
    <w:rsid w:val="51F32A0D"/>
    <w:rsid w:val="523E585B"/>
    <w:rsid w:val="524C3A03"/>
    <w:rsid w:val="5254EDE1"/>
    <w:rsid w:val="525D2B8C"/>
    <w:rsid w:val="52873739"/>
    <w:rsid w:val="52AD5844"/>
    <w:rsid w:val="52F5F927"/>
    <w:rsid w:val="52F9EB14"/>
    <w:rsid w:val="5305C8A0"/>
    <w:rsid w:val="5318249B"/>
    <w:rsid w:val="532689C7"/>
    <w:rsid w:val="533E4CFC"/>
    <w:rsid w:val="53678D67"/>
    <w:rsid w:val="538C26E8"/>
    <w:rsid w:val="538D7B95"/>
    <w:rsid w:val="53B7FFAA"/>
    <w:rsid w:val="53C477CA"/>
    <w:rsid w:val="53E24A82"/>
    <w:rsid w:val="54091751"/>
    <w:rsid w:val="540CC7D9"/>
    <w:rsid w:val="5441B983"/>
    <w:rsid w:val="5495041B"/>
    <w:rsid w:val="54A19901"/>
    <w:rsid w:val="54E13AED"/>
    <w:rsid w:val="54E7BBCD"/>
    <w:rsid w:val="54ED3818"/>
    <w:rsid w:val="5500084D"/>
    <w:rsid w:val="55294BF6"/>
    <w:rsid w:val="55304A24"/>
    <w:rsid w:val="5585EE7D"/>
    <w:rsid w:val="55A19F6B"/>
    <w:rsid w:val="56239906"/>
    <w:rsid w:val="563F10FC"/>
    <w:rsid w:val="564F0ECF"/>
    <w:rsid w:val="56B2F440"/>
    <w:rsid w:val="56C3C7AA"/>
    <w:rsid w:val="56CBB530"/>
    <w:rsid w:val="56DEE936"/>
    <w:rsid w:val="56E1D773"/>
    <w:rsid w:val="56FDCFA2"/>
    <w:rsid w:val="570A1860"/>
    <w:rsid w:val="570A5230"/>
    <w:rsid w:val="5756296D"/>
    <w:rsid w:val="57C98B44"/>
    <w:rsid w:val="57DCC6A3"/>
    <w:rsid w:val="57DD4A0C"/>
    <w:rsid w:val="57FD1A03"/>
    <w:rsid w:val="5818DBAF"/>
    <w:rsid w:val="581B4EBF"/>
    <w:rsid w:val="58559391"/>
    <w:rsid w:val="586F807E"/>
    <w:rsid w:val="58848FD5"/>
    <w:rsid w:val="589FF9DC"/>
    <w:rsid w:val="58B8F819"/>
    <w:rsid w:val="58C5DCD2"/>
    <w:rsid w:val="58D73E32"/>
    <w:rsid w:val="58DA2065"/>
    <w:rsid w:val="58E9DD7C"/>
    <w:rsid w:val="58F13A06"/>
    <w:rsid w:val="591447BA"/>
    <w:rsid w:val="592D695B"/>
    <w:rsid w:val="5930A7E7"/>
    <w:rsid w:val="59942F6C"/>
    <w:rsid w:val="59AEF3E8"/>
    <w:rsid w:val="59B4AC10"/>
    <w:rsid w:val="59F4CC02"/>
    <w:rsid w:val="59FCE81E"/>
    <w:rsid w:val="5A5EB8D6"/>
    <w:rsid w:val="5A6213B4"/>
    <w:rsid w:val="5A6FB4F7"/>
    <w:rsid w:val="5A927805"/>
    <w:rsid w:val="5A987D2D"/>
    <w:rsid w:val="5AA93B17"/>
    <w:rsid w:val="5AC29154"/>
    <w:rsid w:val="5AC66725"/>
    <w:rsid w:val="5B9F2653"/>
    <w:rsid w:val="5BA8BE6E"/>
    <w:rsid w:val="5BAD5EDD"/>
    <w:rsid w:val="5BAEFA41"/>
    <w:rsid w:val="5BC6B351"/>
    <w:rsid w:val="5C1C40C5"/>
    <w:rsid w:val="5C34F09C"/>
    <w:rsid w:val="5C35BF6E"/>
    <w:rsid w:val="5C38F2B3"/>
    <w:rsid w:val="5C6848A9"/>
    <w:rsid w:val="5C9B3BAF"/>
    <w:rsid w:val="5CB3BA9C"/>
    <w:rsid w:val="5D1BA068"/>
    <w:rsid w:val="5D48D79C"/>
    <w:rsid w:val="5D4F55BE"/>
    <w:rsid w:val="5D5ACAAD"/>
    <w:rsid w:val="5D83E628"/>
    <w:rsid w:val="5D908AD9"/>
    <w:rsid w:val="5DD01DEF"/>
    <w:rsid w:val="5DE8F75F"/>
    <w:rsid w:val="5DE8FB03"/>
    <w:rsid w:val="5E0DA1FD"/>
    <w:rsid w:val="5E2015BE"/>
    <w:rsid w:val="5E2090BD"/>
    <w:rsid w:val="5E61C587"/>
    <w:rsid w:val="5E63768C"/>
    <w:rsid w:val="5E79AA38"/>
    <w:rsid w:val="5E881D33"/>
    <w:rsid w:val="5E8B7118"/>
    <w:rsid w:val="5E8E4B53"/>
    <w:rsid w:val="5E9D4E3E"/>
    <w:rsid w:val="5EA1ACC1"/>
    <w:rsid w:val="5EAEE3A7"/>
    <w:rsid w:val="5EBC29F5"/>
    <w:rsid w:val="5EDAD796"/>
    <w:rsid w:val="5EE30BDC"/>
    <w:rsid w:val="5F38A735"/>
    <w:rsid w:val="5F41A2E1"/>
    <w:rsid w:val="5F433C11"/>
    <w:rsid w:val="5F548E99"/>
    <w:rsid w:val="5F5D3BAE"/>
    <w:rsid w:val="5F6EDDCC"/>
    <w:rsid w:val="5F7AEE9F"/>
    <w:rsid w:val="5F7C1F2E"/>
    <w:rsid w:val="5FADA305"/>
    <w:rsid w:val="5FB8FEF3"/>
    <w:rsid w:val="5FBC06D3"/>
    <w:rsid w:val="5FCDE45D"/>
    <w:rsid w:val="5FDB3424"/>
    <w:rsid w:val="5FE44BA8"/>
    <w:rsid w:val="5FEACED3"/>
    <w:rsid w:val="5FEB5B5E"/>
    <w:rsid w:val="5FF1266A"/>
    <w:rsid w:val="5FFEA374"/>
    <w:rsid w:val="60205684"/>
    <w:rsid w:val="6074DC47"/>
    <w:rsid w:val="60F90E69"/>
    <w:rsid w:val="60FA160D"/>
    <w:rsid w:val="61244716"/>
    <w:rsid w:val="6163037D"/>
    <w:rsid w:val="618C4C7F"/>
    <w:rsid w:val="61A2C631"/>
    <w:rsid w:val="61B34402"/>
    <w:rsid w:val="620AC436"/>
    <w:rsid w:val="620B101E"/>
    <w:rsid w:val="620E67D7"/>
    <w:rsid w:val="62486FCF"/>
    <w:rsid w:val="6280E5B1"/>
    <w:rsid w:val="6298AD48"/>
    <w:rsid w:val="6298C01A"/>
    <w:rsid w:val="62A84DD3"/>
    <w:rsid w:val="62C05879"/>
    <w:rsid w:val="62D78A2D"/>
    <w:rsid w:val="62E8AEC7"/>
    <w:rsid w:val="632C1988"/>
    <w:rsid w:val="634F1463"/>
    <w:rsid w:val="635B5F8C"/>
    <w:rsid w:val="638E2622"/>
    <w:rsid w:val="63A88FED"/>
    <w:rsid w:val="63CD625F"/>
    <w:rsid w:val="63E44030"/>
    <w:rsid w:val="63F0C2BE"/>
    <w:rsid w:val="64347DA9"/>
    <w:rsid w:val="6442821C"/>
    <w:rsid w:val="646A8E3E"/>
    <w:rsid w:val="64735A8E"/>
    <w:rsid w:val="647DB472"/>
    <w:rsid w:val="64AB27E5"/>
    <w:rsid w:val="64AF0597"/>
    <w:rsid w:val="64AFDAD8"/>
    <w:rsid w:val="64C58A6F"/>
    <w:rsid w:val="64EAE4C4"/>
    <w:rsid w:val="651266AB"/>
    <w:rsid w:val="65801091"/>
    <w:rsid w:val="65820575"/>
    <w:rsid w:val="65E107B6"/>
    <w:rsid w:val="65EAECD0"/>
    <w:rsid w:val="65F7F93B"/>
    <w:rsid w:val="6639CB1A"/>
    <w:rsid w:val="664E12B2"/>
    <w:rsid w:val="6651EEF0"/>
    <w:rsid w:val="667408D4"/>
    <w:rsid w:val="66763754"/>
    <w:rsid w:val="6690670D"/>
    <w:rsid w:val="669F89C5"/>
    <w:rsid w:val="66E1D8FA"/>
    <w:rsid w:val="66E96E3C"/>
    <w:rsid w:val="66F35D5E"/>
    <w:rsid w:val="671A2325"/>
    <w:rsid w:val="67679CD6"/>
    <w:rsid w:val="67B8B4EA"/>
    <w:rsid w:val="67BAEC4C"/>
    <w:rsid w:val="67ED2878"/>
    <w:rsid w:val="67F67570"/>
    <w:rsid w:val="67F7727E"/>
    <w:rsid w:val="68045F8A"/>
    <w:rsid w:val="68372E67"/>
    <w:rsid w:val="6878FB65"/>
    <w:rsid w:val="68C1F185"/>
    <w:rsid w:val="690A33CB"/>
    <w:rsid w:val="6921D0E5"/>
    <w:rsid w:val="692A3E71"/>
    <w:rsid w:val="692F99FD"/>
    <w:rsid w:val="69683F17"/>
    <w:rsid w:val="696CFD89"/>
    <w:rsid w:val="699AC554"/>
    <w:rsid w:val="69ADD816"/>
    <w:rsid w:val="69BBF8FD"/>
    <w:rsid w:val="69BE55E7"/>
    <w:rsid w:val="69E9117A"/>
    <w:rsid w:val="69EC3BDC"/>
    <w:rsid w:val="69FF1885"/>
    <w:rsid w:val="6A0702D3"/>
    <w:rsid w:val="6A46DBE5"/>
    <w:rsid w:val="6A7ACA81"/>
    <w:rsid w:val="6A887D89"/>
    <w:rsid w:val="6AA3BF2D"/>
    <w:rsid w:val="6AA5A251"/>
    <w:rsid w:val="6ACB6A5E"/>
    <w:rsid w:val="6AF055AC"/>
    <w:rsid w:val="6B0BA8D3"/>
    <w:rsid w:val="6B1F1C5C"/>
    <w:rsid w:val="6B325CA6"/>
    <w:rsid w:val="6B3695B5"/>
    <w:rsid w:val="6B6713D6"/>
    <w:rsid w:val="6B7C80EF"/>
    <w:rsid w:val="6BED9448"/>
    <w:rsid w:val="6BFFEADC"/>
    <w:rsid w:val="6C169AE2"/>
    <w:rsid w:val="6C1A319C"/>
    <w:rsid w:val="6C5971A7"/>
    <w:rsid w:val="6C904A08"/>
    <w:rsid w:val="6CD250D1"/>
    <w:rsid w:val="6CE3DAA9"/>
    <w:rsid w:val="6CF1772D"/>
    <w:rsid w:val="6CF4CC32"/>
    <w:rsid w:val="6D5BD7EE"/>
    <w:rsid w:val="6D670EAF"/>
    <w:rsid w:val="6D6DA489"/>
    <w:rsid w:val="6D6F14C0"/>
    <w:rsid w:val="6D8B2276"/>
    <w:rsid w:val="6D9E6731"/>
    <w:rsid w:val="6DA6AEA3"/>
    <w:rsid w:val="6DDF7E42"/>
    <w:rsid w:val="6DE25670"/>
    <w:rsid w:val="6DEA567C"/>
    <w:rsid w:val="6DF88362"/>
    <w:rsid w:val="6DFC9FD1"/>
    <w:rsid w:val="6DFD0C9D"/>
    <w:rsid w:val="6E03EA41"/>
    <w:rsid w:val="6E5FAC0E"/>
    <w:rsid w:val="6E629252"/>
    <w:rsid w:val="6E69BEB4"/>
    <w:rsid w:val="6E7FAB0A"/>
    <w:rsid w:val="6E815FE5"/>
    <w:rsid w:val="6E851B66"/>
    <w:rsid w:val="6E99B490"/>
    <w:rsid w:val="6E9C5069"/>
    <w:rsid w:val="6EC8E09F"/>
    <w:rsid w:val="6ECFA468"/>
    <w:rsid w:val="6EE883BD"/>
    <w:rsid w:val="6F12D498"/>
    <w:rsid w:val="6F25350A"/>
    <w:rsid w:val="6F31841C"/>
    <w:rsid w:val="6F5B0451"/>
    <w:rsid w:val="6F65ECE2"/>
    <w:rsid w:val="6F7B4EA3"/>
    <w:rsid w:val="6F8FCDC3"/>
    <w:rsid w:val="6FA7C43F"/>
    <w:rsid w:val="6FB4CC14"/>
    <w:rsid w:val="6FD0DD51"/>
    <w:rsid w:val="701D199A"/>
    <w:rsid w:val="702917EF"/>
    <w:rsid w:val="707F2896"/>
    <w:rsid w:val="70C1056B"/>
    <w:rsid w:val="70E54FD0"/>
    <w:rsid w:val="70F58778"/>
    <w:rsid w:val="7118C7EF"/>
    <w:rsid w:val="711F1BE8"/>
    <w:rsid w:val="7151DD96"/>
    <w:rsid w:val="7163A944"/>
    <w:rsid w:val="716D7462"/>
    <w:rsid w:val="71803329"/>
    <w:rsid w:val="71C8CDE6"/>
    <w:rsid w:val="71D15552"/>
    <w:rsid w:val="71DC16E6"/>
    <w:rsid w:val="72041FA3"/>
    <w:rsid w:val="724FD176"/>
    <w:rsid w:val="725CD5CC"/>
    <w:rsid w:val="726E89CA"/>
    <w:rsid w:val="7272AFEE"/>
    <w:rsid w:val="72C0C801"/>
    <w:rsid w:val="72DDE6E2"/>
    <w:rsid w:val="72E97203"/>
    <w:rsid w:val="730E4DA0"/>
    <w:rsid w:val="73405EA0"/>
    <w:rsid w:val="7354BA5C"/>
    <w:rsid w:val="7373F249"/>
    <w:rsid w:val="73B810EF"/>
    <w:rsid w:val="73E13B77"/>
    <w:rsid w:val="73EBDA63"/>
    <w:rsid w:val="73F8A62D"/>
    <w:rsid w:val="740314E5"/>
    <w:rsid w:val="740D786C"/>
    <w:rsid w:val="74193E41"/>
    <w:rsid w:val="7440B2F2"/>
    <w:rsid w:val="7444F694"/>
    <w:rsid w:val="74466699"/>
    <w:rsid w:val="7456AAF7"/>
    <w:rsid w:val="74A4BFB6"/>
    <w:rsid w:val="754B0C86"/>
    <w:rsid w:val="7556ED11"/>
    <w:rsid w:val="758DA4C5"/>
    <w:rsid w:val="75A948CD"/>
    <w:rsid w:val="75E02098"/>
    <w:rsid w:val="76264B86"/>
    <w:rsid w:val="7646F530"/>
    <w:rsid w:val="76650996"/>
    <w:rsid w:val="76867519"/>
    <w:rsid w:val="76D0147E"/>
    <w:rsid w:val="76DAEE83"/>
    <w:rsid w:val="76E87699"/>
    <w:rsid w:val="7717A557"/>
    <w:rsid w:val="77423B60"/>
    <w:rsid w:val="77594D89"/>
    <w:rsid w:val="777E702B"/>
    <w:rsid w:val="77A83FB9"/>
    <w:rsid w:val="77A8450A"/>
    <w:rsid w:val="77B33819"/>
    <w:rsid w:val="77BCE326"/>
    <w:rsid w:val="7800D9F7"/>
    <w:rsid w:val="780246A2"/>
    <w:rsid w:val="780F6E1F"/>
    <w:rsid w:val="7870F283"/>
    <w:rsid w:val="78EFB353"/>
    <w:rsid w:val="78F51DEA"/>
    <w:rsid w:val="78F951CF"/>
    <w:rsid w:val="790B28EB"/>
    <w:rsid w:val="790E3885"/>
    <w:rsid w:val="79321D3C"/>
    <w:rsid w:val="798B0ED9"/>
    <w:rsid w:val="79CBE966"/>
    <w:rsid w:val="79DE706B"/>
    <w:rsid w:val="7A0B285A"/>
    <w:rsid w:val="7A304A7D"/>
    <w:rsid w:val="7A378A11"/>
    <w:rsid w:val="7A3FA04C"/>
    <w:rsid w:val="7A419E8F"/>
    <w:rsid w:val="7A5BD459"/>
    <w:rsid w:val="7A90EE4B"/>
    <w:rsid w:val="7A9CFF2A"/>
    <w:rsid w:val="7AAA08E6"/>
    <w:rsid w:val="7AAE6308"/>
    <w:rsid w:val="7AAF3614"/>
    <w:rsid w:val="7AC5EED0"/>
    <w:rsid w:val="7AE027DD"/>
    <w:rsid w:val="7AEA76E6"/>
    <w:rsid w:val="7B26DF3A"/>
    <w:rsid w:val="7B505EA0"/>
    <w:rsid w:val="7B5FCC41"/>
    <w:rsid w:val="7B73F48C"/>
    <w:rsid w:val="7C61BF31"/>
    <w:rsid w:val="7C79B5E8"/>
    <w:rsid w:val="7C7AD997"/>
    <w:rsid w:val="7C7E8F7D"/>
    <w:rsid w:val="7CA18917"/>
    <w:rsid w:val="7CB381BF"/>
    <w:rsid w:val="7CC52ECC"/>
    <w:rsid w:val="7CE27E03"/>
    <w:rsid w:val="7CE55DB8"/>
    <w:rsid w:val="7CFB9CA2"/>
    <w:rsid w:val="7D55335B"/>
    <w:rsid w:val="7D57F91F"/>
    <w:rsid w:val="7DC88F0D"/>
    <w:rsid w:val="7DD2F7C5"/>
    <w:rsid w:val="7DDEF857"/>
    <w:rsid w:val="7DE87E34"/>
    <w:rsid w:val="7DF5C810"/>
    <w:rsid w:val="7E0DBE5B"/>
    <w:rsid w:val="7E41D8DE"/>
    <w:rsid w:val="7E4A2BB9"/>
    <w:rsid w:val="7E83B763"/>
    <w:rsid w:val="7E976D03"/>
    <w:rsid w:val="7EB6674C"/>
    <w:rsid w:val="7EEC142B"/>
    <w:rsid w:val="7F0AFB34"/>
    <w:rsid w:val="7F359BD1"/>
    <w:rsid w:val="7F502B13"/>
    <w:rsid w:val="7F51466E"/>
    <w:rsid w:val="7F55732A"/>
    <w:rsid w:val="7F5CE18E"/>
    <w:rsid w:val="7F645F6E"/>
    <w:rsid w:val="7F73918E"/>
    <w:rsid w:val="7F801584"/>
    <w:rsid w:val="7F995F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56C"/>
  <w15:docId w15:val="{6BADA1FA-C3F1-40A8-B62C-F8913A2F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57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80"/>
  </w:style>
  <w:style w:type="paragraph" w:styleId="Footer">
    <w:name w:val="footer"/>
    <w:basedOn w:val="Normal"/>
    <w:link w:val="FooterChar"/>
    <w:uiPriority w:val="99"/>
    <w:unhideWhenUsed/>
    <w:rsid w:val="00557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80"/>
  </w:style>
  <w:style w:type="paragraph" w:styleId="TOC1">
    <w:name w:val="toc 1"/>
    <w:basedOn w:val="Normal"/>
    <w:next w:val="Normal"/>
    <w:autoRedefine/>
    <w:uiPriority w:val="39"/>
    <w:unhideWhenUsed/>
    <w:rsid w:val="00C41AA9"/>
    <w:pPr>
      <w:spacing w:after="100"/>
    </w:pPr>
  </w:style>
  <w:style w:type="character" w:styleId="Hyperlink">
    <w:name w:val="Hyperlink"/>
    <w:basedOn w:val="DefaultParagraphFont"/>
    <w:uiPriority w:val="99"/>
    <w:unhideWhenUsed/>
    <w:rsid w:val="00C41AA9"/>
    <w:rPr>
      <w:color w:val="0000FF" w:themeColor="hyperlink"/>
      <w:u w:val="single"/>
    </w:rPr>
  </w:style>
  <w:style w:type="paragraph" w:styleId="TOC2">
    <w:name w:val="toc 2"/>
    <w:basedOn w:val="Normal"/>
    <w:next w:val="Normal"/>
    <w:autoRedefine/>
    <w:uiPriority w:val="39"/>
    <w:unhideWhenUsed/>
    <w:rsid w:val="00C036F1"/>
    <w:pPr>
      <w:spacing w:after="100"/>
      <w:ind w:left="220"/>
    </w:pPr>
  </w:style>
  <w:style w:type="character" w:customStyle="1" w:styleId="Heading1Char">
    <w:name w:val="Heading 1 Char"/>
    <w:basedOn w:val="DefaultParagraphFont"/>
    <w:link w:val="Heading1"/>
    <w:uiPriority w:val="9"/>
    <w:rsid w:val="00586124"/>
    <w:rPr>
      <w:color w:val="2E75B5"/>
      <w:sz w:val="32"/>
      <w:szCs w:val="32"/>
    </w:rPr>
  </w:style>
  <w:style w:type="paragraph" w:styleId="Bibliography">
    <w:name w:val="Bibliography"/>
    <w:basedOn w:val="Normal"/>
    <w:next w:val="Normal"/>
    <w:uiPriority w:val="37"/>
    <w:unhideWhenUsed/>
    <w:rsid w:val="00586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84752">
      <w:bodyDiv w:val="1"/>
      <w:marLeft w:val="0"/>
      <w:marRight w:val="0"/>
      <w:marTop w:val="0"/>
      <w:marBottom w:val="0"/>
      <w:divBdr>
        <w:top w:val="none" w:sz="0" w:space="0" w:color="auto"/>
        <w:left w:val="none" w:sz="0" w:space="0" w:color="auto"/>
        <w:bottom w:val="none" w:sz="0" w:space="0" w:color="auto"/>
        <w:right w:val="none" w:sz="0" w:space="0" w:color="auto"/>
      </w:divBdr>
      <w:divsChild>
        <w:div w:id="1703821420">
          <w:marLeft w:val="0"/>
          <w:marRight w:val="0"/>
          <w:marTop w:val="0"/>
          <w:marBottom w:val="0"/>
          <w:divBdr>
            <w:top w:val="none" w:sz="0" w:space="0" w:color="auto"/>
            <w:left w:val="none" w:sz="0" w:space="0" w:color="auto"/>
            <w:bottom w:val="none" w:sz="0" w:space="0" w:color="auto"/>
            <w:right w:val="none" w:sz="0" w:space="0" w:color="auto"/>
          </w:divBdr>
        </w:div>
      </w:divsChild>
    </w:div>
    <w:div w:id="39402307">
      <w:bodyDiv w:val="1"/>
      <w:marLeft w:val="0"/>
      <w:marRight w:val="0"/>
      <w:marTop w:val="0"/>
      <w:marBottom w:val="0"/>
      <w:divBdr>
        <w:top w:val="none" w:sz="0" w:space="0" w:color="auto"/>
        <w:left w:val="none" w:sz="0" w:space="0" w:color="auto"/>
        <w:bottom w:val="none" w:sz="0" w:space="0" w:color="auto"/>
        <w:right w:val="none" w:sz="0" w:space="0" w:color="auto"/>
      </w:divBdr>
      <w:divsChild>
        <w:div w:id="248122169">
          <w:marLeft w:val="0"/>
          <w:marRight w:val="0"/>
          <w:marTop w:val="0"/>
          <w:marBottom w:val="0"/>
          <w:divBdr>
            <w:top w:val="none" w:sz="0" w:space="0" w:color="auto"/>
            <w:left w:val="none" w:sz="0" w:space="0" w:color="auto"/>
            <w:bottom w:val="none" w:sz="0" w:space="0" w:color="auto"/>
            <w:right w:val="none" w:sz="0" w:space="0" w:color="auto"/>
          </w:divBdr>
        </w:div>
      </w:divsChild>
    </w:div>
    <w:div w:id="134492438">
      <w:bodyDiv w:val="1"/>
      <w:marLeft w:val="0"/>
      <w:marRight w:val="0"/>
      <w:marTop w:val="0"/>
      <w:marBottom w:val="0"/>
      <w:divBdr>
        <w:top w:val="none" w:sz="0" w:space="0" w:color="auto"/>
        <w:left w:val="none" w:sz="0" w:space="0" w:color="auto"/>
        <w:bottom w:val="none" w:sz="0" w:space="0" w:color="auto"/>
        <w:right w:val="none" w:sz="0" w:space="0" w:color="auto"/>
      </w:divBdr>
      <w:divsChild>
        <w:div w:id="1957519991">
          <w:marLeft w:val="0"/>
          <w:marRight w:val="0"/>
          <w:marTop w:val="0"/>
          <w:marBottom w:val="0"/>
          <w:divBdr>
            <w:top w:val="none" w:sz="0" w:space="0" w:color="auto"/>
            <w:left w:val="none" w:sz="0" w:space="0" w:color="auto"/>
            <w:bottom w:val="none" w:sz="0" w:space="0" w:color="auto"/>
            <w:right w:val="none" w:sz="0" w:space="0" w:color="auto"/>
          </w:divBdr>
        </w:div>
      </w:divsChild>
    </w:div>
    <w:div w:id="216862861">
      <w:bodyDiv w:val="1"/>
      <w:marLeft w:val="0"/>
      <w:marRight w:val="0"/>
      <w:marTop w:val="0"/>
      <w:marBottom w:val="0"/>
      <w:divBdr>
        <w:top w:val="none" w:sz="0" w:space="0" w:color="auto"/>
        <w:left w:val="none" w:sz="0" w:space="0" w:color="auto"/>
        <w:bottom w:val="none" w:sz="0" w:space="0" w:color="auto"/>
        <w:right w:val="none" w:sz="0" w:space="0" w:color="auto"/>
      </w:divBdr>
    </w:div>
    <w:div w:id="245309085">
      <w:bodyDiv w:val="1"/>
      <w:marLeft w:val="0"/>
      <w:marRight w:val="0"/>
      <w:marTop w:val="0"/>
      <w:marBottom w:val="0"/>
      <w:divBdr>
        <w:top w:val="none" w:sz="0" w:space="0" w:color="auto"/>
        <w:left w:val="none" w:sz="0" w:space="0" w:color="auto"/>
        <w:bottom w:val="none" w:sz="0" w:space="0" w:color="auto"/>
        <w:right w:val="none" w:sz="0" w:space="0" w:color="auto"/>
      </w:divBdr>
    </w:div>
    <w:div w:id="289367060">
      <w:bodyDiv w:val="1"/>
      <w:marLeft w:val="0"/>
      <w:marRight w:val="0"/>
      <w:marTop w:val="0"/>
      <w:marBottom w:val="0"/>
      <w:divBdr>
        <w:top w:val="none" w:sz="0" w:space="0" w:color="auto"/>
        <w:left w:val="none" w:sz="0" w:space="0" w:color="auto"/>
        <w:bottom w:val="none" w:sz="0" w:space="0" w:color="auto"/>
        <w:right w:val="none" w:sz="0" w:space="0" w:color="auto"/>
      </w:divBdr>
    </w:div>
    <w:div w:id="343283604">
      <w:bodyDiv w:val="1"/>
      <w:marLeft w:val="0"/>
      <w:marRight w:val="0"/>
      <w:marTop w:val="0"/>
      <w:marBottom w:val="0"/>
      <w:divBdr>
        <w:top w:val="none" w:sz="0" w:space="0" w:color="auto"/>
        <w:left w:val="none" w:sz="0" w:space="0" w:color="auto"/>
        <w:bottom w:val="none" w:sz="0" w:space="0" w:color="auto"/>
        <w:right w:val="none" w:sz="0" w:space="0" w:color="auto"/>
      </w:divBdr>
    </w:div>
    <w:div w:id="343672330">
      <w:bodyDiv w:val="1"/>
      <w:marLeft w:val="0"/>
      <w:marRight w:val="0"/>
      <w:marTop w:val="0"/>
      <w:marBottom w:val="0"/>
      <w:divBdr>
        <w:top w:val="none" w:sz="0" w:space="0" w:color="auto"/>
        <w:left w:val="none" w:sz="0" w:space="0" w:color="auto"/>
        <w:bottom w:val="none" w:sz="0" w:space="0" w:color="auto"/>
        <w:right w:val="none" w:sz="0" w:space="0" w:color="auto"/>
      </w:divBdr>
    </w:div>
    <w:div w:id="362365375">
      <w:bodyDiv w:val="1"/>
      <w:marLeft w:val="0"/>
      <w:marRight w:val="0"/>
      <w:marTop w:val="0"/>
      <w:marBottom w:val="0"/>
      <w:divBdr>
        <w:top w:val="none" w:sz="0" w:space="0" w:color="auto"/>
        <w:left w:val="none" w:sz="0" w:space="0" w:color="auto"/>
        <w:bottom w:val="none" w:sz="0" w:space="0" w:color="auto"/>
        <w:right w:val="none" w:sz="0" w:space="0" w:color="auto"/>
      </w:divBdr>
    </w:div>
    <w:div w:id="391924691">
      <w:bodyDiv w:val="1"/>
      <w:marLeft w:val="0"/>
      <w:marRight w:val="0"/>
      <w:marTop w:val="0"/>
      <w:marBottom w:val="0"/>
      <w:divBdr>
        <w:top w:val="none" w:sz="0" w:space="0" w:color="auto"/>
        <w:left w:val="none" w:sz="0" w:space="0" w:color="auto"/>
        <w:bottom w:val="none" w:sz="0" w:space="0" w:color="auto"/>
        <w:right w:val="none" w:sz="0" w:space="0" w:color="auto"/>
      </w:divBdr>
      <w:divsChild>
        <w:div w:id="1634752962">
          <w:marLeft w:val="0"/>
          <w:marRight w:val="0"/>
          <w:marTop w:val="0"/>
          <w:marBottom w:val="0"/>
          <w:divBdr>
            <w:top w:val="none" w:sz="0" w:space="0" w:color="auto"/>
            <w:left w:val="none" w:sz="0" w:space="0" w:color="auto"/>
            <w:bottom w:val="none" w:sz="0" w:space="0" w:color="auto"/>
            <w:right w:val="none" w:sz="0" w:space="0" w:color="auto"/>
          </w:divBdr>
        </w:div>
      </w:divsChild>
    </w:div>
    <w:div w:id="452939781">
      <w:bodyDiv w:val="1"/>
      <w:marLeft w:val="0"/>
      <w:marRight w:val="0"/>
      <w:marTop w:val="0"/>
      <w:marBottom w:val="0"/>
      <w:divBdr>
        <w:top w:val="none" w:sz="0" w:space="0" w:color="auto"/>
        <w:left w:val="none" w:sz="0" w:space="0" w:color="auto"/>
        <w:bottom w:val="none" w:sz="0" w:space="0" w:color="auto"/>
        <w:right w:val="none" w:sz="0" w:space="0" w:color="auto"/>
      </w:divBdr>
    </w:div>
    <w:div w:id="594215828">
      <w:bodyDiv w:val="1"/>
      <w:marLeft w:val="0"/>
      <w:marRight w:val="0"/>
      <w:marTop w:val="0"/>
      <w:marBottom w:val="0"/>
      <w:divBdr>
        <w:top w:val="none" w:sz="0" w:space="0" w:color="auto"/>
        <w:left w:val="none" w:sz="0" w:space="0" w:color="auto"/>
        <w:bottom w:val="none" w:sz="0" w:space="0" w:color="auto"/>
        <w:right w:val="none" w:sz="0" w:space="0" w:color="auto"/>
      </w:divBdr>
    </w:div>
    <w:div w:id="610429412">
      <w:bodyDiv w:val="1"/>
      <w:marLeft w:val="0"/>
      <w:marRight w:val="0"/>
      <w:marTop w:val="0"/>
      <w:marBottom w:val="0"/>
      <w:divBdr>
        <w:top w:val="none" w:sz="0" w:space="0" w:color="auto"/>
        <w:left w:val="none" w:sz="0" w:space="0" w:color="auto"/>
        <w:bottom w:val="none" w:sz="0" w:space="0" w:color="auto"/>
        <w:right w:val="none" w:sz="0" w:space="0" w:color="auto"/>
      </w:divBdr>
      <w:divsChild>
        <w:div w:id="1880164700">
          <w:marLeft w:val="0"/>
          <w:marRight w:val="0"/>
          <w:marTop w:val="0"/>
          <w:marBottom w:val="0"/>
          <w:divBdr>
            <w:top w:val="none" w:sz="0" w:space="0" w:color="auto"/>
            <w:left w:val="none" w:sz="0" w:space="0" w:color="auto"/>
            <w:bottom w:val="none" w:sz="0" w:space="0" w:color="auto"/>
            <w:right w:val="none" w:sz="0" w:space="0" w:color="auto"/>
          </w:divBdr>
        </w:div>
      </w:divsChild>
    </w:div>
    <w:div w:id="798647681">
      <w:bodyDiv w:val="1"/>
      <w:marLeft w:val="0"/>
      <w:marRight w:val="0"/>
      <w:marTop w:val="0"/>
      <w:marBottom w:val="0"/>
      <w:divBdr>
        <w:top w:val="none" w:sz="0" w:space="0" w:color="auto"/>
        <w:left w:val="none" w:sz="0" w:space="0" w:color="auto"/>
        <w:bottom w:val="none" w:sz="0" w:space="0" w:color="auto"/>
        <w:right w:val="none" w:sz="0" w:space="0" w:color="auto"/>
      </w:divBdr>
    </w:div>
    <w:div w:id="799495177">
      <w:bodyDiv w:val="1"/>
      <w:marLeft w:val="0"/>
      <w:marRight w:val="0"/>
      <w:marTop w:val="0"/>
      <w:marBottom w:val="0"/>
      <w:divBdr>
        <w:top w:val="none" w:sz="0" w:space="0" w:color="auto"/>
        <w:left w:val="none" w:sz="0" w:space="0" w:color="auto"/>
        <w:bottom w:val="none" w:sz="0" w:space="0" w:color="auto"/>
        <w:right w:val="none" w:sz="0" w:space="0" w:color="auto"/>
      </w:divBdr>
    </w:div>
    <w:div w:id="1090353451">
      <w:bodyDiv w:val="1"/>
      <w:marLeft w:val="0"/>
      <w:marRight w:val="0"/>
      <w:marTop w:val="0"/>
      <w:marBottom w:val="0"/>
      <w:divBdr>
        <w:top w:val="none" w:sz="0" w:space="0" w:color="auto"/>
        <w:left w:val="none" w:sz="0" w:space="0" w:color="auto"/>
        <w:bottom w:val="none" w:sz="0" w:space="0" w:color="auto"/>
        <w:right w:val="none" w:sz="0" w:space="0" w:color="auto"/>
      </w:divBdr>
    </w:div>
    <w:div w:id="1177961289">
      <w:bodyDiv w:val="1"/>
      <w:marLeft w:val="0"/>
      <w:marRight w:val="0"/>
      <w:marTop w:val="0"/>
      <w:marBottom w:val="0"/>
      <w:divBdr>
        <w:top w:val="none" w:sz="0" w:space="0" w:color="auto"/>
        <w:left w:val="none" w:sz="0" w:space="0" w:color="auto"/>
        <w:bottom w:val="none" w:sz="0" w:space="0" w:color="auto"/>
        <w:right w:val="none" w:sz="0" w:space="0" w:color="auto"/>
      </w:divBdr>
      <w:divsChild>
        <w:div w:id="643202108">
          <w:marLeft w:val="0"/>
          <w:marRight w:val="0"/>
          <w:marTop w:val="0"/>
          <w:marBottom w:val="0"/>
          <w:divBdr>
            <w:top w:val="none" w:sz="0" w:space="0" w:color="auto"/>
            <w:left w:val="none" w:sz="0" w:space="0" w:color="auto"/>
            <w:bottom w:val="none" w:sz="0" w:space="0" w:color="auto"/>
            <w:right w:val="none" w:sz="0" w:space="0" w:color="auto"/>
          </w:divBdr>
        </w:div>
      </w:divsChild>
    </w:div>
    <w:div w:id="1190530805">
      <w:bodyDiv w:val="1"/>
      <w:marLeft w:val="0"/>
      <w:marRight w:val="0"/>
      <w:marTop w:val="0"/>
      <w:marBottom w:val="0"/>
      <w:divBdr>
        <w:top w:val="none" w:sz="0" w:space="0" w:color="auto"/>
        <w:left w:val="none" w:sz="0" w:space="0" w:color="auto"/>
        <w:bottom w:val="none" w:sz="0" w:space="0" w:color="auto"/>
        <w:right w:val="none" w:sz="0" w:space="0" w:color="auto"/>
      </w:divBdr>
    </w:div>
    <w:div w:id="1425106852">
      <w:bodyDiv w:val="1"/>
      <w:marLeft w:val="0"/>
      <w:marRight w:val="0"/>
      <w:marTop w:val="0"/>
      <w:marBottom w:val="0"/>
      <w:divBdr>
        <w:top w:val="none" w:sz="0" w:space="0" w:color="auto"/>
        <w:left w:val="none" w:sz="0" w:space="0" w:color="auto"/>
        <w:bottom w:val="none" w:sz="0" w:space="0" w:color="auto"/>
        <w:right w:val="none" w:sz="0" w:space="0" w:color="auto"/>
      </w:divBdr>
    </w:div>
    <w:div w:id="1515261949">
      <w:bodyDiv w:val="1"/>
      <w:marLeft w:val="0"/>
      <w:marRight w:val="0"/>
      <w:marTop w:val="0"/>
      <w:marBottom w:val="0"/>
      <w:divBdr>
        <w:top w:val="none" w:sz="0" w:space="0" w:color="auto"/>
        <w:left w:val="none" w:sz="0" w:space="0" w:color="auto"/>
        <w:bottom w:val="none" w:sz="0" w:space="0" w:color="auto"/>
        <w:right w:val="none" w:sz="0" w:space="0" w:color="auto"/>
      </w:divBdr>
      <w:divsChild>
        <w:div w:id="1437751264">
          <w:marLeft w:val="0"/>
          <w:marRight w:val="0"/>
          <w:marTop w:val="0"/>
          <w:marBottom w:val="0"/>
          <w:divBdr>
            <w:top w:val="none" w:sz="0" w:space="0" w:color="auto"/>
            <w:left w:val="none" w:sz="0" w:space="0" w:color="auto"/>
            <w:bottom w:val="none" w:sz="0" w:space="0" w:color="auto"/>
            <w:right w:val="none" w:sz="0" w:space="0" w:color="auto"/>
          </w:divBdr>
        </w:div>
      </w:divsChild>
    </w:div>
    <w:div w:id="1531184398">
      <w:bodyDiv w:val="1"/>
      <w:marLeft w:val="0"/>
      <w:marRight w:val="0"/>
      <w:marTop w:val="0"/>
      <w:marBottom w:val="0"/>
      <w:divBdr>
        <w:top w:val="none" w:sz="0" w:space="0" w:color="auto"/>
        <w:left w:val="none" w:sz="0" w:space="0" w:color="auto"/>
        <w:bottom w:val="none" w:sz="0" w:space="0" w:color="auto"/>
        <w:right w:val="none" w:sz="0" w:space="0" w:color="auto"/>
      </w:divBdr>
      <w:divsChild>
        <w:div w:id="1138649021">
          <w:marLeft w:val="0"/>
          <w:marRight w:val="0"/>
          <w:marTop w:val="0"/>
          <w:marBottom w:val="0"/>
          <w:divBdr>
            <w:top w:val="none" w:sz="0" w:space="0" w:color="auto"/>
            <w:left w:val="none" w:sz="0" w:space="0" w:color="auto"/>
            <w:bottom w:val="none" w:sz="0" w:space="0" w:color="auto"/>
            <w:right w:val="none" w:sz="0" w:space="0" w:color="auto"/>
          </w:divBdr>
        </w:div>
      </w:divsChild>
    </w:div>
    <w:div w:id="1533566132">
      <w:bodyDiv w:val="1"/>
      <w:marLeft w:val="0"/>
      <w:marRight w:val="0"/>
      <w:marTop w:val="0"/>
      <w:marBottom w:val="0"/>
      <w:divBdr>
        <w:top w:val="none" w:sz="0" w:space="0" w:color="auto"/>
        <w:left w:val="none" w:sz="0" w:space="0" w:color="auto"/>
        <w:bottom w:val="none" w:sz="0" w:space="0" w:color="auto"/>
        <w:right w:val="none" w:sz="0" w:space="0" w:color="auto"/>
      </w:divBdr>
      <w:divsChild>
        <w:div w:id="27267342">
          <w:marLeft w:val="0"/>
          <w:marRight w:val="0"/>
          <w:marTop w:val="0"/>
          <w:marBottom w:val="0"/>
          <w:divBdr>
            <w:top w:val="none" w:sz="0" w:space="0" w:color="auto"/>
            <w:left w:val="none" w:sz="0" w:space="0" w:color="auto"/>
            <w:bottom w:val="none" w:sz="0" w:space="0" w:color="auto"/>
            <w:right w:val="none" w:sz="0" w:space="0" w:color="auto"/>
          </w:divBdr>
        </w:div>
      </w:divsChild>
    </w:div>
    <w:div w:id="1571039025">
      <w:bodyDiv w:val="1"/>
      <w:marLeft w:val="0"/>
      <w:marRight w:val="0"/>
      <w:marTop w:val="0"/>
      <w:marBottom w:val="0"/>
      <w:divBdr>
        <w:top w:val="none" w:sz="0" w:space="0" w:color="auto"/>
        <w:left w:val="none" w:sz="0" w:space="0" w:color="auto"/>
        <w:bottom w:val="none" w:sz="0" w:space="0" w:color="auto"/>
        <w:right w:val="none" w:sz="0" w:space="0" w:color="auto"/>
      </w:divBdr>
      <w:divsChild>
        <w:div w:id="1514297256">
          <w:marLeft w:val="0"/>
          <w:marRight w:val="0"/>
          <w:marTop w:val="0"/>
          <w:marBottom w:val="0"/>
          <w:divBdr>
            <w:top w:val="none" w:sz="0" w:space="0" w:color="auto"/>
            <w:left w:val="none" w:sz="0" w:space="0" w:color="auto"/>
            <w:bottom w:val="none" w:sz="0" w:space="0" w:color="auto"/>
            <w:right w:val="none" w:sz="0" w:space="0" w:color="auto"/>
          </w:divBdr>
        </w:div>
      </w:divsChild>
    </w:div>
    <w:div w:id="1579903546">
      <w:bodyDiv w:val="1"/>
      <w:marLeft w:val="0"/>
      <w:marRight w:val="0"/>
      <w:marTop w:val="0"/>
      <w:marBottom w:val="0"/>
      <w:divBdr>
        <w:top w:val="none" w:sz="0" w:space="0" w:color="auto"/>
        <w:left w:val="none" w:sz="0" w:space="0" w:color="auto"/>
        <w:bottom w:val="none" w:sz="0" w:space="0" w:color="auto"/>
        <w:right w:val="none" w:sz="0" w:space="0" w:color="auto"/>
      </w:divBdr>
    </w:div>
    <w:div w:id="1609585151">
      <w:bodyDiv w:val="1"/>
      <w:marLeft w:val="0"/>
      <w:marRight w:val="0"/>
      <w:marTop w:val="0"/>
      <w:marBottom w:val="0"/>
      <w:divBdr>
        <w:top w:val="none" w:sz="0" w:space="0" w:color="auto"/>
        <w:left w:val="none" w:sz="0" w:space="0" w:color="auto"/>
        <w:bottom w:val="none" w:sz="0" w:space="0" w:color="auto"/>
        <w:right w:val="none" w:sz="0" w:space="0" w:color="auto"/>
      </w:divBdr>
    </w:div>
    <w:div w:id="1704017724">
      <w:bodyDiv w:val="1"/>
      <w:marLeft w:val="0"/>
      <w:marRight w:val="0"/>
      <w:marTop w:val="0"/>
      <w:marBottom w:val="0"/>
      <w:divBdr>
        <w:top w:val="none" w:sz="0" w:space="0" w:color="auto"/>
        <w:left w:val="none" w:sz="0" w:space="0" w:color="auto"/>
        <w:bottom w:val="none" w:sz="0" w:space="0" w:color="auto"/>
        <w:right w:val="none" w:sz="0" w:space="0" w:color="auto"/>
      </w:divBdr>
    </w:div>
    <w:div w:id="1794714727">
      <w:bodyDiv w:val="1"/>
      <w:marLeft w:val="0"/>
      <w:marRight w:val="0"/>
      <w:marTop w:val="0"/>
      <w:marBottom w:val="0"/>
      <w:divBdr>
        <w:top w:val="none" w:sz="0" w:space="0" w:color="auto"/>
        <w:left w:val="none" w:sz="0" w:space="0" w:color="auto"/>
        <w:bottom w:val="none" w:sz="0" w:space="0" w:color="auto"/>
        <w:right w:val="none" w:sz="0" w:space="0" w:color="auto"/>
      </w:divBdr>
      <w:divsChild>
        <w:div w:id="739400276">
          <w:marLeft w:val="0"/>
          <w:marRight w:val="0"/>
          <w:marTop w:val="0"/>
          <w:marBottom w:val="0"/>
          <w:divBdr>
            <w:top w:val="none" w:sz="0" w:space="0" w:color="auto"/>
            <w:left w:val="none" w:sz="0" w:space="0" w:color="auto"/>
            <w:bottom w:val="none" w:sz="0" w:space="0" w:color="auto"/>
            <w:right w:val="none" w:sz="0" w:space="0" w:color="auto"/>
          </w:divBdr>
        </w:div>
      </w:divsChild>
    </w:div>
    <w:div w:id="1832483137">
      <w:bodyDiv w:val="1"/>
      <w:marLeft w:val="0"/>
      <w:marRight w:val="0"/>
      <w:marTop w:val="0"/>
      <w:marBottom w:val="0"/>
      <w:divBdr>
        <w:top w:val="none" w:sz="0" w:space="0" w:color="auto"/>
        <w:left w:val="none" w:sz="0" w:space="0" w:color="auto"/>
        <w:bottom w:val="none" w:sz="0" w:space="0" w:color="auto"/>
        <w:right w:val="none" w:sz="0" w:space="0" w:color="auto"/>
      </w:divBdr>
      <w:divsChild>
        <w:div w:id="1073817222">
          <w:marLeft w:val="0"/>
          <w:marRight w:val="0"/>
          <w:marTop w:val="0"/>
          <w:marBottom w:val="0"/>
          <w:divBdr>
            <w:top w:val="none" w:sz="0" w:space="0" w:color="auto"/>
            <w:left w:val="none" w:sz="0" w:space="0" w:color="auto"/>
            <w:bottom w:val="none" w:sz="0" w:space="0" w:color="auto"/>
            <w:right w:val="none" w:sz="0" w:space="0" w:color="auto"/>
          </w:divBdr>
        </w:div>
      </w:divsChild>
    </w:div>
    <w:div w:id="2044359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Coo19</b:Tag>
    <b:SourceType>Book</b:SourceType>
    <b:Guid>{6C13C67B-2056-4608-BAC1-C9B0347B6568}</b:Guid>
    <b:Author>
      <b:Author>
        <b:NameList>
          <b:Person>
            <b:Last>Cook</b:Last>
            <b:First>S.</b:First>
          </b:Person>
        </b:NameList>
      </b:Author>
    </b:Author>
    <b:Title>making a success of managing and working remotely (1st ed.).</b:Title>
    <b:Year>2019</b:Year>
    <b:Publisher>IT Governance publising</b:Publisher>
    <b:RefOrder>3</b:RefOrder>
  </b:Source>
  <b:Source>
    <b:Tag>Man</b:Tag>
    <b:SourceType>JournalArticle</b:SourceType>
    <b:Guid>{AB8D5C4C-5A93-4868-B91D-68B6C453B522}</b:Guid>
    <b:Author>
      <b:Author>
        <b:NameList>
          <b:Person>
            <b:Last>Magazine.</b:Last>
            <b:First>Managing</b:First>
            <b:Middle>Productivity of employees when working remotely. (2020). PC Quest : The Personal Computing</b:Middle>
          </b:Person>
        </b:NameList>
      </b:Author>
    </b:Author>
    <b:JournalName>  Managing Productivity of employees when working remotely. (2020). PC Quest : The Personal Computing Magazine.</b:JournalName>
    <b:RefOrder>4</b:RefOrder>
  </b:Source>
  <b:Source>
    <b:Tag>Rys20</b:Tag>
    <b:SourceType>JournalArticle</b:SourceType>
    <b:Guid>{B166D15A-07A2-4079-968E-8FE9307AFF56}</b:Guid>
    <b:Author>
      <b:Author>
        <b:NameList>
          <b:Person>
            <b:Last>Rysavy</b:Last>
            <b:First>M.</b:First>
            <b:Middle>D. T., &amp; Michalak, R.</b:Middle>
          </b:Person>
        </b:NameList>
      </b:Author>
    </b:Author>
    <b:Title> Working from Home: How We Managed Our Team Remotely with Technology. </b:Title>
    <b:JournalName> Journal of Library Administration</b:JournalName>
    <b:Year>2020</b:Year>
    <b:Pages> 60(5), 532–542. </b:Pages>
    <b:RefOrder>5</b:RefOrder>
  </b:Source>
  <b:Source>
    <b:Tag>Bur21</b:Tag>
    <b:SourceType>Book</b:SourceType>
    <b:Guid>{CDCFCF6A-7BFC-470C-B455-C2CC5E6FBAEE}</b:Guid>
    <b:Title>Leading from Anywhere: The Essential Guide to Managing Remote Teams.</b:Title>
    <b:Year> 2021</b:Year>
    <b:Author>
      <b:Author>
        <b:NameList>
          <b:Person>
            <b:Last>Burkus</b:Last>
            <b:First> D.   </b:First>
          </b:Person>
        </b:NameList>
      </b:Author>
    </b:Author>
    <b:City>United States</b:City>
    <b:Publisher>Houghton Mifflin Harcourt.</b:Publisher>
    <b:RefOrder>6</b:RefOrder>
  </b:Source>
  <b:Source>
    <b:Tag>PRO21</b:Tag>
    <b:SourceType>JournalArticle</b:SourceType>
    <b:Guid>{1C8E4FD9-A145-4DF1-98F2-48A7D690F989}</b:Guid>
    <b:Title>PROS AND CONS OF Working from Home</b:Title>
    <b:Year>2021</b:Year>
    <b:Pages> (Issue 58, pp. 26–27). </b:Pages>
    <b:Author>
      <b:Author>
        <b:NameList>
          <b:Person>
            <b:Last>Home.</b:Last>
            <b:First>PROS</b:First>
            <b:Middle>AND CONS OF Working from</b:Middle>
          </b:Person>
        </b:NameList>
      </b:Author>
    </b:Author>
    <b:JournalName> InnoVision Health Media, Inc.</b:JournalName>
    <b:RefOrder>7</b:RefOrder>
  </b:Source>
  <b:Source>
    <b:Tag>Kon20</b:Tag>
    <b:SourceType>Book</b:SourceType>
    <b:Guid>{14C27256-725F-48CD-BB8A-7D16C8BC8DBD}</b:Guid>
    <b:Title>How To Manage Remote Teams: All The Information You Need in 15 Minutes.</b:Title>
    <b:Year>2020</b:Year>
    <b:Author>
      <b:Author>
        <b:NameList>
          <b:Person>
            <b:Last>Degner</b:Last>
            <b:First>Konstantin</b:First>
          </b:Person>
        </b:NameList>
      </b:Author>
    </b:Author>
    <b:Publisher>Amazon Digital Services LLC - KDP Print US.</b:Publisher>
    <b:RefOrder>1</b:RefOrder>
  </b:Source>
  <b:Source>
    <b:Tag>Jas23</b:Tag>
    <b:SourceType>BookSection</b:SourceType>
    <b:Guid>{CEA59CCF-A471-4485-B04B-C7395A4589FC}</b:Guid>
    <b:Title> </b:Title>
    <b:Year>2023</b:Year>
    <b:Publisher> Entrepreneur Press.</b:Publisher>
    <b:Author>
      <b:Author>
        <b:NameList>
          <b:Person>
            <b:Last>Rich</b:Last>
            <b:First>Jason</b:First>
            <b:Middle>R.</b:Middle>
          </b:Person>
        </b:NameList>
      </b:Author>
      <b:BookAuthor>
        <b:NameList>
          <b:Person>
            <b:Last>The staff of Entrepreneur media</b:Last>
            <b:First>Jason</b:First>
            <b:Middle>R. Rich</b:Middle>
          </b:Person>
        </b:NameList>
      </b:BookAuthor>
    </b:Author>
    <b:BookTitle>The Remote Worker's Handbook: How to Work Effectively from Anywhere. </b:BookTitle>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8" ma:contentTypeDescription="Create a new document." ma:contentTypeScope="" ma:versionID="4a2aff8d05fe183c5f39b5e64661743c">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c9a16c7e011bc3ad7008ca023c975889"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593470-03CF-4AF2-869B-E18C3867EF5A}">
  <ds:schemaRefs>
    <ds:schemaRef ds:uri="http://schemas.openxmlformats.org/officeDocument/2006/bibliography"/>
  </ds:schemaRefs>
</ds:datastoreItem>
</file>

<file path=customXml/itemProps2.xml><?xml version="1.0" encoding="utf-8"?>
<ds:datastoreItem xmlns:ds="http://schemas.openxmlformats.org/officeDocument/2006/customXml" ds:itemID="{9352D753-BD8C-4FB7-ABE1-00580D305FBF}">
  <ds:schemaRefs>
    <ds:schemaRef ds:uri="http://schemas.microsoft.com/sharepoint/v3/contenttype/forms"/>
  </ds:schemaRefs>
</ds:datastoreItem>
</file>

<file path=customXml/itemProps3.xml><?xml version="1.0" encoding="utf-8"?>
<ds:datastoreItem xmlns:ds="http://schemas.openxmlformats.org/officeDocument/2006/customXml" ds:itemID="{7584448A-3D42-493E-8ECC-32ADD2F1913C}">
  <ds:schemaRefs>
    <ds:schemaRef ds:uri="http://schemas.microsoft.com/office/2006/metadata/properties"/>
    <ds:schemaRef ds:uri="http://schemas.microsoft.com/office/infopath/2007/PartnerControls"/>
    <ds:schemaRef ds:uri="5b0da114-0538-4a78-995a-f0bd13903525"/>
  </ds:schemaRefs>
</ds:datastoreItem>
</file>

<file path=customXml/itemProps4.xml><?xml version="1.0" encoding="utf-8"?>
<ds:datastoreItem xmlns:ds="http://schemas.openxmlformats.org/officeDocument/2006/customXml" ds:itemID="{C90D6A4B-3790-4F4F-8D65-5B9ABBF09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2851</Words>
  <Characters>16255</Characters>
  <Application>Microsoft Office Word</Application>
  <DocSecurity>0</DocSecurity>
  <Lines>135</Lines>
  <Paragraphs>38</Paragraphs>
  <ScaleCrop>false</ScaleCrop>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Felices</dc:creator>
  <cp:lastModifiedBy>Jean Ellis (2309700)</cp:lastModifiedBy>
  <cp:revision>110</cp:revision>
  <dcterms:created xsi:type="dcterms:W3CDTF">2024-02-28T13:11:00Z</dcterms:created>
  <dcterms:modified xsi:type="dcterms:W3CDTF">2024-03-10T10:02:00Z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