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1DC645B" w:rsidR="007C2CCC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11F36">
              <w:rPr>
                <w:rFonts w:asciiTheme="minorHAnsi" w:hAnsiTheme="minorHAnsi" w:cstheme="minorHAnsi"/>
                <w:b/>
                <w:color w:val="000000" w:themeColor="text1"/>
              </w:rPr>
              <w:t>Benjamin Atkins (1809782)</w:t>
            </w:r>
          </w:p>
        </w:tc>
      </w:tr>
      <w:tr w:rsidR="00B11F36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C020A25" w14:textId="77777777" w:rsidR="00B11F36" w:rsidRP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11F36">
              <w:rPr>
                <w:rFonts w:asciiTheme="minorHAnsi" w:hAnsiTheme="minorHAnsi" w:cstheme="minorHAnsi"/>
                <w:b/>
                <w:color w:val="000000" w:themeColor="text1"/>
              </w:rPr>
              <w:t xml:space="preserve">Researching Community Nursing </w:t>
            </w:r>
          </w:p>
          <w:p w14:paraId="3530B606" w14:textId="054BFCCC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11F36">
              <w:rPr>
                <w:rFonts w:asciiTheme="minorHAnsi" w:hAnsiTheme="minorHAnsi" w:cstheme="minorHAnsi"/>
                <w:b/>
                <w:color w:val="000000" w:themeColor="text1"/>
              </w:rPr>
              <w:t>E-Forms and Security Tests</w:t>
            </w:r>
          </w:p>
        </w:tc>
      </w:tr>
      <w:tr w:rsidR="00B11F36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D6E7F16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11F36">
              <w:rPr>
                <w:rFonts w:asciiTheme="minorHAnsi" w:hAnsiTheme="minorHAnsi" w:cstheme="minorHAnsi"/>
                <w:b/>
                <w:color w:val="000000" w:themeColor="text1"/>
              </w:rPr>
              <w:t>Munyaradzi Nicholas Murira</w:t>
            </w:r>
          </w:p>
        </w:tc>
      </w:tr>
      <w:tr w:rsidR="00B11F36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DCE7B9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B11F36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B11F36" w:rsidRDefault="00B11F36" w:rsidP="00B11F3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B11F3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B11F36" w:rsidRDefault="00B11F36" w:rsidP="00B11F3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B11F36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B11F36" w:rsidRDefault="00B11F36" w:rsidP="00B11F3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B11F36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705F4988" w:rsidR="004779D1" w:rsidRPr="00C2152E" w:rsidRDefault="0036199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quality of the report needs improvement in all areas.</w:t>
            </w:r>
          </w:p>
          <w:p w14:paraId="43E2F910" w14:textId="61A611F2" w:rsidR="004779D1" w:rsidRPr="00C2152E" w:rsidRDefault="0036199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Testing demonstrated that the E-form works, and results explained. The security testing was incomplete; not all objectives met.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EA3DB95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69985D8" w14:textId="77777777" w:rsidR="00F83B42" w:rsidRDefault="00F83B4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EFB4B1D" w14:textId="77777777" w:rsidR="00F83B42" w:rsidRDefault="00F83B4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30729395" w:rsidR="00F83B42" w:rsidRPr="00C2152E" w:rsidRDefault="00F83B4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55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2CF2BF10" w:rsidR="002B7AB6" w:rsidRDefault="00F83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Carlene Campbell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20AC17C3" w:rsidR="002B7AB6" w:rsidRDefault="00F83B4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9/10/2022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4E9D8EBD" w:rsidR="004779D1" w:rsidRPr="00C2152E" w:rsidRDefault="007F0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AEFE6BF" w:rsidR="004779D1" w:rsidRPr="00C2152E" w:rsidRDefault="007F0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0CC42DE6" w:rsidR="006D168E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Abstract can be improved and should be on a separate page.  Introduction can be improved to give some general background literature.  It should also guide the readers what the other chapters are about.</w:t>
            </w:r>
          </w:p>
          <w:p w14:paraId="5D218A19" w14:textId="6ABBCE1A" w:rsidR="007F05EB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1DEA04D" w14:textId="2093A365" w:rsidR="007F05EB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could be discussed more on threats and attacks that will be conducted to test the E-form.</w:t>
            </w: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17882987" w:rsidR="004779D1" w:rsidRPr="00C2152E" w:rsidRDefault="007F0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535BD958" w:rsidR="006D168E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Methodology needs improvement.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0227D3A8" w:rsidR="00782CF2" w:rsidRPr="00C2152E" w:rsidRDefault="00F83B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EE6ED82" w:rsidR="00782CF2" w:rsidRPr="00C2152E" w:rsidRDefault="004F2D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67F075" w14:textId="52CF296D" w:rsidR="006D168E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Testing demonstrated that the E-form works, and results explained. The security testing was incomplete; not all objectives met. Overall good project but need more work to be done to make it a fully completed work/project.</w:t>
            </w:r>
          </w:p>
          <w:p w14:paraId="70752944" w14:textId="59BCFA68" w:rsidR="007F05EB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CCEEB8" w14:textId="77777777" w:rsidR="007F05EB" w:rsidRDefault="007F05EB" w:rsidP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 was brief. All the key areas in each chapter should have been summarised and conclusion drawn.</w:t>
            </w:r>
          </w:p>
          <w:p w14:paraId="41DF466A" w14:textId="77777777" w:rsidR="007F05EB" w:rsidRDefault="007F05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123A112" w:rsidR="00782CF2" w:rsidRPr="00C2152E" w:rsidRDefault="004F2DA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5FDF3337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BCAAA9" w14:textId="30EBDB87" w:rsidR="007F05EB" w:rsidRDefault="007F05E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51A47B" w14:textId="06E224B2" w:rsidR="007F05EB" w:rsidRDefault="00E13FB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discusses only the entity model and wireframe. Nothing on the design of the security testing.  Similar with the implementation this area need improvement with </w:t>
            </w:r>
            <w:r w:rsidR="008F568C">
              <w:rPr>
                <w:rFonts w:asciiTheme="minorHAnsi" w:hAnsiTheme="minorHAnsi"/>
                <w:color w:val="000000" w:themeColor="text1"/>
                <w:lang w:eastAsia="en-GB"/>
              </w:rPr>
              <w:t>screenshots and instruction.</w:t>
            </w: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A01E938" w:rsidR="00782CF2" w:rsidRPr="00C2152E" w:rsidRDefault="008F56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55D5DEB3" w:rsidR="00782CF2" w:rsidRPr="00C2152E" w:rsidRDefault="0024513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2CA67617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090D1764" w14:textId="5647124C" w:rsidR="008F568C" w:rsidRDefault="008F568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F95C592" w14:textId="563A1D0C" w:rsidR="008F568C" w:rsidRDefault="008F568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brief reflection done</w:t>
            </w:r>
          </w:p>
          <w:p w14:paraId="0E793B6A" w14:textId="5BE9141E" w:rsidR="008F568C" w:rsidRDefault="008F568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17B5AF19" w14:textId="03054895" w:rsidR="008F568C" w:rsidRDefault="008F568C" w:rsidP="00F83B42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quality of the report needs improvement in all areas. The</w:t>
            </w:r>
            <w:r w:rsidR="008F0C14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are writing, grammatical and spellings errors. All chapters need to be on separate pages.  While company white papers are good sources, peer reviewed articles are more credible; more need to be used.</w:t>
            </w:r>
          </w:p>
          <w:p w14:paraId="5530A23B" w14:textId="77777777" w:rsidR="006D168E" w:rsidRP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0B6B19E" w:rsidR="00782CF2" w:rsidRPr="00C2152E" w:rsidRDefault="00F83B4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37728B" w14:textId="77777777" w:rsidR="00635BB0" w:rsidRDefault="00635BB0" w:rsidP="002B7AB6">
      <w:r>
        <w:separator/>
      </w:r>
    </w:p>
  </w:endnote>
  <w:endnote w:type="continuationSeparator" w:id="0">
    <w:p w14:paraId="2C64095E" w14:textId="77777777" w:rsidR="00635BB0" w:rsidRDefault="00635BB0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C77A4B" w14:textId="77777777" w:rsidR="00635BB0" w:rsidRDefault="00635BB0" w:rsidP="002B7AB6">
      <w:r>
        <w:separator/>
      </w:r>
    </w:p>
  </w:footnote>
  <w:footnote w:type="continuationSeparator" w:id="0">
    <w:p w14:paraId="538F46CD" w14:textId="77777777" w:rsidR="00635BB0" w:rsidRDefault="00635BB0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394F"/>
    <w:rsid w:val="0006611F"/>
    <w:rsid w:val="000F7A4A"/>
    <w:rsid w:val="00125730"/>
    <w:rsid w:val="001D0DDD"/>
    <w:rsid w:val="00242112"/>
    <w:rsid w:val="00245139"/>
    <w:rsid w:val="00253402"/>
    <w:rsid w:val="002B7AB6"/>
    <w:rsid w:val="00361999"/>
    <w:rsid w:val="003E5437"/>
    <w:rsid w:val="003F049D"/>
    <w:rsid w:val="00461843"/>
    <w:rsid w:val="004779D1"/>
    <w:rsid w:val="004F2DAF"/>
    <w:rsid w:val="00576B2C"/>
    <w:rsid w:val="0058356A"/>
    <w:rsid w:val="005C79DB"/>
    <w:rsid w:val="00635BB0"/>
    <w:rsid w:val="006363DD"/>
    <w:rsid w:val="006530D2"/>
    <w:rsid w:val="006645F5"/>
    <w:rsid w:val="006D168E"/>
    <w:rsid w:val="00782CF2"/>
    <w:rsid w:val="007C2CCC"/>
    <w:rsid w:val="007C5EED"/>
    <w:rsid w:val="007F05EB"/>
    <w:rsid w:val="00811371"/>
    <w:rsid w:val="00826F79"/>
    <w:rsid w:val="00866E85"/>
    <w:rsid w:val="008B05C1"/>
    <w:rsid w:val="008B67FF"/>
    <w:rsid w:val="008D4A65"/>
    <w:rsid w:val="008F0C14"/>
    <w:rsid w:val="008F568C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11F36"/>
    <w:rsid w:val="00B27A16"/>
    <w:rsid w:val="00C2152E"/>
    <w:rsid w:val="00C60A27"/>
    <w:rsid w:val="00CC4C41"/>
    <w:rsid w:val="00CD2262"/>
    <w:rsid w:val="00CF3983"/>
    <w:rsid w:val="00D87BAB"/>
    <w:rsid w:val="00DA3C28"/>
    <w:rsid w:val="00E1157B"/>
    <w:rsid w:val="00E13FBB"/>
    <w:rsid w:val="00E941A3"/>
    <w:rsid w:val="00EE0FE1"/>
    <w:rsid w:val="00EE4571"/>
    <w:rsid w:val="00F14758"/>
    <w:rsid w:val="00F83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904</TotalTime>
  <Pages>4</Pages>
  <Words>438</Words>
  <Characters>2499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6</cp:revision>
  <cp:lastPrinted>2013-09-25T13:22:00Z</cp:lastPrinted>
  <dcterms:created xsi:type="dcterms:W3CDTF">2022-10-08T20:47:00Z</dcterms:created>
  <dcterms:modified xsi:type="dcterms:W3CDTF">2022-10-09T13:32:00Z</dcterms:modified>
</cp:coreProperties>
</file>