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F5045" w:rsidRDefault="00F74D22" w:rsidP="008A16C7">
      <w:pPr>
        <w:jc w:val="both"/>
      </w:pPr>
      <w:r>
        <w:rPr>
          <w:noProof/>
          <w:lang w:val="en-GB"/>
        </w:rPr>
        <w:drawing>
          <wp:inline distT="0" distB="0" distL="0" distR="0" wp14:anchorId="6660F9C4" wp14:editId="02576531">
            <wp:extent cx="5278120" cy="65024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65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6C7" w:rsidRPr="00A338E9" w:rsidRDefault="008A16C7" w:rsidP="008A16C7">
      <w:pPr>
        <w:jc w:val="both"/>
        <w:rPr>
          <w:rFonts w:ascii="Calibri" w:hAnsi="Calibri"/>
        </w:rPr>
      </w:pPr>
    </w:p>
    <w:p w:rsidR="002B3E31" w:rsidRDefault="00D156C6" w:rsidP="002B3E31">
      <w:pPr>
        <w:jc w:val="both"/>
        <w:rPr>
          <w:rFonts w:ascii="Calibri" w:hAnsi="Calibri"/>
          <w:b/>
          <w:sz w:val="30"/>
        </w:rPr>
      </w:pPr>
      <w:r>
        <w:rPr>
          <w:rFonts w:ascii="Calibri" w:hAnsi="Calibri"/>
          <w:b/>
          <w:sz w:val="30"/>
        </w:rPr>
        <w:t xml:space="preserve">Induction </w:t>
      </w:r>
      <w:proofErr w:type="spellStart"/>
      <w:r>
        <w:rPr>
          <w:rFonts w:ascii="Calibri" w:hAnsi="Calibri"/>
          <w:b/>
          <w:sz w:val="30"/>
        </w:rPr>
        <w:t>Programme</w:t>
      </w:r>
      <w:proofErr w:type="spellEnd"/>
      <w:r>
        <w:rPr>
          <w:rFonts w:ascii="Calibri" w:hAnsi="Calibri"/>
          <w:b/>
          <w:sz w:val="30"/>
        </w:rPr>
        <w:t xml:space="preserve"> </w:t>
      </w:r>
      <w:r w:rsidR="008D2A6B">
        <w:rPr>
          <w:rFonts w:ascii="Calibri" w:hAnsi="Calibri"/>
          <w:b/>
          <w:sz w:val="30"/>
        </w:rPr>
        <w:t xml:space="preserve">for MBA </w:t>
      </w:r>
      <w:r w:rsidR="00787976">
        <w:rPr>
          <w:rFonts w:ascii="Calibri" w:hAnsi="Calibri"/>
          <w:b/>
          <w:sz w:val="30"/>
        </w:rPr>
        <w:t>Part</w:t>
      </w:r>
      <w:r w:rsidR="008D2A6B">
        <w:rPr>
          <w:rFonts w:ascii="Calibri" w:hAnsi="Calibri"/>
          <w:b/>
          <w:sz w:val="30"/>
        </w:rPr>
        <w:t xml:space="preserve"> time students</w:t>
      </w:r>
      <w:r w:rsidR="002367EF">
        <w:rPr>
          <w:rFonts w:ascii="Calibri" w:hAnsi="Calibri"/>
          <w:b/>
          <w:sz w:val="30"/>
        </w:rPr>
        <w:t xml:space="preserve"> 201</w:t>
      </w:r>
      <w:r w:rsidR="00C727A6">
        <w:rPr>
          <w:rFonts w:ascii="Calibri" w:hAnsi="Calibri"/>
          <w:b/>
          <w:sz w:val="30"/>
        </w:rPr>
        <w:t>9</w:t>
      </w:r>
      <w:r w:rsidR="002367EF">
        <w:rPr>
          <w:rFonts w:ascii="Calibri" w:hAnsi="Calibri"/>
          <w:b/>
          <w:sz w:val="30"/>
        </w:rPr>
        <w:t>/</w:t>
      </w:r>
      <w:r w:rsidR="00C727A6">
        <w:rPr>
          <w:rFonts w:ascii="Calibri" w:hAnsi="Calibri"/>
          <w:b/>
          <w:sz w:val="30"/>
        </w:rPr>
        <w:t>20</w:t>
      </w:r>
      <w:r w:rsidR="002B3E31">
        <w:rPr>
          <w:rFonts w:ascii="Calibri" w:hAnsi="Calibri"/>
          <w:b/>
          <w:sz w:val="30"/>
        </w:rPr>
        <w:t xml:space="preserve"> </w:t>
      </w:r>
    </w:p>
    <w:p w:rsidR="00D156C6" w:rsidRPr="002B3E31" w:rsidRDefault="002B3E31" w:rsidP="002B3E31">
      <w:pPr>
        <w:jc w:val="both"/>
        <w:rPr>
          <w:rFonts w:ascii="Calibri" w:hAnsi="Calibri"/>
          <w:b/>
        </w:rPr>
      </w:pPr>
      <w:r w:rsidRPr="002B3E31">
        <w:rPr>
          <w:rFonts w:ascii="Calibri" w:hAnsi="Calibri"/>
          <w:b/>
        </w:rPr>
        <w:t>(</w:t>
      </w:r>
      <w:proofErr w:type="gramStart"/>
      <w:r>
        <w:rPr>
          <w:rFonts w:ascii="Calibri" w:hAnsi="Calibri"/>
          <w:b/>
        </w:rPr>
        <w:t>subject</w:t>
      </w:r>
      <w:proofErr w:type="gramEnd"/>
      <w:r>
        <w:rPr>
          <w:rFonts w:ascii="Calibri" w:hAnsi="Calibri"/>
          <w:b/>
        </w:rPr>
        <w:t xml:space="preserve"> to </w:t>
      </w:r>
      <w:r w:rsidRPr="002B3E31">
        <w:rPr>
          <w:rFonts w:ascii="Calibri" w:hAnsi="Calibri"/>
          <w:b/>
        </w:rPr>
        <w:t>change)</w:t>
      </w:r>
      <w:r w:rsidR="00DB536E" w:rsidRPr="002B3E31">
        <w:rPr>
          <w:rFonts w:ascii="Calibri" w:hAnsi="Calibri"/>
          <w:b/>
        </w:rPr>
        <w:t xml:space="preserve">       </w:t>
      </w:r>
    </w:p>
    <w:tbl>
      <w:tblPr>
        <w:tblStyle w:val="TableGrid"/>
        <w:tblpPr w:leftFromText="180" w:rightFromText="180" w:vertAnchor="text" w:horzAnchor="margin" w:tblpXSpec="center" w:tblpY="117"/>
        <w:tblW w:w="10663" w:type="dxa"/>
        <w:tblInd w:w="0" w:type="dxa"/>
        <w:tblLook w:val="04A0" w:firstRow="1" w:lastRow="0" w:firstColumn="1" w:lastColumn="0" w:noHBand="0" w:noVBand="1"/>
      </w:tblPr>
      <w:tblGrid>
        <w:gridCol w:w="1716"/>
        <w:gridCol w:w="1624"/>
        <w:gridCol w:w="1624"/>
        <w:gridCol w:w="1624"/>
        <w:gridCol w:w="4075"/>
      </w:tblGrid>
      <w:tr w:rsidR="005213B4" w:rsidRPr="00D156C6" w:rsidTr="005213B4">
        <w:tc>
          <w:tcPr>
            <w:tcW w:w="1716" w:type="dxa"/>
            <w:shd w:val="clear" w:color="auto" w:fill="D9D9D9"/>
          </w:tcPr>
          <w:p w:rsidR="005213B4" w:rsidRPr="00D156C6" w:rsidRDefault="005213B4" w:rsidP="005213B4">
            <w:pPr>
              <w:rPr>
                <w:rFonts w:asciiTheme="minorHAnsi" w:hAnsiTheme="minorHAnsi"/>
                <w:b/>
              </w:rPr>
            </w:pPr>
            <w:r w:rsidRPr="00D156C6">
              <w:rPr>
                <w:rFonts w:asciiTheme="minorHAnsi" w:hAnsiTheme="minorHAnsi"/>
                <w:b/>
              </w:rPr>
              <w:t xml:space="preserve">Date </w:t>
            </w:r>
          </w:p>
        </w:tc>
        <w:tc>
          <w:tcPr>
            <w:tcW w:w="1624" w:type="dxa"/>
            <w:shd w:val="clear" w:color="auto" w:fill="D9D9D9"/>
          </w:tcPr>
          <w:p w:rsidR="005213B4" w:rsidRPr="00D156C6" w:rsidRDefault="005213B4" w:rsidP="005213B4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624" w:type="dxa"/>
            <w:shd w:val="clear" w:color="auto" w:fill="D9D9D9"/>
          </w:tcPr>
          <w:p w:rsidR="005213B4" w:rsidRPr="00D156C6" w:rsidRDefault="005213B4" w:rsidP="005213B4">
            <w:pPr>
              <w:rPr>
                <w:rFonts w:asciiTheme="minorHAnsi" w:hAnsiTheme="minorHAnsi"/>
                <w:b/>
              </w:rPr>
            </w:pPr>
            <w:r w:rsidRPr="00D156C6">
              <w:rPr>
                <w:rFonts w:asciiTheme="minorHAnsi" w:hAnsiTheme="minorHAnsi"/>
                <w:b/>
              </w:rPr>
              <w:t>Time</w:t>
            </w:r>
            <w:r>
              <w:rPr>
                <w:rFonts w:asciiTheme="minorHAnsi" w:hAnsiTheme="minorHAnsi"/>
                <w:b/>
              </w:rPr>
              <w:t>s</w:t>
            </w:r>
          </w:p>
        </w:tc>
        <w:tc>
          <w:tcPr>
            <w:tcW w:w="1624" w:type="dxa"/>
            <w:shd w:val="clear" w:color="auto" w:fill="D9D9D9"/>
          </w:tcPr>
          <w:p w:rsidR="005213B4" w:rsidRPr="00D156C6" w:rsidRDefault="005213B4" w:rsidP="005213B4">
            <w:pPr>
              <w:rPr>
                <w:rFonts w:asciiTheme="minorHAnsi" w:hAnsiTheme="minorHAnsi"/>
                <w:b/>
              </w:rPr>
            </w:pPr>
            <w:r w:rsidRPr="00D156C6">
              <w:rPr>
                <w:rFonts w:asciiTheme="minorHAnsi" w:hAnsiTheme="minorHAnsi"/>
                <w:b/>
              </w:rPr>
              <w:t xml:space="preserve">Room and Campus Location (where appropriate)  </w:t>
            </w:r>
          </w:p>
        </w:tc>
        <w:tc>
          <w:tcPr>
            <w:tcW w:w="4075" w:type="dxa"/>
            <w:shd w:val="clear" w:color="auto" w:fill="D9D9D9"/>
          </w:tcPr>
          <w:p w:rsidR="005213B4" w:rsidRPr="00D156C6" w:rsidRDefault="005213B4" w:rsidP="00353CFC">
            <w:pPr>
              <w:rPr>
                <w:rFonts w:asciiTheme="minorHAnsi" w:hAnsiTheme="minorHAnsi"/>
                <w:b/>
              </w:rPr>
            </w:pPr>
            <w:r w:rsidRPr="00D156C6">
              <w:rPr>
                <w:rFonts w:asciiTheme="minorHAnsi" w:hAnsiTheme="minorHAnsi"/>
                <w:b/>
              </w:rPr>
              <w:t>Session Details</w:t>
            </w:r>
            <w:r w:rsidR="00DB536E">
              <w:rPr>
                <w:rFonts w:asciiTheme="minorHAnsi" w:hAnsiTheme="minorHAnsi"/>
                <w:b/>
              </w:rPr>
              <w:t xml:space="preserve">                                        </w:t>
            </w:r>
            <w:r w:rsidR="00DB536E" w:rsidRPr="00DB536E"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 w:rsidR="00DB536E" w:rsidRPr="00DB536E">
              <w:rPr>
                <w:rFonts w:ascii="Calibri" w:hAnsi="Calibri"/>
                <w:sz w:val="16"/>
                <w:szCs w:val="16"/>
              </w:rPr>
              <w:t>jw</w:t>
            </w:r>
            <w:proofErr w:type="spellEnd"/>
            <w:r w:rsidR="00DB536E" w:rsidRPr="00DB536E">
              <w:rPr>
                <w:rFonts w:ascii="Calibri" w:hAnsi="Calibri"/>
                <w:sz w:val="16"/>
                <w:szCs w:val="16"/>
              </w:rPr>
              <w:t>/</w:t>
            </w:r>
            <w:r w:rsidR="002B3E31">
              <w:rPr>
                <w:rFonts w:ascii="Calibri" w:hAnsi="Calibri"/>
                <w:sz w:val="16"/>
                <w:szCs w:val="16"/>
              </w:rPr>
              <w:t>1</w:t>
            </w:r>
            <w:r w:rsidR="00353CFC">
              <w:rPr>
                <w:rFonts w:ascii="Calibri" w:hAnsi="Calibri"/>
                <w:sz w:val="16"/>
                <w:szCs w:val="16"/>
              </w:rPr>
              <w:t>209</w:t>
            </w:r>
            <w:r w:rsidR="00C727A6">
              <w:rPr>
                <w:rFonts w:ascii="Calibri" w:hAnsi="Calibri"/>
                <w:sz w:val="16"/>
                <w:szCs w:val="16"/>
              </w:rPr>
              <w:t>19</w:t>
            </w:r>
          </w:p>
        </w:tc>
      </w:tr>
      <w:tr w:rsidR="005213B4" w:rsidRPr="00D156C6" w:rsidTr="005213B4">
        <w:trPr>
          <w:trHeight w:val="454"/>
        </w:trPr>
        <w:tc>
          <w:tcPr>
            <w:tcW w:w="1716" w:type="dxa"/>
          </w:tcPr>
          <w:p w:rsidR="005213B4" w:rsidRPr="00883ED9" w:rsidRDefault="00B57DEC" w:rsidP="00FF219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30</w:t>
            </w:r>
            <w:r w:rsidR="005213B4">
              <w:rPr>
                <w:rFonts w:asciiTheme="minorHAnsi" w:hAnsiTheme="minorHAnsi"/>
              </w:rPr>
              <w:t>.9.1</w:t>
            </w:r>
            <w:r w:rsidR="00C727A6">
              <w:rPr>
                <w:rFonts w:asciiTheme="minorHAnsi" w:hAnsiTheme="minorHAnsi"/>
              </w:rPr>
              <w:t>9</w:t>
            </w:r>
          </w:p>
        </w:tc>
        <w:tc>
          <w:tcPr>
            <w:tcW w:w="1624" w:type="dxa"/>
          </w:tcPr>
          <w:p w:rsidR="005213B4" w:rsidRDefault="005213B4" w:rsidP="005213B4">
            <w:pPr>
              <w:rPr>
                <w:rFonts w:asciiTheme="minorHAnsi" w:hAnsiTheme="minorHAnsi"/>
              </w:rPr>
            </w:pPr>
          </w:p>
        </w:tc>
        <w:tc>
          <w:tcPr>
            <w:tcW w:w="1624" w:type="dxa"/>
          </w:tcPr>
          <w:p w:rsidR="005213B4" w:rsidRDefault="00CE54A9" w:rsidP="005213B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1800-203</w:t>
            </w:r>
            <w:r w:rsidR="005213B4">
              <w:rPr>
                <w:rFonts w:asciiTheme="minorHAnsi" w:hAnsiTheme="minorHAnsi"/>
              </w:rPr>
              <w:t>0</w:t>
            </w: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E51411" w:rsidRDefault="00E51411" w:rsidP="00392477">
            <w:pPr>
              <w:rPr>
                <w:rFonts w:asciiTheme="minorHAnsi" w:hAnsiTheme="minorHAnsi"/>
              </w:rPr>
            </w:pPr>
          </w:p>
          <w:p w:rsidR="00535741" w:rsidRDefault="00535741" w:rsidP="0039247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FF2194">
              <w:rPr>
                <w:rFonts w:asciiTheme="minorHAnsi" w:hAnsiTheme="minorHAnsi"/>
              </w:rPr>
              <w:t>815</w:t>
            </w:r>
          </w:p>
          <w:p w:rsidR="00FF2194" w:rsidRDefault="00FF2194" w:rsidP="00392477">
            <w:pPr>
              <w:rPr>
                <w:rFonts w:asciiTheme="minorHAnsi" w:hAnsiTheme="minorHAnsi"/>
              </w:rPr>
            </w:pPr>
          </w:p>
          <w:p w:rsidR="00FF2194" w:rsidRDefault="00FF2194" w:rsidP="00392477">
            <w:pPr>
              <w:rPr>
                <w:rFonts w:asciiTheme="minorHAnsi" w:hAnsiTheme="minorHAnsi"/>
              </w:rPr>
            </w:pPr>
          </w:p>
          <w:p w:rsidR="00FF2194" w:rsidRDefault="00FF2194" w:rsidP="00392477">
            <w:pPr>
              <w:rPr>
                <w:rFonts w:asciiTheme="minorHAnsi" w:hAnsiTheme="minorHAnsi"/>
              </w:rPr>
            </w:pPr>
          </w:p>
          <w:p w:rsidR="00497DFB" w:rsidRDefault="00497DFB" w:rsidP="00392477">
            <w:pPr>
              <w:rPr>
                <w:rFonts w:asciiTheme="minorHAnsi" w:hAnsiTheme="minorHAnsi"/>
              </w:rPr>
            </w:pPr>
          </w:p>
          <w:p w:rsidR="00497DFB" w:rsidRDefault="00497DFB" w:rsidP="00392477">
            <w:pPr>
              <w:rPr>
                <w:rFonts w:asciiTheme="minorHAnsi" w:hAnsiTheme="minorHAnsi"/>
              </w:rPr>
            </w:pPr>
          </w:p>
          <w:p w:rsidR="00FF2194" w:rsidRDefault="00497DFB" w:rsidP="0039247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1830</w:t>
            </w:r>
          </w:p>
          <w:p w:rsidR="00FF2194" w:rsidRDefault="00FF2194" w:rsidP="00392477">
            <w:pPr>
              <w:rPr>
                <w:rFonts w:asciiTheme="minorHAnsi" w:hAnsiTheme="minorHAnsi"/>
              </w:rPr>
            </w:pPr>
          </w:p>
          <w:p w:rsidR="00FF2194" w:rsidRDefault="00FF2194" w:rsidP="0039247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1900</w:t>
            </w:r>
          </w:p>
          <w:p w:rsidR="00FF2194" w:rsidRDefault="00FF2194" w:rsidP="00392477">
            <w:pPr>
              <w:rPr>
                <w:rFonts w:asciiTheme="minorHAnsi" w:hAnsiTheme="minorHAnsi"/>
              </w:rPr>
            </w:pPr>
          </w:p>
          <w:p w:rsidR="00FF2194" w:rsidRDefault="00FF2194" w:rsidP="00392477">
            <w:pPr>
              <w:rPr>
                <w:rFonts w:asciiTheme="minorHAnsi" w:hAnsiTheme="minorHAnsi"/>
              </w:rPr>
            </w:pPr>
          </w:p>
          <w:p w:rsidR="00FF2194" w:rsidRDefault="00FF2194" w:rsidP="00392477">
            <w:pPr>
              <w:rPr>
                <w:rFonts w:asciiTheme="minorHAnsi" w:hAnsiTheme="minorHAnsi"/>
              </w:rPr>
            </w:pPr>
          </w:p>
          <w:p w:rsidR="00FF2194" w:rsidRDefault="00FF2194" w:rsidP="00392477">
            <w:pPr>
              <w:rPr>
                <w:rFonts w:asciiTheme="minorHAnsi" w:hAnsiTheme="minorHAnsi"/>
              </w:rPr>
            </w:pPr>
          </w:p>
          <w:p w:rsidR="00FF2194" w:rsidRDefault="00FF2194" w:rsidP="00392477">
            <w:pPr>
              <w:rPr>
                <w:rFonts w:asciiTheme="minorHAnsi" w:hAnsiTheme="minorHAnsi"/>
              </w:rPr>
            </w:pPr>
          </w:p>
          <w:p w:rsidR="00FF2194" w:rsidRPr="00883ED9" w:rsidRDefault="00FF2194" w:rsidP="00392477">
            <w:pPr>
              <w:rPr>
                <w:rFonts w:asciiTheme="minorHAnsi" w:hAnsiTheme="minorHAnsi"/>
              </w:rPr>
            </w:pPr>
          </w:p>
        </w:tc>
        <w:tc>
          <w:tcPr>
            <w:tcW w:w="1624" w:type="dxa"/>
          </w:tcPr>
          <w:p w:rsidR="009D58B0" w:rsidRDefault="009D58B0" w:rsidP="009D58B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Swansea </w:t>
            </w:r>
            <w:r w:rsidR="006218AD">
              <w:rPr>
                <w:rFonts w:asciiTheme="minorHAnsi" w:hAnsiTheme="minorHAnsi"/>
              </w:rPr>
              <w:t xml:space="preserve">Business </w:t>
            </w:r>
            <w:bookmarkStart w:id="0" w:name="_GoBack"/>
            <w:bookmarkEnd w:id="0"/>
            <w:r>
              <w:rPr>
                <w:rFonts w:asciiTheme="minorHAnsi" w:hAnsiTheme="minorHAnsi"/>
              </w:rPr>
              <w:t>Campus, High St. SA1 1NE</w:t>
            </w:r>
          </w:p>
          <w:p w:rsidR="00392477" w:rsidRDefault="009D58B0" w:rsidP="009D58B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Room 301 </w:t>
            </w:r>
          </w:p>
          <w:p w:rsidR="005213B4" w:rsidRPr="00883ED9" w:rsidRDefault="005213B4" w:rsidP="005213B4">
            <w:pPr>
              <w:rPr>
                <w:rFonts w:asciiTheme="minorHAnsi" w:hAnsiTheme="minorHAnsi"/>
              </w:rPr>
            </w:pPr>
          </w:p>
        </w:tc>
        <w:tc>
          <w:tcPr>
            <w:tcW w:w="4075" w:type="dxa"/>
          </w:tcPr>
          <w:p w:rsidR="005213B4" w:rsidRPr="001E22D9" w:rsidRDefault="005213B4" w:rsidP="005213B4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 w:rsidRPr="00787976">
              <w:rPr>
                <w:rFonts w:asciiTheme="minorHAnsi" w:hAnsiTheme="minorHAnsi"/>
              </w:rPr>
              <w:t>Welcome and introduction</w:t>
            </w:r>
            <w:r w:rsidR="00C727A6">
              <w:rPr>
                <w:rFonts w:asciiTheme="minorHAnsi" w:hAnsiTheme="minorHAnsi"/>
              </w:rPr>
              <w:t>s</w:t>
            </w:r>
            <w:r w:rsidRPr="00787976">
              <w:rPr>
                <w:rFonts w:asciiTheme="minorHAnsi" w:hAnsiTheme="minorHAnsi"/>
              </w:rPr>
              <w:t xml:space="preserve"> from </w:t>
            </w:r>
            <w:proofErr w:type="spellStart"/>
            <w:r w:rsidR="00C727A6">
              <w:rPr>
                <w:rFonts w:asciiTheme="minorHAnsi" w:hAnsiTheme="minorHAnsi"/>
              </w:rPr>
              <w:t>Programme</w:t>
            </w:r>
            <w:proofErr w:type="spellEnd"/>
            <w:r w:rsidR="00C727A6">
              <w:rPr>
                <w:rFonts w:asciiTheme="minorHAnsi" w:hAnsiTheme="minorHAnsi"/>
              </w:rPr>
              <w:t xml:space="preserve"> Managers</w:t>
            </w:r>
            <w:r>
              <w:rPr>
                <w:rFonts w:asciiTheme="minorHAnsi" w:hAnsiTheme="minorHAnsi"/>
              </w:rPr>
              <w:t xml:space="preserve"> &amp; </w:t>
            </w:r>
            <w:r w:rsidR="00C727A6">
              <w:rPr>
                <w:rFonts w:asciiTheme="minorHAnsi" w:hAnsiTheme="minorHAnsi"/>
              </w:rPr>
              <w:t xml:space="preserve">Finance module </w:t>
            </w:r>
            <w:r>
              <w:rPr>
                <w:rFonts w:asciiTheme="minorHAnsi" w:hAnsiTheme="minorHAnsi"/>
              </w:rPr>
              <w:t xml:space="preserve">tutor </w:t>
            </w:r>
            <w:r w:rsidRPr="001E22D9">
              <w:rPr>
                <w:rFonts w:asciiTheme="minorHAnsi" w:hAnsiTheme="minorHAnsi"/>
                <w:b/>
              </w:rPr>
              <w:t>(JW</w:t>
            </w:r>
            <w:r w:rsidR="00E51411">
              <w:rPr>
                <w:rFonts w:asciiTheme="minorHAnsi" w:hAnsiTheme="minorHAnsi"/>
                <w:b/>
              </w:rPr>
              <w:t xml:space="preserve">, </w:t>
            </w:r>
            <w:r w:rsidR="00C727A6">
              <w:rPr>
                <w:rFonts w:asciiTheme="minorHAnsi" w:hAnsiTheme="minorHAnsi"/>
                <w:b/>
              </w:rPr>
              <w:t>AC, A</w:t>
            </w:r>
            <w:r w:rsidR="008A5165">
              <w:rPr>
                <w:rFonts w:asciiTheme="minorHAnsi" w:hAnsiTheme="minorHAnsi"/>
                <w:b/>
              </w:rPr>
              <w:t xml:space="preserve">ndy </w:t>
            </w:r>
            <w:r w:rsidR="00C727A6">
              <w:rPr>
                <w:rFonts w:asciiTheme="minorHAnsi" w:hAnsiTheme="minorHAnsi"/>
                <w:b/>
              </w:rPr>
              <w:t>W</w:t>
            </w:r>
            <w:r w:rsidR="008A5165">
              <w:rPr>
                <w:rFonts w:asciiTheme="minorHAnsi" w:hAnsiTheme="minorHAnsi"/>
                <w:b/>
              </w:rPr>
              <w:t>illiams</w:t>
            </w:r>
            <w:r w:rsidRPr="001E22D9">
              <w:rPr>
                <w:rFonts w:asciiTheme="minorHAnsi" w:hAnsiTheme="minorHAnsi"/>
                <w:b/>
              </w:rPr>
              <w:t>)</w:t>
            </w:r>
          </w:p>
          <w:p w:rsidR="005213B4" w:rsidRDefault="005213B4" w:rsidP="005213B4">
            <w:pPr>
              <w:pStyle w:val="ListParagraph"/>
              <w:rPr>
                <w:rFonts w:asciiTheme="minorHAnsi" w:hAnsiTheme="minorHAnsi"/>
              </w:rPr>
            </w:pPr>
          </w:p>
          <w:p w:rsidR="00C727A6" w:rsidRPr="00787976" w:rsidRDefault="00C727A6" w:rsidP="005213B4">
            <w:pPr>
              <w:pStyle w:val="ListParagraph"/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 w:rsidRPr="00787976">
              <w:rPr>
                <w:rFonts w:asciiTheme="minorHAnsi" w:hAnsiTheme="minorHAnsi"/>
              </w:rPr>
              <w:t xml:space="preserve">Confirm arrangements for induction and </w:t>
            </w:r>
            <w:r>
              <w:rPr>
                <w:rFonts w:asciiTheme="minorHAnsi" w:hAnsiTheme="minorHAnsi"/>
              </w:rPr>
              <w:t>distribute</w:t>
            </w:r>
            <w:r w:rsidRPr="00787976">
              <w:rPr>
                <w:rFonts w:asciiTheme="minorHAnsi" w:hAnsiTheme="minorHAnsi"/>
              </w:rPr>
              <w:t xml:space="preserve"> </w:t>
            </w:r>
            <w:proofErr w:type="spellStart"/>
            <w:r w:rsidRPr="00787976">
              <w:rPr>
                <w:rFonts w:asciiTheme="minorHAnsi" w:hAnsiTheme="minorHAnsi"/>
              </w:rPr>
              <w:t>programme</w:t>
            </w:r>
            <w:proofErr w:type="spellEnd"/>
            <w:r>
              <w:rPr>
                <w:rFonts w:asciiTheme="minorHAnsi" w:hAnsiTheme="minorHAnsi"/>
              </w:rPr>
              <w:t xml:space="preserve"> (JW)</w:t>
            </w:r>
          </w:p>
          <w:p w:rsidR="005213B4" w:rsidRPr="0000136E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 w:rsidRPr="00787976">
              <w:rPr>
                <w:rFonts w:asciiTheme="minorHAnsi" w:hAnsiTheme="minorHAnsi"/>
                <w:b/>
              </w:rPr>
              <w:t>ACTIVITY 1:</w:t>
            </w:r>
            <w:r w:rsidRPr="00787976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Ice-breaker – Get Connected (JW</w:t>
            </w:r>
            <w:r w:rsidR="00E51411">
              <w:rPr>
                <w:rFonts w:asciiTheme="minorHAnsi" w:hAnsiTheme="minorHAnsi"/>
              </w:rPr>
              <w:t>,</w:t>
            </w:r>
            <w:r w:rsidR="00C727A6">
              <w:rPr>
                <w:rFonts w:asciiTheme="minorHAnsi" w:hAnsiTheme="minorHAnsi"/>
              </w:rPr>
              <w:t xml:space="preserve"> AC</w:t>
            </w:r>
            <w:r>
              <w:rPr>
                <w:rFonts w:asciiTheme="minorHAnsi" w:hAnsiTheme="minorHAnsi"/>
              </w:rPr>
              <w:t>)</w:t>
            </w:r>
          </w:p>
          <w:p w:rsidR="005213B4" w:rsidRPr="0000136E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 w:rsidRPr="00787976">
              <w:rPr>
                <w:rFonts w:asciiTheme="minorHAnsi" w:hAnsiTheme="minorHAnsi"/>
                <w:b/>
              </w:rPr>
              <w:t>ACTIVITY 2:</w:t>
            </w:r>
            <w:r w:rsidRPr="00787976">
              <w:rPr>
                <w:rFonts w:asciiTheme="minorHAnsi" w:hAnsiTheme="minorHAnsi"/>
              </w:rPr>
              <w:t xml:space="preserve"> </w:t>
            </w:r>
            <w:r w:rsidR="00C727A6">
              <w:rPr>
                <w:rFonts w:asciiTheme="minorHAnsi" w:hAnsiTheme="minorHAnsi"/>
              </w:rPr>
              <w:t>Start group blog of expectations of MBA</w:t>
            </w:r>
          </w:p>
          <w:p w:rsidR="00497DFB" w:rsidRPr="00497DFB" w:rsidRDefault="00497DFB" w:rsidP="00497DFB">
            <w:pPr>
              <w:pStyle w:val="ListParagraph"/>
              <w:rPr>
                <w:rFonts w:asciiTheme="minorHAnsi" w:hAnsiTheme="minorHAnsi"/>
              </w:rPr>
            </w:pPr>
          </w:p>
          <w:p w:rsidR="00497DFB" w:rsidRDefault="00497DFB" w:rsidP="005213B4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Student Services </w:t>
            </w:r>
            <w:r w:rsidR="00353CFC" w:rsidRPr="00F90603">
              <w:rPr>
                <w:rFonts w:asciiTheme="minorHAnsi" w:hAnsiTheme="minorHAnsi"/>
                <w:b/>
              </w:rPr>
              <w:t>(Ruth Cook)</w:t>
            </w:r>
          </w:p>
          <w:p w:rsidR="005213B4" w:rsidRP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FF2194" w:rsidP="005213B4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Computer activities </w:t>
            </w:r>
            <w:proofErr w:type="spellStart"/>
            <w:r>
              <w:rPr>
                <w:rFonts w:asciiTheme="minorHAnsi" w:hAnsiTheme="minorHAnsi"/>
              </w:rPr>
              <w:t>eg</w:t>
            </w:r>
            <w:proofErr w:type="spellEnd"/>
            <w:r>
              <w:rPr>
                <w:rFonts w:asciiTheme="minorHAnsi" w:hAnsiTheme="minorHAnsi"/>
              </w:rPr>
              <w:t xml:space="preserve"> Moodle resources, </w:t>
            </w:r>
            <w:proofErr w:type="spellStart"/>
            <w:r>
              <w:rPr>
                <w:rFonts w:asciiTheme="minorHAnsi" w:hAnsiTheme="minorHAnsi"/>
              </w:rPr>
              <w:t>Turnitin</w:t>
            </w:r>
            <w:proofErr w:type="spellEnd"/>
            <w:r>
              <w:rPr>
                <w:rFonts w:asciiTheme="minorHAnsi" w:hAnsiTheme="minorHAnsi"/>
              </w:rPr>
              <w:t>, email access (Christian Stevens, Gareth Seymour)</w:t>
            </w:r>
          </w:p>
          <w:p w:rsidR="00FF2194" w:rsidRPr="00FF2194" w:rsidRDefault="00FF2194" w:rsidP="00FF2194">
            <w:pPr>
              <w:pStyle w:val="ListParagraph"/>
              <w:rPr>
                <w:rFonts w:asciiTheme="minorHAnsi" w:hAnsiTheme="minorHAnsi"/>
              </w:rPr>
            </w:pPr>
          </w:p>
          <w:p w:rsidR="00FF2194" w:rsidRDefault="00FF2194" w:rsidP="00CB4B88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 w:rsidRPr="00787976">
              <w:rPr>
                <w:rFonts w:asciiTheme="minorHAnsi" w:hAnsiTheme="minorHAnsi"/>
              </w:rPr>
              <w:t>Administrative procedures and timetables</w:t>
            </w:r>
            <w:r>
              <w:rPr>
                <w:rFonts w:asciiTheme="minorHAnsi" w:hAnsiTheme="minorHAnsi"/>
              </w:rPr>
              <w:t xml:space="preserve"> (JW)</w:t>
            </w:r>
          </w:p>
          <w:p w:rsidR="00CE54A9" w:rsidRPr="00C727A6" w:rsidRDefault="00CE54A9" w:rsidP="00C727A6">
            <w:pPr>
              <w:rPr>
                <w:rFonts w:asciiTheme="minorHAnsi" w:hAnsiTheme="minorHAnsi"/>
              </w:rPr>
            </w:pPr>
          </w:p>
          <w:p w:rsidR="00CE54A9" w:rsidRPr="00CB4B88" w:rsidRDefault="00CE54A9" w:rsidP="00CB4B88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Question time</w:t>
            </w:r>
          </w:p>
        </w:tc>
      </w:tr>
      <w:tr w:rsidR="005213B4" w:rsidRPr="00D156C6" w:rsidTr="005213B4">
        <w:trPr>
          <w:trHeight w:val="454"/>
        </w:trPr>
        <w:tc>
          <w:tcPr>
            <w:tcW w:w="1716" w:type="dxa"/>
          </w:tcPr>
          <w:p w:rsidR="005213B4" w:rsidRPr="00BB269D" w:rsidRDefault="00B57DEC" w:rsidP="005213B4">
            <w:pPr>
              <w:rPr>
                <w:rFonts w:asciiTheme="minorHAnsi" w:hAnsiTheme="minorHAnsi"/>
              </w:rPr>
            </w:pPr>
            <w:r w:rsidRPr="00BB269D">
              <w:rPr>
                <w:rFonts w:asciiTheme="minorHAnsi" w:hAnsiTheme="minorHAnsi"/>
              </w:rPr>
              <w:t>7</w:t>
            </w:r>
            <w:r w:rsidR="00C727A6" w:rsidRPr="00BB269D">
              <w:rPr>
                <w:rFonts w:asciiTheme="minorHAnsi" w:hAnsiTheme="minorHAnsi"/>
              </w:rPr>
              <w:t>.</w:t>
            </w:r>
            <w:r w:rsidRPr="00BB269D">
              <w:rPr>
                <w:rFonts w:asciiTheme="minorHAnsi" w:hAnsiTheme="minorHAnsi"/>
              </w:rPr>
              <w:t>10</w:t>
            </w:r>
            <w:r w:rsidR="00C727A6" w:rsidRPr="00BB269D">
              <w:rPr>
                <w:rFonts w:asciiTheme="minorHAnsi" w:hAnsiTheme="minorHAnsi"/>
              </w:rPr>
              <w:t>.19</w:t>
            </w: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Pr="00D156C6" w:rsidRDefault="005213B4" w:rsidP="005213B4">
            <w:pPr>
              <w:rPr>
                <w:rFonts w:asciiTheme="minorHAnsi" w:hAnsiTheme="minorHAnsi"/>
              </w:rPr>
            </w:pPr>
          </w:p>
        </w:tc>
        <w:tc>
          <w:tcPr>
            <w:tcW w:w="1624" w:type="dxa"/>
          </w:tcPr>
          <w:p w:rsidR="005213B4" w:rsidRDefault="00C727A6" w:rsidP="00CB4B8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Finance for Business </w:t>
            </w:r>
            <w:proofErr w:type="spellStart"/>
            <w:r>
              <w:rPr>
                <w:rFonts w:asciiTheme="minorHAnsi" w:hAnsiTheme="minorHAnsi"/>
              </w:rPr>
              <w:t>Mgrs</w:t>
            </w:r>
            <w:proofErr w:type="spellEnd"/>
            <w:r w:rsidR="00CB4B88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624" w:type="dxa"/>
          </w:tcPr>
          <w:p w:rsidR="005213B4" w:rsidRDefault="00FF2194" w:rsidP="005213B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1730 - </w:t>
            </w:r>
            <w:r w:rsidR="00CB4B88">
              <w:rPr>
                <w:rFonts w:asciiTheme="minorHAnsi" w:hAnsiTheme="minorHAnsi"/>
              </w:rPr>
              <w:t>18</w:t>
            </w:r>
            <w:r w:rsidR="00C727A6">
              <w:rPr>
                <w:rFonts w:asciiTheme="minorHAnsi" w:hAnsiTheme="minorHAnsi"/>
              </w:rPr>
              <w:t>30</w:t>
            </w:r>
          </w:p>
          <w:p w:rsidR="00E51411" w:rsidRDefault="00E51411" w:rsidP="005213B4">
            <w:pPr>
              <w:rPr>
                <w:rFonts w:asciiTheme="minorHAnsi" w:hAnsiTheme="minorHAnsi"/>
              </w:rPr>
            </w:pPr>
          </w:p>
          <w:p w:rsidR="00E51411" w:rsidRDefault="00E51411" w:rsidP="005213B4">
            <w:pPr>
              <w:rPr>
                <w:rFonts w:asciiTheme="minorHAnsi" w:hAnsiTheme="minorHAnsi"/>
              </w:rPr>
            </w:pPr>
          </w:p>
          <w:p w:rsidR="00E51411" w:rsidRDefault="00E51411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Pr="00D156C6" w:rsidRDefault="00C727A6" w:rsidP="005213B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183</w:t>
            </w:r>
            <w:r w:rsidR="00CB4B88">
              <w:rPr>
                <w:rFonts w:asciiTheme="minorHAnsi" w:hAnsiTheme="minorHAnsi"/>
              </w:rPr>
              <w:t>0 – 2030</w:t>
            </w:r>
          </w:p>
        </w:tc>
        <w:tc>
          <w:tcPr>
            <w:tcW w:w="1624" w:type="dxa"/>
          </w:tcPr>
          <w:p w:rsidR="005213B4" w:rsidRDefault="005213B4" w:rsidP="005213B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Room 301</w:t>
            </w:r>
            <w:r w:rsidR="00392477">
              <w:rPr>
                <w:rFonts w:asciiTheme="minorHAnsi" w:hAnsiTheme="minorHAnsi"/>
              </w:rPr>
              <w:t xml:space="preserve"> </w:t>
            </w: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Default="005213B4" w:rsidP="005213B4">
            <w:pPr>
              <w:rPr>
                <w:rFonts w:asciiTheme="minorHAnsi" w:hAnsiTheme="minorHAnsi"/>
              </w:rPr>
            </w:pPr>
          </w:p>
          <w:p w:rsidR="005213B4" w:rsidRPr="00D156C6" w:rsidRDefault="005213B4" w:rsidP="005213B4">
            <w:pPr>
              <w:rPr>
                <w:rFonts w:asciiTheme="minorHAnsi" w:hAnsiTheme="minorHAnsi"/>
              </w:rPr>
            </w:pPr>
          </w:p>
        </w:tc>
        <w:tc>
          <w:tcPr>
            <w:tcW w:w="4075" w:type="dxa"/>
          </w:tcPr>
          <w:p w:rsidR="005213B4" w:rsidRPr="002D2F2B" w:rsidRDefault="005213B4" w:rsidP="002D2F2B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</w:rPr>
            </w:pPr>
            <w:r w:rsidRPr="002D2F2B">
              <w:rPr>
                <w:rFonts w:asciiTheme="minorHAnsi" w:hAnsiTheme="minorHAnsi"/>
              </w:rPr>
              <w:t>Elective topics to be introduced:</w:t>
            </w:r>
          </w:p>
          <w:p w:rsidR="005213B4" w:rsidRDefault="005213B4" w:rsidP="005213B4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Change</w:t>
            </w:r>
            <w:r w:rsidR="00FF2194">
              <w:rPr>
                <w:rFonts w:asciiTheme="minorHAnsi" w:hAnsiTheme="minorHAnsi"/>
              </w:rPr>
              <w:t xml:space="preserve"> &amp; Stability</w:t>
            </w:r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Mgmnt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r w:rsidRPr="001E22D9">
              <w:rPr>
                <w:rFonts w:asciiTheme="minorHAnsi" w:hAnsiTheme="minorHAnsi"/>
                <w:b/>
              </w:rPr>
              <w:t>(MD)</w:t>
            </w:r>
          </w:p>
          <w:p w:rsidR="005213B4" w:rsidRPr="005213B4" w:rsidRDefault="00FF2194" w:rsidP="005213B4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Digital Entrepreneurship</w:t>
            </w:r>
            <w:r w:rsidR="005213B4">
              <w:rPr>
                <w:rFonts w:asciiTheme="minorHAnsi" w:hAnsiTheme="minorHAnsi"/>
              </w:rPr>
              <w:t xml:space="preserve"> </w:t>
            </w:r>
            <w:r w:rsidR="005213B4" w:rsidRPr="001E22D9">
              <w:rPr>
                <w:rFonts w:asciiTheme="minorHAnsi" w:hAnsiTheme="minorHAnsi"/>
                <w:b/>
              </w:rPr>
              <w:t>(</w:t>
            </w:r>
            <w:r>
              <w:rPr>
                <w:rFonts w:asciiTheme="minorHAnsi" w:hAnsiTheme="minorHAnsi"/>
                <w:b/>
              </w:rPr>
              <w:t>CT</w:t>
            </w:r>
            <w:r w:rsidR="005213B4" w:rsidRPr="001E22D9">
              <w:rPr>
                <w:rFonts w:asciiTheme="minorHAnsi" w:hAnsiTheme="minorHAnsi"/>
                <w:b/>
              </w:rPr>
              <w:t>)</w:t>
            </w:r>
          </w:p>
          <w:p w:rsidR="005213B4" w:rsidRPr="00C727A6" w:rsidRDefault="00FF2194" w:rsidP="005213B4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Intercultural Leadership in an Age of </w:t>
            </w:r>
            <w:proofErr w:type="spellStart"/>
            <w:r>
              <w:rPr>
                <w:rFonts w:asciiTheme="minorHAnsi" w:hAnsiTheme="minorHAnsi"/>
              </w:rPr>
              <w:t>Globalisation</w:t>
            </w:r>
            <w:proofErr w:type="spellEnd"/>
            <w:r w:rsidR="005213B4" w:rsidRPr="005213B4">
              <w:rPr>
                <w:rFonts w:asciiTheme="minorHAnsi" w:hAnsiTheme="minorHAnsi"/>
              </w:rPr>
              <w:t xml:space="preserve"> </w:t>
            </w:r>
            <w:r w:rsidR="005213B4" w:rsidRPr="005213B4">
              <w:rPr>
                <w:rFonts w:asciiTheme="minorHAnsi" w:hAnsiTheme="minorHAnsi"/>
                <w:b/>
              </w:rPr>
              <w:t>(</w:t>
            </w:r>
            <w:r w:rsidR="00C727A6">
              <w:rPr>
                <w:rFonts w:asciiTheme="minorHAnsi" w:hAnsiTheme="minorHAnsi"/>
                <w:b/>
              </w:rPr>
              <w:t>SC</w:t>
            </w:r>
            <w:r w:rsidR="005213B4" w:rsidRPr="005213B4">
              <w:rPr>
                <w:rFonts w:asciiTheme="minorHAnsi" w:hAnsiTheme="minorHAnsi"/>
                <w:b/>
              </w:rPr>
              <w:t>)</w:t>
            </w:r>
          </w:p>
          <w:p w:rsidR="00C727A6" w:rsidRPr="00CB4B88" w:rsidRDefault="00C727A6" w:rsidP="005213B4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/>
              </w:rPr>
            </w:pPr>
            <w:r w:rsidRPr="00176B67">
              <w:rPr>
                <w:rFonts w:asciiTheme="minorHAnsi" w:hAnsiTheme="minorHAnsi"/>
              </w:rPr>
              <w:t>Leading &amp; Managing Projects</w:t>
            </w:r>
            <w:r>
              <w:rPr>
                <w:rFonts w:asciiTheme="minorHAnsi" w:hAnsiTheme="minorHAnsi"/>
                <w:b/>
              </w:rPr>
              <w:t xml:space="preserve"> (AC)</w:t>
            </w:r>
          </w:p>
          <w:p w:rsidR="00CB4B88" w:rsidRDefault="00CB4B88" w:rsidP="00CB4B88">
            <w:pPr>
              <w:rPr>
                <w:rFonts w:asciiTheme="minorHAnsi" w:hAnsiTheme="minorHAnsi"/>
              </w:rPr>
            </w:pPr>
          </w:p>
          <w:p w:rsidR="005213B4" w:rsidRPr="00CB4B88" w:rsidRDefault="00CB4B88" w:rsidP="00C727A6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Taught session (</w:t>
            </w:r>
            <w:r w:rsidR="00C727A6">
              <w:rPr>
                <w:rFonts w:asciiTheme="minorHAnsi" w:hAnsiTheme="minorHAnsi"/>
              </w:rPr>
              <w:t xml:space="preserve">Finance for Business </w:t>
            </w:r>
            <w:proofErr w:type="spellStart"/>
            <w:r w:rsidR="00C727A6">
              <w:rPr>
                <w:rFonts w:asciiTheme="minorHAnsi" w:hAnsiTheme="minorHAnsi"/>
              </w:rPr>
              <w:t>Mgrs</w:t>
            </w:r>
            <w:proofErr w:type="spellEnd"/>
            <w:r w:rsidR="00C727A6">
              <w:rPr>
                <w:rFonts w:asciiTheme="minorHAnsi" w:hAnsiTheme="minorHAnsi"/>
              </w:rPr>
              <w:t>)</w:t>
            </w:r>
          </w:p>
        </w:tc>
      </w:tr>
      <w:tr w:rsidR="005213B4" w:rsidRPr="00D156C6" w:rsidTr="005213B4">
        <w:trPr>
          <w:trHeight w:val="454"/>
        </w:trPr>
        <w:tc>
          <w:tcPr>
            <w:tcW w:w="1716" w:type="dxa"/>
          </w:tcPr>
          <w:p w:rsidR="005213B4" w:rsidRPr="00BB269D" w:rsidRDefault="00F1150F" w:rsidP="00CB4B88">
            <w:pPr>
              <w:rPr>
                <w:rFonts w:asciiTheme="minorHAnsi" w:hAnsiTheme="minorHAnsi"/>
              </w:rPr>
            </w:pPr>
            <w:r w:rsidRPr="00BB269D">
              <w:rPr>
                <w:rFonts w:asciiTheme="minorHAnsi" w:hAnsiTheme="minorHAnsi"/>
              </w:rPr>
              <w:t>4</w:t>
            </w:r>
            <w:r w:rsidRPr="00BB269D">
              <w:rPr>
                <w:rFonts w:asciiTheme="minorHAnsi" w:hAnsiTheme="minorHAnsi"/>
                <w:vertAlign w:val="superscript"/>
              </w:rPr>
              <w:t>th</w:t>
            </w:r>
            <w:r w:rsidRPr="00BB269D">
              <w:rPr>
                <w:rFonts w:asciiTheme="minorHAnsi" w:hAnsiTheme="minorHAnsi"/>
              </w:rPr>
              <w:t>/5</w:t>
            </w:r>
            <w:r w:rsidRPr="00BB269D">
              <w:rPr>
                <w:rFonts w:asciiTheme="minorHAnsi" w:hAnsiTheme="minorHAnsi"/>
                <w:vertAlign w:val="superscript"/>
              </w:rPr>
              <w:t>th</w:t>
            </w:r>
            <w:r w:rsidRPr="00BB269D">
              <w:rPr>
                <w:rFonts w:asciiTheme="minorHAnsi" w:hAnsiTheme="minorHAnsi"/>
              </w:rPr>
              <w:t xml:space="preserve"> October</w:t>
            </w:r>
          </w:p>
        </w:tc>
        <w:tc>
          <w:tcPr>
            <w:tcW w:w="1624" w:type="dxa"/>
          </w:tcPr>
          <w:p w:rsidR="005213B4" w:rsidRDefault="00F1150F" w:rsidP="00CB4B8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Marketing </w:t>
            </w:r>
            <w:proofErr w:type="spellStart"/>
            <w:r w:rsidR="00CB4B88">
              <w:rPr>
                <w:rFonts w:asciiTheme="minorHAnsi" w:hAnsiTheme="minorHAnsi"/>
              </w:rPr>
              <w:t>Mgmnt</w:t>
            </w:r>
            <w:proofErr w:type="spellEnd"/>
            <w:r w:rsidR="00CB4B88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624" w:type="dxa"/>
          </w:tcPr>
          <w:p w:rsidR="005213B4" w:rsidRDefault="00F1150F" w:rsidP="00856D6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1000-1600 on both days</w:t>
            </w:r>
          </w:p>
        </w:tc>
        <w:tc>
          <w:tcPr>
            <w:tcW w:w="1624" w:type="dxa"/>
          </w:tcPr>
          <w:p w:rsidR="005213B4" w:rsidRDefault="005213B4" w:rsidP="00856D6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Room 301</w:t>
            </w:r>
            <w:r w:rsidR="00392477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4075" w:type="dxa"/>
          </w:tcPr>
          <w:p w:rsidR="005213B4" w:rsidRDefault="00CB4B88" w:rsidP="00F1150F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Taught session</w:t>
            </w:r>
          </w:p>
          <w:p w:rsidR="00F1150F" w:rsidRDefault="00176B67" w:rsidP="00F1150F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10am </w:t>
            </w:r>
            <w:r w:rsidR="00F90603">
              <w:rPr>
                <w:rFonts w:asciiTheme="minorHAnsi" w:hAnsiTheme="minorHAnsi"/>
              </w:rPr>
              <w:t xml:space="preserve">Online </w:t>
            </w:r>
            <w:r>
              <w:rPr>
                <w:rFonts w:asciiTheme="minorHAnsi" w:hAnsiTheme="minorHAnsi"/>
              </w:rPr>
              <w:t>Library/</w:t>
            </w:r>
            <w:r w:rsidR="002B3E31">
              <w:rPr>
                <w:rFonts w:asciiTheme="minorHAnsi" w:hAnsiTheme="minorHAnsi"/>
              </w:rPr>
              <w:t>info skills</w:t>
            </w:r>
            <w:r w:rsidR="00F90603">
              <w:rPr>
                <w:rFonts w:asciiTheme="minorHAnsi" w:hAnsiTheme="minorHAnsi"/>
              </w:rPr>
              <w:t xml:space="preserve"> </w:t>
            </w:r>
            <w:r w:rsidR="00F90603" w:rsidRPr="00F90603">
              <w:rPr>
                <w:rFonts w:asciiTheme="minorHAnsi" w:hAnsiTheme="minorHAnsi"/>
                <w:b/>
              </w:rPr>
              <w:t>(SS)</w:t>
            </w:r>
          </w:p>
          <w:p w:rsidR="00F1150F" w:rsidRPr="00787976" w:rsidRDefault="00F1150F" w:rsidP="00F1150F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Student handbook – highlight key areas</w:t>
            </w:r>
          </w:p>
          <w:p w:rsidR="005213B4" w:rsidRPr="00F1150F" w:rsidRDefault="00F1150F" w:rsidP="00F1150F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 w:rsidRPr="00787976">
              <w:rPr>
                <w:rFonts w:asciiTheme="minorHAnsi" w:hAnsiTheme="minorHAnsi"/>
              </w:rPr>
              <w:t>Induction brush-up sessio</w:t>
            </w:r>
            <w:r>
              <w:rPr>
                <w:rFonts w:asciiTheme="minorHAnsi" w:hAnsiTheme="minorHAnsi"/>
              </w:rPr>
              <w:t>n</w:t>
            </w:r>
          </w:p>
        </w:tc>
      </w:tr>
      <w:tr w:rsidR="005213B4" w:rsidRPr="00D156C6" w:rsidTr="005213B4">
        <w:trPr>
          <w:trHeight w:val="862"/>
        </w:trPr>
        <w:tc>
          <w:tcPr>
            <w:tcW w:w="1716" w:type="dxa"/>
          </w:tcPr>
          <w:p w:rsidR="005213B4" w:rsidRPr="00787976" w:rsidRDefault="005213B4" w:rsidP="005213B4">
            <w:pPr>
              <w:rPr>
                <w:rFonts w:asciiTheme="minorHAnsi" w:hAnsiTheme="minorHAnsi"/>
              </w:rPr>
            </w:pPr>
            <w:r w:rsidRPr="00787976">
              <w:rPr>
                <w:rFonts w:asciiTheme="minorHAnsi" w:hAnsiTheme="minorHAnsi"/>
              </w:rPr>
              <w:t>Professional Events</w:t>
            </w:r>
            <w:r w:rsidR="00DB536E">
              <w:rPr>
                <w:rFonts w:asciiTheme="minorHAnsi" w:hAnsiTheme="minorHAnsi"/>
              </w:rPr>
              <w:t>/Guest lecture</w:t>
            </w:r>
            <w:r w:rsidR="00FE12D5">
              <w:rPr>
                <w:rFonts w:asciiTheme="minorHAnsi" w:hAnsiTheme="minorHAnsi"/>
              </w:rPr>
              <w:t>s</w:t>
            </w:r>
          </w:p>
        </w:tc>
        <w:tc>
          <w:tcPr>
            <w:tcW w:w="1624" w:type="dxa"/>
          </w:tcPr>
          <w:p w:rsidR="005213B4" w:rsidRPr="00787976" w:rsidRDefault="005213B4" w:rsidP="005213B4">
            <w:pPr>
              <w:rPr>
                <w:rFonts w:asciiTheme="minorHAnsi" w:hAnsiTheme="minorHAnsi"/>
              </w:rPr>
            </w:pPr>
          </w:p>
        </w:tc>
        <w:tc>
          <w:tcPr>
            <w:tcW w:w="1624" w:type="dxa"/>
          </w:tcPr>
          <w:p w:rsidR="005213B4" w:rsidRPr="00787976" w:rsidRDefault="005213B4" w:rsidP="005213B4">
            <w:pPr>
              <w:rPr>
                <w:rFonts w:asciiTheme="minorHAnsi" w:hAnsiTheme="minorHAnsi"/>
              </w:rPr>
            </w:pPr>
          </w:p>
        </w:tc>
        <w:tc>
          <w:tcPr>
            <w:tcW w:w="1624" w:type="dxa"/>
          </w:tcPr>
          <w:p w:rsidR="005213B4" w:rsidRPr="00787976" w:rsidRDefault="005213B4" w:rsidP="005213B4">
            <w:pPr>
              <w:rPr>
                <w:rFonts w:asciiTheme="minorHAnsi" w:hAnsiTheme="minorHAnsi"/>
              </w:rPr>
            </w:pPr>
          </w:p>
        </w:tc>
        <w:tc>
          <w:tcPr>
            <w:tcW w:w="4075" w:type="dxa"/>
          </w:tcPr>
          <w:p w:rsidR="005213B4" w:rsidRPr="00787976" w:rsidRDefault="00FE12D5" w:rsidP="00CB4B8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Part-time s</w:t>
            </w:r>
            <w:r w:rsidR="005213B4" w:rsidRPr="00787976">
              <w:rPr>
                <w:rFonts w:asciiTheme="minorHAnsi" w:hAnsiTheme="minorHAnsi"/>
              </w:rPr>
              <w:t xml:space="preserve">tudents </w:t>
            </w:r>
            <w:r>
              <w:rPr>
                <w:rFonts w:asciiTheme="minorHAnsi" w:hAnsiTheme="minorHAnsi"/>
              </w:rPr>
              <w:t>are invited</w:t>
            </w:r>
            <w:r w:rsidR="005213B4" w:rsidRPr="00787976">
              <w:rPr>
                <w:rFonts w:asciiTheme="minorHAnsi" w:hAnsiTheme="minorHAnsi"/>
              </w:rPr>
              <w:t xml:space="preserve"> to attend relevant event</w:t>
            </w:r>
            <w:r w:rsidR="00CB4B88"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>/guest lecture</w:t>
            </w:r>
            <w:r w:rsidR="005213B4" w:rsidRPr="00787976">
              <w:rPr>
                <w:rFonts w:asciiTheme="minorHAnsi" w:hAnsiTheme="minorHAnsi"/>
              </w:rPr>
              <w:t xml:space="preserve">s </w:t>
            </w:r>
            <w:proofErr w:type="spellStart"/>
            <w:r>
              <w:rPr>
                <w:rFonts w:asciiTheme="minorHAnsi" w:hAnsiTheme="minorHAnsi"/>
              </w:rPr>
              <w:t>P</w:t>
            </w:r>
            <w:r w:rsidR="005213B4" w:rsidRPr="00787976">
              <w:rPr>
                <w:rFonts w:asciiTheme="minorHAnsi" w:hAnsiTheme="minorHAnsi"/>
              </w:rPr>
              <w:t>rogramme</w:t>
            </w:r>
            <w:r w:rsidR="00CB4B88">
              <w:rPr>
                <w:rFonts w:asciiTheme="minorHAnsi" w:hAnsiTheme="minorHAnsi"/>
              </w:rPr>
              <w:t>s</w:t>
            </w:r>
            <w:proofErr w:type="spellEnd"/>
            <w:r w:rsidR="005213B4" w:rsidRPr="00787976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to</w:t>
            </w:r>
            <w:r w:rsidR="00EF5656">
              <w:rPr>
                <w:rFonts w:asciiTheme="minorHAnsi" w:hAnsiTheme="minorHAnsi"/>
              </w:rPr>
              <w:t xml:space="preserve"> be circulated </w:t>
            </w:r>
            <w:r w:rsidR="005213B4" w:rsidRPr="00787976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during induction</w:t>
            </w:r>
            <w:r w:rsidR="00F1150F">
              <w:rPr>
                <w:rFonts w:asciiTheme="minorHAnsi" w:hAnsiTheme="minorHAnsi"/>
              </w:rPr>
              <w:t xml:space="preserve"> or look up on</w:t>
            </w:r>
            <w:r w:rsidR="00CB4B88">
              <w:rPr>
                <w:rFonts w:asciiTheme="minorHAnsi" w:hAnsiTheme="minorHAnsi"/>
              </w:rPr>
              <w:t xml:space="preserve"> </w:t>
            </w:r>
            <w:r w:rsidR="00CB4B88" w:rsidRPr="002B3E31">
              <w:rPr>
                <w:rFonts w:asciiTheme="minorHAnsi" w:hAnsiTheme="minorHAnsi"/>
                <w:b/>
              </w:rPr>
              <w:t>What’s Happening on Moodle</w:t>
            </w:r>
          </w:p>
        </w:tc>
      </w:tr>
    </w:tbl>
    <w:p w:rsidR="00FE12D5" w:rsidRPr="00CB4B88" w:rsidRDefault="00FE12D5" w:rsidP="00C96651">
      <w:pPr>
        <w:jc w:val="both"/>
        <w:rPr>
          <w:rFonts w:ascii="Calibri" w:hAnsi="Calibri"/>
          <w:b/>
          <w:sz w:val="16"/>
          <w:szCs w:val="16"/>
        </w:rPr>
      </w:pPr>
    </w:p>
    <w:sectPr w:rsidR="00FE12D5" w:rsidRPr="00CB4B88" w:rsidSect="00BE71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797" w:bottom="567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3B7" w:rsidRDefault="00AF13B7">
      <w:r>
        <w:separator/>
      </w:r>
    </w:p>
  </w:endnote>
  <w:endnote w:type="continuationSeparator" w:id="0">
    <w:p w:rsidR="00AF13B7" w:rsidRDefault="00AF1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823" w:rsidRDefault="00DD682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823" w:rsidRDefault="00DD68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218AD">
      <w:rPr>
        <w:noProof/>
      </w:rPr>
      <w:t>1</w:t>
    </w:r>
    <w:r>
      <w:fldChar w:fldCharType="end"/>
    </w:r>
  </w:p>
  <w:p w:rsidR="00DD6823" w:rsidRDefault="00DD682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823" w:rsidRDefault="00DD68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3B7" w:rsidRDefault="00AF13B7">
      <w:r>
        <w:separator/>
      </w:r>
    </w:p>
  </w:footnote>
  <w:footnote w:type="continuationSeparator" w:id="0">
    <w:p w:rsidR="00AF13B7" w:rsidRDefault="00AF13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823" w:rsidRDefault="00DD682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823" w:rsidRDefault="00DD682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823" w:rsidRDefault="00DD68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16201"/>
    <w:multiLevelType w:val="hybridMultilevel"/>
    <w:tmpl w:val="24FAD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872BE"/>
    <w:multiLevelType w:val="hybridMultilevel"/>
    <w:tmpl w:val="852EC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E2A5A"/>
    <w:multiLevelType w:val="hybridMultilevel"/>
    <w:tmpl w:val="F04C4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4088E"/>
    <w:multiLevelType w:val="singleLevel"/>
    <w:tmpl w:val="C4C08D18"/>
    <w:lvl w:ilvl="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4" w15:restartNumberingAfterBreak="0">
    <w:nsid w:val="261D6F6A"/>
    <w:multiLevelType w:val="singleLevel"/>
    <w:tmpl w:val="264A5D58"/>
    <w:lvl w:ilvl="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5" w15:restartNumberingAfterBreak="0">
    <w:nsid w:val="290D103D"/>
    <w:multiLevelType w:val="hybridMultilevel"/>
    <w:tmpl w:val="694018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CA0E63"/>
    <w:multiLevelType w:val="singleLevel"/>
    <w:tmpl w:val="62689A8E"/>
    <w:lvl w:ilvl="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7" w15:restartNumberingAfterBreak="0">
    <w:nsid w:val="2CF45015"/>
    <w:multiLevelType w:val="hybridMultilevel"/>
    <w:tmpl w:val="96E44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D15DBD"/>
    <w:multiLevelType w:val="hybridMultilevel"/>
    <w:tmpl w:val="E7E61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76F47"/>
    <w:multiLevelType w:val="hybridMultilevel"/>
    <w:tmpl w:val="435450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63BBA"/>
    <w:multiLevelType w:val="hybridMultilevel"/>
    <w:tmpl w:val="25269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4C7D26"/>
    <w:multiLevelType w:val="hybridMultilevel"/>
    <w:tmpl w:val="D66ED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E7BFF"/>
    <w:multiLevelType w:val="hybridMultilevel"/>
    <w:tmpl w:val="4C061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51EE6"/>
    <w:multiLevelType w:val="hybridMultilevel"/>
    <w:tmpl w:val="33769D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066875"/>
    <w:multiLevelType w:val="hybridMultilevel"/>
    <w:tmpl w:val="1F486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04D20"/>
    <w:multiLevelType w:val="singleLevel"/>
    <w:tmpl w:val="2F3466CC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780110FB"/>
    <w:multiLevelType w:val="hybridMultilevel"/>
    <w:tmpl w:val="9CE46242"/>
    <w:lvl w:ilvl="0" w:tplc="C1D0E19C">
      <w:start w:val="1800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C4537E7"/>
    <w:multiLevelType w:val="singleLevel"/>
    <w:tmpl w:val="C4C08D18"/>
    <w:lvl w:ilvl="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8" w15:restartNumberingAfterBreak="0">
    <w:nsid w:val="7F8B5BC1"/>
    <w:multiLevelType w:val="singleLevel"/>
    <w:tmpl w:val="684C88EC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5"/>
  </w:num>
  <w:num w:numId="5">
    <w:abstractNumId w:val="18"/>
  </w:num>
  <w:num w:numId="6">
    <w:abstractNumId w:val="17"/>
  </w:num>
  <w:num w:numId="7">
    <w:abstractNumId w:val="9"/>
  </w:num>
  <w:num w:numId="8">
    <w:abstractNumId w:val="13"/>
  </w:num>
  <w:num w:numId="9">
    <w:abstractNumId w:val="5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11"/>
  </w:num>
  <w:num w:numId="15">
    <w:abstractNumId w:val="8"/>
  </w:num>
  <w:num w:numId="16">
    <w:abstractNumId w:val="0"/>
  </w:num>
  <w:num w:numId="17">
    <w:abstractNumId w:val="14"/>
  </w:num>
  <w:num w:numId="18">
    <w:abstractNumId w:val="1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6B2"/>
    <w:rsid w:val="0000136E"/>
    <w:rsid w:val="00011324"/>
    <w:rsid w:val="00020EF6"/>
    <w:rsid w:val="000264A1"/>
    <w:rsid w:val="00026AD1"/>
    <w:rsid w:val="000279F0"/>
    <w:rsid w:val="000338BD"/>
    <w:rsid w:val="0004154C"/>
    <w:rsid w:val="00054B7D"/>
    <w:rsid w:val="0006149F"/>
    <w:rsid w:val="00062B47"/>
    <w:rsid w:val="00064214"/>
    <w:rsid w:val="00064356"/>
    <w:rsid w:val="00064F44"/>
    <w:rsid w:val="00065FCA"/>
    <w:rsid w:val="00073E54"/>
    <w:rsid w:val="0007542D"/>
    <w:rsid w:val="00082F19"/>
    <w:rsid w:val="00091AB5"/>
    <w:rsid w:val="00094E80"/>
    <w:rsid w:val="000A103A"/>
    <w:rsid w:val="000A10F7"/>
    <w:rsid w:val="000A297B"/>
    <w:rsid w:val="000A6596"/>
    <w:rsid w:val="000B0769"/>
    <w:rsid w:val="000B1AF2"/>
    <w:rsid w:val="000B482F"/>
    <w:rsid w:val="000C11E1"/>
    <w:rsid w:val="000C21E1"/>
    <w:rsid w:val="000D0A23"/>
    <w:rsid w:val="000D4169"/>
    <w:rsid w:val="000D59CB"/>
    <w:rsid w:val="000E15C8"/>
    <w:rsid w:val="000F0A0B"/>
    <w:rsid w:val="000F60B8"/>
    <w:rsid w:val="000F7CA4"/>
    <w:rsid w:val="00100E72"/>
    <w:rsid w:val="00100FF6"/>
    <w:rsid w:val="0010261D"/>
    <w:rsid w:val="00102FB2"/>
    <w:rsid w:val="0010739D"/>
    <w:rsid w:val="00111EED"/>
    <w:rsid w:val="0011238A"/>
    <w:rsid w:val="00114987"/>
    <w:rsid w:val="001203D5"/>
    <w:rsid w:val="00121DE3"/>
    <w:rsid w:val="00123239"/>
    <w:rsid w:val="00131AC8"/>
    <w:rsid w:val="00135438"/>
    <w:rsid w:val="00135B26"/>
    <w:rsid w:val="001446C1"/>
    <w:rsid w:val="00156535"/>
    <w:rsid w:val="00156CCD"/>
    <w:rsid w:val="0016024B"/>
    <w:rsid w:val="00160E3B"/>
    <w:rsid w:val="00164D84"/>
    <w:rsid w:val="00166CE3"/>
    <w:rsid w:val="00167BE6"/>
    <w:rsid w:val="0017096B"/>
    <w:rsid w:val="00170F66"/>
    <w:rsid w:val="0017101A"/>
    <w:rsid w:val="00176B67"/>
    <w:rsid w:val="00177C0B"/>
    <w:rsid w:val="001808E0"/>
    <w:rsid w:val="00181DAB"/>
    <w:rsid w:val="00185F7B"/>
    <w:rsid w:val="00190E18"/>
    <w:rsid w:val="00191871"/>
    <w:rsid w:val="00194450"/>
    <w:rsid w:val="0019654C"/>
    <w:rsid w:val="001A05B8"/>
    <w:rsid w:val="001B08A6"/>
    <w:rsid w:val="001B2A38"/>
    <w:rsid w:val="001B3D39"/>
    <w:rsid w:val="001C49D5"/>
    <w:rsid w:val="001C54D9"/>
    <w:rsid w:val="001C6277"/>
    <w:rsid w:val="001C7E4C"/>
    <w:rsid w:val="001D12DA"/>
    <w:rsid w:val="001D1DD7"/>
    <w:rsid w:val="001D4D2E"/>
    <w:rsid w:val="001D7B96"/>
    <w:rsid w:val="001E0BFA"/>
    <w:rsid w:val="001E22D9"/>
    <w:rsid w:val="001F4F74"/>
    <w:rsid w:val="001F7DEA"/>
    <w:rsid w:val="00206088"/>
    <w:rsid w:val="00210271"/>
    <w:rsid w:val="002119CC"/>
    <w:rsid w:val="00216787"/>
    <w:rsid w:val="00223626"/>
    <w:rsid w:val="0022603E"/>
    <w:rsid w:val="0023063D"/>
    <w:rsid w:val="00233663"/>
    <w:rsid w:val="00235B39"/>
    <w:rsid w:val="002367EF"/>
    <w:rsid w:val="002375BD"/>
    <w:rsid w:val="0024128A"/>
    <w:rsid w:val="002449A6"/>
    <w:rsid w:val="00251B72"/>
    <w:rsid w:val="00252C17"/>
    <w:rsid w:val="0025303C"/>
    <w:rsid w:val="00255A0C"/>
    <w:rsid w:val="00256C07"/>
    <w:rsid w:val="00260846"/>
    <w:rsid w:val="00263A15"/>
    <w:rsid w:val="0026400C"/>
    <w:rsid w:val="00266706"/>
    <w:rsid w:val="00272118"/>
    <w:rsid w:val="00272599"/>
    <w:rsid w:val="0027278C"/>
    <w:rsid w:val="00273E56"/>
    <w:rsid w:val="0027417D"/>
    <w:rsid w:val="00281286"/>
    <w:rsid w:val="00281DF0"/>
    <w:rsid w:val="00282FD6"/>
    <w:rsid w:val="00285D06"/>
    <w:rsid w:val="00286087"/>
    <w:rsid w:val="00292710"/>
    <w:rsid w:val="00292809"/>
    <w:rsid w:val="00296CA0"/>
    <w:rsid w:val="002A40F0"/>
    <w:rsid w:val="002A56A1"/>
    <w:rsid w:val="002A6F37"/>
    <w:rsid w:val="002B0DB2"/>
    <w:rsid w:val="002B1181"/>
    <w:rsid w:val="002B1392"/>
    <w:rsid w:val="002B139F"/>
    <w:rsid w:val="002B1D74"/>
    <w:rsid w:val="002B2B9B"/>
    <w:rsid w:val="002B3E31"/>
    <w:rsid w:val="002B4651"/>
    <w:rsid w:val="002B479A"/>
    <w:rsid w:val="002B5396"/>
    <w:rsid w:val="002C046E"/>
    <w:rsid w:val="002C64ED"/>
    <w:rsid w:val="002D2F2B"/>
    <w:rsid w:val="002D38BC"/>
    <w:rsid w:val="002D40C6"/>
    <w:rsid w:val="002D44B6"/>
    <w:rsid w:val="002E0191"/>
    <w:rsid w:val="002E2611"/>
    <w:rsid w:val="002E2D55"/>
    <w:rsid w:val="002E6E72"/>
    <w:rsid w:val="002F3C18"/>
    <w:rsid w:val="002F61F5"/>
    <w:rsid w:val="00301DED"/>
    <w:rsid w:val="00304502"/>
    <w:rsid w:val="00306EFF"/>
    <w:rsid w:val="00307639"/>
    <w:rsid w:val="0032152C"/>
    <w:rsid w:val="00324F64"/>
    <w:rsid w:val="003250CD"/>
    <w:rsid w:val="003311F4"/>
    <w:rsid w:val="00331D1E"/>
    <w:rsid w:val="00341C0A"/>
    <w:rsid w:val="0034355A"/>
    <w:rsid w:val="00344D07"/>
    <w:rsid w:val="00351E39"/>
    <w:rsid w:val="00352ABA"/>
    <w:rsid w:val="00352E21"/>
    <w:rsid w:val="00353CFC"/>
    <w:rsid w:val="00353ED3"/>
    <w:rsid w:val="00365230"/>
    <w:rsid w:val="00366301"/>
    <w:rsid w:val="00366EB9"/>
    <w:rsid w:val="003739FB"/>
    <w:rsid w:val="003756BE"/>
    <w:rsid w:val="00382889"/>
    <w:rsid w:val="00386F8D"/>
    <w:rsid w:val="00391914"/>
    <w:rsid w:val="00392477"/>
    <w:rsid w:val="00397BA1"/>
    <w:rsid w:val="00397FAC"/>
    <w:rsid w:val="003B241D"/>
    <w:rsid w:val="003B4C6A"/>
    <w:rsid w:val="003C1C8C"/>
    <w:rsid w:val="003C225E"/>
    <w:rsid w:val="003C3629"/>
    <w:rsid w:val="003D7345"/>
    <w:rsid w:val="003E1F08"/>
    <w:rsid w:val="003E6ED2"/>
    <w:rsid w:val="003E6FE3"/>
    <w:rsid w:val="003F49D6"/>
    <w:rsid w:val="003F5ECD"/>
    <w:rsid w:val="003F78C0"/>
    <w:rsid w:val="003F78D6"/>
    <w:rsid w:val="0040019B"/>
    <w:rsid w:val="00402E90"/>
    <w:rsid w:val="00410389"/>
    <w:rsid w:val="00410EA6"/>
    <w:rsid w:val="0041424C"/>
    <w:rsid w:val="00416F3C"/>
    <w:rsid w:val="00420D8A"/>
    <w:rsid w:val="0042127F"/>
    <w:rsid w:val="004215F7"/>
    <w:rsid w:val="00422EE5"/>
    <w:rsid w:val="004246A4"/>
    <w:rsid w:val="0043078E"/>
    <w:rsid w:val="004307E1"/>
    <w:rsid w:val="00432300"/>
    <w:rsid w:val="00435317"/>
    <w:rsid w:val="00436144"/>
    <w:rsid w:val="00440C0A"/>
    <w:rsid w:val="004433E7"/>
    <w:rsid w:val="00453173"/>
    <w:rsid w:val="004626A5"/>
    <w:rsid w:val="00463430"/>
    <w:rsid w:val="00466354"/>
    <w:rsid w:val="004666B2"/>
    <w:rsid w:val="00481405"/>
    <w:rsid w:val="00484861"/>
    <w:rsid w:val="0048603C"/>
    <w:rsid w:val="00494EBF"/>
    <w:rsid w:val="00495647"/>
    <w:rsid w:val="00495971"/>
    <w:rsid w:val="00497DFB"/>
    <w:rsid w:val="004A008D"/>
    <w:rsid w:val="004A0548"/>
    <w:rsid w:val="004A6F4E"/>
    <w:rsid w:val="004B038D"/>
    <w:rsid w:val="004B6277"/>
    <w:rsid w:val="004C3FB9"/>
    <w:rsid w:val="004E113E"/>
    <w:rsid w:val="004E19DF"/>
    <w:rsid w:val="004E2311"/>
    <w:rsid w:val="004F033C"/>
    <w:rsid w:val="004F3352"/>
    <w:rsid w:val="004F6E50"/>
    <w:rsid w:val="00501D20"/>
    <w:rsid w:val="0050531B"/>
    <w:rsid w:val="00506993"/>
    <w:rsid w:val="0051078E"/>
    <w:rsid w:val="00520738"/>
    <w:rsid w:val="005213B4"/>
    <w:rsid w:val="00525569"/>
    <w:rsid w:val="00527CB2"/>
    <w:rsid w:val="0053209D"/>
    <w:rsid w:val="00535741"/>
    <w:rsid w:val="00535F3B"/>
    <w:rsid w:val="00547F94"/>
    <w:rsid w:val="005547CA"/>
    <w:rsid w:val="0055580F"/>
    <w:rsid w:val="0056133A"/>
    <w:rsid w:val="00563D43"/>
    <w:rsid w:val="005643C2"/>
    <w:rsid w:val="005665FB"/>
    <w:rsid w:val="005731F7"/>
    <w:rsid w:val="00577037"/>
    <w:rsid w:val="005A00FF"/>
    <w:rsid w:val="005A132D"/>
    <w:rsid w:val="005A1C39"/>
    <w:rsid w:val="005B14C9"/>
    <w:rsid w:val="005B1FB9"/>
    <w:rsid w:val="005C244D"/>
    <w:rsid w:val="005D363B"/>
    <w:rsid w:val="005D6FCD"/>
    <w:rsid w:val="005D7824"/>
    <w:rsid w:val="005E0384"/>
    <w:rsid w:val="005E0651"/>
    <w:rsid w:val="005E09BE"/>
    <w:rsid w:val="005E3985"/>
    <w:rsid w:val="005F49E9"/>
    <w:rsid w:val="005F7281"/>
    <w:rsid w:val="0060099E"/>
    <w:rsid w:val="006031C1"/>
    <w:rsid w:val="00603BE1"/>
    <w:rsid w:val="00607B5E"/>
    <w:rsid w:val="0061015A"/>
    <w:rsid w:val="006218AD"/>
    <w:rsid w:val="0063430A"/>
    <w:rsid w:val="0064009A"/>
    <w:rsid w:val="006415FA"/>
    <w:rsid w:val="00641A22"/>
    <w:rsid w:val="006448E6"/>
    <w:rsid w:val="006460B1"/>
    <w:rsid w:val="006477C0"/>
    <w:rsid w:val="006538A0"/>
    <w:rsid w:val="00656503"/>
    <w:rsid w:val="00660E3C"/>
    <w:rsid w:val="006672BB"/>
    <w:rsid w:val="00672199"/>
    <w:rsid w:val="00672682"/>
    <w:rsid w:val="006814B8"/>
    <w:rsid w:val="00687523"/>
    <w:rsid w:val="00687FEF"/>
    <w:rsid w:val="00691378"/>
    <w:rsid w:val="00692920"/>
    <w:rsid w:val="006A0308"/>
    <w:rsid w:val="006A16EF"/>
    <w:rsid w:val="006A19A2"/>
    <w:rsid w:val="006A3E5F"/>
    <w:rsid w:val="006A4045"/>
    <w:rsid w:val="006A5B47"/>
    <w:rsid w:val="006A6821"/>
    <w:rsid w:val="006A78AD"/>
    <w:rsid w:val="006C0979"/>
    <w:rsid w:val="006C6894"/>
    <w:rsid w:val="006D71D5"/>
    <w:rsid w:val="006E150B"/>
    <w:rsid w:val="006E2614"/>
    <w:rsid w:val="006E39BB"/>
    <w:rsid w:val="006E49B3"/>
    <w:rsid w:val="006F050C"/>
    <w:rsid w:val="006F2122"/>
    <w:rsid w:val="006F29DA"/>
    <w:rsid w:val="006F2A18"/>
    <w:rsid w:val="006F53C3"/>
    <w:rsid w:val="006F6C85"/>
    <w:rsid w:val="00700C4C"/>
    <w:rsid w:val="0070354A"/>
    <w:rsid w:val="00703A29"/>
    <w:rsid w:val="00703F63"/>
    <w:rsid w:val="00704DCA"/>
    <w:rsid w:val="007110C4"/>
    <w:rsid w:val="007114EA"/>
    <w:rsid w:val="00724C21"/>
    <w:rsid w:val="00725B67"/>
    <w:rsid w:val="007333E3"/>
    <w:rsid w:val="007444B4"/>
    <w:rsid w:val="0074564C"/>
    <w:rsid w:val="00745AAE"/>
    <w:rsid w:val="007471E9"/>
    <w:rsid w:val="00747ADD"/>
    <w:rsid w:val="00747B79"/>
    <w:rsid w:val="00753E03"/>
    <w:rsid w:val="007542D2"/>
    <w:rsid w:val="00755058"/>
    <w:rsid w:val="0076298E"/>
    <w:rsid w:val="0076422F"/>
    <w:rsid w:val="0077005C"/>
    <w:rsid w:val="007701C2"/>
    <w:rsid w:val="00776320"/>
    <w:rsid w:val="00782FBF"/>
    <w:rsid w:val="0078531E"/>
    <w:rsid w:val="00787941"/>
    <w:rsid w:val="00787976"/>
    <w:rsid w:val="00791415"/>
    <w:rsid w:val="00792D1F"/>
    <w:rsid w:val="0079504A"/>
    <w:rsid w:val="00796102"/>
    <w:rsid w:val="007A6157"/>
    <w:rsid w:val="007B43BB"/>
    <w:rsid w:val="007B4A30"/>
    <w:rsid w:val="007B6A58"/>
    <w:rsid w:val="007B7B68"/>
    <w:rsid w:val="007C455C"/>
    <w:rsid w:val="007D22B5"/>
    <w:rsid w:val="007D4306"/>
    <w:rsid w:val="007E1BB2"/>
    <w:rsid w:val="007E4462"/>
    <w:rsid w:val="007F30B5"/>
    <w:rsid w:val="007F5198"/>
    <w:rsid w:val="007F55D1"/>
    <w:rsid w:val="007F586A"/>
    <w:rsid w:val="00801736"/>
    <w:rsid w:val="00802CE5"/>
    <w:rsid w:val="00805B28"/>
    <w:rsid w:val="00806097"/>
    <w:rsid w:val="00807A3D"/>
    <w:rsid w:val="008103F3"/>
    <w:rsid w:val="008202EB"/>
    <w:rsid w:val="0082394A"/>
    <w:rsid w:val="00824F11"/>
    <w:rsid w:val="00825083"/>
    <w:rsid w:val="0083222D"/>
    <w:rsid w:val="00834446"/>
    <w:rsid w:val="00835E0C"/>
    <w:rsid w:val="00835E83"/>
    <w:rsid w:val="00844412"/>
    <w:rsid w:val="00845F27"/>
    <w:rsid w:val="008520F5"/>
    <w:rsid w:val="00854BB6"/>
    <w:rsid w:val="00854E85"/>
    <w:rsid w:val="00856D6E"/>
    <w:rsid w:val="00857641"/>
    <w:rsid w:val="00861309"/>
    <w:rsid w:val="008637B1"/>
    <w:rsid w:val="00866CFC"/>
    <w:rsid w:val="008711F4"/>
    <w:rsid w:val="0087120A"/>
    <w:rsid w:val="008801C8"/>
    <w:rsid w:val="00880DB3"/>
    <w:rsid w:val="00883ED9"/>
    <w:rsid w:val="00885D8B"/>
    <w:rsid w:val="008915CC"/>
    <w:rsid w:val="008915EB"/>
    <w:rsid w:val="008931E4"/>
    <w:rsid w:val="00893957"/>
    <w:rsid w:val="008976A1"/>
    <w:rsid w:val="008A05FA"/>
    <w:rsid w:val="008A16C7"/>
    <w:rsid w:val="008A48A5"/>
    <w:rsid w:val="008A5165"/>
    <w:rsid w:val="008B26D8"/>
    <w:rsid w:val="008C10FB"/>
    <w:rsid w:val="008C36FF"/>
    <w:rsid w:val="008D2A6B"/>
    <w:rsid w:val="008D432C"/>
    <w:rsid w:val="008E0FA1"/>
    <w:rsid w:val="008E14B9"/>
    <w:rsid w:val="008E2CB0"/>
    <w:rsid w:val="008E320C"/>
    <w:rsid w:val="008E45B7"/>
    <w:rsid w:val="008E47E7"/>
    <w:rsid w:val="008F0694"/>
    <w:rsid w:val="008F10D4"/>
    <w:rsid w:val="008F1C82"/>
    <w:rsid w:val="008F33F4"/>
    <w:rsid w:val="008F5045"/>
    <w:rsid w:val="008F752C"/>
    <w:rsid w:val="009046A1"/>
    <w:rsid w:val="00905249"/>
    <w:rsid w:val="0091022A"/>
    <w:rsid w:val="00910B9A"/>
    <w:rsid w:val="0091101B"/>
    <w:rsid w:val="00911AE6"/>
    <w:rsid w:val="009136F7"/>
    <w:rsid w:val="00914103"/>
    <w:rsid w:val="00914840"/>
    <w:rsid w:val="00923C6A"/>
    <w:rsid w:val="00931135"/>
    <w:rsid w:val="00932F97"/>
    <w:rsid w:val="00951543"/>
    <w:rsid w:val="009536BA"/>
    <w:rsid w:val="00962FF0"/>
    <w:rsid w:val="00970092"/>
    <w:rsid w:val="00972B79"/>
    <w:rsid w:val="0099724E"/>
    <w:rsid w:val="009A6650"/>
    <w:rsid w:val="009B1B9E"/>
    <w:rsid w:val="009B3A9D"/>
    <w:rsid w:val="009B4735"/>
    <w:rsid w:val="009C156A"/>
    <w:rsid w:val="009C6633"/>
    <w:rsid w:val="009D090B"/>
    <w:rsid w:val="009D5475"/>
    <w:rsid w:val="009D58B0"/>
    <w:rsid w:val="009D6543"/>
    <w:rsid w:val="009E0B13"/>
    <w:rsid w:val="009E20AB"/>
    <w:rsid w:val="009E31D1"/>
    <w:rsid w:val="009E3A7D"/>
    <w:rsid w:val="009E7C6A"/>
    <w:rsid w:val="009F430D"/>
    <w:rsid w:val="00A01D71"/>
    <w:rsid w:val="00A0492F"/>
    <w:rsid w:val="00A07563"/>
    <w:rsid w:val="00A119C0"/>
    <w:rsid w:val="00A165A1"/>
    <w:rsid w:val="00A24894"/>
    <w:rsid w:val="00A306A3"/>
    <w:rsid w:val="00A3175F"/>
    <w:rsid w:val="00A338E9"/>
    <w:rsid w:val="00A34FE8"/>
    <w:rsid w:val="00A416E1"/>
    <w:rsid w:val="00A46A3E"/>
    <w:rsid w:val="00A5137E"/>
    <w:rsid w:val="00A56DAF"/>
    <w:rsid w:val="00A6297F"/>
    <w:rsid w:val="00A657C8"/>
    <w:rsid w:val="00A6623A"/>
    <w:rsid w:val="00A76B99"/>
    <w:rsid w:val="00A814AC"/>
    <w:rsid w:val="00AA45EF"/>
    <w:rsid w:val="00AB4044"/>
    <w:rsid w:val="00AB4DE6"/>
    <w:rsid w:val="00AB60BC"/>
    <w:rsid w:val="00AC13FE"/>
    <w:rsid w:val="00AF13B7"/>
    <w:rsid w:val="00AF552A"/>
    <w:rsid w:val="00B00F22"/>
    <w:rsid w:val="00B0600A"/>
    <w:rsid w:val="00B0601D"/>
    <w:rsid w:val="00B13E5B"/>
    <w:rsid w:val="00B1469F"/>
    <w:rsid w:val="00B25555"/>
    <w:rsid w:val="00B25C5A"/>
    <w:rsid w:val="00B26FE2"/>
    <w:rsid w:val="00B320A5"/>
    <w:rsid w:val="00B3323E"/>
    <w:rsid w:val="00B336B7"/>
    <w:rsid w:val="00B424D3"/>
    <w:rsid w:val="00B51106"/>
    <w:rsid w:val="00B542FD"/>
    <w:rsid w:val="00B55B00"/>
    <w:rsid w:val="00B57C19"/>
    <w:rsid w:val="00B57DEC"/>
    <w:rsid w:val="00B67881"/>
    <w:rsid w:val="00B729F7"/>
    <w:rsid w:val="00B74279"/>
    <w:rsid w:val="00B80EB8"/>
    <w:rsid w:val="00B81954"/>
    <w:rsid w:val="00B839D4"/>
    <w:rsid w:val="00B91927"/>
    <w:rsid w:val="00B951BC"/>
    <w:rsid w:val="00BA083E"/>
    <w:rsid w:val="00BB1E0A"/>
    <w:rsid w:val="00BB2693"/>
    <w:rsid w:val="00BB269D"/>
    <w:rsid w:val="00BB5517"/>
    <w:rsid w:val="00BC340A"/>
    <w:rsid w:val="00BC73F7"/>
    <w:rsid w:val="00BC7F59"/>
    <w:rsid w:val="00BD3355"/>
    <w:rsid w:val="00BE01A2"/>
    <w:rsid w:val="00BE2778"/>
    <w:rsid w:val="00BE3D06"/>
    <w:rsid w:val="00BE6B0B"/>
    <w:rsid w:val="00BE71F1"/>
    <w:rsid w:val="00BF6179"/>
    <w:rsid w:val="00C01A00"/>
    <w:rsid w:val="00C01BA1"/>
    <w:rsid w:val="00C063CC"/>
    <w:rsid w:val="00C14821"/>
    <w:rsid w:val="00C156BC"/>
    <w:rsid w:val="00C17072"/>
    <w:rsid w:val="00C2326F"/>
    <w:rsid w:val="00C23B14"/>
    <w:rsid w:val="00C336B5"/>
    <w:rsid w:val="00C40015"/>
    <w:rsid w:val="00C4162E"/>
    <w:rsid w:val="00C509D7"/>
    <w:rsid w:val="00C5357B"/>
    <w:rsid w:val="00C53EF4"/>
    <w:rsid w:val="00C63619"/>
    <w:rsid w:val="00C649FB"/>
    <w:rsid w:val="00C727A6"/>
    <w:rsid w:val="00C775ED"/>
    <w:rsid w:val="00C91645"/>
    <w:rsid w:val="00C94BB3"/>
    <w:rsid w:val="00C96651"/>
    <w:rsid w:val="00CA7E2C"/>
    <w:rsid w:val="00CB3E35"/>
    <w:rsid w:val="00CB4B88"/>
    <w:rsid w:val="00CB5AF2"/>
    <w:rsid w:val="00CB6014"/>
    <w:rsid w:val="00CC0923"/>
    <w:rsid w:val="00CC177B"/>
    <w:rsid w:val="00CC2AFA"/>
    <w:rsid w:val="00CC55F3"/>
    <w:rsid w:val="00CD10EE"/>
    <w:rsid w:val="00CE27FC"/>
    <w:rsid w:val="00CE2FBB"/>
    <w:rsid w:val="00CE30F5"/>
    <w:rsid w:val="00CE4957"/>
    <w:rsid w:val="00CE54A9"/>
    <w:rsid w:val="00CE6D61"/>
    <w:rsid w:val="00CF1F28"/>
    <w:rsid w:val="00CF289C"/>
    <w:rsid w:val="00CF5825"/>
    <w:rsid w:val="00CF5E08"/>
    <w:rsid w:val="00CF6C42"/>
    <w:rsid w:val="00D01DD1"/>
    <w:rsid w:val="00D02A65"/>
    <w:rsid w:val="00D06E64"/>
    <w:rsid w:val="00D10855"/>
    <w:rsid w:val="00D156C6"/>
    <w:rsid w:val="00D16180"/>
    <w:rsid w:val="00D21305"/>
    <w:rsid w:val="00D26176"/>
    <w:rsid w:val="00D27466"/>
    <w:rsid w:val="00D27AC8"/>
    <w:rsid w:val="00D3194F"/>
    <w:rsid w:val="00D325B6"/>
    <w:rsid w:val="00D32EF6"/>
    <w:rsid w:val="00D34242"/>
    <w:rsid w:val="00D356DC"/>
    <w:rsid w:val="00D4052F"/>
    <w:rsid w:val="00D42313"/>
    <w:rsid w:val="00D444B9"/>
    <w:rsid w:val="00D45FCB"/>
    <w:rsid w:val="00D7432C"/>
    <w:rsid w:val="00D77922"/>
    <w:rsid w:val="00D92DD9"/>
    <w:rsid w:val="00D95185"/>
    <w:rsid w:val="00D96B9C"/>
    <w:rsid w:val="00DA01C0"/>
    <w:rsid w:val="00DA0545"/>
    <w:rsid w:val="00DA1A0A"/>
    <w:rsid w:val="00DA6DC8"/>
    <w:rsid w:val="00DB3E6F"/>
    <w:rsid w:val="00DB536E"/>
    <w:rsid w:val="00DC37A8"/>
    <w:rsid w:val="00DC5E72"/>
    <w:rsid w:val="00DD2E87"/>
    <w:rsid w:val="00DD6823"/>
    <w:rsid w:val="00DE1020"/>
    <w:rsid w:val="00DE6582"/>
    <w:rsid w:val="00DE7621"/>
    <w:rsid w:val="00DF0E66"/>
    <w:rsid w:val="00DF4B8B"/>
    <w:rsid w:val="00DF4F0A"/>
    <w:rsid w:val="00DF589C"/>
    <w:rsid w:val="00E1623E"/>
    <w:rsid w:val="00E21AB7"/>
    <w:rsid w:val="00E24162"/>
    <w:rsid w:val="00E24F76"/>
    <w:rsid w:val="00E27AB7"/>
    <w:rsid w:val="00E3642F"/>
    <w:rsid w:val="00E36447"/>
    <w:rsid w:val="00E40D61"/>
    <w:rsid w:val="00E42CBA"/>
    <w:rsid w:val="00E45194"/>
    <w:rsid w:val="00E46B81"/>
    <w:rsid w:val="00E50899"/>
    <w:rsid w:val="00E51411"/>
    <w:rsid w:val="00E57C68"/>
    <w:rsid w:val="00E73FD3"/>
    <w:rsid w:val="00E8447E"/>
    <w:rsid w:val="00E92F32"/>
    <w:rsid w:val="00E93F14"/>
    <w:rsid w:val="00E94512"/>
    <w:rsid w:val="00E955CB"/>
    <w:rsid w:val="00E972A6"/>
    <w:rsid w:val="00EA104D"/>
    <w:rsid w:val="00EA60FC"/>
    <w:rsid w:val="00EB334A"/>
    <w:rsid w:val="00EC031E"/>
    <w:rsid w:val="00EC3F88"/>
    <w:rsid w:val="00EC5896"/>
    <w:rsid w:val="00EC6230"/>
    <w:rsid w:val="00ED198A"/>
    <w:rsid w:val="00ED54C2"/>
    <w:rsid w:val="00EE1C87"/>
    <w:rsid w:val="00EE26D7"/>
    <w:rsid w:val="00EE41FE"/>
    <w:rsid w:val="00EE7B88"/>
    <w:rsid w:val="00EF5656"/>
    <w:rsid w:val="00EF778B"/>
    <w:rsid w:val="00F1011D"/>
    <w:rsid w:val="00F103D2"/>
    <w:rsid w:val="00F1150F"/>
    <w:rsid w:val="00F14ADB"/>
    <w:rsid w:val="00F14B1A"/>
    <w:rsid w:val="00F14C46"/>
    <w:rsid w:val="00F21AF1"/>
    <w:rsid w:val="00F240F5"/>
    <w:rsid w:val="00F24D37"/>
    <w:rsid w:val="00F373C8"/>
    <w:rsid w:val="00F451DC"/>
    <w:rsid w:val="00F4733C"/>
    <w:rsid w:val="00F519E9"/>
    <w:rsid w:val="00F7194C"/>
    <w:rsid w:val="00F72AD2"/>
    <w:rsid w:val="00F74D22"/>
    <w:rsid w:val="00F77AA2"/>
    <w:rsid w:val="00F819DF"/>
    <w:rsid w:val="00F83A28"/>
    <w:rsid w:val="00F83F72"/>
    <w:rsid w:val="00F90603"/>
    <w:rsid w:val="00FA2E3E"/>
    <w:rsid w:val="00FA4045"/>
    <w:rsid w:val="00FB1017"/>
    <w:rsid w:val="00FB54D2"/>
    <w:rsid w:val="00FB6A68"/>
    <w:rsid w:val="00FB77DC"/>
    <w:rsid w:val="00FC1F0C"/>
    <w:rsid w:val="00FC1FB6"/>
    <w:rsid w:val="00FC4025"/>
    <w:rsid w:val="00FD0C7B"/>
    <w:rsid w:val="00FD5FF2"/>
    <w:rsid w:val="00FE12D5"/>
    <w:rsid w:val="00FF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65D2F49-DD81-4F3D-98B1-567AEC4D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CG Times" w:hAnsi="CG Times"/>
      <w:b/>
      <w:sz w:val="28"/>
      <w:lang w:val="en-GB"/>
    </w:rPr>
  </w:style>
  <w:style w:type="paragraph" w:styleId="Heading3">
    <w:name w:val="heading 3"/>
    <w:basedOn w:val="Normal"/>
    <w:next w:val="Normal"/>
    <w:qFormat/>
    <w:pPr>
      <w:keepNext/>
      <w:ind w:firstLine="2160"/>
      <w:jc w:val="both"/>
      <w:outlineLvl w:val="2"/>
    </w:pPr>
    <w:rPr>
      <w:rFonts w:ascii="CG Times" w:hAnsi="CG Times"/>
      <w:b/>
      <w:sz w:val="30"/>
      <w:lang w:val="en-GB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CG Times" w:hAnsi="CG Times"/>
      <w:b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CG Times" w:hAnsi="CG Times"/>
      <w:b/>
      <w:sz w:val="30"/>
    </w:rPr>
  </w:style>
  <w:style w:type="paragraph" w:styleId="Heading6">
    <w:name w:val="heading 6"/>
    <w:basedOn w:val="Normal"/>
    <w:next w:val="Normal"/>
    <w:qFormat/>
    <w:pPr>
      <w:keepNext/>
      <w:ind w:left="1440" w:hanging="1440"/>
      <w:jc w:val="both"/>
      <w:outlineLvl w:val="5"/>
    </w:pPr>
    <w:rPr>
      <w:rFonts w:ascii="CG Times" w:hAnsi="CG Time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CG Times" w:hAnsi="CG Times"/>
      <w:b/>
    </w:rPr>
  </w:style>
  <w:style w:type="paragraph" w:styleId="BodyTextIndent">
    <w:name w:val="Body Text Indent"/>
    <w:basedOn w:val="Normal"/>
    <w:pPr>
      <w:ind w:firstLine="2160"/>
    </w:pPr>
  </w:style>
  <w:style w:type="paragraph" w:styleId="BodyTextIndent2">
    <w:name w:val="Body Text Indent 2"/>
    <w:basedOn w:val="Normal"/>
    <w:pPr>
      <w:ind w:firstLine="2160"/>
      <w:jc w:val="both"/>
    </w:pPr>
    <w:rPr>
      <w:rFonts w:ascii="CG Times" w:hAnsi="CG Times"/>
    </w:rPr>
  </w:style>
  <w:style w:type="paragraph" w:styleId="BodyTextIndent3">
    <w:name w:val="Body Text Indent 3"/>
    <w:basedOn w:val="Normal"/>
    <w:pPr>
      <w:ind w:left="2160"/>
    </w:pPr>
  </w:style>
  <w:style w:type="paragraph" w:styleId="Header">
    <w:name w:val="header"/>
    <w:basedOn w:val="Normal"/>
    <w:rsid w:val="007A615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7A6157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9C6633"/>
    <w:rPr>
      <w:rFonts w:ascii="Tahoma" w:hAnsi="Tahoma" w:cs="Tahoma"/>
      <w:sz w:val="16"/>
      <w:szCs w:val="16"/>
    </w:rPr>
  </w:style>
  <w:style w:type="character" w:styleId="Hyperlink">
    <w:name w:val="Hyperlink"/>
    <w:rsid w:val="00416F3C"/>
    <w:rPr>
      <w:color w:val="0000FF"/>
      <w:u w:val="single"/>
    </w:rPr>
  </w:style>
  <w:style w:type="character" w:styleId="CommentReference">
    <w:name w:val="annotation reference"/>
    <w:semiHidden/>
    <w:rsid w:val="00397BA1"/>
    <w:rPr>
      <w:sz w:val="16"/>
      <w:szCs w:val="16"/>
    </w:rPr>
  </w:style>
  <w:style w:type="paragraph" w:styleId="CommentText">
    <w:name w:val="annotation text"/>
    <w:basedOn w:val="Normal"/>
    <w:semiHidden/>
    <w:rsid w:val="00397BA1"/>
    <w:rPr>
      <w:lang w:val="cy-GB"/>
    </w:rPr>
  </w:style>
  <w:style w:type="paragraph" w:styleId="CommentSubject">
    <w:name w:val="annotation subject"/>
    <w:basedOn w:val="CommentText"/>
    <w:next w:val="CommentText"/>
    <w:semiHidden/>
    <w:rsid w:val="007F586A"/>
    <w:rPr>
      <w:b/>
      <w:bCs/>
      <w:lang w:val="en-US"/>
    </w:rPr>
  </w:style>
  <w:style w:type="character" w:customStyle="1" w:styleId="PlainTextChar">
    <w:name w:val="Plain Text Char"/>
    <w:link w:val="PlainText"/>
    <w:uiPriority w:val="99"/>
    <w:semiHidden/>
    <w:rsid w:val="0077005C"/>
    <w:rPr>
      <w:rFonts w:ascii="Consolas" w:eastAsia="Calibri" w:hAnsi="Consolas"/>
      <w:sz w:val="21"/>
      <w:szCs w:val="21"/>
      <w:lang w:val="en-GB" w:eastAsia="en-US" w:bidi="ar-SA"/>
    </w:rPr>
  </w:style>
  <w:style w:type="paragraph" w:styleId="PlainText">
    <w:name w:val="Plain Text"/>
    <w:basedOn w:val="Normal"/>
    <w:link w:val="PlainTextChar"/>
    <w:uiPriority w:val="99"/>
    <w:semiHidden/>
    <w:rsid w:val="0077005C"/>
    <w:rPr>
      <w:rFonts w:ascii="Consolas" w:eastAsia="Calibri" w:hAnsi="Consolas"/>
      <w:sz w:val="21"/>
      <w:szCs w:val="21"/>
      <w:lang w:val="en-GB" w:eastAsia="en-US"/>
    </w:rPr>
  </w:style>
  <w:style w:type="table" w:styleId="TableGrid">
    <w:name w:val="Table Grid"/>
    <w:basedOn w:val="TableNormal"/>
    <w:uiPriority w:val="59"/>
    <w:rsid w:val="002E2D5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7F5198"/>
    <w:rPr>
      <w:lang w:val="en-US"/>
    </w:rPr>
  </w:style>
  <w:style w:type="paragraph" w:styleId="ListParagraph">
    <w:name w:val="List Paragraph"/>
    <w:basedOn w:val="Normal"/>
    <w:uiPriority w:val="34"/>
    <w:qFormat/>
    <w:rsid w:val="00883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9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START OF TERM ARRANGEMENTS</vt:lpstr>
    </vt:vector>
  </TitlesOfParts>
  <Company>CYD</Company>
  <LinksUpToDate>false</LinksUpToDate>
  <CharactersWithSpaces>1476</CharactersWithSpaces>
  <SharedDoc>false</SharedDoc>
  <HLinks>
    <vt:vector size="24" baseType="variant">
      <vt:variant>
        <vt:i4>5308425</vt:i4>
      </vt:variant>
      <vt:variant>
        <vt:i4>9</vt:i4>
      </vt:variant>
      <vt:variant>
        <vt:i4>0</vt:i4>
      </vt:variant>
      <vt:variant>
        <vt:i4>5</vt:i4>
      </vt:variant>
      <vt:variant>
        <vt:lpwstr>https://mytsd.tsd.ac.uk/</vt:lpwstr>
      </vt:variant>
      <vt:variant>
        <vt:lpwstr/>
      </vt:variant>
      <vt:variant>
        <vt:i4>5308425</vt:i4>
      </vt:variant>
      <vt:variant>
        <vt:i4>6</vt:i4>
      </vt:variant>
      <vt:variant>
        <vt:i4>0</vt:i4>
      </vt:variant>
      <vt:variant>
        <vt:i4>5</vt:i4>
      </vt:variant>
      <vt:variant>
        <vt:lpwstr>https://mytsd.tsd.ac.uk/</vt:lpwstr>
      </vt:variant>
      <vt:variant>
        <vt:lpwstr/>
      </vt:variant>
      <vt:variant>
        <vt:i4>2031643</vt:i4>
      </vt:variant>
      <vt:variant>
        <vt:i4>0</vt:i4>
      </vt:variant>
      <vt:variant>
        <vt:i4>0</vt:i4>
      </vt:variant>
      <vt:variant>
        <vt:i4>5</vt:i4>
      </vt:variant>
      <vt:variant>
        <vt:lpwstr>http://www.tsd.ac.uk/</vt:lpwstr>
      </vt:variant>
      <vt:variant>
        <vt:lpwstr/>
      </vt:variant>
      <vt:variant>
        <vt:i4>2359361</vt:i4>
      </vt:variant>
      <vt:variant>
        <vt:i4>2160</vt:i4>
      </vt:variant>
      <vt:variant>
        <vt:i4>1025</vt:i4>
      </vt:variant>
      <vt:variant>
        <vt:i4>1</vt:i4>
      </vt:variant>
      <vt:variant>
        <vt:lpwstr>cid:image001.jpg@01CEEB88.10F4EE90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START OF TERM ARRANGEMENTS</dc:title>
  <dc:creator>PROTOUSER</dc:creator>
  <cp:lastModifiedBy>Jayne Williams</cp:lastModifiedBy>
  <cp:revision>22</cp:revision>
  <cp:lastPrinted>2018-07-30T13:43:00Z</cp:lastPrinted>
  <dcterms:created xsi:type="dcterms:W3CDTF">2019-06-12T11:56:00Z</dcterms:created>
  <dcterms:modified xsi:type="dcterms:W3CDTF">2019-09-13T10:23:00Z</dcterms:modified>
</cp:coreProperties>
</file>