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6ECBA" w14:textId="72A714F8" w:rsidR="006363DD" w:rsidRPr="006363DD" w:rsidRDefault="00DE181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A14123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A14123" w:rsidRPr="00C2152E" w:rsidRDefault="00A14123" w:rsidP="00A141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0A3B457" w:rsidR="00A14123" w:rsidRPr="00C2152E" w:rsidRDefault="00A14123" w:rsidP="00A141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Williams</w:t>
            </w:r>
          </w:p>
        </w:tc>
      </w:tr>
      <w:tr w:rsidR="00A14123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A14123" w:rsidRPr="00C2152E" w:rsidRDefault="00A14123" w:rsidP="00A141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34A3B4E" w:rsidR="00A14123" w:rsidRPr="00C2152E" w:rsidRDefault="00A14123" w:rsidP="00A141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Enhancing Cyber Resilience: Evaluating the impact of Phishing Simulation Campaigns withing Velindre University NHS Truct</w:t>
            </w:r>
          </w:p>
        </w:tc>
      </w:tr>
      <w:tr w:rsidR="00A14123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A14123" w:rsidRPr="00C2152E" w:rsidRDefault="00A14123" w:rsidP="00A141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1D2070A" w:rsidR="00A14123" w:rsidRPr="00C2152E" w:rsidRDefault="00A14123" w:rsidP="00A141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A14123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A14123" w:rsidRPr="00C2152E" w:rsidRDefault="00A14123" w:rsidP="00A141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4164CD18" w:rsidR="00A14123" w:rsidRPr="00C2152E" w:rsidRDefault="00A14123" w:rsidP="00A141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28394192" w:rsidR="000F7649" w:rsidRPr="00181C5C" w:rsidRDefault="00181C5C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</w:pPr>
            <w:r w:rsidRPr="00181C5C"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  <w:t xml:space="preserve">DIS   </w:t>
            </w:r>
            <w:r w:rsidRPr="00A14123">
              <w:rPr>
                <w:rFonts w:asciiTheme="minorHAnsi" w:hAnsiTheme="minorHAnsi" w:cstheme="minorHAnsi"/>
                <w:b/>
                <w:color w:val="000000" w:themeColor="text1"/>
                <w:highlight w:val="yellow"/>
                <w:lang w:val="fr-FR"/>
              </w:rPr>
              <w:t>CNC</w:t>
            </w:r>
            <w:r w:rsidRPr="00181C5C"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  <w:t xml:space="preserve">   SE   CLOUD   C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  <w:t>SD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4164DC9D" w:rsidR="00757C0F" w:rsidRPr="00757C0F" w:rsidRDefault="00A1412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53C4159" w:rsidR="00757C0F" w:rsidRPr="00757C0F" w:rsidRDefault="00A1412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5D47121D" w:rsidR="005728F6" w:rsidRDefault="00320E9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113DB6C" w:rsidR="00757C0F" w:rsidRPr="00757C0F" w:rsidRDefault="00320E9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60/80=75%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416985AF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A14123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00B3BC85" w:rsidR="00234506" w:rsidRPr="00234506" w:rsidRDefault="00A14123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A14123">
              <w:rPr>
                <w:rFonts w:asciiTheme="minorHAnsi" w:hAnsiTheme="minorHAnsi"/>
                <w:color w:val="000000" w:themeColor="text1"/>
              </w:rPr>
              <w:t>Did</w:t>
            </w:r>
            <w:r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Pr="00A14123">
              <w:rPr>
                <w:rFonts w:asciiTheme="minorHAnsi" w:hAnsiTheme="minorHAnsi"/>
                <w:color w:val="000000" w:themeColor="text1"/>
              </w:rPr>
              <w:t>not include the practical implementation part of the project. Rather than copying text from project report rewrite it to be suitable for poster.</w:t>
            </w:r>
            <w:r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45D8C9DA" w:rsidR="009104BB" w:rsidRDefault="00A1412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Kapilan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01D8ED7" w:rsidR="009104BB" w:rsidRDefault="00A1412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263645" w14:textId="77777777" w:rsidR="00293D3F" w:rsidRDefault="00293D3F" w:rsidP="009104BB">
      <w:r>
        <w:separator/>
      </w:r>
    </w:p>
  </w:endnote>
  <w:endnote w:type="continuationSeparator" w:id="0">
    <w:p w14:paraId="75EAE854" w14:textId="77777777" w:rsidR="00293D3F" w:rsidRDefault="00293D3F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6EAD3" w14:textId="77777777" w:rsidR="00293D3F" w:rsidRDefault="00293D3F" w:rsidP="009104BB">
      <w:r>
        <w:separator/>
      </w:r>
    </w:p>
  </w:footnote>
  <w:footnote w:type="continuationSeparator" w:id="0">
    <w:p w14:paraId="00B93307" w14:textId="77777777" w:rsidR="00293D3F" w:rsidRDefault="00293D3F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71730"/>
    <w:rsid w:val="00181C5C"/>
    <w:rsid w:val="001D0DDD"/>
    <w:rsid w:val="001E456A"/>
    <w:rsid w:val="001F0FF7"/>
    <w:rsid w:val="001F5C64"/>
    <w:rsid w:val="00234506"/>
    <w:rsid w:val="00242112"/>
    <w:rsid w:val="00253402"/>
    <w:rsid w:val="00293D3F"/>
    <w:rsid w:val="002C6AEF"/>
    <w:rsid w:val="00312890"/>
    <w:rsid w:val="00320E9B"/>
    <w:rsid w:val="00384AC9"/>
    <w:rsid w:val="003E0AF8"/>
    <w:rsid w:val="005728F6"/>
    <w:rsid w:val="005A755B"/>
    <w:rsid w:val="006344D7"/>
    <w:rsid w:val="006363DD"/>
    <w:rsid w:val="006530D2"/>
    <w:rsid w:val="006552A8"/>
    <w:rsid w:val="006645F5"/>
    <w:rsid w:val="00693334"/>
    <w:rsid w:val="006C1129"/>
    <w:rsid w:val="00723804"/>
    <w:rsid w:val="00757C0F"/>
    <w:rsid w:val="00787C3B"/>
    <w:rsid w:val="007B697A"/>
    <w:rsid w:val="0081551D"/>
    <w:rsid w:val="00866E85"/>
    <w:rsid w:val="008B05C1"/>
    <w:rsid w:val="009104BB"/>
    <w:rsid w:val="009704AF"/>
    <w:rsid w:val="009F37CB"/>
    <w:rsid w:val="00A14123"/>
    <w:rsid w:val="00A151E5"/>
    <w:rsid w:val="00A52242"/>
    <w:rsid w:val="00A736BA"/>
    <w:rsid w:val="00A76825"/>
    <w:rsid w:val="00A87E85"/>
    <w:rsid w:val="00AB34FE"/>
    <w:rsid w:val="00AE30DD"/>
    <w:rsid w:val="00AF3C3C"/>
    <w:rsid w:val="00B52E33"/>
    <w:rsid w:val="00C30167"/>
    <w:rsid w:val="00C60A27"/>
    <w:rsid w:val="00C73668"/>
    <w:rsid w:val="00C91E58"/>
    <w:rsid w:val="00CC4C41"/>
    <w:rsid w:val="00CC71FB"/>
    <w:rsid w:val="00CD2262"/>
    <w:rsid w:val="00CF3983"/>
    <w:rsid w:val="00D41776"/>
    <w:rsid w:val="00D87BAB"/>
    <w:rsid w:val="00DE1815"/>
    <w:rsid w:val="00E03124"/>
    <w:rsid w:val="00E77A62"/>
    <w:rsid w:val="00F14758"/>
    <w:rsid w:val="00F271F4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2024-10-10T10:43:00Z</dcterms:created>
  <dcterms:modified xsi:type="dcterms:W3CDTF">2024-10-11T14:19:00Z</dcterms:modified>
</cp:coreProperties>
</file>