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2366" w:rsidRPr="004D2366" w:rsidRDefault="00A30C11">
      <w:proofErr w:type="spellStart"/>
      <w:r>
        <w:t>Kirsty</w:t>
      </w:r>
      <w:proofErr w:type="spellEnd"/>
      <w:r>
        <w:t xml:space="preserve">, </w:t>
      </w:r>
      <w:proofErr w:type="spellStart"/>
      <w:r>
        <w:t>Justyna</w:t>
      </w:r>
      <w:proofErr w:type="spellEnd"/>
      <w:r>
        <w:t>, Marek</w:t>
      </w:r>
      <w:bookmarkStart w:id="0" w:name="_GoBack"/>
      <w:bookmarkEnd w:id="0"/>
    </w:p>
    <w:p w:rsidR="004D2366" w:rsidRDefault="004D2366">
      <w:pPr>
        <w:rPr>
          <w:u w:val="single"/>
        </w:rPr>
      </w:pPr>
    </w:p>
    <w:p w:rsidR="004D2366" w:rsidRDefault="004D2366">
      <w:r w:rsidRPr="004D2366">
        <w:rPr>
          <w:u w:val="single"/>
        </w:rPr>
        <w:t>Research Informed Literature</w:t>
      </w:r>
      <w:r>
        <w:t xml:space="preserve"> – References </w:t>
      </w:r>
      <w:r w:rsidR="000C4B77">
        <w:t>included on slid</w:t>
      </w:r>
      <w:r w:rsidR="00FC1307">
        <w:t>e</w:t>
      </w:r>
      <w:r w:rsidR="00A30C11">
        <w:t>s following mostly appropriate methods</w:t>
      </w:r>
      <w:r w:rsidR="00335821">
        <w:t>.</w:t>
      </w:r>
      <w:r w:rsidR="00FC1307">
        <w:t xml:space="preserve"> </w:t>
      </w:r>
      <w:proofErr w:type="gramStart"/>
      <w:r w:rsidR="00A30C11">
        <w:t>Evidence of some research having been undertaken.</w:t>
      </w:r>
      <w:proofErr w:type="gramEnd"/>
    </w:p>
    <w:p w:rsidR="00335821" w:rsidRDefault="00335821"/>
    <w:p w:rsidR="004D2366" w:rsidRDefault="004D2366">
      <w:r w:rsidRPr="004D2366">
        <w:rPr>
          <w:u w:val="single"/>
        </w:rPr>
        <w:t>Knowledge and Understanding of the subject</w:t>
      </w:r>
      <w:r>
        <w:t xml:space="preserve"> </w:t>
      </w:r>
      <w:proofErr w:type="gramStart"/>
      <w:r>
        <w:t>-  There</w:t>
      </w:r>
      <w:proofErr w:type="gramEnd"/>
      <w:r>
        <w:t xml:space="preserve"> is evidence of knowledge and understanding of the subject being discussed.  </w:t>
      </w:r>
      <w:r w:rsidR="00A30C11">
        <w:t>Spoke about appropriate management skills and linked to communication.</w:t>
      </w:r>
    </w:p>
    <w:p w:rsidR="004D2366" w:rsidRDefault="004D2366"/>
    <w:p w:rsidR="004D2366" w:rsidRDefault="004D2366">
      <w:r w:rsidRPr="004D2366">
        <w:rPr>
          <w:u w:val="single"/>
        </w:rPr>
        <w:t>Analysis</w:t>
      </w:r>
      <w:r>
        <w:t xml:space="preserve"> – </w:t>
      </w:r>
      <w:r w:rsidR="00A30C11">
        <w:t xml:space="preserve">Included Kolb’s Time Management Matrix to aid the analysis process. Well done.  </w:t>
      </w:r>
      <w:r w:rsidR="000C4B77">
        <w:t xml:space="preserve">For the most part the ideas are well organized and structured.  </w:t>
      </w:r>
      <w:r w:rsidR="00FC1307">
        <w:t>Followed the task requirements well and did put forward some good points.</w:t>
      </w:r>
      <w:r w:rsidR="00335821">
        <w:t xml:space="preserve">  Referred well to the assignment 1 research process/preferences.</w:t>
      </w:r>
    </w:p>
    <w:p w:rsidR="00FC1307" w:rsidRDefault="00FC1307"/>
    <w:p w:rsidR="004D2366" w:rsidRDefault="004D2366">
      <w:r w:rsidRPr="004D2366">
        <w:rPr>
          <w:u w:val="single"/>
        </w:rPr>
        <w:t>Practical Application and Deployment</w:t>
      </w:r>
      <w:r>
        <w:t xml:space="preserve"> –</w:t>
      </w:r>
      <w:r w:rsidR="00335821">
        <w:t xml:space="preserve"> Briefly i</w:t>
      </w:r>
      <w:r>
        <w:t xml:space="preserve">ntroduced the </w:t>
      </w:r>
      <w:r w:rsidR="00FC1307">
        <w:t>presentation</w:t>
      </w:r>
      <w:r>
        <w:t xml:space="preserve"> topic.  </w:t>
      </w:r>
      <w:r w:rsidR="00FC1307">
        <w:t>There</w:t>
      </w:r>
      <w:r>
        <w:t xml:space="preserve"> was some reliance upon notes</w:t>
      </w:r>
      <w:r w:rsidR="00FC1307">
        <w:t>/screen</w:t>
      </w:r>
      <w:r>
        <w:t xml:space="preserve">, but eye contact made with the audience throughout. </w:t>
      </w:r>
      <w:r w:rsidR="00335821">
        <w:t>A</w:t>
      </w:r>
      <w:r w:rsidR="000C4B77">
        <w:t xml:space="preserve"> </w:t>
      </w:r>
      <w:r w:rsidR="00335821">
        <w:t xml:space="preserve">conclusion that </w:t>
      </w:r>
      <w:r w:rsidR="00FC1307">
        <w:t>tie</w:t>
      </w:r>
      <w:r w:rsidR="000C4B77">
        <w:t>d</w:t>
      </w:r>
      <w:r>
        <w:t xml:space="preserve"> up the presentation</w:t>
      </w:r>
      <w:r w:rsidR="00335821">
        <w:t xml:space="preserve"> well</w:t>
      </w:r>
      <w:r w:rsidR="00A30C11">
        <w:t xml:space="preserve"> was included</w:t>
      </w:r>
      <w:r>
        <w:t>.</w:t>
      </w:r>
      <w:r w:rsidR="00FC1307">
        <w:t xml:space="preserve">  Good</w:t>
      </w:r>
      <w:r>
        <w:t xml:space="preserve"> link b</w:t>
      </w:r>
      <w:r w:rsidR="00FC1307">
        <w:t>etween presenters, evidence of some</w:t>
      </w:r>
      <w:r>
        <w:t xml:space="preserve"> planning having been undertaken.</w:t>
      </w:r>
    </w:p>
    <w:p w:rsidR="004D2366" w:rsidRDefault="004D2366"/>
    <w:p w:rsidR="00335821" w:rsidRDefault="004D2366">
      <w:r w:rsidRPr="004D2366">
        <w:rPr>
          <w:u w:val="single"/>
        </w:rPr>
        <w:t>Skills for Professional Practice</w:t>
      </w:r>
      <w:r>
        <w:t xml:space="preserve"> – PowerPoint used to good effect with an </w:t>
      </w:r>
      <w:r w:rsidR="00335821">
        <w:t>appropriate choice of background, but try and include some images or graphics to enhance your presentation</w:t>
      </w:r>
      <w:r>
        <w:t xml:space="preserve">.  </w:t>
      </w:r>
      <w:proofErr w:type="gramStart"/>
      <w:r w:rsidR="00FC1307">
        <w:t>Mostly c</w:t>
      </w:r>
      <w:r>
        <w:t xml:space="preserve">onfident and clear </w:t>
      </w:r>
      <w:r w:rsidR="00FC1307">
        <w:t>delivery.</w:t>
      </w:r>
      <w:proofErr w:type="gramEnd"/>
      <w:r w:rsidR="00FC1307">
        <w:t xml:space="preserve"> </w:t>
      </w:r>
      <w:r w:rsidR="00335821">
        <w:t>Use more</w:t>
      </w:r>
      <w:r>
        <w:t xml:space="preserve"> headings </w:t>
      </w:r>
      <w:r w:rsidR="00FC1307">
        <w:t xml:space="preserve">and </w:t>
      </w:r>
      <w:r w:rsidR="00335821">
        <w:t>sub-headings</w:t>
      </w:r>
      <w:r w:rsidR="00FC1307">
        <w:t xml:space="preserve"> </w:t>
      </w:r>
      <w:r>
        <w:t xml:space="preserve">to signpost the elements being discussed. </w:t>
      </w:r>
      <w:r w:rsidR="000C4B77">
        <w:t xml:space="preserve"> Practice your individual elements so that there is less reliance upon notes. </w:t>
      </w:r>
      <w:r w:rsidR="00335821">
        <w:t xml:space="preserve"> </w:t>
      </w:r>
      <w:r w:rsidR="00A30C11">
        <w:t xml:space="preserve"> </w:t>
      </w:r>
    </w:p>
    <w:p w:rsidR="00335821" w:rsidRDefault="00335821"/>
    <w:p w:rsidR="00335821" w:rsidRDefault="00A30C11">
      <w:r>
        <w:t>When group members are presenting, the other members should not chat amongst themselves.</w:t>
      </w:r>
    </w:p>
    <w:sectPr w:rsidR="00335821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2366"/>
    <w:rsid w:val="000C4B77"/>
    <w:rsid w:val="00335821"/>
    <w:rsid w:val="004D2366"/>
    <w:rsid w:val="004E5F94"/>
    <w:rsid w:val="00723129"/>
    <w:rsid w:val="00A30C11"/>
    <w:rsid w:val="00F0147A"/>
    <w:rsid w:val="00FC1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217</Words>
  <Characters>1241</Characters>
  <Application>Microsoft Macintosh Word</Application>
  <DocSecurity>0</DocSecurity>
  <Lines>10</Lines>
  <Paragraphs>2</Paragraphs>
  <ScaleCrop>false</ScaleCrop>
  <Company/>
  <LinksUpToDate>false</LinksUpToDate>
  <CharactersWithSpaces>1456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2</cp:revision>
  <dcterms:created xsi:type="dcterms:W3CDTF">2018-03-27T07:30:00Z</dcterms:created>
  <dcterms:modified xsi:type="dcterms:W3CDTF">2018-03-27T07:30:00Z</dcterms:modified>
</cp:coreProperties>
</file>