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31FCECEC" w:rsidR="006A543A" w:rsidRPr="00C2152E" w:rsidRDefault="00203F9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Osvaldas Stanelis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54DB2FB" w:rsidR="006A543A" w:rsidRPr="00C2152E" w:rsidRDefault="00E121C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Cryptographically Secure Pseudorandom Number Generator Project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B38C472" w:rsidR="006A543A" w:rsidRPr="00C2152E" w:rsidRDefault="00E708C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Davies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24441C68" w:rsidR="006A543A" w:rsidRPr="00C2152E" w:rsidRDefault="00E16AF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0E92E91B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779E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43F5003" w14:textId="77777777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4BED68FE" w14:textId="2AC297BF" w:rsidR="00235C54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779E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3796C854" w14:textId="6DE1B34F" w:rsidR="006A543A" w:rsidRPr="00C2152E" w:rsidRDefault="00000000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1E6D396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42A5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024894EC" w:rsidR="006363DD" w:rsidRPr="006363DD" w:rsidRDefault="00A939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60EBDB04" w:rsidR="006363DD" w:rsidRPr="006363DD" w:rsidRDefault="004847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38F28C6" w:rsidR="006363DD" w:rsidRPr="006363DD" w:rsidRDefault="00ED6AA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1CBF64AD" w:rsidR="006363DD" w:rsidRPr="006363DD" w:rsidRDefault="00A9396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586028F" w:rsidR="00435DD7" w:rsidRPr="006363DD" w:rsidRDefault="00A9396D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4A944F68" w:rsidR="006363DD" w:rsidRPr="008D4A65" w:rsidRDefault="00ED6AA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1E404A7" w14:textId="16A99AC2" w:rsidR="00DE02AC" w:rsidRDefault="0028112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style is not very engaging, try to engage more with your audience.</w:t>
            </w:r>
          </w:p>
          <w:p w14:paraId="17FE74B5" w14:textId="77777777" w:rsidR="00281121" w:rsidRDefault="00281121">
            <w:pPr>
              <w:rPr>
                <w:rFonts w:asciiTheme="minorHAnsi" w:hAnsiTheme="minorHAnsi"/>
                <w:color w:val="000000" w:themeColor="text1"/>
              </w:rPr>
            </w:pPr>
          </w:p>
          <w:p w14:paraId="21C7D309" w14:textId="26494B10" w:rsidR="00281121" w:rsidRDefault="0028112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It’s a bit hard to read some of the code on your slide, it’s a bit small </w:t>
            </w:r>
            <w:r w:rsidR="00221412">
              <w:rPr>
                <w:rFonts w:asciiTheme="minorHAnsi" w:hAnsiTheme="minorHAnsi"/>
                <w:color w:val="000000" w:themeColor="text1"/>
              </w:rPr>
              <w:t>and/or stretched.</w:t>
            </w:r>
          </w:p>
          <w:p w14:paraId="52BE2C4E" w14:textId="77777777" w:rsidR="00221412" w:rsidRDefault="00221412">
            <w:pPr>
              <w:rPr>
                <w:rFonts w:asciiTheme="minorHAnsi" w:hAnsiTheme="minorHAnsi"/>
                <w:color w:val="000000" w:themeColor="text1"/>
              </w:rPr>
            </w:pPr>
          </w:p>
          <w:p w14:paraId="028CC943" w14:textId="409A6C4B" w:rsidR="00484773" w:rsidRDefault="00E64BD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Quite a short presentation, only 8 minutes</w:t>
            </w:r>
            <w:r w:rsidR="00484773">
              <w:rPr>
                <w:rFonts w:asciiTheme="minorHAnsi" w:hAnsiTheme="minorHAnsi"/>
                <w:color w:val="000000" w:themeColor="text1"/>
              </w:rPr>
              <w:t xml:space="preserve"> due to fairly short content of project.</w:t>
            </w:r>
          </w:p>
          <w:p w14:paraId="0E698977" w14:textId="77777777" w:rsidR="00E64BD2" w:rsidRDefault="00E64BD2">
            <w:pPr>
              <w:rPr>
                <w:rFonts w:asciiTheme="minorHAnsi" w:hAnsiTheme="minorHAnsi"/>
                <w:color w:val="000000" w:themeColor="text1"/>
              </w:rPr>
            </w:pPr>
          </w:p>
          <w:p w14:paraId="6E03DAD9" w14:textId="77777777" w:rsidR="00E64BD2" w:rsidRDefault="00E64BD2">
            <w:pPr>
              <w:rPr>
                <w:rFonts w:asciiTheme="minorHAnsi" w:hAnsiTheme="minorHAnsi"/>
                <w:color w:val="000000" w:themeColor="text1"/>
              </w:rPr>
            </w:pPr>
          </w:p>
          <w:p w14:paraId="5E6709BF" w14:textId="77777777" w:rsidR="00DE02AC" w:rsidRDefault="00DE02AC">
            <w:pPr>
              <w:rPr>
                <w:rFonts w:asciiTheme="minorHAnsi" w:hAnsiTheme="minorHAnsi"/>
                <w:color w:val="000000" w:themeColor="text1"/>
              </w:rPr>
            </w:pPr>
          </w:p>
          <w:p w14:paraId="06EC7A20" w14:textId="77777777" w:rsidR="009648F9" w:rsidRDefault="009648F9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4EC5716E" w:rsidR="009648F9" w:rsidRDefault="009648F9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017ACB" w14:textId="77777777" w:rsidR="00552849" w:rsidRDefault="00552849" w:rsidP="007D1FA6">
      <w:r>
        <w:separator/>
      </w:r>
    </w:p>
  </w:endnote>
  <w:endnote w:type="continuationSeparator" w:id="0">
    <w:p w14:paraId="1F6102BB" w14:textId="77777777" w:rsidR="00552849" w:rsidRDefault="00552849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D82529" w14:textId="77777777" w:rsidR="00552849" w:rsidRDefault="00552849" w:rsidP="007D1FA6">
      <w:r>
        <w:separator/>
      </w:r>
    </w:p>
  </w:footnote>
  <w:footnote w:type="continuationSeparator" w:id="0">
    <w:p w14:paraId="356283AA" w14:textId="77777777" w:rsidR="00552849" w:rsidRDefault="00552849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125730"/>
    <w:rsid w:val="00177625"/>
    <w:rsid w:val="001D0DDD"/>
    <w:rsid w:val="001E334F"/>
    <w:rsid w:val="00203F9B"/>
    <w:rsid w:val="002071E2"/>
    <w:rsid w:val="00210C59"/>
    <w:rsid w:val="00221412"/>
    <w:rsid w:val="0022281D"/>
    <w:rsid w:val="00235C54"/>
    <w:rsid w:val="00242112"/>
    <w:rsid w:val="00244548"/>
    <w:rsid w:val="00253402"/>
    <w:rsid w:val="00281121"/>
    <w:rsid w:val="002D3179"/>
    <w:rsid w:val="00373143"/>
    <w:rsid w:val="003C6876"/>
    <w:rsid w:val="003D7122"/>
    <w:rsid w:val="003F049D"/>
    <w:rsid w:val="003F4877"/>
    <w:rsid w:val="00435DD7"/>
    <w:rsid w:val="00440706"/>
    <w:rsid w:val="00475C8E"/>
    <w:rsid w:val="00484773"/>
    <w:rsid w:val="004C05CD"/>
    <w:rsid w:val="004E34E6"/>
    <w:rsid w:val="00552849"/>
    <w:rsid w:val="005A54B0"/>
    <w:rsid w:val="005F6EA2"/>
    <w:rsid w:val="00602B4B"/>
    <w:rsid w:val="00606C3B"/>
    <w:rsid w:val="00620867"/>
    <w:rsid w:val="006363DD"/>
    <w:rsid w:val="00642A5C"/>
    <w:rsid w:val="00647A98"/>
    <w:rsid w:val="00651BD7"/>
    <w:rsid w:val="006530D2"/>
    <w:rsid w:val="006645F5"/>
    <w:rsid w:val="006A543A"/>
    <w:rsid w:val="006D2494"/>
    <w:rsid w:val="007430AD"/>
    <w:rsid w:val="00777F92"/>
    <w:rsid w:val="007A6D2B"/>
    <w:rsid w:val="007B11D1"/>
    <w:rsid w:val="007B3E91"/>
    <w:rsid w:val="007B53B7"/>
    <w:rsid w:val="007C13F6"/>
    <w:rsid w:val="007D1FA6"/>
    <w:rsid w:val="008147E6"/>
    <w:rsid w:val="008452E4"/>
    <w:rsid w:val="008669E7"/>
    <w:rsid w:val="00866E85"/>
    <w:rsid w:val="00876C0B"/>
    <w:rsid w:val="00891AAC"/>
    <w:rsid w:val="008B05C1"/>
    <w:rsid w:val="008C6E3F"/>
    <w:rsid w:val="008D4A65"/>
    <w:rsid w:val="008F5D88"/>
    <w:rsid w:val="00912A0E"/>
    <w:rsid w:val="009268E9"/>
    <w:rsid w:val="009648F9"/>
    <w:rsid w:val="009A2FA1"/>
    <w:rsid w:val="009F37CB"/>
    <w:rsid w:val="00A151E5"/>
    <w:rsid w:val="00A30AD2"/>
    <w:rsid w:val="00A70C9F"/>
    <w:rsid w:val="00A736BA"/>
    <w:rsid w:val="00A9396D"/>
    <w:rsid w:val="00AB34FE"/>
    <w:rsid w:val="00AC6617"/>
    <w:rsid w:val="00B40285"/>
    <w:rsid w:val="00B71768"/>
    <w:rsid w:val="00B779EB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F36E3"/>
    <w:rsid w:val="00CF3983"/>
    <w:rsid w:val="00D438C6"/>
    <w:rsid w:val="00D70634"/>
    <w:rsid w:val="00D87BAB"/>
    <w:rsid w:val="00DB2DD3"/>
    <w:rsid w:val="00DB52A4"/>
    <w:rsid w:val="00DD05A2"/>
    <w:rsid w:val="00DE02AC"/>
    <w:rsid w:val="00E03544"/>
    <w:rsid w:val="00E121CD"/>
    <w:rsid w:val="00E16AFE"/>
    <w:rsid w:val="00E179E4"/>
    <w:rsid w:val="00E2730B"/>
    <w:rsid w:val="00E64BD2"/>
    <w:rsid w:val="00E708C4"/>
    <w:rsid w:val="00EA3215"/>
    <w:rsid w:val="00EB6A7D"/>
    <w:rsid w:val="00ED6AA7"/>
    <w:rsid w:val="00EF5707"/>
    <w:rsid w:val="00F03716"/>
    <w:rsid w:val="00F14758"/>
    <w:rsid w:val="00F20A1E"/>
    <w:rsid w:val="00F416BD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154</Words>
  <Characters>881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11</cp:revision>
  <cp:lastPrinted>2013-09-25T13:21:00Z</cp:lastPrinted>
  <dcterms:created xsi:type="dcterms:W3CDTF">2025-05-08T13:11:00Z</dcterms:created>
  <dcterms:modified xsi:type="dcterms:W3CDTF">2025-05-23T13:29:00Z</dcterms:modified>
</cp:coreProperties>
</file>