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AB4387B" wp14:paraId="2C078E63" wp14:textId="11955584">
      <w:pPr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5AB4387B" w:rsidR="7A2B3E04">
        <w:rPr>
          <w:rFonts w:ascii="Arial Nova" w:hAnsi="Arial Nova" w:eastAsia="Arial Nova" w:cs="Arial Nova"/>
          <w:b w:val="1"/>
          <w:bCs w:val="1"/>
        </w:rPr>
        <w:t>Working with Others in Health and Social Care: My Experiences and Development</w:t>
      </w:r>
    </w:p>
    <w:p w:rsidR="776CCA48" w:rsidP="5AB4387B" w:rsidRDefault="776CCA48" w14:paraId="118C2D70" w14:textId="7506EBA9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7D3873B0">
        <w:rPr>
          <w:rFonts w:ascii="Arial Nova" w:hAnsi="Arial Nova" w:eastAsia="Arial Nova" w:cs="Arial Nova"/>
          <w:color w:val="auto"/>
          <w:sz w:val="24"/>
          <w:szCs w:val="24"/>
        </w:rPr>
        <w:t>We all have our own personal strengths and weaknesses</w:t>
      </w:r>
      <w:r w:rsidRPr="5AB4387B" w:rsidR="27E78ECB">
        <w:rPr>
          <w:rFonts w:ascii="Arial Nova" w:hAnsi="Arial Nova" w:eastAsia="Arial Nova" w:cs="Arial Nova"/>
          <w:color w:val="auto"/>
          <w:sz w:val="24"/>
          <w:szCs w:val="24"/>
        </w:rPr>
        <w:t xml:space="preserve">, </w:t>
      </w:r>
      <w:r w:rsidRPr="5AB4387B" w:rsidR="7D3873B0">
        <w:rPr>
          <w:rFonts w:ascii="Arial Nova" w:hAnsi="Arial Nova" w:eastAsia="Arial Nova" w:cs="Arial Nova"/>
          <w:color w:val="auto"/>
          <w:sz w:val="24"/>
          <w:szCs w:val="24"/>
        </w:rPr>
        <w:t xml:space="preserve">constant reflection on </w:t>
      </w:r>
      <w:r w:rsidRPr="5AB4387B" w:rsidR="39A42509">
        <w:rPr>
          <w:rFonts w:ascii="Arial Nova" w:hAnsi="Arial Nova" w:eastAsia="Arial Nova" w:cs="Arial Nova"/>
          <w:color w:val="auto"/>
          <w:sz w:val="24"/>
          <w:szCs w:val="24"/>
        </w:rPr>
        <w:t xml:space="preserve">events is </w:t>
      </w:r>
      <w:r w:rsidRPr="5AB4387B" w:rsidR="39A42509">
        <w:rPr>
          <w:rFonts w:ascii="Arial Nova" w:hAnsi="Arial Nova" w:eastAsia="Arial Nova" w:cs="Arial Nova"/>
          <w:color w:val="auto"/>
          <w:sz w:val="24"/>
          <w:szCs w:val="24"/>
        </w:rPr>
        <w:t>a good way</w:t>
      </w:r>
      <w:r w:rsidRPr="5AB4387B" w:rsidR="39A42509">
        <w:rPr>
          <w:rFonts w:ascii="Arial Nova" w:hAnsi="Arial Nova" w:eastAsia="Arial Nova" w:cs="Arial Nova"/>
          <w:color w:val="auto"/>
          <w:sz w:val="24"/>
          <w:szCs w:val="24"/>
        </w:rPr>
        <w:t xml:space="preserve"> of </w:t>
      </w:r>
      <w:r w:rsidRPr="5AB4387B" w:rsidR="39A42509">
        <w:rPr>
          <w:rFonts w:ascii="Arial Nova" w:hAnsi="Arial Nova" w:eastAsia="Arial Nova" w:cs="Arial Nova"/>
          <w:color w:val="auto"/>
          <w:sz w:val="24"/>
          <w:szCs w:val="24"/>
        </w:rPr>
        <w:t>maximising your strengths</w:t>
      </w:r>
      <w:r w:rsidRPr="5AB4387B" w:rsidR="6C73E976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39A42509">
        <w:rPr>
          <w:rFonts w:ascii="Arial Nova" w:hAnsi="Arial Nova" w:eastAsia="Arial Nova" w:cs="Arial Nova"/>
          <w:color w:val="auto"/>
          <w:sz w:val="24"/>
          <w:szCs w:val="24"/>
        </w:rPr>
        <w:t xml:space="preserve"> and minimising </w:t>
      </w:r>
      <w:r w:rsidRPr="5AB4387B" w:rsidR="25AF9E40">
        <w:rPr>
          <w:rFonts w:ascii="Arial Nova" w:hAnsi="Arial Nova" w:eastAsia="Arial Nova" w:cs="Arial Nova"/>
          <w:color w:val="auto"/>
          <w:sz w:val="24"/>
          <w:szCs w:val="24"/>
        </w:rPr>
        <w:t>your</w:t>
      </w:r>
      <w:r w:rsidRPr="5AB4387B" w:rsidR="39A42509">
        <w:rPr>
          <w:rFonts w:ascii="Arial Nova" w:hAnsi="Arial Nova" w:eastAsia="Arial Nova" w:cs="Arial Nova"/>
          <w:color w:val="auto"/>
          <w:sz w:val="24"/>
          <w:szCs w:val="24"/>
        </w:rPr>
        <w:t xml:space="preserve"> weaknesses</w:t>
      </w:r>
      <w:r w:rsidRPr="5AB4387B" w:rsidR="300A5744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39A42509">
        <w:rPr>
          <w:rFonts w:ascii="Arial Nova" w:hAnsi="Arial Nova" w:eastAsia="Arial Nova" w:cs="Arial Nova"/>
          <w:color w:val="auto"/>
          <w:sz w:val="24"/>
          <w:szCs w:val="24"/>
        </w:rPr>
        <w:t xml:space="preserve"> showing you the areas on which improvement is needed</w:t>
      </w:r>
      <w:r w:rsidRPr="5AB4387B" w:rsidR="39A42509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5AB4387B" w:rsidR="45701DEB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C618642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45701DEB">
        <w:rPr>
          <w:rFonts w:ascii="Arial Nova" w:hAnsi="Arial Nova" w:eastAsia="Arial Nova" w:cs="Arial Nova"/>
          <w:color w:val="auto"/>
          <w:sz w:val="24"/>
          <w:szCs w:val="24"/>
        </w:rPr>
        <w:t>We all reflect every day over sit</w:t>
      </w:r>
      <w:r w:rsidRPr="5AB4387B" w:rsidR="24C29084">
        <w:rPr>
          <w:rFonts w:ascii="Arial Nova" w:hAnsi="Arial Nova" w:eastAsia="Arial Nova" w:cs="Arial Nova"/>
          <w:color w:val="auto"/>
          <w:sz w:val="24"/>
          <w:szCs w:val="24"/>
        </w:rPr>
        <w:t>uations that have happened, thinking what we could have done different</w:t>
      </w:r>
      <w:r w:rsidRPr="5AB4387B" w:rsidR="767F6D54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24C29084">
        <w:rPr>
          <w:rFonts w:ascii="Arial Nova" w:hAnsi="Arial Nova" w:eastAsia="Arial Nova" w:cs="Arial Nova"/>
          <w:color w:val="auto"/>
          <w:sz w:val="24"/>
          <w:szCs w:val="24"/>
        </w:rPr>
        <w:t xml:space="preserve"> or better</w:t>
      </w:r>
      <w:r w:rsidRPr="5AB4387B" w:rsidR="24C29084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5AB4387B" w:rsidR="1C91236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7AA9530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A2B3E04">
        <w:rPr>
          <w:rFonts w:ascii="Arial Nova" w:hAnsi="Arial Nova" w:eastAsia="Arial Nova" w:cs="Arial Nova"/>
          <w:color w:val="auto"/>
          <w:sz w:val="24"/>
          <w:szCs w:val="24"/>
        </w:rPr>
        <w:t>This supporting paper</w:t>
      </w:r>
      <w:r w:rsidRPr="5AB4387B" w:rsidR="44F2F485">
        <w:rPr>
          <w:rFonts w:ascii="Arial Nova" w:hAnsi="Arial Nova" w:eastAsia="Arial Nova" w:cs="Arial Nova"/>
          <w:color w:val="auto"/>
          <w:sz w:val="24"/>
          <w:szCs w:val="24"/>
        </w:rPr>
        <w:t xml:space="preserve"> is going to be </w:t>
      </w:r>
      <w:r w:rsidRPr="5AB4387B" w:rsidR="209C36B5">
        <w:rPr>
          <w:rFonts w:ascii="Arial Nova" w:hAnsi="Arial Nova" w:eastAsia="Arial Nova" w:cs="Arial Nova"/>
          <w:color w:val="auto"/>
          <w:sz w:val="24"/>
          <w:szCs w:val="24"/>
        </w:rPr>
        <w:t>a personal</w:t>
      </w:r>
      <w:r w:rsidRPr="5AB4387B" w:rsidR="44F2F485">
        <w:rPr>
          <w:rFonts w:ascii="Arial Nova" w:hAnsi="Arial Nova" w:eastAsia="Arial Nova" w:cs="Arial Nova"/>
          <w:color w:val="auto"/>
          <w:sz w:val="24"/>
          <w:szCs w:val="24"/>
        </w:rPr>
        <w:t xml:space="preserve"> reflection</w:t>
      </w:r>
      <w:r w:rsidRPr="5AB4387B" w:rsidR="5D25D345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4F2F485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3E938E7F">
        <w:rPr>
          <w:rFonts w:ascii="Arial Nova" w:hAnsi="Arial Nova" w:eastAsia="Arial Nova" w:cs="Arial Nova"/>
          <w:color w:val="auto"/>
          <w:sz w:val="24"/>
          <w:szCs w:val="24"/>
        </w:rPr>
        <w:t>analysing my</w:t>
      </w:r>
      <w:r w:rsidRPr="5AB4387B" w:rsidR="44F2F485">
        <w:rPr>
          <w:rFonts w:ascii="Arial Nova" w:hAnsi="Arial Nova" w:eastAsia="Arial Nova" w:cs="Arial Nova"/>
          <w:color w:val="auto"/>
          <w:sz w:val="24"/>
          <w:szCs w:val="24"/>
        </w:rPr>
        <w:t xml:space="preserve"> mental health nursing job interview</w:t>
      </w:r>
      <w:r w:rsidRPr="5AB4387B" w:rsidR="2AB7D0D1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CE88F69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291C0070">
        <w:rPr>
          <w:rFonts w:ascii="Arial Nova" w:hAnsi="Arial Nova" w:eastAsia="Arial Nova" w:cs="Arial Nova"/>
          <w:color w:val="auto"/>
          <w:sz w:val="24"/>
          <w:szCs w:val="24"/>
        </w:rPr>
        <w:t>u</w:t>
      </w:r>
      <w:r w:rsidRPr="5AB4387B" w:rsidR="0CE88F69">
        <w:rPr>
          <w:rFonts w:ascii="Arial Nova" w:hAnsi="Arial Nova" w:eastAsia="Arial Nova" w:cs="Arial Nova"/>
          <w:color w:val="auto"/>
          <w:sz w:val="24"/>
          <w:szCs w:val="24"/>
        </w:rPr>
        <w:t>sing</w:t>
      </w:r>
      <w:r w:rsidRPr="5AB4387B" w:rsidR="0CE88F69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0CE88F69">
        <w:rPr>
          <w:rFonts w:ascii="Arial Nova" w:hAnsi="Arial Nova" w:eastAsia="Arial Nova" w:cs="Arial Nova"/>
          <w:color w:val="auto"/>
          <w:sz w:val="24"/>
          <w:szCs w:val="24"/>
        </w:rPr>
        <w:t>the Gibbs model,</w:t>
      </w:r>
      <w:r w:rsidRPr="5AB4387B" w:rsidR="1DE6011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39CD9125">
        <w:rPr>
          <w:rFonts w:ascii="Arial Nova" w:hAnsi="Arial Nova" w:eastAsia="Arial Nova" w:cs="Arial Nova"/>
          <w:color w:val="auto"/>
          <w:sz w:val="24"/>
          <w:szCs w:val="24"/>
        </w:rPr>
        <w:t>a</w:t>
      </w:r>
      <w:r w:rsidRPr="5AB4387B" w:rsidR="34CA6140">
        <w:rPr>
          <w:rFonts w:ascii="Arial Nova" w:hAnsi="Arial Nova" w:eastAsia="Arial Nova" w:cs="Arial Nova"/>
          <w:color w:val="auto"/>
          <w:sz w:val="24"/>
          <w:szCs w:val="24"/>
        </w:rPr>
        <w:t>nd the SWOT analysis</w:t>
      </w:r>
      <w:r w:rsidRPr="5AB4387B" w:rsidR="225EFFA5">
        <w:rPr>
          <w:rFonts w:ascii="Arial Nova" w:hAnsi="Arial Nova" w:eastAsia="Arial Nova" w:cs="Arial Nova"/>
          <w:color w:val="auto"/>
          <w:sz w:val="24"/>
          <w:szCs w:val="24"/>
        </w:rPr>
        <w:t>.</w:t>
      </w:r>
    </w:p>
    <w:p w:rsidR="776CCA48" w:rsidP="5AB4387B" w:rsidRDefault="776CCA48" w14:paraId="62116074" w14:textId="74B28E00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5A04FCD8">
        <w:rPr>
          <w:rFonts w:ascii="Arial Nova" w:hAnsi="Arial Nova" w:eastAsia="Arial Nova" w:cs="Arial Nova"/>
          <w:color w:val="auto"/>
          <w:sz w:val="24"/>
          <w:szCs w:val="24"/>
        </w:rPr>
        <w:t>The Gibbs model</w:t>
      </w:r>
      <w:r w:rsidRPr="5AB4387B" w:rsidR="5A04FCD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5A04FCD8">
        <w:rPr>
          <w:rFonts w:ascii="Arial Nova" w:hAnsi="Arial Nova" w:eastAsia="Arial Nova" w:cs="Arial Nova"/>
          <w:color w:val="auto"/>
          <w:sz w:val="24"/>
          <w:szCs w:val="24"/>
        </w:rPr>
        <w:t>of reflection</w:t>
      </w:r>
      <w:r w:rsidRPr="5AB4387B" w:rsidR="1C5B829C">
        <w:rPr>
          <w:rFonts w:ascii="Arial Nova" w:hAnsi="Arial Nova" w:eastAsia="Arial Nova" w:cs="Arial Nova"/>
          <w:color w:val="auto"/>
          <w:sz w:val="24"/>
          <w:szCs w:val="24"/>
        </w:rPr>
        <w:t xml:space="preserve"> was created in 1988, it</w:t>
      </w:r>
      <w:r w:rsidRPr="5AB4387B" w:rsidR="5A04FCD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268C6AEB">
        <w:rPr>
          <w:rFonts w:ascii="Arial Nova" w:hAnsi="Arial Nova" w:eastAsia="Arial Nova" w:cs="Arial Nova"/>
          <w:color w:val="auto"/>
          <w:sz w:val="24"/>
          <w:szCs w:val="24"/>
        </w:rPr>
        <w:t>acquires</w:t>
      </w:r>
      <w:r w:rsidRPr="5AB4387B" w:rsidR="5A04FCD8">
        <w:rPr>
          <w:rFonts w:ascii="Arial Nova" w:hAnsi="Arial Nova" w:eastAsia="Arial Nova" w:cs="Arial Nova"/>
          <w:color w:val="auto"/>
          <w:sz w:val="24"/>
          <w:szCs w:val="24"/>
        </w:rPr>
        <w:t xml:space="preserve"> you</w:t>
      </w:r>
      <w:r w:rsidRPr="5AB4387B" w:rsidR="58EF3BA9">
        <w:rPr>
          <w:rFonts w:ascii="Arial Nova" w:hAnsi="Arial Nova" w:eastAsia="Arial Nova" w:cs="Arial Nova"/>
          <w:color w:val="auto"/>
          <w:sz w:val="24"/>
          <w:szCs w:val="24"/>
        </w:rPr>
        <w:t xml:space="preserve"> to</w:t>
      </w:r>
      <w:r w:rsidRPr="5AB4387B" w:rsidR="5A04FCD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6103E4D6">
        <w:rPr>
          <w:rFonts w:ascii="Arial Nova" w:hAnsi="Arial Nova" w:eastAsia="Arial Nova" w:cs="Arial Nova"/>
          <w:color w:val="auto"/>
          <w:sz w:val="24"/>
          <w:szCs w:val="24"/>
        </w:rPr>
        <w:t>look at everything that happened</w:t>
      </w:r>
      <w:r w:rsidRPr="5AB4387B" w:rsidR="0095172E">
        <w:rPr>
          <w:rFonts w:ascii="Arial Nova" w:hAnsi="Arial Nova" w:eastAsia="Arial Nova" w:cs="Arial Nova"/>
          <w:color w:val="auto"/>
          <w:sz w:val="24"/>
          <w:szCs w:val="24"/>
        </w:rPr>
        <w:t xml:space="preserve"> in</w:t>
      </w:r>
      <w:r w:rsidRPr="5AB4387B" w:rsidR="6103E4D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31F20558">
        <w:rPr>
          <w:rFonts w:ascii="Arial Nova" w:hAnsi="Arial Nova" w:eastAsia="Arial Nova" w:cs="Arial Nova"/>
          <w:color w:val="auto"/>
          <w:sz w:val="24"/>
          <w:szCs w:val="24"/>
        </w:rPr>
        <w:t>t</w:t>
      </w:r>
      <w:r w:rsidRPr="5AB4387B" w:rsidR="6103E4D6">
        <w:rPr>
          <w:rFonts w:ascii="Arial Nova" w:hAnsi="Arial Nova" w:eastAsia="Arial Nova" w:cs="Arial Nova"/>
          <w:color w:val="auto"/>
          <w:sz w:val="24"/>
          <w:szCs w:val="24"/>
        </w:rPr>
        <w:t>he</w:t>
      </w:r>
      <w:r w:rsidRPr="5AB4387B" w:rsidR="6103E4D6">
        <w:rPr>
          <w:rFonts w:ascii="Arial Nova" w:hAnsi="Arial Nova" w:eastAsia="Arial Nova" w:cs="Arial Nova"/>
          <w:color w:val="auto"/>
          <w:sz w:val="24"/>
          <w:szCs w:val="24"/>
        </w:rPr>
        <w:t xml:space="preserve"> situation that you want to reflect on</w:t>
      </w:r>
      <w:r w:rsidRPr="5AB4387B" w:rsidR="539E8F20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7195E6EA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B86E348">
        <w:rPr>
          <w:rFonts w:ascii="Arial Nova" w:hAnsi="Arial Nova" w:eastAsia="Arial Nova" w:cs="Arial Nova"/>
          <w:color w:val="auto"/>
          <w:sz w:val="24"/>
          <w:szCs w:val="24"/>
        </w:rPr>
        <w:t>analysing</w:t>
      </w:r>
      <w:r w:rsidRPr="5AB4387B" w:rsidR="539E8F20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539E8F20">
        <w:rPr>
          <w:rFonts w:ascii="Arial Nova" w:hAnsi="Arial Nova" w:eastAsia="Arial Nova" w:cs="Arial Nova"/>
          <w:color w:val="auto"/>
          <w:sz w:val="24"/>
          <w:szCs w:val="24"/>
        </w:rPr>
        <w:t>how you felt during</w:t>
      </w:r>
      <w:r w:rsidRPr="5AB4387B" w:rsidR="539E8F20">
        <w:rPr>
          <w:rFonts w:ascii="Arial Nova" w:hAnsi="Arial Nova" w:eastAsia="Arial Nova" w:cs="Arial Nova"/>
          <w:color w:val="auto"/>
          <w:sz w:val="24"/>
          <w:szCs w:val="24"/>
        </w:rPr>
        <w:t xml:space="preserve"> and after</w:t>
      </w:r>
      <w:r w:rsidRPr="5AB4387B" w:rsidR="50E85983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BDCDDEE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28EAD277">
        <w:rPr>
          <w:rFonts w:ascii="Arial Nova" w:hAnsi="Arial Nova" w:eastAsia="Arial Nova" w:cs="Arial Nova"/>
          <w:color w:val="auto"/>
          <w:sz w:val="24"/>
          <w:szCs w:val="24"/>
        </w:rPr>
        <w:t>highlighting</w:t>
      </w:r>
      <w:r w:rsidRPr="5AB4387B" w:rsidR="0BDCDDEE">
        <w:rPr>
          <w:rFonts w:ascii="Arial Nova" w:hAnsi="Arial Nova" w:eastAsia="Arial Nova" w:cs="Arial Nova"/>
          <w:color w:val="auto"/>
          <w:sz w:val="24"/>
          <w:szCs w:val="24"/>
        </w:rPr>
        <w:t xml:space="preserve"> what went well</w:t>
      </w:r>
      <w:r w:rsidRPr="5AB4387B" w:rsidR="3EF84FD5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BDCDDEE">
        <w:rPr>
          <w:rFonts w:ascii="Arial Nova" w:hAnsi="Arial Nova" w:eastAsia="Arial Nova" w:cs="Arial Nova"/>
          <w:color w:val="auto"/>
          <w:sz w:val="24"/>
          <w:szCs w:val="24"/>
        </w:rPr>
        <w:t xml:space="preserve"> and what did not go so well, so you can learn</w:t>
      </w:r>
      <w:r w:rsidRPr="5AB4387B" w:rsidR="6C98D029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BDCDDEE">
        <w:rPr>
          <w:rFonts w:ascii="Arial Nova" w:hAnsi="Arial Nova" w:eastAsia="Arial Nova" w:cs="Arial Nova"/>
          <w:color w:val="auto"/>
          <w:sz w:val="24"/>
          <w:szCs w:val="24"/>
        </w:rPr>
        <w:t xml:space="preserve"> and make changes if needed</w:t>
      </w:r>
      <w:r w:rsidRPr="5AB4387B" w:rsidR="5E05FBA8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1D3CE18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085D5345">
        <w:rPr>
          <w:rFonts w:ascii="Arial Nova" w:hAnsi="Arial Nova" w:eastAsia="Arial Nova" w:cs="Arial Nova"/>
          <w:color w:val="auto"/>
          <w:sz w:val="24"/>
          <w:szCs w:val="24"/>
        </w:rPr>
        <w:t>when a</w:t>
      </w:r>
      <w:r w:rsidRPr="5AB4387B" w:rsidR="0BDCDDEE">
        <w:rPr>
          <w:rFonts w:ascii="Arial Nova" w:hAnsi="Arial Nova" w:eastAsia="Arial Nova" w:cs="Arial Nova"/>
          <w:color w:val="auto"/>
          <w:sz w:val="24"/>
          <w:szCs w:val="24"/>
        </w:rPr>
        <w:t xml:space="preserve"> similar situat</w:t>
      </w:r>
      <w:r w:rsidRPr="5AB4387B" w:rsidR="632A55BB">
        <w:rPr>
          <w:rFonts w:ascii="Arial Nova" w:hAnsi="Arial Nova" w:eastAsia="Arial Nova" w:cs="Arial Nova"/>
          <w:color w:val="auto"/>
          <w:sz w:val="24"/>
          <w:szCs w:val="24"/>
        </w:rPr>
        <w:t>ion occurs</w:t>
      </w:r>
      <w:r w:rsidRPr="5AB4387B" w:rsidR="0368A1DF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6C3C484">
        <w:rPr>
          <w:rFonts w:ascii="Arial Nova" w:hAnsi="Arial Nova" w:eastAsia="Arial Nova" w:cs="Arial Nova"/>
          <w:color w:val="auto"/>
          <w:sz w:val="24"/>
          <w:szCs w:val="24"/>
        </w:rPr>
        <w:t>(</w:t>
      </w:r>
      <w:r w:rsidRPr="5AB4387B" w:rsidR="76C3C484">
        <w:rPr>
          <w:rFonts w:ascii="Arial Nova" w:hAnsi="Arial Nova" w:eastAsia="Arial Nova" w:cs="Arial Nova"/>
          <w:color w:val="auto"/>
          <w:sz w:val="24"/>
          <w:szCs w:val="24"/>
        </w:rPr>
        <w:t>Ezezika</w:t>
      </w:r>
      <w:r w:rsidRPr="5AB4387B" w:rsidR="70E16042">
        <w:rPr>
          <w:rFonts w:ascii="Arial Nova" w:hAnsi="Arial Nova" w:eastAsia="Arial Nova" w:cs="Arial Nova"/>
          <w:color w:val="auto"/>
          <w:sz w:val="24"/>
          <w:szCs w:val="24"/>
        </w:rPr>
        <w:t xml:space="preserve"> and Johnston, 2022)</w:t>
      </w:r>
      <w:r w:rsidRPr="5AB4387B" w:rsidR="33EB2CE3">
        <w:rPr>
          <w:rFonts w:ascii="Arial Nova" w:hAnsi="Arial Nova" w:eastAsia="Arial Nova" w:cs="Arial Nova"/>
          <w:color w:val="auto"/>
          <w:sz w:val="24"/>
          <w:szCs w:val="24"/>
        </w:rPr>
        <w:t>, while similarly</w:t>
      </w:r>
      <w:r w:rsidRPr="5AB4387B" w:rsidR="4E905B3B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33EB2CE3">
        <w:rPr>
          <w:rFonts w:ascii="Arial Nova" w:hAnsi="Arial Nova" w:eastAsia="Arial Nova" w:cs="Arial Nova"/>
          <w:color w:val="auto"/>
          <w:sz w:val="24"/>
          <w:szCs w:val="24"/>
        </w:rPr>
        <w:t xml:space="preserve"> the SWOT analysis </w:t>
      </w:r>
      <w:r w:rsidRPr="5AB4387B" w:rsidR="0F34B353">
        <w:rPr>
          <w:rFonts w:ascii="Arial Nova" w:hAnsi="Arial Nova" w:eastAsia="Arial Nova" w:cs="Arial Nova"/>
          <w:color w:val="auto"/>
          <w:sz w:val="24"/>
          <w:szCs w:val="24"/>
        </w:rPr>
        <w:t xml:space="preserve">gets you to look at your </w:t>
      </w:r>
      <w:r w:rsidRPr="5AB4387B" w:rsidR="21044BF3">
        <w:rPr>
          <w:rFonts w:ascii="Arial Nova" w:hAnsi="Arial Nova" w:eastAsia="Arial Nova" w:cs="Arial Nova"/>
          <w:color w:val="auto"/>
          <w:sz w:val="24"/>
          <w:szCs w:val="24"/>
        </w:rPr>
        <w:t>S</w:t>
      </w:r>
      <w:r w:rsidRPr="5AB4387B" w:rsidR="0F34B353">
        <w:rPr>
          <w:rFonts w:ascii="Arial Nova" w:hAnsi="Arial Nova" w:eastAsia="Arial Nova" w:cs="Arial Nova"/>
          <w:color w:val="auto"/>
          <w:sz w:val="24"/>
          <w:szCs w:val="24"/>
        </w:rPr>
        <w:t>trengths</w:t>
      </w:r>
      <w:r w:rsidRPr="5AB4387B" w:rsidR="5986196A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F34B353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2CDA693">
        <w:rPr>
          <w:rFonts w:ascii="Arial Nova" w:hAnsi="Arial Nova" w:eastAsia="Arial Nova" w:cs="Arial Nova"/>
          <w:color w:val="auto"/>
          <w:sz w:val="24"/>
          <w:szCs w:val="24"/>
        </w:rPr>
        <w:t>W</w:t>
      </w:r>
      <w:r w:rsidRPr="5AB4387B" w:rsidR="0F34B353">
        <w:rPr>
          <w:rFonts w:ascii="Arial Nova" w:hAnsi="Arial Nova" w:eastAsia="Arial Nova" w:cs="Arial Nova"/>
          <w:color w:val="auto"/>
          <w:sz w:val="24"/>
          <w:szCs w:val="24"/>
        </w:rPr>
        <w:t>eaknesses</w:t>
      </w:r>
      <w:r w:rsidRPr="5AB4387B" w:rsidR="6AE2EC6E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1B437808">
        <w:rPr>
          <w:rFonts w:ascii="Arial Nova" w:hAnsi="Arial Nova" w:eastAsia="Arial Nova" w:cs="Arial Nova"/>
          <w:color w:val="auto"/>
          <w:sz w:val="24"/>
          <w:szCs w:val="24"/>
        </w:rPr>
        <w:t xml:space="preserve"> and any </w:t>
      </w:r>
      <w:r w:rsidRPr="5AB4387B" w:rsidR="5A7DEDAB">
        <w:rPr>
          <w:rFonts w:ascii="Arial Nova" w:hAnsi="Arial Nova" w:eastAsia="Arial Nova" w:cs="Arial Nova"/>
          <w:color w:val="auto"/>
          <w:sz w:val="24"/>
          <w:szCs w:val="24"/>
        </w:rPr>
        <w:t>O</w:t>
      </w:r>
      <w:r w:rsidRPr="5AB4387B" w:rsidR="1B437808">
        <w:rPr>
          <w:rFonts w:ascii="Arial Nova" w:hAnsi="Arial Nova" w:eastAsia="Arial Nova" w:cs="Arial Nova"/>
          <w:color w:val="auto"/>
          <w:sz w:val="24"/>
          <w:szCs w:val="24"/>
        </w:rPr>
        <w:t xml:space="preserve">pportunities where you </w:t>
      </w:r>
      <w:r w:rsidRPr="5AB4387B" w:rsidR="1327DFED">
        <w:rPr>
          <w:rFonts w:ascii="Arial Nova" w:hAnsi="Arial Nova" w:eastAsia="Arial Nova" w:cs="Arial Nova"/>
          <w:color w:val="auto"/>
          <w:sz w:val="24"/>
          <w:szCs w:val="24"/>
        </w:rPr>
        <w:t>can make improvements,</w:t>
      </w:r>
      <w:r w:rsidRPr="5AB4387B" w:rsidR="0F34B353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0F34B353">
        <w:rPr>
          <w:rFonts w:ascii="Arial Nova" w:hAnsi="Arial Nova" w:eastAsia="Arial Nova" w:cs="Arial Nova"/>
          <w:color w:val="auto"/>
          <w:sz w:val="24"/>
          <w:szCs w:val="24"/>
        </w:rPr>
        <w:t xml:space="preserve">while also </w:t>
      </w:r>
      <w:r w:rsidRPr="5AB4387B" w:rsidR="0D457BAB">
        <w:rPr>
          <w:rFonts w:ascii="Arial Nova" w:hAnsi="Arial Nova" w:eastAsia="Arial Nova" w:cs="Arial Nova"/>
          <w:color w:val="auto"/>
          <w:sz w:val="24"/>
          <w:szCs w:val="24"/>
        </w:rPr>
        <w:t>highlighting any</w:t>
      </w:r>
      <w:r w:rsidRPr="5AB4387B" w:rsidR="0D457BAB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69091509">
        <w:rPr>
          <w:rFonts w:ascii="Arial Nova" w:hAnsi="Arial Nova" w:eastAsia="Arial Nova" w:cs="Arial Nova"/>
          <w:color w:val="auto"/>
          <w:sz w:val="24"/>
          <w:szCs w:val="24"/>
        </w:rPr>
        <w:t>T</w:t>
      </w:r>
      <w:r w:rsidRPr="5AB4387B" w:rsidR="0D457BAB">
        <w:rPr>
          <w:rFonts w:ascii="Arial Nova" w:hAnsi="Arial Nova" w:eastAsia="Arial Nova" w:cs="Arial Nova"/>
          <w:color w:val="auto"/>
          <w:sz w:val="24"/>
          <w:szCs w:val="24"/>
        </w:rPr>
        <w:t>hreats</w:t>
      </w:r>
      <w:r w:rsidRPr="5AB4387B" w:rsidR="5DCBBDCA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D457BAB">
        <w:rPr>
          <w:rFonts w:ascii="Arial Nova" w:hAnsi="Arial Nova" w:eastAsia="Arial Nova" w:cs="Arial Nova"/>
          <w:color w:val="auto"/>
          <w:sz w:val="24"/>
          <w:szCs w:val="24"/>
        </w:rPr>
        <w:t xml:space="preserve"> or obstacles that may prevent you from </w:t>
      </w:r>
      <w:r w:rsidRPr="5AB4387B" w:rsidR="0348A965">
        <w:rPr>
          <w:rFonts w:ascii="Arial Nova" w:hAnsi="Arial Nova" w:eastAsia="Arial Nova" w:cs="Arial Nova"/>
          <w:color w:val="auto"/>
          <w:sz w:val="24"/>
          <w:szCs w:val="24"/>
        </w:rPr>
        <w:t>achieving the result that you are aiming for</w:t>
      </w:r>
      <w:r w:rsidRPr="5AB4387B" w:rsidR="52C1B90A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5586F355">
        <w:rPr>
          <w:rFonts w:ascii="Arial Nova" w:hAnsi="Arial Nova" w:eastAsia="Arial Nova" w:cs="Arial Nova"/>
          <w:color w:val="auto"/>
          <w:sz w:val="24"/>
          <w:szCs w:val="24"/>
        </w:rPr>
        <w:t>(</w:t>
      </w:r>
      <w:r w:rsidRPr="5AB4387B" w:rsidR="5586F355">
        <w:rPr>
          <w:rFonts w:ascii="Arial Nova" w:hAnsi="Arial Nova" w:eastAsia="Arial Nova" w:cs="Arial Nova"/>
          <w:color w:val="auto"/>
          <w:sz w:val="24"/>
          <w:szCs w:val="24"/>
        </w:rPr>
        <w:t>Sarsby</w:t>
      </w:r>
      <w:r w:rsidRPr="5AB4387B" w:rsidR="22C72995">
        <w:rPr>
          <w:rFonts w:ascii="Arial Nova" w:hAnsi="Arial Nova" w:eastAsia="Arial Nova" w:cs="Arial Nova"/>
          <w:color w:val="auto"/>
          <w:sz w:val="24"/>
          <w:szCs w:val="24"/>
        </w:rPr>
        <w:t>, 2016)</w:t>
      </w:r>
      <w:r w:rsidRPr="5AB4387B" w:rsidR="22C72995">
        <w:rPr>
          <w:rFonts w:ascii="Arial Nova" w:hAnsi="Arial Nova" w:eastAsia="Arial Nova" w:cs="Arial Nova"/>
          <w:color w:val="auto"/>
          <w:sz w:val="24"/>
          <w:szCs w:val="24"/>
        </w:rPr>
        <w:t>.</w:t>
      </w:r>
    </w:p>
    <w:p w:rsidR="776CCA48" w:rsidP="5AB4387B" w:rsidRDefault="776CCA48" w14:paraId="044D1B78" w14:textId="5A538D1A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>Before the interview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I had prepared by reading over what the job involved, and preparing for any 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>possible questions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 that </w:t>
      </w:r>
      <w:r w:rsidRPr="5AB4387B" w:rsidR="2FF555A4">
        <w:rPr>
          <w:rFonts w:ascii="Arial Nova" w:hAnsi="Arial Nova" w:eastAsia="Arial Nova" w:cs="Arial Nova"/>
          <w:color w:val="auto"/>
          <w:sz w:val="24"/>
          <w:szCs w:val="24"/>
        </w:rPr>
        <w:t>maybe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 asked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>, by researching, and expanding on my knowledge of each area of the job requirements</w:t>
      </w:r>
      <w:r w:rsidRPr="5AB4387B" w:rsidR="07357ACA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 using google scholar for credible sources.</w:t>
      </w:r>
      <w:r w:rsidRPr="5AB4387B" w:rsidR="25F82C0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031CA0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Haddaway et al (2015) </w:t>
      </w:r>
      <w:r w:rsidRPr="5AB4387B" w:rsidR="3B5AEF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confirms that</w:t>
      </w:r>
      <w:r w:rsidRPr="5AB4387B" w:rsidR="031CA0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AB4387B" w:rsidR="4E0A80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oogle scholar is a search engine 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>containing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 a range of academic sources, such as books and journal </w:t>
      </w:r>
      <w:r w:rsidRPr="5AB4387B" w:rsidR="3601674C">
        <w:rPr>
          <w:rFonts w:ascii="Arial Nova" w:hAnsi="Arial Nova" w:eastAsia="Arial Nova" w:cs="Arial Nova"/>
          <w:color w:val="auto"/>
          <w:sz w:val="24"/>
          <w:szCs w:val="24"/>
        </w:rPr>
        <w:t>articles.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  </w:t>
      </w:r>
      <w:r w:rsidRPr="5AB4387B" w:rsidR="1E40AAF0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 looked at the mental health care team's website for a better understanding on what the care team 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do </w:t>
      </w:r>
      <w:r w:rsidRPr="5AB4387B" w:rsidR="3521C670">
        <w:rPr>
          <w:rFonts w:ascii="Arial Nova" w:hAnsi="Arial Nova" w:eastAsia="Arial Nova" w:cs="Arial Nova"/>
          <w:color w:val="auto"/>
          <w:sz w:val="24"/>
          <w:szCs w:val="24"/>
        </w:rPr>
        <w:t xml:space="preserve">in </w:t>
      </w:r>
      <w:r w:rsidRPr="5AB4387B" w:rsidR="7E34BD33">
        <w:rPr>
          <w:rFonts w:ascii="Arial Nova" w:hAnsi="Arial Nova" w:eastAsia="Arial Nova" w:cs="Arial Nova"/>
          <w:color w:val="auto"/>
          <w:sz w:val="24"/>
          <w:szCs w:val="24"/>
        </w:rPr>
        <w:t>its</w:t>
      </w:r>
      <w:r w:rsidRPr="5AB4387B" w:rsidR="3521C670">
        <w:rPr>
          <w:rFonts w:ascii="Arial Nova" w:hAnsi="Arial Nova" w:eastAsia="Arial Nova" w:cs="Arial Nova"/>
          <w:color w:val="auto"/>
          <w:sz w:val="24"/>
          <w:szCs w:val="24"/>
        </w:rPr>
        <w:t xml:space="preserve"> entirety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>, so</w:t>
      </w:r>
      <w:r w:rsidRPr="5AB4387B" w:rsidR="429CFD68">
        <w:rPr>
          <w:rFonts w:ascii="Arial Nova" w:hAnsi="Arial Nova" w:eastAsia="Arial Nova" w:cs="Arial Nova"/>
          <w:color w:val="auto"/>
          <w:sz w:val="24"/>
          <w:szCs w:val="24"/>
        </w:rPr>
        <w:t xml:space="preserve"> I could highlight my personal, and professional skills for the requirements of the job</w:t>
      </w:r>
      <w:r w:rsidRPr="5AB4387B" w:rsidR="22457F67">
        <w:rPr>
          <w:rFonts w:ascii="Arial Nova" w:hAnsi="Arial Nova" w:eastAsia="Arial Nova" w:cs="Arial Nova"/>
          <w:color w:val="auto"/>
          <w:sz w:val="24"/>
          <w:szCs w:val="24"/>
        </w:rPr>
        <w:t xml:space="preserve">, </w:t>
      </w:r>
      <w:r w:rsidRPr="5AB4387B" w:rsidR="56CF9FF2">
        <w:rPr>
          <w:rFonts w:ascii="Arial Nova" w:hAnsi="Arial Nova" w:eastAsia="Arial Nova" w:cs="Arial Nova"/>
          <w:color w:val="auto"/>
          <w:sz w:val="24"/>
          <w:szCs w:val="24"/>
        </w:rPr>
        <w:t>nidirect</w:t>
      </w:r>
      <w:r w:rsidRPr="5AB4387B" w:rsidR="56CF9FF2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C85CA0A">
        <w:rPr>
          <w:rFonts w:ascii="Arial Nova" w:hAnsi="Arial Nova" w:eastAsia="Arial Nova" w:cs="Arial Nova"/>
          <w:color w:val="auto"/>
          <w:sz w:val="24"/>
          <w:szCs w:val="24"/>
        </w:rPr>
        <w:t>(</w:t>
      </w:r>
      <w:r w:rsidRPr="5AB4387B" w:rsidR="56CF9FF2">
        <w:rPr>
          <w:rFonts w:ascii="Arial Nova" w:hAnsi="Arial Nova" w:eastAsia="Arial Nova" w:cs="Arial Nova"/>
          <w:color w:val="auto"/>
          <w:sz w:val="24"/>
          <w:szCs w:val="24"/>
        </w:rPr>
        <w:t>2024)</w:t>
      </w:r>
      <w:r w:rsidRPr="5AB4387B" w:rsidR="46FCA7F0">
        <w:rPr>
          <w:rFonts w:ascii="Arial Nova" w:hAnsi="Arial Nova" w:eastAsia="Arial Nova" w:cs="Arial Nova"/>
          <w:color w:val="auto"/>
          <w:sz w:val="24"/>
          <w:szCs w:val="24"/>
        </w:rPr>
        <w:t xml:space="preserve"> state that this is </w:t>
      </w:r>
      <w:r w:rsidRPr="5AB4387B" w:rsidR="6C5CF225">
        <w:rPr>
          <w:rFonts w:ascii="Arial Nova" w:hAnsi="Arial Nova" w:eastAsia="Arial Nova" w:cs="Arial Nova"/>
          <w:color w:val="auto"/>
          <w:sz w:val="24"/>
          <w:szCs w:val="24"/>
        </w:rPr>
        <w:t>an effective way</w:t>
      </w:r>
      <w:r w:rsidRPr="5AB4387B" w:rsidR="46FCA7F0">
        <w:rPr>
          <w:rFonts w:ascii="Arial Nova" w:hAnsi="Arial Nova" w:eastAsia="Arial Nova" w:cs="Arial Nova"/>
          <w:color w:val="auto"/>
          <w:sz w:val="24"/>
          <w:szCs w:val="24"/>
        </w:rPr>
        <w:t xml:space="preserve"> to show your capabilities for the job.</w:t>
      </w:r>
    </w:p>
    <w:p w:rsidR="776CCA48" w:rsidP="5AB4387B" w:rsidRDefault="776CCA48" w14:paraId="186AB5D8" w14:textId="7C90BB83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01DAF351">
        <w:rPr>
          <w:rFonts w:ascii="Arial Nova" w:hAnsi="Arial Nova" w:eastAsia="Arial Nova" w:cs="Arial Nova"/>
          <w:color w:val="auto"/>
          <w:sz w:val="24"/>
          <w:szCs w:val="24"/>
        </w:rPr>
        <w:t xml:space="preserve">When </w:t>
      </w:r>
      <w:r w:rsidRPr="5AB4387B" w:rsidR="148A845B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5AB4387B" w:rsidR="01DAF351">
        <w:rPr>
          <w:rFonts w:ascii="Arial Nova" w:hAnsi="Arial Nova" w:eastAsia="Arial Nova" w:cs="Arial Nova"/>
          <w:color w:val="auto"/>
          <w:sz w:val="24"/>
          <w:szCs w:val="24"/>
        </w:rPr>
        <w:t xml:space="preserve"> entered the </w:t>
      </w:r>
      <w:r w:rsidRPr="5AB4387B" w:rsidR="2E4836DB">
        <w:rPr>
          <w:rFonts w:ascii="Arial Nova" w:hAnsi="Arial Nova" w:eastAsia="Arial Nova" w:cs="Arial Nova"/>
          <w:color w:val="auto"/>
          <w:sz w:val="24"/>
          <w:szCs w:val="24"/>
        </w:rPr>
        <w:t>interview,</w:t>
      </w:r>
      <w:r w:rsidRPr="5AB4387B" w:rsidR="01DAF351">
        <w:rPr>
          <w:rFonts w:ascii="Arial Nova" w:hAnsi="Arial Nova" w:eastAsia="Arial Nova" w:cs="Arial Nova"/>
          <w:color w:val="auto"/>
          <w:sz w:val="24"/>
          <w:szCs w:val="24"/>
        </w:rPr>
        <w:t xml:space="preserve"> the atmosphere was ca</w:t>
      </w:r>
      <w:r w:rsidRPr="5AB4387B" w:rsidR="2ED9AB8E">
        <w:rPr>
          <w:rFonts w:ascii="Arial Nova" w:hAnsi="Arial Nova" w:eastAsia="Arial Nova" w:cs="Arial Nova"/>
          <w:color w:val="auto"/>
          <w:sz w:val="24"/>
          <w:szCs w:val="24"/>
        </w:rPr>
        <w:t>l</w:t>
      </w:r>
      <w:r w:rsidRPr="5AB4387B" w:rsidR="01DAF351">
        <w:rPr>
          <w:rFonts w:ascii="Arial Nova" w:hAnsi="Arial Nova" w:eastAsia="Arial Nova" w:cs="Arial Nova"/>
          <w:color w:val="auto"/>
          <w:sz w:val="24"/>
          <w:szCs w:val="24"/>
        </w:rPr>
        <w:t xml:space="preserve">m and </w:t>
      </w:r>
      <w:r w:rsidRPr="5AB4387B" w:rsidR="01479CC3">
        <w:rPr>
          <w:rFonts w:ascii="Arial Nova" w:hAnsi="Arial Nova" w:eastAsia="Arial Nova" w:cs="Arial Nova"/>
          <w:color w:val="auto"/>
          <w:sz w:val="24"/>
          <w:szCs w:val="24"/>
        </w:rPr>
        <w:t>friendly</w:t>
      </w:r>
      <w:r w:rsidRPr="5AB4387B" w:rsidR="13C6C43B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1479CC3">
        <w:rPr>
          <w:rFonts w:ascii="Arial Nova" w:hAnsi="Arial Nova" w:eastAsia="Arial Nova" w:cs="Arial Nova"/>
          <w:color w:val="auto"/>
          <w:sz w:val="24"/>
          <w:szCs w:val="24"/>
        </w:rPr>
        <w:t xml:space="preserve"> there</w:t>
      </w:r>
      <w:r w:rsidRPr="5AB4387B" w:rsidR="01DAF351">
        <w:rPr>
          <w:rFonts w:ascii="Arial Nova" w:hAnsi="Arial Nova" w:eastAsia="Arial Nova" w:cs="Arial Nova"/>
          <w:color w:val="auto"/>
          <w:sz w:val="24"/>
          <w:szCs w:val="24"/>
        </w:rPr>
        <w:t xml:space="preserve"> were two </w:t>
      </w:r>
      <w:r w:rsidRPr="5AB4387B" w:rsidR="373E3A82">
        <w:rPr>
          <w:rFonts w:ascii="Arial Nova" w:hAnsi="Arial Nova" w:eastAsia="Arial Nova" w:cs="Arial Nova"/>
          <w:color w:val="auto"/>
          <w:sz w:val="24"/>
          <w:szCs w:val="24"/>
        </w:rPr>
        <w:t>panel members</w:t>
      </w:r>
      <w:r w:rsidRPr="5AB4387B" w:rsidR="1E2928D6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27517690">
        <w:rPr>
          <w:rFonts w:ascii="Arial Nova" w:hAnsi="Arial Nova" w:eastAsia="Arial Nova" w:cs="Arial Nova"/>
          <w:color w:val="auto"/>
          <w:sz w:val="24"/>
          <w:szCs w:val="24"/>
        </w:rPr>
        <w:t xml:space="preserve"> Interv</w:t>
      </w:r>
      <w:r w:rsidRPr="5AB4387B" w:rsidR="42A0D1D7">
        <w:rPr>
          <w:rFonts w:ascii="Arial Nova" w:hAnsi="Arial Nova" w:eastAsia="Arial Nova" w:cs="Arial Nova"/>
          <w:color w:val="auto"/>
          <w:sz w:val="24"/>
          <w:szCs w:val="24"/>
        </w:rPr>
        <w:t>iew</w:t>
      </w:r>
      <w:r w:rsidRPr="5AB4387B" w:rsidR="27517690">
        <w:rPr>
          <w:rFonts w:ascii="Arial Nova" w:hAnsi="Arial Nova" w:eastAsia="Arial Nova" w:cs="Arial Nova"/>
          <w:color w:val="auto"/>
          <w:sz w:val="24"/>
          <w:szCs w:val="24"/>
        </w:rPr>
        <w:t>er one</w:t>
      </w:r>
      <w:r w:rsidRPr="5AB4387B" w:rsidR="01DAF351">
        <w:rPr>
          <w:rFonts w:ascii="Arial Nova" w:hAnsi="Arial Nova" w:eastAsia="Arial Nova" w:cs="Arial Nova"/>
          <w:color w:val="auto"/>
          <w:sz w:val="24"/>
          <w:szCs w:val="24"/>
        </w:rPr>
        <w:t xml:space="preserve"> as</w:t>
      </w:r>
      <w:r w:rsidRPr="5AB4387B" w:rsidR="75AFAF90">
        <w:rPr>
          <w:rFonts w:ascii="Arial Nova" w:hAnsi="Arial Nova" w:eastAsia="Arial Nova" w:cs="Arial Nova"/>
          <w:color w:val="auto"/>
          <w:sz w:val="24"/>
          <w:szCs w:val="24"/>
        </w:rPr>
        <w:t>ked me a variety of questions</w:t>
      </w:r>
      <w:r w:rsidRPr="5AB4387B" w:rsidR="73DCF6F3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75AFAF90">
        <w:rPr>
          <w:rFonts w:ascii="Arial Nova" w:hAnsi="Arial Nova" w:eastAsia="Arial Nova" w:cs="Arial Nova"/>
          <w:color w:val="auto"/>
          <w:sz w:val="24"/>
          <w:szCs w:val="24"/>
        </w:rPr>
        <w:t xml:space="preserve"> while </w:t>
      </w:r>
      <w:r w:rsidRPr="5AB4387B" w:rsidR="5E01AD03">
        <w:rPr>
          <w:rFonts w:ascii="Arial Nova" w:hAnsi="Arial Nova" w:eastAsia="Arial Nova" w:cs="Arial Nova"/>
          <w:color w:val="auto"/>
          <w:sz w:val="24"/>
          <w:szCs w:val="24"/>
        </w:rPr>
        <w:t>Interviewer two</w:t>
      </w:r>
      <w:r w:rsidRPr="5AB4387B" w:rsidR="75AFAF90">
        <w:rPr>
          <w:rFonts w:ascii="Arial Nova" w:hAnsi="Arial Nova" w:eastAsia="Arial Nova" w:cs="Arial Nova"/>
          <w:color w:val="auto"/>
          <w:sz w:val="24"/>
          <w:szCs w:val="24"/>
        </w:rPr>
        <w:t xml:space="preserve"> made </w:t>
      </w:r>
      <w:r w:rsidRPr="5AB4387B" w:rsidR="41353D42">
        <w:rPr>
          <w:rFonts w:ascii="Arial Nova" w:hAnsi="Arial Nova" w:eastAsia="Arial Nova" w:cs="Arial Nova"/>
          <w:color w:val="auto"/>
          <w:sz w:val="24"/>
          <w:szCs w:val="24"/>
        </w:rPr>
        <w:t>notes</w:t>
      </w:r>
      <w:bookmarkStart w:name="_Int_jpa1yf4J" w:id="1095576132"/>
      <w:r w:rsidRPr="5AB4387B" w:rsidR="41353D42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5AB4387B" w:rsidR="756F99E3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0728AD3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bookmarkEnd w:id="1095576132"/>
      <w:r w:rsidRPr="5AB4387B" w:rsidR="756F99E3">
        <w:rPr>
          <w:rFonts w:ascii="Arial Nova" w:hAnsi="Arial Nova" w:eastAsia="Arial Nova" w:cs="Arial Nova"/>
          <w:color w:val="auto"/>
          <w:sz w:val="24"/>
          <w:szCs w:val="24"/>
        </w:rPr>
        <w:t>The</w:t>
      </w:r>
      <w:r w:rsidRPr="5AB4387B" w:rsidR="41353D42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56F99E3">
        <w:rPr>
          <w:rFonts w:ascii="Arial Nova" w:hAnsi="Arial Nova" w:eastAsia="Arial Nova" w:cs="Arial Nova"/>
          <w:color w:val="auto"/>
          <w:sz w:val="24"/>
          <w:szCs w:val="24"/>
        </w:rPr>
        <w:t>question</w:t>
      </w:r>
      <w:r w:rsidRPr="5AB4387B" w:rsidR="362F5D7D">
        <w:rPr>
          <w:rFonts w:ascii="Arial Nova" w:hAnsi="Arial Nova" w:eastAsia="Arial Nova" w:cs="Arial Nova"/>
          <w:color w:val="auto"/>
          <w:sz w:val="24"/>
          <w:szCs w:val="24"/>
        </w:rPr>
        <w:t>s</w:t>
      </w:r>
      <w:r w:rsidRPr="5AB4387B" w:rsidR="756F99E3">
        <w:rPr>
          <w:rFonts w:ascii="Arial Nova" w:hAnsi="Arial Nova" w:eastAsia="Arial Nova" w:cs="Arial Nova"/>
          <w:color w:val="auto"/>
          <w:sz w:val="24"/>
          <w:szCs w:val="24"/>
        </w:rPr>
        <w:t xml:space="preserve"> flowed one after another with me </w:t>
      </w:r>
      <w:r w:rsidRPr="5AB4387B" w:rsidR="1FD24B1B">
        <w:rPr>
          <w:rFonts w:ascii="Arial Nova" w:hAnsi="Arial Nova" w:eastAsia="Arial Nova" w:cs="Arial Nova"/>
          <w:color w:val="auto"/>
          <w:sz w:val="24"/>
          <w:szCs w:val="24"/>
        </w:rPr>
        <w:t>answer</w:t>
      </w:r>
      <w:r w:rsidRPr="5AB4387B" w:rsidR="3E694B09">
        <w:rPr>
          <w:rFonts w:ascii="Arial Nova" w:hAnsi="Arial Nova" w:eastAsia="Arial Nova" w:cs="Arial Nova"/>
          <w:color w:val="auto"/>
          <w:sz w:val="24"/>
          <w:szCs w:val="24"/>
        </w:rPr>
        <w:t>ing</w:t>
      </w:r>
      <w:r w:rsidRPr="5AB4387B" w:rsidR="1FD24B1B">
        <w:rPr>
          <w:rFonts w:ascii="Arial Nova" w:hAnsi="Arial Nova" w:eastAsia="Arial Nova" w:cs="Arial Nova"/>
          <w:color w:val="auto"/>
          <w:sz w:val="24"/>
          <w:szCs w:val="24"/>
        </w:rPr>
        <w:t xml:space="preserve"> most</w:t>
      </w:r>
      <w:r w:rsidRPr="5AB4387B" w:rsidR="00BC4B2C">
        <w:rPr>
          <w:rFonts w:ascii="Arial Nova" w:hAnsi="Arial Nova" w:eastAsia="Arial Nova" w:cs="Arial Nova"/>
          <w:color w:val="auto"/>
          <w:sz w:val="24"/>
          <w:szCs w:val="24"/>
        </w:rPr>
        <w:t xml:space="preserve"> of</w:t>
      </w:r>
      <w:r w:rsidRPr="5AB4387B" w:rsidR="1FD24B1B">
        <w:rPr>
          <w:rFonts w:ascii="Arial Nova" w:hAnsi="Arial Nova" w:eastAsia="Arial Nova" w:cs="Arial Nova"/>
          <w:color w:val="auto"/>
          <w:sz w:val="24"/>
          <w:szCs w:val="24"/>
        </w:rPr>
        <w:t xml:space="preserve"> the questions </w:t>
      </w:r>
      <w:r w:rsidRPr="5AB4387B" w:rsidR="7F24BDB3">
        <w:rPr>
          <w:rFonts w:ascii="Arial Nova" w:hAnsi="Arial Nova" w:eastAsia="Arial Nova" w:cs="Arial Nova"/>
          <w:color w:val="auto"/>
          <w:sz w:val="24"/>
          <w:szCs w:val="24"/>
        </w:rPr>
        <w:t>easily</w:t>
      </w:r>
      <w:r w:rsidRPr="5AB4387B" w:rsidR="0D35406D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C0B444F">
        <w:rPr>
          <w:rFonts w:ascii="Arial Nova" w:hAnsi="Arial Nova" w:eastAsia="Arial Nova" w:cs="Arial Nova"/>
          <w:color w:val="auto"/>
          <w:sz w:val="24"/>
          <w:szCs w:val="24"/>
        </w:rPr>
        <w:t xml:space="preserve"> and mostly in an academic language</w:t>
      </w:r>
      <w:r w:rsidRPr="5AB4387B" w:rsidR="304CF93B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1FD24B1B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26D889A3">
        <w:rPr>
          <w:rFonts w:ascii="Arial Nova" w:hAnsi="Arial Nova" w:eastAsia="Arial Nova" w:cs="Arial Nova"/>
          <w:color w:val="auto"/>
          <w:sz w:val="24"/>
          <w:szCs w:val="24"/>
        </w:rPr>
        <w:t>on</w:t>
      </w:r>
      <w:r w:rsidRPr="5AB4387B" w:rsidR="1FD24B1B">
        <w:rPr>
          <w:rFonts w:ascii="Arial Nova" w:hAnsi="Arial Nova" w:eastAsia="Arial Nova" w:cs="Arial Nova"/>
          <w:color w:val="auto"/>
          <w:sz w:val="24"/>
          <w:szCs w:val="24"/>
        </w:rPr>
        <w:t xml:space="preserve"> some </w:t>
      </w:r>
      <w:r w:rsidRPr="5AB4387B" w:rsidR="642F8541">
        <w:rPr>
          <w:rFonts w:ascii="Arial Nova" w:hAnsi="Arial Nova" w:eastAsia="Arial Nova" w:cs="Arial Nova"/>
          <w:color w:val="auto"/>
          <w:sz w:val="24"/>
          <w:szCs w:val="24"/>
        </w:rPr>
        <w:t>question</w:t>
      </w:r>
      <w:r w:rsidRPr="5AB4387B" w:rsidR="0ECC6280">
        <w:rPr>
          <w:rFonts w:ascii="Arial Nova" w:hAnsi="Arial Nova" w:eastAsia="Arial Nova" w:cs="Arial Nova"/>
          <w:color w:val="auto"/>
          <w:sz w:val="24"/>
          <w:szCs w:val="24"/>
        </w:rPr>
        <w:t>s there were</w:t>
      </w:r>
      <w:r w:rsidRPr="5AB4387B" w:rsidR="11D44EBE">
        <w:rPr>
          <w:rFonts w:ascii="Arial Nova" w:hAnsi="Arial Nova" w:eastAsia="Arial Nova" w:cs="Arial Nova"/>
          <w:color w:val="auto"/>
          <w:sz w:val="24"/>
          <w:szCs w:val="24"/>
        </w:rPr>
        <w:t xml:space="preserve"> a few little pauses</w:t>
      </w:r>
      <w:r w:rsidRPr="5AB4387B" w:rsidR="138730B9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7ADD3D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4342377C">
        <w:rPr>
          <w:rFonts w:ascii="Arial Nova" w:hAnsi="Arial Nova" w:eastAsia="Arial Nova" w:cs="Arial Nova"/>
          <w:color w:val="auto"/>
          <w:sz w:val="24"/>
          <w:szCs w:val="24"/>
        </w:rPr>
        <w:t xml:space="preserve">as I tried to recollect what </w:t>
      </w:r>
      <w:r w:rsidRPr="5AB4387B" w:rsidR="350DCE9D">
        <w:rPr>
          <w:rFonts w:ascii="Arial Nova" w:hAnsi="Arial Nova" w:eastAsia="Arial Nova" w:cs="Arial Nova"/>
          <w:color w:val="auto"/>
          <w:sz w:val="24"/>
          <w:szCs w:val="24"/>
        </w:rPr>
        <w:t xml:space="preserve">I wanted to </w:t>
      </w:r>
      <w:r w:rsidRPr="5AB4387B" w:rsidR="4342377C">
        <w:rPr>
          <w:rFonts w:ascii="Arial Nova" w:hAnsi="Arial Nova" w:eastAsia="Arial Nova" w:cs="Arial Nova"/>
          <w:color w:val="auto"/>
          <w:sz w:val="24"/>
          <w:szCs w:val="24"/>
        </w:rPr>
        <w:t>say</w:t>
      </w:r>
      <w:r w:rsidRPr="5AB4387B" w:rsidR="40FA66BE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708E9E0">
        <w:rPr>
          <w:rFonts w:ascii="Arial Nova" w:hAnsi="Arial Nova" w:eastAsia="Arial Nova" w:cs="Arial Nova"/>
          <w:color w:val="auto"/>
          <w:sz w:val="24"/>
          <w:szCs w:val="24"/>
        </w:rPr>
        <w:t xml:space="preserve"> resulting in some repetition of answers,</w:t>
      </w:r>
      <w:r w:rsidRPr="5AB4387B" w:rsidR="40FA66BE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02D41E4">
        <w:rPr>
          <w:rFonts w:ascii="Arial Nova" w:hAnsi="Arial Nova" w:eastAsia="Arial Nova" w:cs="Arial Nova"/>
          <w:color w:val="auto"/>
          <w:sz w:val="24"/>
          <w:szCs w:val="24"/>
        </w:rPr>
        <w:t>W</w:t>
      </w:r>
      <w:r w:rsidRPr="5AB4387B" w:rsidR="4101EAE8">
        <w:rPr>
          <w:rFonts w:ascii="Arial Nova" w:hAnsi="Arial Nova" w:eastAsia="Arial Nova" w:cs="Arial Nova"/>
          <w:color w:val="auto"/>
          <w:sz w:val="24"/>
          <w:szCs w:val="24"/>
        </w:rPr>
        <w:t>ard and Wegner</w:t>
      </w:r>
      <w:r w:rsidRPr="5AB4387B" w:rsidR="62650849">
        <w:rPr>
          <w:rFonts w:ascii="Arial Nova" w:hAnsi="Arial Nova" w:eastAsia="Arial Nova" w:cs="Arial Nova"/>
          <w:color w:val="auto"/>
          <w:sz w:val="24"/>
          <w:szCs w:val="24"/>
        </w:rPr>
        <w:t xml:space="preserve"> (</w:t>
      </w:r>
      <w:r w:rsidRPr="5AB4387B" w:rsidR="4101EAE8">
        <w:rPr>
          <w:rFonts w:ascii="Arial Nova" w:hAnsi="Arial Nova" w:eastAsia="Arial Nova" w:cs="Arial Nova"/>
          <w:color w:val="auto"/>
          <w:sz w:val="24"/>
          <w:szCs w:val="24"/>
        </w:rPr>
        <w:t>2013)</w:t>
      </w:r>
      <w:r w:rsidRPr="5AB4387B" w:rsidR="425536E3">
        <w:rPr>
          <w:rFonts w:ascii="Arial Nova" w:hAnsi="Arial Nova" w:eastAsia="Arial Nova" w:cs="Arial Nova"/>
          <w:color w:val="auto"/>
          <w:sz w:val="24"/>
          <w:szCs w:val="24"/>
        </w:rPr>
        <w:t xml:space="preserve"> suggest that mind blanking is common</w:t>
      </w:r>
      <w:r w:rsidRPr="5AB4387B" w:rsidR="0CBE1C11">
        <w:rPr>
          <w:rFonts w:ascii="Arial Nova" w:hAnsi="Arial Nova" w:eastAsia="Arial Nova" w:cs="Arial Nova"/>
          <w:color w:val="auto"/>
          <w:sz w:val="24"/>
          <w:szCs w:val="24"/>
        </w:rPr>
        <w:t xml:space="preserve"> under pressure</w:t>
      </w:r>
      <w:r w:rsidRPr="5AB4387B" w:rsidR="1D27C67B">
        <w:rPr>
          <w:rFonts w:ascii="Arial Nova" w:hAnsi="Arial Nova" w:eastAsia="Arial Nova" w:cs="Arial Nova"/>
          <w:color w:val="auto"/>
          <w:sz w:val="24"/>
          <w:szCs w:val="24"/>
        </w:rPr>
        <w:t xml:space="preserve">. </w:t>
      </w:r>
      <w:r w:rsidRPr="5AB4387B" w:rsidR="6716F58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23263ECC">
        <w:rPr>
          <w:rFonts w:ascii="Arial Nova" w:hAnsi="Arial Nova" w:eastAsia="Arial Nova" w:cs="Arial Nova"/>
          <w:color w:val="auto"/>
          <w:sz w:val="24"/>
          <w:szCs w:val="24"/>
        </w:rPr>
        <w:t xml:space="preserve"> A</w:t>
      </w:r>
      <w:r w:rsidRPr="5AB4387B" w:rsidR="017E863B">
        <w:rPr>
          <w:rFonts w:ascii="Arial Nova" w:hAnsi="Arial Nova" w:eastAsia="Arial Nova" w:cs="Arial Nova"/>
          <w:color w:val="auto"/>
          <w:sz w:val="24"/>
          <w:szCs w:val="24"/>
        </w:rPr>
        <w:t>t the end of the interview</w:t>
      </w:r>
      <w:r w:rsidRPr="5AB4387B" w:rsidR="51BC89E0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17E863B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3E7326DB">
        <w:rPr>
          <w:rFonts w:ascii="Arial Nova" w:hAnsi="Arial Nova" w:eastAsia="Arial Nova" w:cs="Arial Nova"/>
          <w:color w:val="auto"/>
          <w:sz w:val="24"/>
          <w:szCs w:val="24"/>
        </w:rPr>
        <w:t>Interviewer one</w:t>
      </w:r>
      <w:r w:rsidRPr="5AB4387B" w:rsidR="017E863B">
        <w:rPr>
          <w:rFonts w:ascii="Arial Nova" w:hAnsi="Arial Nova" w:eastAsia="Arial Nova" w:cs="Arial Nova"/>
          <w:color w:val="auto"/>
          <w:sz w:val="24"/>
          <w:szCs w:val="24"/>
        </w:rPr>
        <w:t xml:space="preserve"> asked if I </w:t>
      </w:r>
      <w:r w:rsidRPr="5AB4387B" w:rsidR="017E863B">
        <w:rPr>
          <w:rFonts w:ascii="Arial Nova" w:hAnsi="Arial Nova" w:eastAsia="Arial Nova" w:cs="Arial Nova"/>
          <w:color w:val="auto"/>
          <w:sz w:val="24"/>
          <w:szCs w:val="24"/>
        </w:rPr>
        <w:t>would like to ask any questions, I said no</w:t>
      </w:r>
      <w:r w:rsidRPr="5AB4387B" w:rsidR="7861BA39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56034437">
        <w:rPr>
          <w:rFonts w:ascii="Arial Nova" w:hAnsi="Arial Nova" w:eastAsia="Arial Nova" w:cs="Arial Nova"/>
          <w:color w:val="auto"/>
          <w:sz w:val="24"/>
          <w:szCs w:val="24"/>
        </w:rPr>
        <w:t xml:space="preserve">at </w:t>
      </w:r>
      <w:r w:rsidRPr="5AB4387B" w:rsidR="56034437">
        <w:rPr>
          <w:rFonts w:ascii="Arial Nova" w:hAnsi="Arial Nova" w:eastAsia="Arial Nova" w:cs="Arial Nova"/>
          <w:color w:val="auto"/>
          <w:sz w:val="24"/>
          <w:szCs w:val="24"/>
        </w:rPr>
        <w:t>first</w:t>
      </w:r>
      <w:r w:rsidRPr="5AB4387B" w:rsidR="0E2B5803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17E863B">
        <w:rPr>
          <w:rFonts w:ascii="Arial Nova" w:hAnsi="Arial Nova" w:eastAsia="Arial Nova" w:cs="Arial Nova"/>
          <w:color w:val="auto"/>
          <w:sz w:val="24"/>
          <w:szCs w:val="24"/>
        </w:rPr>
        <w:t xml:space="preserve"> then I</w:t>
      </w:r>
      <w:r w:rsidRPr="5AB4387B" w:rsidR="21C66498">
        <w:rPr>
          <w:rFonts w:ascii="Arial Nova" w:hAnsi="Arial Nova" w:eastAsia="Arial Nova" w:cs="Arial Nova"/>
          <w:color w:val="auto"/>
          <w:sz w:val="24"/>
          <w:szCs w:val="24"/>
        </w:rPr>
        <w:t xml:space="preserve"> did</w:t>
      </w:r>
      <w:r w:rsidRPr="5AB4387B" w:rsidR="017E863B">
        <w:rPr>
          <w:rFonts w:ascii="Arial Nova" w:hAnsi="Arial Nova" w:eastAsia="Arial Nova" w:cs="Arial Nova"/>
          <w:color w:val="auto"/>
          <w:sz w:val="24"/>
          <w:szCs w:val="24"/>
        </w:rPr>
        <w:t xml:space="preserve"> ask</w:t>
      </w:r>
      <w:r w:rsidRPr="5AB4387B" w:rsidR="7970B374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017E863B">
        <w:rPr>
          <w:rFonts w:ascii="Arial Nova" w:hAnsi="Arial Nova" w:eastAsia="Arial Nova" w:cs="Arial Nova"/>
          <w:color w:val="auto"/>
          <w:sz w:val="24"/>
          <w:szCs w:val="24"/>
        </w:rPr>
        <w:t xml:space="preserve">when </w:t>
      </w:r>
      <w:r w:rsidRPr="5AB4387B" w:rsidR="6082D85D">
        <w:rPr>
          <w:rFonts w:ascii="Arial Nova" w:hAnsi="Arial Nova" w:eastAsia="Arial Nova" w:cs="Arial Nova"/>
          <w:color w:val="auto"/>
          <w:sz w:val="24"/>
          <w:szCs w:val="24"/>
        </w:rPr>
        <w:t>I would</w:t>
      </w:r>
      <w:r w:rsidRPr="5AB4387B" w:rsidR="16D613C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25DC7469">
        <w:rPr>
          <w:rFonts w:ascii="Arial Nova" w:hAnsi="Arial Nova" w:eastAsia="Arial Nova" w:cs="Arial Nova"/>
          <w:color w:val="auto"/>
          <w:sz w:val="24"/>
          <w:szCs w:val="24"/>
        </w:rPr>
        <w:t>find out if I was successful for the job.</w:t>
      </w:r>
      <w:r w:rsidRPr="5AB4387B" w:rsidR="16D613C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</w:p>
    <w:p w:rsidR="776CCA48" w:rsidP="5AB4387B" w:rsidRDefault="776CCA48" w14:paraId="18F04E50" w14:textId="310ECA80">
      <w:pPr>
        <w:pStyle w:val="Normal"/>
        <w:spacing w:line="360" w:lineRule="auto"/>
        <w:ind w:left="0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756D5CDD">
        <w:rPr>
          <w:rFonts w:ascii="Arial Nova" w:hAnsi="Arial Nova" w:eastAsia="Arial Nova" w:cs="Arial Nova"/>
          <w:color w:val="auto"/>
          <w:sz w:val="24"/>
          <w:szCs w:val="24"/>
        </w:rPr>
        <w:t xml:space="preserve">I felt </w:t>
      </w:r>
      <w:r w:rsidRPr="5AB4387B" w:rsidR="27302D3A">
        <w:rPr>
          <w:rFonts w:ascii="Arial Nova" w:hAnsi="Arial Nova" w:eastAsia="Arial Nova" w:cs="Arial Nova"/>
          <w:color w:val="auto"/>
          <w:sz w:val="24"/>
          <w:szCs w:val="24"/>
        </w:rPr>
        <w:t>nervous</w:t>
      </w:r>
      <w:r w:rsidRPr="5AB4387B" w:rsidR="24C601D3">
        <w:rPr>
          <w:rFonts w:ascii="Arial Nova" w:hAnsi="Arial Nova" w:eastAsia="Arial Nova" w:cs="Arial Nova"/>
          <w:color w:val="auto"/>
          <w:sz w:val="24"/>
          <w:szCs w:val="24"/>
        </w:rPr>
        <w:t xml:space="preserve"> before the interview</w:t>
      </w:r>
      <w:r w:rsidRPr="5AB4387B" w:rsidR="26889076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756D5CDD">
        <w:rPr>
          <w:rFonts w:ascii="Arial Nova" w:hAnsi="Arial Nova" w:eastAsia="Arial Nova" w:cs="Arial Nova"/>
          <w:color w:val="auto"/>
          <w:sz w:val="24"/>
          <w:szCs w:val="24"/>
        </w:rPr>
        <w:t xml:space="preserve"> but due to my </w:t>
      </w:r>
      <w:r w:rsidRPr="5AB4387B" w:rsidR="71E93C0E">
        <w:rPr>
          <w:rFonts w:ascii="Arial Nova" w:hAnsi="Arial Nova" w:eastAsia="Arial Nova" w:cs="Arial Nova"/>
          <w:color w:val="auto"/>
          <w:sz w:val="24"/>
          <w:szCs w:val="24"/>
        </w:rPr>
        <w:t>preparation</w:t>
      </w:r>
      <w:r w:rsidRPr="5AB4387B" w:rsidR="756D5CDD">
        <w:rPr>
          <w:rFonts w:ascii="Arial Nova" w:hAnsi="Arial Nova" w:eastAsia="Arial Nova" w:cs="Arial Nova"/>
          <w:color w:val="auto"/>
          <w:sz w:val="24"/>
          <w:szCs w:val="24"/>
        </w:rPr>
        <w:t xml:space="preserve"> I was </w:t>
      </w:r>
      <w:r w:rsidRPr="5AB4387B" w:rsidR="26F92E38">
        <w:rPr>
          <w:rFonts w:ascii="Arial Nova" w:hAnsi="Arial Nova" w:eastAsia="Arial Nova" w:cs="Arial Nova"/>
          <w:color w:val="auto"/>
          <w:sz w:val="24"/>
          <w:szCs w:val="24"/>
        </w:rPr>
        <w:t>optimistic</w:t>
      </w:r>
      <w:r w:rsidRPr="5AB4387B" w:rsidR="37B2BB78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756D5CDD">
        <w:rPr>
          <w:rFonts w:ascii="Arial Nova" w:hAnsi="Arial Nova" w:eastAsia="Arial Nova" w:cs="Arial Nova"/>
          <w:color w:val="auto"/>
          <w:sz w:val="24"/>
          <w:szCs w:val="24"/>
        </w:rPr>
        <w:t xml:space="preserve"> and quite confident </w:t>
      </w:r>
      <w:r w:rsidRPr="5AB4387B" w:rsidR="36B38F9F">
        <w:rPr>
          <w:rFonts w:ascii="Arial Nova" w:hAnsi="Arial Nova" w:eastAsia="Arial Nova" w:cs="Arial Nova"/>
          <w:color w:val="auto"/>
          <w:sz w:val="24"/>
          <w:szCs w:val="24"/>
        </w:rPr>
        <w:t xml:space="preserve">that I had the </w:t>
      </w:r>
      <w:r w:rsidRPr="5AB4387B" w:rsidR="370864F7">
        <w:rPr>
          <w:rFonts w:ascii="Arial Nova" w:hAnsi="Arial Nova" w:eastAsia="Arial Nova" w:cs="Arial Nova"/>
          <w:color w:val="auto"/>
          <w:sz w:val="24"/>
          <w:szCs w:val="24"/>
        </w:rPr>
        <w:t>knowledge</w:t>
      </w:r>
      <w:r w:rsidRPr="5AB4387B" w:rsidR="69E6BC18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36B38F9F">
        <w:rPr>
          <w:rFonts w:ascii="Arial Nova" w:hAnsi="Arial Nova" w:eastAsia="Arial Nova" w:cs="Arial Nova"/>
          <w:color w:val="auto"/>
          <w:sz w:val="24"/>
          <w:szCs w:val="24"/>
        </w:rPr>
        <w:t xml:space="preserve"> and skills for the requirements of the job.</w:t>
      </w:r>
      <w:r w:rsidRPr="5AB4387B" w:rsidR="78D3A3BD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36B38F9F">
        <w:rPr>
          <w:rFonts w:ascii="Arial Nova" w:hAnsi="Arial Nova" w:eastAsia="Arial Nova" w:cs="Arial Nova"/>
          <w:color w:val="auto"/>
          <w:sz w:val="24"/>
          <w:szCs w:val="24"/>
        </w:rPr>
        <w:t xml:space="preserve"> Due to the ca</w:t>
      </w:r>
      <w:r w:rsidRPr="5AB4387B" w:rsidR="06829FD3">
        <w:rPr>
          <w:rFonts w:ascii="Arial Nova" w:hAnsi="Arial Nova" w:eastAsia="Arial Nova" w:cs="Arial Nova"/>
          <w:color w:val="auto"/>
          <w:sz w:val="24"/>
          <w:szCs w:val="24"/>
        </w:rPr>
        <w:t>l</w:t>
      </w:r>
      <w:r w:rsidRPr="5AB4387B" w:rsidR="36B38F9F">
        <w:rPr>
          <w:rFonts w:ascii="Arial Nova" w:hAnsi="Arial Nova" w:eastAsia="Arial Nova" w:cs="Arial Nova"/>
          <w:color w:val="auto"/>
          <w:sz w:val="24"/>
          <w:szCs w:val="24"/>
        </w:rPr>
        <w:t>m and friendly atmosphere while entering the interview</w:t>
      </w:r>
      <w:r w:rsidRPr="5AB4387B" w:rsidR="2C4B6342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36B38F9F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346C1D06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5AB4387B" w:rsidR="36B38F9F">
        <w:rPr>
          <w:rFonts w:ascii="Arial Nova" w:hAnsi="Arial Nova" w:eastAsia="Arial Nova" w:cs="Arial Nova"/>
          <w:color w:val="auto"/>
          <w:sz w:val="24"/>
          <w:szCs w:val="24"/>
        </w:rPr>
        <w:t xml:space="preserve"> felt at ease st</w:t>
      </w:r>
      <w:r w:rsidRPr="5AB4387B" w:rsidR="6AA2DA7E">
        <w:rPr>
          <w:rFonts w:ascii="Arial Nova" w:hAnsi="Arial Nova" w:eastAsia="Arial Nova" w:cs="Arial Nova"/>
          <w:color w:val="auto"/>
          <w:sz w:val="24"/>
          <w:szCs w:val="24"/>
        </w:rPr>
        <w:t>raight away</w:t>
      </w:r>
      <w:r w:rsidRPr="5AB4387B" w:rsidR="164FDB1D">
        <w:rPr>
          <w:rFonts w:ascii="Arial Nova" w:hAnsi="Arial Nova" w:eastAsia="Arial Nova" w:cs="Arial Nova"/>
          <w:color w:val="auto"/>
          <w:sz w:val="24"/>
          <w:szCs w:val="24"/>
        </w:rPr>
        <w:t>, which</w:t>
      </w:r>
      <w:r w:rsidRPr="5AB4387B" w:rsidR="604D124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4D9A1AE5">
        <w:rPr>
          <w:rFonts w:ascii="Arial Nova" w:hAnsi="Arial Nova" w:eastAsia="Arial Nova" w:cs="Arial Nova"/>
          <w:color w:val="auto"/>
          <w:sz w:val="24"/>
          <w:szCs w:val="24"/>
        </w:rPr>
        <w:t>Kirsh</w:t>
      </w:r>
      <w:r w:rsidRPr="5AB4387B" w:rsidR="0CA1C6F1">
        <w:rPr>
          <w:rFonts w:ascii="Arial Nova" w:hAnsi="Arial Nova" w:eastAsia="Arial Nova" w:cs="Arial Nova"/>
          <w:color w:val="auto"/>
          <w:sz w:val="24"/>
          <w:szCs w:val="24"/>
        </w:rPr>
        <w:t xml:space="preserve"> (</w:t>
      </w:r>
      <w:r w:rsidRPr="5AB4387B" w:rsidR="4D9A1AE5">
        <w:rPr>
          <w:rFonts w:ascii="Arial Nova" w:hAnsi="Arial Nova" w:eastAsia="Arial Nova" w:cs="Arial Nova"/>
          <w:color w:val="auto"/>
          <w:sz w:val="24"/>
          <w:szCs w:val="24"/>
        </w:rPr>
        <w:t>2023)</w:t>
      </w:r>
      <w:r w:rsidRPr="5AB4387B" w:rsidR="5C347A60">
        <w:rPr>
          <w:rFonts w:ascii="Arial Nova" w:hAnsi="Arial Nova" w:eastAsia="Arial Nova" w:cs="Arial Nova"/>
          <w:color w:val="auto"/>
          <w:sz w:val="24"/>
          <w:szCs w:val="24"/>
        </w:rPr>
        <w:t xml:space="preserve"> state</w:t>
      </w:r>
      <w:r w:rsidRPr="5AB4387B" w:rsidR="0FCA614C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5C347A60">
        <w:rPr>
          <w:rFonts w:ascii="Arial Nova" w:hAnsi="Arial Nova" w:eastAsia="Arial Nova" w:cs="Arial Nova"/>
          <w:color w:val="auto"/>
          <w:sz w:val="24"/>
          <w:szCs w:val="24"/>
        </w:rPr>
        <w:t xml:space="preserve"> that your surroundings can influence your feelings</w:t>
      </w:r>
      <w:r w:rsidRPr="5AB4387B" w:rsidR="02C72852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5AB4387B" w:rsidR="02C72852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DDAA94D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02C72852">
        <w:rPr>
          <w:rFonts w:ascii="Arial Nova" w:hAnsi="Arial Nova" w:eastAsia="Arial Nova" w:cs="Arial Nova"/>
          <w:color w:val="auto"/>
          <w:sz w:val="24"/>
          <w:szCs w:val="24"/>
        </w:rPr>
        <w:t xml:space="preserve">During the interview </w:t>
      </w:r>
      <w:r w:rsidRPr="5AB4387B" w:rsidR="72A23F33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5AB4387B" w:rsidR="02C72852">
        <w:rPr>
          <w:rFonts w:ascii="Arial Nova" w:hAnsi="Arial Nova" w:eastAsia="Arial Nova" w:cs="Arial Nova"/>
          <w:color w:val="auto"/>
          <w:sz w:val="24"/>
          <w:szCs w:val="24"/>
        </w:rPr>
        <w:t xml:space="preserve"> felt quite confident</w:t>
      </w:r>
      <w:r w:rsidRPr="5AB4387B" w:rsidR="32075689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2C72852">
        <w:rPr>
          <w:rFonts w:ascii="Arial Nova" w:hAnsi="Arial Nova" w:eastAsia="Arial Nova" w:cs="Arial Nova"/>
          <w:color w:val="auto"/>
          <w:sz w:val="24"/>
          <w:szCs w:val="24"/>
        </w:rPr>
        <w:t xml:space="preserve"> with most of the answers coming quite easily to me,</w:t>
      </w:r>
      <w:r w:rsidRPr="5AB4387B" w:rsidR="51707FAA">
        <w:rPr>
          <w:rFonts w:ascii="Arial Nova" w:hAnsi="Arial Nova" w:eastAsia="Arial Nova" w:cs="Arial Nova"/>
          <w:color w:val="auto"/>
          <w:sz w:val="24"/>
          <w:szCs w:val="24"/>
        </w:rPr>
        <w:t xml:space="preserve"> but with the instances where my mind did go </w:t>
      </w:r>
      <w:r w:rsidRPr="5AB4387B" w:rsidR="03CC6A36">
        <w:rPr>
          <w:rFonts w:ascii="Arial Nova" w:hAnsi="Arial Nova" w:eastAsia="Arial Nova" w:cs="Arial Nova"/>
          <w:color w:val="auto"/>
          <w:sz w:val="24"/>
          <w:szCs w:val="24"/>
        </w:rPr>
        <w:t>blank,</w:t>
      </w:r>
      <w:r w:rsidRPr="5AB4387B" w:rsidR="51707FAA">
        <w:rPr>
          <w:rFonts w:ascii="Arial Nova" w:hAnsi="Arial Nova" w:eastAsia="Arial Nova" w:cs="Arial Nova"/>
          <w:color w:val="auto"/>
          <w:sz w:val="24"/>
          <w:szCs w:val="24"/>
        </w:rPr>
        <w:t xml:space="preserve"> I </w:t>
      </w:r>
      <w:r w:rsidRPr="5AB4387B" w:rsidR="4CE6B7F6">
        <w:rPr>
          <w:rFonts w:ascii="Arial Nova" w:hAnsi="Arial Nova" w:eastAsia="Arial Nova" w:cs="Arial Nova"/>
          <w:color w:val="auto"/>
          <w:sz w:val="24"/>
          <w:szCs w:val="24"/>
        </w:rPr>
        <w:t>got anxious</w:t>
      </w:r>
      <w:r w:rsidRPr="5AB4387B" w:rsidR="7B911FEE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CE6B7F6">
        <w:rPr>
          <w:rFonts w:ascii="Arial Nova" w:hAnsi="Arial Nova" w:eastAsia="Arial Nova" w:cs="Arial Nova"/>
          <w:color w:val="auto"/>
          <w:sz w:val="24"/>
          <w:szCs w:val="24"/>
        </w:rPr>
        <w:t xml:space="preserve"> and annoyed at myself</w:t>
      </w:r>
      <w:r w:rsidRPr="5AB4387B" w:rsidR="17052E11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CE6B7F6">
        <w:rPr>
          <w:rFonts w:ascii="Arial Nova" w:hAnsi="Arial Nova" w:eastAsia="Arial Nova" w:cs="Arial Nova"/>
          <w:color w:val="auto"/>
          <w:sz w:val="24"/>
          <w:szCs w:val="24"/>
        </w:rPr>
        <w:t xml:space="preserve"> as I did know the answers</w:t>
      </w:r>
      <w:r w:rsidRPr="5AB4387B" w:rsidR="0A33009A">
        <w:rPr>
          <w:rFonts w:ascii="Arial Nova" w:hAnsi="Arial Nova" w:eastAsia="Arial Nova" w:cs="Arial Nova"/>
          <w:color w:val="auto"/>
          <w:sz w:val="24"/>
          <w:szCs w:val="24"/>
        </w:rPr>
        <w:t xml:space="preserve"> but just could not think at those moments</w:t>
      </w:r>
      <w:r w:rsidRPr="5AB4387B" w:rsidR="3553E3B1">
        <w:rPr>
          <w:rFonts w:ascii="Arial Nova" w:hAnsi="Arial Nova" w:eastAsia="Arial Nova" w:cs="Arial Nova"/>
          <w:color w:val="auto"/>
          <w:sz w:val="24"/>
          <w:szCs w:val="24"/>
        </w:rPr>
        <w:t>, after the interview I felt relieved</w:t>
      </w:r>
      <w:r w:rsidRPr="5AB4387B" w:rsidR="3553E3B1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3553E3B1">
        <w:rPr>
          <w:rFonts w:ascii="Arial Nova" w:hAnsi="Arial Nova" w:eastAsia="Arial Nova" w:cs="Arial Nova"/>
          <w:color w:val="auto"/>
          <w:sz w:val="24"/>
          <w:szCs w:val="24"/>
        </w:rPr>
        <w:t xml:space="preserve">that it went </w:t>
      </w:r>
      <w:r w:rsidRPr="5AB4387B" w:rsidR="205FAFF6">
        <w:rPr>
          <w:rFonts w:ascii="Arial Nova" w:hAnsi="Arial Nova" w:eastAsia="Arial Nova" w:cs="Arial Nova"/>
          <w:color w:val="auto"/>
          <w:sz w:val="24"/>
          <w:szCs w:val="24"/>
        </w:rPr>
        <w:t xml:space="preserve">better than I had </w:t>
      </w:r>
      <w:r w:rsidRPr="5AB4387B" w:rsidR="4DE89179">
        <w:rPr>
          <w:rFonts w:ascii="Arial Nova" w:hAnsi="Arial Nova" w:eastAsia="Arial Nova" w:cs="Arial Nova"/>
          <w:color w:val="auto"/>
          <w:sz w:val="24"/>
          <w:szCs w:val="24"/>
        </w:rPr>
        <w:t>anticipated</w:t>
      </w:r>
      <w:r w:rsidRPr="5AB4387B" w:rsidR="126D0B48">
        <w:rPr>
          <w:rFonts w:ascii="Arial Nova" w:hAnsi="Arial Nova" w:eastAsia="Arial Nova" w:cs="Arial Nova"/>
          <w:color w:val="auto"/>
          <w:sz w:val="24"/>
          <w:szCs w:val="24"/>
        </w:rPr>
        <w:t>.</w:t>
      </w:r>
    </w:p>
    <w:p w:rsidR="776CCA48" w:rsidP="5AB4387B" w:rsidRDefault="776CCA48" w14:paraId="20502D07" w14:textId="48C0701E">
      <w:pPr>
        <w:pStyle w:val="Normal"/>
        <w:spacing w:line="360" w:lineRule="auto"/>
        <w:ind w:left="0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19BEB997">
        <w:rPr>
          <w:rFonts w:ascii="Arial Nova" w:hAnsi="Arial Nova" w:eastAsia="Arial Nova" w:cs="Arial Nova"/>
          <w:color w:val="auto"/>
          <w:sz w:val="24"/>
          <w:szCs w:val="24"/>
        </w:rPr>
        <w:t xml:space="preserve">My strengths in the interview were that </w:t>
      </w:r>
      <w:r w:rsidRPr="5AB4387B" w:rsidR="0E7C045B">
        <w:rPr>
          <w:rFonts w:ascii="Arial Nova" w:hAnsi="Arial Nova" w:eastAsia="Arial Nova" w:cs="Arial Nova"/>
          <w:color w:val="auto"/>
          <w:sz w:val="24"/>
          <w:szCs w:val="24"/>
        </w:rPr>
        <w:t>I</w:t>
      </w:r>
      <w:r w:rsidRPr="5AB4387B" w:rsidR="19BEB997">
        <w:rPr>
          <w:rFonts w:ascii="Arial Nova" w:hAnsi="Arial Nova" w:eastAsia="Arial Nova" w:cs="Arial Nova"/>
          <w:color w:val="auto"/>
          <w:sz w:val="24"/>
          <w:szCs w:val="24"/>
        </w:rPr>
        <w:t xml:space="preserve"> was well prepared, I </w:t>
      </w:r>
      <w:r w:rsidRPr="5AB4387B" w:rsidR="20254FFB">
        <w:rPr>
          <w:rFonts w:ascii="Arial Nova" w:hAnsi="Arial Nova" w:eastAsia="Arial Nova" w:cs="Arial Nova"/>
          <w:color w:val="auto"/>
          <w:sz w:val="24"/>
          <w:szCs w:val="24"/>
        </w:rPr>
        <w:t>knew what the job entailed</w:t>
      </w:r>
      <w:r w:rsidRPr="5AB4387B" w:rsidR="0AD2D3F2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20254FFB">
        <w:rPr>
          <w:rFonts w:ascii="Arial Nova" w:hAnsi="Arial Nova" w:eastAsia="Arial Nova" w:cs="Arial Nova"/>
          <w:color w:val="auto"/>
          <w:sz w:val="24"/>
          <w:szCs w:val="24"/>
        </w:rPr>
        <w:t xml:space="preserve"> what the care team </w:t>
      </w:r>
      <w:r w:rsidRPr="5AB4387B" w:rsidR="1CB68096">
        <w:rPr>
          <w:rFonts w:ascii="Arial Nova" w:hAnsi="Arial Nova" w:eastAsia="Arial Nova" w:cs="Arial Nova"/>
          <w:color w:val="auto"/>
          <w:sz w:val="24"/>
          <w:szCs w:val="24"/>
        </w:rPr>
        <w:t>did</w:t>
      </w:r>
      <w:r w:rsidRPr="5AB4387B" w:rsidR="4F065443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1CB68096">
        <w:rPr>
          <w:rFonts w:ascii="Arial Nova" w:hAnsi="Arial Nova" w:eastAsia="Arial Nova" w:cs="Arial Nova"/>
          <w:color w:val="auto"/>
          <w:sz w:val="24"/>
          <w:szCs w:val="24"/>
        </w:rPr>
        <w:t xml:space="preserve"> and</w:t>
      </w:r>
      <w:r w:rsidRPr="5AB4387B" w:rsidR="1836DBE1">
        <w:rPr>
          <w:rFonts w:ascii="Arial Nova" w:hAnsi="Arial Nova" w:eastAsia="Arial Nova" w:cs="Arial Nova"/>
          <w:color w:val="auto"/>
          <w:sz w:val="24"/>
          <w:szCs w:val="24"/>
        </w:rPr>
        <w:t xml:space="preserve"> what they</w:t>
      </w:r>
      <w:r w:rsidRPr="5AB4387B" w:rsidR="20254FFB">
        <w:rPr>
          <w:rFonts w:ascii="Arial Nova" w:hAnsi="Arial Nova" w:eastAsia="Arial Nova" w:cs="Arial Nova"/>
          <w:color w:val="auto"/>
          <w:sz w:val="24"/>
          <w:szCs w:val="24"/>
        </w:rPr>
        <w:t xml:space="preserve"> wanted from </w:t>
      </w:r>
      <w:r w:rsidRPr="5AB4387B" w:rsidR="71975DA9">
        <w:rPr>
          <w:rFonts w:ascii="Arial Nova" w:hAnsi="Arial Nova" w:eastAsia="Arial Nova" w:cs="Arial Nova"/>
          <w:color w:val="auto"/>
          <w:sz w:val="24"/>
          <w:szCs w:val="24"/>
        </w:rPr>
        <w:t>their</w:t>
      </w:r>
      <w:r w:rsidRPr="5AB4387B" w:rsidR="20254FFB">
        <w:rPr>
          <w:rFonts w:ascii="Arial Nova" w:hAnsi="Arial Nova" w:eastAsia="Arial Nova" w:cs="Arial Nova"/>
          <w:color w:val="auto"/>
          <w:sz w:val="24"/>
          <w:szCs w:val="24"/>
        </w:rPr>
        <w:t xml:space="preserve"> em</w:t>
      </w:r>
      <w:r w:rsidRPr="5AB4387B" w:rsidR="5F98066F">
        <w:rPr>
          <w:rFonts w:ascii="Arial Nova" w:hAnsi="Arial Nova" w:eastAsia="Arial Nova" w:cs="Arial Nova"/>
          <w:color w:val="auto"/>
          <w:sz w:val="24"/>
          <w:szCs w:val="24"/>
        </w:rPr>
        <w:t>ployers.</w:t>
      </w:r>
      <w:r w:rsidRPr="5AB4387B" w:rsidR="2CEA0168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5F98066F">
        <w:rPr>
          <w:rFonts w:ascii="Arial Nova" w:hAnsi="Arial Nova" w:eastAsia="Arial Nova" w:cs="Arial Nova"/>
          <w:color w:val="auto"/>
          <w:sz w:val="24"/>
          <w:szCs w:val="24"/>
        </w:rPr>
        <w:t xml:space="preserve"> I have good knowledge</w:t>
      </w:r>
      <w:r w:rsidRPr="5AB4387B" w:rsidR="7F2F3343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5F98066F">
        <w:rPr>
          <w:rFonts w:ascii="Arial Nova" w:hAnsi="Arial Nova" w:eastAsia="Arial Nova" w:cs="Arial Nova"/>
          <w:color w:val="auto"/>
          <w:sz w:val="24"/>
          <w:szCs w:val="24"/>
        </w:rPr>
        <w:t xml:space="preserve"> and experience in the field of mental health</w:t>
      </w:r>
      <w:r w:rsidRPr="5AB4387B" w:rsidR="220FCC36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1087A89">
        <w:rPr>
          <w:rFonts w:ascii="Arial Nova" w:hAnsi="Arial Nova" w:eastAsia="Arial Nova" w:cs="Arial Nova"/>
          <w:color w:val="auto"/>
          <w:sz w:val="24"/>
          <w:szCs w:val="24"/>
        </w:rPr>
        <w:t xml:space="preserve"> as I have family</w:t>
      </w:r>
      <w:r w:rsidRPr="5AB4387B" w:rsidR="453BA2BC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1087A89">
        <w:rPr>
          <w:rFonts w:ascii="Arial Nova" w:hAnsi="Arial Nova" w:eastAsia="Arial Nova" w:cs="Arial Nova"/>
          <w:color w:val="auto"/>
          <w:sz w:val="24"/>
          <w:szCs w:val="24"/>
        </w:rPr>
        <w:t xml:space="preserve"> friends</w:t>
      </w:r>
      <w:r w:rsidRPr="5AB4387B" w:rsidR="4F2773FD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1087A89">
        <w:rPr>
          <w:rFonts w:ascii="Arial Nova" w:hAnsi="Arial Nova" w:eastAsia="Arial Nova" w:cs="Arial Nova"/>
          <w:color w:val="auto"/>
          <w:sz w:val="24"/>
          <w:szCs w:val="24"/>
        </w:rPr>
        <w:t xml:space="preserve"> and people that I care for in my volunteer work,</w:t>
      </w:r>
      <w:r w:rsidRPr="5AB4387B" w:rsidR="26DDD1AA">
        <w:rPr>
          <w:rFonts w:ascii="Arial Nova" w:hAnsi="Arial Nova" w:eastAsia="Arial Nova" w:cs="Arial Nova"/>
          <w:color w:val="auto"/>
          <w:sz w:val="24"/>
          <w:szCs w:val="24"/>
        </w:rPr>
        <w:t xml:space="preserve"> NHS (2024) states this</w:t>
      </w:r>
      <w:r w:rsidRPr="5AB4387B" w:rsidR="5F98066F">
        <w:rPr>
          <w:rFonts w:ascii="Arial Nova" w:hAnsi="Arial Nova" w:eastAsia="Arial Nova" w:cs="Arial Nova"/>
          <w:color w:val="auto"/>
          <w:sz w:val="24"/>
          <w:szCs w:val="24"/>
        </w:rPr>
        <w:t xml:space="preserve"> is essential for the job</w:t>
      </w:r>
      <w:r w:rsidRPr="5AB4387B" w:rsidR="6A25468A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5AB4387B" w:rsidR="24EF0DD5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6A25468A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6A25468A">
        <w:rPr>
          <w:rFonts w:ascii="Arial Nova" w:hAnsi="Arial Nova" w:eastAsia="Arial Nova" w:cs="Arial Nova"/>
          <w:color w:val="auto"/>
          <w:sz w:val="24"/>
          <w:szCs w:val="24"/>
        </w:rPr>
        <w:t>I arrived on time</w:t>
      </w:r>
      <w:r w:rsidRPr="5AB4387B" w:rsidR="05242522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A25468A">
        <w:rPr>
          <w:rFonts w:ascii="Arial Nova" w:hAnsi="Arial Nova" w:eastAsia="Arial Nova" w:cs="Arial Nova"/>
          <w:color w:val="auto"/>
          <w:sz w:val="24"/>
          <w:szCs w:val="24"/>
        </w:rPr>
        <w:t xml:space="preserve"> and presented myself well by dressing smar</w:t>
      </w:r>
      <w:r w:rsidRPr="5AB4387B" w:rsidR="22639558">
        <w:rPr>
          <w:rFonts w:ascii="Arial Nova" w:hAnsi="Arial Nova" w:eastAsia="Arial Nova" w:cs="Arial Nova"/>
          <w:color w:val="auto"/>
          <w:sz w:val="24"/>
          <w:szCs w:val="24"/>
        </w:rPr>
        <w:t>t</w:t>
      </w:r>
      <w:r w:rsidRPr="5AB4387B" w:rsidR="405AED22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22639558">
        <w:rPr>
          <w:rFonts w:ascii="Arial Nova" w:hAnsi="Arial Nova" w:eastAsia="Arial Nova" w:cs="Arial Nova"/>
          <w:color w:val="auto"/>
          <w:sz w:val="24"/>
          <w:szCs w:val="24"/>
        </w:rPr>
        <w:t xml:space="preserve"> and speaking in a professional manner</w:t>
      </w:r>
      <w:r w:rsidRPr="5AB4387B" w:rsidR="0338DD7D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D1A3F10">
        <w:rPr>
          <w:rFonts w:ascii="Arial Nova" w:hAnsi="Arial Nova" w:eastAsia="Arial Nova" w:cs="Arial Nova"/>
          <w:color w:val="auto"/>
          <w:sz w:val="24"/>
          <w:szCs w:val="24"/>
        </w:rPr>
        <w:t xml:space="preserve"> to make a good first impression </w:t>
      </w:r>
      <w:r w:rsidRPr="5AB4387B" w:rsidR="63782024">
        <w:rPr>
          <w:rFonts w:ascii="Arial Nova" w:hAnsi="Arial Nova" w:eastAsia="Arial Nova" w:cs="Arial Nova"/>
          <w:color w:val="auto"/>
          <w:sz w:val="24"/>
          <w:szCs w:val="24"/>
        </w:rPr>
        <w:t>(indeed, 2023)</w:t>
      </w:r>
      <w:r w:rsidRPr="5AB4387B" w:rsidR="1FAD5FBB">
        <w:rPr>
          <w:rFonts w:ascii="Arial Nova" w:hAnsi="Arial Nova" w:eastAsia="Arial Nova" w:cs="Arial Nova"/>
          <w:color w:val="auto"/>
          <w:sz w:val="24"/>
          <w:szCs w:val="24"/>
        </w:rPr>
        <w:t>, I also answered every question that I was asked.</w:t>
      </w:r>
    </w:p>
    <w:p w:rsidR="776CCA48" w:rsidP="5AB4387B" w:rsidRDefault="776CCA48" w14:paraId="31B4F477" w14:textId="686B89C2">
      <w:pPr>
        <w:pStyle w:val="Normal"/>
        <w:spacing w:line="360" w:lineRule="auto"/>
        <w:ind w:left="0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2015F028">
        <w:rPr>
          <w:rFonts w:ascii="Arial Nova" w:hAnsi="Arial Nova" w:eastAsia="Arial Nova" w:cs="Arial Nova"/>
          <w:color w:val="auto"/>
          <w:sz w:val="24"/>
          <w:szCs w:val="24"/>
        </w:rPr>
        <w:t>My weakness in the interview was the extent o</w:t>
      </w:r>
      <w:r w:rsidRPr="5AB4387B" w:rsidR="0AB02981">
        <w:rPr>
          <w:rFonts w:ascii="Arial Nova" w:hAnsi="Arial Nova" w:eastAsia="Arial Nova" w:cs="Arial Nova"/>
          <w:color w:val="auto"/>
          <w:sz w:val="24"/>
          <w:szCs w:val="24"/>
        </w:rPr>
        <w:t>f</w:t>
      </w:r>
      <w:r w:rsidRPr="5AB4387B" w:rsidR="2015F028">
        <w:rPr>
          <w:rFonts w:ascii="Arial Nova" w:hAnsi="Arial Nova" w:eastAsia="Arial Nova" w:cs="Arial Nova"/>
          <w:color w:val="auto"/>
          <w:sz w:val="24"/>
          <w:szCs w:val="24"/>
        </w:rPr>
        <w:t xml:space="preserve"> my academic language</w:t>
      </w:r>
      <w:r w:rsidRPr="5AB4387B" w:rsidR="085B613E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52A3172">
        <w:rPr>
          <w:rFonts w:ascii="Arial Nova" w:hAnsi="Arial Nova" w:eastAsia="Arial Nova" w:cs="Arial Nova"/>
          <w:color w:val="auto"/>
          <w:sz w:val="24"/>
          <w:szCs w:val="24"/>
        </w:rPr>
        <w:t>(</w:t>
      </w:r>
      <w:r w:rsidRPr="5AB4387B" w:rsidR="152A31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Gurney and Grossi, 2019)</w:t>
      </w:r>
      <w:r w:rsidRPr="5AB4387B" w:rsidR="44119FCA">
        <w:rPr>
          <w:rFonts w:ascii="Arial Nova" w:hAnsi="Arial Nova" w:eastAsia="Arial Nova" w:cs="Arial Nova"/>
          <w:color w:val="auto"/>
          <w:sz w:val="24"/>
          <w:szCs w:val="24"/>
        </w:rPr>
        <w:t>, also</w:t>
      </w:r>
      <w:r w:rsidRPr="5AB4387B" w:rsidR="4F8A8665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4119FCA">
        <w:rPr>
          <w:rFonts w:ascii="Arial Nova" w:hAnsi="Arial Nova" w:eastAsia="Arial Nova" w:cs="Arial Nova"/>
          <w:color w:val="auto"/>
          <w:sz w:val="24"/>
          <w:szCs w:val="24"/>
        </w:rPr>
        <w:t xml:space="preserve"> on some questions there were slight pauses</w:t>
      </w:r>
      <w:r w:rsidRPr="5AB4387B" w:rsidR="1898FE23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4119FCA">
        <w:rPr>
          <w:rFonts w:ascii="Arial Nova" w:hAnsi="Arial Nova" w:eastAsia="Arial Nova" w:cs="Arial Nova"/>
          <w:color w:val="auto"/>
          <w:sz w:val="24"/>
          <w:szCs w:val="24"/>
        </w:rPr>
        <w:t xml:space="preserve"> as I had to think about the answer</w:t>
      </w:r>
      <w:r w:rsidRPr="5AB4387B" w:rsidR="44119FCA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6FFF2622">
        <w:rPr>
          <w:rFonts w:ascii="Arial Nova" w:hAnsi="Arial Nova" w:eastAsia="Arial Nova" w:cs="Arial Nova"/>
          <w:color w:val="auto"/>
          <w:sz w:val="24"/>
          <w:szCs w:val="24"/>
        </w:rPr>
        <w:t>due to</w:t>
      </w:r>
      <w:r w:rsidRPr="5AB4387B" w:rsidR="44119FCA">
        <w:rPr>
          <w:rFonts w:ascii="Arial Nova" w:hAnsi="Arial Nova" w:eastAsia="Arial Nova" w:cs="Arial Nova"/>
          <w:color w:val="auto"/>
          <w:sz w:val="24"/>
          <w:szCs w:val="24"/>
        </w:rPr>
        <w:t xml:space="preserve"> my nerves g</w:t>
      </w:r>
      <w:r w:rsidRPr="5AB4387B" w:rsidR="300A9D3A">
        <w:rPr>
          <w:rFonts w:ascii="Arial Nova" w:hAnsi="Arial Nova" w:eastAsia="Arial Nova" w:cs="Arial Nova"/>
          <w:color w:val="auto"/>
          <w:sz w:val="24"/>
          <w:szCs w:val="24"/>
        </w:rPr>
        <w:t>et</w:t>
      </w:r>
      <w:r w:rsidRPr="5AB4387B" w:rsidR="44119FCA">
        <w:rPr>
          <w:rFonts w:ascii="Arial Nova" w:hAnsi="Arial Nova" w:eastAsia="Arial Nova" w:cs="Arial Nova"/>
          <w:color w:val="auto"/>
          <w:sz w:val="24"/>
          <w:szCs w:val="24"/>
        </w:rPr>
        <w:t>t</w:t>
      </w:r>
      <w:r w:rsidRPr="5AB4387B" w:rsidR="03C2DE23">
        <w:rPr>
          <w:rFonts w:ascii="Arial Nova" w:hAnsi="Arial Nova" w:eastAsia="Arial Nova" w:cs="Arial Nova"/>
          <w:color w:val="auto"/>
          <w:sz w:val="24"/>
          <w:szCs w:val="24"/>
        </w:rPr>
        <w:t>ing</w:t>
      </w:r>
      <w:r w:rsidRPr="5AB4387B" w:rsidR="44119FCA">
        <w:rPr>
          <w:rFonts w:ascii="Arial Nova" w:hAnsi="Arial Nova" w:eastAsia="Arial Nova" w:cs="Arial Nova"/>
          <w:color w:val="auto"/>
          <w:sz w:val="24"/>
          <w:szCs w:val="24"/>
        </w:rPr>
        <w:t xml:space="preserve"> the best of me</w:t>
      </w:r>
      <w:r w:rsidRPr="5AB4387B" w:rsidR="6664EEC7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5AB4387B" w:rsidR="5511F7F2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6664EEC7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4E536F22">
        <w:rPr>
          <w:rFonts w:ascii="Arial Nova" w:hAnsi="Arial Nova" w:eastAsia="Arial Nova" w:cs="Arial Nova"/>
          <w:color w:val="auto"/>
          <w:sz w:val="24"/>
          <w:szCs w:val="24"/>
        </w:rPr>
        <w:t>At t</w:t>
      </w:r>
      <w:r w:rsidRPr="5AB4387B" w:rsidR="6664EEC7">
        <w:rPr>
          <w:rFonts w:ascii="Arial Nova" w:hAnsi="Arial Nova" w:eastAsia="Arial Nova" w:cs="Arial Nova"/>
          <w:color w:val="auto"/>
          <w:sz w:val="24"/>
          <w:szCs w:val="24"/>
        </w:rPr>
        <w:t xml:space="preserve">he end of the </w:t>
      </w:r>
      <w:r w:rsidRPr="5AB4387B" w:rsidR="558D0AC2">
        <w:rPr>
          <w:rFonts w:ascii="Arial Nova" w:hAnsi="Arial Nova" w:eastAsia="Arial Nova" w:cs="Arial Nova"/>
          <w:color w:val="auto"/>
          <w:sz w:val="24"/>
          <w:szCs w:val="24"/>
        </w:rPr>
        <w:t>interview,</w:t>
      </w:r>
      <w:r w:rsidRPr="5AB4387B" w:rsidR="6664EEC7">
        <w:rPr>
          <w:rFonts w:ascii="Arial Nova" w:hAnsi="Arial Nova" w:eastAsia="Arial Nova" w:cs="Arial Nova"/>
          <w:color w:val="auto"/>
          <w:sz w:val="24"/>
          <w:szCs w:val="24"/>
        </w:rPr>
        <w:t xml:space="preserve"> I got asked if I had any </w:t>
      </w:r>
      <w:r w:rsidRPr="5AB4387B" w:rsidR="2EBF319C">
        <w:rPr>
          <w:rFonts w:ascii="Arial Nova" w:hAnsi="Arial Nova" w:eastAsia="Arial Nova" w:cs="Arial Nova"/>
          <w:color w:val="auto"/>
          <w:sz w:val="24"/>
          <w:szCs w:val="24"/>
        </w:rPr>
        <w:t>questions,</w:t>
      </w:r>
      <w:r w:rsidRPr="5AB4387B" w:rsidR="6664EEC7">
        <w:rPr>
          <w:rFonts w:ascii="Arial Nova" w:hAnsi="Arial Nova" w:eastAsia="Arial Nova" w:cs="Arial Nova"/>
          <w:color w:val="auto"/>
          <w:sz w:val="24"/>
          <w:szCs w:val="24"/>
        </w:rPr>
        <w:t xml:space="preserve"> I did no</w:t>
      </w:r>
      <w:r w:rsidRPr="5AB4387B" w:rsidR="5B036BD6">
        <w:rPr>
          <w:rFonts w:ascii="Arial Nova" w:hAnsi="Arial Nova" w:eastAsia="Arial Nova" w:cs="Arial Nova"/>
          <w:color w:val="auto"/>
          <w:sz w:val="24"/>
          <w:szCs w:val="24"/>
        </w:rPr>
        <w:t xml:space="preserve">t ask any about the job </w:t>
      </w:r>
      <w:r w:rsidRPr="5AB4387B" w:rsidR="16C1BCEA">
        <w:rPr>
          <w:rFonts w:ascii="Arial Nova" w:hAnsi="Arial Nova" w:eastAsia="Arial Nova" w:cs="Arial Nova"/>
          <w:color w:val="auto"/>
          <w:sz w:val="24"/>
          <w:szCs w:val="24"/>
        </w:rPr>
        <w:t>itself</w:t>
      </w:r>
      <w:r w:rsidRPr="5AB4387B" w:rsidR="3561C000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5B036BD6">
        <w:rPr>
          <w:rFonts w:ascii="Arial Nova" w:hAnsi="Arial Nova" w:eastAsia="Arial Nova" w:cs="Arial Nova"/>
          <w:color w:val="auto"/>
          <w:sz w:val="24"/>
          <w:szCs w:val="24"/>
        </w:rPr>
        <w:t xml:space="preserve"> or</w:t>
      </w:r>
      <w:r w:rsidRPr="5AB4387B" w:rsidR="73644271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56465057">
        <w:rPr>
          <w:rFonts w:ascii="Arial Nova" w:hAnsi="Arial Nova" w:eastAsia="Arial Nova" w:cs="Arial Nova"/>
          <w:color w:val="auto"/>
          <w:sz w:val="24"/>
          <w:szCs w:val="24"/>
        </w:rPr>
        <w:t>what</w:t>
      </w:r>
      <w:r w:rsidRPr="5AB4387B" w:rsidR="5B036BD6">
        <w:rPr>
          <w:rFonts w:ascii="Arial Nova" w:hAnsi="Arial Nova" w:eastAsia="Arial Nova" w:cs="Arial Nova"/>
          <w:color w:val="auto"/>
          <w:sz w:val="24"/>
          <w:szCs w:val="24"/>
        </w:rPr>
        <w:t xml:space="preserve"> the </w:t>
      </w:r>
      <w:r w:rsidRPr="5AB4387B" w:rsidR="52B6B50A">
        <w:rPr>
          <w:rFonts w:ascii="Arial Nova" w:hAnsi="Arial Nova" w:eastAsia="Arial Nova" w:cs="Arial Nova"/>
          <w:color w:val="auto"/>
          <w:sz w:val="24"/>
          <w:szCs w:val="24"/>
        </w:rPr>
        <w:t>interviewers'</w:t>
      </w:r>
      <w:r w:rsidRPr="5AB4387B" w:rsidR="5B036BD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777B311">
        <w:rPr>
          <w:rFonts w:ascii="Arial Nova" w:hAnsi="Arial Nova" w:eastAsia="Arial Nova" w:cs="Arial Nova"/>
          <w:color w:val="auto"/>
          <w:sz w:val="24"/>
          <w:szCs w:val="24"/>
        </w:rPr>
        <w:t>thoughts</w:t>
      </w:r>
      <w:r w:rsidRPr="5AB4387B" w:rsidR="4D3E3CBB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1777B311">
        <w:rPr>
          <w:rFonts w:ascii="Arial Nova" w:hAnsi="Arial Nova" w:eastAsia="Arial Nova" w:cs="Arial Nova"/>
          <w:color w:val="auto"/>
          <w:sz w:val="24"/>
          <w:szCs w:val="24"/>
        </w:rPr>
        <w:t xml:space="preserve"> and feelings</w:t>
      </w:r>
      <w:r w:rsidRPr="5AB4387B" w:rsidR="712478DE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12478DE">
        <w:rPr>
          <w:rFonts w:ascii="Arial Nova" w:hAnsi="Arial Nova" w:eastAsia="Arial Nova" w:cs="Arial Nova"/>
          <w:color w:val="auto"/>
          <w:sz w:val="24"/>
          <w:szCs w:val="24"/>
        </w:rPr>
        <w:t>were</w:t>
      </w:r>
      <w:r w:rsidRPr="5AB4387B" w:rsidR="666FDFFA">
        <w:rPr>
          <w:rFonts w:ascii="Arial Nova" w:hAnsi="Arial Nova" w:eastAsia="Arial Nova" w:cs="Arial Nova"/>
          <w:color w:val="auto"/>
          <w:sz w:val="24"/>
          <w:szCs w:val="24"/>
        </w:rPr>
        <w:t xml:space="preserve"> about the job</w:t>
      </w:r>
      <w:r w:rsidRPr="5AB4387B" w:rsidR="1777B311">
        <w:rPr>
          <w:rFonts w:ascii="Arial Nova" w:hAnsi="Arial Nova" w:eastAsia="Arial Nova" w:cs="Arial Nova"/>
          <w:color w:val="auto"/>
          <w:sz w:val="24"/>
          <w:szCs w:val="24"/>
        </w:rPr>
        <w:t>.</w:t>
      </w:r>
    </w:p>
    <w:p w:rsidR="776CCA48" w:rsidP="5AB4387B" w:rsidRDefault="776CCA48" w14:paraId="0C631F60" w14:textId="6AA866A6">
      <w:pPr>
        <w:pStyle w:val="Normal"/>
        <w:spacing w:line="360" w:lineRule="auto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4062CE94">
        <w:rPr>
          <w:rFonts w:ascii="Arial Nova" w:hAnsi="Arial Nova" w:eastAsia="Arial Nova" w:cs="Arial Nova"/>
          <w:color w:val="auto"/>
          <w:sz w:val="24"/>
          <w:szCs w:val="24"/>
        </w:rPr>
        <w:t xml:space="preserve">I learned from the interview that I should stop </w:t>
      </w:r>
      <w:r w:rsidRPr="5AB4387B" w:rsidR="280B7DE8">
        <w:rPr>
          <w:rFonts w:ascii="Arial Nova" w:hAnsi="Arial Nova" w:eastAsia="Arial Nova" w:cs="Arial Nova"/>
          <w:color w:val="auto"/>
          <w:sz w:val="24"/>
          <w:szCs w:val="24"/>
        </w:rPr>
        <w:t>overthink</w:t>
      </w:r>
      <w:r w:rsidRPr="5AB4387B" w:rsidR="4062CE94">
        <w:rPr>
          <w:rFonts w:ascii="Arial Nova" w:hAnsi="Arial Nova" w:eastAsia="Arial Nova" w:cs="Arial Nova"/>
          <w:color w:val="auto"/>
          <w:sz w:val="24"/>
          <w:szCs w:val="24"/>
        </w:rPr>
        <w:t xml:space="preserve"> situations</w:t>
      </w:r>
      <w:r w:rsidRPr="5AB4387B" w:rsidR="55DC43B3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062CE94">
        <w:rPr>
          <w:rFonts w:ascii="Arial Nova" w:hAnsi="Arial Nova" w:eastAsia="Arial Nova" w:cs="Arial Nova"/>
          <w:color w:val="auto"/>
          <w:sz w:val="24"/>
          <w:szCs w:val="24"/>
        </w:rPr>
        <w:t xml:space="preserve"> as t</w:t>
      </w:r>
      <w:r w:rsidRPr="5AB4387B" w:rsidR="68BD49B3">
        <w:rPr>
          <w:rFonts w:ascii="Arial Nova" w:hAnsi="Arial Nova" w:eastAsia="Arial Nova" w:cs="Arial Nova"/>
          <w:color w:val="auto"/>
          <w:sz w:val="24"/>
          <w:szCs w:val="24"/>
        </w:rPr>
        <w:t xml:space="preserve">hey are </w:t>
      </w:r>
      <w:r w:rsidRPr="5AB4387B" w:rsidR="5BE890C7">
        <w:rPr>
          <w:rFonts w:ascii="Arial Nova" w:hAnsi="Arial Nova" w:eastAsia="Arial Nova" w:cs="Arial Nova"/>
          <w:color w:val="auto"/>
          <w:sz w:val="24"/>
          <w:szCs w:val="24"/>
        </w:rPr>
        <w:t>ultimately</w:t>
      </w:r>
      <w:r w:rsidRPr="5AB4387B" w:rsidR="68BD49B3">
        <w:rPr>
          <w:rFonts w:ascii="Arial Nova" w:hAnsi="Arial Nova" w:eastAsia="Arial Nova" w:cs="Arial Nova"/>
          <w:color w:val="auto"/>
          <w:sz w:val="24"/>
          <w:szCs w:val="24"/>
        </w:rPr>
        <w:t xml:space="preserve"> not as bad as I lead </w:t>
      </w:r>
      <w:r w:rsidRPr="5AB4387B" w:rsidR="09ECC08C">
        <w:rPr>
          <w:rFonts w:ascii="Arial Nova" w:hAnsi="Arial Nova" w:eastAsia="Arial Nova" w:cs="Arial Nova"/>
          <w:color w:val="auto"/>
          <w:sz w:val="24"/>
          <w:szCs w:val="24"/>
        </w:rPr>
        <w:t>myself</w:t>
      </w:r>
      <w:r w:rsidRPr="5AB4387B" w:rsidR="68BD49B3">
        <w:rPr>
          <w:rFonts w:ascii="Arial Nova" w:hAnsi="Arial Nova" w:eastAsia="Arial Nova" w:cs="Arial Nova"/>
          <w:color w:val="auto"/>
          <w:sz w:val="24"/>
          <w:szCs w:val="24"/>
        </w:rPr>
        <w:t xml:space="preserve"> to believe </w:t>
      </w:r>
      <w:r w:rsidRPr="5AB4387B" w:rsidR="75672451">
        <w:rPr>
          <w:rFonts w:ascii="Arial Nova" w:hAnsi="Arial Nova" w:eastAsia="Arial Nova" w:cs="Arial Nova"/>
          <w:color w:val="auto"/>
          <w:sz w:val="24"/>
          <w:szCs w:val="24"/>
        </w:rPr>
        <w:t>beforehand,</w:t>
      </w:r>
      <w:r w:rsidRPr="5AB4387B" w:rsidR="6D765436">
        <w:rPr>
          <w:rFonts w:ascii="Arial Nova" w:hAnsi="Arial Nova" w:eastAsia="Arial Nova" w:cs="Arial Nova"/>
          <w:color w:val="auto"/>
          <w:sz w:val="24"/>
          <w:szCs w:val="24"/>
        </w:rPr>
        <w:t xml:space="preserve"> Morin (2023) concur that overthinking </w:t>
      </w:r>
      <w:r w:rsidRPr="5AB4387B" w:rsidR="68BD49B3">
        <w:rPr>
          <w:rFonts w:ascii="Arial Nova" w:hAnsi="Arial Nova" w:eastAsia="Arial Nova" w:cs="Arial Nova"/>
          <w:color w:val="auto"/>
          <w:sz w:val="24"/>
          <w:szCs w:val="24"/>
        </w:rPr>
        <w:t xml:space="preserve">causes </w:t>
      </w:r>
      <w:r w:rsidRPr="5AB4387B" w:rsidR="530CB3E1">
        <w:rPr>
          <w:rFonts w:ascii="Arial Nova" w:hAnsi="Arial Nova" w:eastAsia="Arial Nova" w:cs="Arial Nova"/>
          <w:color w:val="auto"/>
          <w:sz w:val="24"/>
          <w:szCs w:val="24"/>
        </w:rPr>
        <w:t>unnecessary</w:t>
      </w:r>
      <w:r w:rsidRPr="5AB4387B" w:rsidR="68BD49B3">
        <w:rPr>
          <w:rFonts w:ascii="Arial Nova" w:hAnsi="Arial Nova" w:eastAsia="Arial Nova" w:cs="Arial Nova"/>
          <w:color w:val="auto"/>
          <w:sz w:val="24"/>
          <w:szCs w:val="24"/>
        </w:rPr>
        <w:t xml:space="preserve"> anxiety and stress</w:t>
      </w:r>
      <w:r w:rsidRPr="5AB4387B" w:rsidR="00AD0FAA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31168C71">
        <w:rPr>
          <w:rFonts w:ascii="Arial Nova" w:hAnsi="Arial Nova" w:eastAsia="Arial Nova" w:cs="Arial Nova"/>
          <w:color w:val="auto"/>
          <w:sz w:val="24"/>
          <w:szCs w:val="24"/>
        </w:rPr>
        <w:t xml:space="preserve"> that</w:t>
      </w:r>
      <w:r w:rsidRPr="5AB4387B" w:rsidR="00AD0FAA">
        <w:rPr>
          <w:rFonts w:ascii="Arial Nova" w:hAnsi="Arial Nova" w:eastAsia="Arial Nova" w:cs="Arial Nova"/>
          <w:color w:val="auto"/>
          <w:sz w:val="24"/>
          <w:szCs w:val="24"/>
        </w:rPr>
        <w:t xml:space="preserve"> leads to mistakes </w:t>
      </w:r>
      <w:r w:rsidRPr="5AB4387B" w:rsidR="6793EFF4">
        <w:rPr>
          <w:rFonts w:ascii="Arial Nova" w:hAnsi="Arial Nova" w:eastAsia="Arial Nova" w:cs="Arial Nova"/>
          <w:color w:val="auto"/>
          <w:sz w:val="24"/>
          <w:szCs w:val="24"/>
        </w:rPr>
        <w:t>being made due to</w:t>
      </w:r>
      <w:r w:rsidRPr="5AB4387B" w:rsidR="00AD0FAA">
        <w:rPr>
          <w:rFonts w:ascii="Arial Nova" w:hAnsi="Arial Nova" w:eastAsia="Arial Nova" w:cs="Arial Nova"/>
          <w:color w:val="auto"/>
          <w:sz w:val="24"/>
          <w:szCs w:val="24"/>
        </w:rPr>
        <w:t xml:space="preserve"> nervous get</w:t>
      </w:r>
      <w:r w:rsidRPr="5AB4387B" w:rsidR="150EAA24">
        <w:rPr>
          <w:rFonts w:ascii="Arial Nova" w:hAnsi="Arial Nova" w:eastAsia="Arial Nova" w:cs="Arial Nova"/>
          <w:color w:val="auto"/>
          <w:sz w:val="24"/>
          <w:szCs w:val="24"/>
        </w:rPr>
        <w:t>ting</w:t>
      </w:r>
      <w:r w:rsidRPr="5AB4387B" w:rsidR="00AD0FAA">
        <w:rPr>
          <w:rFonts w:ascii="Arial Nova" w:hAnsi="Arial Nova" w:eastAsia="Arial Nova" w:cs="Arial Nova"/>
          <w:color w:val="auto"/>
          <w:sz w:val="24"/>
          <w:szCs w:val="24"/>
        </w:rPr>
        <w:t xml:space="preserve"> t</w:t>
      </w:r>
      <w:r w:rsidRPr="5AB4387B" w:rsidR="16231AF9">
        <w:rPr>
          <w:rFonts w:ascii="Arial Nova" w:hAnsi="Arial Nova" w:eastAsia="Arial Nova" w:cs="Arial Nova"/>
          <w:color w:val="auto"/>
          <w:sz w:val="24"/>
          <w:szCs w:val="24"/>
        </w:rPr>
        <w:t>he best of</w:t>
      </w:r>
      <w:r w:rsidRPr="5AB4387B" w:rsidR="00AD0FAA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2C4030A">
        <w:rPr>
          <w:rFonts w:ascii="Arial Nova" w:hAnsi="Arial Nova" w:eastAsia="Arial Nova" w:cs="Arial Nova"/>
          <w:color w:val="auto"/>
          <w:sz w:val="24"/>
          <w:szCs w:val="24"/>
        </w:rPr>
        <w:t>individuals</w:t>
      </w:r>
      <w:r w:rsidRPr="5AB4387B" w:rsidR="2386F924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597F4A5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203680A1">
        <w:rPr>
          <w:rFonts w:ascii="Arial Nova" w:hAnsi="Arial Nova" w:eastAsia="Arial Nova" w:cs="Arial Nova"/>
          <w:color w:val="auto"/>
          <w:sz w:val="24"/>
          <w:szCs w:val="24"/>
        </w:rPr>
        <w:t>which</w:t>
      </w:r>
      <w:r w:rsidRPr="5AB4387B" w:rsidR="00AD0FAA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4FA2773">
        <w:rPr>
          <w:rFonts w:ascii="Arial Nova" w:hAnsi="Arial Nova" w:eastAsia="Arial Nova" w:cs="Arial Nova"/>
          <w:color w:val="auto"/>
          <w:sz w:val="24"/>
          <w:szCs w:val="24"/>
        </w:rPr>
        <w:t xml:space="preserve">would not be the case if </w:t>
      </w:r>
      <w:r w:rsidRPr="5AB4387B" w:rsidR="4103FE4B">
        <w:rPr>
          <w:rFonts w:ascii="Arial Nova" w:hAnsi="Arial Nova" w:eastAsia="Arial Nova" w:cs="Arial Nova"/>
          <w:color w:val="auto"/>
          <w:sz w:val="24"/>
          <w:szCs w:val="24"/>
        </w:rPr>
        <w:t xml:space="preserve">one </w:t>
      </w:r>
      <w:r w:rsidRPr="5AB4387B" w:rsidR="5273511B">
        <w:rPr>
          <w:rFonts w:ascii="Arial Nova" w:hAnsi="Arial Nova" w:eastAsia="Arial Nova" w:cs="Arial Nova"/>
          <w:color w:val="auto"/>
          <w:sz w:val="24"/>
          <w:szCs w:val="24"/>
        </w:rPr>
        <w:t>remained</w:t>
      </w:r>
      <w:r w:rsidRPr="5AB4387B" w:rsidR="74FA2773">
        <w:rPr>
          <w:rFonts w:ascii="Arial Nova" w:hAnsi="Arial Nova" w:eastAsia="Arial Nova" w:cs="Arial Nova"/>
          <w:color w:val="auto"/>
          <w:sz w:val="24"/>
          <w:szCs w:val="24"/>
        </w:rPr>
        <w:t xml:space="preserve"> calm and more confident</w:t>
      </w:r>
      <w:r w:rsidRPr="5AB4387B" w:rsidR="1762D9CB">
        <w:rPr>
          <w:rFonts w:ascii="Arial Nova" w:hAnsi="Arial Nova" w:eastAsia="Arial Nova" w:cs="Arial Nova"/>
          <w:color w:val="auto"/>
          <w:sz w:val="24"/>
          <w:szCs w:val="24"/>
        </w:rPr>
        <w:t>.</w:t>
      </w:r>
    </w:p>
    <w:p w:rsidR="776CCA48" w:rsidP="5AB4387B" w:rsidRDefault="776CCA48" w14:paraId="365307BF" w14:textId="48E9FC73">
      <w:pPr>
        <w:pStyle w:val="Normal"/>
        <w:spacing w:line="360" w:lineRule="auto"/>
        <w:ind w:left="0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278AF7C6">
        <w:rPr>
          <w:rFonts w:ascii="Arial Nova" w:hAnsi="Arial Nova" w:eastAsia="Arial Nova" w:cs="Arial Nova"/>
          <w:color w:val="auto"/>
          <w:sz w:val="24"/>
          <w:szCs w:val="24"/>
        </w:rPr>
        <w:t xml:space="preserve">The opportunities that are </w:t>
      </w:r>
      <w:r w:rsidRPr="5AB4387B" w:rsidR="06DD6A5F">
        <w:rPr>
          <w:rFonts w:ascii="Arial Nova" w:hAnsi="Arial Nova" w:eastAsia="Arial Nova" w:cs="Arial Nova"/>
          <w:color w:val="auto"/>
          <w:sz w:val="24"/>
          <w:szCs w:val="24"/>
        </w:rPr>
        <w:t>available</w:t>
      </w:r>
      <w:r w:rsidRPr="5AB4387B" w:rsidR="278AF7C6">
        <w:rPr>
          <w:rFonts w:ascii="Arial Nova" w:hAnsi="Arial Nova" w:eastAsia="Arial Nova" w:cs="Arial Nova"/>
          <w:color w:val="auto"/>
          <w:sz w:val="24"/>
          <w:szCs w:val="24"/>
        </w:rPr>
        <w:t xml:space="preserve"> from this interview</w:t>
      </w:r>
      <w:r w:rsidRPr="5AB4387B" w:rsidR="05129F96">
        <w:rPr>
          <w:rFonts w:ascii="Arial Nova" w:hAnsi="Arial Nova" w:eastAsia="Arial Nova" w:cs="Arial Nova"/>
          <w:color w:val="auto"/>
          <w:sz w:val="24"/>
          <w:szCs w:val="24"/>
        </w:rPr>
        <w:t xml:space="preserve"> are,</w:t>
      </w:r>
      <w:r w:rsidRPr="5AB4387B" w:rsidR="278AF7C6">
        <w:rPr>
          <w:rFonts w:ascii="Arial Nova" w:hAnsi="Arial Nova" w:eastAsia="Arial Nova" w:cs="Arial Nova"/>
          <w:color w:val="auto"/>
          <w:sz w:val="24"/>
          <w:szCs w:val="24"/>
        </w:rPr>
        <w:t xml:space="preserve"> more education</w:t>
      </w:r>
      <w:r w:rsidRPr="5AB4387B" w:rsidR="7CAE66F3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278AF7C6">
        <w:rPr>
          <w:rFonts w:ascii="Arial Nova" w:hAnsi="Arial Nova" w:eastAsia="Arial Nova" w:cs="Arial Nova"/>
          <w:color w:val="auto"/>
          <w:sz w:val="24"/>
          <w:szCs w:val="24"/>
        </w:rPr>
        <w:t xml:space="preserve"> and experience in the field of mental health</w:t>
      </w:r>
      <w:r w:rsidRPr="5AB4387B" w:rsidR="2F4FCD42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278AF7C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53E2104">
        <w:rPr>
          <w:rFonts w:ascii="Arial Nova" w:hAnsi="Arial Nova" w:eastAsia="Arial Nova" w:cs="Arial Nova"/>
          <w:color w:val="auto"/>
          <w:sz w:val="24"/>
          <w:szCs w:val="24"/>
        </w:rPr>
        <w:t xml:space="preserve">also </w:t>
      </w:r>
      <w:r w:rsidRPr="5AB4387B" w:rsidR="198CFB69">
        <w:rPr>
          <w:rFonts w:ascii="Arial Nova" w:hAnsi="Arial Nova" w:eastAsia="Arial Nova" w:cs="Arial Nova"/>
          <w:color w:val="auto"/>
          <w:sz w:val="24"/>
          <w:szCs w:val="24"/>
        </w:rPr>
        <w:t>to be able to build on my confidence</w:t>
      </w:r>
      <w:r w:rsidRPr="5AB4387B" w:rsidR="45AD4587">
        <w:rPr>
          <w:rFonts w:ascii="Arial Nova" w:hAnsi="Arial Nova" w:eastAsia="Arial Nova" w:cs="Arial Nova"/>
          <w:color w:val="auto"/>
          <w:sz w:val="24"/>
          <w:szCs w:val="24"/>
        </w:rPr>
        <w:t>, this</w:t>
      </w:r>
      <w:r w:rsidRPr="5AB4387B" w:rsidR="72FD09BF">
        <w:rPr>
          <w:rFonts w:ascii="Arial Nova" w:hAnsi="Arial Nova" w:eastAsia="Arial Nova" w:cs="Arial Nova"/>
          <w:color w:val="auto"/>
          <w:sz w:val="24"/>
          <w:szCs w:val="24"/>
        </w:rPr>
        <w:t xml:space="preserve"> will enable me to </w:t>
      </w:r>
      <w:r w:rsidRPr="5AB4387B" w:rsidR="3925B435">
        <w:rPr>
          <w:rFonts w:ascii="Arial Nova" w:hAnsi="Arial Nova" w:eastAsia="Arial Nova" w:cs="Arial Nova"/>
          <w:color w:val="auto"/>
          <w:sz w:val="24"/>
          <w:szCs w:val="24"/>
        </w:rPr>
        <w:t xml:space="preserve">be more concise </w:t>
      </w:r>
      <w:r w:rsidRPr="5AB4387B" w:rsidR="4F694BD1">
        <w:rPr>
          <w:rFonts w:ascii="Arial Nova" w:hAnsi="Arial Nova" w:eastAsia="Arial Nova" w:cs="Arial Nova"/>
          <w:color w:val="auto"/>
          <w:sz w:val="24"/>
          <w:szCs w:val="24"/>
        </w:rPr>
        <w:t>with my answers</w:t>
      </w:r>
      <w:r w:rsidRPr="5AB4387B" w:rsidR="339204E1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F694BD1">
        <w:rPr>
          <w:rFonts w:ascii="Arial Nova" w:hAnsi="Arial Nova" w:eastAsia="Arial Nova" w:cs="Arial Nova"/>
          <w:color w:val="auto"/>
          <w:sz w:val="24"/>
          <w:szCs w:val="24"/>
        </w:rPr>
        <w:t xml:space="preserve"> and decisions in the future</w:t>
      </w:r>
      <w:r w:rsidRPr="5AB4387B" w:rsidR="6465122E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11822AA">
        <w:rPr>
          <w:rFonts w:ascii="Arial Nova" w:hAnsi="Arial Nova" w:eastAsia="Arial Nova" w:cs="Arial Nova"/>
          <w:color w:val="auto"/>
          <w:sz w:val="24"/>
          <w:szCs w:val="24"/>
        </w:rPr>
        <w:t xml:space="preserve"> with</w:t>
      </w:r>
      <w:r w:rsidRPr="5AB4387B" w:rsidR="1A3BC716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35B663A6">
        <w:rPr>
          <w:rFonts w:ascii="Arial Nova" w:hAnsi="Arial Nova" w:eastAsia="Arial Nova" w:cs="Arial Nova"/>
          <w:color w:val="auto"/>
          <w:sz w:val="24"/>
          <w:szCs w:val="24"/>
        </w:rPr>
        <w:t>need for improvement of my academic language</w:t>
      </w:r>
      <w:r w:rsidRPr="5AB4387B" w:rsidR="037656EB">
        <w:rPr>
          <w:rFonts w:ascii="Arial Nova" w:hAnsi="Arial Nova" w:eastAsia="Arial Nova" w:cs="Arial Nova"/>
          <w:color w:val="auto"/>
          <w:sz w:val="24"/>
          <w:szCs w:val="24"/>
        </w:rPr>
        <w:t xml:space="preserve">, </w:t>
      </w:r>
      <w:r w:rsidRPr="5AB4387B" w:rsidR="6827A29F">
        <w:rPr>
          <w:rFonts w:ascii="Arial Nova" w:hAnsi="Arial Nova" w:eastAsia="Arial Nova" w:cs="Arial Nova"/>
          <w:color w:val="auto"/>
          <w:sz w:val="24"/>
          <w:szCs w:val="24"/>
        </w:rPr>
        <w:t>which</w:t>
      </w:r>
      <w:r w:rsidRPr="5AB4387B" w:rsidR="1508D63F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508D63F">
        <w:rPr>
          <w:rFonts w:ascii="Arial Nova" w:hAnsi="Arial Nova" w:eastAsia="Arial Nova" w:cs="Arial Nova"/>
          <w:color w:val="auto"/>
          <w:sz w:val="24"/>
          <w:szCs w:val="24"/>
        </w:rPr>
        <w:t>will</w:t>
      </w:r>
      <w:r w:rsidRPr="5AB4387B" w:rsidR="0D0D76D2">
        <w:rPr>
          <w:rFonts w:ascii="Arial Nova" w:hAnsi="Arial Nova" w:eastAsia="Arial Nova" w:cs="Arial Nova"/>
          <w:color w:val="auto"/>
          <w:sz w:val="24"/>
          <w:szCs w:val="24"/>
        </w:rPr>
        <w:t xml:space="preserve"> also help</w:t>
      </w:r>
      <w:r w:rsidRPr="5AB4387B" w:rsidR="68977C25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D0D76D2">
        <w:rPr>
          <w:rFonts w:ascii="Arial Nova" w:hAnsi="Arial Nova" w:eastAsia="Arial Nova" w:cs="Arial Nova"/>
          <w:color w:val="auto"/>
          <w:sz w:val="24"/>
          <w:szCs w:val="24"/>
        </w:rPr>
        <w:t xml:space="preserve"> allowing me to</w:t>
      </w:r>
      <w:r w:rsidRPr="5AB4387B" w:rsidR="1508D63F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6C5FE96A">
        <w:rPr>
          <w:rFonts w:ascii="Arial Nova" w:hAnsi="Arial Nova" w:eastAsia="Arial Nova" w:cs="Arial Nova"/>
          <w:color w:val="auto"/>
          <w:sz w:val="24"/>
          <w:szCs w:val="24"/>
        </w:rPr>
        <w:t>communicate</w:t>
      </w:r>
      <w:r w:rsidRPr="5AB4387B" w:rsidR="1508D63F">
        <w:rPr>
          <w:rFonts w:ascii="Arial Nova" w:hAnsi="Arial Nova" w:eastAsia="Arial Nova" w:cs="Arial Nova"/>
          <w:color w:val="auto"/>
          <w:sz w:val="24"/>
          <w:szCs w:val="24"/>
        </w:rPr>
        <w:t xml:space="preserve"> more </w:t>
      </w:r>
      <w:r w:rsidRPr="5AB4387B" w:rsidR="4BA452DD">
        <w:rPr>
          <w:rFonts w:ascii="Arial Nova" w:hAnsi="Arial Nova" w:eastAsia="Arial Nova" w:cs="Arial Nova"/>
          <w:color w:val="auto"/>
          <w:sz w:val="24"/>
          <w:szCs w:val="24"/>
        </w:rPr>
        <w:t>professionally</w:t>
      </w:r>
      <w:r w:rsidRPr="5AB4387B" w:rsidR="3706EB02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22A29EAC">
        <w:rPr>
          <w:rFonts w:ascii="Arial Nova" w:hAnsi="Arial Nova" w:eastAsia="Arial Nova" w:cs="Arial Nova"/>
          <w:color w:val="auto"/>
          <w:sz w:val="24"/>
          <w:szCs w:val="24"/>
        </w:rPr>
        <w:t>(</w:t>
      </w:r>
      <w:r w:rsidRPr="5AB4387B" w:rsidR="22A29E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Budin, 2017)</w:t>
      </w:r>
      <w:r w:rsidRPr="5AB4387B" w:rsidR="4BA452DD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5AB4387B" w:rsidR="1508D63F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</w:p>
    <w:p w:rsidR="776CCA48" w:rsidP="5AB4387B" w:rsidRDefault="776CCA48" w14:paraId="264C51A6" w14:textId="2127C654">
      <w:pPr>
        <w:pStyle w:val="Normal"/>
        <w:spacing w:line="360" w:lineRule="auto"/>
        <w:ind w:left="0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2B04CE9C">
        <w:rPr>
          <w:rFonts w:ascii="Arial Nova" w:hAnsi="Arial Nova" w:eastAsia="Arial Nova" w:cs="Arial Nova"/>
          <w:color w:val="auto"/>
          <w:sz w:val="24"/>
          <w:szCs w:val="24"/>
        </w:rPr>
        <w:t xml:space="preserve">When I attend another interview, </w:t>
      </w:r>
      <w:r w:rsidRPr="5AB4387B" w:rsidR="44AA53CE">
        <w:rPr>
          <w:rFonts w:ascii="Arial Nova" w:hAnsi="Arial Nova" w:eastAsia="Arial Nova" w:cs="Arial Nova"/>
          <w:color w:val="auto"/>
          <w:sz w:val="24"/>
          <w:szCs w:val="24"/>
        </w:rPr>
        <w:t xml:space="preserve">I will consider any threats that may prevent me from achieving my goals, </w:t>
      </w:r>
      <w:r w:rsidRPr="5AB4387B" w:rsidR="2B04CE9C">
        <w:rPr>
          <w:rFonts w:ascii="Arial Nova" w:hAnsi="Arial Nova" w:eastAsia="Arial Nova" w:cs="Arial Nova"/>
          <w:color w:val="auto"/>
          <w:sz w:val="24"/>
          <w:szCs w:val="24"/>
        </w:rPr>
        <w:t xml:space="preserve">I will educate myself more with academic words, </w:t>
      </w:r>
      <w:r w:rsidRPr="5AB4387B" w:rsidR="5B27854E">
        <w:rPr>
          <w:rFonts w:ascii="Arial Nova" w:hAnsi="Arial Nova" w:eastAsia="Arial Nova" w:cs="Arial Nova"/>
          <w:color w:val="auto"/>
          <w:sz w:val="24"/>
          <w:szCs w:val="24"/>
        </w:rPr>
        <w:t>I will not overthink the situation before hand</w:t>
      </w:r>
      <w:r w:rsidRPr="5AB4387B" w:rsidR="71FC52DE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5B27854E">
        <w:rPr>
          <w:rFonts w:ascii="Arial Nova" w:hAnsi="Arial Nova" w:eastAsia="Arial Nova" w:cs="Arial Nova"/>
          <w:color w:val="auto"/>
          <w:sz w:val="24"/>
          <w:szCs w:val="24"/>
        </w:rPr>
        <w:t xml:space="preserve"> by doing some breathi</w:t>
      </w:r>
      <w:r w:rsidRPr="5AB4387B" w:rsidR="28D1BBB4">
        <w:rPr>
          <w:rFonts w:ascii="Arial Nova" w:hAnsi="Arial Nova" w:eastAsia="Arial Nova" w:cs="Arial Nova"/>
          <w:color w:val="auto"/>
          <w:sz w:val="24"/>
          <w:szCs w:val="24"/>
        </w:rPr>
        <w:t>ng exercises</w:t>
      </w:r>
      <w:r w:rsidRPr="5AB4387B" w:rsidR="3F3147EB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28D1BBB4">
        <w:rPr>
          <w:rFonts w:ascii="Arial Nova" w:hAnsi="Arial Nova" w:eastAsia="Arial Nova" w:cs="Arial Nova"/>
          <w:color w:val="auto"/>
          <w:sz w:val="24"/>
          <w:szCs w:val="24"/>
        </w:rPr>
        <w:t xml:space="preserve"> or using some other calming techniques</w:t>
      </w:r>
      <w:r w:rsidRPr="5AB4387B" w:rsidR="567FCEDD">
        <w:rPr>
          <w:rFonts w:ascii="Arial Nova" w:hAnsi="Arial Nova" w:eastAsia="Arial Nova" w:cs="Arial Nova"/>
          <w:color w:val="auto"/>
          <w:sz w:val="24"/>
          <w:szCs w:val="24"/>
        </w:rPr>
        <w:t>, and I will ask more questions when prompted to gain more knowledge</w:t>
      </w:r>
      <w:r w:rsidRPr="5AB4387B" w:rsidR="5D5C5E49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567FCEDD">
        <w:rPr>
          <w:rFonts w:ascii="Arial Nova" w:hAnsi="Arial Nova" w:eastAsia="Arial Nova" w:cs="Arial Nova"/>
          <w:color w:val="auto"/>
          <w:sz w:val="24"/>
          <w:szCs w:val="24"/>
        </w:rPr>
        <w:t xml:space="preserve"> and information</w:t>
      </w:r>
      <w:r w:rsidRPr="5AB4387B" w:rsidR="13230D57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567FCEDD">
        <w:rPr>
          <w:rFonts w:ascii="Arial Nova" w:hAnsi="Arial Nova" w:eastAsia="Arial Nova" w:cs="Arial Nova"/>
          <w:color w:val="auto"/>
          <w:sz w:val="24"/>
          <w:szCs w:val="24"/>
        </w:rPr>
        <w:t xml:space="preserve"> while</w:t>
      </w:r>
      <w:r w:rsidRPr="5AB4387B" w:rsidR="601293E6">
        <w:rPr>
          <w:rFonts w:ascii="Arial Nova" w:hAnsi="Arial Nova" w:eastAsia="Arial Nova" w:cs="Arial Nova"/>
          <w:color w:val="auto"/>
          <w:sz w:val="24"/>
          <w:szCs w:val="24"/>
        </w:rPr>
        <w:t xml:space="preserve"> also</w:t>
      </w:r>
      <w:r w:rsidRPr="5AB4387B" w:rsidR="567FCEDD">
        <w:rPr>
          <w:rFonts w:ascii="Arial Nova" w:hAnsi="Arial Nova" w:eastAsia="Arial Nova" w:cs="Arial Nova"/>
          <w:color w:val="auto"/>
          <w:sz w:val="24"/>
          <w:szCs w:val="24"/>
        </w:rPr>
        <w:t xml:space="preserve"> showing </w:t>
      </w:r>
      <w:r w:rsidRPr="5AB4387B" w:rsidR="1524B40F">
        <w:rPr>
          <w:rFonts w:ascii="Arial Nova" w:hAnsi="Arial Nova" w:eastAsia="Arial Nova" w:cs="Arial Nova"/>
          <w:color w:val="auto"/>
          <w:sz w:val="24"/>
          <w:szCs w:val="24"/>
        </w:rPr>
        <w:t>interest</w:t>
      </w:r>
      <w:r w:rsidRPr="5AB4387B" w:rsidR="1361793E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1524B40F">
        <w:rPr>
          <w:rFonts w:ascii="Arial Nova" w:hAnsi="Arial Nova" w:eastAsia="Arial Nova" w:cs="Arial Nova"/>
          <w:color w:val="auto"/>
          <w:sz w:val="24"/>
          <w:szCs w:val="24"/>
        </w:rPr>
        <w:t xml:space="preserve"> and enthusiasm </w:t>
      </w:r>
      <w:r w:rsidRPr="5AB4387B" w:rsidR="50007F6D">
        <w:rPr>
          <w:rFonts w:ascii="Arial Nova" w:hAnsi="Arial Nova" w:eastAsia="Arial Nova" w:cs="Arial Nova"/>
          <w:color w:val="auto"/>
          <w:sz w:val="24"/>
          <w:szCs w:val="24"/>
        </w:rPr>
        <w:t>for</w:t>
      </w:r>
      <w:r w:rsidRPr="5AB4387B" w:rsidR="1524B40F">
        <w:rPr>
          <w:rFonts w:ascii="Arial Nova" w:hAnsi="Arial Nova" w:eastAsia="Arial Nova" w:cs="Arial Nova"/>
          <w:color w:val="auto"/>
          <w:sz w:val="24"/>
          <w:szCs w:val="24"/>
        </w:rPr>
        <w:t xml:space="preserve"> the job</w:t>
      </w:r>
      <w:r w:rsidRPr="5AB4387B" w:rsidR="12E4777A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6EEA258">
        <w:rPr>
          <w:rFonts w:ascii="Arial Nova" w:hAnsi="Arial Nova" w:eastAsia="Arial Nova" w:cs="Arial Nova"/>
          <w:color w:val="auto"/>
          <w:sz w:val="24"/>
          <w:szCs w:val="24"/>
        </w:rPr>
        <w:t xml:space="preserve"> Jones (2013) agree</w:t>
      </w:r>
      <w:r w:rsidRPr="5AB4387B" w:rsidR="5A0CFC0C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46EEA258">
        <w:rPr>
          <w:rFonts w:ascii="Arial Nova" w:hAnsi="Arial Nova" w:eastAsia="Arial Nova" w:cs="Arial Nova"/>
          <w:color w:val="auto"/>
          <w:sz w:val="24"/>
          <w:szCs w:val="24"/>
        </w:rPr>
        <w:t xml:space="preserve"> stating</w:t>
      </w:r>
      <w:r w:rsidRPr="5AB4387B" w:rsidR="5749C099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264114F1">
        <w:rPr>
          <w:rFonts w:ascii="Arial Nova" w:hAnsi="Arial Nova" w:eastAsia="Arial Nova" w:cs="Arial Nova"/>
          <w:color w:val="auto"/>
          <w:sz w:val="24"/>
          <w:szCs w:val="24"/>
        </w:rPr>
        <w:t>that it</w:t>
      </w:r>
      <w:r w:rsidRPr="5AB4387B" w:rsidR="12E4777A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6B3975D">
        <w:rPr>
          <w:rFonts w:ascii="Arial Nova" w:hAnsi="Arial Nova" w:eastAsia="Arial Nova" w:cs="Arial Nova"/>
          <w:color w:val="auto"/>
          <w:sz w:val="24"/>
          <w:szCs w:val="24"/>
        </w:rPr>
        <w:t xml:space="preserve">will </w:t>
      </w:r>
      <w:r w:rsidRPr="5AB4387B" w:rsidR="12E4777A">
        <w:rPr>
          <w:rFonts w:ascii="Arial Nova" w:hAnsi="Arial Nova" w:eastAsia="Arial Nova" w:cs="Arial Nova"/>
          <w:color w:val="auto"/>
          <w:sz w:val="24"/>
          <w:szCs w:val="24"/>
        </w:rPr>
        <w:t xml:space="preserve">help </w:t>
      </w:r>
      <w:r w:rsidRPr="5AB4387B" w:rsidR="3148B2C6">
        <w:rPr>
          <w:rFonts w:ascii="Arial Nova" w:hAnsi="Arial Nova" w:eastAsia="Arial Nova" w:cs="Arial Nova"/>
          <w:color w:val="auto"/>
          <w:sz w:val="24"/>
          <w:szCs w:val="24"/>
        </w:rPr>
        <w:t>you</w:t>
      </w:r>
      <w:r w:rsidRPr="5AB4387B" w:rsidR="12E4777A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2E4777A">
        <w:rPr>
          <w:rFonts w:ascii="Arial Nova" w:hAnsi="Arial Nova" w:eastAsia="Arial Nova" w:cs="Arial Nova"/>
          <w:color w:val="auto"/>
          <w:sz w:val="24"/>
          <w:szCs w:val="24"/>
        </w:rPr>
        <w:t>stand out from other candidates for the job</w:t>
      </w:r>
      <w:r w:rsidRPr="5AB4387B" w:rsidR="1524B40F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5AB4387B" w:rsidR="622B774C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524B40F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09178979">
        <w:rPr>
          <w:rFonts w:ascii="Arial Nova" w:hAnsi="Arial Nova" w:eastAsia="Arial Nova" w:cs="Arial Nova"/>
          <w:color w:val="auto"/>
          <w:sz w:val="24"/>
          <w:szCs w:val="24"/>
        </w:rPr>
        <w:t>I will also prepare for o</w:t>
      </w:r>
      <w:r w:rsidRPr="5AB4387B" w:rsidR="1524B40F">
        <w:rPr>
          <w:rFonts w:ascii="Arial Nova" w:hAnsi="Arial Nova" w:eastAsia="Arial Nova" w:cs="Arial Nova"/>
          <w:color w:val="auto"/>
          <w:sz w:val="24"/>
          <w:szCs w:val="24"/>
        </w:rPr>
        <w:t xml:space="preserve">ther threats </w:t>
      </w:r>
      <w:r w:rsidRPr="5AB4387B" w:rsidR="01361A56">
        <w:rPr>
          <w:rFonts w:ascii="Arial Nova" w:hAnsi="Arial Nova" w:eastAsia="Arial Nova" w:cs="Arial Nova"/>
          <w:color w:val="auto"/>
          <w:sz w:val="24"/>
          <w:szCs w:val="24"/>
        </w:rPr>
        <w:t>that may arise in</w:t>
      </w:r>
      <w:r w:rsidRPr="5AB4387B" w:rsidR="1524B40F">
        <w:rPr>
          <w:rFonts w:ascii="Arial Nova" w:hAnsi="Arial Nova" w:eastAsia="Arial Nova" w:cs="Arial Nova"/>
          <w:color w:val="auto"/>
          <w:sz w:val="24"/>
          <w:szCs w:val="24"/>
        </w:rPr>
        <w:t xml:space="preserve"> getting the job </w:t>
      </w:r>
      <w:r w:rsidRPr="5AB4387B" w:rsidR="1850E2B4">
        <w:rPr>
          <w:rFonts w:ascii="Arial Nova" w:hAnsi="Arial Nova" w:eastAsia="Arial Nova" w:cs="Arial Nova"/>
          <w:color w:val="auto"/>
          <w:sz w:val="24"/>
          <w:szCs w:val="24"/>
        </w:rPr>
        <w:t>such as</w:t>
      </w:r>
      <w:r w:rsidRPr="5AB4387B" w:rsidR="05456AF8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1850E2B4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B53B613">
        <w:rPr>
          <w:rFonts w:ascii="Arial Nova" w:hAnsi="Arial Nova" w:eastAsia="Arial Nova" w:cs="Arial Nova"/>
          <w:color w:val="auto"/>
          <w:sz w:val="24"/>
          <w:szCs w:val="24"/>
        </w:rPr>
        <w:t xml:space="preserve">other </w:t>
      </w:r>
      <w:r w:rsidRPr="5AB4387B" w:rsidR="1850E2B4">
        <w:rPr>
          <w:rFonts w:ascii="Arial Nova" w:hAnsi="Arial Nova" w:eastAsia="Arial Nova" w:cs="Arial Nova"/>
          <w:color w:val="auto"/>
          <w:sz w:val="24"/>
          <w:szCs w:val="24"/>
        </w:rPr>
        <w:t>transport</w:t>
      </w:r>
      <w:r w:rsidRPr="5AB4387B" w:rsidR="083ECE3B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1850E2B4">
        <w:rPr>
          <w:rFonts w:ascii="Arial Nova" w:hAnsi="Arial Nova" w:eastAsia="Arial Nova" w:cs="Arial Nova"/>
          <w:color w:val="auto"/>
          <w:sz w:val="24"/>
          <w:szCs w:val="24"/>
        </w:rPr>
        <w:t xml:space="preserve"> in</w:t>
      </w:r>
      <w:r w:rsidRPr="5AB4387B" w:rsidR="7E09EBB0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850E2B4">
        <w:rPr>
          <w:rFonts w:ascii="Arial Nova" w:hAnsi="Arial Nova" w:eastAsia="Arial Nova" w:cs="Arial Nova"/>
          <w:color w:val="auto"/>
          <w:sz w:val="24"/>
          <w:szCs w:val="24"/>
        </w:rPr>
        <w:t>case of an issue with my car</w:t>
      </w:r>
      <w:r w:rsidRPr="5AB4387B" w:rsidR="0AA34C16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1850E2B4">
        <w:rPr>
          <w:rFonts w:ascii="Arial Nova" w:hAnsi="Arial Nova" w:eastAsia="Arial Nova" w:cs="Arial Nova"/>
          <w:color w:val="auto"/>
          <w:sz w:val="24"/>
          <w:szCs w:val="24"/>
        </w:rPr>
        <w:t xml:space="preserve"> or </w:t>
      </w:r>
      <w:r w:rsidRPr="5AB4387B" w:rsidR="50A02C5F">
        <w:rPr>
          <w:rFonts w:ascii="Arial Nova" w:hAnsi="Arial Nova" w:eastAsia="Arial Nova" w:cs="Arial Nova"/>
          <w:color w:val="auto"/>
          <w:sz w:val="24"/>
          <w:szCs w:val="24"/>
        </w:rPr>
        <w:t>alternative</w:t>
      </w:r>
      <w:r w:rsidRPr="5AB4387B" w:rsidR="1850E2B4">
        <w:rPr>
          <w:rFonts w:ascii="Arial Nova" w:hAnsi="Arial Nova" w:eastAsia="Arial Nova" w:cs="Arial Nova"/>
          <w:color w:val="auto"/>
          <w:sz w:val="24"/>
          <w:szCs w:val="24"/>
        </w:rPr>
        <w:t xml:space="preserve"> childcare put in place</w:t>
      </w:r>
      <w:r w:rsidRPr="5AB4387B" w:rsidR="3153A58C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1850E2B4">
        <w:rPr>
          <w:rFonts w:ascii="Arial Nova" w:hAnsi="Arial Nova" w:eastAsia="Arial Nova" w:cs="Arial Nova"/>
          <w:color w:val="auto"/>
          <w:sz w:val="24"/>
          <w:szCs w:val="24"/>
        </w:rPr>
        <w:t xml:space="preserve"> in</w:t>
      </w:r>
      <w:r w:rsidRPr="5AB4387B" w:rsidR="7326C341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1850E2B4">
        <w:rPr>
          <w:rFonts w:ascii="Arial Nova" w:hAnsi="Arial Nova" w:eastAsia="Arial Nova" w:cs="Arial Nova"/>
          <w:color w:val="auto"/>
          <w:sz w:val="24"/>
          <w:szCs w:val="24"/>
        </w:rPr>
        <w:t>case my current one fails</w:t>
      </w:r>
      <w:r w:rsidRPr="5AB4387B" w:rsidR="10153B17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76000858">
        <w:rPr>
          <w:rFonts w:ascii="Arial Nova" w:hAnsi="Arial Nova" w:eastAsia="Arial Nova" w:cs="Arial Nova"/>
          <w:color w:val="auto"/>
          <w:sz w:val="24"/>
          <w:szCs w:val="24"/>
        </w:rPr>
        <w:t>(Gates et al, 2019)</w:t>
      </w:r>
      <w:r w:rsidRPr="5AB4387B" w:rsidR="06E1C40F">
        <w:rPr>
          <w:rFonts w:ascii="Arial Nova" w:hAnsi="Arial Nova" w:eastAsia="Arial Nova" w:cs="Arial Nova"/>
          <w:color w:val="auto"/>
          <w:sz w:val="24"/>
          <w:szCs w:val="24"/>
        </w:rPr>
        <w:t>.</w:t>
      </w:r>
    </w:p>
    <w:p w:rsidR="7A2B3E04" w:rsidP="5AB4387B" w:rsidRDefault="7A2B3E04" w14:paraId="51CC2380" w14:textId="5AFCBA5B">
      <w:pPr>
        <w:pStyle w:val="Normal"/>
        <w:spacing w:line="360" w:lineRule="auto"/>
        <w:ind w:left="0"/>
        <w:rPr>
          <w:rFonts w:ascii="Arial Nova" w:hAnsi="Arial Nova" w:eastAsia="Arial Nova" w:cs="Arial Nova"/>
          <w:color w:val="auto"/>
          <w:sz w:val="24"/>
          <w:szCs w:val="24"/>
        </w:rPr>
      </w:pPr>
      <w:r w:rsidRPr="5AB4387B" w:rsidR="793F9DF7">
        <w:rPr>
          <w:rFonts w:ascii="Arial Nova" w:hAnsi="Arial Nova" w:eastAsia="Arial Nova" w:cs="Arial Nova"/>
          <w:color w:val="auto"/>
          <w:sz w:val="24"/>
          <w:szCs w:val="24"/>
        </w:rPr>
        <w:t>Overall,</w:t>
      </w:r>
      <w:r w:rsidRPr="5AB4387B" w:rsidR="025C69F9">
        <w:rPr>
          <w:rFonts w:ascii="Arial Nova" w:hAnsi="Arial Nova" w:eastAsia="Arial Nova" w:cs="Arial Nova"/>
          <w:color w:val="auto"/>
          <w:sz w:val="24"/>
          <w:szCs w:val="24"/>
        </w:rPr>
        <w:t xml:space="preserve"> I think the interview </w:t>
      </w:r>
      <w:r w:rsidRPr="5AB4387B" w:rsidR="0A02EA04">
        <w:rPr>
          <w:rFonts w:ascii="Arial Nova" w:hAnsi="Arial Nova" w:eastAsia="Arial Nova" w:cs="Arial Nova"/>
          <w:color w:val="auto"/>
          <w:sz w:val="24"/>
          <w:szCs w:val="24"/>
        </w:rPr>
        <w:t>went well</w:t>
      </w:r>
      <w:r w:rsidRPr="5AB4387B" w:rsidR="6012F970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A02EA04">
        <w:rPr>
          <w:rFonts w:ascii="Arial Nova" w:hAnsi="Arial Nova" w:eastAsia="Arial Nova" w:cs="Arial Nova"/>
          <w:color w:val="auto"/>
          <w:sz w:val="24"/>
          <w:szCs w:val="24"/>
        </w:rPr>
        <w:t xml:space="preserve"> from this reflection I know I have the skills</w:t>
      </w:r>
      <w:r w:rsidRPr="5AB4387B" w:rsidR="57E72148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A02EA04">
        <w:rPr>
          <w:rFonts w:ascii="Arial Nova" w:hAnsi="Arial Nova" w:eastAsia="Arial Nova" w:cs="Arial Nova"/>
          <w:color w:val="auto"/>
          <w:sz w:val="24"/>
          <w:szCs w:val="24"/>
        </w:rPr>
        <w:t xml:space="preserve"> and knowledge needed</w:t>
      </w:r>
      <w:r w:rsidRPr="5AB4387B" w:rsidR="48A7CF35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A02EA04">
        <w:rPr>
          <w:rFonts w:ascii="Arial Nova" w:hAnsi="Arial Nova" w:eastAsia="Arial Nova" w:cs="Arial Nova"/>
          <w:color w:val="auto"/>
          <w:sz w:val="24"/>
          <w:szCs w:val="24"/>
        </w:rPr>
        <w:t xml:space="preserve"> but</w:t>
      </w:r>
      <w:r w:rsidRPr="5AB4387B" w:rsidR="025C69F9">
        <w:rPr>
          <w:rFonts w:ascii="Arial Nova" w:hAnsi="Arial Nova" w:eastAsia="Arial Nova" w:cs="Arial Nova"/>
          <w:color w:val="auto"/>
          <w:sz w:val="24"/>
          <w:szCs w:val="24"/>
        </w:rPr>
        <w:t xml:space="preserve"> this supporting paper highlights </w:t>
      </w:r>
      <w:r w:rsidRPr="5AB4387B" w:rsidR="26362605">
        <w:rPr>
          <w:rFonts w:ascii="Arial Nova" w:hAnsi="Arial Nova" w:eastAsia="Arial Nova" w:cs="Arial Nova"/>
          <w:color w:val="auto"/>
          <w:sz w:val="24"/>
          <w:szCs w:val="24"/>
        </w:rPr>
        <w:t>the need for more use of academic language</w:t>
      </w:r>
      <w:r w:rsidRPr="5AB4387B" w:rsidR="2FC8EB0E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BEF2F02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0C65280A">
        <w:rPr>
          <w:rFonts w:ascii="Arial Nova" w:hAnsi="Arial Nova" w:eastAsia="Arial Nova" w:cs="Arial Nova"/>
          <w:color w:val="auto"/>
          <w:sz w:val="24"/>
          <w:szCs w:val="24"/>
        </w:rPr>
        <w:t>the importance of</w:t>
      </w:r>
      <w:r w:rsidRPr="5AB4387B" w:rsidR="0BEF2F02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0BEF2F02">
        <w:rPr>
          <w:rFonts w:ascii="Arial Nova" w:hAnsi="Arial Nova" w:eastAsia="Arial Nova" w:cs="Arial Nova"/>
          <w:color w:val="auto"/>
          <w:sz w:val="24"/>
          <w:szCs w:val="24"/>
        </w:rPr>
        <w:t>remaining calm</w:t>
      </w:r>
      <w:r w:rsidRPr="5AB4387B" w:rsidR="0F1B5DA7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BEF2F02">
        <w:rPr>
          <w:rFonts w:ascii="Arial Nova" w:hAnsi="Arial Nova" w:eastAsia="Arial Nova" w:cs="Arial Nova"/>
          <w:color w:val="auto"/>
          <w:sz w:val="24"/>
          <w:szCs w:val="24"/>
        </w:rPr>
        <w:t xml:space="preserve"> and collective</w:t>
      </w:r>
      <w:r w:rsidRPr="5AB4387B" w:rsidR="5F6E9FFC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BEF2F02">
        <w:rPr>
          <w:rFonts w:ascii="Arial Nova" w:hAnsi="Arial Nova" w:eastAsia="Arial Nova" w:cs="Arial Nova"/>
          <w:color w:val="auto"/>
          <w:sz w:val="24"/>
          <w:szCs w:val="24"/>
        </w:rPr>
        <w:t xml:space="preserve"> so that I do not</w:t>
      </w:r>
      <w:r w:rsidRPr="5AB4387B" w:rsidR="4AE926F2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6B41A19A">
        <w:rPr>
          <w:rFonts w:ascii="Arial Nova" w:hAnsi="Arial Nova" w:eastAsia="Arial Nova" w:cs="Arial Nova"/>
          <w:color w:val="auto"/>
          <w:sz w:val="24"/>
          <w:szCs w:val="24"/>
        </w:rPr>
        <w:t>panic when asked questions</w:t>
      </w:r>
      <w:r w:rsidRPr="5AB4387B" w:rsidR="1B0044FF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B41A19A">
        <w:rPr>
          <w:rFonts w:ascii="Arial Nova" w:hAnsi="Arial Nova" w:eastAsia="Arial Nova" w:cs="Arial Nova"/>
          <w:color w:val="auto"/>
          <w:sz w:val="24"/>
          <w:szCs w:val="24"/>
        </w:rPr>
        <w:t xml:space="preserve"> allowing me to think more quickly</w:t>
      </w:r>
      <w:r w:rsidRPr="5AB4387B" w:rsidR="7776ACDB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6B41A19A">
        <w:rPr>
          <w:rFonts w:ascii="Arial Nova" w:hAnsi="Arial Nova" w:eastAsia="Arial Nova" w:cs="Arial Nova"/>
          <w:color w:val="auto"/>
          <w:sz w:val="24"/>
          <w:szCs w:val="24"/>
        </w:rPr>
        <w:t xml:space="preserve"> and clearly</w:t>
      </w:r>
      <w:r w:rsidRPr="5AB4387B" w:rsidR="3503FCCC">
        <w:rPr>
          <w:rFonts w:ascii="Arial Nova" w:hAnsi="Arial Nova" w:eastAsia="Arial Nova" w:cs="Arial Nova"/>
          <w:color w:val="auto"/>
          <w:sz w:val="24"/>
          <w:szCs w:val="24"/>
        </w:rPr>
        <w:t xml:space="preserve">. </w:t>
      </w:r>
      <w:r w:rsidRPr="5AB4387B" w:rsidR="27A383F5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3503FCCC">
        <w:rPr>
          <w:rFonts w:ascii="Arial Nova" w:hAnsi="Arial Nova" w:eastAsia="Arial Nova" w:cs="Arial Nova"/>
          <w:color w:val="auto"/>
          <w:sz w:val="24"/>
          <w:szCs w:val="24"/>
        </w:rPr>
        <w:t>This supporting paper also points out the ot</w:t>
      </w:r>
      <w:r w:rsidRPr="5AB4387B" w:rsidR="0938F965">
        <w:rPr>
          <w:rFonts w:ascii="Arial Nova" w:hAnsi="Arial Nova" w:eastAsia="Arial Nova" w:cs="Arial Nova"/>
          <w:color w:val="auto"/>
          <w:sz w:val="24"/>
          <w:szCs w:val="24"/>
        </w:rPr>
        <w:t>her threats that may arise</w:t>
      </w:r>
      <w:r w:rsidRPr="5AB4387B" w:rsidR="11F9121E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938F965">
        <w:rPr>
          <w:rFonts w:ascii="Arial Nova" w:hAnsi="Arial Nova" w:eastAsia="Arial Nova" w:cs="Arial Nova"/>
          <w:color w:val="auto"/>
          <w:sz w:val="24"/>
          <w:szCs w:val="24"/>
        </w:rPr>
        <w:t xml:space="preserve"> showing the need for alternative plans being put in place</w:t>
      </w:r>
      <w:r w:rsidRPr="5AB4387B" w:rsidR="64E1F816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0938F965">
        <w:rPr>
          <w:rFonts w:ascii="Arial Nova" w:hAnsi="Arial Nova" w:eastAsia="Arial Nova" w:cs="Arial Nova"/>
          <w:color w:val="auto"/>
          <w:sz w:val="24"/>
          <w:szCs w:val="24"/>
        </w:rPr>
        <w:t xml:space="preserve"> such as, </w:t>
      </w:r>
      <w:r w:rsidRPr="5AB4387B" w:rsidR="20C9BACB">
        <w:rPr>
          <w:rFonts w:ascii="Arial Nova" w:hAnsi="Arial Nova" w:eastAsia="Arial Nova" w:cs="Arial Nova"/>
          <w:color w:val="auto"/>
          <w:sz w:val="24"/>
          <w:szCs w:val="24"/>
        </w:rPr>
        <w:t>childcare</w:t>
      </w:r>
      <w:r w:rsidRPr="5AB4387B" w:rsidR="0938F965">
        <w:rPr>
          <w:rFonts w:ascii="Arial Nova" w:hAnsi="Arial Nova" w:eastAsia="Arial Nova" w:cs="Arial Nova"/>
          <w:color w:val="auto"/>
          <w:sz w:val="24"/>
          <w:szCs w:val="24"/>
        </w:rPr>
        <w:t xml:space="preserve"> and transport</w:t>
      </w:r>
      <w:r w:rsidRPr="5AB4387B" w:rsidR="0CF3502F">
        <w:rPr>
          <w:rFonts w:ascii="Arial Nova" w:hAnsi="Arial Nova" w:eastAsia="Arial Nova" w:cs="Arial Nova"/>
          <w:color w:val="auto"/>
          <w:sz w:val="24"/>
          <w:szCs w:val="24"/>
        </w:rPr>
        <w:t>.</w:t>
      </w:r>
      <w:r w:rsidRPr="5AB4387B" w:rsidR="34433C74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57F8A109">
        <w:rPr>
          <w:rFonts w:ascii="Arial Nova" w:hAnsi="Arial Nova" w:eastAsia="Arial Nova" w:cs="Arial Nova"/>
          <w:color w:val="auto"/>
          <w:sz w:val="24"/>
          <w:szCs w:val="24"/>
        </w:rPr>
        <w:t xml:space="preserve"> </w:t>
      </w:r>
      <w:r w:rsidRPr="5AB4387B" w:rsidR="34433C74">
        <w:rPr>
          <w:rFonts w:ascii="Arial Nova" w:hAnsi="Arial Nova" w:eastAsia="Arial Nova" w:cs="Arial Nova"/>
          <w:color w:val="auto"/>
          <w:sz w:val="24"/>
          <w:szCs w:val="24"/>
        </w:rPr>
        <w:t xml:space="preserve">This reflection </w:t>
      </w:r>
      <w:r w:rsidRPr="5AB4387B" w:rsidR="5E94BAA8">
        <w:rPr>
          <w:rFonts w:ascii="Arial Nova" w:hAnsi="Arial Nova" w:eastAsia="Arial Nova" w:cs="Arial Nova"/>
          <w:color w:val="auto"/>
          <w:sz w:val="24"/>
          <w:szCs w:val="24"/>
        </w:rPr>
        <w:t>displays</w:t>
      </w:r>
      <w:r w:rsidRPr="5AB4387B" w:rsidR="34433C74">
        <w:rPr>
          <w:rFonts w:ascii="Arial Nova" w:hAnsi="Arial Nova" w:eastAsia="Arial Nova" w:cs="Arial Nova"/>
          <w:color w:val="auto"/>
          <w:sz w:val="24"/>
          <w:szCs w:val="24"/>
        </w:rPr>
        <w:t xml:space="preserve"> my strengths</w:t>
      </w:r>
      <w:r w:rsidRPr="5AB4387B" w:rsidR="43AD119D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34433C74">
        <w:rPr>
          <w:rFonts w:ascii="Arial Nova" w:hAnsi="Arial Nova" w:eastAsia="Arial Nova" w:cs="Arial Nova"/>
          <w:color w:val="auto"/>
          <w:sz w:val="24"/>
          <w:szCs w:val="24"/>
        </w:rPr>
        <w:t xml:space="preserve"> and </w:t>
      </w:r>
      <w:r w:rsidRPr="5AB4387B" w:rsidR="43435BCE">
        <w:rPr>
          <w:rFonts w:ascii="Arial Nova" w:hAnsi="Arial Nova" w:eastAsia="Arial Nova" w:cs="Arial Nova"/>
          <w:color w:val="auto"/>
          <w:sz w:val="24"/>
          <w:szCs w:val="24"/>
        </w:rPr>
        <w:t>weaknesses,</w:t>
      </w:r>
      <w:r w:rsidRPr="5AB4387B" w:rsidR="34433C74">
        <w:rPr>
          <w:rFonts w:ascii="Arial Nova" w:hAnsi="Arial Nova" w:eastAsia="Arial Nova" w:cs="Arial Nova"/>
          <w:color w:val="auto"/>
          <w:sz w:val="24"/>
          <w:szCs w:val="24"/>
        </w:rPr>
        <w:t xml:space="preserve"> so I know what I need to work on in the future to better myself</w:t>
      </w:r>
      <w:r w:rsidRPr="5AB4387B" w:rsidR="55252341">
        <w:rPr>
          <w:rFonts w:ascii="Arial Nova" w:hAnsi="Arial Nova" w:eastAsia="Arial Nova" w:cs="Arial Nova"/>
          <w:color w:val="auto"/>
          <w:sz w:val="24"/>
          <w:szCs w:val="24"/>
        </w:rPr>
        <w:t>,</w:t>
      </w:r>
      <w:r w:rsidRPr="5AB4387B" w:rsidR="34433C74">
        <w:rPr>
          <w:rFonts w:ascii="Arial Nova" w:hAnsi="Arial Nova" w:eastAsia="Arial Nova" w:cs="Arial Nova"/>
          <w:color w:val="auto"/>
          <w:sz w:val="24"/>
          <w:szCs w:val="24"/>
        </w:rPr>
        <w:t xml:space="preserve"> and</w:t>
      </w:r>
      <w:r w:rsidRPr="5AB4387B" w:rsidR="70ACD4D1">
        <w:rPr>
          <w:rFonts w:ascii="Arial Nova" w:hAnsi="Arial Nova" w:eastAsia="Arial Nova" w:cs="Arial Nova"/>
          <w:color w:val="auto"/>
          <w:sz w:val="24"/>
          <w:szCs w:val="24"/>
        </w:rPr>
        <w:t xml:space="preserve"> to</w:t>
      </w:r>
      <w:r w:rsidRPr="5AB4387B" w:rsidR="34433C74">
        <w:rPr>
          <w:rFonts w:ascii="Arial Nova" w:hAnsi="Arial Nova" w:eastAsia="Arial Nova" w:cs="Arial Nova"/>
          <w:color w:val="auto"/>
          <w:sz w:val="24"/>
          <w:szCs w:val="24"/>
        </w:rPr>
        <w:t xml:space="preserve"> mak</w:t>
      </w:r>
      <w:r w:rsidRPr="5AB4387B" w:rsidR="0271382C">
        <w:rPr>
          <w:rFonts w:ascii="Arial Nova" w:hAnsi="Arial Nova" w:eastAsia="Arial Nova" w:cs="Arial Nova"/>
          <w:color w:val="auto"/>
          <w:sz w:val="24"/>
          <w:szCs w:val="24"/>
        </w:rPr>
        <w:t>e</w:t>
      </w:r>
      <w:r w:rsidRPr="5AB4387B" w:rsidR="34433C74">
        <w:rPr>
          <w:rFonts w:ascii="Arial Nova" w:hAnsi="Arial Nova" w:eastAsia="Arial Nova" w:cs="Arial Nova"/>
          <w:color w:val="auto"/>
          <w:sz w:val="24"/>
          <w:szCs w:val="24"/>
        </w:rPr>
        <w:t xml:space="preserve"> the </w:t>
      </w:r>
      <w:r w:rsidRPr="5AB4387B" w:rsidR="669F26FF">
        <w:rPr>
          <w:rFonts w:ascii="Arial Nova" w:hAnsi="Arial Nova" w:eastAsia="Arial Nova" w:cs="Arial Nova"/>
          <w:color w:val="auto"/>
          <w:sz w:val="24"/>
          <w:szCs w:val="24"/>
        </w:rPr>
        <w:t>experience more positive.</w:t>
      </w:r>
    </w:p>
    <w:p w:rsidR="7A2B3E04" w:rsidP="5AB4387B" w:rsidRDefault="7A2B3E04" w14:paraId="7C545330" w14:textId="0D4474A8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17CCFECB" w14:textId="68E0DE50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1D538761" w14:textId="4647694B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59D18E31" w14:textId="5BE31275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69D3F1A3" w14:textId="16870121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6D78E759" w14:textId="01392961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5B91A1E1" w14:textId="6F3B7A97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4E277CEE" w14:textId="2F6D034D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4305F667" w14:textId="697DF5FA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750FF938" w14:textId="319BCAF8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127CB18D" w14:textId="7594A146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18A27A61" w14:textId="361222C4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013996C5" w14:textId="65810CC8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color w:val="auto"/>
          <w:sz w:val="24"/>
          <w:szCs w:val="24"/>
        </w:rPr>
      </w:pPr>
    </w:p>
    <w:p w:rsidR="7A2B3E04" w:rsidP="5AB4387B" w:rsidRDefault="7A2B3E04" w14:paraId="4E755885" w14:textId="00B1AE07">
      <w:pPr>
        <w:pStyle w:val="Normal"/>
        <w:spacing w:before="0" w:beforeAutospacing="off" w:after="0" w:afterAutospacing="off" w:line="240" w:lineRule="exact"/>
        <w:jc w:val="left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</w:pPr>
      <w:r w:rsidRPr="5AB4387B" w:rsidR="7A2B3E04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>Reference list</w:t>
      </w:r>
    </w:p>
    <w:p w:rsidR="5AB4387B" w:rsidP="5AB4387B" w:rsidRDefault="5AB4387B" w14:paraId="4214B1BB" w14:textId="55342C26">
      <w:pPr>
        <w:pStyle w:val="NoSpacing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</w:pPr>
    </w:p>
    <w:p w:rsidR="5AB4387B" w:rsidP="5AB4387B" w:rsidRDefault="5AB4387B" w14:paraId="623413E0" w14:textId="630E719F">
      <w:pPr>
        <w:pStyle w:val="NoSpacing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</w:pPr>
    </w:p>
    <w:p w:rsidR="0D708AB3" w:rsidP="5AB4387B" w:rsidRDefault="0D708AB3" w14:paraId="5ACAAA50" w14:textId="001DBBA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AB4387B" w:rsidR="0D708A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Budin, W. C. (2017) ‘Building Confidence’, </w:t>
      </w:r>
      <w:r w:rsidRPr="5AB4387B" w:rsidR="0D708AB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Journal of Perinatal Education</w:t>
      </w:r>
      <w:r w:rsidRPr="5AB4387B" w:rsidR="0D708A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26(3), pp 107–109. Available at: </w:t>
      </w:r>
      <w:r w:rsidRPr="5AB4387B" w:rsidR="0D708A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https://doi.org/10.1891/1058-1243.26.3.107</w:t>
      </w:r>
    </w:p>
    <w:p w:rsidR="5AB4387B" w:rsidP="5AB4387B" w:rsidRDefault="5AB4387B" w14:paraId="036A6963" w14:textId="783AE484">
      <w:pPr>
        <w:pStyle w:val="NoSpacing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</w:pPr>
    </w:p>
    <w:p w:rsidR="7950525F" w:rsidP="5AB4387B" w:rsidRDefault="7950525F" w14:paraId="45E2E927" w14:textId="4908A3F0">
      <w:pPr>
        <w:pStyle w:val="NoSpacing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GB"/>
        </w:rPr>
      </w:pPr>
      <w:r w:rsidRPr="5AB4387B" w:rsidR="087221A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>Ezezika</w:t>
      </w:r>
      <w:r w:rsidRPr="5AB4387B" w:rsidR="087221A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>, O. and Johnston, N. (202</w:t>
      </w:r>
      <w:r w:rsidRPr="5AB4387B" w:rsidR="3F789825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>3</w:t>
      </w:r>
      <w:r w:rsidRPr="5AB4387B" w:rsidR="087221A9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>)</w:t>
      </w:r>
      <w:r w:rsidRPr="5AB4387B" w:rsidR="0ED8B80D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 xml:space="preserve"> ‘Development and Implementation of a Reflective Writing Assignment for Undergraduate Students in a Large Public Health Biology Course</w:t>
      </w:r>
      <w:r w:rsidRPr="5AB4387B" w:rsidR="20871531"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GB"/>
        </w:rPr>
        <w:t xml:space="preserve">’, </w:t>
      </w:r>
      <w:r w:rsidRPr="5AB4387B" w:rsidR="20871531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Pedagogy in Health Promo</w:t>
      </w:r>
      <w:r w:rsidRPr="5AB4387B" w:rsidR="73908D23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tion,</w:t>
      </w:r>
      <w:r w:rsidRPr="5AB4387B" w:rsidR="6026258C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5AB4387B" w:rsidR="6026258C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9(2), pp</w:t>
      </w:r>
      <w:r w:rsidRPr="5AB4387B" w:rsidR="2E847CE7">
        <w:rPr>
          <w:rFonts w:ascii="Arial Nova" w:hAnsi="Arial Nova" w:eastAsia="Arial Nova" w:cs="Arial Nova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101-115. Available at: </w:t>
      </w:r>
      <w:r w:rsidRPr="5AB4387B" w:rsidR="2E847C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doi</w:t>
      </w:r>
      <w:r w:rsidRPr="5AB4387B" w:rsidR="2E847C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:</w:t>
      </w:r>
      <w:r w:rsidRPr="5AB4387B" w:rsidR="2E847C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10.1177/23733799211069993</w:t>
      </w:r>
    </w:p>
    <w:p w:rsidR="7950525F" w:rsidP="5AB4387B" w:rsidRDefault="7950525F" w14:paraId="7858B2D0" w14:textId="00EBF3AD">
      <w:pPr>
        <w:pStyle w:val="NoSpacing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w:rsidR="7950525F" w:rsidP="5AB4387B" w:rsidRDefault="7950525F" w14:paraId="680CE714" w14:textId="206EF328">
      <w:pPr>
        <w:pStyle w:val="NoSpacing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</w:p>
    <w:p w:rsidR="7950525F" w:rsidP="5AB4387B" w:rsidRDefault="7950525F" w14:paraId="48B53BBA" w14:textId="4591993D">
      <w:pPr>
        <w:pStyle w:val="Normal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GB"/>
        </w:rPr>
      </w:pP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Gates, S.,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Gogescu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F., Grollman, C., Cooper, E. and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Khambhaita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P. (2019) 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Transport and inequality: An evidence review for the Department for Transport.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https://assets.publishing.service.gov.uk/media/60080f728fa8f50d8f210fbe/Transport_and_inequality_report_document.pdf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12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April 2024)</w:t>
      </w:r>
    </w:p>
    <w:p w:rsidR="7950525F" w:rsidP="5AB4387B" w:rsidRDefault="7950525F" w14:paraId="34FA64AD" w14:textId="732248A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950525F" w:rsidP="5AB4387B" w:rsidRDefault="7950525F" w14:paraId="3BDD0DAD" w14:textId="1E6EECCF">
      <w:pPr>
        <w:pStyle w:val="Normal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GB"/>
        </w:rPr>
      </w:pP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Gurney, L., and Grossi, V. (2019) ‘Performing support in higher education: negotiating conflicting agendas in academic language and learning advisory work’, 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Higher Education Research &amp; Development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38(5), pp 940–953. Available at: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https://doi-org.ezproxy.uwtsd.ac.uk/10.1080/07294360.2019.1609916</w:t>
      </w:r>
    </w:p>
    <w:p w:rsidR="7950525F" w:rsidP="5AB4387B" w:rsidRDefault="7950525F" w14:paraId="08D2FE6E" w14:textId="1463374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950525F" w:rsidP="5AB4387B" w:rsidRDefault="7950525F" w14:paraId="02EC8FCB" w14:textId="45CE278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Haddaway, N. R., Collins, A. M., Coughlin, D., and Kirk, S. (2015) ‘The Role of Google Scholar in Evidence Reviews and Its Applicability to Grey Literature Searching’, 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PloS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one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10(9), pp 0138237. Available at: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oi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: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10.1371/journal.pone.0138237</w:t>
      </w:r>
    </w:p>
    <w:p w:rsidR="7950525F" w:rsidP="5AB4387B" w:rsidRDefault="7950525F" w14:paraId="3E8DF474" w14:textId="6DFF026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950525F" w:rsidP="5AB4387B" w:rsidRDefault="7950525F" w14:paraId="5E40DCB1" w14:textId="2974E81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Indeed (2023)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Importance of first impressions (And how to improve yours).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https://uk.indeed.com/career-advice/career-development/importance-of-first-impressions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11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April 2024)</w:t>
      </w:r>
    </w:p>
    <w:p w:rsidR="7950525F" w:rsidP="5AB4387B" w:rsidRDefault="7950525F" w14:paraId="03BD75C3" w14:textId="06F6EB3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950525F" w:rsidP="5AB4387B" w:rsidRDefault="7950525F" w14:paraId="31AFA23F" w14:textId="27750D9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Jones, S. (2013) ‘“Ensure That You Stand Out from the Crowd”: A Corpus-Based Analysis of Personal Statements according to Applicants’ School Type.’, 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Comparative Education Review,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57(3), pp 397-423. Available at: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DOI: 10.1086/670666</w:t>
      </w:r>
    </w:p>
    <w:p w:rsidR="7950525F" w:rsidP="5AB4387B" w:rsidRDefault="7950525F" w14:paraId="291D1278" w14:textId="26A5A9A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950525F" w:rsidP="5AB4387B" w:rsidRDefault="7950525F" w14:paraId="67265931" w14:textId="5E953ED7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Kirsh, D. (2023) ‘Atmosphere, mood, and scientific explanation’, 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Frontiers in computer science,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5, pp 2624-9898. Available at: </w:t>
      </w:r>
      <w:hyperlink r:id="Rb9a8788a5ca94c1d">
        <w:r w:rsidRPr="5AB4387B" w:rsidR="3FCC753E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https://doi.org/10.3389/fcomp.2023.1154737</w:t>
        </w:r>
      </w:hyperlink>
    </w:p>
    <w:p w:rsidR="7950525F" w:rsidP="5AB4387B" w:rsidRDefault="7950525F" w14:paraId="213E93D6" w14:textId="1DA49892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950525F" w:rsidP="5AB4387B" w:rsidRDefault="7950525F" w14:paraId="038B5F6D" w14:textId="2BB3AB37">
      <w:pPr>
        <w:pStyle w:val="Normal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GB"/>
        </w:rPr>
      </w:pP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Morin, A. (2023) 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 to Stop Overthinking: </w:t>
      </w:r>
      <w:bookmarkStart w:name="_Int_FwpZg5wq" w:id="630336036"/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Here’s</w:t>
      </w:r>
      <w:bookmarkEnd w:id="630336036"/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 to recognize the signs that </w:t>
      </w:r>
      <w:bookmarkStart w:name="_Int_ZnQaDamn" w:id="752125539"/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you’re</w:t>
      </w:r>
      <w:bookmarkEnd w:id="752125539"/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overthinking.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https://www.verywellmind.com/how-to-know-when-youre-overthinking-5077069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11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April 2024)</w:t>
      </w:r>
    </w:p>
    <w:p w:rsidR="7950525F" w:rsidP="5AB4387B" w:rsidRDefault="7950525F" w14:paraId="4B214CAB" w14:textId="3BCB810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7950525F" w:rsidP="5AB4387B" w:rsidRDefault="7950525F" w14:paraId="2EC4F548" w14:textId="7174F4AA">
      <w:pPr>
        <w:pStyle w:val="Normal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GB"/>
        </w:rPr>
      </w:pP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NHS (2024) 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Personal characteristics and skills 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required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(mental health nursing).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https://www.healthcareers.nhs.uk/explore-roles/nursing/roles-nursing/mental-health-nurse/personal-characteristics-and-skills-required-mental-health-nursing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11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April 2024)</w:t>
      </w:r>
    </w:p>
    <w:p w:rsidR="7950525F" w:rsidP="5AB4387B" w:rsidRDefault="7950525F" w14:paraId="5C5083D9" w14:textId="2A3A9835">
      <w:pPr>
        <w:pStyle w:val="Normal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</w:pPr>
    </w:p>
    <w:p w:rsidR="7950525F" w:rsidP="5AB4387B" w:rsidRDefault="7950525F" w14:paraId="52DA029A" w14:textId="4AF81829">
      <w:pPr>
        <w:pStyle w:val="Normal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GB"/>
        </w:rPr>
      </w:pPr>
      <w:r w:rsidRPr="5AB4387B" w:rsidR="3FCC753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>Nidirect</w:t>
      </w:r>
      <w:r w:rsidRPr="5AB4387B" w:rsidR="3FCC753E"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  <w:t xml:space="preserve"> (2024) </w:t>
      </w:r>
      <w:r w:rsidRPr="5AB4387B" w:rsidR="3FCC753E">
        <w:rPr>
          <w:rFonts w:ascii="Arial Nova" w:hAnsi="Arial Nova" w:eastAsia="Arial Nova" w:cs="Arial Nova"/>
          <w:b w:val="0"/>
          <w:bCs w:val="0"/>
          <w:i w:val="1"/>
          <w:iCs w:val="1"/>
          <w:color w:val="auto"/>
          <w:sz w:val="24"/>
          <w:szCs w:val="24"/>
        </w:rPr>
        <w:t xml:space="preserve">Getting that job: make the most of your skills.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sz w:val="24"/>
          <w:szCs w:val="24"/>
        </w:rPr>
        <w:t xml:space="preserve">Available at: 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https://www.nidirect.gov.uk/articles/getting-job-make-most-your-skills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(Accessed:10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5AB4387B" w:rsidR="3FCC75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April 2024)</w:t>
      </w:r>
    </w:p>
    <w:p w:rsidR="7950525F" w:rsidP="5AB4387B" w:rsidRDefault="7950525F" w14:paraId="2B7C834D" w14:textId="5BAC830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950525F" w:rsidP="5AB4387B" w:rsidRDefault="7950525F" w14:paraId="43181940" w14:textId="68C236CA">
      <w:pPr>
        <w:pStyle w:val="NoSpacing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GB"/>
        </w:rPr>
      </w:pPr>
      <w:r w:rsidRPr="5AB4387B" w:rsidR="412260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Sarsby</w:t>
      </w:r>
      <w:r w:rsidRPr="5AB4387B" w:rsidR="412260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A. (2016) </w:t>
      </w:r>
      <w:r w:rsidRPr="5AB4387B" w:rsidR="4122609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SWOT Analysis</w:t>
      </w:r>
      <w:r w:rsidRPr="5AB4387B" w:rsidR="26DB699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: A guide to SWOT for business studies students</w:t>
      </w:r>
      <w:r w:rsidRPr="5AB4387B" w:rsidR="070C4E7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5AB4387B" w:rsidR="070C4E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England:</w:t>
      </w:r>
      <w:r w:rsidRPr="5AB4387B" w:rsidR="46664C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Spectaris</w:t>
      </w:r>
      <w:r w:rsidRPr="5AB4387B" w:rsidR="46664C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Ltd</w:t>
      </w:r>
      <w:r w:rsidRPr="5AB4387B" w:rsidR="1C0CE3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7950525F" w:rsidP="5AB4387B" w:rsidRDefault="7950525F" w14:paraId="766FD84E" w14:textId="5F9E1BAD">
      <w:pPr>
        <w:pStyle w:val="Normal"/>
        <w:rPr>
          <w:rFonts w:ascii="Arial Nova" w:hAnsi="Arial Nova" w:eastAsia="Arial Nova" w:cs="Arial Nova"/>
          <w:b w:val="0"/>
          <w:bCs w:val="0"/>
          <w:color w:val="auto"/>
          <w:sz w:val="24"/>
          <w:szCs w:val="24"/>
        </w:rPr>
      </w:pPr>
    </w:p>
    <w:p w:rsidR="46674D66" w:rsidP="5AB4387B" w:rsidRDefault="46674D66" w14:paraId="4B9FC0EE" w14:textId="5148B0A6">
      <w:pPr>
        <w:pStyle w:val="Normal"/>
        <w:rPr>
          <w:rFonts w:ascii="Arial Nova" w:hAnsi="Arial Nova" w:eastAsia="Arial Nova" w:cs="Arial Nova"/>
          <w:b w:val="0"/>
          <w:bCs w:val="0"/>
          <w:noProof w:val="0"/>
          <w:color w:val="auto"/>
          <w:sz w:val="24"/>
          <w:szCs w:val="24"/>
          <w:lang w:val="en-GB"/>
        </w:rPr>
      </w:pPr>
      <w:r w:rsidRPr="5AB4387B" w:rsidR="46674D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Ward, A. F., and Wegner, D. M. (2013) ‘Mind-blanking: when the mind goes away’, </w:t>
      </w:r>
      <w:r w:rsidRPr="5AB4387B" w:rsidR="46674D6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Frontiers in psychology</w:t>
      </w:r>
      <w:r w:rsidRPr="5AB4387B" w:rsidR="46674D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4, pp 650. Available at: </w:t>
      </w:r>
      <w:r w:rsidRPr="5AB4387B" w:rsidR="46674D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https://doi.org/10.3389/fpsyg.2013.00650</w:t>
      </w:r>
    </w:p>
    <w:p w:rsidR="5AB4387B" w:rsidP="5AB4387B" w:rsidRDefault="5AB4387B" w14:paraId="36DA15FF" w14:textId="0F9AA76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AB4387B" w:rsidP="5AB4387B" w:rsidRDefault="5AB4387B" w14:paraId="2BFE1E65" w14:textId="6C466319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5AB4387B" w:rsidP="5AB4387B" w:rsidRDefault="5AB4387B" w14:paraId="4D3621E3" w14:textId="03784C2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AB4387B" w:rsidP="5AB4387B" w:rsidRDefault="5AB4387B" w14:paraId="6A8E3B79" w14:textId="2BE4F77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AB4387B" w:rsidP="5AB4387B" w:rsidRDefault="5AB4387B" w14:paraId="62E584C9" w14:textId="2F3AFEC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AB4387B" w:rsidP="5AB4387B" w:rsidRDefault="5AB4387B" w14:paraId="359223D3" w14:textId="6F980FA7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AB4387B" w:rsidP="5AB4387B" w:rsidRDefault="5AB4387B" w14:paraId="46A8A5B0" w14:textId="2D2461F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FA53FDD" w:rsidP="5AB4387B" w:rsidRDefault="2FA53FDD" w14:paraId="3117ABCA" w14:textId="57A1FA1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AB4387B" w:rsidR="2FA53F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E9Edhg0c6tk4+" int2:id="2I77UPrH">
      <int2:state int2:type="AugLoop_Text_Critique" int2:value="Rejected"/>
    </int2:textHash>
    <int2:textHash int2:hashCode="4i7yk/v88y6etc" int2:id="aXoi5opH">
      <int2:state int2:type="AugLoop_Text_Critique" int2:value="Rejected"/>
    </int2:textHash>
    <int2:textHash int2:hashCode="WtDp3cnIcqhgsp" int2:id="7wAd8WUg">
      <int2:state int2:type="AugLoop_Text_Critique" int2:value="Rejected"/>
    </int2:textHash>
    <int2:textHash int2:hashCode="ayeCpySXEZ4kbh" int2:id="NCK8wVMS">
      <int2:state int2:type="AugLoop_Text_Critique" int2:value="Rejected"/>
    </int2:textHash>
    <int2:textHash int2:hashCode="SOVj8UjcBNizHJ" int2:id="MbD7Hsux">
      <int2:state int2:type="AugLoop_Text_Critique" int2:value="Rejected"/>
    </int2:textHash>
    <int2:textHash int2:hashCode="TaUNCpEh0sOBot" int2:id="oZNOhD9Q">
      <int2:state int2:type="AugLoop_Text_Critique" int2:value="Rejected"/>
    </int2:textHash>
    <int2:textHash int2:hashCode="yQr8ORDVPWeRE6" int2:id="C6gh8jQR">
      <int2:state int2:type="AugLoop_Text_Critique" int2:value="Rejected"/>
    </int2:textHash>
    <int2:textHash int2:hashCode="Zh+cRtm55emLXs" int2:id="FrFMcMth">
      <int2:state int2:type="AugLoop_Text_Critique" int2:value="Rejected"/>
    </int2:textHash>
    <int2:textHash int2:hashCode="G80yUvYNw+va9c" int2:id="ViSK6Csh">
      <int2:state int2:type="AugLoop_Text_Critique" int2:value="Rejected"/>
    </int2:textHash>
    <int2:bookmark int2:bookmarkName="_Int_jpa1yf4J" int2:invalidationBookmarkName="" int2:hashCode="RoHRJMxsS3O6q/" int2:id="LYvUDZQi">
      <int2:state int2:type="AugLoop_Text_Critique" int2:value="Rejected"/>
    </int2:bookmark>
    <int2:bookmark int2:bookmarkName="_Int_ZnQaDamn" int2:invalidationBookmarkName="" int2:hashCode="2VocTzWannJ+2H" int2:id="zkmpy3wB">
      <int2:state int2:type="AugLoop_Text_Critique" int2:value="Rejected"/>
    </int2:bookmark>
    <int2:bookmark int2:bookmarkName="_Int_FwpZg5wq" int2:invalidationBookmarkName="" int2:hashCode="kwyhK0V5gv5GCJ" int2:id="8L4uvq7U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399c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3F034F"/>
    <w:rsid w:val="0095172E"/>
    <w:rsid w:val="00AD0FAA"/>
    <w:rsid w:val="00BC4B2C"/>
    <w:rsid w:val="012FD26F"/>
    <w:rsid w:val="01361A56"/>
    <w:rsid w:val="01479CC3"/>
    <w:rsid w:val="017E863B"/>
    <w:rsid w:val="01A3C17C"/>
    <w:rsid w:val="01DAF351"/>
    <w:rsid w:val="01F933ED"/>
    <w:rsid w:val="01FEAD78"/>
    <w:rsid w:val="020A6D05"/>
    <w:rsid w:val="025C69F9"/>
    <w:rsid w:val="0271382C"/>
    <w:rsid w:val="02C72852"/>
    <w:rsid w:val="02CBA2D0"/>
    <w:rsid w:val="031CA035"/>
    <w:rsid w:val="0338DD7D"/>
    <w:rsid w:val="0341AD23"/>
    <w:rsid w:val="0348A965"/>
    <w:rsid w:val="035659E3"/>
    <w:rsid w:val="0368A1DF"/>
    <w:rsid w:val="037656EB"/>
    <w:rsid w:val="03B5FF4A"/>
    <w:rsid w:val="03C2DE23"/>
    <w:rsid w:val="03CC6A36"/>
    <w:rsid w:val="04725FAC"/>
    <w:rsid w:val="04A4CD5B"/>
    <w:rsid w:val="04AD24AA"/>
    <w:rsid w:val="04EE92DC"/>
    <w:rsid w:val="050349AE"/>
    <w:rsid w:val="05129F96"/>
    <w:rsid w:val="05242522"/>
    <w:rsid w:val="05456AF8"/>
    <w:rsid w:val="057D6C67"/>
    <w:rsid w:val="05C0C00B"/>
    <w:rsid w:val="05DDFFB1"/>
    <w:rsid w:val="0677329F"/>
    <w:rsid w:val="06829FD3"/>
    <w:rsid w:val="068A633D"/>
    <w:rsid w:val="068DFAA5"/>
    <w:rsid w:val="06DD6A5F"/>
    <w:rsid w:val="06E1C40F"/>
    <w:rsid w:val="06FA057A"/>
    <w:rsid w:val="070C4E76"/>
    <w:rsid w:val="0719769B"/>
    <w:rsid w:val="0728AD36"/>
    <w:rsid w:val="07318038"/>
    <w:rsid w:val="07357ACA"/>
    <w:rsid w:val="074A5CC6"/>
    <w:rsid w:val="077BAEF7"/>
    <w:rsid w:val="079F13F3"/>
    <w:rsid w:val="07AA006E"/>
    <w:rsid w:val="07C83AA2"/>
    <w:rsid w:val="07FA7959"/>
    <w:rsid w:val="08151E46"/>
    <w:rsid w:val="083AEA70"/>
    <w:rsid w:val="083ECE3B"/>
    <w:rsid w:val="085B613E"/>
    <w:rsid w:val="085D5345"/>
    <w:rsid w:val="087221A9"/>
    <w:rsid w:val="088AB78A"/>
    <w:rsid w:val="08A7652A"/>
    <w:rsid w:val="08B12BA5"/>
    <w:rsid w:val="08D2636B"/>
    <w:rsid w:val="08E62D27"/>
    <w:rsid w:val="09178979"/>
    <w:rsid w:val="0926A851"/>
    <w:rsid w:val="0938F965"/>
    <w:rsid w:val="0939BB57"/>
    <w:rsid w:val="093F034F"/>
    <w:rsid w:val="09542CB5"/>
    <w:rsid w:val="09891091"/>
    <w:rsid w:val="09AF687B"/>
    <w:rsid w:val="09B0EEA7"/>
    <w:rsid w:val="09C59B67"/>
    <w:rsid w:val="09D6BAD1"/>
    <w:rsid w:val="09DF778D"/>
    <w:rsid w:val="09E184C7"/>
    <w:rsid w:val="09ECC08C"/>
    <w:rsid w:val="0A02EA04"/>
    <w:rsid w:val="0A0C1871"/>
    <w:rsid w:val="0A33009A"/>
    <w:rsid w:val="0AA34C16"/>
    <w:rsid w:val="0AB02981"/>
    <w:rsid w:val="0AD2D3F2"/>
    <w:rsid w:val="0ADC5E2E"/>
    <w:rsid w:val="0AFACAAD"/>
    <w:rsid w:val="0BDCDDEE"/>
    <w:rsid w:val="0BEF2F02"/>
    <w:rsid w:val="0C23A146"/>
    <w:rsid w:val="0C65280A"/>
    <w:rsid w:val="0C969B0E"/>
    <w:rsid w:val="0CA1C6F1"/>
    <w:rsid w:val="0CBE1C11"/>
    <w:rsid w:val="0CE88F69"/>
    <w:rsid w:val="0CF3502F"/>
    <w:rsid w:val="0D0D76D2"/>
    <w:rsid w:val="0D1FB56B"/>
    <w:rsid w:val="0D35406D"/>
    <w:rsid w:val="0D457BAB"/>
    <w:rsid w:val="0D6F55EF"/>
    <w:rsid w:val="0D708AB3"/>
    <w:rsid w:val="0DB99E4A"/>
    <w:rsid w:val="0DBF71A7"/>
    <w:rsid w:val="0DDCD348"/>
    <w:rsid w:val="0E2B5803"/>
    <w:rsid w:val="0E326B6F"/>
    <w:rsid w:val="0E7C045B"/>
    <w:rsid w:val="0ECC6280"/>
    <w:rsid w:val="0ED8B80D"/>
    <w:rsid w:val="0F1B5DA7"/>
    <w:rsid w:val="0F34B353"/>
    <w:rsid w:val="0F556EAB"/>
    <w:rsid w:val="0F58817A"/>
    <w:rsid w:val="0F8D3EB5"/>
    <w:rsid w:val="0FCA614C"/>
    <w:rsid w:val="1011925C"/>
    <w:rsid w:val="10153B17"/>
    <w:rsid w:val="1026968A"/>
    <w:rsid w:val="102D41E4"/>
    <w:rsid w:val="1037986E"/>
    <w:rsid w:val="10616F12"/>
    <w:rsid w:val="106F814E"/>
    <w:rsid w:val="1089BEAE"/>
    <w:rsid w:val="10DDA750"/>
    <w:rsid w:val="10EE4434"/>
    <w:rsid w:val="11240C57"/>
    <w:rsid w:val="1146A5C2"/>
    <w:rsid w:val="114B9FB2"/>
    <w:rsid w:val="1178AA9F"/>
    <w:rsid w:val="117C58F6"/>
    <w:rsid w:val="119BFBE9"/>
    <w:rsid w:val="11D44EBE"/>
    <w:rsid w:val="11F9121E"/>
    <w:rsid w:val="126D0B48"/>
    <w:rsid w:val="128D0F6D"/>
    <w:rsid w:val="1292DD4D"/>
    <w:rsid w:val="12C4030A"/>
    <w:rsid w:val="12D9952D"/>
    <w:rsid w:val="12E4777A"/>
    <w:rsid w:val="12ECB315"/>
    <w:rsid w:val="12F60DB8"/>
    <w:rsid w:val="12FA8CD0"/>
    <w:rsid w:val="1305DC92"/>
    <w:rsid w:val="13230D57"/>
    <w:rsid w:val="1327DFED"/>
    <w:rsid w:val="1361793E"/>
    <w:rsid w:val="138730B9"/>
    <w:rsid w:val="139BF7A0"/>
    <w:rsid w:val="13C6C43B"/>
    <w:rsid w:val="13D889A2"/>
    <w:rsid w:val="13E21CF7"/>
    <w:rsid w:val="14834074"/>
    <w:rsid w:val="14888376"/>
    <w:rsid w:val="148A845B"/>
    <w:rsid w:val="14F3B1B8"/>
    <w:rsid w:val="150580EF"/>
    <w:rsid w:val="1508D63F"/>
    <w:rsid w:val="150EAA24"/>
    <w:rsid w:val="1524B40F"/>
    <w:rsid w:val="152A3172"/>
    <w:rsid w:val="15583191"/>
    <w:rsid w:val="16231AF9"/>
    <w:rsid w:val="162453D7"/>
    <w:rsid w:val="164FDB1D"/>
    <w:rsid w:val="16A15150"/>
    <w:rsid w:val="16BBC97B"/>
    <w:rsid w:val="16C1BCEA"/>
    <w:rsid w:val="16D613C8"/>
    <w:rsid w:val="16F401F2"/>
    <w:rsid w:val="17052E11"/>
    <w:rsid w:val="1762D9CB"/>
    <w:rsid w:val="1777B311"/>
    <w:rsid w:val="17A2C35E"/>
    <w:rsid w:val="1836DBE1"/>
    <w:rsid w:val="1848C470"/>
    <w:rsid w:val="1850E2B4"/>
    <w:rsid w:val="1898FE23"/>
    <w:rsid w:val="18ABFAC5"/>
    <w:rsid w:val="18D78F44"/>
    <w:rsid w:val="18FFBBD6"/>
    <w:rsid w:val="1903C160"/>
    <w:rsid w:val="1907210F"/>
    <w:rsid w:val="190F9F57"/>
    <w:rsid w:val="1933B1C3"/>
    <w:rsid w:val="195933D1"/>
    <w:rsid w:val="198CFB69"/>
    <w:rsid w:val="19BEB997"/>
    <w:rsid w:val="19CD78D0"/>
    <w:rsid w:val="19D8F212"/>
    <w:rsid w:val="1A22EBE0"/>
    <w:rsid w:val="1A3BC716"/>
    <w:rsid w:val="1AA00ED8"/>
    <w:rsid w:val="1AA1AD07"/>
    <w:rsid w:val="1B0044FF"/>
    <w:rsid w:val="1B437808"/>
    <w:rsid w:val="1B694931"/>
    <w:rsid w:val="1B74C273"/>
    <w:rsid w:val="1BA5C483"/>
    <w:rsid w:val="1BAB7FF7"/>
    <w:rsid w:val="1BE39B87"/>
    <w:rsid w:val="1BE9A958"/>
    <w:rsid w:val="1C0CE310"/>
    <w:rsid w:val="1C375C98"/>
    <w:rsid w:val="1C5B13E6"/>
    <w:rsid w:val="1C5B829C"/>
    <w:rsid w:val="1C618642"/>
    <w:rsid w:val="1C912368"/>
    <w:rsid w:val="1CB68096"/>
    <w:rsid w:val="1CBF6473"/>
    <w:rsid w:val="1D051992"/>
    <w:rsid w:val="1D1C157E"/>
    <w:rsid w:val="1D27C67B"/>
    <w:rsid w:val="1D3CE186"/>
    <w:rsid w:val="1D634376"/>
    <w:rsid w:val="1D8579B9"/>
    <w:rsid w:val="1DCB16C2"/>
    <w:rsid w:val="1DD32CF9"/>
    <w:rsid w:val="1DD73283"/>
    <w:rsid w:val="1DDAA94D"/>
    <w:rsid w:val="1DE60118"/>
    <w:rsid w:val="1E2928D6"/>
    <w:rsid w:val="1E2A22BA"/>
    <w:rsid w:val="1E40AAF0"/>
    <w:rsid w:val="1E845DFA"/>
    <w:rsid w:val="1EC46ACE"/>
    <w:rsid w:val="1ED9971C"/>
    <w:rsid w:val="1F07015D"/>
    <w:rsid w:val="1F737FFB"/>
    <w:rsid w:val="1F8A37B4"/>
    <w:rsid w:val="1F92B4A8"/>
    <w:rsid w:val="1FAD5FBB"/>
    <w:rsid w:val="1FC707C3"/>
    <w:rsid w:val="1FD24B1B"/>
    <w:rsid w:val="2015F028"/>
    <w:rsid w:val="20254FFB"/>
    <w:rsid w:val="203680A1"/>
    <w:rsid w:val="205FAFF6"/>
    <w:rsid w:val="20871531"/>
    <w:rsid w:val="209C36B5"/>
    <w:rsid w:val="20BEFA30"/>
    <w:rsid w:val="20C9BACB"/>
    <w:rsid w:val="20EA5863"/>
    <w:rsid w:val="21044BF3"/>
    <w:rsid w:val="210F505C"/>
    <w:rsid w:val="211BDDC0"/>
    <w:rsid w:val="212107C4"/>
    <w:rsid w:val="2151FDB9"/>
    <w:rsid w:val="21793657"/>
    <w:rsid w:val="21883956"/>
    <w:rsid w:val="21971903"/>
    <w:rsid w:val="21A7053F"/>
    <w:rsid w:val="21C66498"/>
    <w:rsid w:val="220FCC36"/>
    <w:rsid w:val="2236B499"/>
    <w:rsid w:val="223EA21F"/>
    <w:rsid w:val="22457F67"/>
    <w:rsid w:val="225EFFA5"/>
    <w:rsid w:val="22639558"/>
    <w:rsid w:val="22A29EAC"/>
    <w:rsid w:val="22C72995"/>
    <w:rsid w:val="22EB2CD6"/>
    <w:rsid w:val="23263ECC"/>
    <w:rsid w:val="2350DBB4"/>
    <w:rsid w:val="23603152"/>
    <w:rsid w:val="237C489C"/>
    <w:rsid w:val="2386F924"/>
    <w:rsid w:val="23B5F88F"/>
    <w:rsid w:val="2421F925"/>
    <w:rsid w:val="243B878C"/>
    <w:rsid w:val="2458C089"/>
    <w:rsid w:val="245FF790"/>
    <w:rsid w:val="246625CB"/>
    <w:rsid w:val="24C29084"/>
    <w:rsid w:val="24C601D3"/>
    <w:rsid w:val="24ECAC15"/>
    <w:rsid w:val="24EF0DD5"/>
    <w:rsid w:val="257642E1"/>
    <w:rsid w:val="25AF9E40"/>
    <w:rsid w:val="25BDC986"/>
    <w:rsid w:val="25DC7469"/>
    <w:rsid w:val="25E2C17F"/>
    <w:rsid w:val="25F490EA"/>
    <w:rsid w:val="25F82C06"/>
    <w:rsid w:val="25FC01DF"/>
    <w:rsid w:val="26362605"/>
    <w:rsid w:val="264114F1"/>
    <w:rsid w:val="26889076"/>
    <w:rsid w:val="268C6AEB"/>
    <w:rsid w:val="26D889A3"/>
    <w:rsid w:val="26DB6991"/>
    <w:rsid w:val="26DDD1AA"/>
    <w:rsid w:val="26F92E38"/>
    <w:rsid w:val="270A25BC"/>
    <w:rsid w:val="27302D3A"/>
    <w:rsid w:val="273DCF24"/>
    <w:rsid w:val="27517690"/>
    <w:rsid w:val="275999E7"/>
    <w:rsid w:val="278AF7C6"/>
    <w:rsid w:val="27A383F5"/>
    <w:rsid w:val="27E78ECB"/>
    <w:rsid w:val="280B7DE8"/>
    <w:rsid w:val="2837C039"/>
    <w:rsid w:val="28A5F61D"/>
    <w:rsid w:val="28ADE3A3"/>
    <w:rsid w:val="28B0E298"/>
    <w:rsid w:val="28D1BBB4"/>
    <w:rsid w:val="28D97579"/>
    <w:rsid w:val="28EAD277"/>
    <w:rsid w:val="28F17B2F"/>
    <w:rsid w:val="28FBFBCD"/>
    <w:rsid w:val="291C0070"/>
    <w:rsid w:val="2A7545DA"/>
    <w:rsid w:val="2AB7D0D1"/>
    <w:rsid w:val="2B04CE9C"/>
    <w:rsid w:val="2B875A81"/>
    <w:rsid w:val="2C408ED2"/>
    <w:rsid w:val="2C4B6342"/>
    <w:rsid w:val="2C520303"/>
    <w:rsid w:val="2C5E868E"/>
    <w:rsid w:val="2CA83F61"/>
    <w:rsid w:val="2CEA0168"/>
    <w:rsid w:val="2D414355"/>
    <w:rsid w:val="2D796740"/>
    <w:rsid w:val="2DE2CDD4"/>
    <w:rsid w:val="2DEDEB67"/>
    <w:rsid w:val="2DF37B0D"/>
    <w:rsid w:val="2E440FC2"/>
    <w:rsid w:val="2E4836DB"/>
    <w:rsid w:val="2E763819"/>
    <w:rsid w:val="2E847CE7"/>
    <w:rsid w:val="2EBF319C"/>
    <w:rsid w:val="2ED9AB8E"/>
    <w:rsid w:val="2F0A1BD0"/>
    <w:rsid w:val="2F1537A1"/>
    <w:rsid w:val="2F3AD464"/>
    <w:rsid w:val="2F4FCD42"/>
    <w:rsid w:val="2FA53FDD"/>
    <w:rsid w:val="2FB9838F"/>
    <w:rsid w:val="2FC8EB0E"/>
    <w:rsid w:val="2FCBA688"/>
    <w:rsid w:val="2FDA9317"/>
    <w:rsid w:val="2FF555A4"/>
    <w:rsid w:val="300A5744"/>
    <w:rsid w:val="300A9D3A"/>
    <w:rsid w:val="304CF93B"/>
    <w:rsid w:val="31168C71"/>
    <w:rsid w:val="31401533"/>
    <w:rsid w:val="3148B2C6"/>
    <w:rsid w:val="3153A58C"/>
    <w:rsid w:val="315FFEBF"/>
    <w:rsid w:val="31824297"/>
    <w:rsid w:val="31CDF1A4"/>
    <w:rsid w:val="31F20558"/>
    <w:rsid w:val="32075689"/>
    <w:rsid w:val="320EF71C"/>
    <w:rsid w:val="32C08CE1"/>
    <w:rsid w:val="32CAD03C"/>
    <w:rsid w:val="32DAE975"/>
    <w:rsid w:val="32DB1FDA"/>
    <w:rsid w:val="3325FA06"/>
    <w:rsid w:val="339204E1"/>
    <w:rsid w:val="33D4A32C"/>
    <w:rsid w:val="33EB2CE3"/>
    <w:rsid w:val="34433C74"/>
    <w:rsid w:val="344E8E21"/>
    <w:rsid w:val="345AC271"/>
    <w:rsid w:val="3466A09D"/>
    <w:rsid w:val="346C1D06"/>
    <w:rsid w:val="3476B9D6"/>
    <w:rsid w:val="348C6CC7"/>
    <w:rsid w:val="34AF6D21"/>
    <w:rsid w:val="34CA6140"/>
    <w:rsid w:val="34D7C44A"/>
    <w:rsid w:val="34E4919E"/>
    <w:rsid w:val="3503FCCC"/>
    <w:rsid w:val="350DCE9D"/>
    <w:rsid w:val="3521C670"/>
    <w:rsid w:val="35401BE1"/>
    <w:rsid w:val="3553E3B1"/>
    <w:rsid w:val="3561C000"/>
    <w:rsid w:val="35B663A6"/>
    <w:rsid w:val="35E95ACB"/>
    <w:rsid w:val="35F692D2"/>
    <w:rsid w:val="3601674C"/>
    <w:rsid w:val="362F5D7D"/>
    <w:rsid w:val="36565236"/>
    <w:rsid w:val="365D9AC8"/>
    <w:rsid w:val="36670141"/>
    <w:rsid w:val="3692DBFF"/>
    <w:rsid w:val="36B38F9F"/>
    <w:rsid w:val="36B9411B"/>
    <w:rsid w:val="36F2B48C"/>
    <w:rsid w:val="3706EB02"/>
    <w:rsid w:val="370864F7"/>
    <w:rsid w:val="373E3A82"/>
    <w:rsid w:val="37B2BB78"/>
    <w:rsid w:val="380F650C"/>
    <w:rsid w:val="38B5CB8B"/>
    <w:rsid w:val="38FB3A79"/>
    <w:rsid w:val="390E4D9C"/>
    <w:rsid w:val="3913AA31"/>
    <w:rsid w:val="3925B435"/>
    <w:rsid w:val="3931655A"/>
    <w:rsid w:val="393A11C0"/>
    <w:rsid w:val="394A00AA"/>
    <w:rsid w:val="395FDDEA"/>
    <w:rsid w:val="399EA203"/>
    <w:rsid w:val="39A42509"/>
    <w:rsid w:val="39A85800"/>
    <w:rsid w:val="39AB356D"/>
    <w:rsid w:val="39CD9125"/>
    <w:rsid w:val="3A1CF00C"/>
    <w:rsid w:val="3A2A554E"/>
    <w:rsid w:val="3A5FD7CE"/>
    <w:rsid w:val="3A62D7E3"/>
    <w:rsid w:val="3A88FE7D"/>
    <w:rsid w:val="3ACD35BB"/>
    <w:rsid w:val="3AF7DBD5"/>
    <w:rsid w:val="3AFBAE4B"/>
    <w:rsid w:val="3B310BEB"/>
    <w:rsid w:val="3B37A7A3"/>
    <w:rsid w:val="3B4705CE"/>
    <w:rsid w:val="3B5AEF02"/>
    <w:rsid w:val="3B81F909"/>
    <w:rsid w:val="3BD01BD0"/>
    <w:rsid w:val="3BE0103D"/>
    <w:rsid w:val="3BED6C4D"/>
    <w:rsid w:val="3C0151A8"/>
    <w:rsid w:val="3C71B282"/>
    <w:rsid w:val="3C92088A"/>
    <w:rsid w:val="3CD2B736"/>
    <w:rsid w:val="3CD642C5"/>
    <w:rsid w:val="3CE2D62F"/>
    <w:rsid w:val="3D6D8166"/>
    <w:rsid w:val="3DDA7646"/>
    <w:rsid w:val="3E622112"/>
    <w:rsid w:val="3E694B09"/>
    <w:rsid w:val="3E7326DB"/>
    <w:rsid w:val="3E938E7F"/>
    <w:rsid w:val="3ED32832"/>
    <w:rsid w:val="3EF84FD5"/>
    <w:rsid w:val="3F3147EB"/>
    <w:rsid w:val="3F484F64"/>
    <w:rsid w:val="3F789825"/>
    <w:rsid w:val="3FB7E556"/>
    <w:rsid w:val="3FCC753E"/>
    <w:rsid w:val="3FDB9667"/>
    <w:rsid w:val="403019CA"/>
    <w:rsid w:val="405AED22"/>
    <w:rsid w:val="4062CE94"/>
    <w:rsid w:val="40C7C04D"/>
    <w:rsid w:val="40D4C2CB"/>
    <w:rsid w:val="40FA66BE"/>
    <w:rsid w:val="4101EAE8"/>
    <w:rsid w:val="4103FE4B"/>
    <w:rsid w:val="41226094"/>
    <w:rsid w:val="412A751C"/>
    <w:rsid w:val="41353D42"/>
    <w:rsid w:val="414761A0"/>
    <w:rsid w:val="41C12000"/>
    <w:rsid w:val="41CBEA2B"/>
    <w:rsid w:val="41D56FCA"/>
    <w:rsid w:val="41ED8E96"/>
    <w:rsid w:val="422801F1"/>
    <w:rsid w:val="425536E3"/>
    <w:rsid w:val="4282E5A0"/>
    <w:rsid w:val="429CFD68"/>
    <w:rsid w:val="42A0D1D7"/>
    <w:rsid w:val="42C3E080"/>
    <w:rsid w:val="4342377C"/>
    <w:rsid w:val="43435BCE"/>
    <w:rsid w:val="434995BF"/>
    <w:rsid w:val="4392CFE5"/>
    <w:rsid w:val="43AD119D"/>
    <w:rsid w:val="44119FCA"/>
    <w:rsid w:val="44AA53CE"/>
    <w:rsid w:val="44D16296"/>
    <w:rsid w:val="44F2F485"/>
    <w:rsid w:val="452F6CD4"/>
    <w:rsid w:val="453BA2BC"/>
    <w:rsid w:val="45701DEB"/>
    <w:rsid w:val="4599BAF3"/>
    <w:rsid w:val="459EC29A"/>
    <w:rsid w:val="45AD4587"/>
    <w:rsid w:val="45F38F3A"/>
    <w:rsid w:val="45FDE63F"/>
    <w:rsid w:val="46664C82"/>
    <w:rsid w:val="46674D66"/>
    <w:rsid w:val="46EEA258"/>
    <w:rsid w:val="46FCA7F0"/>
    <w:rsid w:val="4744044F"/>
    <w:rsid w:val="476BB930"/>
    <w:rsid w:val="47A0CFF9"/>
    <w:rsid w:val="47A35DE7"/>
    <w:rsid w:val="47CB8D82"/>
    <w:rsid w:val="4823E1E7"/>
    <w:rsid w:val="483B2BAF"/>
    <w:rsid w:val="487322CC"/>
    <w:rsid w:val="48A7CF35"/>
    <w:rsid w:val="48D4BB60"/>
    <w:rsid w:val="48DFD4B0"/>
    <w:rsid w:val="4928E0D1"/>
    <w:rsid w:val="493F50E3"/>
    <w:rsid w:val="4A0EF32D"/>
    <w:rsid w:val="4A3AE671"/>
    <w:rsid w:val="4A7BA511"/>
    <w:rsid w:val="4ADB2144"/>
    <w:rsid w:val="4AE926F2"/>
    <w:rsid w:val="4B0ECF03"/>
    <w:rsid w:val="4B34A310"/>
    <w:rsid w:val="4B376DD1"/>
    <w:rsid w:val="4BA452DD"/>
    <w:rsid w:val="4C0B444F"/>
    <w:rsid w:val="4C31627D"/>
    <w:rsid w:val="4C37C42E"/>
    <w:rsid w:val="4C8E3CAB"/>
    <w:rsid w:val="4CC36043"/>
    <w:rsid w:val="4CDE5D09"/>
    <w:rsid w:val="4CE6B7F6"/>
    <w:rsid w:val="4CEC668F"/>
    <w:rsid w:val="4D29C0B9"/>
    <w:rsid w:val="4D3E3CBB"/>
    <w:rsid w:val="4D9A1AE5"/>
    <w:rsid w:val="4DD9BBAD"/>
    <w:rsid w:val="4DE89179"/>
    <w:rsid w:val="4DF88796"/>
    <w:rsid w:val="4E0A800C"/>
    <w:rsid w:val="4E1AAF8C"/>
    <w:rsid w:val="4E4D8DE7"/>
    <w:rsid w:val="4E536F22"/>
    <w:rsid w:val="4E905B3B"/>
    <w:rsid w:val="4EB57166"/>
    <w:rsid w:val="4F065443"/>
    <w:rsid w:val="4F142DC2"/>
    <w:rsid w:val="4F2773FD"/>
    <w:rsid w:val="4F694BD1"/>
    <w:rsid w:val="4F8A8665"/>
    <w:rsid w:val="4FC5DD6D"/>
    <w:rsid w:val="50007F6D"/>
    <w:rsid w:val="5015CB6F"/>
    <w:rsid w:val="50239515"/>
    <w:rsid w:val="504A9D79"/>
    <w:rsid w:val="50A02C5F"/>
    <w:rsid w:val="50AC62B8"/>
    <w:rsid w:val="50AD2D44"/>
    <w:rsid w:val="50B7A822"/>
    <w:rsid w:val="50E85983"/>
    <w:rsid w:val="51115C6F"/>
    <w:rsid w:val="512AA509"/>
    <w:rsid w:val="51707FAA"/>
    <w:rsid w:val="5183CCE8"/>
    <w:rsid w:val="5196184D"/>
    <w:rsid w:val="51BC89E0"/>
    <w:rsid w:val="51BF6576"/>
    <w:rsid w:val="51BFD7B2"/>
    <w:rsid w:val="5259704B"/>
    <w:rsid w:val="5273511B"/>
    <w:rsid w:val="52910BCF"/>
    <w:rsid w:val="52B6B50A"/>
    <w:rsid w:val="52BCA88B"/>
    <w:rsid w:val="52C1B90A"/>
    <w:rsid w:val="530CB3E1"/>
    <w:rsid w:val="531F9D49"/>
    <w:rsid w:val="53823E3B"/>
    <w:rsid w:val="539E8F20"/>
    <w:rsid w:val="53F2086E"/>
    <w:rsid w:val="5511F7F2"/>
    <w:rsid w:val="55223C60"/>
    <w:rsid w:val="55252341"/>
    <w:rsid w:val="55607B06"/>
    <w:rsid w:val="5586F355"/>
    <w:rsid w:val="558D0AC2"/>
    <w:rsid w:val="55DA3EBD"/>
    <w:rsid w:val="55DC43B3"/>
    <w:rsid w:val="55DEF0A6"/>
    <w:rsid w:val="56034437"/>
    <w:rsid w:val="56465057"/>
    <w:rsid w:val="565B24EA"/>
    <w:rsid w:val="567FCEDD"/>
    <w:rsid w:val="56B9DEFD"/>
    <w:rsid w:val="56BC6F84"/>
    <w:rsid w:val="56BF3CE1"/>
    <w:rsid w:val="56CF9FF2"/>
    <w:rsid w:val="56EFD70A"/>
    <w:rsid w:val="5704D78B"/>
    <w:rsid w:val="5707930E"/>
    <w:rsid w:val="5749C099"/>
    <w:rsid w:val="57AD6FF0"/>
    <w:rsid w:val="57E72148"/>
    <w:rsid w:val="57F8A109"/>
    <w:rsid w:val="5820DD54"/>
    <w:rsid w:val="58350D0E"/>
    <w:rsid w:val="5856F57A"/>
    <w:rsid w:val="587A9E48"/>
    <w:rsid w:val="589C4ACA"/>
    <w:rsid w:val="58EF3BA9"/>
    <w:rsid w:val="5986196A"/>
    <w:rsid w:val="598BD960"/>
    <w:rsid w:val="59B175F2"/>
    <w:rsid w:val="59D2F3B9"/>
    <w:rsid w:val="59E174E5"/>
    <w:rsid w:val="5A04FCD8"/>
    <w:rsid w:val="5A0CFC0C"/>
    <w:rsid w:val="5A55A448"/>
    <w:rsid w:val="5A6AAE06"/>
    <w:rsid w:val="5A7B1E8C"/>
    <w:rsid w:val="5A7DEDAB"/>
    <w:rsid w:val="5A97CA1E"/>
    <w:rsid w:val="5AB4387B"/>
    <w:rsid w:val="5B036BD6"/>
    <w:rsid w:val="5B27854E"/>
    <w:rsid w:val="5B72E1FF"/>
    <w:rsid w:val="5B8C56BB"/>
    <w:rsid w:val="5BD3B527"/>
    <w:rsid w:val="5BDB0431"/>
    <w:rsid w:val="5BE890C7"/>
    <w:rsid w:val="5C2C156E"/>
    <w:rsid w:val="5C2C89C2"/>
    <w:rsid w:val="5C347A60"/>
    <w:rsid w:val="5CF44E77"/>
    <w:rsid w:val="5D25D345"/>
    <w:rsid w:val="5D5C5E49"/>
    <w:rsid w:val="5D6F8588"/>
    <w:rsid w:val="5DCBBDCA"/>
    <w:rsid w:val="5DFF5B32"/>
    <w:rsid w:val="5E01AD03"/>
    <w:rsid w:val="5E05FBA8"/>
    <w:rsid w:val="5E400180"/>
    <w:rsid w:val="5E6DAEB7"/>
    <w:rsid w:val="5E8ADBD6"/>
    <w:rsid w:val="5E901ED8"/>
    <w:rsid w:val="5E9107D5"/>
    <w:rsid w:val="5E94BAA8"/>
    <w:rsid w:val="5E9E5ABA"/>
    <w:rsid w:val="5EA35EA0"/>
    <w:rsid w:val="5EA40433"/>
    <w:rsid w:val="5EF29E65"/>
    <w:rsid w:val="5F1ECAF6"/>
    <w:rsid w:val="5F52472E"/>
    <w:rsid w:val="5F6E9FFC"/>
    <w:rsid w:val="5F8588BA"/>
    <w:rsid w:val="5F98066F"/>
    <w:rsid w:val="601293E6"/>
    <w:rsid w:val="6012F970"/>
    <w:rsid w:val="6026258C"/>
    <w:rsid w:val="604A296D"/>
    <w:rsid w:val="604D1248"/>
    <w:rsid w:val="6082D85D"/>
    <w:rsid w:val="60A02723"/>
    <w:rsid w:val="60AE7554"/>
    <w:rsid w:val="60B4B167"/>
    <w:rsid w:val="60F8D293"/>
    <w:rsid w:val="6103E4D6"/>
    <w:rsid w:val="61087A89"/>
    <w:rsid w:val="611822AA"/>
    <w:rsid w:val="611DD397"/>
    <w:rsid w:val="6121591B"/>
    <w:rsid w:val="61C27C98"/>
    <w:rsid w:val="61D5FB7C"/>
    <w:rsid w:val="62279113"/>
    <w:rsid w:val="622B774C"/>
    <w:rsid w:val="6253337A"/>
    <w:rsid w:val="62650849"/>
    <w:rsid w:val="62BB1477"/>
    <w:rsid w:val="62BD297C"/>
    <w:rsid w:val="632A55BB"/>
    <w:rsid w:val="63638FFB"/>
    <w:rsid w:val="63782024"/>
    <w:rsid w:val="637CB978"/>
    <w:rsid w:val="63C36D97"/>
    <w:rsid w:val="6425358B"/>
    <w:rsid w:val="642F8541"/>
    <w:rsid w:val="6452DA35"/>
    <w:rsid w:val="6465122E"/>
    <w:rsid w:val="647B38B3"/>
    <w:rsid w:val="64D812A1"/>
    <w:rsid w:val="64E1F816"/>
    <w:rsid w:val="6515C7F1"/>
    <w:rsid w:val="656A7E34"/>
    <w:rsid w:val="657AAF70"/>
    <w:rsid w:val="6580A3C1"/>
    <w:rsid w:val="658AD43C"/>
    <w:rsid w:val="6597F4A5"/>
    <w:rsid w:val="664E0FC1"/>
    <w:rsid w:val="6664EEC7"/>
    <w:rsid w:val="6667F17F"/>
    <w:rsid w:val="666FDFFA"/>
    <w:rsid w:val="669F26FF"/>
    <w:rsid w:val="66B96AF1"/>
    <w:rsid w:val="66CFAB72"/>
    <w:rsid w:val="66D7F04D"/>
    <w:rsid w:val="6708E9E0"/>
    <w:rsid w:val="6716F586"/>
    <w:rsid w:val="6793EFF4"/>
    <w:rsid w:val="67ADD3D6"/>
    <w:rsid w:val="6827A29F"/>
    <w:rsid w:val="688B8243"/>
    <w:rsid w:val="68977C25"/>
    <w:rsid w:val="68A098CA"/>
    <w:rsid w:val="68BD49B3"/>
    <w:rsid w:val="68C99B38"/>
    <w:rsid w:val="69091509"/>
    <w:rsid w:val="693210EA"/>
    <w:rsid w:val="695F49FD"/>
    <w:rsid w:val="6988DA28"/>
    <w:rsid w:val="699CF9BA"/>
    <w:rsid w:val="69E6BC18"/>
    <w:rsid w:val="6A25468A"/>
    <w:rsid w:val="6A4FCEF8"/>
    <w:rsid w:val="6A6C24CA"/>
    <w:rsid w:val="6AA2DA7E"/>
    <w:rsid w:val="6AAA6D20"/>
    <w:rsid w:val="6AC4B5DD"/>
    <w:rsid w:val="6AE2EC6E"/>
    <w:rsid w:val="6B0B46DB"/>
    <w:rsid w:val="6B41A19A"/>
    <w:rsid w:val="6B4D21CA"/>
    <w:rsid w:val="6B87CB5D"/>
    <w:rsid w:val="6B8BAEA8"/>
    <w:rsid w:val="6B9CEDB5"/>
    <w:rsid w:val="6BD8398C"/>
    <w:rsid w:val="6C463D81"/>
    <w:rsid w:val="6C5CF225"/>
    <w:rsid w:val="6C5FE96A"/>
    <w:rsid w:val="6C6BF948"/>
    <w:rsid w:val="6C73E976"/>
    <w:rsid w:val="6C9075C6"/>
    <w:rsid w:val="6C95E369"/>
    <w:rsid w:val="6C98D029"/>
    <w:rsid w:val="6CA7173C"/>
    <w:rsid w:val="6CC9070E"/>
    <w:rsid w:val="6D1A3F10"/>
    <w:rsid w:val="6D3AB50E"/>
    <w:rsid w:val="6D44E7BE"/>
    <w:rsid w:val="6D7409ED"/>
    <w:rsid w:val="6D765436"/>
    <w:rsid w:val="6D7E6AAE"/>
    <w:rsid w:val="6D9D0C5B"/>
    <w:rsid w:val="6DE20DE2"/>
    <w:rsid w:val="6E35908D"/>
    <w:rsid w:val="6E9DC36E"/>
    <w:rsid w:val="6EA381DA"/>
    <w:rsid w:val="6EF16FEA"/>
    <w:rsid w:val="6F15106B"/>
    <w:rsid w:val="6F299D9E"/>
    <w:rsid w:val="6F2DFAC0"/>
    <w:rsid w:val="6F38DCBC"/>
    <w:rsid w:val="6F46B546"/>
    <w:rsid w:val="6F507402"/>
    <w:rsid w:val="6FC564E8"/>
    <w:rsid w:val="6FFF2622"/>
    <w:rsid w:val="7003853E"/>
    <w:rsid w:val="7044BD87"/>
    <w:rsid w:val="704A0089"/>
    <w:rsid w:val="704D527C"/>
    <w:rsid w:val="70683ABD"/>
    <w:rsid w:val="70ACD4D1"/>
    <w:rsid w:val="70E16042"/>
    <w:rsid w:val="712478DE"/>
    <w:rsid w:val="712AE97B"/>
    <w:rsid w:val="71613549"/>
    <w:rsid w:val="716A0A0D"/>
    <w:rsid w:val="7195E6EA"/>
    <w:rsid w:val="71975DA9"/>
    <w:rsid w:val="719F33B4"/>
    <w:rsid w:val="71E93C0E"/>
    <w:rsid w:val="71F591FD"/>
    <w:rsid w:val="71FC52DE"/>
    <w:rsid w:val="7207A2B8"/>
    <w:rsid w:val="724F6896"/>
    <w:rsid w:val="728814C4"/>
    <w:rsid w:val="72A23F33"/>
    <w:rsid w:val="72C6B9DC"/>
    <w:rsid w:val="72CCADB4"/>
    <w:rsid w:val="72CDA693"/>
    <w:rsid w:val="72DB3ACC"/>
    <w:rsid w:val="72EC569F"/>
    <w:rsid w:val="72FD09BF"/>
    <w:rsid w:val="7326C341"/>
    <w:rsid w:val="733B0415"/>
    <w:rsid w:val="73644271"/>
    <w:rsid w:val="736F4671"/>
    <w:rsid w:val="73908D23"/>
    <w:rsid w:val="73ADE7DC"/>
    <w:rsid w:val="73DCF6F3"/>
    <w:rsid w:val="73E8DB17"/>
    <w:rsid w:val="7408A90C"/>
    <w:rsid w:val="7420C3E2"/>
    <w:rsid w:val="74CF9D6F"/>
    <w:rsid w:val="74FA2773"/>
    <w:rsid w:val="753E2104"/>
    <w:rsid w:val="755582E7"/>
    <w:rsid w:val="75672451"/>
    <w:rsid w:val="756D5CDD"/>
    <w:rsid w:val="756F41A8"/>
    <w:rsid w:val="756F99E3"/>
    <w:rsid w:val="75870958"/>
    <w:rsid w:val="759D3C44"/>
    <w:rsid w:val="75A834C0"/>
    <w:rsid w:val="75AFAF90"/>
    <w:rsid w:val="76000858"/>
    <w:rsid w:val="767F6D54"/>
    <w:rsid w:val="7684A323"/>
    <w:rsid w:val="76B3975D"/>
    <w:rsid w:val="76C3C484"/>
    <w:rsid w:val="7722D9B9"/>
    <w:rsid w:val="7732F1F7"/>
    <w:rsid w:val="776CCA48"/>
    <w:rsid w:val="777354D8"/>
    <w:rsid w:val="7776ACDB"/>
    <w:rsid w:val="779961B1"/>
    <w:rsid w:val="77AA9530"/>
    <w:rsid w:val="77D6465E"/>
    <w:rsid w:val="780E7538"/>
    <w:rsid w:val="78160792"/>
    <w:rsid w:val="78287276"/>
    <w:rsid w:val="7861BA39"/>
    <w:rsid w:val="78734CA2"/>
    <w:rsid w:val="7874C595"/>
    <w:rsid w:val="78AE9D1F"/>
    <w:rsid w:val="78BEAA1A"/>
    <w:rsid w:val="78D3A3BD"/>
    <w:rsid w:val="79353212"/>
    <w:rsid w:val="7935FB60"/>
    <w:rsid w:val="79390D20"/>
    <w:rsid w:val="793F9DF7"/>
    <w:rsid w:val="794A7C50"/>
    <w:rsid w:val="7950525F"/>
    <w:rsid w:val="7970B374"/>
    <w:rsid w:val="79A30E92"/>
    <w:rsid w:val="7A294C17"/>
    <w:rsid w:val="7A2B3E04"/>
    <w:rsid w:val="7A5A7A7B"/>
    <w:rsid w:val="7A8B766A"/>
    <w:rsid w:val="7B236D7B"/>
    <w:rsid w:val="7B53B613"/>
    <w:rsid w:val="7B7E4530"/>
    <w:rsid w:val="7B86E348"/>
    <w:rsid w:val="7B911FEE"/>
    <w:rsid w:val="7C165B8D"/>
    <w:rsid w:val="7C175FC4"/>
    <w:rsid w:val="7C85CA0A"/>
    <w:rsid w:val="7CAE66F3"/>
    <w:rsid w:val="7CC54CFE"/>
    <w:rsid w:val="7CC8DFE9"/>
    <w:rsid w:val="7CE21300"/>
    <w:rsid w:val="7CF58616"/>
    <w:rsid w:val="7D19CF3B"/>
    <w:rsid w:val="7D23408F"/>
    <w:rsid w:val="7D3873B0"/>
    <w:rsid w:val="7D5CB7A8"/>
    <w:rsid w:val="7E09EBB0"/>
    <w:rsid w:val="7E23C382"/>
    <w:rsid w:val="7E34BD33"/>
    <w:rsid w:val="7E6C20B9"/>
    <w:rsid w:val="7E782E1A"/>
    <w:rsid w:val="7EC1932A"/>
    <w:rsid w:val="7F24BDB3"/>
    <w:rsid w:val="7F275CDC"/>
    <w:rsid w:val="7F2F3343"/>
    <w:rsid w:val="7F35D829"/>
    <w:rsid w:val="7F3EA8F5"/>
    <w:rsid w:val="7F87B74C"/>
    <w:rsid w:val="7FEAC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F034F"/>
  <w15:chartTrackingRefBased/>
  <w15:docId w15:val="{D0DA690A-745E-4902-ADCE-E2C1329E03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950525F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7950525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950525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950525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950525F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950525F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950525F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950525F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950525F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950525F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7950525F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7950525F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7950525F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950525F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950525F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7950525F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950525F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950525F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950525F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950525F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950525F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950525F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950525F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950525F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950525F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7950525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7950525F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7950525F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3389/fcomp.2023.1154737" TargetMode="External" Id="Rb9a8788a5ca94c1d" /><Relationship Type="http://schemas.microsoft.com/office/2020/10/relationships/intelligence" Target="intelligence2.xml" Id="R928402f710ba4fab" /><Relationship Type="http://schemas.openxmlformats.org/officeDocument/2006/relationships/numbering" Target="numbering.xml" Id="Rbebf2af2b494405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2024-03-20T15:04:37.1989248Z</dcterms:created>
  <dcterms:modified xsi:type="dcterms:W3CDTF">2024-05-02T15:02:08.2982630Z</dcterms:modified>
  <dc:creator>Cari Crossman (2316582)</dc:creator>
  <lastModifiedBy>Cari Crossman (2316582)</lastModifiedBy>
</coreProperties>
</file>