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CEEFCDC" w14:textId="0AA6F678" w:rsidR="00605100" w:rsidRDefault="00E72427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>Week 3 Reflective Journal</w:t>
      </w:r>
    </w:p>
    <w:p w14:paraId="2C51CF51" w14:textId="2ADAF9F0" w:rsidR="00E72427" w:rsidRDefault="00E72427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>Career Options</w:t>
      </w:r>
    </w:p>
    <w:p w14:paraId="4D2E5EC8" w14:textId="5C695A25" w:rsidR="00E72427" w:rsidRPr="00E72427" w:rsidRDefault="00E72427" w:rsidP="00E72427">
      <w:pPr>
        <w:pStyle w:val="ListParagraph"/>
        <w:numPr>
          <w:ilvl w:val="0"/>
          <w:numId w:val="1"/>
        </w:num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</w:rPr>
        <w:t xml:space="preserve">1 - Having my own successful business. This because I would </w:t>
      </w:r>
      <w:proofErr w:type="gramStart"/>
      <w:r>
        <w:rPr>
          <w:rFonts w:ascii="Arial" w:hAnsi="Arial" w:cs="Arial"/>
        </w:rPr>
        <w:t>be in charge of</w:t>
      </w:r>
      <w:proofErr w:type="gramEnd"/>
      <w:r>
        <w:rPr>
          <w:rFonts w:ascii="Arial" w:hAnsi="Arial" w:cs="Arial"/>
        </w:rPr>
        <w:t xml:space="preserve"> my own prospects with a very good income that would enable me </w:t>
      </w:r>
      <w:proofErr w:type="spellStart"/>
      <w:r>
        <w:rPr>
          <w:rFonts w:ascii="Arial" w:hAnsi="Arial" w:cs="Arial"/>
        </w:rPr>
        <w:t>tohave</w:t>
      </w:r>
      <w:proofErr w:type="spellEnd"/>
      <w:r>
        <w:rPr>
          <w:rFonts w:ascii="Arial" w:hAnsi="Arial" w:cs="Arial"/>
        </w:rPr>
        <w:t xml:space="preserve"> a good lifestyle and be able to help others in employment and providing a good service in my industry.</w:t>
      </w:r>
    </w:p>
    <w:p w14:paraId="41E07873" w14:textId="5FD5DBE4" w:rsidR="00E72427" w:rsidRPr="00E72427" w:rsidRDefault="00E72427" w:rsidP="00E72427">
      <w:pPr>
        <w:pStyle w:val="ListParagraph"/>
        <w:numPr>
          <w:ilvl w:val="0"/>
          <w:numId w:val="1"/>
        </w:num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</w:rPr>
        <w:t>2 – Being employed in a well-paid being employed within a job that provides position with responsibilities and motivating others to do well in their tasks and positions as well as having stability and the chance to further my career.</w:t>
      </w:r>
    </w:p>
    <w:p w14:paraId="52AD4779" w14:textId="656963A6" w:rsidR="00E72427" w:rsidRPr="00E72427" w:rsidRDefault="00E72427" w:rsidP="00E72427">
      <w:pPr>
        <w:pStyle w:val="ListParagraph"/>
        <w:numPr>
          <w:ilvl w:val="0"/>
          <w:numId w:val="1"/>
        </w:num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</w:rPr>
        <w:t xml:space="preserve">3 – Being employed in a regular job that provides a </w:t>
      </w:r>
      <w:r w:rsidR="00DF5202">
        <w:rPr>
          <w:rFonts w:ascii="Arial" w:hAnsi="Arial" w:cs="Arial"/>
        </w:rPr>
        <w:t>balanced</w:t>
      </w:r>
      <w:r>
        <w:rPr>
          <w:rFonts w:ascii="Arial" w:hAnsi="Arial" w:cs="Arial"/>
        </w:rPr>
        <w:t xml:space="preserve"> </w:t>
      </w:r>
      <w:r w:rsidR="00DF5202">
        <w:rPr>
          <w:rFonts w:ascii="Arial" w:hAnsi="Arial" w:cs="Arial"/>
        </w:rPr>
        <w:t>work-life with regular hours and a stable income providing a secure income in order to have a regular well paid income.</w:t>
      </w:r>
    </w:p>
    <w:p w14:paraId="3B4AC641" w14:textId="77777777" w:rsidR="00E72427" w:rsidRPr="00E72427" w:rsidRDefault="00E72427">
      <w:pPr>
        <w:rPr>
          <w:rFonts w:ascii="Arial" w:hAnsi="Arial" w:cs="Arial"/>
          <w:sz w:val="48"/>
          <w:szCs w:val="48"/>
        </w:rPr>
      </w:pPr>
    </w:p>
    <w:sectPr w:rsidR="00E72427" w:rsidRPr="00E724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42B69CF"/>
    <w:multiLevelType w:val="hybridMultilevel"/>
    <w:tmpl w:val="D4D484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6992289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2427"/>
    <w:rsid w:val="0036680D"/>
    <w:rsid w:val="00590684"/>
    <w:rsid w:val="005E5AD4"/>
    <w:rsid w:val="00605100"/>
    <w:rsid w:val="00B13BAE"/>
    <w:rsid w:val="00DC4141"/>
    <w:rsid w:val="00DF5202"/>
    <w:rsid w:val="00E724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FF02B1"/>
  <w15:chartTrackingRefBased/>
  <w15:docId w15:val="{D7DDE3DD-5DCB-4EA4-B977-C3F8B9D8E0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Arial Black" w:eastAsiaTheme="minorHAnsi" w:hAnsi="Arial Black" w:cstheme="minorBidi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7242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7242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72427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72427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72427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72427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72427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72427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72427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7242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7242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72427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72427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72427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72427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72427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72427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72427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7242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7242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72427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72427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7242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7242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7242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7242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7242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7242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7242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105</Words>
  <Characters>600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Manjinder Dard</dc:creator>
  <cp:keywords/>
  <dc:description/>
  <cp:lastModifiedBy>Manjinder Dard</cp:lastModifiedBy>
  <cp:revision>1</cp:revision>
  <dcterms:created xsi:type="dcterms:W3CDTF">2024-09-29T12:30:00Z</dcterms:created>
  <dcterms:modified xsi:type="dcterms:W3CDTF">2024-09-29T12:43:00Z</dcterms:modified>
</cp:coreProperties>
</file>