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27626CB1" wp14:paraId="2C078E63" wp14:textId="0473CAD5">
      <w:pPr>
        <w:rPr>
          <w:b w:val="1"/>
          <w:bCs w:val="1"/>
          <w:sz w:val="32"/>
          <w:szCs w:val="32"/>
        </w:rPr>
      </w:pPr>
      <w:r w:rsidRPr="27626CB1" w:rsidR="081CE2FA">
        <w:rPr>
          <w:b w:val="1"/>
          <w:bCs w:val="1"/>
          <w:sz w:val="32"/>
          <w:szCs w:val="32"/>
        </w:rPr>
        <w:t xml:space="preserve">Strengths- </w:t>
      </w:r>
    </w:p>
    <w:p w:rsidR="756DDA0C" w:rsidP="27626CB1" w:rsidRDefault="756DDA0C" w14:paraId="2F0C2C5A" w14:textId="6D6A118D">
      <w:pPr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2"/>
          <w:szCs w:val="22"/>
        </w:rPr>
      </w:pPr>
      <w:r w:rsidRPr="27626CB1" w:rsidR="756DDA0C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2"/>
          <w:szCs w:val="22"/>
        </w:rPr>
        <w:t xml:space="preserve">Well known reputation: </w:t>
      </w:r>
      <w:r w:rsidRPr="27626CB1" w:rsidR="3D18C4B9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2"/>
          <w:szCs w:val="22"/>
        </w:rPr>
        <w:t>Swansea</w:t>
      </w:r>
      <w:r w:rsidRPr="27626CB1" w:rsidR="756DDA0C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2"/>
          <w:szCs w:val="22"/>
        </w:rPr>
        <w:t xml:space="preserve"> sport and health team </w:t>
      </w:r>
      <w:r w:rsidRPr="27626CB1" w:rsidR="59A3E89B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2"/>
          <w:szCs w:val="22"/>
        </w:rPr>
        <w:t>have a strong relationship within the community, which helps contribute to sports and health initiatives.</w:t>
      </w:r>
    </w:p>
    <w:p w:rsidR="3C210265" w:rsidP="27626CB1" w:rsidRDefault="3C210265" w14:paraId="5F941D1D" w14:textId="695498AE">
      <w:pPr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2"/>
          <w:szCs w:val="22"/>
        </w:rPr>
      </w:pPr>
      <w:r w:rsidRPr="27626CB1" w:rsidR="3C210265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2"/>
          <w:szCs w:val="22"/>
        </w:rPr>
        <w:t xml:space="preserve">Collaborative network: the team can help get partnerships with local schools, </w:t>
      </w:r>
      <w:r w:rsidRPr="27626CB1" w:rsidR="22E03EBB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2"/>
          <w:szCs w:val="22"/>
        </w:rPr>
        <w:t>universities</w:t>
      </w:r>
      <w:r w:rsidRPr="27626CB1" w:rsidR="3C210265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2"/>
          <w:szCs w:val="22"/>
        </w:rPr>
        <w:t xml:space="preserve">, health </w:t>
      </w:r>
      <w:r w:rsidRPr="27626CB1" w:rsidR="6555D381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2"/>
          <w:szCs w:val="22"/>
        </w:rPr>
        <w:t>organizations</w:t>
      </w:r>
      <w:r w:rsidRPr="27626CB1" w:rsidR="3C210265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2"/>
          <w:szCs w:val="22"/>
        </w:rPr>
        <w:t xml:space="preserve"> and sport clubs to help </w:t>
      </w:r>
      <w:r w:rsidRPr="27626CB1" w:rsidR="3C210265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2"/>
          <w:szCs w:val="22"/>
        </w:rPr>
        <w:t>provide</w:t>
      </w:r>
      <w:r w:rsidRPr="27626CB1" w:rsidR="3C210265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2"/>
          <w:szCs w:val="22"/>
        </w:rPr>
        <w:t xml:space="preserve"> </w:t>
      </w:r>
      <w:r w:rsidRPr="27626CB1" w:rsidR="6786ED5C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2"/>
          <w:szCs w:val="22"/>
        </w:rPr>
        <w:t>a wide range of services and programs</w:t>
      </w:r>
      <w:r w:rsidRPr="27626CB1" w:rsidR="5419B0E1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2"/>
          <w:szCs w:val="22"/>
        </w:rPr>
        <w:t>.</w:t>
      </w:r>
    </w:p>
    <w:p w:rsidR="5419B0E1" w:rsidP="27626CB1" w:rsidRDefault="5419B0E1" w14:paraId="0E5FFA4D" w14:textId="08EC8734">
      <w:pPr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2"/>
          <w:szCs w:val="22"/>
        </w:rPr>
      </w:pPr>
      <w:r w:rsidRPr="27626CB1" w:rsidR="5419B0E1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2"/>
          <w:szCs w:val="22"/>
        </w:rPr>
        <w:t>Expertise</w:t>
      </w:r>
      <w:r w:rsidRPr="27626CB1" w:rsidR="5419B0E1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2"/>
          <w:szCs w:val="22"/>
        </w:rPr>
        <w:t xml:space="preserve"> and professionalism: the team has qualified professionals with strong knowledge</w:t>
      </w:r>
      <w:r w:rsidRPr="27626CB1" w:rsidR="3E4E5482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2"/>
          <w:szCs w:val="22"/>
        </w:rPr>
        <w:t xml:space="preserve"> in sports development, health and fitness and community engagement which makes sure it runs effective program delivery.</w:t>
      </w:r>
    </w:p>
    <w:p w:rsidR="3793C54D" w:rsidP="27626CB1" w:rsidRDefault="3793C54D" w14:paraId="59C77721" w14:textId="0F67F5F6">
      <w:pPr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2"/>
          <w:szCs w:val="22"/>
        </w:rPr>
      </w:pPr>
      <w:r w:rsidRPr="27626CB1" w:rsidR="3793C54D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2"/>
          <w:szCs w:val="22"/>
        </w:rPr>
        <w:t xml:space="preserve">Community engagement: active in promoting </w:t>
      </w:r>
      <w:r w:rsidRPr="27626CB1" w:rsidR="103FD188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2"/>
          <w:szCs w:val="22"/>
        </w:rPr>
        <w:t xml:space="preserve">sports and physical activity within the local community, which could result in </w:t>
      </w:r>
      <w:r w:rsidRPr="27626CB1" w:rsidR="22AA141B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2"/>
          <w:szCs w:val="22"/>
        </w:rPr>
        <w:t xml:space="preserve">increased participation, health outcomes and gaining a positive public </w:t>
      </w:r>
      <w:r w:rsidRPr="27626CB1" w:rsidR="22AA141B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2"/>
          <w:szCs w:val="22"/>
        </w:rPr>
        <w:t>perception</w:t>
      </w:r>
    </w:p>
    <w:p w:rsidR="22AA141B" w:rsidP="27626CB1" w:rsidRDefault="22AA141B" w14:paraId="30E330A2" w14:textId="11BA2299">
      <w:pPr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2"/>
          <w:szCs w:val="22"/>
        </w:rPr>
      </w:pPr>
      <w:r w:rsidRPr="27626CB1" w:rsidR="22AA141B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2"/>
          <w:szCs w:val="22"/>
        </w:rPr>
        <w:t>Diverse range of programs: the team will offer a range of different programs which will target different age groups</w:t>
      </w:r>
      <w:r w:rsidRPr="27626CB1" w:rsidR="096FF5C2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2"/>
          <w:szCs w:val="22"/>
        </w:rPr>
        <w:t xml:space="preserve">, skill levels and </w:t>
      </w:r>
      <w:r w:rsidRPr="27626CB1" w:rsidR="459E36D1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2"/>
          <w:szCs w:val="22"/>
        </w:rPr>
        <w:t>physical</w:t>
      </w:r>
      <w:r w:rsidRPr="27626CB1" w:rsidR="096FF5C2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2"/>
          <w:szCs w:val="22"/>
        </w:rPr>
        <w:t xml:space="preserve"> capabilities. All the way from youth to senior.</w:t>
      </w:r>
    </w:p>
    <w:p w:rsidR="096FF5C2" w:rsidP="27626CB1" w:rsidRDefault="096FF5C2" w14:paraId="2212B6E8" w14:textId="74E5D729">
      <w:pPr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2"/>
          <w:szCs w:val="22"/>
        </w:rPr>
      </w:pPr>
      <w:r w:rsidRPr="27626CB1" w:rsidR="096FF5C2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2"/>
          <w:szCs w:val="22"/>
        </w:rPr>
        <w:t xml:space="preserve">Access to public Facilities and green space: working in </w:t>
      </w:r>
      <w:r w:rsidRPr="27626CB1" w:rsidR="6DBCD6D5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2"/>
          <w:szCs w:val="22"/>
        </w:rPr>
        <w:t>Swansea</w:t>
      </w:r>
      <w:r w:rsidRPr="27626CB1" w:rsidR="096FF5C2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2"/>
          <w:szCs w:val="22"/>
        </w:rPr>
        <w:t xml:space="preserve"> gives </w:t>
      </w:r>
      <w:r w:rsidRPr="27626CB1" w:rsidR="2BE16C52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2"/>
          <w:szCs w:val="22"/>
        </w:rPr>
        <w:t>access</w:t>
      </w:r>
      <w:r w:rsidRPr="27626CB1" w:rsidR="096FF5C2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2"/>
          <w:szCs w:val="22"/>
        </w:rPr>
        <w:t xml:space="preserve"> to </w:t>
      </w:r>
      <w:r w:rsidRPr="27626CB1" w:rsidR="21A80511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2"/>
          <w:szCs w:val="22"/>
        </w:rPr>
        <w:t>multiple different</w:t>
      </w:r>
      <w:r w:rsidRPr="27626CB1" w:rsidR="096FF5C2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2"/>
          <w:szCs w:val="22"/>
        </w:rPr>
        <w:t xml:space="preserve"> public parks</w:t>
      </w:r>
      <w:r w:rsidRPr="27626CB1" w:rsidR="3B9ED5FA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2"/>
          <w:szCs w:val="22"/>
        </w:rPr>
        <w:t xml:space="preserve">, beaches and sport </w:t>
      </w:r>
      <w:r w:rsidRPr="27626CB1" w:rsidR="07CE8DFC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2"/>
          <w:szCs w:val="22"/>
        </w:rPr>
        <w:t>specific</w:t>
      </w:r>
      <w:r w:rsidRPr="27626CB1" w:rsidR="3B9ED5FA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2"/>
          <w:szCs w:val="22"/>
        </w:rPr>
        <w:t xml:space="preserve"> venues such as swimming pools and gyms</w:t>
      </w:r>
      <w:r w:rsidRPr="27626CB1" w:rsidR="3FF45A54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2"/>
          <w:szCs w:val="22"/>
        </w:rPr>
        <w:t>. Which can all be used at a low cost.</w:t>
      </w:r>
    </w:p>
    <w:p w:rsidR="3FF45A54" w:rsidP="27626CB1" w:rsidRDefault="3FF45A54" w14:paraId="3DC29B55" w14:textId="06E4B48F">
      <w:pPr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2"/>
          <w:szCs w:val="22"/>
        </w:rPr>
      </w:pPr>
      <w:r w:rsidRPr="27626CB1" w:rsidR="3FF45A54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2"/>
          <w:szCs w:val="22"/>
        </w:rPr>
        <w:t>Track record</w:t>
      </w:r>
      <w:r w:rsidRPr="27626CB1" w:rsidR="3FF45A54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2"/>
          <w:szCs w:val="22"/>
        </w:rPr>
        <w:t xml:space="preserve"> of successful events and </w:t>
      </w:r>
      <w:r w:rsidRPr="27626CB1" w:rsidR="147E7939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2"/>
          <w:szCs w:val="22"/>
        </w:rPr>
        <w:t>initiatives</w:t>
      </w:r>
      <w:r w:rsidRPr="27626CB1" w:rsidR="3FF45A54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2"/>
          <w:szCs w:val="22"/>
        </w:rPr>
        <w:t xml:space="preserve">: the team have previously held community events and campaigns, that have </w:t>
      </w:r>
      <w:r w:rsidRPr="27626CB1" w:rsidR="6FB2A936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2"/>
          <w:szCs w:val="22"/>
        </w:rPr>
        <w:t>had</w:t>
      </w:r>
      <w:r w:rsidRPr="27626CB1" w:rsidR="3FF45A54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2"/>
          <w:szCs w:val="22"/>
        </w:rPr>
        <w:t xml:space="preserve"> a good attendance</w:t>
      </w:r>
      <w:r w:rsidRPr="27626CB1" w:rsidR="1E13FFFD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2"/>
          <w:szCs w:val="22"/>
        </w:rPr>
        <w:t xml:space="preserve"> which means they have built credibility and a </w:t>
      </w:r>
      <w:r w:rsidRPr="27626CB1" w:rsidR="5FFD3ADC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2"/>
          <w:szCs w:val="22"/>
        </w:rPr>
        <w:t>positive</w:t>
      </w:r>
      <w:r w:rsidRPr="27626CB1" w:rsidR="1E13FFFD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2"/>
          <w:szCs w:val="22"/>
        </w:rPr>
        <w:t xml:space="preserve"> public </w:t>
      </w:r>
      <w:r w:rsidRPr="27626CB1" w:rsidR="1E13FFFD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2"/>
          <w:szCs w:val="22"/>
        </w:rPr>
        <w:t>perception</w:t>
      </w:r>
      <w:r w:rsidRPr="27626CB1" w:rsidR="1E13FFFD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2"/>
          <w:szCs w:val="22"/>
        </w:rPr>
        <w:t>.</w:t>
      </w:r>
    </w:p>
    <w:p w:rsidR="1E13FFFD" w:rsidP="27626CB1" w:rsidRDefault="1E13FFFD" w14:paraId="1AE2A145" w14:textId="23096899">
      <w:pPr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2"/>
          <w:szCs w:val="22"/>
        </w:rPr>
      </w:pPr>
      <w:r w:rsidRPr="27626CB1" w:rsidR="1E13FFFD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2"/>
          <w:szCs w:val="22"/>
        </w:rPr>
        <w:t xml:space="preserve">Volunteer and leadership development opportunities: the team </w:t>
      </w:r>
      <w:r w:rsidRPr="27626CB1" w:rsidR="15A9FEA1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2"/>
          <w:szCs w:val="22"/>
        </w:rPr>
        <w:t>offers</w:t>
      </w:r>
      <w:r w:rsidRPr="27626CB1" w:rsidR="1E13FFFD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2"/>
          <w:szCs w:val="22"/>
        </w:rPr>
        <w:t xml:space="preserve"> pathways for </w:t>
      </w:r>
      <w:r w:rsidRPr="27626CB1" w:rsidR="25CB8320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2"/>
          <w:szCs w:val="22"/>
        </w:rPr>
        <w:t>young</w:t>
      </w:r>
      <w:r w:rsidRPr="27626CB1" w:rsidR="1E13FFFD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2"/>
          <w:szCs w:val="22"/>
        </w:rPr>
        <w:t xml:space="preserve"> people to get involved. This </w:t>
      </w:r>
      <w:r w:rsidRPr="27626CB1" w:rsidR="3477B79A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2"/>
          <w:szCs w:val="22"/>
        </w:rPr>
        <w:t xml:space="preserve">can help build leadership skills and </w:t>
      </w:r>
      <w:r w:rsidRPr="27626CB1" w:rsidR="584C7DFC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2"/>
          <w:szCs w:val="22"/>
        </w:rPr>
        <w:t>strengthen</w:t>
      </w:r>
      <w:r w:rsidRPr="27626CB1" w:rsidR="3477B79A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2"/>
          <w:szCs w:val="22"/>
        </w:rPr>
        <w:t xml:space="preserve"> community ownership of sport initiatives</w:t>
      </w:r>
      <w:r w:rsidRPr="27626CB1" w:rsidR="7BB10FF4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2"/>
          <w:szCs w:val="22"/>
        </w:rPr>
        <w:t>.</w:t>
      </w:r>
    </w:p>
    <w:p w:rsidR="27626CB1" w:rsidP="27626CB1" w:rsidRDefault="27626CB1" w14:paraId="24542842" w14:textId="31131693">
      <w:pPr>
        <w:rPr>
          <w:b w:val="0"/>
          <w:bCs w:val="0"/>
          <w:sz w:val="22"/>
          <w:szCs w:val="22"/>
        </w:rPr>
      </w:pPr>
    </w:p>
    <w:p w:rsidR="27626CB1" w:rsidP="27626CB1" w:rsidRDefault="27626CB1" w14:paraId="401169D7" w14:textId="47ADACC1">
      <w:pPr>
        <w:rPr>
          <w:b w:val="0"/>
          <w:bCs w:val="0"/>
          <w:sz w:val="48"/>
          <w:szCs w:val="48"/>
        </w:rPr>
      </w:pPr>
    </w:p>
    <w:p w:rsidR="7BB10FF4" w:rsidP="27626CB1" w:rsidRDefault="7BB10FF4" w14:paraId="65A561DB" w14:textId="13E413C8">
      <w:pPr>
        <w:rPr>
          <w:b w:val="1"/>
          <w:bCs w:val="1"/>
          <w:sz w:val="32"/>
          <w:szCs w:val="32"/>
        </w:rPr>
      </w:pPr>
      <w:r w:rsidRPr="27626CB1" w:rsidR="7BB10FF4">
        <w:rPr>
          <w:b w:val="1"/>
          <w:bCs w:val="1"/>
          <w:sz w:val="32"/>
          <w:szCs w:val="32"/>
        </w:rPr>
        <w:t>Weaknesses-</w:t>
      </w:r>
    </w:p>
    <w:p w:rsidR="27626CB1" w:rsidP="27626CB1" w:rsidRDefault="27626CB1" w14:paraId="5CAA7D9B" w14:textId="76F55C67">
      <w:pPr>
        <w:rPr>
          <w:b w:val="1"/>
          <w:bCs w:val="1"/>
          <w:sz w:val="32"/>
          <w:szCs w:val="32"/>
        </w:rPr>
      </w:pPr>
    </w:p>
    <w:p w:rsidR="7BB10FF4" w:rsidP="27626CB1" w:rsidRDefault="7BB10FF4" w14:paraId="4D9BFD62" w14:textId="1394A229">
      <w:pPr>
        <w:rPr>
          <w:b w:val="0"/>
          <w:bCs w:val="0"/>
          <w:sz w:val="22"/>
          <w:szCs w:val="22"/>
        </w:rPr>
      </w:pPr>
      <w:r w:rsidRPr="27626CB1" w:rsidR="7BB10FF4">
        <w:rPr>
          <w:b w:val="0"/>
          <w:bCs w:val="0"/>
          <w:sz w:val="22"/>
          <w:szCs w:val="22"/>
        </w:rPr>
        <w:t xml:space="preserve">Limited Funding: many local sport organizations </w:t>
      </w:r>
      <w:r w:rsidRPr="27626CB1" w:rsidR="76B6AAC5">
        <w:rPr>
          <w:b w:val="0"/>
          <w:bCs w:val="0"/>
          <w:sz w:val="22"/>
          <w:szCs w:val="22"/>
        </w:rPr>
        <w:t xml:space="preserve">face budget constraints, which can hinder the ability to expand services and improve </w:t>
      </w:r>
      <w:r w:rsidRPr="27626CB1" w:rsidR="2D3A9F76">
        <w:rPr>
          <w:b w:val="0"/>
          <w:bCs w:val="0"/>
          <w:sz w:val="22"/>
          <w:szCs w:val="22"/>
        </w:rPr>
        <w:t>facilities and</w:t>
      </w:r>
      <w:r w:rsidRPr="27626CB1" w:rsidR="76B6AAC5">
        <w:rPr>
          <w:b w:val="0"/>
          <w:bCs w:val="0"/>
          <w:sz w:val="22"/>
          <w:szCs w:val="22"/>
        </w:rPr>
        <w:t xml:space="preserve"> invest in marketing.</w:t>
      </w:r>
    </w:p>
    <w:p w:rsidR="76B6AAC5" w:rsidP="27626CB1" w:rsidRDefault="76B6AAC5" w14:paraId="6B0814E8" w14:textId="33844093">
      <w:pPr>
        <w:rPr>
          <w:b w:val="0"/>
          <w:bCs w:val="0"/>
          <w:sz w:val="22"/>
          <w:szCs w:val="22"/>
        </w:rPr>
      </w:pPr>
      <w:r w:rsidRPr="27626CB1" w:rsidR="76B6AAC5">
        <w:rPr>
          <w:b w:val="0"/>
          <w:bCs w:val="0"/>
          <w:sz w:val="22"/>
          <w:szCs w:val="22"/>
        </w:rPr>
        <w:t xml:space="preserve">Depending on volunteers: Relying too heavily on volunteers for programs </w:t>
      </w:r>
      <w:r w:rsidRPr="27626CB1" w:rsidR="030C456F">
        <w:rPr>
          <w:b w:val="0"/>
          <w:bCs w:val="0"/>
          <w:sz w:val="22"/>
          <w:szCs w:val="22"/>
        </w:rPr>
        <w:t xml:space="preserve">which could </w:t>
      </w:r>
      <w:r w:rsidRPr="27626CB1" w:rsidR="030C456F">
        <w:rPr>
          <w:b w:val="0"/>
          <w:bCs w:val="0"/>
          <w:sz w:val="22"/>
          <w:szCs w:val="22"/>
        </w:rPr>
        <w:t>impact</w:t>
      </w:r>
      <w:r w:rsidRPr="27626CB1" w:rsidR="030C456F">
        <w:rPr>
          <w:b w:val="0"/>
          <w:bCs w:val="0"/>
          <w:sz w:val="22"/>
          <w:szCs w:val="22"/>
        </w:rPr>
        <w:t xml:space="preserve"> the delivery of the session by making it inconsistent, or staffing challenges</w:t>
      </w:r>
      <w:r w:rsidRPr="27626CB1" w:rsidR="32A4426E">
        <w:rPr>
          <w:b w:val="0"/>
          <w:bCs w:val="0"/>
          <w:sz w:val="22"/>
          <w:szCs w:val="22"/>
        </w:rPr>
        <w:t>.</w:t>
      </w:r>
    </w:p>
    <w:p w:rsidR="32A4426E" w:rsidP="27626CB1" w:rsidRDefault="32A4426E" w14:paraId="054F311B" w14:textId="449DB58E">
      <w:pPr>
        <w:rPr>
          <w:b w:val="0"/>
          <w:bCs w:val="0"/>
          <w:sz w:val="22"/>
          <w:szCs w:val="22"/>
        </w:rPr>
      </w:pPr>
      <w:r w:rsidRPr="27626CB1" w:rsidR="32A4426E">
        <w:rPr>
          <w:b w:val="0"/>
          <w:bCs w:val="0"/>
          <w:sz w:val="22"/>
          <w:szCs w:val="22"/>
        </w:rPr>
        <w:t>Access and inclusivity: while the team may offer great services</w:t>
      </w:r>
      <w:r w:rsidRPr="27626CB1" w:rsidR="6D4706AA">
        <w:rPr>
          <w:b w:val="0"/>
          <w:bCs w:val="0"/>
          <w:sz w:val="22"/>
          <w:szCs w:val="22"/>
        </w:rPr>
        <w:t>, some local communties may find it difficult to access</w:t>
      </w:r>
      <w:r w:rsidRPr="27626CB1" w:rsidR="3B271755">
        <w:rPr>
          <w:b w:val="0"/>
          <w:bCs w:val="0"/>
          <w:sz w:val="22"/>
          <w:szCs w:val="22"/>
        </w:rPr>
        <w:t xml:space="preserve"> programes due to factors like transportation, language barriers or financial constraints.</w:t>
      </w:r>
    </w:p>
    <w:p w:rsidR="3B271755" w:rsidP="27626CB1" w:rsidRDefault="3B271755" w14:paraId="3FCBD54B" w14:textId="289DE343">
      <w:pPr>
        <w:rPr>
          <w:b w:val="0"/>
          <w:bCs w:val="0"/>
          <w:sz w:val="22"/>
          <w:szCs w:val="22"/>
        </w:rPr>
      </w:pPr>
      <w:r w:rsidRPr="27626CB1" w:rsidR="3B271755">
        <w:rPr>
          <w:b w:val="0"/>
          <w:bCs w:val="0"/>
          <w:sz w:val="22"/>
          <w:szCs w:val="22"/>
        </w:rPr>
        <w:t xml:space="preserve">Underutlised Facilities: there may be times when the facilities are underused due to poor marketing or scheduling </w:t>
      </w:r>
      <w:r w:rsidRPr="27626CB1" w:rsidR="6F5564D5">
        <w:rPr>
          <w:b w:val="0"/>
          <w:bCs w:val="0"/>
          <w:sz w:val="22"/>
          <w:szCs w:val="22"/>
        </w:rPr>
        <w:t>inefficiency.</w:t>
      </w:r>
    </w:p>
    <w:p w:rsidR="6F5564D5" w:rsidP="27626CB1" w:rsidRDefault="6F5564D5" w14:paraId="3529233D" w14:textId="71C65413">
      <w:pPr>
        <w:rPr>
          <w:b w:val="0"/>
          <w:bCs w:val="0"/>
          <w:sz w:val="22"/>
          <w:szCs w:val="22"/>
        </w:rPr>
      </w:pPr>
      <w:r w:rsidRPr="27626CB1" w:rsidR="6F5564D5">
        <w:rPr>
          <w:b w:val="0"/>
          <w:bCs w:val="0"/>
          <w:sz w:val="22"/>
          <w:szCs w:val="22"/>
        </w:rPr>
        <w:t xml:space="preserve">Outdated programmes: some of the programs </w:t>
      </w:r>
      <w:r w:rsidRPr="27626CB1" w:rsidR="4411364B">
        <w:rPr>
          <w:b w:val="0"/>
          <w:bCs w:val="0"/>
          <w:sz w:val="22"/>
          <w:szCs w:val="22"/>
        </w:rPr>
        <w:t>offered</w:t>
      </w:r>
      <w:r w:rsidRPr="27626CB1" w:rsidR="6F5564D5">
        <w:rPr>
          <w:b w:val="0"/>
          <w:bCs w:val="0"/>
          <w:sz w:val="22"/>
          <w:szCs w:val="22"/>
        </w:rPr>
        <w:t xml:space="preserve"> might not be in line </w:t>
      </w:r>
      <w:r w:rsidRPr="27626CB1" w:rsidR="12882EE3">
        <w:rPr>
          <w:b w:val="0"/>
          <w:bCs w:val="0"/>
          <w:sz w:val="22"/>
          <w:szCs w:val="22"/>
        </w:rPr>
        <w:t>with</w:t>
      </w:r>
      <w:r w:rsidRPr="27626CB1" w:rsidR="6F5564D5">
        <w:rPr>
          <w:b w:val="0"/>
          <w:bCs w:val="0"/>
          <w:sz w:val="22"/>
          <w:szCs w:val="22"/>
        </w:rPr>
        <w:t xml:space="preserve"> the lasted trends in sport development, fitness and </w:t>
      </w:r>
      <w:r w:rsidRPr="27626CB1" w:rsidR="1725FCC6">
        <w:rPr>
          <w:b w:val="0"/>
          <w:bCs w:val="0"/>
          <w:sz w:val="22"/>
          <w:szCs w:val="22"/>
        </w:rPr>
        <w:t>health which could lead to lower participation.</w:t>
      </w:r>
    </w:p>
    <w:p w:rsidR="4E554744" w:rsidP="27626CB1" w:rsidRDefault="4E554744" w14:paraId="1165BF6C" w14:textId="4709C9D2">
      <w:pPr>
        <w:rPr>
          <w:b w:val="0"/>
          <w:bCs w:val="0"/>
          <w:sz w:val="22"/>
          <w:szCs w:val="22"/>
        </w:rPr>
      </w:pPr>
      <w:r w:rsidRPr="27626CB1" w:rsidR="4E554744">
        <w:rPr>
          <w:b w:val="0"/>
          <w:bCs w:val="0"/>
          <w:sz w:val="22"/>
          <w:szCs w:val="22"/>
        </w:rPr>
        <w:t>Inco</w:t>
      </w:r>
      <w:r w:rsidRPr="27626CB1" w:rsidR="4E554744">
        <w:rPr>
          <w:b w:val="0"/>
          <w:bCs w:val="0"/>
          <w:sz w:val="22"/>
          <w:szCs w:val="22"/>
        </w:rPr>
        <w:t>nsistent</w:t>
      </w:r>
      <w:r w:rsidRPr="27626CB1" w:rsidR="613728FA">
        <w:rPr>
          <w:b w:val="0"/>
          <w:bCs w:val="0"/>
          <w:sz w:val="22"/>
          <w:szCs w:val="22"/>
        </w:rPr>
        <w:t xml:space="preserve"> par</w:t>
      </w:r>
      <w:r w:rsidRPr="27626CB1" w:rsidR="613728FA">
        <w:rPr>
          <w:b w:val="0"/>
          <w:bCs w:val="0"/>
          <w:sz w:val="22"/>
          <w:szCs w:val="22"/>
        </w:rPr>
        <w:t xml:space="preserve">ticipant retention: even when programs attract people, </w:t>
      </w:r>
      <w:r w:rsidRPr="27626CB1" w:rsidR="613728FA">
        <w:rPr>
          <w:b w:val="0"/>
          <w:bCs w:val="0"/>
          <w:sz w:val="22"/>
          <w:szCs w:val="22"/>
        </w:rPr>
        <w:t>maintaining</w:t>
      </w:r>
      <w:r w:rsidRPr="27626CB1" w:rsidR="613728FA">
        <w:rPr>
          <w:b w:val="0"/>
          <w:bCs w:val="0"/>
          <w:sz w:val="22"/>
          <w:szCs w:val="22"/>
        </w:rPr>
        <w:t xml:space="preserve"> a long term engagment can be difficult especially without any incentives.</w:t>
      </w:r>
    </w:p>
    <w:p w:rsidR="027989BA" w:rsidP="27626CB1" w:rsidRDefault="027989BA" w14:paraId="087B1036" w14:textId="0EFF7AD5">
      <w:pPr>
        <w:rPr>
          <w:b w:val="0"/>
          <w:bCs w:val="0"/>
          <w:sz w:val="22"/>
          <w:szCs w:val="22"/>
        </w:rPr>
      </w:pPr>
      <w:r w:rsidRPr="27626CB1" w:rsidR="027989BA">
        <w:rPr>
          <w:b w:val="0"/>
          <w:bCs w:val="0"/>
          <w:sz w:val="22"/>
          <w:szCs w:val="22"/>
        </w:rPr>
        <w:t xml:space="preserve">Time and space limitations: having to share the venues with members of the public who </w:t>
      </w:r>
      <w:r w:rsidRPr="27626CB1" w:rsidR="027989BA">
        <w:rPr>
          <w:b w:val="0"/>
          <w:bCs w:val="0"/>
          <w:sz w:val="22"/>
          <w:szCs w:val="22"/>
        </w:rPr>
        <w:t>aren’t</w:t>
      </w:r>
      <w:r w:rsidRPr="27626CB1" w:rsidR="027989BA">
        <w:rPr>
          <w:b w:val="0"/>
          <w:bCs w:val="0"/>
          <w:sz w:val="22"/>
          <w:szCs w:val="22"/>
        </w:rPr>
        <w:t xml:space="preserve"> taking part means the ability to host events during peak demand periods are a </w:t>
      </w:r>
      <w:r w:rsidRPr="27626CB1" w:rsidR="5BE6922D">
        <w:rPr>
          <w:b w:val="0"/>
          <w:bCs w:val="0"/>
          <w:sz w:val="22"/>
          <w:szCs w:val="22"/>
        </w:rPr>
        <w:t>struggle. Along with how long the session on the day can be.</w:t>
      </w:r>
    </w:p>
    <w:p w:rsidR="26F1AD2C" w:rsidP="27626CB1" w:rsidRDefault="26F1AD2C" w14:paraId="01E89953" w14:textId="0268B8EE">
      <w:pPr>
        <w:rPr>
          <w:b w:val="0"/>
          <w:bCs w:val="0"/>
          <w:sz w:val="22"/>
          <w:szCs w:val="22"/>
        </w:rPr>
      </w:pPr>
      <w:r w:rsidRPr="27626CB1" w:rsidR="26F1AD2C">
        <w:rPr>
          <w:b w:val="0"/>
          <w:bCs w:val="0"/>
          <w:sz w:val="22"/>
          <w:szCs w:val="22"/>
        </w:rPr>
        <w:t xml:space="preserve">Volunteer turnover: even though volunteers are a huge </w:t>
      </w:r>
      <w:r w:rsidRPr="27626CB1" w:rsidR="62F1437A">
        <w:rPr>
          <w:b w:val="0"/>
          <w:bCs w:val="0"/>
          <w:sz w:val="22"/>
          <w:szCs w:val="22"/>
        </w:rPr>
        <w:t>assets</w:t>
      </w:r>
      <w:r w:rsidRPr="27626CB1" w:rsidR="26F1AD2C">
        <w:rPr>
          <w:b w:val="0"/>
          <w:bCs w:val="0"/>
          <w:sz w:val="22"/>
          <w:szCs w:val="22"/>
        </w:rPr>
        <w:t xml:space="preserve"> to the team, a high turnover along with lack of training can cause them to burnout which will </w:t>
      </w:r>
      <w:r w:rsidRPr="27626CB1" w:rsidR="26F1AD2C">
        <w:rPr>
          <w:b w:val="0"/>
          <w:bCs w:val="0"/>
          <w:sz w:val="22"/>
          <w:szCs w:val="22"/>
        </w:rPr>
        <w:t>impact</w:t>
      </w:r>
      <w:r w:rsidRPr="27626CB1" w:rsidR="26F1AD2C">
        <w:rPr>
          <w:b w:val="0"/>
          <w:bCs w:val="0"/>
          <w:sz w:val="22"/>
          <w:szCs w:val="22"/>
        </w:rPr>
        <w:t xml:space="preserve"> th</w:t>
      </w:r>
      <w:r w:rsidRPr="27626CB1" w:rsidR="3D5896D8">
        <w:rPr>
          <w:b w:val="0"/>
          <w:bCs w:val="0"/>
          <w:sz w:val="22"/>
          <w:szCs w:val="22"/>
        </w:rPr>
        <w:t xml:space="preserve">e program deliver and </w:t>
      </w:r>
      <w:r w:rsidRPr="27626CB1" w:rsidR="3D5896D8">
        <w:rPr>
          <w:b w:val="0"/>
          <w:bCs w:val="0"/>
          <w:sz w:val="22"/>
          <w:szCs w:val="22"/>
        </w:rPr>
        <w:t>participate</w:t>
      </w:r>
      <w:r w:rsidRPr="27626CB1" w:rsidR="3D5896D8">
        <w:rPr>
          <w:b w:val="0"/>
          <w:bCs w:val="0"/>
          <w:sz w:val="22"/>
          <w:szCs w:val="22"/>
        </w:rPr>
        <w:t xml:space="preserve"> experience negatively.</w:t>
      </w:r>
    </w:p>
    <w:p w:rsidR="27626CB1" w:rsidP="27626CB1" w:rsidRDefault="27626CB1" w14:paraId="13F2B8E2" w14:textId="2658C3BD">
      <w:pPr>
        <w:rPr>
          <w:b w:val="0"/>
          <w:bCs w:val="0"/>
          <w:sz w:val="22"/>
          <w:szCs w:val="22"/>
        </w:rPr>
      </w:pPr>
    </w:p>
    <w:p w:rsidR="27626CB1" w:rsidP="27626CB1" w:rsidRDefault="27626CB1" w14:paraId="4C295D19" w14:textId="78AA12E5">
      <w:pPr>
        <w:rPr>
          <w:b w:val="0"/>
          <w:bCs w:val="0"/>
          <w:sz w:val="22"/>
          <w:szCs w:val="22"/>
        </w:rPr>
      </w:pPr>
    </w:p>
    <w:p w:rsidR="3D5896D8" w:rsidP="27626CB1" w:rsidRDefault="3D5896D8" w14:paraId="520DD232" w14:textId="7D855DE2">
      <w:pPr>
        <w:rPr>
          <w:b w:val="1"/>
          <w:bCs w:val="1"/>
          <w:sz w:val="32"/>
          <w:szCs w:val="32"/>
        </w:rPr>
      </w:pPr>
      <w:r w:rsidRPr="27626CB1" w:rsidR="3D5896D8">
        <w:rPr>
          <w:b w:val="1"/>
          <w:bCs w:val="1"/>
          <w:sz w:val="32"/>
          <w:szCs w:val="32"/>
        </w:rPr>
        <w:t>Opportunities-</w:t>
      </w:r>
    </w:p>
    <w:p w:rsidR="27626CB1" w:rsidP="27626CB1" w:rsidRDefault="27626CB1" w14:paraId="56C6513C" w14:textId="572CA95D">
      <w:pPr>
        <w:rPr>
          <w:b w:val="1"/>
          <w:bCs w:val="1"/>
          <w:sz w:val="32"/>
          <w:szCs w:val="32"/>
        </w:rPr>
      </w:pPr>
    </w:p>
    <w:p w:rsidR="3D5896D8" w:rsidP="27626CB1" w:rsidRDefault="3D5896D8" w14:paraId="4AF23214" w14:textId="5EFAD37B">
      <w:pPr>
        <w:rPr>
          <w:b w:val="0"/>
          <w:bCs w:val="0"/>
          <w:sz w:val="22"/>
          <w:szCs w:val="22"/>
        </w:rPr>
      </w:pPr>
      <w:r w:rsidRPr="27626CB1" w:rsidR="3D5896D8">
        <w:rPr>
          <w:b w:val="0"/>
          <w:bCs w:val="0"/>
          <w:sz w:val="22"/>
          <w:szCs w:val="22"/>
        </w:rPr>
        <w:t>Expansion of digital services: offering virtual classes, such as online fitness challenges, could expand the reach past the local comm</w:t>
      </w:r>
      <w:r w:rsidRPr="27626CB1" w:rsidR="6C7E9B1E">
        <w:rPr>
          <w:b w:val="0"/>
          <w:bCs w:val="0"/>
          <w:sz w:val="22"/>
          <w:szCs w:val="22"/>
        </w:rPr>
        <w:t>unity and help cater to people who can’t attend in person.</w:t>
      </w:r>
    </w:p>
    <w:p w:rsidR="41C2CC1C" w:rsidP="27626CB1" w:rsidRDefault="41C2CC1C" w14:paraId="0D0079BA" w14:textId="5FC09853">
      <w:pPr>
        <w:rPr>
          <w:b w:val="0"/>
          <w:bCs w:val="0"/>
          <w:sz w:val="22"/>
          <w:szCs w:val="22"/>
        </w:rPr>
      </w:pPr>
      <w:r w:rsidRPr="27626CB1" w:rsidR="41C2CC1C">
        <w:rPr>
          <w:b w:val="0"/>
          <w:bCs w:val="0"/>
          <w:sz w:val="22"/>
          <w:szCs w:val="22"/>
        </w:rPr>
        <w:t xml:space="preserve">Youth engagement programs: developing initiatives aimed at schools, youth clubs and grassroots sports could increase early involvement in sports and help foster a </w:t>
      </w:r>
      <w:r w:rsidRPr="27626CB1" w:rsidR="248E98A5">
        <w:rPr>
          <w:b w:val="0"/>
          <w:bCs w:val="0"/>
          <w:sz w:val="22"/>
          <w:szCs w:val="22"/>
        </w:rPr>
        <w:t>long-term</w:t>
      </w:r>
      <w:r w:rsidRPr="27626CB1" w:rsidR="41C2CC1C">
        <w:rPr>
          <w:b w:val="0"/>
          <w:bCs w:val="0"/>
          <w:sz w:val="22"/>
          <w:szCs w:val="22"/>
        </w:rPr>
        <w:t xml:space="preserve"> community healt</w:t>
      </w:r>
      <w:r w:rsidRPr="27626CB1" w:rsidR="0ABF7189">
        <w:rPr>
          <w:b w:val="0"/>
          <w:bCs w:val="0"/>
          <w:sz w:val="22"/>
          <w:szCs w:val="22"/>
        </w:rPr>
        <w:t>h.</w:t>
      </w:r>
    </w:p>
    <w:p w:rsidR="1F536CF7" w:rsidP="27626CB1" w:rsidRDefault="1F536CF7" w14:paraId="29C18FA7" w14:textId="55BF6242">
      <w:pPr>
        <w:rPr>
          <w:b w:val="0"/>
          <w:bCs w:val="0"/>
          <w:sz w:val="22"/>
          <w:szCs w:val="22"/>
        </w:rPr>
      </w:pPr>
      <w:r w:rsidRPr="27626CB1" w:rsidR="1F536CF7">
        <w:rPr>
          <w:b w:val="0"/>
          <w:bCs w:val="0"/>
          <w:sz w:val="22"/>
          <w:szCs w:val="22"/>
        </w:rPr>
        <w:t xml:space="preserve">Health and wellness focus:  mental health and </w:t>
      </w:r>
      <w:r w:rsidRPr="27626CB1" w:rsidR="1DC41BBD">
        <w:rPr>
          <w:b w:val="0"/>
          <w:bCs w:val="0"/>
          <w:sz w:val="22"/>
          <w:szCs w:val="22"/>
        </w:rPr>
        <w:t>wellbeing</w:t>
      </w:r>
      <w:r w:rsidRPr="27626CB1" w:rsidR="1F536CF7">
        <w:rPr>
          <w:b w:val="0"/>
          <w:bCs w:val="0"/>
          <w:sz w:val="22"/>
          <w:szCs w:val="22"/>
        </w:rPr>
        <w:t xml:space="preserve"> has become a bigger concern, the team can expand it</w:t>
      </w:r>
      <w:r w:rsidRPr="27626CB1" w:rsidR="53E8C14F">
        <w:rPr>
          <w:b w:val="0"/>
          <w:bCs w:val="0"/>
          <w:sz w:val="22"/>
          <w:szCs w:val="22"/>
        </w:rPr>
        <w:t xml:space="preserve">s offerings to include mindfulness, </w:t>
      </w:r>
      <w:r w:rsidRPr="27626CB1" w:rsidR="53E8C14F">
        <w:rPr>
          <w:b w:val="0"/>
          <w:bCs w:val="0"/>
          <w:sz w:val="22"/>
          <w:szCs w:val="22"/>
        </w:rPr>
        <w:t>stress</w:t>
      </w:r>
      <w:r w:rsidRPr="27626CB1" w:rsidR="53E8C14F">
        <w:rPr>
          <w:b w:val="0"/>
          <w:bCs w:val="0"/>
          <w:sz w:val="22"/>
          <w:szCs w:val="22"/>
        </w:rPr>
        <w:t xml:space="preserve"> and wellness initiatives alongside physical health programs.</w:t>
      </w:r>
    </w:p>
    <w:p w:rsidR="53E8C14F" w:rsidP="27626CB1" w:rsidRDefault="53E8C14F" w14:paraId="38E7109B" w14:textId="2FCC312B">
      <w:pPr>
        <w:rPr>
          <w:b w:val="0"/>
          <w:bCs w:val="0"/>
          <w:sz w:val="22"/>
          <w:szCs w:val="22"/>
        </w:rPr>
      </w:pPr>
      <w:r w:rsidRPr="27626CB1" w:rsidR="53E8C14F">
        <w:rPr>
          <w:b w:val="0"/>
          <w:bCs w:val="0"/>
          <w:sz w:val="22"/>
          <w:szCs w:val="22"/>
        </w:rPr>
        <w:t>Sponsorships and partnerships: becoming partners with local businesses and securing sponsorship from national br</w:t>
      </w:r>
      <w:r w:rsidRPr="27626CB1" w:rsidR="787B0ED0">
        <w:rPr>
          <w:b w:val="0"/>
          <w:bCs w:val="0"/>
          <w:sz w:val="22"/>
          <w:szCs w:val="22"/>
        </w:rPr>
        <w:t xml:space="preserve">ands could provide </w:t>
      </w:r>
      <w:r w:rsidRPr="27626CB1" w:rsidR="787B0ED0">
        <w:rPr>
          <w:b w:val="0"/>
          <w:bCs w:val="0"/>
          <w:sz w:val="22"/>
          <w:szCs w:val="22"/>
        </w:rPr>
        <w:t>additional</w:t>
      </w:r>
      <w:r w:rsidRPr="27626CB1" w:rsidR="787B0ED0">
        <w:rPr>
          <w:b w:val="0"/>
          <w:bCs w:val="0"/>
          <w:sz w:val="22"/>
          <w:szCs w:val="22"/>
        </w:rPr>
        <w:t xml:space="preserve"> funding and resources for new project or facility </w:t>
      </w:r>
      <w:r w:rsidRPr="27626CB1" w:rsidR="477BD54D">
        <w:rPr>
          <w:b w:val="0"/>
          <w:bCs w:val="0"/>
          <w:sz w:val="22"/>
          <w:szCs w:val="22"/>
        </w:rPr>
        <w:t>improvements</w:t>
      </w:r>
      <w:r w:rsidRPr="27626CB1" w:rsidR="787B0ED0">
        <w:rPr>
          <w:b w:val="0"/>
          <w:bCs w:val="0"/>
          <w:sz w:val="22"/>
          <w:szCs w:val="22"/>
        </w:rPr>
        <w:t>.</w:t>
      </w:r>
    </w:p>
    <w:p w:rsidR="3D678E4C" w:rsidP="27626CB1" w:rsidRDefault="3D678E4C" w14:paraId="44B1B98D" w14:textId="10941716">
      <w:pPr>
        <w:rPr>
          <w:b w:val="0"/>
          <w:bCs w:val="0"/>
          <w:sz w:val="22"/>
          <w:szCs w:val="22"/>
        </w:rPr>
      </w:pPr>
      <w:r w:rsidRPr="27626CB1" w:rsidR="3D678E4C">
        <w:rPr>
          <w:b w:val="0"/>
          <w:bCs w:val="0"/>
          <w:sz w:val="22"/>
          <w:szCs w:val="22"/>
        </w:rPr>
        <w:t xml:space="preserve">Increased collaboration with universities: including </w:t>
      </w:r>
      <w:r w:rsidRPr="27626CB1" w:rsidR="71FE9227">
        <w:rPr>
          <w:b w:val="0"/>
          <w:bCs w:val="0"/>
          <w:sz w:val="22"/>
          <w:szCs w:val="22"/>
        </w:rPr>
        <w:t>universities</w:t>
      </w:r>
      <w:r w:rsidRPr="27626CB1" w:rsidR="3D678E4C">
        <w:rPr>
          <w:b w:val="0"/>
          <w:bCs w:val="0"/>
          <w:sz w:val="22"/>
          <w:szCs w:val="22"/>
        </w:rPr>
        <w:t xml:space="preserve"> for </w:t>
      </w:r>
      <w:r w:rsidRPr="27626CB1" w:rsidR="3DBEFE73">
        <w:rPr>
          <w:b w:val="0"/>
          <w:bCs w:val="0"/>
          <w:sz w:val="22"/>
          <w:szCs w:val="22"/>
        </w:rPr>
        <w:t>research</w:t>
      </w:r>
      <w:r w:rsidRPr="27626CB1" w:rsidR="3D678E4C">
        <w:rPr>
          <w:b w:val="0"/>
          <w:bCs w:val="0"/>
          <w:sz w:val="22"/>
          <w:szCs w:val="22"/>
        </w:rPr>
        <w:t xml:space="preserve"> or student placement could </w:t>
      </w:r>
      <w:r w:rsidRPr="27626CB1" w:rsidR="0884665E">
        <w:rPr>
          <w:b w:val="0"/>
          <w:bCs w:val="0"/>
          <w:sz w:val="22"/>
          <w:szCs w:val="22"/>
        </w:rPr>
        <w:t xml:space="preserve">make the teams credibility better and </w:t>
      </w:r>
      <w:r w:rsidRPr="27626CB1" w:rsidR="24949823">
        <w:rPr>
          <w:b w:val="0"/>
          <w:bCs w:val="0"/>
          <w:sz w:val="22"/>
          <w:szCs w:val="22"/>
        </w:rPr>
        <w:t xml:space="preserve">contribute </w:t>
      </w:r>
      <w:r w:rsidRPr="27626CB1" w:rsidR="0884665E">
        <w:rPr>
          <w:b w:val="0"/>
          <w:bCs w:val="0"/>
          <w:sz w:val="22"/>
          <w:szCs w:val="22"/>
        </w:rPr>
        <w:t xml:space="preserve">to innovative programming with better </w:t>
      </w:r>
      <w:r w:rsidRPr="27626CB1" w:rsidR="447E1FDD">
        <w:rPr>
          <w:b w:val="0"/>
          <w:bCs w:val="0"/>
          <w:sz w:val="22"/>
          <w:szCs w:val="22"/>
        </w:rPr>
        <w:t>evidence</w:t>
      </w:r>
      <w:r w:rsidRPr="27626CB1" w:rsidR="0884665E">
        <w:rPr>
          <w:b w:val="0"/>
          <w:bCs w:val="0"/>
          <w:sz w:val="22"/>
          <w:szCs w:val="22"/>
        </w:rPr>
        <w:t>- based practices.</w:t>
      </w:r>
    </w:p>
    <w:p w:rsidR="2399DDBC" w:rsidP="27626CB1" w:rsidRDefault="2399DDBC" w14:paraId="0348BFE6" w14:textId="4D98E11B">
      <w:pPr>
        <w:pStyle w:val="Normal"/>
        <w:rPr>
          <w:b w:val="0"/>
          <w:bCs w:val="0"/>
          <w:sz w:val="22"/>
          <w:szCs w:val="22"/>
        </w:rPr>
      </w:pPr>
      <w:r w:rsidRPr="27626CB1" w:rsidR="2399DDBC">
        <w:rPr>
          <w:b w:val="0"/>
          <w:bCs w:val="0"/>
          <w:sz w:val="22"/>
          <w:szCs w:val="22"/>
        </w:rPr>
        <w:t xml:space="preserve">Specialist </w:t>
      </w:r>
      <w:r w:rsidRPr="27626CB1" w:rsidR="0B95B9AB">
        <w:rPr>
          <w:b w:val="0"/>
          <w:bCs w:val="0"/>
          <w:sz w:val="22"/>
          <w:szCs w:val="22"/>
        </w:rPr>
        <w:t>programmes</w:t>
      </w:r>
      <w:r w:rsidRPr="27626CB1" w:rsidR="2399DDBC">
        <w:rPr>
          <w:b w:val="0"/>
          <w:bCs w:val="0"/>
          <w:sz w:val="22"/>
          <w:szCs w:val="22"/>
        </w:rPr>
        <w:t xml:space="preserve"> for disabled and older adults: making more specialised programs for people with disabilities or elderly people can cater to underre</w:t>
      </w:r>
      <w:r w:rsidRPr="27626CB1" w:rsidR="541E002B">
        <w:rPr>
          <w:b w:val="0"/>
          <w:bCs w:val="0"/>
          <w:sz w:val="22"/>
          <w:szCs w:val="22"/>
        </w:rPr>
        <w:t>presented groups and promote inclusivity in sports and health</w:t>
      </w:r>
      <w:r w:rsidRPr="27626CB1" w:rsidR="09490D80">
        <w:rPr>
          <w:b w:val="0"/>
          <w:bCs w:val="0"/>
          <w:sz w:val="22"/>
          <w:szCs w:val="22"/>
        </w:rPr>
        <w:t>.</w:t>
      </w:r>
    </w:p>
    <w:p w:rsidR="1BB45FA3" w:rsidP="27626CB1" w:rsidRDefault="1BB45FA3" w14:paraId="15B64440" w14:textId="79B6F88F">
      <w:pPr>
        <w:pStyle w:val="Normal"/>
        <w:rPr>
          <w:b w:val="0"/>
          <w:bCs w:val="0"/>
          <w:sz w:val="22"/>
          <w:szCs w:val="22"/>
        </w:rPr>
      </w:pPr>
      <w:r w:rsidRPr="27626CB1" w:rsidR="1BB45FA3">
        <w:rPr>
          <w:b w:val="0"/>
          <w:bCs w:val="0"/>
          <w:sz w:val="22"/>
          <w:szCs w:val="22"/>
        </w:rPr>
        <w:t xml:space="preserve">Sustainability initiatives: incorporating </w:t>
      </w:r>
      <w:r w:rsidRPr="27626CB1" w:rsidR="79805AAD">
        <w:rPr>
          <w:b w:val="0"/>
          <w:bCs w:val="0"/>
          <w:sz w:val="22"/>
          <w:szCs w:val="22"/>
        </w:rPr>
        <w:t>suitable</w:t>
      </w:r>
      <w:r w:rsidRPr="27626CB1" w:rsidR="1BB45FA3">
        <w:rPr>
          <w:b w:val="0"/>
          <w:bCs w:val="0"/>
          <w:sz w:val="22"/>
          <w:szCs w:val="22"/>
        </w:rPr>
        <w:t xml:space="preserve"> </w:t>
      </w:r>
      <w:r w:rsidRPr="27626CB1" w:rsidR="14D19A09">
        <w:rPr>
          <w:b w:val="0"/>
          <w:bCs w:val="0"/>
          <w:sz w:val="22"/>
          <w:szCs w:val="22"/>
        </w:rPr>
        <w:t>practices</w:t>
      </w:r>
      <w:r w:rsidRPr="27626CB1" w:rsidR="1BB45FA3">
        <w:rPr>
          <w:b w:val="0"/>
          <w:bCs w:val="0"/>
          <w:sz w:val="22"/>
          <w:szCs w:val="22"/>
        </w:rPr>
        <w:t xml:space="preserve"> in the </w:t>
      </w:r>
      <w:r w:rsidRPr="27626CB1" w:rsidR="04122179">
        <w:rPr>
          <w:b w:val="0"/>
          <w:bCs w:val="0"/>
          <w:sz w:val="22"/>
          <w:szCs w:val="22"/>
        </w:rPr>
        <w:t>team's</w:t>
      </w:r>
      <w:r w:rsidRPr="27626CB1" w:rsidR="1BB45FA3">
        <w:rPr>
          <w:b w:val="0"/>
          <w:bCs w:val="0"/>
          <w:sz w:val="22"/>
          <w:szCs w:val="22"/>
        </w:rPr>
        <w:t xml:space="preserve"> programs for example</w:t>
      </w:r>
      <w:r w:rsidRPr="27626CB1" w:rsidR="7E8EED6B">
        <w:rPr>
          <w:b w:val="0"/>
          <w:bCs w:val="0"/>
          <w:sz w:val="22"/>
          <w:szCs w:val="22"/>
        </w:rPr>
        <w:t xml:space="preserve">, eco- friendly </w:t>
      </w:r>
      <w:r w:rsidRPr="27626CB1" w:rsidR="55EC4A68">
        <w:rPr>
          <w:b w:val="0"/>
          <w:bCs w:val="0"/>
          <w:sz w:val="22"/>
          <w:szCs w:val="22"/>
        </w:rPr>
        <w:t>equipment</w:t>
      </w:r>
      <w:r w:rsidRPr="27626CB1" w:rsidR="7E8EED6B">
        <w:rPr>
          <w:b w:val="0"/>
          <w:bCs w:val="0"/>
          <w:sz w:val="22"/>
          <w:szCs w:val="22"/>
        </w:rPr>
        <w:t xml:space="preserve"> along </w:t>
      </w:r>
      <w:r w:rsidRPr="27626CB1" w:rsidR="7F13D553">
        <w:rPr>
          <w:b w:val="0"/>
          <w:bCs w:val="0"/>
          <w:sz w:val="22"/>
          <w:szCs w:val="22"/>
        </w:rPr>
        <w:t>with</w:t>
      </w:r>
      <w:r w:rsidRPr="27626CB1" w:rsidR="7E8EED6B">
        <w:rPr>
          <w:b w:val="0"/>
          <w:bCs w:val="0"/>
          <w:sz w:val="22"/>
          <w:szCs w:val="22"/>
        </w:rPr>
        <w:t xml:space="preserve"> promoting </w:t>
      </w:r>
      <w:r w:rsidRPr="27626CB1" w:rsidR="742D9102">
        <w:rPr>
          <w:b w:val="0"/>
          <w:bCs w:val="0"/>
          <w:sz w:val="22"/>
          <w:szCs w:val="22"/>
        </w:rPr>
        <w:t>active</w:t>
      </w:r>
      <w:r w:rsidRPr="27626CB1" w:rsidR="7E8EED6B">
        <w:rPr>
          <w:b w:val="0"/>
          <w:bCs w:val="0"/>
          <w:sz w:val="22"/>
          <w:szCs w:val="22"/>
        </w:rPr>
        <w:t xml:space="preserve"> transport</w:t>
      </w:r>
      <w:r w:rsidRPr="27626CB1" w:rsidR="1CBC8088">
        <w:rPr>
          <w:b w:val="0"/>
          <w:bCs w:val="0"/>
          <w:sz w:val="22"/>
          <w:szCs w:val="22"/>
        </w:rPr>
        <w:t xml:space="preserve">. Could help the teams </w:t>
      </w:r>
      <w:r w:rsidRPr="27626CB1" w:rsidR="1CBC8088">
        <w:rPr>
          <w:b w:val="0"/>
          <w:bCs w:val="0"/>
          <w:sz w:val="22"/>
          <w:szCs w:val="22"/>
        </w:rPr>
        <w:t>repiation</w:t>
      </w:r>
      <w:r w:rsidRPr="27626CB1" w:rsidR="1CBC8088">
        <w:rPr>
          <w:b w:val="0"/>
          <w:bCs w:val="0"/>
          <w:sz w:val="22"/>
          <w:szCs w:val="22"/>
        </w:rPr>
        <w:t xml:space="preserve"> alihn with current </w:t>
      </w:r>
      <w:r w:rsidRPr="27626CB1" w:rsidR="05559D8B">
        <w:rPr>
          <w:b w:val="0"/>
          <w:bCs w:val="0"/>
          <w:sz w:val="22"/>
          <w:szCs w:val="22"/>
        </w:rPr>
        <w:t>trends.</w:t>
      </w:r>
    </w:p>
    <w:p w:rsidR="27626CB1" w:rsidP="27626CB1" w:rsidRDefault="27626CB1" w14:paraId="30C9E4F0" w14:textId="046985DC">
      <w:pPr>
        <w:pStyle w:val="Normal"/>
        <w:rPr>
          <w:b w:val="0"/>
          <w:bCs w:val="0"/>
          <w:sz w:val="22"/>
          <w:szCs w:val="22"/>
        </w:rPr>
      </w:pPr>
    </w:p>
    <w:p w:rsidR="05559D8B" w:rsidP="27626CB1" w:rsidRDefault="05559D8B" w14:paraId="1BA16322" w14:textId="6AF6BBA5">
      <w:pPr>
        <w:pStyle w:val="Normal"/>
        <w:rPr>
          <w:b w:val="0"/>
          <w:bCs w:val="0"/>
          <w:sz w:val="22"/>
          <w:szCs w:val="22"/>
        </w:rPr>
      </w:pPr>
      <w:r w:rsidRPr="27626CB1" w:rsidR="05559D8B">
        <w:rPr>
          <w:b w:val="0"/>
          <w:bCs w:val="0"/>
          <w:sz w:val="22"/>
          <w:szCs w:val="22"/>
        </w:rPr>
        <w:t xml:space="preserve">Rise of active tourism: </w:t>
      </w:r>
      <w:r w:rsidRPr="27626CB1" w:rsidR="729C765F">
        <w:rPr>
          <w:b w:val="0"/>
          <w:bCs w:val="0"/>
          <w:sz w:val="22"/>
          <w:szCs w:val="22"/>
        </w:rPr>
        <w:t>Swansea</w:t>
      </w:r>
      <w:r w:rsidRPr="27626CB1" w:rsidR="05559D8B">
        <w:rPr>
          <w:b w:val="0"/>
          <w:bCs w:val="0"/>
          <w:sz w:val="22"/>
          <w:szCs w:val="22"/>
        </w:rPr>
        <w:t xml:space="preserve"> coastal areas and surrounding nature can be </w:t>
      </w:r>
      <w:r w:rsidRPr="27626CB1" w:rsidR="5C73461F">
        <w:rPr>
          <w:b w:val="0"/>
          <w:bCs w:val="0"/>
          <w:sz w:val="22"/>
          <w:szCs w:val="22"/>
        </w:rPr>
        <w:t>leveraged</w:t>
      </w:r>
      <w:r w:rsidRPr="27626CB1" w:rsidR="05559D8B">
        <w:rPr>
          <w:b w:val="0"/>
          <w:bCs w:val="0"/>
          <w:sz w:val="22"/>
          <w:szCs w:val="22"/>
        </w:rPr>
        <w:t xml:space="preserve"> to o</w:t>
      </w:r>
      <w:r w:rsidRPr="27626CB1" w:rsidR="10377954">
        <w:rPr>
          <w:b w:val="0"/>
          <w:bCs w:val="0"/>
          <w:sz w:val="22"/>
          <w:szCs w:val="22"/>
        </w:rPr>
        <w:t xml:space="preserve">ffer active tourism experiences such as outdoor fitness spaces, guided walks and </w:t>
      </w:r>
      <w:r w:rsidRPr="27626CB1" w:rsidR="5C5DB884">
        <w:rPr>
          <w:b w:val="0"/>
          <w:bCs w:val="0"/>
          <w:sz w:val="22"/>
          <w:szCs w:val="22"/>
        </w:rPr>
        <w:t>adventure</w:t>
      </w:r>
      <w:r w:rsidRPr="27626CB1" w:rsidR="10377954">
        <w:rPr>
          <w:b w:val="0"/>
          <w:bCs w:val="0"/>
          <w:sz w:val="22"/>
          <w:szCs w:val="22"/>
        </w:rPr>
        <w:t xml:space="preserve"> sports which can attract </w:t>
      </w:r>
      <w:r w:rsidRPr="27626CB1" w:rsidR="024D1A78">
        <w:rPr>
          <w:b w:val="0"/>
          <w:bCs w:val="0"/>
          <w:sz w:val="22"/>
          <w:szCs w:val="22"/>
        </w:rPr>
        <w:t>victors</w:t>
      </w:r>
      <w:r w:rsidRPr="27626CB1" w:rsidR="10377954">
        <w:rPr>
          <w:b w:val="0"/>
          <w:bCs w:val="0"/>
          <w:sz w:val="22"/>
          <w:szCs w:val="22"/>
        </w:rPr>
        <w:t xml:space="preserve"> to the area which will help increase </w:t>
      </w:r>
      <w:r w:rsidRPr="27626CB1" w:rsidR="0C66F03C">
        <w:rPr>
          <w:b w:val="0"/>
          <w:bCs w:val="0"/>
          <w:sz w:val="22"/>
          <w:szCs w:val="22"/>
        </w:rPr>
        <w:t>engagement.</w:t>
      </w:r>
    </w:p>
    <w:p w:rsidR="0C66F03C" w:rsidP="27626CB1" w:rsidRDefault="0C66F03C" w14:paraId="2A159517" w14:textId="5103E9B7">
      <w:pPr>
        <w:pStyle w:val="Normal"/>
        <w:rPr>
          <w:b w:val="0"/>
          <w:bCs w:val="0"/>
          <w:sz w:val="22"/>
          <w:szCs w:val="22"/>
        </w:rPr>
      </w:pPr>
      <w:r w:rsidRPr="27626CB1" w:rsidR="0C66F03C">
        <w:rPr>
          <w:b w:val="0"/>
          <w:bCs w:val="0"/>
          <w:sz w:val="22"/>
          <w:szCs w:val="22"/>
        </w:rPr>
        <w:t xml:space="preserve">Cross- sector </w:t>
      </w:r>
      <w:r w:rsidRPr="27626CB1" w:rsidR="18F55BBD">
        <w:rPr>
          <w:b w:val="0"/>
          <w:bCs w:val="0"/>
          <w:sz w:val="22"/>
          <w:szCs w:val="22"/>
        </w:rPr>
        <w:t>collaboration</w:t>
      </w:r>
      <w:r w:rsidRPr="27626CB1" w:rsidR="0C66F03C">
        <w:rPr>
          <w:b w:val="0"/>
          <w:bCs w:val="0"/>
          <w:sz w:val="22"/>
          <w:szCs w:val="22"/>
        </w:rPr>
        <w:t xml:space="preserve"> with arts and culture: </w:t>
      </w:r>
      <w:r w:rsidRPr="27626CB1" w:rsidR="09EAC45A">
        <w:rPr>
          <w:b w:val="0"/>
          <w:bCs w:val="0"/>
          <w:sz w:val="22"/>
          <w:szCs w:val="22"/>
        </w:rPr>
        <w:t>collaborating</w:t>
      </w:r>
      <w:r w:rsidRPr="27626CB1" w:rsidR="0C66F03C">
        <w:rPr>
          <w:b w:val="0"/>
          <w:bCs w:val="0"/>
          <w:sz w:val="22"/>
          <w:szCs w:val="22"/>
        </w:rPr>
        <w:t xml:space="preserve"> sports with arts such as dance, </w:t>
      </w:r>
      <w:r w:rsidRPr="27626CB1" w:rsidR="4D3F8141">
        <w:rPr>
          <w:b w:val="0"/>
          <w:bCs w:val="0"/>
          <w:sz w:val="22"/>
          <w:szCs w:val="22"/>
        </w:rPr>
        <w:t>theatre</w:t>
      </w:r>
      <w:r w:rsidRPr="27626CB1" w:rsidR="0C66F03C">
        <w:rPr>
          <w:b w:val="0"/>
          <w:bCs w:val="0"/>
          <w:sz w:val="22"/>
          <w:szCs w:val="22"/>
        </w:rPr>
        <w:t xml:space="preserve"> and </w:t>
      </w:r>
      <w:r w:rsidRPr="27626CB1" w:rsidR="464D978E">
        <w:rPr>
          <w:b w:val="0"/>
          <w:bCs w:val="0"/>
          <w:sz w:val="22"/>
          <w:szCs w:val="22"/>
        </w:rPr>
        <w:t>performance</w:t>
      </w:r>
      <w:r w:rsidRPr="27626CB1" w:rsidR="0C66F03C">
        <w:rPr>
          <w:b w:val="0"/>
          <w:bCs w:val="0"/>
          <w:sz w:val="22"/>
          <w:szCs w:val="22"/>
        </w:rPr>
        <w:t xml:space="preserve"> cou</w:t>
      </w:r>
      <w:r w:rsidRPr="27626CB1" w:rsidR="44ED2B71">
        <w:rPr>
          <w:b w:val="0"/>
          <w:bCs w:val="0"/>
          <w:sz w:val="22"/>
          <w:szCs w:val="22"/>
        </w:rPr>
        <w:t xml:space="preserve">ld introduce new creative fitness </w:t>
      </w:r>
      <w:r w:rsidRPr="27626CB1" w:rsidR="5B4ACBC9">
        <w:rPr>
          <w:b w:val="0"/>
          <w:bCs w:val="0"/>
          <w:sz w:val="22"/>
          <w:szCs w:val="22"/>
        </w:rPr>
        <w:t>programmes</w:t>
      </w:r>
      <w:r w:rsidRPr="27626CB1" w:rsidR="44ED2B71">
        <w:rPr>
          <w:b w:val="0"/>
          <w:bCs w:val="0"/>
          <w:sz w:val="22"/>
          <w:szCs w:val="22"/>
        </w:rPr>
        <w:t xml:space="preserve"> that can appeal to a different type of community which can help increase engagement and participatio</w:t>
      </w:r>
      <w:r w:rsidRPr="27626CB1" w:rsidR="028480D8">
        <w:rPr>
          <w:b w:val="0"/>
          <w:bCs w:val="0"/>
          <w:sz w:val="22"/>
          <w:szCs w:val="22"/>
        </w:rPr>
        <w:t>n.</w:t>
      </w:r>
    </w:p>
    <w:p w:rsidR="27626CB1" w:rsidP="27626CB1" w:rsidRDefault="27626CB1" w14:paraId="7DD3D968" w14:textId="7564B74A">
      <w:pPr>
        <w:pStyle w:val="Normal"/>
        <w:rPr>
          <w:b w:val="0"/>
          <w:bCs w:val="0"/>
          <w:sz w:val="22"/>
          <w:szCs w:val="22"/>
        </w:rPr>
      </w:pPr>
    </w:p>
    <w:p w:rsidR="028480D8" w:rsidP="27626CB1" w:rsidRDefault="028480D8" w14:paraId="7FAFB871" w14:textId="12DD6AC6">
      <w:pPr>
        <w:pStyle w:val="Normal"/>
        <w:rPr>
          <w:b w:val="1"/>
          <w:bCs w:val="1"/>
          <w:sz w:val="32"/>
          <w:szCs w:val="32"/>
        </w:rPr>
      </w:pPr>
      <w:r w:rsidRPr="27626CB1" w:rsidR="028480D8">
        <w:rPr>
          <w:b w:val="1"/>
          <w:bCs w:val="1"/>
          <w:sz w:val="32"/>
          <w:szCs w:val="32"/>
        </w:rPr>
        <w:t>Threats-</w:t>
      </w:r>
    </w:p>
    <w:p w:rsidR="016D1B19" w:rsidP="27626CB1" w:rsidRDefault="016D1B19" w14:paraId="78FA77B2" w14:textId="5EB902BC">
      <w:pPr>
        <w:pStyle w:val="Normal"/>
        <w:rPr>
          <w:b w:val="0"/>
          <w:bCs w:val="0"/>
          <w:sz w:val="22"/>
          <w:szCs w:val="22"/>
        </w:rPr>
      </w:pPr>
      <w:r w:rsidRPr="27626CB1" w:rsidR="016D1B19">
        <w:rPr>
          <w:b w:val="0"/>
          <w:bCs w:val="0"/>
          <w:sz w:val="22"/>
          <w:szCs w:val="22"/>
        </w:rPr>
        <w:t>Competition from private sector: private gyms, fitness clubs and health clubs may attract individuals away from local services, especially</w:t>
      </w:r>
      <w:r w:rsidRPr="27626CB1" w:rsidR="76351D1D">
        <w:rPr>
          <w:b w:val="0"/>
          <w:bCs w:val="0"/>
          <w:sz w:val="22"/>
          <w:szCs w:val="22"/>
        </w:rPr>
        <w:t xml:space="preserve"> if they offer more personalised or high-end experiences.</w:t>
      </w:r>
    </w:p>
    <w:p w:rsidR="76351D1D" w:rsidP="27626CB1" w:rsidRDefault="76351D1D" w14:paraId="280CB336" w14:textId="1F458B35">
      <w:pPr>
        <w:pStyle w:val="Normal"/>
        <w:rPr>
          <w:b w:val="0"/>
          <w:bCs w:val="0"/>
          <w:sz w:val="22"/>
          <w:szCs w:val="22"/>
        </w:rPr>
      </w:pPr>
      <w:r w:rsidRPr="27626CB1" w:rsidR="76351D1D">
        <w:rPr>
          <w:b w:val="0"/>
          <w:bCs w:val="0"/>
          <w:sz w:val="22"/>
          <w:szCs w:val="22"/>
        </w:rPr>
        <w:t xml:space="preserve">Funding cuts: funding for local sports and health services is often subject to </w:t>
      </w:r>
      <w:r w:rsidRPr="27626CB1" w:rsidR="1B30BAF4">
        <w:rPr>
          <w:b w:val="0"/>
          <w:bCs w:val="0"/>
          <w:sz w:val="22"/>
          <w:szCs w:val="22"/>
        </w:rPr>
        <w:t>government</w:t>
      </w:r>
      <w:r w:rsidRPr="27626CB1" w:rsidR="76351D1D">
        <w:rPr>
          <w:b w:val="0"/>
          <w:bCs w:val="0"/>
          <w:sz w:val="22"/>
          <w:szCs w:val="22"/>
        </w:rPr>
        <w:t xml:space="preserve"> policy changes, which ca</w:t>
      </w:r>
      <w:r w:rsidRPr="27626CB1" w:rsidR="31BCDA6A">
        <w:rPr>
          <w:b w:val="0"/>
          <w:bCs w:val="0"/>
          <w:sz w:val="22"/>
          <w:szCs w:val="22"/>
        </w:rPr>
        <w:t xml:space="preserve">n lead to </w:t>
      </w:r>
      <w:r w:rsidRPr="27626CB1" w:rsidR="61D3E544">
        <w:rPr>
          <w:b w:val="0"/>
          <w:bCs w:val="0"/>
          <w:sz w:val="22"/>
          <w:szCs w:val="22"/>
        </w:rPr>
        <w:t>budget</w:t>
      </w:r>
      <w:r w:rsidRPr="27626CB1" w:rsidR="31BCDA6A">
        <w:rPr>
          <w:b w:val="0"/>
          <w:bCs w:val="0"/>
          <w:sz w:val="22"/>
          <w:szCs w:val="22"/>
        </w:rPr>
        <w:t xml:space="preserve"> cuts and res</w:t>
      </w:r>
      <w:r w:rsidRPr="27626CB1" w:rsidR="010117B0">
        <w:rPr>
          <w:b w:val="0"/>
          <w:bCs w:val="0"/>
          <w:sz w:val="22"/>
          <w:szCs w:val="22"/>
        </w:rPr>
        <w:t>tricted service offerings.</w:t>
      </w:r>
    </w:p>
    <w:p w:rsidR="196173CE" w:rsidP="27626CB1" w:rsidRDefault="196173CE" w14:paraId="1E35C10D" w14:textId="2ADE4727">
      <w:pPr>
        <w:pStyle w:val="Normal"/>
        <w:rPr>
          <w:b w:val="0"/>
          <w:bCs w:val="0"/>
          <w:sz w:val="22"/>
          <w:szCs w:val="22"/>
        </w:rPr>
      </w:pPr>
      <w:r w:rsidRPr="27626CB1" w:rsidR="196173CE">
        <w:rPr>
          <w:b w:val="0"/>
          <w:bCs w:val="0"/>
          <w:sz w:val="22"/>
          <w:szCs w:val="22"/>
        </w:rPr>
        <w:t>Economic</w:t>
      </w:r>
      <w:r w:rsidRPr="27626CB1" w:rsidR="010117B0">
        <w:rPr>
          <w:b w:val="0"/>
          <w:bCs w:val="0"/>
          <w:sz w:val="22"/>
          <w:szCs w:val="22"/>
        </w:rPr>
        <w:t xml:space="preserve"> downturn: economic factors could reduce the ability of individuals to be able to afford to take part in sport </w:t>
      </w:r>
      <w:r w:rsidRPr="27626CB1" w:rsidR="075637D6">
        <w:rPr>
          <w:b w:val="0"/>
          <w:bCs w:val="0"/>
          <w:sz w:val="22"/>
          <w:szCs w:val="22"/>
        </w:rPr>
        <w:t>programmes</w:t>
      </w:r>
      <w:r w:rsidRPr="27626CB1" w:rsidR="010117B0">
        <w:rPr>
          <w:b w:val="0"/>
          <w:bCs w:val="0"/>
          <w:sz w:val="22"/>
          <w:szCs w:val="22"/>
        </w:rPr>
        <w:t>, which will lead to lower participation and can</w:t>
      </w:r>
      <w:r w:rsidRPr="27626CB1" w:rsidR="47D2C6D7">
        <w:rPr>
          <w:b w:val="0"/>
          <w:bCs w:val="0"/>
          <w:sz w:val="22"/>
          <w:szCs w:val="22"/>
        </w:rPr>
        <w:t xml:space="preserve"> cause </w:t>
      </w:r>
      <w:r w:rsidRPr="27626CB1" w:rsidR="2D00D1AC">
        <w:rPr>
          <w:b w:val="0"/>
          <w:bCs w:val="0"/>
          <w:sz w:val="22"/>
          <w:szCs w:val="22"/>
        </w:rPr>
        <w:t>potential</w:t>
      </w:r>
      <w:r w:rsidRPr="27626CB1" w:rsidR="47D2C6D7">
        <w:rPr>
          <w:b w:val="0"/>
          <w:bCs w:val="0"/>
          <w:sz w:val="22"/>
          <w:szCs w:val="22"/>
        </w:rPr>
        <w:t xml:space="preserve"> funding challenges</w:t>
      </w:r>
      <w:r w:rsidRPr="27626CB1" w:rsidR="726A11F8">
        <w:rPr>
          <w:b w:val="0"/>
          <w:bCs w:val="0"/>
          <w:sz w:val="22"/>
          <w:szCs w:val="22"/>
        </w:rPr>
        <w:t>.</w:t>
      </w:r>
    </w:p>
    <w:p w:rsidR="726A11F8" w:rsidP="27626CB1" w:rsidRDefault="726A11F8" w14:paraId="1E69ACF9" w14:textId="371E94EA">
      <w:pPr>
        <w:pStyle w:val="Normal"/>
        <w:rPr>
          <w:b w:val="0"/>
          <w:bCs w:val="0"/>
          <w:sz w:val="22"/>
          <w:szCs w:val="22"/>
        </w:rPr>
      </w:pPr>
      <w:r w:rsidRPr="27626CB1" w:rsidR="726A11F8">
        <w:rPr>
          <w:b w:val="0"/>
          <w:bCs w:val="0"/>
          <w:sz w:val="22"/>
          <w:szCs w:val="22"/>
        </w:rPr>
        <w:t>Changing demographics: the local population might be changing in ways that affect the demand for certain sports</w:t>
      </w:r>
      <w:r w:rsidRPr="27626CB1" w:rsidR="54FB78CA">
        <w:rPr>
          <w:b w:val="0"/>
          <w:bCs w:val="0"/>
          <w:sz w:val="22"/>
          <w:szCs w:val="22"/>
        </w:rPr>
        <w:t xml:space="preserve">, such as aging communities or a decline in interest in </w:t>
      </w:r>
      <w:r w:rsidRPr="27626CB1" w:rsidR="54FB78CA">
        <w:rPr>
          <w:b w:val="0"/>
          <w:bCs w:val="0"/>
          <w:sz w:val="22"/>
          <w:szCs w:val="22"/>
        </w:rPr>
        <w:t>traditional</w:t>
      </w:r>
      <w:r w:rsidRPr="27626CB1" w:rsidR="54FB78CA">
        <w:rPr>
          <w:b w:val="0"/>
          <w:bCs w:val="0"/>
          <w:sz w:val="22"/>
          <w:szCs w:val="22"/>
        </w:rPr>
        <w:t xml:space="preserve"> sports.</w:t>
      </w:r>
    </w:p>
    <w:p w:rsidR="54FB78CA" w:rsidP="27626CB1" w:rsidRDefault="54FB78CA" w14:paraId="2EAE75E3" w14:textId="3A5D3218">
      <w:pPr>
        <w:pStyle w:val="Normal"/>
        <w:rPr>
          <w:b w:val="0"/>
          <w:bCs w:val="0"/>
          <w:sz w:val="22"/>
          <w:szCs w:val="22"/>
        </w:rPr>
      </w:pPr>
      <w:r w:rsidRPr="27626CB1" w:rsidR="54FB78CA">
        <w:rPr>
          <w:b w:val="0"/>
          <w:bCs w:val="0"/>
          <w:sz w:val="22"/>
          <w:szCs w:val="22"/>
        </w:rPr>
        <w:t xml:space="preserve">Health and safety concerns: concerns about </w:t>
      </w:r>
      <w:r w:rsidRPr="27626CB1" w:rsidR="66549275">
        <w:rPr>
          <w:b w:val="0"/>
          <w:bCs w:val="0"/>
          <w:sz w:val="22"/>
          <w:szCs w:val="22"/>
        </w:rPr>
        <w:t>injuries</w:t>
      </w:r>
      <w:r w:rsidRPr="27626CB1" w:rsidR="54FB78CA">
        <w:rPr>
          <w:b w:val="0"/>
          <w:bCs w:val="0"/>
          <w:sz w:val="22"/>
          <w:szCs w:val="22"/>
        </w:rPr>
        <w:t xml:space="preserve"> or health risks could also be a reason for lower participation in </w:t>
      </w:r>
      <w:r w:rsidRPr="27626CB1" w:rsidR="37D76740">
        <w:rPr>
          <w:b w:val="0"/>
          <w:bCs w:val="0"/>
          <w:sz w:val="22"/>
          <w:szCs w:val="22"/>
        </w:rPr>
        <w:t>physical</w:t>
      </w:r>
      <w:r w:rsidRPr="27626CB1" w:rsidR="54FB78CA">
        <w:rPr>
          <w:b w:val="0"/>
          <w:bCs w:val="0"/>
          <w:sz w:val="22"/>
          <w:szCs w:val="22"/>
        </w:rPr>
        <w:t xml:space="preserve"> a</w:t>
      </w:r>
      <w:r w:rsidRPr="27626CB1" w:rsidR="10DC9B89">
        <w:rPr>
          <w:b w:val="0"/>
          <w:bCs w:val="0"/>
          <w:sz w:val="22"/>
          <w:szCs w:val="22"/>
        </w:rPr>
        <w:t xml:space="preserve">ctivities, especially if the programs </w:t>
      </w:r>
      <w:r w:rsidRPr="27626CB1" w:rsidR="10DC9B89">
        <w:rPr>
          <w:b w:val="0"/>
          <w:bCs w:val="0"/>
          <w:sz w:val="22"/>
          <w:szCs w:val="22"/>
        </w:rPr>
        <w:t>aren’t</w:t>
      </w:r>
      <w:r w:rsidRPr="27626CB1" w:rsidR="10DC9B89">
        <w:rPr>
          <w:b w:val="0"/>
          <w:bCs w:val="0"/>
          <w:sz w:val="22"/>
          <w:szCs w:val="22"/>
        </w:rPr>
        <w:t xml:space="preserve"> managed properly.</w:t>
      </w:r>
    </w:p>
    <w:p w:rsidR="439E3CE0" w:rsidP="27626CB1" w:rsidRDefault="439E3CE0" w14:paraId="11BC84DB" w14:textId="476F46E6">
      <w:pPr>
        <w:pStyle w:val="Normal"/>
        <w:rPr>
          <w:b w:val="0"/>
          <w:bCs w:val="0"/>
          <w:sz w:val="22"/>
          <w:szCs w:val="22"/>
        </w:rPr>
      </w:pPr>
      <w:r w:rsidRPr="27626CB1" w:rsidR="439E3CE0">
        <w:rPr>
          <w:b w:val="0"/>
          <w:bCs w:val="0"/>
          <w:sz w:val="22"/>
          <w:szCs w:val="22"/>
        </w:rPr>
        <w:t xml:space="preserve">Weather </w:t>
      </w:r>
      <w:r w:rsidRPr="27626CB1" w:rsidR="793B3F45">
        <w:rPr>
          <w:b w:val="0"/>
          <w:bCs w:val="0"/>
          <w:sz w:val="22"/>
          <w:szCs w:val="22"/>
        </w:rPr>
        <w:t>dependency</w:t>
      </w:r>
      <w:r w:rsidRPr="27626CB1" w:rsidR="439E3CE0">
        <w:rPr>
          <w:b w:val="0"/>
          <w:bCs w:val="0"/>
          <w:sz w:val="22"/>
          <w:szCs w:val="22"/>
        </w:rPr>
        <w:t xml:space="preserve"> for outdoor activities: </w:t>
      </w:r>
      <w:r w:rsidRPr="27626CB1" w:rsidR="439E3CE0">
        <w:rPr>
          <w:b w:val="0"/>
          <w:bCs w:val="0"/>
          <w:sz w:val="22"/>
          <w:szCs w:val="22"/>
        </w:rPr>
        <w:t>bad weather</w:t>
      </w:r>
      <w:r w:rsidRPr="27626CB1" w:rsidR="439E3CE0">
        <w:rPr>
          <w:b w:val="0"/>
          <w:bCs w:val="0"/>
          <w:sz w:val="22"/>
          <w:szCs w:val="22"/>
        </w:rPr>
        <w:t xml:space="preserve"> in </w:t>
      </w:r>
      <w:r w:rsidRPr="27626CB1" w:rsidR="3871C934">
        <w:rPr>
          <w:b w:val="0"/>
          <w:bCs w:val="0"/>
          <w:sz w:val="22"/>
          <w:szCs w:val="22"/>
        </w:rPr>
        <w:t>Wales</w:t>
      </w:r>
      <w:r w:rsidRPr="27626CB1" w:rsidR="439E3CE0">
        <w:rPr>
          <w:b w:val="0"/>
          <w:bCs w:val="0"/>
          <w:sz w:val="22"/>
          <w:szCs w:val="22"/>
        </w:rPr>
        <w:t xml:space="preserve">, during the winter can negatively </w:t>
      </w:r>
      <w:r w:rsidRPr="27626CB1" w:rsidR="439E3CE0">
        <w:rPr>
          <w:b w:val="0"/>
          <w:bCs w:val="0"/>
          <w:sz w:val="22"/>
          <w:szCs w:val="22"/>
        </w:rPr>
        <w:t>impact</w:t>
      </w:r>
      <w:r w:rsidRPr="27626CB1" w:rsidR="439E3CE0">
        <w:rPr>
          <w:b w:val="0"/>
          <w:bCs w:val="0"/>
          <w:sz w:val="22"/>
          <w:szCs w:val="22"/>
        </w:rPr>
        <w:t xml:space="preserve"> the participation rates</w:t>
      </w:r>
      <w:r w:rsidRPr="27626CB1" w:rsidR="76DF21EB">
        <w:rPr>
          <w:b w:val="0"/>
          <w:bCs w:val="0"/>
          <w:sz w:val="22"/>
          <w:szCs w:val="22"/>
        </w:rPr>
        <w:t xml:space="preserve">, which can lead to the </w:t>
      </w:r>
      <w:r w:rsidRPr="27626CB1" w:rsidR="2D21EE85">
        <w:rPr>
          <w:b w:val="0"/>
          <w:bCs w:val="0"/>
          <w:sz w:val="22"/>
          <w:szCs w:val="22"/>
        </w:rPr>
        <w:t>programmes</w:t>
      </w:r>
      <w:r w:rsidRPr="27626CB1" w:rsidR="76DF21EB">
        <w:rPr>
          <w:b w:val="0"/>
          <w:bCs w:val="0"/>
          <w:sz w:val="22"/>
          <w:szCs w:val="22"/>
        </w:rPr>
        <w:t xml:space="preserve"> getting cancelled.</w:t>
      </w:r>
    </w:p>
    <w:p w:rsidR="76DF21EB" w:rsidP="27626CB1" w:rsidRDefault="76DF21EB" w14:paraId="2C8C9A8E" w14:textId="210590FE">
      <w:pPr>
        <w:pStyle w:val="Normal"/>
        <w:rPr>
          <w:b w:val="0"/>
          <w:bCs w:val="0"/>
          <w:sz w:val="22"/>
          <w:szCs w:val="22"/>
        </w:rPr>
      </w:pPr>
      <w:r w:rsidRPr="27626CB1" w:rsidR="76DF21EB">
        <w:rPr>
          <w:b w:val="0"/>
          <w:bCs w:val="0"/>
          <w:sz w:val="22"/>
          <w:szCs w:val="22"/>
        </w:rPr>
        <w:t xml:space="preserve">Loss of key staff or </w:t>
      </w:r>
      <w:r w:rsidRPr="27626CB1" w:rsidR="76DF21EB">
        <w:rPr>
          <w:b w:val="0"/>
          <w:bCs w:val="0"/>
          <w:sz w:val="22"/>
          <w:szCs w:val="22"/>
        </w:rPr>
        <w:t>expertise</w:t>
      </w:r>
      <w:r w:rsidRPr="27626CB1" w:rsidR="76DF21EB">
        <w:rPr>
          <w:b w:val="0"/>
          <w:bCs w:val="0"/>
          <w:sz w:val="22"/>
          <w:szCs w:val="22"/>
        </w:rPr>
        <w:t xml:space="preserve">: if well </w:t>
      </w:r>
      <w:r w:rsidRPr="27626CB1" w:rsidR="1D2AA054">
        <w:rPr>
          <w:b w:val="0"/>
          <w:bCs w:val="0"/>
          <w:sz w:val="22"/>
          <w:szCs w:val="22"/>
        </w:rPr>
        <w:t>experienced</w:t>
      </w:r>
      <w:r w:rsidRPr="27626CB1" w:rsidR="76DF21EB">
        <w:rPr>
          <w:b w:val="0"/>
          <w:bCs w:val="0"/>
          <w:sz w:val="22"/>
          <w:szCs w:val="22"/>
        </w:rPr>
        <w:t xml:space="preserve"> sta</w:t>
      </w:r>
      <w:r w:rsidRPr="27626CB1" w:rsidR="55A42758">
        <w:rPr>
          <w:b w:val="0"/>
          <w:bCs w:val="0"/>
          <w:sz w:val="22"/>
          <w:szCs w:val="22"/>
        </w:rPr>
        <w:t>ff</w:t>
      </w:r>
      <w:r w:rsidRPr="27626CB1" w:rsidR="76DF21EB">
        <w:rPr>
          <w:b w:val="0"/>
          <w:bCs w:val="0"/>
          <w:sz w:val="22"/>
          <w:szCs w:val="22"/>
        </w:rPr>
        <w:t xml:space="preserve"> leave and </w:t>
      </w:r>
      <w:r w:rsidRPr="27626CB1" w:rsidR="76DF21EB">
        <w:rPr>
          <w:b w:val="0"/>
          <w:bCs w:val="0"/>
          <w:sz w:val="22"/>
          <w:szCs w:val="22"/>
        </w:rPr>
        <w:t>can’t</w:t>
      </w:r>
      <w:r w:rsidRPr="27626CB1" w:rsidR="76DF21EB">
        <w:rPr>
          <w:b w:val="0"/>
          <w:bCs w:val="0"/>
          <w:sz w:val="22"/>
          <w:szCs w:val="22"/>
        </w:rPr>
        <w:t xml:space="preserve"> be replaced easily/</w:t>
      </w:r>
      <w:r w:rsidRPr="27626CB1" w:rsidR="5384FC92">
        <w:rPr>
          <w:b w:val="0"/>
          <w:bCs w:val="0"/>
          <w:sz w:val="22"/>
          <w:szCs w:val="22"/>
        </w:rPr>
        <w:t>quickly</w:t>
      </w:r>
      <w:r w:rsidRPr="27626CB1" w:rsidR="76DF21EB">
        <w:rPr>
          <w:b w:val="0"/>
          <w:bCs w:val="0"/>
          <w:sz w:val="22"/>
          <w:szCs w:val="22"/>
        </w:rPr>
        <w:t xml:space="preserve"> it ca</w:t>
      </w:r>
      <w:r w:rsidRPr="27626CB1" w:rsidR="4E592B19">
        <w:rPr>
          <w:b w:val="0"/>
          <w:bCs w:val="0"/>
          <w:sz w:val="22"/>
          <w:szCs w:val="22"/>
        </w:rPr>
        <w:t xml:space="preserve">n result in program gaps, loss of knowledge and lower program </w:t>
      </w:r>
      <w:r w:rsidRPr="27626CB1" w:rsidR="375EFE41">
        <w:rPr>
          <w:b w:val="0"/>
          <w:bCs w:val="0"/>
          <w:sz w:val="22"/>
          <w:szCs w:val="22"/>
        </w:rPr>
        <w:t>quality</w:t>
      </w:r>
      <w:r w:rsidRPr="27626CB1" w:rsidR="4E592B19">
        <w:rPr>
          <w:b w:val="0"/>
          <w:bCs w:val="0"/>
          <w:sz w:val="22"/>
          <w:szCs w:val="22"/>
        </w:rPr>
        <w:t xml:space="preserve"> which can affect the </w:t>
      </w:r>
      <w:r w:rsidRPr="27626CB1" w:rsidR="5384FC92">
        <w:rPr>
          <w:b w:val="0"/>
          <w:bCs w:val="0"/>
          <w:sz w:val="22"/>
          <w:szCs w:val="22"/>
        </w:rPr>
        <w:t>engagement</w:t>
      </w:r>
      <w:r w:rsidRPr="27626CB1" w:rsidR="4E592B19">
        <w:rPr>
          <w:b w:val="0"/>
          <w:bCs w:val="0"/>
          <w:sz w:val="22"/>
          <w:szCs w:val="22"/>
        </w:rPr>
        <w:t xml:space="preserve"> and </w:t>
      </w:r>
      <w:r w:rsidRPr="27626CB1" w:rsidR="7C68BFA2">
        <w:rPr>
          <w:b w:val="0"/>
          <w:bCs w:val="0"/>
          <w:sz w:val="22"/>
          <w:szCs w:val="22"/>
        </w:rPr>
        <w:t>participation</w:t>
      </w:r>
      <w:r w:rsidRPr="27626CB1" w:rsidR="4E592B19">
        <w:rPr>
          <w:b w:val="0"/>
          <w:bCs w:val="0"/>
          <w:sz w:val="22"/>
          <w:szCs w:val="22"/>
        </w:rPr>
        <w:t xml:space="preserve"> rates </w:t>
      </w:r>
    </w:p>
    <w:p w:rsidR="27626CB1" w:rsidP="27626CB1" w:rsidRDefault="27626CB1" w14:paraId="3C742171" w14:textId="665D95B8">
      <w:pPr>
        <w:pStyle w:val="Normal"/>
        <w:rPr>
          <w:b w:val="0"/>
          <w:bCs w:val="0"/>
          <w:sz w:val="22"/>
          <w:szCs w:val="22"/>
        </w:rPr>
      </w:pPr>
    </w:p>
    <w:p w:rsidR="27626CB1" w:rsidP="27626CB1" w:rsidRDefault="27626CB1" w14:paraId="0939DC1A" w14:textId="63AD5484">
      <w:pPr>
        <w:pStyle w:val="Normal"/>
        <w:rPr>
          <w:b w:val="0"/>
          <w:bCs w:val="0"/>
          <w:sz w:val="22"/>
          <w:szCs w:val="22"/>
        </w:rPr>
      </w:pPr>
    </w:p>
    <w:p w:rsidR="7AD74DF5" w:rsidP="27626CB1" w:rsidRDefault="7AD74DF5" w14:paraId="62EC13D9" w14:textId="3B56BFF0">
      <w:pPr>
        <w:pStyle w:val="Normal"/>
        <w:rPr>
          <w:b w:val="1"/>
          <w:bCs w:val="1"/>
          <w:sz w:val="32"/>
          <w:szCs w:val="32"/>
        </w:rPr>
      </w:pPr>
      <w:r w:rsidRPr="27626CB1" w:rsidR="7AD74DF5">
        <w:rPr>
          <w:b w:val="1"/>
          <w:bCs w:val="1"/>
          <w:sz w:val="32"/>
          <w:szCs w:val="32"/>
        </w:rPr>
        <w:t>References</w:t>
      </w:r>
      <w:r w:rsidRPr="27626CB1" w:rsidR="7AD74DF5">
        <w:rPr>
          <w:b w:val="1"/>
          <w:bCs w:val="1"/>
          <w:sz w:val="32"/>
          <w:szCs w:val="32"/>
        </w:rPr>
        <w:t xml:space="preserve"> </w:t>
      </w:r>
    </w:p>
    <w:p w:rsidR="7AD74DF5" w:rsidP="27626CB1" w:rsidRDefault="7AD74DF5" w14:paraId="58B9714B" w14:textId="5FDEC991">
      <w:pPr>
        <w:pStyle w:val="Normal"/>
        <w:rPr>
          <w:b w:val="0"/>
          <w:bCs w:val="0"/>
          <w:sz w:val="22"/>
          <w:szCs w:val="22"/>
        </w:rPr>
      </w:pPr>
      <w:r w:rsidRPr="27626CB1" w:rsidR="7AD74DF5">
        <w:rPr>
          <w:b w:val="0"/>
          <w:bCs w:val="0"/>
          <w:sz w:val="22"/>
          <w:szCs w:val="22"/>
        </w:rPr>
        <w:t>https://www.swansea.gov.uk/parklives?lang=en</w:t>
      </w:r>
    </w:p>
    <w:p w:rsidR="7AD74DF5" w:rsidP="27626CB1" w:rsidRDefault="7AD74DF5" w14:paraId="198ED442" w14:textId="4D5D00B1">
      <w:pPr>
        <w:pStyle w:val="Normal"/>
        <w:rPr>
          <w:b w:val="0"/>
          <w:bCs w:val="0"/>
          <w:sz w:val="22"/>
          <w:szCs w:val="22"/>
        </w:rPr>
      </w:pPr>
      <w:r w:rsidRPr="27626CB1" w:rsidR="7AD74DF5">
        <w:rPr>
          <w:b w:val="0"/>
          <w:bCs w:val="0"/>
          <w:sz w:val="22"/>
          <w:szCs w:val="22"/>
        </w:rPr>
        <w:t>https://www.freedom-leisure.co.uk/healthy-communities/healthy-communities-swansea/</w:t>
      </w:r>
    </w:p>
    <w:p w:rsidR="27626CB1" w:rsidP="27626CB1" w:rsidRDefault="27626CB1" w14:paraId="0AC6AEB5" w14:textId="0F6ADB34">
      <w:pPr>
        <w:rPr>
          <w:b w:val="0"/>
          <w:bCs w:val="0"/>
          <w:sz w:val="22"/>
          <w:szCs w:val="22"/>
        </w:rPr>
      </w:pPr>
    </w:p>
    <w:p w:rsidR="27626CB1" w:rsidP="27626CB1" w:rsidRDefault="27626CB1" w14:paraId="25402C8E" w14:textId="112B8A19">
      <w:pPr>
        <w:rPr>
          <w:b w:val="0"/>
          <w:bCs w:val="0"/>
          <w:sz w:val="22"/>
          <w:szCs w:val="22"/>
        </w:rPr>
      </w:pPr>
    </w:p>
    <w:p w:rsidR="27626CB1" w:rsidP="27626CB1" w:rsidRDefault="27626CB1" w14:paraId="287E4B8E" w14:textId="079A74ED">
      <w:pPr>
        <w:rPr>
          <w:b w:val="0"/>
          <w:bCs w:val="0"/>
          <w:sz w:val="22"/>
          <w:szCs w:val="22"/>
        </w:rPr>
      </w:pPr>
    </w:p>
    <w:p w:rsidR="27626CB1" w:rsidP="27626CB1" w:rsidRDefault="27626CB1" w14:paraId="666E6153" w14:textId="237B749A">
      <w:pPr>
        <w:rPr>
          <w:b w:val="0"/>
          <w:bCs w:val="0"/>
          <w:sz w:val="22"/>
          <w:szCs w:val="22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34E1542"/>
    <w:rsid w:val="010117B0"/>
    <w:rsid w:val="016D1B19"/>
    <w:rsid w:val="01CABB39"/>
    <w:rsid w:val="022EABEC"/>
    <w:rsid w:val="024D1A78"/>
    <w:rsid w:val="027989BA"/>
    <w:rsid w:val="028480D8"/>
    <w:rsid w:val="030C456F"/>
    <w:rsid w:val="033E8DC6"/>
    <w:rsid w:val="04122179"/>
    <w:rsid w:val="048A7001"/>
    <w:rsid w:val="04D76E24"/>
    <w:rsid w:val="05559D8B"/>
    <w:rsid w:val="06BC86A2"/>
    <w:rsid w:val="075637D6"/>
    <w:rsid w:val="07C48697"/>
    <w:rsid w:val="07CE8DFC"/>
    <w:rsid w:val="081CE2FA"/>
    <w:rsid w:val="086D2ED3"/>
    <w:rsid w:val="0884665E"/>
    <w:rsid w:val="088FDCB9"/>
    <w:rsid w:val="09490D80"/>
    <w:rsid w:val="096FF5C2"/>
    <w:rsid w:val="09EAC45A"/>
    <w:rsid w:val="0A6F099E"/>
    <w:rsid w:val="0ABF7189"/>
    <w:rsid w:val="0B95B9AB"/>
    <w:rsid w:val="0BE48AB7"/>
    <w:rsid w:val="0C66F03C"/>
    <w:rsid w:val="0D07E3CE"/>
    <w:rsid w:val="0D8656C1"/>
    <w:rsid w:val="0E2DF172"/>
    <w:rsid w:val="0E5730D7"/>
    <w:rsid w:val="0E6D82CC"/>
    <w:rsid w:val="0E879F44"/>
    <w:rsid w:val="0EDC87EB"/>
    <w:rsid w:val="0FEF7C84"/>
    <w:rsid w:val="102CAA8E"/>
    <w:rsid w:val="10377954"/>
    <w:rsid w:val="103FD188"/>
    <w:rsid w:val="104F1FED"/>
    <w:rsid w:val="1072A2A7"/>
    <w:rsid w:val="10DC9B89"/>
    <w:rsid w:val="12882EE3"/>
    <w:rsid w:val="1365FDAC"/>
    <w:rsid w:val="144C26B5"/>
    <w:rsid w:val="147E7939"/>
    <w:rsid w:val="14D19A09"/>
    <w:rsid w:val="15A9FEA1"/>
    <w:rsid w:val="16028CC3"/>
    <w:rsid w:val="1725FCC6"/>
    <w:rsid w:val="173C14EB"/>
    <w:rsid w:val="17AB52DF"/>
    <w:rsid w:val="183B80BF"/>
    <w:rsid w:val="18F55BBD"/>
    <w:rsid w:val="196173CE"/>
    <w:rsid w:val="1A2FB43A"/>
    <w:rsid w:val="1A7F111E"/>
    <w:rsid w:val="1ADC06C8"/>
    <w:rsid w:val="1B30BAF4"/>
    <w:rsid w:val="1BA4F2B2"/>
    <w:rsid w:val="1BB45FA3"/>
    <w:rsid w:val="1C138FE2"/>
    <w:rsid w:val="1C686F52"/>
    <w:rsid w:val="1CBC8088"/>
    <w:rsid w:val="1D2AA054"/>
    <w:rsid w:val="1DC41BBD"/>
    <w:rsid w:val="1E0B4322"/>
    <w:rsid w:val="1E13FFFD"/>
    <w:rsid w:val="1EDD409F"/>
    <w:rsid w:val="1F536CF7"/>
    <w:rsid w:val="21A80511"/>
    <w:rsid w:val="22AA141B"/>
    <w:rsid w:val="22E03EBB"/>
    <w:rsid w:val="23063B16"/>
    <w:rsid w:val="2399DDBC"/>
    <w:rsid w:val="24116CFE"/>
    <w:rsid w:val="248E98A5"/>
    <w:rsid w:val="24949823"/>
    <w:rsid w:val="24D00DF2"/>
    <w:rsid w:val="25B22C25"/>
    <w:rsid w:val="25CB8320"/>
    <w:rsid w:val="26F1AD2C"/>
    <w:rsid w:val="27626CB1"/>
    <w:rsid w:val="29CA5126"/>
    <w:rsid w:val="2A88EC3A"/>
    <w:rsid w:val="2AC1F68E"/>
    <w:rsid w:val="2BE16C52"/>
    <w:rsid w:val="2D00D1AC"/>
    <w:rsid w:val="2D21EE85"/>
    <w:rsid w:val="2D3A9F76"/>
    <w:rsid w:val="2E728FC7"/>
    <w:rsid w:val="30E35219"/>
    <w:rsid w:val="31923D8F"/>
    <w:rsid w:val="31BCDA6A"/>
    <w:rsid w:val="32A4426E"/>
    <w:rsid w:val="3477B79A"/>
    <w:rsid w:val="34BD161E"/>
    <w:rsid w:val="36441952"/>
    <w:rsid w:val="3710884A"/>
    <w:rsid w:val="375EFE41"/>
    <w:rsid w:val="3793C54D"/>
    <w:rsid w:val="37D76740"/>
    <w:rsid w:val="381DB494"/>
    <w:rsid w:val="3871C934"/>
    <w:rsid w:val="38CB1DD3"/>
    <w:rsid w:val="39583C0C"/>
    <w:rsid w:val="3AB147F5"/>
    <w:rsid w:val="3B271755"/>
    <w:rsid w:val="3B9ED5FA"/>
    <w:rsid w:val="3C210265"/>
    <w:rsid w:val="3D18C4B9"/>
    <w:rsid w:val="3D5896D8"/>
    <w:rsid w:val="3D678E4C"/>
    <w:rsid w:val="3DBEFE73"/>
    <w:rsid w:val="3DDBA609"/>
    <w:rsid w:val="3DF84F1C"/>
    <w:rsid w:val="3E4E5482"/>
    <w:rsid w:val="3FF45A54"/>
    <w:rsid w:val="41C2CC1C"/>
    <w:rsid w:val="426A160D"/>
    <w:rsid w:val="42A2EF02"/>
    <w:rsid w:val="439E3CE0"/>
    <w:rsid w:val="43C219E2"/>
    <w:rsid w:val="43FE503F"/>
    <w:rsid w:val="4411364B"/>
    <w:rsid w:val="4441000E"/>
    <w:rsid w:val="4469EF17"/>
    <w:rsid w:val="447E1FDD"/>
    <w:rsid w:val="44ED2B71"/>
    <w:rsid w:val="459E36D1"/>
    <w:rsid w:val="464026DE"/>
    <w:rsid w:val="46456922"/>
    <w:rsid w:val="464D978E"/>
    <w:rsid w:val="474D8F00"/>
    <w:rsid w:val="477BD54D"/>
    <w:rsid w:val="47D2C6D7"/>
    <w:rsid w:val="48881227"/>
    <w:rsid w:val="48C2F280"/>
    <w:rsid w:val="490BE918"/>
    <w:rsid w:val="4AFDC0A4"/>
    <w:rsid w:val="4BA40860"/>
    <w:rsid w:val="4C4A525D"/>
    <w:rsid w:val="4D3F8141"/>
    <w:rsid w:val="4E554744"/>
    <w:rsid w:val="4E592B19"/>
    <w:rsid w:val="4E836DEC"/>
    <w:rsid w:val="4EE6E7C7"/>
    <w:rsid w:val="4EECC49D"/>
    <w:rsid w:val="50F4BABB"/>
    <w:rsid w:val="51E178CB"/>
    <w:rsid w:val="521268DB"/>
    <w:rsid w:val="525493A4"/>
    <w:rsid w:val="5255FE8B"/>
    <w:rsid w:val="534E1542"/>
    <w:rsid w:val="5384FC92"/>
    <w:rsid w:val="53E8C14F"/>
    <w:rsid w:val="5419B0E1"/>
    <w:rsid w:val="541E002B"/>
    <w:rsid w:val="54DE9E6D"/>
    <w:rsid w:val="54FB78CA"/>
    <w:rsid w:val="5562A8CB"/>
    <w:rsid w:val="556A2516"/>
    <w:rsid w:val="55A42758"/>
    <w:rsid w:val="55EC4A68"/>
    <w:rsid w:val="56814152"/>
    <w:rsid w:val="584C7DFC"/>
    <w:rsid w:val="592BA3A5"/>
    <w:rsid w:val="59A3E89B"/>
    <w:rsid w:val="59F453EE"/>
    <w:rsid w:val="5B4ACBC9"/>
    <w:rsid w:val="5BE6922D"/>
    <w:rsid w:val="5C5DB884"/>
    <w:rsid w:val="5C73461F"/>
    <w:rsid w:val="5C771CB2"/>
    <w:rsid w:val="5CFCE5D8"/>
    <w:rsid w:val="5D05973D"/>
    <w:rsid w:val="5F5D2E46"/>
    <w:rsid w:val="5FFD3ADC"/>
    <w:rsid w:val="601DC180"/>
    <w:rsid w:val="603DAE09"/>
    <w:rsid w:val="60B43B81"/>
    <w:rsid w:val="60CBC6B4"/>
    <w:rsid w:val="613728FA"/>
    <w:rsid w:val="61BC9B6D"/>
    <w:rsid w:val="61D3E544"/>
    <w:rsid w:val="62F1437A"/>
    <w:rsid w:val="6555D381"/>
    <w:rsid w:val="65A016B4"/>
    <w:rsid w:val="65F27F40"/>
    <w:rsid w:val="66549275"/>
    <w:rsid w:val="66B767FB"/>
    <w:rsid w:val="66DA7543"/>
    <w:rsid w:val="67149C01"/>
    <w:rsid w:val="6757EACE"/>
    <w:rsid w:val="67842F81"/>
    <w:rsid w:val="6786ED5C"/>
    <w:rsid w:val="67C84EB3"/>
    <w:rsid w:val="68107BEF"/>
    <w:rsid w:val="68665878"/>
    <w:rsid w:val="6C74C89A"/>
    <w:rsid w:val="6C7E9B1E"/>
    <w:rsid w:val="6CAE1C26"/>
    <w:rsid w:val="6D4706AA"/>
    <w:rsid w:val="6D77A5D9"/>
    <w:rsid w:val="6DBCD6D5"/>
    <w:rsid w:val="6F5564D5"/>
    <w:rsid w:val="6FB2A936"/>
    <w:rsid w:val="71FE9227"/>
    <w:rsid w:val="726A11F8"/>
    <w:rsid w:val="729C765F"/>
    <w:rsid w:val="729D4556"/>
    <w:rsid w:val="742D9102"/>
    <w:rsid w:val="7471B33A"/>
    <w:rsid w:val="756DDA0C"/>
    <w:rsid w:val="7586C988"/>
    <w:rsid w:val="76351D1D"/>
    <w:rsid w:val="76B6AAC5"/>
    <w:rsid w:val="76DF21EB"/>
    <w:rsid w:val="787B0ED0"/>
    <w:rsid w:val="793B3F45"/>
    <w:rsid w:val="79805AAD"/>
    <w:rsid w:val="798CBE3F"/>
    <w:rsid w:val="79A8B85B"/>
    <w:rsid w:val="7AD74DF5"/>
    <w:rsid w:val="7BB10FF4"/>
    <w:rsid w:val="7C68BFA2"/>
    <w:rsid w:val="7D9FDBC6"/>
    <w:rsid w:val="7E8EED6B"/>
    <w:rsid w:val="7EFEE147"/>
    <w:rsid w:val="7F0489ED"/>
    <w:rsid w:val="7F13D553"/>
    <w:rsid w:val="7F4D10F5"/>
    <w:rsid w:val="7F62C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4E1542"/>
  <w15:chartTrackingRefBased/>
  <w15:docId w15:val="{EF945C4B-9F31-4DE2-8851-FFAEE2A826F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27626CB1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2023-11-21T10:27:00.3463739Z</dcterms:created>
  <dcterms:modified xsi:type="dcterms:W3CDTF">2025-05-09T12:18:14.2737405Z</dcterms:modified>
  <dc:creator>Kai M Barker (2307670)</dc:creator>
  <lastModifiedBy>Kai M Barker (2307670)</lastModifiedBy>
</coreProperties>
</file>