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5E5D176" w14:textId="7E1BA217" w:rsidR="00D9797C" w:rsidRDefault="00575AE6" w:rsidP="008179F9">
      <w:pPr>
        <w:jc w:val="center"/>
        <w:rPr>
          <w:b/>
        </w:rPr>
      </w:pPr>
      <w:r>
        <w:rPr>
          <w:noProof/>
          <w:lang w:val="en-US" w:eastAsia="zh-TW"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29396958" wp14:editId="03CA2C8C">
                <wp:simplePos x="0" y="0"/>
                <wp:positionH relativeFrom="column">
                  <wp:align>center</wp:align>
                </wp:positionH>
                <wp:positionV relativeFrom="paragraph">
                  <wp:posOffset>0</wp:posOffset>
                </wp:positionV>
                <wp:extent cx="6459220" cy="1082040"/>
                <wp:effectExtent l="8255" t="9525" r="9525" b="13335"/>
                <wp:wrapNone/>
                <wp:docPr id="1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459220" cy="108204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FFFFFF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A8B0ED1" w14:textId="77777777" w:rsidR="00D9797C" w:rsidRDefault="00DC1DFD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5FCA170F" wp14:editId="66E39435">
                                  <wp:extent cx="2505075" cy="981075"/>
                                  <wp:effectExtent l="0" t="0" r="0" b="0"/>
                                  <wp:docPr id="2" name="Picture 2" descr="cid:image001.jpg@01CEAFCA.5F8242F0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3" descr="cid:image001.jpg@01CEAFCA.5F8242F0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7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2505075" cy="98107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29396958"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026" type="#_x0000_t202" style="position:absolute;left:0;text-align:left;margin-left:0;margin-top:0;width:508.6pt;height:85.2pt;z-index:251658240;visibility:visible;mso-wrap-style:square;mso-width-percent:0;mso-height-percent:200;mso-wrap-distance-left:9pt;mso-wrap-distance-top:0;mso-wrap-distance-right:9pt;mso-wrap-distance-bottom:0;mso-position-horizontal:center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" strokecolor="white">
                <v:textbox style="mso-fit-shape-to-text:t">
                  <w:txbxContent>
                    <w:p w14:paraId="1A8B0ED1" w14:textId="77777777" w:rsidR="00D9797C" w:rsidRDefault="00DC1DFD">
                      <w:r>
                        <w:rPr>
                          <w:noProof/>
                        </w:rPr>
                        <w:drawing>
                          <wp:inline distT="0" distB="0" distL="0" distR="0" wp14:anchorId="5FCA170F" wp14:editId="66E39435">
                            <wp:extent cx="2505075" cy="981075"/>
                            <wp:effectExtent l="0" t="0" r="0" b="0"/>
                            <wp:docPr id="2" name="Picture 2" descr="cid:image001.jpg@01CEAFCA.5F8242F0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3" descr="cid:image001.jpg@01CEAFCA.5F8242F0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7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2505075" cy="981075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</w:p>
    <w:p w14:paraId="0CA1975A" w14:textId="77777777" w:rsidR="00D9797C" w:rsidRDefault="00D9797C" w:rsidP="008179F9">
      <w:pPr>
        <w:jc w:val="center"/>
        <w:rPr>
          <w:b/>
        </w:rPr>
      </w:pPr>
    </w:p>
    <w:p w14:paraId="2E38185C" w14:textId="77777777" w:rsidR="00D9797C" w:rsidRDefault="00D9797C" w:rsidP="008179F9">
      <w:pPr>
        <w:jc w:val="center"/>
        <w:rPr>
          <w:b/>
        </w:rPr>
      </w:pPr>
    </w:p>
    <w:p w14:paraId="390B51E5" w14:textId="77777777" w:rsidR="00D9797C" w:rsidRDefault="00D9797C" w:rsidP="008179F9">
      <w:pPr>
        <w:jc w:val="center"/>
        <w:rPr>
          <w:b/>
        </w:rPr>
      </w:pPr>
    </w:p>
    <w:p w14:paraId="02519B2E" w14:textId="77777777" w:rsidR="008179F9" w:rsidRPr="008179F9" w:rsidRDefault="008179F9" w:rsidP="008179F9">
      <w:pPr>
        <w:jc w:val="center"/>
        <w:rPr>
          <w:b/>
        </w:rPr>
      </w:pPr>
    </w:p>
    <w:p w14:paraId="0FBAF726" w14:textId="77777777" w:rsidR="00DC1DFD" w:rsidRDefault="00DC1DFD" w:rsidP="008179F9">
      <w:pPr>
        <w:jc w:val="center"/>
        <w:rPr>
          <w:rFonts w:ascii="Calibri" w:hAnsi="Calibri"/>
          <w:b/>
          <w:sz w:val="44"/>
          <w:szCs w:val="44"/>
        </w:rPr>
      </w:pPr>
    </w:p>
    <w:p w14:paraId="12A83292" w14:textId="77777777" w:rsidR="005E5798" w:rsidRPr="00C639A8" w:rsidRDefault="008179F9" w:rsidP="008179F9">
      <w:pPr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 xml:space="preserve">EXAMINATION PAPER </w:t>
      </w:r>
    </w:p>
    <w:p w14:paraId="59A8B346" w14:textId="77777777" w:rsidR="008179F9" w:rsidRPr="00C639A8" w:rsidRDefault="008179F9" w:rsidP="008179F9">
      <w:pPr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>MARKS AND COMMENTS SHEET</w:t>
      </w:r>
    </w:p>
    <w:p w14:paraId="37F27306" w14:textId="77777777" w:rsidR="008179F9" w:rsidRPr="005E5798" w:rsidRDefault="008179F9">
      <w:pPr>
        <w:rPr>
          <w:rFonts w:asciiTheme="minorHAnsi" w:hAnsiTheme="minorHAnsi"/>
        </w:rPr>
      </w:pPr>
    </w:p>
    <w:p w14:paraId="6B338AEA" w14:textId="77777777" w:rsidR="00D54D4F" w:rsidRPr="005E5798" w:rsidRDefault="00D54D4F">
      <w:pPr>
        <w:rPr>
          <w:rFonts w:asciiTheme="minorHAnsi" w:hAnsiTheme="minorHAnsi"/>
        </w:rPr>
      </w:pPr>
    </w:p>
    <w:tbl>
      <w:tblPr>
        <w:tblW w:w="9072" w:type="dxa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701"/>
        <w:gridCol w:w="2924"/>
        <w:gridCol w:w="1554"/>
        <w:gridCol w:w="2893"/>
      </w:tblGrid>
      <w:tr w:rsidR="008179F9" w:rsidRPr="005E5798" w14:paraId="604FD0FB" w14:textId="77777777" w:rsidTr="00C639A8">
        <w:tc>
          <w:tcPr>
            <w:tcW w:w="1701" w:type="dxa"/>
            <w:shd w:val="clear" w:color="auto" w:fill="DBE5F1"/>
          </w:tcPr>
          <w:p w14:paraId="336515C4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PROGRAMME</w:t>
            </w:r>
          </w:p>
        </w:tc>
        <w:tc>
          <w:tcPr>
            <w:tcW w:w="7371" w:type="dxa"/>
            <w:gridSpan w:val="3"/>
          </w:tcPr>
          <w:p w14:paraId="4800C344" w14:textId="35366FB8" w:rsidR="008179F9" w:rsidRPr="005E5798" w:rsidRDefault="005E5BCD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Embedded Electronics Systems</w:t>
            </w:r>
          </w:p>
        </w:tc>
      </w:tr>
      <w:tr w:rsidR="008179F9" w:rsidRPr="005E5798" w14:paraId="30A0FE81" w14:textId="77777777" w:rsidTr="00C639A8">
        <w:tc>
          <w:tcPr>
            <w:tcW w:w="1701" w:type="dxa"/>
            <w:shd w:val="clear" w:color="auto" w:fill="DBE5F1"/>
          </w:tcPr>
          <w:p w14:paraId="71111FBF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LEVEL</w:t>
            </w:r>
          </w:p>
        </w:tc>
        <w:tc>
          <w:tcPr>
            <w:tcW w:w="7371" w:type="dxa"/>
            <w:gridSpan w:val="3"/>
          </w:tcPr>
          <w:p w14:paraId="38FBD82D" w14:textId="0468B20D" w:rsidR="008179F9" w:rsidRPr="005E5798" w:rsidRDefault="005E5BCD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6</w:t>
            </w:r>
          </w:p>
        </w:tc>
      </w:tr>
      <w:tr w:rsidR="008179F9" w:rsidRPr="005E5798" w14:paraId="2B2E1CB0" w14:textId="77777777" w:rsidTr="00C639A8">
        <w:tc>
          <w:tcPr>
            <w:tcW w:w="1701" w:type="dxa"/>
            <w:shd w:val="clear" w:color="auto" w:fill="DBE5F1"/>
          </w:tcPr>
          <w:p w14:paraId="2B5071A2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MODULE</w:t>
            </w:r>
          </w:p>
        </w:tc>
        <w:tc>
          <w:tcPr>
            <w:tcW w:w="7371" w:type="dxa"/>
            <w:gridSpan w:val="3"/>
          </w:tcPr>
          <w:p w14:paraId="4824145D" w14:textId="0654CC29" w:rsidR="008179F9" w:rsidRPr="005E5798" w:rsidRDefault="005E5BCD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ACDA6018 – Advanced Digital Signal Processing and Comms</w:t>
            </w:r>
          </w:p>
        </w:tc>
      </w:tr>
      <w:tr w:rsidR="008179F9" w:rsidRPr="005E5798" w14:paraId="7A83787A" w14:textId="77777777" w:rsidTr="00C639A8">
        <w:tc>
          <w:tcPr>
            <w:tcW w:w="1701" w:type="dxa"/>
            <w:shd w:val="clear" w:color="auto" w:fill="DBE5F1"/>
          </w:tcPr>
          <w:p w14:paraId="230F4ACE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STUDENT I.D.</w:t>
            </w:r>
          </w:p>
        </w:tc>
        <w:tc>
          <w:tcPr>
            <w:tcW w:w="7371" w:type="dxa"/>
            <w:gridSpan w:val="3"/>
          </w:tcPr>
          <w:p w14:paraId="1CB58386" w14:textId="1EF4F6FF" w:rsidR="008179F9" w:rsidRPr="005E5798" w:rsidRDefault="00A8713B">
            <w:pPr>
              <w:rPr>
                <w:rFonts w:asciiTheme="minorHAnsi" w:hAnsiTheme="minorHAnsi"/>
              </w:rPr>
            </w:pPr>
            <w:r w:rsidRPr="00A8713B">
              <w:rPr>
                <w:rFonts w:asciiTheme="minorHAnsi" w:hAnsiTheme="minorHAnsi"/>
              </w:rPr>
              <w:t>211</w:t>
            </w:r>
            <w:r w:rsidR="007E52E5">
              <w:rPr>
                <w:rFonts w:asciiTheme="minorHAnsi" w:hAnsiTheme="minorHAnsi"/>
              </w:rPr>
              <w:t>4</w:t>
            </w:r>
            <w:r w:rsidR="00DA6638">
              <w:rPr>
                <w:rFonts w:asciiTheme="minorHAnsi" w:hAnsiTheme="minorHAnsi"/>
              </w:rPr>
              <w:t>738</w:t>
            </w:r>
          </w:p>
        </w:tc>
      </w:tr>
      <w:tr w:rsidR="008179F9" w:rsidRPr="005E5798" w14:paraId="2F10C36A" w14:textId="77777777" w:rsidTr="00C639A8">
        <w:tc>
          <w:tcPr>
            <w:tcW w:w="1701" w:type="dxa"/>
            <w:shd w:val="clear" w:color="auto" w:fill="DBE5F1"/>
            <w:vAlign w:val="center"/>
          </w:tcPr>
          <w:p w14:paraId="20B1E77E" w14:textId="77777777" w:rsidR="008179F9" w:rsidRPr="005E5798" w:rsidRDefault="008179F9" w:rsidP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EXAMINER</w:t>
            </w:r>
          </w:p>
        </w:tc>
        <w:tc>
          <w:tcPr>
            <w:tcW w:w="2924" w:type="dxa"/>
          </w:tcPr>
          <w:p w14:paraId="640A9A53" w14:textId="18A1AC20" w:rsidR="008179F9" w:rsidRPr="005E5798" w:rsidRDefault="005E5BCD">
            <w:pPr>
              <w:rPr>
                <w:rFonts w:asciiTheme="minorHAnsi" w:hAnsiTheme="minorHAnsi"/>
                <w:b/>
              </w:rPr>
            </w:pPr>
            <w:r>
              <w:rPr>
                <w:rFonts w:asciiTheme="minorHAnsi" w:hAnsiTheme="minorHAnsi"/>
                <w:b/>
              </w:rPr>
              <w:t>Jenifer Prince Devaraj</w:t>
            </w:r>
          </w:p>
        </w:tc>
        <w:tc>
          <w:tcPr>
            <w:tcW w:w="1554" w:type="dxa"/>
            <w:shd w:val="clear" w:color="auto" w:fill="DBE5F1"/>
          </w:tcPr>
          <w:p w14:paraId="05CF3BEC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INTERNAL VERIFIER</w:t>
            </w:r>
          </w:p>
        </w:tc>
        <w:tc>
          <w:tcPr>
            <w:tcW w:w="2893" w:type="dxa"/>
          </w:tcPr>
          <w:p w14:paraId="7A3A7112" w14:textId="7DDD6497" w:rsidR="008179F9" w:rsidRPr="005E5798" w:rsidRDefault="008179F9">
            <w:pPr>
              <w:rPr>
                <w:rFonts w:asciiTheme="minorHAnsi" w:hAnsiTheme="minorHAnsi"/>
              </w:rPr>
            </w:pPr>
          </w:p>
        </w:tc>
      </w:tr>
    </w:tbl>
    <w:p w14:paraId="3125875C" w14:textId="77777777" w:rsidR="00D54D4F" w:rsidRPr="005E5798" w:rsidRDefault="008534CD">
      <w:pPr>
        <w:rPr>
          <w:rFonts w:asciiTheme="minorHAnsi" w:hAnsiTheme="minorHAnsi"/>
        </w:rPr>
      </w:pPr>
      <w:r w:rsidRPr="005E5798">
        <w:rPr>
          <w:rFonts w:asciiTheme="minorHAnsi" w:hAnsiTheme="minorHAnsi"/>
        </w:rPr>
        <w:t xml:space="preserve">Once completed marks </w:t>
      </w:r>
      <w:r w:rsidRPr="005E5798">
        <w:rPr>
          <w:rFonts w:asciiTheme="minorHAnsi" w:hAnsiTheme="minorHAnsi"/>
          <w:b/>
          <w:u w:val="single"/>
        </w:rPr>
        <w:t>only</w:t>
      </w:r>
      <w:r w:rsidRPr="005E5798">
        <w:rPr>
          <w:rFonts w:asciiTheme="minorHAnsi" w:hAnsiTheme="minorHAnsi"/>
        </w:rPr>
        <w:t xml:space="preserve"> should be transferred onto the front of the examination paper</w:t>
      </w:r>
      <w:r w:rsidR="00817FB9" w:rsidRPr="005E5798">
        <w:rPr>
          <w:rFonts w:asciiTheme="minorHAnsi" w:hAnsiTheme="minorHAnsi"/>
        </w:rPr>
        <w:t xml:space="preserve"> (no comments other than ticks or crosses on the examination paper)</w:t>
      </w:r>
    </w:p>
    <w:p w14:paraId="07C6A3B3" w14:textId="77777777" w:rsidR="00716CE1" w:rsidRDefault="00716CE1" w:rsidP="00C639A8">
      <w:pPr>
        <w:ind w:left="-567"/>
        <w:rPr>
          <w:sz w:val="32"/>
          <w:szCs w:val="32"/>
        </w:rPr>
      </w:pPr>
    </w:p>
    <w:tbl>
      <w:tblPr>
        <w:tblW w:w="5362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795"/>
        <w:gridCol w:w="5796"/>
        <w:gridCol w:w="552"/>
        <w:gridCol w:w="553"/>
        <w:gridCol w:w="601"/>
        <w:gridCol w:w="600"/>
      </w:tblGrid>
      <w:tr w:rsidR="00C639A8" w:rsidRPr="00C1361B" w14:paraId="24BB34D1" w14:textId="77777777" w:rsidTr="00C639A8">
        <w:trPr>
          <w:cantSplit/>
          <w:trHeight w:val="2041"/>
        </w:trPr>
        <w:tc>
          <w:tcPr>
            <w:tcW w:w="447" w:type="pct"/>
            <w:shd w:val="clear" w:color="000000" w:fill="DBE5F1"/>
            <w:textDirection w:val="btLr"/>
          </w:tcPr>
          <w:p w14:paraId="6A82C43F" w14:textId="77777777"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8"/>
                <w:szCs w:val="28"/>
              </w:rPr>
            </w:pPr>
            <w:r w:rsidRPr="00932C6E">
              <w:rPr>
                <w:rFonts w:ascii="Calibri" w:hAnsi="Calibri"/>
                <w:b/>
                <w:sz w:val="32"/>
                <w:szCs w:val="32"/>
                <w:u w:val="single"/>
              </w:rPr>
              <w:br w:type="page"/>
            </w:r>
            <w:r>
              <w:rPr>
                <w:rFonts w:ascii="Calibri" w:hAnsi="Calibri"/>
                <w:b/>
                <w:sz w:val="28"/>
                <w:szCs w:val="28"/>
              </w:rPr>
              <w:t>Question</w:t>
            </w:r>
          </w:p>
          <w:p w14:paraId="35AF83E6" w14:textId="77777777"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32"/>
                <w:szCs w:val="32"/>
              </w:rPr>
            </w:pPr>
            <w:r w:rsidRPr="00932C6E">
              <w:rPr>
                <w:rFonts w:ascii="Calibri" w:hAnsi="Calibri"/>
                <w:b/>
                <w:sz w:val="28"/>
                <w:szCs w:val="28"/>
              </w:rPr>
              <w:t>N</w:t>
            </w:r>
            <w:r>
              <w:rPr>
                <w:rFonts w:ascii="Calibri" w:hAnsi="Calibri"/>
                <w:b/>
                <w:sz w:val="28"/>
                <w:szCs w:val="28"/>
              </w:rPr>
              <w:t>umber</w:t>
            </w:r>
          </w:p>
        </w:tc>
        <w:tc>
          <w:tcPr>
            <w:tcW w:w="3257" w:type="pct"/>
            <w:shd w:val="clear" w:color="000000" w:fill="DBE5F1"/>
          </w:tcPr>
          <w:p w14:paraId="2963CE52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  <w:u w:val="single"/>
              </w:rPr>
            </w:pPr>
            <w:r>
              <w:rPr>
                <w:rFonts w:ascii="Calibri" w:hAnsi="Calibri"/>
                <w:b/>
                <w:sz w:val="32"/>
                <w:szCs w:val="32"/>
              </w:rPr>
              <w:t>Comments</w:t>
            </w:r>
          </w:p>
          <w:p w14:paraId="74EEE95E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  <w:p w14:paraId="0C7BA33A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</w:rPr>
            </w:pPr>
          </w:p>
        </w:tc>
        <w:tc>
          <w:tcPr>
            <w:tcW w:w="310" w:type="pct"/>
            <w:shd w:val="clear" w:color="000000" w:fill="DBE5F1"/>
            <w:textDirection w:val="btLr"/>
          </w:tcPr>
          <w:p w14:paraId="7E31A715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available</w:t>
            </w:r>
          </w:p>
          <w:p w14:paraId="51E3C79D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2A6DBCF6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4EF6E48F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311" w:type="pct"/>
            <w:shd w:val="clear" w:color="000000" w:fill="DBE5F1"/>
            <w:textDirection w:val="btLr"/>
          </w:tcPr>
          <w:p w14:paraId="70AB2ED1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awarded</w:t>
            </w:r>
          </w:p>
          <w:p w14:paraId="72300534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374490B4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5C702A1F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</w:p>
          <w:p w14:paraId="560CD435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338" w:type="pct"/>
            <w:shd w:val="clear" w:color="000000" w:fill="DBE5F1"/>
            <w:textDirection w:val="btLr"/>
          </w:tcPr>
          <w:p w14:paraId="4535D324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2</w:t>
            </w:r>
            <w:r w:rsidRPr="00932C6E">
              <w:rPr>
                <w:rFonts w:ascii="Calibri" w:hAnsi="Calibri"/>
                <w:b/>
                <w:sz w:val="22"/>
                <w:szCs w:val="22"/>
                <w:vertAlign w:val="superscript"/>
              </w:rPr>
              <w:t>nd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(sample)</w:t>
            </w:r>
          </w:p>
        </w:tc>
        <w:tc>
          <w:tcPr>
            <w:tcW w:w="337" w:type="pct"/>
            <w:shd w:val="clear" w:color="000000" w:fill="DBE5F1"/>
            <w:textDirection w:val="btLr"/>
          </w:tcPr>
          <w:p w14:paraId="3CF1D668" w14:textId="77777777"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3</w:t>
            </w:r>
            <w:r w:rsidRPr="00C639A8">
              <w:rPr>
                <w:rFonts w:ascii="Calibri" w:hAnsi="Calibri"/>
                <w:b/>
                <w:sz w:val="22"/>
                <w:szCs w:val="22"/>
                <w:vertAlign w:val="superscript"/>
              </w:rPr>
              <w:t>rd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>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(where necessary)</w:t>
            </w:r>
          </w:p>
        </w:tc>
      </w:tr>
      <w:tr w:rsidR="00C639A8" w:rsidRPr="00C1361B" w14:paraId="7E4862AE" w14:textId="77777777" w:rsidTr="00C639A8">
        <w:tc>
          <w:tcPr>
            <w:tcW w:w="447" w:type="pct"/>
          </w:tcPr>
          <w:p w14:paraId="3CE5F205" w14:textId="7BB5B83A" w:rsidR="00C639A8" w:rsidRPr="00EB7661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  <w:r w:rsidRPr="00EB7661">
              <w:rPr>
                <w:rFonts w:ascii="Calibri" w:hAnsi="Calibri"/>
                <w:b/>
                <w:sz w:val="20"/>
              </w:rPr>
              <w:t>1</w:t>
            </w:r>
            <w:r w:rsidR="005E5BCD" w:rsidRPr="00EB7661">
              <w:rPr>
                <w:rFonts w:ascii="Calibri" w:hAnsi="Calibri"/>
                <w:b/>
                <w:sz w:val="20"/>
              </w:rPr>
              <w:t>a)</w:t>
            </w:r>
          </w:p>
          <w:p w14:paraId="056978F1" w14:textId="3A51705F" w:rsidR="005E5BCD" w:rsidRPr="00EB7661" w:rsidRDefault="005E5BCD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6150B68A" w14:textId="7077B7A7" w:rsidR="005E5BCD" w:rsidRPr="00EB7661" w:rsidRDefault="005E5BCD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3BCD749C" w14:textId="53FF50B9" w:rsidR="005E5BCD" w:rsidRPr="00EB7661" w:rsidRDefault="005E5BCD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04C8B110" w14:textId="223D5CD9" w:rsidR="005E5BCD" w:rsidRPr="00EB7661" w:rsidRDefault="005E5BCD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271FC6DA" w14:textId="091C60C1" w:rsidR="005E5BCD" w:rsidRPr="00EB7661" w:rsidRDefault="005E5BCD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2036ED8E" w14:textId="77777777" w:rsidR="00780BE8" w:rsidRDefault="00780BE8" w:rsidP="00EB76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5C827737" w14:textId="71608E10" w:rsidR="00C639A8" w:rsidRPr="00EB7661" w:rsidRDefault="005E5BCD" w:rsidP="00EB76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  <w:r w:rsidRPr="00EB7661">
              <w:rPr>
                <w:rFonts w:ascii="Calibri" w:hAnsi="Calibri"/>
                <w:b/>
                <w:sz w:val="20"/>
              </w:rPr>
              <w:t>1b)</w:t>
            </w:r>
          </w:p>
        </w:tc>
        <w:tc>
          <w:tcPr>
            <w:tcW w:w="3257" w:type="pct"/>
          </w:tcPr>
          <w:p w14:paraId="3057D541" w14:textId="790851E0" w:rsidR="005E5BCD" w:rsidRDefault="005E5BCD" w:rsidP="00260E99">
            <w:pPr>
              <w:rPr>
                <w:rFonts w:ascii="Calibri" w:hAnsi="Calibri"/>
                <w:sz w:val="20"/>
                <w:szCs w:val="20"/>
              </w:rPr>
            </w:pPr>
            <w:r w:rsidRPr="00EB7661">
              <w:rPr>
                <w:rFonts w:ascii="Calibri" w:hAnsi="Calibri"/>
                <w:sz w:val="20"/>
                <w:szCs w:val="20"/>
              </w:rPr>
              <w:t>Choosing the right Answer : 2 Mark</w:t>
            </w:r>
          </w:p>
          <w:p w14:paraId="4F39EE3E" w14:textId="1D47E027" w:rsidR="00AE6EE1" w:rsidRDefault="00AE6EE1" w:rsidP="00260E99">
            <w:pPr>
              <w:rPr>
                <w:rFonts w:ascii="Calibri" w:hAnsi="Calibri"/>
                <w:sz w:val="20"/>
                <w:szCs w:val="20"/>
              </w:rPr>
            </w:pPr>
            <w:r w:rsidRPr="00AE6EE1">
              <w:rPr>
                <w:rFonts w:ascii="Calibri" w:hAnsi="Calibri"/>
                <w:sz w:val="20"/>
                <w:szCs w:val="20"/>
              </w:rPr>
              <w:t>Mentioning the Piecewise Function :  2 Marks</w:t>
            </w:r>
          </w:p>
          <w:p w14:paraId="4CF6F8B9" w14:textId="48A03612" w:rsidR="00575AE6" w:rsidRDefault="00575AE6" w:rsidP="00260E99">
            <w:pPr>
              <w:rPr>
                <w:rFonts w:ascii="Calibri" w:hAnsi="Calibri"/>
                <w:sz w:val="20"/>
                <w:szCs w:val="20"/>
              </w:rPr>
            </w:pPr>
            <w:r w:rsidRPr="00F8484A">
              <w:rPr>
                <w:rFonts w:ascii="Calibri" w:hAnsi="Calibri"/>
                <w:sz w:val="20"/>
                <w:szCs w:val="20"/>
              </w:rPr>
              <w:t>steps</w:t>
            </w:r>
            <w:r w:rsidR="00D63258" w:rsidRPr="00F8484A">
              <w:rPr>
                <w:rFonts w:ascii="Calibri" w:hAnsi="Calibri"/>
                <w:sz w:val="20"/>
                <w:szCs w:val="20"/>
              </w:rPr>
              <w:t xml:space="preserve"> </w:t>
            </w:r>
            <w:r w:rsidR="00B5118F" w:rsidRPr="00F8484A">
              <w:rPr>
                <w:rFonts w:ascii="Calibri" w:hAnsi="Calibri"/>
                <w:sz w:val="20"/>
                <w:szCs w:val="20"/>
              </w:rPr>
              <w:t>:</w:t>
            </w:r>
            <w:r w:rsidRPr="00F8484A">
              <w:rPr>
                <w:rFonts w:ascii="Calibri" w:hAnsi="Calibri"/>
                <w:sz w:val="20"/>
                <w:szCs w:val="20"/>
              </w:rPr>
              <w:t>10 Marks</w:t>
            </w:r>
          </w:p>
          <w:p w14:paraId="45472655" w14:textId="64D99162" w:rsidR="003F354C" w:rsidRPr="003F354C" w:rsidRDefault="003F354C" w:rsidP="00260E99">
            <w:pPr>
              <w:rPr>
                <w:rFonts w:ascii="Calibri" w:hAnsi="Calibri"/>
                <w:color w:val="FF0000"/>
                <w:sz w:val="20"/>
                <w:szCs w:val="20"/>
              </w:rPr>
            </w:pPr>
            <w:r w:rsidRPr="003F354C">
              <w:rPr>
                <w:rFonts w:ascii="Calibri" w:hAnsi="Calibri"/>
                <w:color w:val="FF0000"/>
                <w:sz w:val="20"/>
                <w:szCs w:val="20"/>
              </w:rPr>
              <w:t>Missing</w:t>
            </w:r>
          </w:p>
          <w:p w14:paraId="0C59706D" w14:textId="77777777" w:rsidR="003F354C" w:rsidRPr="003F354C" w:rsidRDefault="003F354C" w:rsidP="003F354C">
            <w:pPr>
              <w:rPr>
                <w:rFonts w:ascii="Calibri" w:hAnsi="Calibri"/>
                <w:color w:val="FF0000"/>
                <w:sz w:val="20"/>
                <w:szCs w:val="20"/>
              </w:rPr>
            </w:pPr>
            <w:r w:rsidRPr="003F354C">
              <w:rPr>
                <w:rFonts w:ascii="Calibri" w:hAnsi="Calibri"/>
                <w:color w:val="FF0000"/>
                <w:sz w:val="20"/>
                <w:szCs w:val="20"/>
              </w:rPr>
              <w:t>Fourier Transform Formula: 1 Mark</w:t>
            </w:r>
          </w:p>
          <w:p w14:paraId="09AB5145" w14:textId="77777777" w:rsidR="003F354C" w:rsidRDefault="003F354C" w:rsidP="00260E99">
            <w:pPr>
              <w:rPr>
                <w:rFonts w:ascii="Calibri" w:hAnsi="Calibri"/>
                <w:sz w:val="20"/>
                <w:szCs w:val="20"/>
              </w:rPr>
            </w:pPr>
          </w:p>
          <w:p w14:paraId="3BD6BF56" w14:textId="37C2177F" w:rsidR="00575AE6" w:rsidRDefault="00575AE6" w:rsidP="00260E99">
            <w:pPr>
              <w:rPr>
                <w:rFonts w:ascii="Calibri" w:hAnsi="Calibri"/>
                <w:b/>
                <w:bCs/>
                <w:color w:val="FF0000"/>
                <w:sz w:val="20"/>
                <w:szCs w:val="20"/>
              </w:rPr>
            </w:pPr>
          </w:p>
          <w:p w14:paraId="0C699E07" w14:textId="3CB36F4F" w:rsidR="0031249E" w:rsidRDefault="0031249E" w:rsidP="00BC127E">
            <w:pPr>
              <w:rPr>
                <w:rFonts w:ascii="Calibri" w:hAnsi="Calibri"/>
                <w:sz w:val="20"/>
                <w:szCs w:val="20"/>
              </w:rPr>
            </w:pPr>
            <w:r w:rsidRPr="0031249E">
              <w:rPr>
                <w:rFonts w:ascii="Calibri" w:hAnsi="Calibri"/>
                <w:sz w:val="20"/>
                <w:szCs w:val="20"/>
              </w:rPr>
              <w:t>formula for f(t): 1 Mark</w:t>
            </w:r>
          </w:p>
          <w:p w14:paraId="4AC202DD" w14:textId="29C0D6B8" w:rsidR="008F1DB3" w:rsidRDefault="008F1DB3" w:rsidP="00BC127E">
            <w:pPr>
              <w:rPr>
                <w:rFonts w:ascii="Calibri" w:hAnsi="Calibri"/>
                <w:sz w:val="20"/>
                <w:szCs w:val="20"/>
              </w:rPr>
            </w:pPr>
            <w:r w:rsidRPr="008F1DB3">
              <w:rPr>
                <w:rFonts w:ascii="Calibri" w:hAnsi="Calibri"/>
                <w:sz w:val="20"/>
                <w:szCs w:val="20"/>
              </w:rPr>
              <w:t>Formula for  f(t-t0) : 1 Mark</w:t>
            </w:r>
          </w:p>
          <w:p w14:paraId="65FA1194" w14:textId="7E64FDDA" w:rsidR="00163BF9" w:rsidRDefault="00163BF9" w:rsidP="00BC127E">
            <w:pPr>
              <w:rPr>
                <w:rFonts w:ascii="Calibri" w:hAnsi="Calibri"/>
                <w:sz w:val="20"/>
                <w:szCs w:val="20"/>
              </w:rPr>
            </w:pPr>
            <w:r w:rsidRPr="00163BF9">
              <w:rPr>
                <w:rFonts w:ascii="Calibri" w:hAnsi="Calibri"/>
                <w:sz w:val="20"/>
                <w:szCs w:val="20"/>
              </w:rPr>
              <w:t xml:space="preserve">intermediate Steps : </w:t>
            </w:r>
            <w:r w:rsidR="00325994">
              <w:rPr>
                <w:rFonts w:ascii="Calibri" w:hAnsi="Calibri"/>
                <w:sz w:val="20"/>
                <w:szCs w:val="20"/>
              </w:rPr>
              <w:t>4</w:t>
            </w:r>
            <w:r w:rsidRPr="00163BF9">
              <w:rPr>
                <w:rFonts w:ascii="Calibri" w:hAnsi="Calibri"/>
                <w:sz w:val="20"/>
                <w:szCs w:val="20"/>
              </w:rPr>
              <w:t xml:space="preserve"> Marks</w:t>
            </w:r>
          </w:p>
          <w:p w14:paraId="19E4CC4F" w14:textId="7676CC17" w:rsidR="00A521F0" w:rsidRDefault="00A521F0" w:rsidP="00BC127E">
            <w:pPr>
              <w:rPr>
                <w:rFonts w:ascii="Calibri" w:hAnsi="Calibri"/>
                <w:sz w:val="20"/>
                <w:szCs w:val="20"/>
              </w:rPr>
            </w:pPr>
            <w:r w:rsidRPr="00A521F0">
              <w:rPr>
                <w:rFonts w:ascii="Calibri" w:hAnsi="Calibri"/>
                <w:sz w:val="20"/>
                <w:szCs w:val="20"/>
              </w:rPr>
              <w:t>Right Answer without steps: 2 Marks</w:t>
            </w:r>
          </w:p>
          <w:p w14:paraId="159CCF7A" w14:textId="02A081A9" w:rsidR="003B78BA" w:rsidRDefault="00306B47" w:rsidP="00BC127E">
            <w:pPr>
              <w:rPr>
                <w:rFonts w:ascii="Calibri" w:hAnsi="Calibri"/>
                <w:color w:val="FF0000"/>
                <w:sz w:val="20"/>
                <w:szCs w:val="20"/>
              </w:rPr>
            </w:pPr>
            <w:r w:rsidRPr="00306B47">
              <w:rPr>
                <w:rFonts w:ascii="Calibri" w:hAnsi="Calibri"/>
                <w:color w:val="FF0000"/>
                <w:sz w:val="20"/>
                <w:szCs w:val="20"/>
              </w:rPr>
              <w:t>What is Missing?</w:t>
            </w:r>
          </w:p>
          <w:p w14:paraId="6C253E28" w14:textId="512E9E6D" w:rsidR="00D465CE" w:rsidRDefault="00D465CE" w:rsidP="00BC127E">
            <w:pPr>
              <w:rPr>
                <w:rFonts w:ascii="Calibri" w:hAnsi="Calibri"/>
                <w:color w:val="FF0000"/>
                <w:sz w:val="20"/>
                <w:szCs w:val="20"/>
              </w:rPr>
            </w:pPr>
            <w:r w:rsidRPr="00D465CE">
              <w:rPr>
                <w:rFonts w:ascii="Calibri" w:hAnsi="Calibri"/>
                <w:color w:val="FF0000"/>
                <w:sz w:val="20"/>
                <w:szCs w:val="20"/>
              </w:rPr>
              <w:t>Substituti</w:t>
            </w:r>
            <w:r w:rsidR="004230A7">
              <w:rPr>
                <w:rFonts w:ascii="Calibri" w:hAnsi="Calibri"/>
                <w:color w:val="FF0000"/>
                <w:sz w:val="20"/>
                <w:szCs w:val="20"/>
              </w:rPr>
              <w:t>on</w:t>
            </w:r>
            <w:r w:rsidR="00623A5F">
              <w:rPr>
                <w:rFonts w:ascii="Calibri" w:hAnsi="Calibri"/>
                <w:color w:val="FF0000"/>
                <w:sz w:val="20"/>
                <w:szCs w:val="20"/>
              </w:rPr>
              <w:t xml:space="preserve"> steps</w:t>
            </w:r>
            <w:r w:rsidRPr="00D465CE">
              <w:rPr>
                <w:rFonts w:ascii="Calibri" w:hAnsi="Calibri"/>
                <w:color w:val="FF0000"/>
                <w:sz w:val="20"/>
                <w:szCs w:val="20"/>
              </w:rPr>
              <w:t xml:space="preserve">: </w:t>
            </w:r>
            <w:r w:rsidR="00C24876">
              <w:rPr>
                <w:rFonts w:ascii="Calibri" w:hAnsi="Calibri"/>
                <w:color w:val="FF0000"/>
                <w:sz w:val="20"/>
                <w:szCs w:val="20"/>
              </w:rPr>
              <w:t>2</w:t>
            </w:r>
            <w:r w:rsidRPr="00D465CE">
              <w:rPr>
                <w:rFonts w:ascii="Calibri" w:hAnsi="Calibri"/>
                <w:color w:val="FF0000"/>
                <w:sz w:val="20"/>
                <w:szCs w:val="20"/>
              </w:rPr>
              <w:t xml:space="preserve"> Marks</w:t>
            </w:r>
          </w:p>
          <w:p w14:paraId="3D8E9532" w14:textId="77777777" w:rsidR="005A26DD" w:rsidRPr="00306B47" w:rsidRDefault="005A26DD" w:rsidP="00BC127E">
            <w:pPr>
              <w:rPr>
                <w:rFonts w:ascii="Calibri" w:hAnsi="Calibri"/>
                <w:color w:val="FF0000"/>
                <w:sz w:val="20"/>
                <w:szCs w:val="20"/>
              </w:rPr>
            </w:pPr>
          </w:p>
          <w:p w14:paraId="053DA814" w14:textId="7DCA0B1D" w:rsidR="00C639A8" w:rsidRPr="00EB7661" w:rsidRDefault="00C639A8" w:rsidP="00EB7661">
            <w:pPr>
              <w:rPr>
                <w:rFonts w:ascii="Calibri" w:hAnsi="Calibri"/>
                <w:sz w:val="20"/>
                <w:szCs w:val="20"/>
              </w:rPr>
            </w:pPr>
          </w:p>
        </w:tc>
        <w:tc>
          <w:tcPr>
            <w:tcW w:w="310" w:type="pct"/>
          </w:tcPr>
          <w:p w14:paraId="63218232" w14:textId="77777777" w:rsidR="00C639A8" w:rsidRDefault="005E5BCD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15</w:t>
            </w:r>
          </w:p>
          <w:p w14:paraId="0728DDC5" w14:textId="77777777" w:rsidR="005E5BCD" w:rsidRDefault="005E5BCD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DA6344F" w14:textId="77777777" w:rsidR="005E5BCD" w:rsidRDefault="005E5BCD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38947BD8" w14:textId="77777777" w:rsidR="005E5BCD" w:rsidRDefault="005E5BCD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000BC0F4" w14:textId="77777777" w:rsidR="005E5BCD" w:rsidRDefault="005E5BCD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439292DB" w14:textId="77777777" w:rsidR="005E5BCD" w:rsidRDefault="005E5BCD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C443E39" w14:textId="77777777" w:rsidR="003F09E1" w:rsidRDefault="003F09E1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965BDF7" w14:textId="2320615F" w:rsidR="005E5BCD" w:rsidRPr="00C1361B" w:rsidRDefault="005E5BCD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10</w:t>
            </w:r>
          </w:p>
        </w:tc>
        <w:tc>
          <w:tcPr>
            <w:tcW w:w="311" w:type="pct"/>
          </w:tcPr>
          <w:p w14:paraId="5807B516" w14:textId="57F63729" w:rsidR="00C639A8" w:rsidRPr="00942917" w:rsidRDefault="00F8484A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</w:t>
            </w:r>
            <w:r w:rsidR="00F81B3E">
              <w:rPr>
                <w:rFonts w:ascii="Calibri" w:hAnsi="Calibri"/>
                <w:sz w:val="20"/>
              </w:rPr>
              <w:t>4</w:t>
            </w:r>
          </w:p>
          <w:p w14:paraId="2E813333" w14:textId="77777777" w:rsidR="005E5BCD" w:rsidRDefault="005E5BCD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DF168FC" w14:textId="77777777" w:rsidR="005E5BCD" w:rsidRDefault="005E5BCD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6839D18" w14:textId="77777777" w:rsidR="005E5BCD" w:rsidRDefault="005E5BCD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72549B9" w14:textId="77777777" w:rsidR="005E5BCD" w:rsidRDefault="005E5BCD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ADE46D6" w14:textId="77777777" w:rsidR="00575AE6" w:rsidRDefault="00575AE6" w:rsidP="00EB766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0198CB60" w14:textId="77777777" w:rsidR="003F09E1" w:rsidRDefault="003F09E1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3F357722" w14:textId="6138C4E2" w:rsidR="005E5BCD" w:rsidRPr="00C1361B" w:rsidRDefault="004960C5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8</w:t>
            </w:r>
          </w:p>
        </w:tc>
        <w:tc>
          <w:tcPr>
            <w:tcW w:w="338" w:type="pct"/>
          </w:tcPr>
          <w:p w14:paraId="01283B5B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37" w:type="pct"/>
          </w:tcPr>
          <w:p w14:paraId="7F79CA07" w14:textId="77777777"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C639A8" w:rsidRPr="00C1361B" w14:paraId="2B2CEE8E" w14:textId="77777777" w:rsidTr="00C639A8">
        <w:tc>
          <w:tcPr>
            <w:tcW w:w="447" w:type="pct"/>
            <w:tcBorders>
              <w:bottom w:val="single" w:sz="4" w:space="0" w:color="auto"/>
            </w:tcBorders>
          </w:tcPr>
          <w:p w14:paraId="39FEA76B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7" w:type="pct"/>
            <w:tcBorders>
              <w:bottom w:val="single" w:sz="4" w:space="0" w:color="auto"/>
            </w:tcBorders>
          </w:tcPr>
          <w:p w14:paraId="79699799" w14:textId="77777777" w:rsidR="00C639A8" w:rsidRPr="00260E99" w:rsidRDefault="00C639A8" w:rsidP="00260E99">
            <w:pPr>
              <w:rPr>
                <w:rFonts w:ascii="Calibri" w:hAnsi="Calibri"/>
                <w:b/>
              </w:rPr>
            </w:pPr>
            <w:r w:rsidRPr="00260E99">
              <w:rPr>
                <w:rFonts w:ascii="Calibri" w:hAnsi="Calibri"/>
                <w:b/>
              </w:rPr>
              <w:t>TOTAL</w:t>
            </w:r>
          </w:p>
        </w:tc>
        <w:tc>
          <w:tcPr>
            <w:tcW w:w="310" w:type="pct"/>
            <w:tcBorders>
              <w:bottom w:val="single" w:sz="4" w:space="0" w:color="auto"/>
            </w:tcBorders>
          </w:tcPr>
          <w:p w14:paraId="62E9BFB7" w14:textId="0BCB42D4" w:rsidR="00C639A8" w:rsidRPr="00C1361B" w:rsidRDefault="00327BAE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25</w:t>
            </w:r>
          </w:p>
        </w:tc>
        <w:tc>
          <w:tcPr>
            <w:tcW w:w="311" w:type="pct"/>
            <w:tcBorders>
              <w:bottom w:val="single" w:sz="4" w:space="0" w:color="auto"/>
            </w:tcBorders>
          </w:tcPr>
          <w:p w14:paraId="3C6CC87D" w14:textId="1798AE38" w:rsidR="00C639A8" w:rsidRPr="00C1361B" w:rsidRDefault="00916606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22</w:t>
            </w:r>
          </w:p>
        </w:tc>
        <w:tc>
          <w:tcPr>
            <w:tcW w:w="338" w:type="pct"/>
            <w:tcBorders>
              <w:bottom w:val="single" w:sz="4" w:space="0" w:color="auto"/>
            </w:tcBorders>
          </w:tcPr>
          <w:p w14:paraId="34544AAA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37" w:type="pct"/>
            <w:tcBorders>
              <w:bottom w:val="single" w:sz="4" w:space="0" w:color="auto"/>
            </w:tcBorders>
          </w:tcPr>
          <w:p w14:paraId="20C11AC6" w14:textId="77777777"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C639A8" w:rsidRPr="00C1361B" w14:paraId="2273A419" w14:textId="77777777" w:rsidTr="003F6CA2">
        <w:tc>
          <w:tcPr>
            <w:tcW w:w="447" w:type="pct"/>
            <w:tcBorders>
              <w:top w:val="nil"/>
              <w:left w:val="nil"/>
              <w:bottom w:val="nil"/>
              <w:right w:val="nil"/>
            </w:tcBorders>
          </w:tcPr>
          <w:p w14:paraId="6107EBFF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7" w:type="pct"/>
            <w:tcBorders>
              <w:top w:val="nil"/>
              <w:left w:val="nil"/>
              <w:bottom w:val="nil"/>
              <w:right w:val="nil"/>
            </w:tcBorders>
          </w:tcPr>
          <w:p w14:paraId="07F589B4" w14:textId="77777777" w:rsidR="00C639A8" w:rsidRDefault="00C639A8" w:rsidP="00260E99">
            <w:pPr>
              <w:rPr>
                <w:rFonts w:ascii="Calibri" w:hAnsi="Calibri"/>
              </w:rPr>
            </w:pPr>
          </w:p>
        </w:tc>
        <w:tc>
          <w:tcPr>
            <w:tcW w:w="310" w:type="pct"/>
            <w:tcBorders>
              <w:top w:val="nil"/>
              <w:left w:val="nil"/>
              <w:bottom w:val="nil"/>
              <w:right w:val="nil"/>
            </w:tcBorders>
          </w:tcPr>
          <w:p w14:paraId="71B07FBA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11" w:type="pct"/>
            <w:tcBorders>
              <w:top w:val="nil"/>
              <w:left w:val="nil"/>
              <w:bottom w:val="nil"/>
              <w:right w:val="nil"/>
            </w:tcBorders>
          </w:tcPr>
          <w:p w14:paraId="1B20EB66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38" w:type="pct"/>
            <w:tcBorders>
              <w:top w:val="nil"/>
              <w:left w:val="nil"/>
              <w:bottom w:val="nil"/>
              <w:right w:val="nil"/>
            </w:tcBorders>
          </w:tcPr>
          <w:p w14:paraId="58F36006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37" w:type="pct"/>
            <w:tcBorders>
              <w:top w:val="nil"/>
              <w:left w:val="nil"/>
              <w:bottom w:val="nil"/>
              <w:right w:val="nil"/>
            </w:tcBorders>
          </w:tcPr>
          <w:p w14:paraId="0BB7BA52" w14:textId="77777777"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163023" w:rsidRPr="00C1361B" w14:paraId="226B0A09" w14:textId="77777777" w:rsidTr="003F6CA2">
        <w:tc>
          <w:tcPr>
            <w:tcW w:w="447" w:type="pct"/>
            <w:tcBorders>
              <w:top w:val="nil"/>
              <w:left w:val="nil"/>
              <w:bottom w:val="nil"/>
              <w:right w:val="nil"/>
            </w:tcBorders>
          </w:tcPr>
          <w:p w14:paraId="5D6D106A" w14:textId="77777777" w:rsidR="00163023" w:rsidRPr="00C1361B" w:rsidRDefault="00163023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7" w:type="pct"/>
            <w:tcBorders>
              <w:top w:val="nil"/>
              <w:left w:val="nil"/>
              <w:bottom w:val="nil"/>
              <w:right w:val="nil"/>
            </w:tcBorders>
          </w:tcPr>
          <w:p w14:paraId="3C1BA8AC" w14:textId="77777777" w:rsidR="00163023" w:rsidRDefault="00163023" w:rsidP="00260E99">
            <w:pPr>
              <w:rPr>
                <w:rFonts w:ascii="Calibri" w:hAnsi="Calibri"/>
              </w:rPr>
            </w:pPr>
          </w:p>
        </w:tc>
        <w:tc>
          <w:tcPr>
            <w:tcW w:w="310" w:type="pct"/>
            <w:tcBorders>
              <w:top w:val="nil"/>
              <w:left w:val="nil"/>
              <w:bottom w:val="nil"/>
              <w:right w:val="nil"/>
            </w:tcBorders>
          </w:tcPr>
          <w:p w14:paraId="0C22931F" w14:textId="77777777" w:rsidR="00163023" w:rsidRPr="00C1361B" w:rsidRDefault="00163023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11" w:type="pct"/>
            <w:tcBorders>
              <w:top w:val="nil"/>
              <w:left w:val="nil"/>
              <w:bottom w:val="nil"/>
              <w:right w:val="nil"/>
            </w:tcBorders>
          </w:tcPr>
          <w:p w14:paraId="2572CE6D" w14:textId="77777777" w:rsidR="00163023" w:rsidRPr="00C1361B" w:rsidRDefault="00163023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38" w:type="pct"/>
            <w:tcBorders>
              <w:top w:val="nil"/>
              <w:left w:val="nil"/>
              <w:bottom w:val="nil"/>
              <w:right w:val="nil"/>
            </w:tcBorders>
          </w:tcPr>
          <w:p w14:paraId="4065EDFC" w14:textId="77777777" w:rsidR="00163023" w:rsidRPr="00C1361B" w:rsidRDefault="00163023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37" w:type="pct"/>
            <w:tcBorders>
              <w:top w:val="nil"/>
              <w:left w:val="nil"/>
              <w:bottom w:val="nil"/>
              <w:right w:val="nil"/>
            </w:tcBorders>
          </w:tcPr>
          <w:p w14:paraId="2167B3D7" w14:textId="77777777" w:rsidR="00163023" w:rsidRPr="00C1361B" w:rsidRDefault="00163023" w:rsidP="00E346E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B76EC1" w:rsidRPr="00C1361B" w14:paraId="2BE74EDF" w14:textId="77777777" w:rsidTr="003F6CA2">
        <w:tc>
          <w:tcPr>
            <w:tcW w:w="447" w:type="pct"/>
            <w:tcBorders>
              <w:top w:val="nil"/>
              <w:left w:val="nil"/>
              <w:bottom w:val="nil"/>
              <w:right w:val="nil"/>
            </w:tcBorders>
          </w:tcPr>
          <w:p w14:paraId="434188AD" w14:textId="77777777" w:rsidR="00B76EC1" w:rsidRDefault="00B76EC1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1FC6CE32" w14:textId="63C9795B" w:rsidR="00B76EC1" w:rsidRPr="00C1361B" w:rsidRDefault="00B76EC1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7" w:type="pct"/>
            <w:tcBorders>
              <w:top w:val="nil"/>
              <w:left w:val="nil"/>
              <w:bottom w:val="nil"/>
              <w:right w:val="nil"/>
            </w:tcBorders>
          </w:tcPr>
          <w:p w14:paraId="28E1107C" w14:textId="77777777" w:rsidR="00B76EC1" w:rsidRDefault="00B76EC1" w:rsidP="00260E99">
            <w:pPr>
              <w:rPr>
                <w:rFonts w:ascii="Calibri" w:hAnsi="Calibri"/>
              </w:rPr>
            </w:pPr>
          </w:p>
        </w:tc>
        <w:tc>
          <w:tcPr>
            <w:tcW w:w="310" w:type="pct"/>
            <w:tcBorders>
              <w:top w:val="nil"/>
              <w:left w:val="nil"/>
              <w:bottom w:val="nil"/>
              <w:right w:val="nil"/>
            </w:tcBorders>
          </w:tcPr>
          <w:p w14:paraId="5D4220FD" w14:textId="77777777" w:rsidR="00B76EC1" w:rsidRPr="00C1361B" w:rsidRDefault="00B76EC1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11" w:type="pct"/>
            <w:tcBorders>
              <w:top w:val="nil"/>
              <w:left w:val="nil"/>
              <w:bottom w:val="nil"/>
              <w:right w:val="nil"/>
            </w:tcBorders>
          </w:tcPr>
          <w:p w14:paraId="4CF86FBD" w14:textId="77777777" w:rsidR="00B76EC1" w:rsidRPr="00C1361B" w:rsidRDefault="00B76EC1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38" w:type="pct"/>
            <w:tcBorders>
              <w:top w:val="nil"/>
              <w:left w:val="nil"/>
              <w:bottom w:val="nil"/>
              <w:right w:val="nil"/>
            </w:tcBorders>
          </w:tcPr>
          <w:p w14:paraId="71E379BA" w14:textId="77777777" w:rsidR="00B76EC1" w:rsidRPr="00C1361B" w:rsidRDefault="00B76EC1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37" w:type="pct"/>
            <w:tcBorders>
              <w:top w:val="nil"/>
              <w:left w:val="nil"/>
              <w:bottom w:val="nil"/>
              <w:right w:val="nil"/>
            </w:tcBorders>
          </w:tcPr>
          <w:p w14:paraId="3EC1CD21" w14:textId="77777777" w:rsidR="00B76EC1" w:rsidRPr="00C1361B" w:rsidRDefault="00B76EC1" w:rsidP="00E346E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C639A8" w:rsidRPr="00C1361B" w14:paraId="2A3CD64F" w14:textId="77777777" w:rsidTr="003F6CA2">
        <w:trPr>
          <w:trHeight w:val="1690"/>
        </w:trPr>
        <w:tc>
          <w:tcPr>
            <w:tcW w:w="447" w:type="pct"/>
            <w:tcBorders>
              <w:top w:val="nil"/>
            </w:tcBorders>
            <w:shd w:val="clear" w:color="auto" w:fill="DBE5F1"/>
            <w:textDirection w:val="btLr"/>
          </w:tcPr>
          <w:p w14:paraId="496B116C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8"/>
                <w:szCs w:val="28"/>
              </w:rPr>
            </w:pPr>
            <w:r w:rsidRPr="00932C6E">
              <w:rPr>
                <w:rFonts w:ascii="Calibri" w:hAnsi="Calibri"/>
                <w:b/>
                <w:sz w:val="32"/>
                <w:szCs w:val="32"/>
                <w:u w:val="single"/>
              </w:rPr>
              <w:lastRenderedPageBreak/>
              <w:br w:type="page"/>
            </w:r>
            <w:r>
              <w:rPr>
                <w:rFonts w:ascii="Calibri" w:hAnsi="Calibri"/>
                <w:b/>
                <w:sz w:val="28"/>
                <w:szCs w:val="28"/>
              </w:rPr>
              <w:t>Question</w:t>
            </w:r>
          </w:p>
          <w:p w14:paraId="2B883ADF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32"/>
                <w:szCs w:val="32"/>
              </w:rPr>
            </w:pPr>
            <w:r w:rsidRPr="00932C6E">
              <w:rPr>
                <w:rFonts w:ascii="Calibri" w:hAnsi="Calibri"/>
                <w:b/>
                <w:sz w:val="28"/>
                <w:szCs w:val="28"/>
              </w:rPr>
              <w:t>N</w:t>
            </w:r>
            <w:r>
              <w:rPr>
                <w:rFonts w:ascii="Calibri" w:hAnsi="Calibri"/>
                <w:b/>
                <w:sz w:val="28"/>
                <w:szCs w:val="28"/>
              </w:rPr>
              <w:t>umber</w:t>
            </w:r>
          </w:p>
        </w:tc>
        <w:tc>
          <w:tcPr>
            <w:tcW w:w="3257" w:type="pct"/>
            <w:tcBorders>
              <w:top w:val="nil"/>
            </w:tcBorders>
            <w:shd w:val="clear" w:color="auto" w:fill="DBE5F1"/>
          </w:tcPr>
          <w:p w14:paraId="2447404D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  <w:u w:val="single"/>
              </w:rPr>
            </w:pPr>
            <w:r>
              <w:rPr>
                <w:rFonts w:ascii="Calibri" w:hAnsi="Calibri"/>
                <w:b/>
                <w:sz w:val="32"/>
                <w:szCs w:val="32"/>
              </w:rPr>
              <w:t>Comments</w:t>
            </w:r>
          </w:p>
          <w:p w14:paraId="5C7A81CB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  <w:p w14:paraId="62D22EF2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</w:rPr>
            </w:pPr>
          </w:p>
        </w:tc>
        <w:tc>
          <w:tcPr>
            <w:tcW w:w="310" w:type="pct"/>
            <w:tcBorders>
              <w:top w:val="nil"/>
            </w:tcBorders>
            <w:shd w:val="clear" w:color="auto" w:fill="DBE5F1"/>
            <w:textDirection w:val="btLr"/>
          </w:tcPr>
          <w:p w14:paraId="345FF0D4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available</w:t>
            </w:r>
          </w:p>
          <w:p w14:paraId="5FA6B29B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191EC9FD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4D37B50B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311" w:type="pct"/>
            <w:tcBorders>
              <w:top w:val="nil"/>
            </w:tcBorders>
            <w:shd w:val="clear" w:color="auto" w:fill="DBE5F1"/>
            <w:textDirection w:val="btLr"/>
          </w:tcPr>
          <w:p w14:paraId="6D29416F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awarded</w:t>
            </w:r>
          </w:p>
          <w:p w14:paraId="62C02261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7FF3C22B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456CF125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</w:p>
          <w:p w14:paraId="7F6BE64A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338" w:type="pct"/>
            <w:tcBorders>
              <w:top w:val="nil"/>
            </w:tcBorders>
            <w:shd w:val="clear" w:color="auto" w:fill="DBE5F1"/>
            <w:textDirection w:val="btLr"/>
          </w:tcPr>
          <w:p w14:paraId="696E9A85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2</w:t>
            </w:r>
            <w:r w:rsidRPr="00932C6E">
              <w:rPr>
                <w:rFonts w:ascii="Calibri" w:hAnsi="Calibri"/>
                <w:b/>
                <w:sz w:val="22"/>
                <w:szCs w:val="22"/>
                <w:vertAlign w:val="superscript"/>
              </w:rPr>
              <w:t>nd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(sample)</w:t>
            </w:r>
          </w:p>
        </w:tc>
        <w:tc>
          <w:tcPr>
            <w:tcW w:w="337" w:type="pct"/>
            <w:tcBorders>
              <w:top w:val="nil"/>
            </w:tcBorders>
            <w:shd w:val="clear" w:color="auto" w:fill="DBE5F1"/>
            <w:textDirection w:val="btLr"/>
          </w:tcPr>
          <w:p w14:paraId="532AC10C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3</w:t>
            </w:r>
            <w:r w:rsidRPr="00C639A8">
              <w:rPr>
                <w:rFonts w:ascii="Calibri" w:hAnsi="Calibri"/>
                <w:b/>
                <w:sz w:val="22"/>
                <w:szCs w:val="22"/>
                <w:vertAlign w:val="superscript"/>
              </w:rPr>
              <w:t>rd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>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(where necessary)</w:t>
            </w:r>
          </w:p>
        </w:tc>
      </w:tr>
      <w:tr w:rsidR="00C639A8" w:rsidRPr="00C1361B" w14:paraId="45C3DB9E" w14:textId="77777777" w:rsidTr="00C639A8">
        <w:tc>
          <w:tcPr>
            <w:tcW w:w="447" w:type="pct"/>
          </w:tcPr>
          <w:p w14:paraId="241A1D28" w14:textId="2ABD4CCD" w:rsidR="00C639A8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  <w:r>
              <w:rPr>
                <w:rFonts w:ascii="Calibri" w:hAnsi="Calibri"/>
                <w:b/>
                <w:sz w:val="20"/>
              </w:rPr>
              <w:t>2</w:t>
            </w:r>
            <w:r w:rsidR="00370A8A">
              <w:rPr>
                <w:rFonts w:ascii="Calibri" w:hAnsi="Calibri"/>
                <w:b/>
                <w:sz w:val="20"/>
              </w:rPr>
              <w:t>a)</w:t>
            </w:r>
          </w:p>
          <w:p w14:paraId="7E637CE6" w14:textId="77777777" w:rsidR="00DF7632" w:rsidRDefault="00DF7632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3110A7FC" w14:textId="77777777" w:rsidR="005F714C" w:rsidRDefault="005F714C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5E92F47B" w14:textId="77777777" w:rsidR="00521816" w:rsidRDefault="00521816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6A9EA9B4" w14:textId="77777777" w:rsidR="00521816" w:rsidRDefault="00521816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579AC307" w14:textId="77777777" w:rsidR="00521816" w:rsidRDefault="00521816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3F484861" w14:textId="77777777" w:rsidR="001C012B" w:rsidRDefault="001C012B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4BCDD6B8" w14:textId="77777777" w:rsidR="001C012B" w:rsidRDefault="001C012B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1EB5AA88" w14:textId="77777777" w:rsidR="001C012B" w:rsidRDefault="001C012B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01ACC0CF" w14:textId="32B32C42" w:rsidR="00DF7632" w:rsidRDefault="00DF7632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  <w:r>
              <w:rPr>
                <w:rFonts w:ascii="Calibri" w:hAnsi="Calibri"/>
                <w:b/>
                <w:sz w:val="20"/>
              </w:rPr>
              <w:t>2b)(i)</w:t>
            </w:r>
          </w:p>
          <w:p w14:paraId="115629B0" w14:textId="77777777" w:rsidR="00546108" w:rsidRDefault="00546108" w:rsidP="00BE231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20"/>
              </w:rPr>
            </w:pPr>
          </w:p>
          <w:p w14:paraId="56351905" w14:textId="77777777" w:rsidR="008D79CA" w:rsidRDefault="008D79CA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7AF64C38" w14:textId="25E4D110" w:rsidR="004E4A58" w:rsidRPr="00C1361B" w:rsidRDefault="004E4A5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  <w:r>
              <w:rPr>
                <w:rFonts w:ascii="Calibri" w:hAnsi="Calibri"/>
                <w:b/>
                <w:sz w:val="20"/>
              </w:rPr>
              <w:t>2b(ii)</w:t>
            </w:r>
          </w:p>
        </w:tc>
        <w:tc>
          <w:tcPr>
            <w:tcW w:w="3257" w:type="pct"/>
          </w:tcPr>
          <w:p w14:paraId="6C095F67" w14:textId="5F5FC54A" w:rsidR="00F6274D" w:rsidRDefault="00F6274D" w:rsidP="00F6274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Formula for X(k) : 1 Mark</w:t>
            </w:r>
          </w:p>
          <w:p w14:paraId="782090C8" w14:textId="5ECB2D83" w:rsidR="00034679" w:rsidRDefault="00BA0967" w:rsidP="00F6274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The Value of X(k): 4 Marks</w:t>
            </w:r>
          </w:p>
          <w:p w14:paraId="1DEF5914" w14:textId="1E73D7B0" w:rsidR="00557DE8" w:rsidRDefault="00557DE8" w:rsidP="00F6274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 w:rsidRPr="00557DE8">
              <w:rPr>
                <w:rFonts w:ascii="Calibri" w:hAnsi="Calibri"/>
                <w:sz w:val="20"/>
              </w:rPr>
              <w:t>X(0),X(1), X(2): 3Marks</w:t>
            </w:r>
          </w:p>
          <w:p w14:paraId="6F4D0CBF" w14:textId="77777777" w:rsidR="00521816" w:rsidRDefault="00521816" w:rsidP="00F6274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14C5403C" w14:textId="031D9766" w:rsidR="009564AE" w:rsidRDefault="00F6274D" w:rsidP="00F6274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  <w:r w:rsidRPr="00E53A5F">
              <w:rPr>
                <w:rFonts w:ascii="Calibri" w:hAnsi="Calibri"/>
                <w:color w:val="FF0000"/>
                <w:sz w:val="20"/>
              </w:rPr>
              <w:t xml:space="preserve">Missing : </w:t>
            </w:r>
          </w:p>
          <w:p w14:paraId="2145D67C" w14:textId="2CBB4764" w:rsidR="00557DE8" w:rsidRDefault="00557DE8" w:rsidP="00F6274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  <w:r w:rsidRPr="00557DE8">
              <w:rPr>
                <w:rFonts w:ascii="Calibri" w:hAnsi="Calibri"/>
                <w:color w:val="FF0000"/>
                <w:sz w:val="20"/>
              </w:rPr>
              <w:t>K- Values: 1 Mark</w:t>
            </w:r>
          </w:p>
          <w:p w14:paraId="39AB1BC2" w14:textId="0B862E52" w:rsidR="001C012B" w:rsidRDefault="001C012B" w:rsidP="00F6274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  <w:r>
              <w:rPr>
                <w:rFonts w:ascii="Calibri" w:hAnsi="Calibri"/>
                <w:color w:val="FF0000"/>
                <w:sz w:val="20"/>
              </w:rPr>
              <w:t>Sequence of X(K): 1 Mark</w:t>
            </w:r>
          </w:p>
          <w:p w14:paraId="4C187371" w14:textId="77777777" w:rsidR="00F6274D" w:rsidRDefault="00F6274D" w:rsidP="00F6274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0A88F82C" w14:textId="77777777" w:rsidR="00451FE9" w:rsidRDefault="00451FE9" w:rsidP="00F6274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5316AD66" w14:textId="7ACC953C" w:rsidR="008D79CA" w:rsidRPr="008D79CA" w:rsidRDefault="004B64AA" w:rsidP="00F6274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  <w:r>
              <w:rPr>
                <w:rFonts w:ascii="Calibri" w:hAnsi="Calibri"/>
                <w:sz w:val="20"/>
              </w:rPr>
              <w:t>Incorrect Answer</w:t>
            </w:r>
          </w:p>
          <w:p w14:paraId="09CB4712" w14:textId="77777777" w:rsidR="00F6274D" w:rsidRPr="004A543D" w:rsidRDefault="00F6274D" w:rsidP="00F6274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bCs/>
                <w:color w:val="FF0000"/>
                <w:sz w:val="20"/>
              </w:rPr>
            </w:pPr>
          </w:p>
          <w:p w14:paraId="7778A4FB" w14:textId="6153F6EA" w:rsidR="00F6274D" w:rsidRDefault="00F6274D" w:rsidP="00F6274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 xml:space="preserve">Formula for w(n)  : </w:t>
            </w:r>
            <w:r w:rsidR="00270C0A">
              <w:rPr>
                <w:rFonts w:ascii="Calibri" w:hAnsi="Calibri"/>
                <w:sz w:val="20"/>
              </w:rPr>
              <w:t>1</w:t>
            </w:r>
            <w:r>
              <w:rPr>
                <w:rFonts w:ascii="Calibri" w:hAnsi="Calibri"/>
                <w:sz w:val="20"/>
              </w:rPr>
              <w:t xml:space="preserve"> Mark</w:t>
            </w:r>
          </w:p>
          <w:p w14:paraId="6A5E34D5" w14:textId="23E5AAE0" w:rsidR="00F6274D" w:rsidRDefault="008D05A6" w:rsidP="00F6274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S</w:t>
            </w:r>
            <w:r w:rsidRPr="00073F9E">
              <w:rPr>
                <w:rFonts w:ascii="Calibri" w:hAnsi="Calibri"/>
                <w:sz w:val="20"/>
              </w:rPr>
              <w:t>teps:</w:t>
            </w:r>
            <w:r w:rsidR="00F6274D" w:rsidRPr="00073F9E">
              <w:rPr>
                <w:rFonts w:ascii="Calibri" w:hAnsi="Calibri"/>
                <w:sz w:val="20"/>
              </w:rPr>
              <w:t xml:space="preserve"> </w:t>
            </w:r>
            <w:r w:rsidR="00CB6310" w:rsidRPr="00073F9E">
              <w:rPr>
                <w:rFonts w:ascii="Calibri" w:hAnsi="Calibri"/>
                <w:sz w:val="20"/>
              </w:rPr>
              <w:t>8</w:t>
            </w:r>
            <w:r w:rsidR="00F6274D" w:rsidRPr="00073F9E">
              <w:rPr>
                <w:rFonts w:ascii="Calibri" w:hAnsi="Calibri"/>
                <w:sz w:val="20"/>
              </w:rPr>
              <w:t xml:space="preserve"> Marks</w:t>
            </w:r>
          </w:p>
          <w:p w14:paraId="3CD92A71" w14:textId="35613F74" w:rsidR="00CE221D" w:rsidRDefault="00CE221D" w:rsidP="00F6274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 w:rsidRPr="00CE221D">
              <w:rPr>
                <w:rFonts w:ascii="Calibri" w:hAnsi="Calibri"/>
                <w:sz w:val="20"/>
              </w:rPr>
              <w:t>Sets  of Y(n): 1 Mark</w:t>
            </w:r>
          </w:p>
          <w:p w14:paraId="6ECC03EE" w14:textId="01F717BE" w:rsidR="00581A90" w:rsidRDefault="00581A90" w:rsidP="00F6274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 w:rsidRPr="00581A90">
              <w:rPr>
                <w:rFonts w:ascii="Calibri" w:hAnsi="Calibri"/>
                <w:sz w:val="20"/>
              </w:rPr>
              <w:t>Formula for convolution: 1 Mark</w:t>
            </w:r>
          </w:p>
          <w:p w14:paraId="01A87E7D" w14:textId="3C32979D" w:rsidR="005E2645" w:rsidRDefault="005E2645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  <w:r>
              <w:rPr>
                <w:rFonts w:ascii="Calibri" w:hAnsi="Calibri"/>
                <w:color w:val="FF0000"/>
                <w:sz w:val="20"/>
              </w:rPr>
              <w:t>Missing</w:t>
            </w:r>
          </w:p>
          <w:p w14:paraId="32CBFECD" w14:textId="77777777" w:rsidR="005E2645" w:rsidRDefault="005E2645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  <w:r>
              <w:rPr>
                <w:rFonts w:ascii="Calibri" w:hAnsi="Calibri"/>
                <w:color w:val="FF0000"/>
                <w:sz w:val="20"/>
              </w:rPr>
              <w:t>Sequences of W(n): 1 Mark</w:t>
            </w:r>
          </w:p>
          <w:p w14:paraId="7194F886" w14:textId="2BA995D4" w:rsidR="00E8269E" w:rsidRPr="00314C1A" w:rsidRDefault="00E8269E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</w:p>
        </w:tc>
        <w:tc>
          <w:tcPr>
            <w:tcW w:w="310" w:type="pct"/>
          </w:tcPr>
          <w:p w14:paraId="609B7B88" w14:textId="0148FEB0" w:rsidR="00C639A8" w:rsidRDefault="00E53A5F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10</w:t>
            </w:r>
          </w:p>
          <w:p w14:paraId="50138535" w14:textId="77777777" w:rsidR="00185243" w:rsidRDefault="00185243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A057151" w14:textId="77777777" w:rsidR="005F714C" w:rsidRDefault="005F714C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8A213E9" w14:textId="77777777" w:rsidR="00173787" w:rsidRDefault="00173787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513C2941" w14:textId="77777777" w:rsidR="00A02E16" w:rsidRDefault="00A02E16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16667E01" w14:textId="77777777" w:rsidR="00A02E16" w:rsidRDefault="00A02E16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1D55ACB5" w14:textId="77777777" w:rsidR="00A02E16" w:rsidRDefault="00A02E16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156F03FF" w14:textId="77777777" w:rsidR="00A02E16" w:rsidRDefault="00A02E16" w:rsidP="003F4F5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39A945C4" w14:textId="77777777" w:rsidR="00451FE9" w:rsidRDefault="00451FE9" w:rsidP="00B76E0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5F2E5F57" w14:textId="43A55B38" w:rsidR="00185243" w:rsidRDefault="00185243" w:rsidP="00B76E0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14:paraId="28ED3999" w14:textId="77777777" w:rsidR="009A6388" w:rsidRDefault="009A638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092E1C17" w14:textId="77777777" w:rsidR="00741AE3" w:rsidRDefault="00741AE3" w:rsidP="0064420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7B0F1F8B" w14:textId="25E97B5B" w:rsidR="009A6388" w:rsidRPr="00C1361B" w:rsidRDefault="009A6388" w:rsidP="0064420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12</w:t>
            </w:r>
          </w:p>
        </w:tc>
        <w:tc>
          <w:tcPr>
            <w:tcW w:w="311" w:type="pct"/>
          </w:tcPr>
          <w:p w14:paraId="5D001729" w14:textId="5DA154DD" w:rsidR="00C639A8" w:rsidRDefault="00BC5282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8</w:t>
            </w:r>
          </w:p>
          <w:p w14:paraId="543863A0" w14:textId="77777777" w:rsidR="00185243" w:rsidRDefault="00185243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3CA1EAE6" w14:textId="77777777" w:rsidR="005F714C" w:rsidRDefault="005F714C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11F8A1C5" w14:textId="77777777" w:rsidR="00173787" w:rsidRDefault="00173787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47F32526" w14:textId="77777777" w:rsidR="00A02E16" w:rsidRDefault="00A02E16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4C8959F1" w14:textId="77777777" w:rsidR="00A02E16" w:rsidRDefault="00A02E16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11D85172" w14:textId="77777777" w:rsidR="00A02E16" w:rsidRDefault="00A02E16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0815A954" w14:textId="77777777" w:rsidR="00A02E16" w:rsidRDefault="00A02E16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7593E699" w14:textId="77777777" w:rsidR="00451FE9" w:rsidRDefault="00451FE9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2F4413F4" w14:textId="53074FDA" w:rsidR="00185243" w:rsidRDefault="004B64AA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14:paraId="58B10240" w14:textId="77777777" w:rsidR="009A6388" w:rsidRDefault="009A638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7C0E8B87" w14:textId="77777777" w:rsidR="00741AE3" w:rsidRDefault="00741AE3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0E3A02DF" w14:textId="329F4D72" w:rsidR="009A6388" w:rsidRPr="00C1361B" w:rsidRDefault="00E20D73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</w:t>
            </w:r>
            <w:r w:rsidR="00581A90">
              <w:rPr>
                <w:rFonts w:ascii="Calibri" w:hAnsi="Calibri"/>
                <w:sz w:val="20"/>
              </w:rPr>
              <w:t>1</w:t>
            </w:r>
          </w:p>
        </w:tc>
        <w:tc>
          <w:tcPr>
            <w:tcW w:w="338" w:type="pct"/>
          </w:tcPr>
          <w:p w14:paraId="628CE3BA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337" w:type="pct"/>
          </w:tcPr>
          <w:p w14:paraId="520931AF" w14:textId="77777777"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  <w:tr w:rsidR="00C639A8" w:rsidRPr="00C1361B" w14:paraId="705CD0C3" w14:textId="77777777" w:rsidTr="00C639A8">
        <w:tc>
          <w:tcPr>
            <w:tcW w:w="447" w:type="pct"/>
            <w:tcBorders>
              <w:bottom w:val="single" w:sz="4" w:space="0" w:color="auto"/>
            </w:tcBorders>
          </w:tcPr>
          <w:p w14:paraId="05CD1C76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7" w:type="pct"/>
            <w:tcBorders>
              <w:bottom w:val="single" w:sz="4" w:space="0" w:color="auto"/>
            </w:tcBorders>
          </w:tcPr>
          <w:p w14:paraId="28C9891A" w14:textId="77777777" w:rsidR="00C639A8" w:rsidRPr="00C1361B" w:rsidRDefault="00C639A8" w:rsidP="00260E99">
            <w:pPr>
              <w:rPr>
                <w:rFonts w:ascii="Calibri" w:hAnsi="Calibri"/>
                <w:b/>
              </w:rPr>
            </w:pPr>
            <w:r w:rsidRPr="00C1361B">
              <w:rPr>
                <w:rFonts w:ascii="Calibri" w:hAnsi="Calibri"/>
                <w:b/>
              </w:rPr>
              <w:t>TOTAL</w:t>
            </w:r>
          </w:p>
        </w:tc>
        <w:tc>
          <w:tcPr>
            <w:tcW w:w="310" w:type="pct"/>
            <w:tcBorders>
              <w:bottom w:val="single" w:sz="4" w:space="0" w:color="auto"/>
            </w:tcBorders>
          </w:tcPr>
          <w:p w14:paraId="569D60B1" w14:textId="79BBFFA8" w:rsidR="00C639A8" w:rsidRPr="00C1361B" w:rsidRDefault="00327BAE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25</w:t>
            </w:r>
          </w:p>
        </w:tc>
        <w:tc>
          <w:tcPr>
            <w:tcW w:w="311" w:type="pct"/>
            <w:tcBorders>
              <w:bottom w:val="single" w:sz="4" w:space="0" w:color="auto"/>
            </w:tcBorders>
          </w:tcPr>
          <w:p w14:paraId="6E93539E" w14:textId="00CDC8BC" w:rsidR="00C639A8" w:rsidRPr="00C1361B" w:rsidRDefault="0052245F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</w:t>
            </w:r>
            <w:r w:rsidR="00021398">
              <w:rPr>
                <w:rFonts w:ascii="Calibri" w:hAnsi="Calibri"/>
                <w:sz w:val="20"/>
              </w:rPr>
              <w:t>9</w:t>
            </w:r>
          </w:p>
        </w:tc>
        <w:tc>
          <w:tcPr>
            <w:tcW w:w="338" w:type="pct"/>
            <w:tcBorders>
              <w:bottom w:val="single" w:sz="4" w:space="0" w:color="auto"/>
            </w:tcBorders>
          </w:tcPr>
          <w:p w14:paraId="24FBD521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337" w:type="pct"/>
            <w:tcBorders>
              <w:bottom w:val="single" w:sz="4" w:space="0" w:color="auto"/>
            </w:tcBorders>
          </w:tcPr>
          <w:p w14:paraId="6C2C08DC" w14:textId="77777777"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  <w:tr w:rsidR="00C639A8" w:rsidRPr="00C1361B" w14:paraId="55AF6A73" w14:textId="77777777" w:rsidTr="00C639A8">
        <w:tc>
          <w:tcPr>
            <w:tcW w:w="447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4F7ECDFF" w14:textId="77777777" w:rsidR="00C639A8" w:rsidRPr="00C1361B" w:rsidRDefault="00C639A8" w:rsidP="00A005C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7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4EB17F5C" w14:textId="77777777" w:rsidR="00C639A8" w:rsidRPr="00C1361B" w:rsidRDefault="00C639A8" w:rsidP="00260E99">
            <w:pPr>
              <w:rPr>
                <w:rFonts w:ascii="Calibri" w:hAnsi="Calibri"/>
                <w:b/>
              </w:rPr>
            </w:pPr>
          </w:p>
        </w:tc>
        <w:tc>
          <w:tcPr>
            <w:tcW w:w="310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0A6FD074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11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7E9CB86B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338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5D5BEF9C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337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2B040E90" w14:textId="77777777"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  <w:tr w:rsidR="00C639A8" w:rsidRPr="00C1361B" w14:paraId="3223F688" w14:textId="77777777" w:rsidTr="005262DE">
        <w:trPr>
          <w:trHeight w:val="1835"/>
        </w:trPr>
        <w:tc>
          <w:tcPr>
            <w:tcW w:w="447" w:type="pct"/>
            <w:shd w:val="clear" w:color="auto" w:fill="DBE5F1"/>
            <w:textDirection w:val="btLr"/>
          </w:tcPr>
          <w:p w14:paraId="4593AA33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8"/>
                <w:szCs w:val="28"/>
              </w:rPr>
            </w:pPr>
            <w:r w:rsidRPr="00932C6E">
              <w:rPr>
                <w:rFonts w:ascii="Calibri" w:hAnsi="Calibri"/>
                <w:b/>
                <w:sz w:val="32"/>
                <w:szCs w:val="32"/>
                <w:u w:val="single"/>
              </w:rPr>
              <w:br w:type="page"/>
            </w:r>
            <w:r>
              <w:rPr>
                <w:rFonts w:ascii="Calibri" w:hAnsi="Calibri"/>
                <w:b/>
                <w:sz w:val="28"/>
                <w:szCs w:val="28"/>
              </w:rPr>
              <w:t>Question</w:t>
            </w:r>
          </w:p>
          <w:p w14:paraId="4CF539FF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32"/>
                <w:szCs w:val="32"/>
              </w:rPr>
            </w:pPr>
            <w:r w:rsidRPr="00932C6E">
              <w:rPr>
                <w:rFonts w:ascii="Calibri" w:hAnsi="Calibri"/>
                <w:b/>
                <w:sz w:val="28"/>
                <w:szCs w:val="28"/>
              </w:rPr>
              <w:t>N</w:t>
            </w:r>
            <w:r>
              <w:rPr>
                <w:rFonts w:ascii="Calibri" w:hAnsi="Calibri"/>
                <w:b/>
                <w:sz w:val="28"/>
                <w:szCs w:val="28"/>
              </w:rPr>
              <w:t>umber</w:t>
            </w:r>
          </w:p>
        </w:tc>
        <w:tc>
          <w:tcPr>
            <w:tcW w:w="3257" w:type="pct"/>
            <w:shd w:val="clear" w:color="auto" w:fill="DBE5F1"/>
          </w:tcPr>
          <w:p w14:paraId="76BED2CF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  <w:u w:val="single"/>
              </w:rPr>
            </w:pPr>
            <w:r>
              <w:rPr>
                <w:rFonts w:ascii="Calibri" w:hAnsi="Calibri"/>
                <w:b/>
                <w:sz w:val="32"/>
                <w:szCs w:val="32"/>
              </w:rPr>
              <w:t>Comments</w:t>
            </w:r>
          </w:p>
          <w:p w14:paraId="11AA53FA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  <w:p w14:paraId="4E644C33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</w:rPr>
            </w:pPr>
          </w:p>
        </w:tc>
        <w:tc>
          <w:tcPr>
            <w:tcW w:w="310" w:type="pct"/>
            <w:shd w:val="clear" w:color="auto" w:fill="DBE5F1"/>
            <w:textDirection w:val="btLr"/>
          </w:tcPr>
          <w:p w14:paraId="78CC2B12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available</w:t>
            </w:r>
          </w:p>
          <w:p w14:paraId="4B9D5CFB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6F04E45E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29B9EC86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311" w:type="pct"/>
            <w:shd w:val="clear" w:color="auto" w:fill="DBE5F1"/>
            <w:textDirection w:val="btLr"/>
          </w:tcPr>
          <w:p w14:paraId="5CB3AC9E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awarded</w:t>
            </w:r>
          </w:p>
          <w:p w14:paraId="73F1FE5D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25B8353D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26DF3DF4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</w:p>
          <w:p w14:paraId="5D58767B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338" w:type="pct"/>
            <w:shd w:val="clear" w:color="auto" w:fill="DBE5F1"/>
            <w:textDirection w:val="btLr"/>
          </w:tcPr>
          <w:p w14:paraId="25C63968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2</w:t>
            </w:r>
            <w:r w:rsidRPr="00932C6E">
              <w:rPr>
                <w:rFonts w:ascii="Calibri" w:hAnsi="Calibri"/>
                <w:b/>
                <w:sz w:val="22"/>
                <w:szCs w:val="22"/>
                <w:vertAlign w:val="superscript"/>
              </w:rPr>
              <w:t>nd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(sample)</w:t>
            </w:r>
          </w:p>
        </w:tc>
        <w:tc>
          <w:tcPr>
            <w:tcW w:w="337" w:type="pct"/>
            <w:shd w:val="clear" w:color="auto" w:fill="DBE5F1"/>
            <w:textDirection w:val="btLr"/>
          </w:tcPr>
          <w:p w14:paraId="409513C3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3</w:t>
            </w:r>
            <w:r w:rsidRPr="00C639A8">
              <w:rPr>
                <w:rFonts w:ascii="Calibri" w:hAnsi="Calibri"/>
                <w:b/>
                <w:sz w:val="22"/>
                <w:szCs w:val="22"/>
                <w:vertAlign w:val="superscript"/>
              </w:rPr>
              <w:t>rd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>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(where necessary)</w:t>
            </w:r>
          </w:p>
        </w:tc>
      </w:tr>
      <w:tr w:rsidR="00C639A8" w:rsidRPr="00C1361B" w14:paraId="52A30638" w14:textId="77777777" w:rsidTr="00C639A8">
        <w:tc>
          <w:tcPr>
            <w:tcW w:w="447" w:type="pct"/>
          </w:tcPr>
          <w:p w14:paraId="32F7661E" w14:textId="77777777" w:rsidR="00C639A8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  <w:r>
              <w:rPr>
                <w:rFonts w:ascii="Calibri" w:hAnsi="Calibri"/>
                <w:b/>
                <w:sz w:val="20"/>
              </w:rPr>
              <w:t>3</w:t>
            </w:r>
            <w:r w:rsidR="00613E4C">
              <w:rPr>
                <w:rFonts w:ascii="Calibri" w:hAnsi="Calibri"/>
                <w:b/>
                <w:sz w:val="20"/>
              </w:rPr>
              <w:t>a)(i)</w:t>
            </w:r>
          </w:p>
          <w:p w14:paraId="44F6F628" w14:textId="77777777" w:rsidR="00B20A2B" w:rsidRDefault="00B20A2B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3F101D20" w14:textId="77777777" w:rsidR="00B20A2B" w:rsidRDefault="00B20A2B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1B6E78E5" w14:textId="77777777" w:rsidR="00B20A2B" w:rsidRDefault="00B20A2B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19EFD236" w14:textId="77777777" w:rsidR="00B20A2B" w:rsidRDefault="00B20A2B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259F5725" w14:textId="77777777" w:rsidR="00B20A2B" w:rsidRDefault="00B20A2B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3FBEF6FD" w14:textId="77777777" w:rsidR="00B20A2B" w:rsidRDefault="00B20A2B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348396CD" w14:textId="77777777" w:rsidR="003C4B2E" w:rsidRDefault="003C4B2E" w:rsidP="00F17C4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20"/>
              </w:rPr>
            </w:pPr>
          </w:p>
          <w:p w14:paraId="7DE3703F" w14:textId="77777777" w:rsidR="00693502" w:rsidRDefault="00693502" w:rsidP="00F17C4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20"/>
              </w:rPr>
            </w:pPr>
          </w:p>
          <w:p w14:paraId="3E66D07B" w14:textId="77777777" w:rsidR="00B44A3F" w:rsidRDefault="00B44A3F" w:rsidP="00F17C4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20"/>
              </w:rPr>
            </w:pPr>
          </w:p>
          <w:p w14:paraId="248A4124" w14:textId="77777777" w:rsidR="005C1873" w:rsidRDefault="005C1873" w:rsidP="00F17C4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20"/>
              </w:rPr>
            </w:pPr>
          </w:p>
          <w:p w14:paraId="65A02E49" w14:textId="77777777" w:rsidR="005C1873" w:rsidRDefault="005C1873" w:rsidP="00F17C4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20"/>
              </w:rPr>
            </w:pPr>
          </w:p>
          <w:p w14:paraId="2794B9AB" w14:textId="77777777" w:rsidR="00F2373E" w:rsidRDefault="00F2373E" w:rsidP="00F17C4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20"/>
              </w:rPr>
            </w:pPr>
          </w:p>
          <w:p w14:paraId="11379630" w14:textId="77777777" w:rsidR="00F2373E" w:rsidRDefault="00F2373E" w:rsidP="00F17C4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20"/>
              </w:rPr>
            </w:pPr>
          </w:p>
          <w:p w14:paraId="386F30D0" w14:textId="0FA3927E" w:rsidR="00B20A2B" w:rsidRDefault="00B20A2B" w:rsidP="00F17C4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20"/>
              </w:rPr>
            </w:pPr>
            <w:r>
              <w:rPr>
                <w:rFonts w:ascii="Calibri" w:hAnsi="Calibri"/>
                <w:b/>
                <w:sz w:val="20"/>
              </w:rPr>
              <w:t>3</w:t>
            </w:r>
            <w:r w:rsidR="005B2A42">
              <w:rPr>
                <w:rFonts w:ascii="Calibri" w:hAnsi="Calibri"/>
                <w:b/>
                <w:sz w:val="20"/>
              </w:rPr>
              <w:t>a</w:t>
            </w:r>
            <w:r>
              <w:rPr>
                <w:rFonts w:ascii="Calibri" w:hAnsi="Calibri"/>
                <w:b/>
                <w:sz w:val="20"/>
              </w:rPr>
              <w:t>)(ii)</w:t>
            </w:r>
          </w:p>
          <w:p w14:paraId="0DC126A0" w14:textId="45F383FE" w:rsidR="005B2A42" w:rsidRDefault="005B2A42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2A1B8622" w14:textId="7CF59E8A" w:rsidR="005B2A42" w:rsidRDefault="005B2A42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75D00C51" w14:textId="497566C0" w:rsidR="005B2A42" w:rsidRDefault="005B2A42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762FE850" w14:textId="7628FEC5" w:rsidR="005B2A42" w:rsidRDefault="005B2A42" w:rsidP="005B2A4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20"/>
              </w:rPr>
            </w:pPr>
            <w:r>
              <w:rPr>
                <w:rFonts w:ascii="Calibri" w:hAnsi="Calibri"/>
                <w:b/>
                <w:sz w:val="20"/>
              </w:rPr>
              <w:t>3a)iii)</w:t>
            </w:r>
          </w:p>
          <w:p w14:paraId="54D226FE" w14:textId="1D2EC84D" w:rsidR="00782143" w:rsidRDefault="00782143" w:rsidP="005B2A4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20"/>
              </w:rPr>
            </w:pPr>
          </w:p>
          <w:p w14:paraId="26C6E646" w14:textId="377CDD07" w:rsidR="00782143" w:rsidRDefault="00782143" w:rsidP="005B2A4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20"/>
              </w:rPr>
            </w:pPr>
          </w:p>
          <w:p w14:paraId="4C3827F7" w14:textId="14D65F5C" w:rsidR="00782143" w:rsidRDefault="004F473B" w:rsidP="005B2A4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20"/>
              </w:rPr>
            </w:pPr>
            <w:r>
              <w:rPr>
                <w:rFonts w:ascii="Calibri" w:hAnsi="Calibri"/>
                <w:b/>
                <w:sz w:val="20"/>
              </w:rPr>
              <w:t>3b)</w:t>
            </w:r>
            <w:r w:rsidR="00B62EF2">
              <w:rPr>
                <w:rFonts w:ascii="Calibri" w:hAnsi="Calibri"/>
                <w:b/>
                <w:sz w:val="20"/>
              </w:rPr>
              <w:t>i)</w:t>
            </w:r>
          </w:p>
          <w:p w14:paraId="7F1516AC" w14:textId="6713C4E9" w:rsidR="00D6768F" w:rsidRDefault="00D6768F" w:rsidP="005B2A4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20"/>
              </w:rPr>
            </w:pPr>
          </w:p>
          <w:p w14:paraId="7C76055E" w14:textId="56B8E879" w:rsidR="00D6768F" w:rsidRDefault="00D6768F" w:rsidP="005B2A4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20"/>
              </w:rPr>
            </w:pPr>
          </w:p>
          <w:p w14:paraId="0EBB5795" w14:textId="6AF4E668" w:rsidR="00D6768F" w:rsidRDefault="00D6768F" w:rsidP="005B2A4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20"/>
              </w:rPr>
            </w:pPr>
            <w:r>
              <w:rPr>
                <w:rFonts w:ascii="Calibri" w:hAnsi="Calibri"/>
                <w:b/>
                <w:sz w:val="20"/>
              </w:rPr>
              <w:lastRenderedPageBreak/>
              <w:t>3b)ii)</w:t>
            </w:r>
          </w:p>
          <w:p w14:paraId="50381CCA" w14:textId="13B558B6" w:rsidR="00B07760" w:rsidRDefault="00B07760" w:rsidP="005B2A4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20"/>
              </w:rPr>
            </w:pPr>
          </w:p>
          <w:p w14:paraId="2F19041A" w14:textId="6DBF25F2" w:rsidR="00B07760" w:rsidRDefault="00B07760" w:rsidP="005B2A4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20"/>
              </w:rPr>
            </w:pPr>
          </w:p>
          <w:p w14:paraId="41157FEF" w14:textId="3C8173D6" w:rsidR="00B07760" w:rsidRDefault="00B07760" w:rsidP="005B2A4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20"/>
              </w:rPr>
            </w:pPr>
            <w:r>
              <w:rPr>
                <w:rFonts w:ascii="Calibri" w:hAnsi="Calibri"/>
                <w:b/>
                <w:sz w:val="20"/>
              </w:rPr>
              <w:t>3b)iii)</w:t>
            </w:r>
          </w:p>
          <w:p w14:paraId="3797CD79" w14:textId="77777777" w:rsidR="005B2A42" w:rsidRDefault="005B2A42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37016CC5" w14:textId="77777777" w:rsidR="005B2A42" w:rsidRDefault="005B2A42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28B59F51" w14:textId="55B25F5E" w:rsidR="005B2A42" w:rsidRPr="00C1361B" w:rsidRDefault="005B2A42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7" w:type="pct"/>
          </w:tcPr>
          <w:p w14:paraId="5056A60B" w14:textId="77777777" w:rsidR="0022320E" w:rsidRDefault="0022320E" w:rsidP="00260E99">
            <w:pPr>
              <w:rPr>
                <w:rFonts w:ascii="Calibri" w:hAnsi="Calibri"/>
                <w:sz w:val="20"/>
                <w:szCs w:val="20"/>
              </w:rPr>
            </w:pPr>
            <w:r w:rsidRPr="0022320E">
              <w:rPr>
                <w:rFonts w:ascii="Calibri" w:hAnsi="Calibri"/>
                <w:sz w:val="20"/>
                <w:szCs w:val="20"/>
              </w:rPr>
              <w:lastRenderedPageBreak/>
              <w:t>Formulating S(t) : 1 Mark</w:t>
            </w:r>
          </w:p>
          <w:p w14:paraId="514437CC" w14:textId="49CCC963" w:rsidR="002B52FA" w:rsidRDefault="00164564" w:rsidP="00260E99">
            <w:pPr>
              <w:rPr>
                <w:rFonts w:ascii="Calibri" w:hAnsi="Calibri"/>
                <w:sz w:val="20"/>
                <w:szCs w:val="20"/>
              </w:rPr>
            </w:pPr>
            <w:r w:rsidRPr="00DD7C90">
              <w:rPr>
                <w:rFonts w:ascii="Calibri" w:hAnsi="Calibri"/>
                <w:sz w:val="20"/>
                <w:szCs w:val="20"/>
              </w:rPr>
              <w:t xml:space="preserve">Formulating </w:t>
            </w:r>
            <w:r w:rsidR="00574192" w:rsidRPr="00DD7C90">
              <w:rPr>
                <w:rFonts w:ascii="Calibri" w:hAnsi="Calibri"/>
                <w:sz w:val="20"/>
                <w:szCs w:val="20"/>
              </w:rPr>
              <w:t xml:space="preserve">Lo in-phase and Quadrature : </w:t>
            </w:r>
            <w:r w:rsidR="00CB015B">
              <w:rPr>
                <w:rFonts w:ascii="Calibri" w:hAnsi="Calibri"/>
                <w:sz w:val="20"/>
                <w:szCs w:val="20"/>
              </w:rPr>
              <w:t xml:space="preserve">2 </w:t>
            </w:r>
            <w:r w:rsidR="00574192" w:rsidRPr="00DD7C90">
              <w:rPr>
                <w:rFonts w:ascii="Calibri" w:hAnsi="Calibri"/>
                <w:sz w:val="20"/>
                <w:szCs w:val="20"/>
              </w:rPr>
              <w:t>Mark</w:t>
            </w:r>
            <w:r w:rsidR="00CB015B">
              <w:rPr>
                <w:rFonts w:ascii="Calibri" w:hAnsi="Calibri"/>
                <w:sz w:val="20"/>
                <w:szCs w:val="20"/>
              </w:rPr>
              <w:t>s</w:t>
            </w:r>
          </w:p>
          <w:p w14:paraId="478DCAF0" w14:textId="55F140EC" w:rsidR="00CB015B" w:rsidRDefault="00CB015B" w:rsidP="00260E99">
            <w:pPr>
              <w:rPr>
                <w:rFonts w:ascii="Calibri" w:hAnsi="Calibri"/>
                <w:sz w:val="20"/>
                <w:szCs w:val="20"/>
              </w:rPr>
            </w:pPr>
            <w:r w:rsidRPr="00CB015B">
              <w:rPr>
                <w:rFonts w:ascii="Calibri" w:hAnsi="Calibri"/>
                <w:sz w:val="20"/>
                <w:szCs w:val="20"/>
              </w:rPr>
              <w:t>Formulas of I(t)</w:t>
            </w:r>
            <w:r w:rsidR="008C6286">
              <w:rPr>
                <w:rFonts w:ascii="Calibri" w:hAnsi="Calibri"/>
                <w:sz w:val="20"/>
                <w:szCs w:val="20"/>
              </w:rPr>
              <w:t xml:space="preserve"> and Final Answer</w:t>
            </w:r>
            <w:r>
              <w:rPr>
                <w:rFonts w:ascii="Calibri" w:hAnsi="Calibri"/>
                <w:sz w:val="20"/>
                <w:szCs w:val="20"/>
              </w:rPr>
              <w:t xml:space="preserve"> : </w:t>
            </w:r>
            <w:r w:rsidR="00800E35">
              <w:rPr>
                <w:rFonts w:ascii="Calibri" w:hAnsi="Calibri"/>
                <w:sz w:val="20"/>
                <w:szCs w:val="20"/>
              </w:rPr>
              <w:t>1</w:t>
            </w:r>
            <w:r>
              <w:rPr>
                <w:rFonts w:ascii="Calibri" w:hAnsi="Calibri"/>
                <w:sz w:val="20"/>
                <w:szCs w:val="20"/>
              </w:rPr>
              <w:t xml:space="preserve"> Mark</w:t>
            </w:r>
          </w:p>
          <w:p w14:paraId="5C9AC701" w14:textId="6DACB3FD" w:rsidR="008274B8" w:rsidRDefault="008274B8" w:rsidP="008274B8">
            <w:pPr>
              <w:rPr>
                <w:rFonts w:ascii="Calibri" w:hAnsi="Calibri"/>
                <w:sz w:val="20"/>
                <w:szCs w:val="20"/>
              </w:rPr>
            </w:pPr>
            <w:r w:rsidRPr="00CB015B">
              <w:rPr>
                <w:rFonts w:ascii="Calibri" w:hAnsi="Calibri"/>
                <w:sz w:val="20"/>
                <w:szCs w:val="20"/>
              </w:rPr>
              <w:t xml:space="preserve">Formulas of </w:t>
            </w:r>
            <w:r>
              <w:rPr>
                <w:rFonts w:ascii="Calibri" w:hAnsi="Calibri"/>
                <w:sz w:val="20"/>
                <w:szCs w:val="20"/>
              </w:rPr>
              <w:t>Q</w:t>
            </w:r>
            <w:r w:rsidRPr="00CB015B">
              <w:rPr>
                <w:rFonts w:ascii="Calibri" w:hAnsi="Calibri"/>
                <w:sz w:val="20"/>
                <w:szCs w:val="20"/>
              </w:rPr>
              <w:t>(t)</w:t>
            </w:r>
            <w:r>
              <w:rPr>
                <w:rFonts w:ascii="Calibri" w:hAnsi="Calibri"/>
                <w:sz w:val="20"/>
                <w:szCs w:val="20"/>
              </w:rPr>
              <w:t xml:space="preserve"> and Final Answer : </w:t>
            </w:r>
            <w:r w:rsidR="00800E35">
              <w:rPr>
                <w:rFonts w:ascii="Calibri" w:hAnsi="Calibri"/>
                <w:sz w:val="20"/>
                <w:szCs w:val="20"/>
              </w:rPr>
              <w:t>1</w:t>
            </w:r>
            <w:r>
              <w:rPr>
                <w:rFonts w:ascii="Calibri" w:hAnsi="Calibri"/>
                <w:sz w:val="20"/>
                <w:szCs w:val="20"/>
              </w:rPr>
              <w:t xml:space="preserve"> Mark</w:t>
            </w:r>
          </w:p>
          <w:p w14:paraId="501EFBFB" w14:textId="77777777" w:rsidR="00253D09" w:rsidRDefault="00C64E18" w:rsidP="00260E99">
            <w:pPr>
              <w:rPr>
                <w:rFonts w:ascii="Calibri" w:hAnsi="Calibri"/>
                <w:sz w:val="20"/>
                <w:szCs w:val="20"/>
              </w:rPr>
            </w:pPr>
            <w:r w:rsidRPr="00C64E18">
              <w:rPr>
                <w:rFonts w:ascii="Calibri" w:hAnsi="Calibri"/>
                <w:sz w:val="20"/>
                <w:szCs w:val="20"/>
              </w:rPr>
              <w:t>The Formula for Complex Function: 1Mark</w:t>
            </w:r>
          </w:p>
          <w:p w14:paraId="4FB5AF8A" w14:textId="574241AD" w:rsidR="00253D09" w:rsidRPr="00253D09" w:rsidRDefault="00253D09" w:rsidP="00253D09">
            <w:pPr>
              <w:rPr>
                <w:rFonts w:ascii="Calibri" w:hAnsi="Calibri"/>
                <w:sz w:val="20"/>
                <w:szCs w:val="20"/>
              </w:rPr>
            </w:pPr>
            <w:r w:rsidRPr="00253D09">
              <w:rPr>
                <w:rFonts w:ascii="Calibri" w:hAnsi="Calibri"/>
                <w:sz w:val="20"/>
                <w:szCs w:val="20"/>
              </w:rPr>
              <w:t xml:space="preserve">Outputs of LFP: </w:t>
            </w:r>
            <w:r w:rsidRPr="00253D09">
              <w:rPr>
                <w:rFonts w:ascii="Calibri" w:hAnsi="Calibri"/>
                <w:sz w:val="20"/>
                <w:szCs w:val="20"/>
              </w:rPr>
              <w:t>1</w:t>
            </w:r>
            <w:r w:rsidRPr="00253D09">
              <w:rPr>
                <w:rFonts w:ascii="Calibri" w:hAnsi="Calibri"/>
                <w:sz w:val="20"/>
                <w:szCs w:val="20"/>
              </w:rPr>
              <w:t xml:space="preserve"> Mark</w:t>
            </w:r>
          </w:p>
          <w:p w14:paraId="5C981B44" w14:textId="081C156E" w:rsidR="008B2A41" w:rsidRDefault="008B2A41" w:rsidP="00260E99">
            <w:pPr>
              <w:rPr>
                <w:rFonts w:ascii="Calibri" w:hAnsi="Calibri"/>
                <w:color w:val="FF0000"/>
                <w:sz w:val="20"/>
                <w:szCs w:val="20"/>
              </w:rPr>
            </w:pPr>
            <w:r w:rsidRPr="00DD7C90">
              <w:rPr>
                <w:rFonts w:ascii="Calibri" w:hAnsi="Calibri"/>
                <w:color w:val="FF0000"/>
                <w:sz w:val="20"/>
                <w:szCs w:val="20"/>
              </w:rPr>
              <w:t>What is Missing:</w:t>
            </w:r>
          </w:p>
          <w:p w14:paraId="7F1B9EF9" w14:textId="290B6CA2" w:rsidR="00190EBC" w:rsidRDefault="0088626D" w:rsidP="00190EBC">
            <w:pPr>
              <w:rPr>
                <w:rFonts w:ascii="Calibri" w:hAnsi="Calibri"/>
                <w:color w:val="FF0000"/>
                <w:sz w:val="20"/>
                <w:szCs w:val="20"/>
              </w:rPr>
            </w:pPr>
            <w:r>
              <w:rPr>
                <w:rFonts w:ascii="Calibri" w:hAnsi="Calibri"/>
                <w:color w:val="FF0000"/>
                <w:sz w:val="20"/>
                <w:szCs w:val="20"/>
              </w:rPr>
              <w:t xml:space="preserve">Correct </w:t>
            </w:r>
            <w:r w:rsidR="00190EBC">
              <w:rPr>
                <w:rFonts w:ascii="Calibri" w:hAnsi="Calibri"/>
                <w:color w:val="FF0000"/>
                <w:sz w:val="20"/>
                <w:szCs w:val="20"/>
              </w:rPr>
              <w:t xml:space="preserve"> Z expressions: </w:t>
            </w:r>
            <w:r w:rsidR="00EB45AF">
              <w:rPr>
                <w:rFonts w:ascii="Calibri" w:hAnsi="Calibri"/>
                <w:color w:val="FF0000"/>
                <w:sz w:val="20"/>
                <w:szCs w:val="20"/>
              </w:rPr>
              <w:t>1</w:t>
            </w:r>
            <w:r w:rsidR="00190EBC">
              <w:rPr>
                <w:rFonts w:ascii="Calibri" w:hAnsi="Calibri"/>
                <w:color w:val="FF0000"/>
                <w:sz w:val="20"/>
                <w:szCs w:val="20"/>
              </w:rPr>
              <w:t xml:space="preserve"> Mark</w:t>
            </w:r>
          </w:p>
          <w:p w14:paraId="52411C3D" w14:textId="5315B627" w:rsidR="005C1873" w:rsidRPr="005C1873" w:rsidRDefault="005C1873" w:rsidP="005C1873">
            <w:pPr>
              <w:rPr>
                <w:rFonts w:ascii="Calibri" w:hAnsi="Calibri"/>
                <w:color w:val="FF0000"/>
                <w:sz w:val="20"/>
                <w:szCs w:val="20"/>
              </w:rPr>
            </w:pPr>
            <w:r w:rsidRPr="005C1873">
              <w:rPr>
                <w:rFonts w:ascii="Calibri" w:hAnsi="Calibri"/>
                <w:color w:val="FF0000"/>
                <w:sz w:val="20"/>
                <w:szCs w:val="20"/>
              </w:rPr>
              <w:t>I(t) Final Answer : 1 Mark</w:t>
            </w:r>
          </w:p>
          <w:p w14:paraId="365339DA" w14:textId="264E4A8B" w:rsidR="005C1873" w:rsidRDefault="005C1873" w:rsidP="005C1873">
            <w:pPr>
              <w:rPr>
                <w:rFonts w:ascii="Calibri" w:hAnsi="Calibri"/>
                <w:color w:val="FF0000"/>
                <w:sz w:val="20"/>
                <w:szCs w:val="20"/>
              </w:rPr>
            </w:pPr>
            <w:r w:rsidRPr="005C1873">
              <w:rPr>
                <w:rFonts w:ascii="Calibri" w:hAnsi="Calibri"/>
                <w:color w:val="FF0000"/>
                <w:sz w:val="20"/>
                <w:szCs w:val="20"/>
              </w:rPr>
              <w:t>Q(t) Final Answer : 1 Mark</w:t>
            </w:r>
          </w:p>
          <w:p w14:paraId="248E900A" w14:textId="1EF1A2DD" w:rsidR="001431E1" w:rsidRDefault="001431E1" w:rsidP="001431E1">
            <w:pPr>
              <w:rPr>
                <w:rFonts w:ascii="Calibri" w:hAnsi="Calibri"/>
                <w:color w:val="FF0000"/>
                <w:sz w:val="20"/>
                <w:szCs w:val="20"/>
              </w:rPr>
            </w:pPr>
            <w:r w:rsidRPr="001431E1">
              <w:rPr>
                <w:rFonts w:ascii="Calibri" w:hAnsi="Calibri"/>
                <w:color w:val="FF0000"/>
                <w:sz w:val="20"/>
                <w:szCs w:val="20"/>
              </w:rPr>
              <w:t>Applying Z : 1 Mark</w:t>
            </w:r>
          </w:p>
          <w:p w14:paraId="3701BCB2" w14:textId="7DD682C0" w:rsidR="00253D09" w:rsidRDefault="00253D09" w:rsidP="001431E1">
            <w:pPr>
              <w:rPr>
                <w:rFonts w:ascii="Calibri" w:hAnsi="Calibri"/>
                <w:color w:val="FF0000"/>
                <w:sz w:val="20"/>
                <w:szCs w:val="20"/>
              </w:rPr>
            </w:pPr>
            <w:r w:rsidRPr="00253D09">
              <w:rPr>
                <w:rFonts w:ascii="Calibri" w:hAnsi="Calibri"/>
                <w:color w:val="FF0000"/>
                <w:sz w:val="20"/>
                <w:szCs w:val="20"/>
              </w:rPr>
              <w:t>Outputs of LFP</w:t>
            </w:r>
            <w:r>
              <w:rPr>
                <w:rFonts w:ascii="Calibri" w:hAnsi="Calibri"/>
                <w:color w:val="FF0000"/>
                <w:sz w:val="20"/>
                <w:szCs w:val="20"/>
              </w:rPr>
              <w:t xml:space="preserve"> some are in correct</w:t>
            </w:r>
            <w:r w:rsidRPr="00253D09">
              <w:rPr>
                <w:rFonts w:ascii="Calibri" w:hAnsi="Calibri"/>
                <w:color w:val="FF0000"/>
                <w:sz w:val="20"/>
                <w:szCs w:val="20"/>
              </w:rPr>
              <w:t xml:space="preserve">: </w:t>
            </w:r>
            <w:r>
              <w:rPr>
                <w:rFonts w:ascii="Calibri" w:hAnsi="Calibri"/>
                <w:color w:val="FF0000"/>
                <w:sz w:val="20"/>
                <w:szCs w:val="20"/>
              </w:rPr>
              <w:t>1 Mark</w:t>
            </w:r>
          </w:p>
          <w:p w14:paraId="4BAA6477" w14:textId="6247ED6B" w:rsidR="005354F2" w:rsidRDefault="005354F2" w:rsidP="00260E99">
            <w:pPr>
              <w:rPr>
                <w:rFonts w:ascii="Calibri" w:hAnsi="Calibri"/>
                <w:color w:val="FF0000"/>
                <w:sz w:val="20"/>
                <w:szCs w:val="20"/>
              </w:rPr>
            </w:pPr>
          </w:p>
          <w:p w14:paraId="7C6C02E6" w14:textId="77777777" w:rsidR="0042051A" w:rsidRPr="00DD7C90" w:rsidRDefault="0042051A" w:rsidP="00260E99">
            <w:pPr>
              <w:rPr>
                <w:rFonts w:ascii="Calibri" w:hAnsi="Calibri"/>
                <w:color w:val="FF0000"/>
                <w:sz w:val="20"/>
                <w:szCs w:val="20"/>
              </w:rPr>
            </w:pPr>
          </w:p>
          <w:p w14:paraId="32304EEB" w14:textId="33D1DF46" w:rsidR="00B20A2B" w:rsidRDefault="00B20A2B" w:rsidP="002D3FFE">
            <w:pPr>
              <w:tabs>
                <w:tab w:val="left" w:pos="851"/>
                <w:tab w:val="left" w:pos="1134"/>
              </w:tabs>
              <w:rPr>
                <w:rFonts w:asciiTheme="minorHAnsi" w:hAnsiTheme="minorHAnsi" w:cstheme="minorHAnsi"/>
                <w:bCs/>
                <w:sz w:val="20"/>
                <w:szCs w:val="20"/>
              </w:rPr>
            </w:pPr>
            <w:r w:rsidRPr="00DD7C90">
              <w:rPr>
                <w:rFonts w:asciiTheme="minorHAnsi" w:hAnsiTheme="minorHAnsi" w:cstheme="minorHAnsi"/>
                <w:bCs/>
                <w:sz w:val="20"/>
                <w:szCs w:val="20"/>
              </w:rPr>
              <w:t xml:space="preserve">structure &amp; </w:t>
            </w:r>
            <w:r w:rsidR="00FD3529" w:rsidRPr="00DD7C90">
              <w:rPr>
                <w:rFonts w:asciiTheme="minorHAnsi" w:hAnsiTheme="minorHAnsi" w:cstheme="minorHAnsi"/>
                <w:bCs/>
                <w:sz w:val="20"/>
                <w:szCs w:val="20"/>
              </w:rPr>
              <w:t>label:</w:t>
            </w:r>
            <w:r w:rsidR="000E568E">
              <w:rPr>
                <w:rFonts w:asciiTheme="minorHAnsi" w:hAnsiTheme="minorHAnsi" w:cstheme="minorHAnsi"/>
                <w:bCs/>
                <w:sz w:val="20"/>
                <w:szCs w:val="20"/>
              </w:rPr>
              <w:t>2</w:t>
            </w:r>
            <w:r w:rsidRPr="00DD7C90">
              <w:rPr>
                <w:rFonts w:asciiTheme="minorHAnsi" w:hAnsiTheme="minorHAnsi" w:cstheme="minorHAnsi"/>
                <w:bCs/>
                <w:sz w:val="20"/>
                <w:szCs w:val="20"/>
              </w:rPr>
              <w:t xml:space="preserve"> Mark</w:t>
            </w:r>
            <w:r w:rsidR="0071167B">
              <w:rPr>
                <w:rFonts w:asciiTheme="minorHAnsi" w:hAnsiTheme="minorHAnsi" w:cstheme="minorHAnsi"/>
                <w:bCs/>
                <w:sz w:val="20"/>
                <w:szCs w:val="20"/>
              </w:rPr>
              <w:t>s</w:t>
            </w:r>
            <w:r w:rsidRPr="00DD7C90">
              <w:rPr>
                <w:rFonts w:asciiTheme="minorHAnsi" w:hAnsiTheme="minorHAnsi" w:cstheme="minorHAnsi"/>
                <w:bCs/>
                <w:sz w:val="20"/>
                <w:szCs w:val="20"/>
              </w:rPr>
              <w:t xml:space="preserve"> </w:t>
            </w:r>
          </w:p>
          <w:p w14:paraId="53B9B38D" w14:textId="6B1044AB" w:rsidR="000E568E" w:rsidRPr="00DD7C90" w:rsidRDefault="000E568E" w:rsidP="002D3FFE">
            <w:pPr>
              <w:tabs>
                <w:tab w:val="left" w:pos="851"/>
                <w:tab w:val="left" w:pos="1134"/>
              </w:tabs>
              <w:rPr>
                <w:rFonts w:asciiTheme="minorHAnsi" w:hAnsiTheme="minorHAnsi" w:cstheme="minorHAnsi"/>
                <w:bCs/>
                <w:sz w:val="20"/>
                <w:szCs w:val="20"/>
              </w:rPr>
            </w:pPr>
            <w:r w:rsidRPr="000E568E">
              <w:rPr>
                <w:rFonts w:asciiTheme="minorHAnsi" w:hAnsiTheme="minorHAnsi" w:cstheme="minorHAnsi"/>
                <w:bCs/>
                <w:sz w:val="20"/>
                <w:szCs w:val="20"/>
              </w:rPr>
              <w:t>flow of the blocks :2 Marks</w:t>
            </w:r>
          </w:p>
          <w:p w14:paraId="6F2F5D68" w14:textId="52546464" w:rsidR="00DD7C90" w:rsidRDefault="00DD7C90" w:rsidP="00260E99">
            <w:pPr>
              <w:rPr>
                <w:rFonts w:ascii="Calibri" w:hAnsi="Calibri"/>
                <w:sz w:val="20"/>
                <w:szCs w:val="20"/>
              </w:rPr>
            </w:pPr>
          </w:p>
          <w:p w14:paraId="0A9C40E0" w14:textId="27717E1C" w:rsidR="0099540E" w:rsidRDefault="0099540E" w:rsidP="00260E99">
            <w:pPr>
              <w:rPr>
                <w:rFonts w:ascii="Calibri" w:hAnsi="Calibri"/>
                <w:sz w:val="20"/>
                <w:szCs w:val="20"/>
              </w:rPr>
            </w:pPr>
          </w:p>
          <w:p w14:paraId="7A3243BF" w14:textId="0B8C6E0E" w:rsidR="00C639A8" w:rsidRPr="00DD7C90" w:rsidRDefault="00DC6433" w:rsidP="00260E99">
            <w:pPr>
              <w:rPr>
                <w:rFonts w:ascii="Calibri" w:hAnsi="Calibri"/>
                <w:sz w:val="20"/>
                <w:szCs w:val="20"/>
              </w:rPr>
            </w:pPr>
            <w:r w:rsidRPr="00DC6433">
              <w:rPr>
                <w:rFonts w:ascii="Calibri" w:hAnsi="Calibri"/>
                <w:sz w:val="20"/>
                <w:szCs w:val="20"/>
              </w:rPr>
              <w:t>Expected Points are found: 2 Marks</w:t>
            </w:r>
          </w:p>
          <w:p w14:paraId="755DFBE8" w14:textId="77777777" w:rsidR="00C639A8" w:rsidRPr="00DD7C90" w:rsidRDefault="00C639A8" w:rsidP="00260E99">
            <w:pPr>
              <w:rPr>
                <w:rFonts w:ascii="Calibri" w:hAnsi="Calibri"/>
                <w:sz w:val="20"/>
                <w:szCs w:val="20"/>
              </w:rPr>
            </w:pPr>
          </w:p>
          <w:p w14:paraId="227998AA" w14:textId="66A1EDD9" w:rsidR="00D6768F" w:rsidRDefault="00D6768F" w:rsidP="00260E99">
            <w:pPr>
              <w:rPr>
                <w:rFonts w:ascii="Calibri" w:hAnsi="Calibri"/>
                <w:sz w:val="20"/>
                <w:szCs w:val="20"/>
              </w:rPr>
            </w:pPr>
          </w:p>
          <w:p w14:paraId="2DF36DA7" w14:textId="77777777" w:rsidR="002941B4" w:rsidRDefault="002941B4" w:rsidP="002941B4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Interference Signal: 2 Marks</w:t>
            </w:r>
          </w:p>
          <w:p w14:paraId="6D2E8D66" w14:textId="77777777" w:rsidR="002941B4" w:rsidRDefault="002941B4" w:rsidP="00260E99">
            <w:pPr>
              <w:rPr>
                <w:rFonts w:ascii="Calibri" w:hAnsi="Calibri"/>
                <w:sz w:val="20"/>
                <w:szCs w:val="20"/>
              </w:rPr>
            </w:pPr>
          </w:p>
          <w:p w14:paraId="26E164AC" w14:textId="77777777" w:rsidR="0094116B" w:rsidRDefault="0094116B" w:rsidP="00260E99">
            <w:pPr>
              <w:rPr>
                <w:rFonts w:ascii="Calibri" w:hAnsi="Calibri"/>
                <w:sz w:val="20"/>
                <w:szCs w:val="20"/>
              </w:rPr>
            </w:pPr>
          </w:p>
          <w:p w14:paraId="5EDEC27C" w14:textId="0C7A0C83" w:rsidR="00C639A8" w:rsidRDefault="00E002AC" w:rsidP="00260E99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lastRenderedPageBreak/>
              <w:t xml:space="preserve">Discussions on </w:t>
            </w:r>
            <w:r w:rsidR="00FD3529">
              <w:rPr>
                <w:rFonts w:ascii="Calibri" w:hAnsi="Calibri"/>
                <w:sz w:val="20"/>
                <w:szCs w:val="20"/>
              </w:rPr>
              <w:t>Interference :</w:t>
            </w:r>
            <w:r w:rsidR="0094116B">
              <w:rPr>
                <w:rFonts w:ascii="Calibri" w:hAnsi="Calibri"/>
                <w:sz w:val="20"/>
                <w:szCs w:val="20"/>
              </w:rPr>
              <w:t>1</w:t>
            </w:r>
            <w:r>
              <w:rPr>
                <w:rFonts w:ascii="Calibri" w:hAnsi="Calibri"/>
                <w:sz w:val="20"/>
                <w:szCs w:val="20"/>
              </w:rPr>
              <w:t xml:space="preserve"> Mark</w:t>
            </w:r>
          </w:p>
          <w:p w14:paraId="21047567" w14:textId="77777777" w:rsidR="0094116B" w:rsidRPr="003D31C5" w:rsidRDefault="0094116B" w:rsidP="0094116B">
            <w:pPr>
              <w:rPr>
                <w:rFonts w:ascii="Calibri" w:hAnsi="Calibri"/>
                <w:color w:val="FF0000"/>
                <w:sz w:val="20"/>
                <w:szCs w:val="20"/>
              </w:rPr>
            </w:pPr>
            <w:r w:rsidRPr="003D31C5">
              <w:rPr>
                <w:rFonts w:ascii="Calibri" w:hAnsi="Calibri"/>
                <w:color w:val="FF0000"/>
                <w:sz w:val="20"/>
                <w:szCs w:val="20"/>
              </w:rPr>
              <w:t xml:space="preserve">Missing: Depth in explanation: </w:t>
            </w:r>
            <w:r>
              <w:rPr>
                <w:rFonts w:ascii="Calibri" w:hAnsi="Calibri"/>
                <w:color w:val="FF0000"/>
                <w:sz w:val="20"/>
                <w:szCs w:val="20"/>
              </w:rPr>
              <w:t xml:space="preserve">1 </w:t>
            </w:r>
            <w:r w:rsidRPr="003D31C5">
              <w:rPr>
                <w:rFonts w:ascii="Calibri" w:hAnsi="Calibri"/>
                <w:color w:val="FF0000"/>
                <w:sz w:val="20"/>
                <w:szCs w:val="20"/>
              </w:rPr>
              <w:t>Mark</w:t>
            </w:r>
          </w:p>
          <w:p w14:paraId="50FB7DCE" w14:textId="77777777" w:rsidR="00B42CEB" w:rsidRDefault="00B42CEB" w:rsidP="00260E99">
            <w:pPr>
              <w:rPr>
                <w:rFonts w:ascii="Calibri" w:hAnsi="Calibri"/>
                <w:color w:val="FF0000"/>
                <w:sz w:val="20"/>
                <w:szCs w:val="20"/>
              </w:rPr>
            </w:pPr>
          </w:p>
          <w:p w14:paraId="0ED53EA7" w14:textId="087EC0FD" w:rsidR="00D04EB0" w:rsidRPr="00D04EB0" w:rsidRDefault="00D04EB0" w:rsidP="00D04EB0">
            <w:pPr>
              <w:rPr>
                <w:rFonts w:ascii="Calibri" w:hAnsi="Calibri"/>
                <w:sz w:val="20"/>
                <w:szCs w:val="20"/>
              </w:rPr>
            </w:pPr>
            <w:r w:rsidRPr="00D04EB0">
              <w:rPr>
                <w:rFonts w:ascii="Calibri" w:hAnsi="Calibri"/>
                <w:sz w:val="20"/>
                <w:szCs w:val="20"/>
              </w:rPr>
              <w:t xml:space="preserve">Excepted Answers: </w:t>
            </w:r>
            <w:r>
              <w:rPr>
                <w:rFonts w:ascii="Calibri" w:hAnsi="Calibri"/>
                <w:sz w:val="20"/>
                <w:szCs w:val="20"/>
              </w:rPr>
              <w:t>1</w:t>
            </w:r>
            <w:r w:rsidRPr="00D04EB0">
              <w:rPr>
                <w:rFonts w:ascii="Calibri" w:hAnsi="Calibri"/>
                <w:sz w:val="20"/>
                <w:szCs w:val="20"/>
              </w:rPr>
              <w:t xml:space="preserve"> Mark</w:t>
            </w:r>
          </w:p>
          <w:p w14:paraId="5DE592AD" w14:textId="1E52A407" w:rsidR="00C639A8" w:rsidRPr="00DD7C90" w:rsidRDefault="00D04EB0" w:rsidP="00D04EB0">
            <w:pPr>
              <w:rPr>
                <w:rFonts w:ascii="Calibri" w:hAnsi="Calibri"/>
                <w:sz w:val="20"/>
                <w:szCs w:val="20"/>
              </w:rPr>
            </w:pPr>
            <w:r w:rsidRPr="00EC35BD">
              <w:rPr>
                <w:rFonts w:ascii="Calibri" w:hAnsi="Calibri"/>
                <w:color w:val="FF0000"/>
                <w:sz w:val="20"/>
                <w:szCs w:val="20"/>
              </w:rPr>
              <w:t xml:space="preserve">Some ideas missing: </w:t>
            </w:r>
            <w:r w:rsidRPr="00EC35BD">
              <w:rPr>
                <w:rFonts w:ascii="Calibri" w:hAnsi="Calibri"/>
                <w:color w:val="FF0000"/>
                <w:sz w:val="20"/>
                <w:szCs w:val="20"/>
              </w:rPr>
              <w:t>2</w:t>
            </w:r>
            <w:r w:rsidRPr="00EC35BD">
              <w:rPr>
                <w:rFonts w:ascii="Calibri" w:hAnsi="Calibri"/>
                <w:color w:val="FF0000"/>
                <w:sz w:val="20"/>
                <w:szCs w:val="20"/>
              </w:rPr>
              <w:t xml:space="preserve"> Mark</w:t>
            </w:r>
            <w:r w:rsidRPr="00EC35BD">
              <w:rPr>
                <w:rFonts w:ascii="Calibri" w:hAnsi="Calibri"/>
                <w:color w:val="FF0000"/>
                <w:sz w:val="20"/>
                <w:szCs w:val="20"/>
              </w:rPr>
              <w:t>s</w:t>
            </w:r>
          </w:p>
        </w:tc>
        <w:tc>
          <w:tcPr>
            <w:tcW w:w="310" w:type="pct"/>
          </w:tcPr>
          <w:p w14:paraId="790CE49F" w14:textId="77777777" w:rsidR="00C639A8" w:rsidRDefault="002910DD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12</w:t>
            </w:r>
          </w:p>
          <w:p w14:paraId="173B4461" w14:textId="77777777" w:rsidR="00B20A2B" w:rsidRDefault="00B20A2B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3A5266E9" w14:textId="77777777" w:rsidR="00B20A2B" w:rsidRDefault="00B20A2B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4C697287" w14:textId="77777777" w:rsidR="00B20A2B" w:rsidRDefault="00B20A2B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47F3D52F" w14:textId="77777777" w:rsidR="00B20A2B" w:rsidRDefault="00B20A2B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56A50F76" w14:textId="77777777" w:rsidR="002F2BF1" w:rsidRDefault="002F2BF1" w:rsidP="00F17C4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14A4C333" w14:textId="77777777" w:rsidR="002F2BF1" w:rsidRDefault="002F2BF1" w:rsidP="00F17C4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50EB5BF6" w14:textId="77777777" w:rsidR="002F2BF1" w:rsidRDefault="002F2BF1" w:rsidP="00F17C4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7F347110" w14:textId="77777777" w:rsidR="00CD1A0D" w:rsidRDefault="00CD1A0D" w:rsidP="00F17C4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30B0DBC4" w14:textId="77777777" w:rsidR="00B44A3F" w:rsidRDefault="00B44A3F" w:rsidP="00F17C4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7C0B6A3E" w14:textId="77777777" w:rsidR="003A15C4" w:rsidRDefault="003A15C4" w:rsidP="00F17C4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25C9D789" w14:textId="77777777" w:rsidR="003A15C4" w:rsidRDefault="003A15C4" w:rsidP="00F17C4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7DC918ED" w14:textId="77777777" w:rsidR="003A15C4" w:rsidRDefault="003A15C4" w:rsidP="00F17C4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74A4426C" w14:textId="77777777" w:rsidR="0042051A" w:rsidRDefault="0042051A" w:rsidP="00F17C4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7BA6E558" w14:textId="56B83A5F" w:rsidR="00B20A2B" w:rsidRDefault="00B20A2B" w:rsidP="00F17C4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14:paraId="7FD17B25" w14:textId="77777777" w:rsidR="005B2A42" w:rsidRDefault="005B2A42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587A5646" w14:textId="77777777" w:rsidR="00E002AC" w:rsidRDefault="00E002AC" w:rsidP="005B2A4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5EDEB487" w14:textId="77777777" w:rsidR="00E002AC" w:rsidRDefault="00E002AC" w:rsidP="005B2A4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645ED627" w14:textId="280A1299" w:rsidR="00E002AC" w:rsidRDefault="00E002AC" w:rsidP="005B2A4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60C64321" w14:textId="310A3BEE" w:rsidR="005E2E41" w:rsidRDefault="005E2E41" w:rsidP="005B2A4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7DAB829C" w14:textId="77777777" w:rsidR="003A15C4" w:rsidRDefault="003A15C4" w:rsidP="005B2A4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70A9E55C" w14:textId="755CA179" w:rsidR="005E2E41" w:rsidRDefault="005E2E41" w:rsidP="005B2A4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347865BC" w14:textId="77777777" w:rsidR="000C2374" w:rsidRDefault="000C2374" w:rsidP="005B2A4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7EC1F939" w14:textId="77777777" w:rsidR="000C2374" w:rsidRDefault="000C2374" w:rsidP="005B2A4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78C53FE8" w14:textId="63C3DE70" w:rsidR="00423FF8" w:rsidRDefault="002C0F60" w:rsidP="005B2A4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2</w:t>
            </w:r>
          </w:p>
          <w:p w14:paraId="05A2956B" w14:textId="77777777" w:rsidR="00953865" w:rsidRDefault="00953865" w:rsidP="005B2A4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1CA6C040" w14:textId="77777777" w:rsidR="00EC35BD" w:rsidRDefault="00EC35BD" w:rsidP="005B2A4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1E3A789A" w14:textId="77777777" w:rsidR="00EC35BD" w:rsidRDefault="00EC35BD" w:rsidP="005B2A4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4B38F1F4" w14:textId="442A1A29" w:rsidR="00953865" w:rsidRPr="00C1361B" w:rsidRDefault="00953865" w:rsidP="005B2A4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</w:tc>
        <w:tc>
          <w:tcPr>
            <w:tcW w:w="311" w:type="pct"/>
          </w:tcPr>
          <w:p w14:paraId="24A79EBD" w14:textId="2140A17F" w:rsidR="00C639A8" w:rsidRDefault="00571260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7</w:t>
            </w:r>
          </w:p>
          <w:p w14:paraId="7AD058DB" w14:textId="77777777" w:rsidR="00B20A2B" w:rsidRDefault="00B20A2B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2D0BFEE7" w14:textId="77777777" w:rsidR="00B20A2B" w:rsidRDefault="00B20A2B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40B23C48" w14:textId="77777777" w:rsidR="00B20A2B" w:rsidRDefault="00B20A2B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18ABD8AB" w14:textId="77777777" w:rsidR="00B20A2B" w:rsidRDefault="00B20A2B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0CA0F86E" w14:textId="77777777" w:rsidR="002F2BF1" w:rsidRDefault="002F2BF1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146E56E1" w14:textId="77777777" w:rsidR="002F2BF1" w:rsidRDefault="002F2BF1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08B43780" w14:textId="77777777" w:rsidR="002F2BF1" w:rsidRDefault="002F2BF1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1D74C872" w14:textId="77777777" w:rsidR="00CD1A0D" w:rsidRDefault="00CD1A0D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6E7A6A45" w14:textId="77777777" w:rsidR="00B44A3F" w:rsidRDefault="00B44A3F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4EE99ECB" w14:textId="77777777" w:rsidR="003A15C4" w:rsidRDefault="003A15C4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386B7CCF" w14:textId="77777777" w:rsidR="003A15C4" w:rsidRDefault="003A15C4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286A6BE9" w14:textId="77777777" w:rsidR="003A15C4" w:rsidRDefault="003A15C4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61609FA3" w14:textId="77777777" w:rsidR="0042051A" w:rsidRDefault="0042051A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2E55C936" w14:textId="5C95295C" w:rsidR="00B20A2B" w:rsidRDefault="00AB0D4C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14:paraId="387C97FE" w14:textId="77777777" w:rsidR="005B2A42" w:rsidRDefault="005B2A42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063B6202" w14:textId="77777777" w:rsidR="005B2A42" w:rsidRDefault="005B2A42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6D0BE48D" w14:textId="77777777" w:rsidR="00C55F0D" w:rsidRDefault="00C55F0D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669A084B" w14:textId="71A7A6F7" w:rsidR="005B2A42" w:rsidRDefault="00DC6433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472C487B" w14:textId="77777777" w:rsidR="00E002AC" w:rsidRDefault="00E002AC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6487FCF2" w14:textId="77777777" w:rsidR="00E002AC" w:rsidRDefault="00E002AC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4A97A29B" w14:textId="180899DA" w:rsidR="00E002AC" w:rsidRDefault="002941B4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0E97DE65" w14:textId="733B70ED" w:rsidR="005E2E41" w:rsidRDefault="005E2E41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206A850D" w14:textId="77777777" w:rsidR="0092045C" w:rsidRDefault="0092045C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539843FE" w14:textId="44583830" w:rsidR="000C2374" w:rsidRDefault="008B44D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1</w:t>
            </w:r>
          </w:p>
          <w:p w14:paraId="1EDE51EE" w14:textId="77777777" w:rsidR="00EC35BD" w:rsidRDefault="00EC35BD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784F9AD2" w14:textId="77777777" w:rsidR="00EC35BD" w:rsidRDefault="00EC35BD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33608B82" w14:textId="77777777" w:rsidR="00EC35BD" w:rsidRDefault="00EC35BD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62A70830" w14:textId="1193E77C" w:rsidR="00953865" w:rsidRPr="00C1361B" w:rsidRDefault="00EC35BD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</w:t>
            </w:r>
          </w:p>
        </w:tc>
        <w:tc>
          <w:tcPr>
            <w:tcW w:w="338" w:type="pct"/>
          </w:tcPr>
          <w:p w14:paraId="3CF1FE84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337" w:type="pct"/>
          </w:tcPr>
          <w:p w14:paraId="2ABDE911" w14:textId="77777777"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  <w:tr w:rsidR="00C639A8" w:rsidRPr="00C1361B" w14:paraId="53CB15A8" w14:textId="77777777" w:rsidTr="00C639A8">
        <w:tc>
          <w:tcPr>
            <w:tcW w:w="447" w:type="pct"/>
          </w:tcPr>
          <w:p w14:paraId="53327267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7" w:type="pct"/>
          </w:tcPr>
          <w:p w14:paraId="515BAE03" w14:textId="77777777" w:rsidR="00C639A8" w:rsidRPr="00C1361B" w:rsidRDefault="00C639A8" w:rsidP="00260E99">
            <w:pPr>
              <w:rPr>
                <w:rFonts w:ascii="Calibri" w:hAnsi="Calibri"/>
                <w:b/>
              </w:rPr>
            </w:pPr>
            <w:r w:rsidRPr="00C1361B">
              <w:rPr>
                <w:rFonts w:ascii="Calibri" w:hAnsi="Calibri"/>
                <w:b/>
              </w:rPr>
              <w:t>TOTAL</w:t>
            </w:r>
          </w:p>
        </w:tc>
        <w:tc>
          <w:tcPr>
            <w:tcW w:w="310" w:type="pct"/>
          </w:tcPr>
          <w:p w14:paraId="452F85B4" w14:textId="637BC974" w:rsidR="00C639A8" w:rsidRPr="00C1361B" w:rsidRDefault="005E2E41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25</w:t>
            </w:r>
          </w:p>
        </w:tc>
        <w:tc>
          <w:tcPr>
            <w:tcW w:w="311" w:type="pct"/>
          </w:tcPr>
          <w:p w14:paraId="4B291159" w14:textId="404F1DB8" w:rsidR="00C639A8" w:rsidRPr="00C1361B" w:rsidRDefault="0007538E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</w:t>
            </w:r>
            <w:r w:rsidR="00D4539C">
              <w:rPr>
                <w:rFonts w:ascii="Calibri" w:hAnsi="Calibri"/>
                <w:sz w:val="20"/>
              </w:rPr>
              <w:t>7</w:t>
            </w:r>
          </w:p>
        </w:tc>
        <w:tc>
          <w:tcPr>
            <w:tcW w:w="338" w:type="pct"/>
          </w:tcPr>
          <w:p w14:paraId="018B5DB3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337" w:type="pct"/>
          </w:tcPr>
          <w:p w14:paraId="5A9651C0" w14:textId="77777777"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</w:tbl>
    <w:p w14:paraId="0135C36C" w14:textId="15C2812B" w:rsidR="00C639A8" w:rsidRDefault="00C639A8">
      <w:pPr>
        <w:rPr>
          <w:sz w:val="32"/>
          <w:szCs w:val="32"/>
        </w:rPr>
      </w:pPr>
    </w:p>
    <w:tbl>
      <w:tblPr>
        <w:tblW w:w="5362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797"/>
        <w:gridCol w:w="5802"/>
        <w:gridCol w:w="552"/>
        <w:gridCol w:w="554"/>
        <w:gridCol w:w="602"/>
        <w:gridCol w:w="600"/>
      </w:tblGrid>
      <w:tr w:rsidR="004F65A3" w:rsidRPr="00C1361B" w14:paraId="68391A3B" w14:textId="77777777" w:rsidTr="00A72291">
        <w:tc>
          <w:tcPr>
            <w:tcW w:w="447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1B4E5CF4" w14:textId="77777777" w:rsidR="004F65A3" w:rsidRPr="00C1361B" w:rsidRDefault="004F65A3" w:rsidP="006D71D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7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2850AC72" w14:textId="77777777" w:rsidR="004F65A3" w:rsidRPr="00C1361B" w:rsidRDefault="004F65A3" w:rsidP="00A72291">
            <w:pPr>
              <w:rPr>
                <w:rFonts w:ascii="Calibri" w:hAnsi="Calibri"/>
                <w:b/>
              </w:rPr>
            </w:pPr>
          </w:p>
        </w:tc>
        <w:tc>
          <w:tcPr>
            <w:tcW w:w="310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39F466E8" w14:textId="77777777" w:rsidR="004F65A3" w:rsidRPr="00C1361B" w:rsidRDefault="004F65A3" w:rsidP="00A722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11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701CB5C9" w14:textId="77777777" w:rsidR="004F65A3" w:rsidRPr="00C1361B" w:rsidRDefault="004F65A3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338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1876C241" w14:textId="77777777" w:rsidR="004F65A3" w:rsidRPr="00C1361B" w:rsidRDefault="004F65A3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337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1F06F030" w14:textId="77777777" w:rsidR="004F65A3" w:rsidRPr="00C1361B" w:rsidRDefault="004F65A3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  <w:tr w:rsidR="004F65A3" w:rsidRPr="00C1361B" w14:paraId="13B0275C" w14:textId="77777777" w:rsidTr="00A72291">
        <w:trPr>
          <w:trHeight w:val="1835"/>
        </w:trPr>
        <w:tc>
          <w:tcPr>
            <w:tcW w:w="447" w:type="pct"/>
            <w:shd w:val="clear" w:color="auto" w:fill="DBE5F1"/>
            <w:textDirection w:val="btLr"/>
          </w:tcPr>
          <w:p w14:paraId="71B03D7F" w14:textId="77777777" w:rsidR="004F65A3" w:rsidRPr="00932C6E" w:rsidRDefault="004F65A3" w:rsidP="00A72291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8"/>
                <w:szCs w:val="28"/>
              </w:rPr>
            </w:pPr>
            <w:r w:rsidRPr="00932C6E">
              <w:rPr>
                <w:rFonts w:ascii="Calibri" w:hAnsi="Calibri"/>
                <w:b/>
                <w:sz w:val="32"/>
                <w:szCs w:val="32"/>
                <w:u w:val="single"/>
              </w:rPr>
              <w:br w:type="page"/>
            </w:r>
            <w:r>
              <w:rPr>
                <w:rFonts w:ascii="Calibri" w:hAnsi="Calibri"/>
                <w:b/>
                <w:sz w:val="28"/>
                <w:szCs w:val="28"/>
              </w:rPr>
              <w:t>Question</w:t>
            </w:r>
          </w:p>
          <w:p w14:paraId="113418D7" w14:textId="77777777" w:rsidR="004F65A3" w:rsidRPr="00932C6E" w:rsidRDefault="004F65A3" w:rsidP="00A72291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32"/>
                <w:szCs w:val="32"/>
              </w:rPr>
            </w:pPr>
            <w:r w:rsidRPr="00932C6E">
              <w:rPr>
                <w:rFonts w:ascii="Calibri" w:hAnsi="Calibri"/>
                <w:b/>
                <w:sz w:val="28"/>
                <w:szCs w:val="28"/>
              </w:rPr>
              <w:t>N</w:t>
            </w:r>
            <w:r>
              <w:rPr>
                <w:rFonts w:ascii="Calibri" w:hAnsi="Calibri"/>
                <w:b/>
                <w:sz w:val="28"/>
                <w:szCs w:val="28"/>
              </w:rPr>
              <w:t>umber</w:t>
            </w:r>
          </w:p>
        </w:tc>
        <w:tc>
          <w:tcPr>
            <w:tcW w:w="3257" w:type="pct"/>
            <w:shd w:val="clear" w:color="auto" w:fill="DBE5F1"/>
          </w:tcPr>
          <w:p w14:paraId="16A9B292" w14:textId="77777777" w:rsidR="004F65A3" w:rsidRPr="00932C6E" w:rsidRDefault="004F65A3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  <w:u w:val="single"/>
              </w:rPr>
            </w:pPr>
            <w:r>
              <w:rPr>
                <w:rFonts w:ascii="Calibri" w:hAnsi="Calibri"/>
                <w:b/>
                <w:sz w:val="32"/>
                <w:szCs w:val="32"/>
              </w:rPr>
              <w:t>Comments</w:t>
            </w:r>
          </w:p>
          <w:p w14:paraId="073442F0" w14:textId="77777777" w:rsidR="004F65A3" w:rsidRPr="00932C6E" w:rsidRDefault="004F65A3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  <w:p w14:paraId="7AF8B7FE" w14:textId="77777777" w:rsidR="004F65A3" w:rsidRPr="00932C6E" w:rsidRDefault="004F65A3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</w:rPr>
            </w:pPr>
          </w:p>
        </w:tc>
        <w:tc>
          <w:tcPr>
            <w:tcW w:w="310" w:type="pct"/>
            <w:shd w:val="clear" w:color="auto" w:fill="DBE5F1"/>
            <w:textDirection w:val="btLr"/>
          </w:tcPr>
          <w:p w14:paraId="32B77E11" w14:textId="77777777" w:rsidR="004F65A3" w:rsidRPr="00932C6E" w:rsidRDefault="004F65A3" w:rsidP="00A72291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available</w:t>
            </w:r>
          </w:p>
          <w:p w14:paraId="446C1024" w14:textId="77777777" w:rsidR="004F65A3" w:rsidRPr="00932C6E" w:rsidRDefault="004F65A3" w:rsidP="00A72291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00B4173D" w14:textId="77777777" w:rsidR="004F65A3" w:rsidRPr="00932C6E" w:rsidRDefault="004F65A3" w:rsidP="00A72291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17EC30B1" w14:textId="77777777" w:rsidR="004F65A3" w:rsidRPr="00932C6E" w:rsidRDefault="004F65A3" w:rsidP="00A72291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311" w:type="pct"/>
            <w:shd w:val="clear" w:color="auto" w:fill="DBE5F1"/>
            <w:textDirection w:val="btLr"/>
          </w:tcPr>
          <w:p w14:paraId="5B14AC40" w14:textId="77777777" w:rsidR="004F65A3" w:rsidRPr="00932C6E" w:rsidRDefault="004F65A3" w:rsidP="00A72291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awarded</w:t>
            </w:r>
          </w:p>
          <w:p w14:paraId="4320F033" w14:textId="77777777" w:rsidR="004F65A3" w:rsidRPr="00932C6E" w:rsidRDefault="004F65A3" w:rsidP="00A72291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61ABA7B2" w14:textId="77777777" w:rsidR="004F65A3" w:rsidRPr="00932C6E" w:rsidRDefault="004F65A3" w:rsidP="00A72291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114D4955" w14:textId="77777777" w:rsidR="004F65A3" w:rsidRPr="00932C6E" w:rsidRDefault="004F65A3" w:rsidP="00A72291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</w:p>
          <w:p w14:paraId="5D030A68" w14:textId="77777777" w:rsidR="004F65A3" w:rsidRPr="00932C6E" w:rsidRDefault="004F65A3" w:rsidP="00A72291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338" w:type="pct"/>
            <w:shd w:val="clear" w:color="auto" w:fill="DBE5F1"/>
            <w:textDirection w:val="btLr"/>
          </w:tcPr>
          <w:p w14:paraId="58B33164" w14:textId="77777777" w:rsidR="004F65A3" w:rsidRPr="00932C6E" w:rsidRDefault="004F65A3" w:rsidP="00A72291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2</w:t>
            </w:r>
            <w:r w:rsidRPr="00932C6E">
              <w:rPr>
                <w:rFonts w:ascii="Calibri" w:hAnsi="Calibri"/>
                <w:b/>
                <w:sz w:val="22"/>
                <w:szCs w:val="22"/>
                <w:vertAlign w:val="superscript"/>
              </w:rPr>
              <w:t>nd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(sample)</w:t>
            </w:r>
          </w:p>
        </w:tc>
        <w:tc>
          <w:tcPr>
            <w:tcW w:w="337" w:type="pct"/>
            <w:shd w:val="clear" w:color="auto" w:fill="DBE5F1"/>
            <w:textDirection w:val="btLr"/>
          </w:tcPr>
          <w:p w14:paraId="6D7A9B99" w14:textId="77777777" w:rsidR="004F65A3" w:rsidRPr="00932C6E" w:rsidRDefault="004F65A3" w:rsidP="00A72291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3</w:t>
            </w:r>
            <w:r w:rsidRPr="00C639A8">
              <w:rPr>
                <w:rFonts w:ascii="Calibri" w:hAnsi="Calibri"/>
                <w:b/>
                <w:sz w:val="22"/>
                <w:szCs w:val="22"/>
                <w:vertAlign w:val="superscript"/>
              </w:rPr>
              <w:t>rd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>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(where necessary)</w:t>
            </w:r>
          </w:p>
        </w:tc>
      </w:tr>
      <w:tr w:rsidR="004F65A3" w:rsidRPr="00C1361B" w14:paraId="456FC02C" w14:textId="77777777" w:rsidTr="00A72291">
        <w:tc>
          <w:tcPr>
            <w:tcW w:w="447" w:type="pct"/>
          </w:tcPr>
          <w:p w14:paraId="177BEB34" w14:textId="337DCFD8" w:rsidR="004F65A3" w:rsidRDefault="004F65A3" w:rsidP="00A722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  <w:r>
              <w:rPr>
                <w:rFonts w:ascii="Calibri" w:hAnsi="Calibri"/>
                <w:b/>
                <w:sz w:val="20"/>
              </w:rPr>
              <w:t>Q4</w:t>
            </w:r>
            <w:r w:rsidR="009179F8">
              <w:rPr>
                <w:rFonts w:ascii="Calibri" w:hAnsi="Calibri"/>
                <w:b/>
                <w:sz w:val="20"/>
              </w:rPr>
              <w:t>a)i)</w:t>
            </w:r>
          </w:p>
          <w:p w14:paraId="7C9B55E0" w14:textId="6E3A6C5B" w:rsidR="00530D7A" w:rsidRDefault="00530D7A" w:rsidP="00A722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28608B21" w14:textId="12ACA16E" w:rsidR="00750DB8" w:rsidRDefault="00750DB8" w:rsidP="00A722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03B9B6EE" w14:textId="77777777" w:rsidR="0079781C" w:rsidRDefault="0079781C" w:rsidP="00A722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525BD42C" w14:textId="327407EB" w:rsidR="00530D7A" w:rsidRDefault="00530D7A" w:rsidP="00A722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  <w:r>
              <w:rPr>
                <w:rFonts w:ascii="Calibri" w:hAnsi="Calibri"/>
                <w:b/>
                <w:sz w:val="20"/>
              </w:rPr>
              <w:t>A4a)ii)</w:t>
            </w:r>
          </w:p>
          <w:p w14:paraId="14F8B075" w14:textId="23963D4B" w:rsidR="00530D7A" w:rsidRDefault="00530D7A" w:rsidP="00A722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16A68AC7" w14:textId="77777777" w:rsidR="00530D7A" w:rsidRDefault="00530D7A" w:rsidP="00A722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07FAF007" w14:textId="225BB6BA" w:rsidR="004F65A3" w:rsidRPr="00C1361B" w:rsidRDefault="00530D7A" w:rsidP="00A722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  <w:r>
              <w:rPr>
                <w:rFonts w:ascii="Calibri" w:hAnsi="Calibri"/>
                <w:b/>
                <w:sz w:val="20"/>
              </w:rPr>
              <w:t>Q4b)</w:t>
            </w:r>
          </w:p>
        </w:tc>
        <w:tc>
          <w:tcPr>
            <w:tcW w:w="3257" w:type="pct"/>
          </w:tcPr>
          <w:p w14:paraId="7B9E05C9" w14:textId="1BF37C4C" w:rsidR="008E0C9F" w:rsidRDefault="008E0C9F" w:rsidP="008E0C9F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 xml:space="preserve">Odd and Even Terms : </w:t>
            </w:r>
            <w:r w:rsidR="00D31592">
              <w:rPr>
                <w:rFonts w:ascii="Calibri" w:hAnsi="Calibri"/>
                <w:sz w:val="20"/>
                <w:szCs w:val="20"/>
              </w:rPr>
              <w:t>1</w:t>
            </w:r>
            <w:r>
              <w:rPr>
                <w:rFonts w:ascii="Calibri" w:hAnsi="Calibri"/>
                <w:sz w:val="20"/>
                <w:szCs w:val="20"/>
              </w:rPr>
              <w:t xml:space="preserve"> Mark</w:t>
            </w:r>
          </w:p>
          <w:p w14:paraId="66F434C4" w14:textId="49D9DFB0" w:rsidR="0079781C" w:rsidRPr="0079781C" w:rsidRDefault="0079781C" w:rsidP="008E0C9F">
            <w:pPr>
              <w:rPr>
                <w:rFonts w:ascii="Calibri" w:hAnsi="Calibri"/>
                <w:color w:val="FF0000"/>
                <w:sz w:val="20"/>
                <w:szCs w:val="20"/>
              </w:rPr>
            </w:pPr>
            <w:r w:rsidRPr="0079781C">
              <w:rPr>
                <w:rFonts w:ascii="Calibri" w:hAnsi="Calibri"/>
                <w:color w:val="FF0000"/>
                <w:sz w:val="20"/>
                <w:szCs w:val="20"/>
              </w:rPr>
              <w:t>Missing : Odd and Even partially incorrect: 1 Mark</w:t>
            </w:r>
          </w:p>
          <w:p w14:paraId="7850E14F" w14:textId="77777777" w:rsidR="008E0C9F" w:rsidRDefault="008E0C9F" w:rsidP="008E0C9F">
            <w:pPr>
              <w:rPr>
                <w:rFonts w:ascii="Calibri" w:hAnsi="Calibri"/>
                <w:sz w:val="20"/>
                <w:szCs w:val="20"/>
              </w:rPr>
            </w:pPr>
          </w:p>
          <w:p w14:paraId="51E0861D" w14:textId="77777777" w:rsidR="008E0C9F" w:rsidRDefault="008E0C9F" w:rsidP="008E0C9F">
            <w:pPr>
              <w:rPr>
                <w:rFonts w:ascii="Calibri" w:hAnsi="Calibri"/>
                <w:color w:val="FF0000"/>
                <w:sz w:val="20"/>
                <w:szCs w:val="20"/>
              </w:rPr>
            </w:pPr>
          </w:p>
          <w:p w14:paraId="2D85EE76" w14:textId="77777777" w:rsidR="008E0C9F" w:rsidRDefault="008E0C9F" w:rsidP="008E0C9F">
            <w:pPr>
              <w:rPr>
                <w:rFonts w:ascii="Calibri" w:hAnsi="Calibri"/>
                <w:sz w:val="20"/>
                <w:szCs w:val="20"/>
              </w:rPr>
            </w:pPr>
            <w:r w:rsidRPr="00DC4EC6">
              <w:rPr>
                <w:rFonts w:ascii="Calibri" w:hAnsi="Calibri"/>
                <w:sz w:val="20"/>
                <w:szCs w:val="20"/>
              </w:rPr>
              <w:t>Twiddle Factor: 2 Marks</w:t>
            </w:r>
          </w:p>
          <w:p w14:paraId="0619FC3D" w14:textId="77777777" w:rsidR="008E0C9F" w:rsidRDefault="008E0C9F" w:rsidP="008E0C9F">
            <w:pPr>
              <w:rPr>
                <w:rFonts w:ascii="Calibri" w:hAnsi="Calibri"/>
                <w:sz w:val="20"/>
                <w:szCs w:val="20"/>
              </w:rPr>
            </w:pPr>
          </w:p>
          <w:p w14:paraId="2DEE5BB2" w14:textId="77777777" w:rsidR="008E0C9F" w:rsidRDefault="008E0C9F" w:rsidP="008E0C9F">
            <w:pPr>
              <w:rPr>
                <w:rFonts w:ascii="Calibri" w:hAnsi="Calibri"/>
                <w:sz w:val="20"/>
                <w:szCs w:val="20"/>
              </w:rPr>
            </w:pPr>
          </w:p>
          <w:p w14:paraId="2C408399" w14:textId="53C0A28B" w:rsidR="008E0C9F" w:rsidRPr="00BD2D1D" w:rsidRDefault="008E0C9F" w:rsidP="008E0C9F">
            <w:pPr>
              <w:rPr>
                <w:rFonts w:ascii="Calibri" w:hAnsi="Calibri"/>
                <w:sz w:val="20"/>
                <w:szCs w:val="20"/>
              </w:rPr>
            </w:pPr>
            <w:r w:rsidRPr="00BD2D1D">
              <w:rPr>
                <w:rFonts w:ascii="Calibri" w:hAnsi="Calibri"/>
                <w:sz w:val="20"/>
                <w:szCs w:val="20"/>
              </w:rPr>
              <w:t xml:space="preserve">Correct Format : </w:t>
            </w:r>
            <w:r w:rsidR="00F1706D">
              <w:rPr>
                <w:rFonts w:ascii="Calibri" w:hAnsi="Calibri"/>
                <w:sz w:val="20"/>
                <w:szCs w:val="20"/>
              </w:rPr>
              <w:t>1</w:t>
            </w:r>
            <w:r w:rsidRPr="00BD2D1D">
              <w:rPr>
                <w:rFonts w:ascii="Calibri" w:hAnsi="Calibri"/>
                <w:sz w:val="20"/>
                <w:szCs w:val="20"/>
              </w:rPr>
              <w:t xml:space="preserve"> Marks</w:t>
            </w:r>
          </w:p>
          <w:p w14:paraId="42054672" w14:textId="77777777" w:rsidR="008E0C9F" w:rsidRPr="00BD2D1D" w:rsidRDefault="008E0C9F" w:rsidP="008E0C9F">
            <w:pPr>
              <w:rPr>
                <w:rFonts w:ascii="Calibri" w:hAnsi="Calibri"/>
                <w:sz w:val="20"/>
                <w:szCs w:val="20"/>
              </w:rPr>
            </w:pPr>
            <w:r w:rsidRPr="00BD2D1D">
              <w:rPr>
                <w:rFonts w:ascii="Calibri" w:hAnsi="Calibri"/>
                <w:sz w:val="20"/>
                <w:szCs w:val="20"/>
              </w:rPr>
              <w:t>1</w:t>
            </w:r>
            <w:r w:rsidRPr="00BD2D1D">
              <w:rPr>
                <w:rFonts w:ascii="Calibri" w:hAnsi="Calibri"/>
                <w:sz w:val="20"/>
                <w:szCs w:val="20"/>
                <w:vertAlign w:val="superscript"/>
              </w:rPr>
              <w:t>st</w:t>
            </w:r>
            <w:r w:rsidRPr="00BD2D1D">
              <w:rPr>
                <w:rFonts w:ascii="Calibri" w:hAnsi="Calibri"/>
                <w:sz w:val="20"/>
                <w:szCs w:val="20"/>
              </w:rPr>
              <w:t xml:space="preserve"> Stage: </w:t>
            </w:r>
          </w:p>
          <w:p w14:paraId="5F6C504A" w14:textId="77777777" w:rsidR="008E0C9F" w:rsidRPr="00BD2D1D" w:rsidRDefault="008E0C9F" w:rsidP="008E0C9F">
            <w:pPr>
              <w:rPr>
                <w:rFonts w:ascii="Calibri" w:hAnsi="Calibri"/>
                <w:sz w:val="20"/>
                <w:szCs w:val="20"/>
              </w:rPr>
            </w:pPr>
            <w:r w:rsidRPr="00BD2D1D">
              <w:rPr>
                <w:rFonts w:ascii="Calibri" w:hAnsi="Calibri"/>
                <w:sz w:val="20"/>
                <w:szCs w:val="20"/>
              </w:rPr>
              <w:t xml:space="preserve">Values of </w:t>
            </w:r>
            <m:oMath>
              <m:sSubSup>
                <m:sSubSupPr>
                  <m:ctrlPr>
                    <w:rPr>
                      <w:rFonts w:ascii="Cambria Math" w:hAnsi="Cambria Math"/>
                      <w:i/>
                      <w:sz w:val="20"/>
                      <w:szCs w:val="20"/>
                    </w:rPr>
                  </m:ctrlPr>
                </m:sSubSupPr>
                <m:e>
                  <m:r>
                    <w:rPr>
                      <w:rFonts w:ascii="Cambria Math" w:hAnsi="Cambria Math"/>
                      <w:sz w:val="20"/>
                      <w:szCs w:val="20"/>
                    </w:rPr>
                    <m:t>W</m:t>
                  </m:r>
                </m:e>
                <m:sub>
                  <m:r>
                    <w:rPr>
                      <w:rFonts w:ascii="Cambria Math" w:hAnsi="Cambria Math"/>
                      <w:sz w:val="20"/>
                      <w:szCs w:val="20"/>
                    </w:rPr>
                    <m:t>8</m:t>
                  </m:r>
                </m:sub>
                <m:sup>
                  <m:r>
                    <w:rPr>
                      <w:rFonts w:ascii="Cambria Math" w:hAnsi="Cambria Math"/>
                      <w:sz w:val="20"/>
                      <w:szCs w:val="20"/>
                    </w:rPr>
                    <m:t>0</m:t>
                  </m:r>
                </m:sup>
              </m:sSubSup>
            </m:oMath>
            <w:r w:rsidRPr="00BD2D1D">
              <w:rPr>
                <w:rFonts w:ascii="Calibri" w:hAnsi="Calibri"/>
                <w:sz w:val="20"/>
                <w:szCs w:val="20"/>
              </w:rPr>
              <w:t xml:space="preserve"> :1 Mark</w:t>
            </w:r>
          </w:p>
          <w:p w14:paraId="15AC32D4" w14:textId="77777777" w:rsidR="008E0C9F" w:rsidRPr="00BD2D1D" w:rsidRDefault="008E0C9F" w:rsidP="008E0C9F">
            <w:pPr>
              <w:rPr>
                <w:rFonts w:ascii="Calibri" w:hAnsi="Calibri"/>
                <w:sz w:val="20"/>
                <w:szCs w:val="20"/>
              </w:rPr>
            </w:pPr>
            <w:r w:rsidRPr="00BD2D1D">
              <w:rPr>
                <w:rFonts w:ascii="Calibri" w:hAnsi="Calibri"/>
                <w:sz w:val="20"/>
                <w:szCs w:val="20"/>
              </w:rPr>
              <w:t>2nd Stage :</w:t>
            </w:r>
          </w:p>
          <w:p w14:paraId="0A26A2CB" w14:textId="77777777" w:rsidR="008E0C9F" w:rsidRPr="00BD2D1D" w:rsidRDefault="008E0C9F" w:rsidP="008E0C9F">
            <w:pPr>
              <w:rPr>
                <w:rFonts w:ascii="Calibri" w:hAnsi="Calibri"/>
                <w:sz w:val="20"/>
                <w:szCs w:val="20"/>
              </w:rPr>
            </w:pPr>
            <w:r w:rsidRPr="00BD2D1D">
              <w:rPr>
                <w:rFonts w:ascii="Calibri" w:hAnsi="Calibri"/>
                <w:sz w:val="20"/>
                <w:szCs w:val="20"/>
              </w:rPr>
              <w:t xml:space="preserve">Values of </w:t>
            </w:r>
            <m:oMath>
              <m:sSubSup>
                <m:sSubSupPr>
                  <m:ctrlPr>
                    <w:rPr>
                      <w:rFonts w:ascii="Cambria Math" w:hAnsi="Cambria Math"/>
                      <w:i/>
                      <w:sz w:val="20"/>
                      <w:szCs w:val="20"/>
                    </w:rPr>
                  </m:ctrlPr>
                </m:sSubSupPr>
                <m:e>
                  <m:r>
                    <w:rPr>
                      <w:rFonts w:ascii="Cambria Math" w:hAnsi="Cambria Math"/>
                      <w:sz w:val="20"/>
                      <w:szCs w:val="20"/>
                    </w:rPr>
                    <m:t>W</m:t>
                  </m:r>
                </m:e>
                <m:sub>
                  <m:r>
                    <w:rPr>
                      <w:rFonts w:ascii="Cambria Math" w:hAnsi="Cambria Math"/>
                      <w:sz w:val="20"/>
                      <w:szCs w:val="20"/>
                    </w:rPr>
                    <m:t>8</m:t>
                  </m:r>
                </m:sub>
                <m:sup>
                  <m:r>
                    <w:rPr>
                      <w:rFonts w:ascii="Cambria Math" w:hAnsi="Cambria Math"/>
                      <w:sz w:val="20"/>
                      <w:szCs w:val="20"/>
                    </w:rPr>
                    <m:t>0</m:t>
                  </m:r>
                </m:sup>
              </m:sSubSup>
            </m:oMath>
            <w:r w:rsidRPr="00BD2D1D">
              <w:rPr>
                <w:rFonts w:ascii="Calibri" w:hAnsi="Calibri"/>
                <w:sz w:val="20"/>
                <w:szCs w:val="20"/>
              </w:rPr>
              <w:t xml:space="preserve"> </w:t>
            </w:r>
          </w:p>
          <w:p w14:paraId="07400CEF" w14:textId="77777777" w:rsidR="008E0C9F" w:rsidRPr="00BD2D1D" w:rsidRDefault="008E0C9F" w:rsidP="008E0C9F">
            <w:pPr>
              <w:rPr>
                <w:rFonts w:ascii="Calibri" w:hAnsi="Calibri"/>
                <w:sz w:val="20"/>
                <w:szCs w:val="20"/>
              </w:rPr>
            </w:pPr>
            <w:r w:rsidRPr="00BD2D1D">
              <w:rPr>
                <w:rFonts w:ascii="Calibri" w:hAnsi="Calibri"/>
                <w:sz w:val="20"/>
                <w:szCs w:val="20"/>
              </w:rPr>
              <w:t xml:space="preserve">Values of </w:t>
            </w:r>
            <m:oMath>
              <m:sSubSup>
                <m:sSubSupPr>
                  <m:ctrlPr>
                    <w:rPr>
                      <w:rFonts w:ascii="Cambria Math" w:hAnsi="Cambria Math"/>
                      <w:i/>
                      <w:sz w:val="20"/>
                      <w:szCs w:val="20"/>
                    </w:rPr>
                  </m:ctrlPr>
                </m:sSubSupPr>
                <m:e>
                  <m:r>
                    <w:rPr>
                      <w:rFonts w:ascii="Cambria Math" w:hAnsi="Cambria Math"/>
                      <w:sz w:val="20"/>
                      <w:szCs w:val="20"/>
                    </w:rPr>
                    <m:t>W</m:t>
                  </m:r>
                </m:e>
                <m:sub>
                  <m:r>
                    <w:rPr>
                      <w:rFonts w:ascii="Cambria Math" w:hAnsi="Cambria Math"/>
                      <w:sz w:val="20"/>
                      <w:szCs w:val="20"/>
                    </w:rPr>
                    <m:t>8</m:t>
                  </m:r>
                </m:sub>
                <m:sup>
                  <m:r>
                    <w:rPr>
                      <w:rFonts w:ascii="Cambria Math" w:hAnsi="Cambria Math"/>
                      <w:sz w:val="20"/>
                      <w:szCs w:val="20"/>
                    </w:rPr>
                    <m:t>2</m:t>
                  </m:r>
                </m:sup>
              </m:sSubSup>
            </m:oMath>
            <w:r w:rsidRPr="00BD2D1D">
              <w:rPr>
                <w:rFonts w:ascii="Calibri" w:hAnsi="Calibri"/>
                <w:sz w:val="20"/>
                <w:szCs w:val="20"/>
              </w:rPr>
              <w:t xml:space="preserve"> : 1 Mark</w:t>
            </w:r>
          </w:p>
          <w:p w14:paraId="4D684751" w14:textId="713164C0" w:rsidR="008E0C9F" w:rsidRDefault="008E0C9F" w:rsidP="008E0C9F">
            <w:pPr>
              <w:rPr>
                <w:rFonts w:ascii="Calibri" w:hAnsi="Calibri"/>
                <w:sz w:val="20"/>
                <w:szCs w:val="20"/>
              </w:rPr>
            </w:pPr>
            <w:r w:rsidRPr="00BD2D1D">
              <w:rPr>
                <w:rFonts w:ascii="Calibri" w:hAnsi="Calibri"/>
                <w:sz w:val="20"/>
                <w:szCs w:val="20"/>
              </w:rPr>
              <w:t xml:space="preserve">The </w:t>
            </w:r>
            <w:r w:rsidR="00F4450B">
              <w:rPr>
                <w:rFonts w:ascii="Calibri" w:hAnsi="Calibri"/>
                <w:sz w:val="20"/>
                <w:szCs w:val="20"/>
              </w:rPr>
              <w:t>4</w:t>
            </w:r>
            <w:r w:rsidRPr="00BD2D1D">
              <w:rPr>
                <w:rFonts w:ascii="Calibri" w:hAnsi="Calibri"/>
                <w:sz w:val="20"/>
                <w:szCs w:val="20"/>
              </w:rPr>
              <w:t xml:space="preserve">, Y(k) Values: </w:t>
            </w:r>
            <w:r w:rsidR="00F4450B">
              <w:rPr>
                <w:rFonts w:ascii="Calibri" w:hAnsi="Calibri"/>
                <w:sz w:val="20"/>
                <w:szCs w:val="20"/>
              </w:rPr>
              <w:t>8</w:t>
            </w:r>
            <w:r w:rsidRPr="00BD2D1D">
              <w:rPr>
                <w:rFonts w:ascii="Calibri" w:hAnsi="Calibri"/>
                <w:sz w:val="20"/>
                <w:szCs w:val="20"/>
              </w:rPr>
              <w:t xml:space="preserve"> Marks</w:t>
            </w:r>
          </w:p>
          <w:p w14:paraId="0EF31C0E" w14:textId="426A7421" w:rsidR="00F4450B" w:rsidRPr="00F4450B" w:rsidRDefault="00F4450B" w:rsidP="008E0C9F">
            <w:pPr>
              <w:rPr>
                <w:rFonts w:ascii="Calibri" w:hAnsi="Calibri"/>
                <w:color w:val="FF0000"/>
                <w:sz w:val="20"/>
                <w:szCs w:val="20"/>
              </w:rPr>
            </w:pPr>
            <w:r w:rsidRPr="00F4450B">
              <w:rPr>
                <w:rFonts w:ascii="Calibri" w:hAnsi="Calibri"/>
                <w:color w:val="FF0000"/>
                <w:sz w:val="20"/>
                <w:szCs w:val="20"/>
              </w:rPr>
              <w:t>Missing:</w:t>
            </w:r>
          </w:p>
          <w:p w14:paraId="5D68F069" w14:textId="71976C76" w:rsidR="00F4450B" w:rsidRDefault="00F4450B" w:rsidP="00F4450B">
            <w:pPr>
              <w:rPr>
                <w:rFonts w:ascii="Calibri" w:hAnsi="Calibri"/>
                <w:color w:val="FF0000"/>
                <w:sz w:val="20"/>
                <w:szCs w:val="20"/>
              </w:rPr>
            </w:pPr>
            <w:r w:rsidRPr="00F4450B">
              <w:rPr>
                <w:rFonts w:ascii="Calibri" w:hAnsi="Calibri"/>
                <w:color w:val="FF0000"/>
                <w:sz w:val="20"/>
                <w:szCs w:val="20"/>
              </w:rPr>
              <w:t>The 4, Y(k) Values: 8 Marks</w:t>
            </w:r>
          </w:p>
          <w:p w14:paraId="1E306329" w14:textId="77777777" w:rsidR="00EC52EA" w:rsidRPr="00EC52EA" w:rsidRDefault="00EC52EA" w:rsidP="00EC52EA">
            <w:pPr>
              <w:rPr>
                <w:rFonts w:ascii="Calibri" w:hAnsi="Calibri"/>
                <w:color w:val="FF0000"/>
                <w:sz w:val="20"/>
                <w:szCs w:val="20"/>
              </w:rPr>
            </w:pPr>
            <w:r w:rsidRPr="00EC52EA">
              <w:rPr>
                <w:rFonts w:ascii="Calibri" w:hAnsi="Calibri"/>
                <w:color w:val="FF0000"/>
                <w:sz w:val="20"/>
                <w:szCs w:val="20"/>
              </w:rPr>
              <w:t>3</w:t>
            </w:r>
            <w:r w:rsidRPr="00EC52EA">
              <w:rPr>
                <w:rFonts w:ascii="Calibri" w:hAnsi="Calibri"/>
                <w:color w:val="FF0000"/>
                <w:sz w:val="20"/>
                <w:szCs w:val="20"/>
                <w:vertAlign w:val="superscript"/>
              </w:rPr>
              <w:t>rd</w:t>
            </w:r>
            <w:r w:rsidRPr="00EC52EA">
              <w:rPr>
                <w:rFonts w:ascii="Calibri" w:hAnsi="Calibri"/>
                <w:color w:val="FF0000"/>
                <w:sz w:val="20"/>
                <w:szCs w:val="20"/>
              </w:rPr>
              <w:t xml:space="preserve"> Stage : </w:t>
            </w:r>
          </w:p>
          <w:p w14:paraId="4158CB66" w14:textId="77777777" w:rsidR="00EC52EA" w:rsidRPr="00EC52EA" w:rsidRDefault="00EC52EA" w:rsidP="00EC52EA">
            <w:pPr>
              <w:rPr>
                <w:rFonts w:ascii="Calibri" w:hAnsi="Calibri"/>
                <w:color w:val="FF0000"/>
                <w:sz w:val="20"/>
                <w:szCs w:val="20"/>
              </w:rPr>
            </w:pPr>
            <w:r w:rsidRPr="00EC52EA">
              <w:rPr>
                <w:rFonts w:ascii="Calibri" w:hAnsi="Calibri"/>
                <w:color w:val="FF0000"/>
                <w:sz w:val="20"/>
                <w:szCs w:val="20"/>
              </w:rPr>
              <w:t xml:space="preserve">Values of </w:t>
            </w:r>
            <m:oMath>
              <m:sSubSup>
                <m:sSubSupPr>
                  <m:ctrlPr>
                    <w:rPr>
                      <w:rFonts w:ascii="Cambria Math" w:hAnsi="Cambria Math"/>
                      <w:i/>
                      <w:color w:val="FF0000"/>
                      <w:sz w:val="20"/>
                      <w:szCs w:val="20"/>
                    </w:rPr>
                  </m:ctrlPr>
                </m:sSubSupPr>
                <m:e>
                  <m:r>
                    <w:rPr>
                      <w:rFonts w:ascii="Cambria Math" w:hAnsi="Cambria Math"/>
                      <w:color w:val="FF0000"/>
                      <w:sz w:val="20"/>
                      <w:szCs w:val="20"/>
                    </w:rPr>
                    <m:t>W</m:t>
                  </m:r>
                </m:e>
                <m:sub>
                  <m:r>
                    <w:rPr>
                      <w:rFonts w:ascii="Cambria Math" w:hAnsi="Cambria Math"/>
                      <w:color w:val="FF0000"/>
                      <w:sz w:val="20"/>
                      <w:szCs w:val="20"/>
                    </w:rPr>
                    <m:t>8</m:t>
                  </m:r>
                </m:sub>
                <m:sup>
                  <m:r>
                    <w:rPr>
                      <w:rFonts w:ascii="Cambria Math" w:hAnsi="Cambria Math"/>
                      <w:color w:val="FF0000"/>
                      <w:sz w:val="20"/>
                      <w:szCs w:val="20"/>
                    </w:rPr>
                    <m:t>0</m:t>
                  </m:r>
                </m:sup>
              </m:sSubSup>
            </m:oMath>
            <w:r w:rsidRPr="00EC52EA">
              <w:rPr>
                <w:rFonts w:ascii="Calibri" w:hAnsi="Calibri"/>
                <w:color w:val="FF0000"/>
                <w:sz w:val="20"/>
                <w:szCs w:val="20"/>
              </w:rPr>
              <w:t xml:space="preserve"> </w:t>
            </w:r>
          </w:p>
          <w:p w14:paraId="067FE80B" w14:textId="77777777" w:rsidR="00EC52EA" w:rsidRPr="00EC52EA" w:rsidRDefault="00EC52EA" w:rsidP="00EC52EA">
            <w:pPr>
              <w:rPr>
                <w:rFonts w:ascii="Calibri" w:hAnsi="Calibri"/>
                <w:color w:val="FF0000"/>
                <w:sz w:val="20"/>
                <w:szCs w:val="20"/>
              </w:rPr>
            </w:pPr>
            <w:r w:rsidRPr="00EC52EA">
              <w:rPr>
                <w:rFonts w:ascii="Calibri" w:hAnsi="Calibri"/>
                <w:color w:val="FF0000"/>
                <w:sz w:val="20"/>
                <w:szCs w:val="20"/>
              </w:rPr>
              <w:t xml:space="preserve">Values of </w:t>
            </w:r>
            <m:oMath>
              <m:sSubSup>
                <m:sSubSupPr>
                  <m:ctrlPr>
                    <w:rPr>
                      <w:rFonts w:ascii="Cambria Math" w:hAnsi="Cambria Math"/>
                      <w:i/>
                      <w:color w:val="FF0000"/>
                      <w:sz w:val="20"/>
                      <w:szCs w:val="20"/>
                    </w:rPr>
                  </m:ctrlPr>
                </m:sSubSupPr>
                <m:e>
                  <m:r>
                    <w:rPr>
                      <w:rFonts w:ascii="Cambria Math" w:hAnsi="Cambria Math"/>
                      <w:color w:val="FF0000"/>
                      <w:sz w:val="20"/>
                      <w:szCs w:val="20"/>
                    </w:rPr>
                    <m:t>W</m:t>
                  </m:r>
                </m:e>
                <m:sub>
                  <m:r>
                    <w:rPr>
                      <w:rFonts w:ascii="Cambria Math" w:hAnsi="Cambria Math"/>
                      <w:color w:val="FF0000"/>
                      <w:sz w:val="20"/>
                      <w:szCs w:val="20"/>
                    </w:rPr>
                    <m:t>8</m:t>
                  </m:r>
                </m:sub>
                <m:sup>
                  <m:r>
                    <w:rPr>
                      <w:rFonts w:ascii="Cambria Math" w:hAnsi="Cambria Math"/>
                      <w:color w:val="FF0000"/>
                      <w:sz w:val="20"/>
                      <w:szCs w:val="20"/>
                    </w:rPr>
                    <m:t>1</m:t>
                  </m:r>
                </m:sup>
              </m:sSubSup>
            </m:oMath>
            <w:r w:rsidRPr="00EC52EA">
              <w:rPr>
                <w:rFonts w:ascii="Calibri" w:hAnsi="Calibri"/>
                <w:color w:val="FF0000"/>
                <w:sz w:val="20"/>
                <w:szCs w:val="20"/>
              </w:rPr>
              <w:t xml:space="preserve"> </w:t>
            </w:r>
          </w:p>
          <w:p w14:paraId="178B06DB" w14:textId="44D5EBD9" w:rsidR="00530D7A" w:rsidRPr="00DD7C90" w:rsidRDefault="00EC52EA" w:rsidP="004F65A3">
            <w:pPr>
              <w:rPr>
                <w:rFonts w:ascii="Calibri" w:hAnsi="Calibri"/>
                <w:sz w:val="20"/>
                <w:szCs w:val="20"/>
              </w:rPr>
            </w:pPr>
            <w:r w:rsidRPr="00EC52EA">
              <w:rPr>
                <w:rFonts w:ascii="Calibri" w:hAnsi="Calibri"/>
                <w:color w:val="FF0000"/>
                <w:sz w:val="20"/>
                <w:szCs w:val="20"/>
              </w:rPr>
              <w:t xml:space="preserve">Values of </w:t>
            </w:r>
            <m:oMath>
              <m:sSubSup>
                <m:sSubSupPr>
                  <m:ctrlPr>
                    <w:rPr>
                      <w:rFonts w:ascii="Cambria Math" w:hAnsi="Cambria Math"/>
                      <w:i/>
                      <w:color w:val="FF0000"/>
                      <w:sz w:val="20"/>
                      <w:szCs w:val="20"/>
                    </w:rPr>
                  </m:ctrlPr>
                </m:sSubSupPr>
                <m:e>
                  <m:r>
                    <w:rPr>
                      <w:rFonts w:ascii="Cambria Math" w:hAnsi="Cambria Math"/>
                      <w:color w:val="FF0000"/>
                      <w:sz w:val="20"/>
                      <w:szCs w:val="20"/>
                    </w:rPr>
                    <m:t>W</m:t>
                  </m:r>
                </m:e>
                <m:sub>
                  <m:r>
                    <w:rPr>
                      <w:rFonts w:ascii="Cambria Math" w:hAnsi="Cambria Math"/>
                      <w:color w:val="FF0000"/>
                      <w:sz w:val="20"/>
                      <w:szCs w:val="20"/>
                    </w:rPr>
                    <m:t>8</m:t>
                  </m:r>
                </m:sub>
                <m:sup>
                  <m:r>
                    <w:rPr>
                      <w:rFonts w:ascii="Cambria Math" w:hAnsi="Cambria Math"/>
                      <w:color w:val="FF0000"/>
                      <w:sz w:val="20"/>
                      <w:szCs w:val="20"/>
                    </w:rPr>
                    <m:t>2</m:t>
                  </m:r>
                </m:sup>
              </m:sSubSup>
            </m:oMath>
            <w:r w:rsidRPr="00EC52EA">
              <w:rPr>
                <w:rFonts w:ascii="Calibri" w:hAnsi="Calibri"/>
                <w:color w:val="FF0000"/>
                <w:sz w:val="20"/>
                <w:szCs w:val="20"/>
              </w:rPr>
              <w:t xml:space="preserve"> : 1 Mark</w:t>
            </w:r>
          </w:p>
        </w:tc>
        <w:tc>
          <w:tcPr>
            <w:tcW w:w="310" w:type="pct"/>
          </w:tcPr>
          <w:p w14:paraId="7FDD745C" w14:textId="77777777" w:rsidR="004F65A3" w:rsidRDefault="003B458A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5BAD36B8" w14:textId="77777777" w:rsidR="003B458A" w:rsidRDefault="003B458A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408DC0A7" w14:textId="77777777" w:rsidR="00750DB8" w:rsidRDefault="00750DB8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3E77D231" w14:textId="72A50A6C" w:rsidR="003B458A" w:rsidRDefault="003B458A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1ED3EBCA" w14:textId="77777777" w:rsidR="00C767CB" w:rsidRDefault="00C767CB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5B95C0E6" w14:textId="77777777" w:rsidR="00C767CB" w:rsidRDefault="00C767CB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4232B460" w14:textId="3A9A4ADC" w:rsidR="00C767CB" w:rsidRPr="00C1361B" w:rsidRDefault="00C767CB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21</w:t>
            </w:r>
          </w:p>
        </w:tc>
        <w:tc>
          <w:tcPr>
            <w:tcW w:w="311" w:type="pct"/>
          </w:tcPr>
          <w:p w14:paraId="1F30C1D5" w14:textId="6E0A5AEC" w:rsidR="004F65A3" w:rsidRDefault="00233FEC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</w:t>
            </w:r>
          </w:p>
          <w:p w14:paraId="18B7A2E6" w14:textId="77777777" w:rsidR="003B458A" w:rsidRDefault="003B458A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2DC3E62D" w14:textId="77777777" w:rsidR="00750DB8" w:rsidRDefault="00750DB8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6B4FFDDA" w14:textId="17EB1AEE" w:rsidR="003B458A" w:rsidRDefault="00DC4EC6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52B7B54E" w14:textId="77777777" w:rsidR="00C767CB" w:rsidRDefault="00C767CB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348E9813" w14:textId="77777777" w:rsidR="00C767CB" w:rsidRDefault="00C767CB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5BFE8795" w14:textId="06ED79A8" w:rsidR="00C767CB" w:rsidRPr="00C1361B" w:rsidRDefault="002E121A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11</w:t>
            </w:r>
          </w:p>
        </w:tc>
        <w:tc>
          <w:tcPr>
            <w:tcW w:w="338" w:type="pct"/>
          </w:tcPr>
          <w:p w14:paraId="4EA439F1" w14:textId="77777777" w:rsidR="004F65A3" w:rsidRPr="00C1361B" w:rsidRDefault="004F65A3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337" w:type="pct"/>
          </w:tcPr>
          <w:p w14:paraId="0D4FB216" w14:textId="77777777" w:rsidR="004F65A3" w:rsidRPr="00C1361B" w:rsidRDefault="004F65A3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  <w:tr w:rsidR="004F65A3" w:rsidRPr="00C1361B" w14:paraId="4CF2C7F3" w14:textId="77777777" w:rsidTr="00A72291">
        <w:tc>
          <w:tcPr>
            <w:tcW w:w="447" w:type="pct"/>
          </w:tcPr>
          <w:p w14:paraId="6B2C2B14" w14:textId="77777777" w:rsidR="004F65A3" w:rsidRPr="00C1361B" w:rsidRDefault="004F65A3" w:rsidP="00A722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7" w:type="pct"/>
          </w:tcPr>
          <w:p w14:paraId="187D88F7" w14:textId="77777777" w:rsidR="004F65A3" w:rsidRPr="00C1361B" w:rsidRDefault="004F65A3" w:rsidP="00A72291">
            <w:pPr>
              <w:rPr>
                <w:rFonts w:ascii="Calibri" w:hAnsi="Calibri"/>
                <w:b/>
              </w:rPr>
            </w:pPr>
            <w:r w:rsidRPr="00C1361B">
              <w:rPr>
                <w:rFonts w:ascii="Calibri" w:hAnsi="Calibri"/>
                <w:b/>
              </w:rPr>
              <w:t>TOTAL</w:t>
            </w:r>
          </w:p>
        </w:tc>
        <w:tc>
          <w:tcPr>
            <w:tcW w:w="310" w:type="pct"/>
          </w:tcPr>
          <w:p w14:paraId="22FC3862" w14:textId="77777777" w:rsidR="004F65A3" w:rsidRPr="00C1361B" w:rsidRDefault="004F65A3" w:rsidP="00A722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25</w:t>
            </w:r>
          </w:p>
        </w:tc>
        <w:tc>
          <w:tcPr>
            <w:tcW w:w="311" w:type="pct"/>
          </w:tcPr>
          <w:p w14:paraId="410BDA79" w14:textId="23C79C6E" w:rsidR="004F65A3" w:rsidRPr="00C1361B" w:rsidRDefault="00E646BA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14</w:t>
            </w:r>
          </w:p>
        </w:tc>
        <w:tc>
          <w:tcPr>
            <w:tcW w:w="338" w:type="pct"/>
          </w:tcPr>
          <w:p w14:paraId="7EC929BF" w14:textId="77777777" w:rsidR="004F65A3" w:rsidRPr="00C1361B" w:rsidRDefault="004F65A3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337" w:type="pct"/>
          </w:tcPr>
          <w:p w14:paraId="065383C5" w14:textId="77777777" w:rsidR="004F65A3" w:rsidRPr="00C1361B" w:rsidRDefault="004F65A3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</w:tbl>
    <w:p w14:paraId="18ED95A3" w14:textId="77777777" w:rsidR="004F65A3" w:rsidRDefault="004F65A3" w:rsidP="004F65A3">
      <w:pPr>
        <w:rPr>
          <w:sz w:val="32"/>
          <w:szCs w:val="32"/>
        </w:rPr>
      </w:pPr>
    </w:p>
    <w:p w14:paraId="36C15430" w14:textId="77777777" w:rsidR="00CE0AAB" w:rsidRDefault="00CE0AAB" w:rsidP="00332CF4">
      <w:pPr>
        <w:pStyle w:val="BodyText1"/>
        <w:tabs>
          <w:tab w:val="clear" w:pos="720"/>
          <w:tab w:val="clear" w:pos="1440"/>
        </w:tabs>
        <w:rPr>
          <w:sz w:val="32"/>
          <w:szCs w:val="32"/>
        </w:rPr>
      </w:pPr>
    </w:p>
    <w:tbl>
      <w:tblPr>
        <w:tblStyle w:val="TableGrid"/>
        <w:tblW w:w="9160" w:type="dxa"/>
        <w:tblInd w:w="-432" w:type="dxa"/>
        <w:tblLook w:val="04A0" w:firstRow="1" w:lastRow="0" w:firstColumn="1" w:lastColumn="0" w:noHBand="0" w:noVBand="1"/>
      </w:tblPr>
      <w:tblGrid>
        <w:gridCol w:w="2290"/>
        <w:gridCol w:w="2290"/>
        <w:gridCol w:w="2290"/>
        <w:gridCol w:w="2290"/>
      </w:tblGrid>
      <w:tr w:rsidR="003F7810" w14:paraId="622AC787" w14:textId="77777777" w:rsidTr="003F7810">
        <w:trPr>
          <w:trHeight w:val="290"/>
        </w:trPr>
        <w:tc>
          <w:tcPr>
            <w:tcW w:w="2290" w:type="dxa"/>
          </w:tcPr>
          <w:p w14:paraId="076794C6" w14:textId="7DB46DF3" w:rsidR="003F7810" w:rsidRDefault="003F7810" w:rsidP="003F7810">
            <w:pPr>
              <w:pStyle w:val="BodyText1"/>
              <w:tabs>
                <w:tab w:val="clear" w:pos="720"/>
                <w:tab w:val="clear" w:pos="1440"/>
              </w:tabs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Marker</w:t>
            </w:r>
          </w:p>
        </w:tc>
        <w:tc>
          <w:tcPr>
            <w:tcW w:w="2290" w:type="dxa"/>
          </w:tcPr>
          <w:p w14:paraId="2BC32761" w14:textId="5828452D" w:rsidR="003F7810" w:rsidRDefault="003F7810" w:rsidP="003F7810">
            <w:pPr>
              <w:pStyle w:val="BodyText1"/>
              <w:tabs>
                <w:tab w:val="clear" w:pos="720"/>
                <w:tab w:val="clear" w:pos="1440"/>
              </w:tabs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Marker1</w:t>
            </w:r>
          </w:p>
        </w:tc>
        <w:tc>
          <w:tcPr>
            <w:tcW w:w="2290" w:type="dxa"/>
          </w:tcPr>
          <w:p w14:paraId="78CA7798" w14:textId="6DC2F511" w:rsidR="003F7810" w:rsidRDefault="003F7810" w:rsidP="003F7810">
            <w:pPr>
              <w:pStyle w:val="BodyText1"/>
              <w:tabs>
                <w:tab w:val="clear" w:pos="720"/>
                <w:tab w:val="clear" w:pos="1440"/>
              </w:tabs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Marker 2</w:t>
            </w:r>
          </w:p>
        </w:tc>
        <w:tc>
          <w:tcPr>
            <w:tcW w:w="2290" w:type="dxa"/>
          </w:tcPr>
          <w:p w14:paraId="0A5B0DBD" w14:textId="6B40807D" w:rsidR="003F7810" w:rsidRDefault="003F7810" w:rsidP="003F7810">
            <w:pPr>
              <w:pStyle w:val="BodyText1"/>
              <w:tabs>
                <w:tab w:val="clear" w:pos="720"/>
                <w:tab w:val="clear" w:pos="1440"/>
              </w:tabs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Marker 3</w:t>
            </w:r>
          </w:p>
        </w:tc>
      </w:tr>
      <w:tr w:rsidR="003F7810" w14:paraId="1CD3ED65" w14:textId="77777777" w:rsidTr="003F7810">
        <w:trPr>
          <w:trHeight w:val="297"/>
        </w:trPr>
        <w:tc>
          <w:tcPr>
            <w:tcW w:w="2290" w:type="dxa"/>
          </w:tcPr>
          <w:p w14:paraId="1E3564E8" w14:textId="451FC9DA" w:rsidR="003F7810" w:rsidRDefault="003F7810" w:rsidP="003F7810">
            <w:pPr>
              <w:pStyle w:val="BodyText1"/>
              <w:tabs>
                <w:tab w:val="clear" w:pos="720"/>
                <w:tab w:val="clear" w:pos="1440"/>
              </w:tabs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Final Marks</w:t>
            </w:r>
          </w:p>
        </w:tc>
        <w:tc>
          <w:tcPr>
            <w:tcW w:w="2290" w:type="dxa"/>
          </w:tcPr>
          <w:p w14:paraId="016CCA1D" w14:textId="1551CE6D" w:rsidR="003F7810" w:rsidRDefault="00A13C49" w:rsidP="003F7810">
            <w:pPr>
              <w:pStyle w:val="BodyText1"/>
              <w:tabs>
                <w:tab w:val="clear" w:pos="720"/>
                <w:tab w:val="clear" w:pos="1440"/>
              </w:tabs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7</w:t>
            </w:r>
            <w:r w:rsidR="00EF0049">
              <w:rPr>
                <w:sz w:val="32"/>
                <w:szCs w:val="32"/>
              </w:rPr>
              <w:t>2</w:t>
            </w:r>
            <w:r w:rsidR="003F7810">
              <w:rPr>
                <w:sz w:val="32"/>
                <w:szCs w:val="32"/>
              </w:rPr>
              <w:t>%</w:t>
            </w:r>
          </w:p>
        </w:tc>
        <w:tc>
          <w:tcPr>
            <w:tcW w:w="2290" w:type="dxa"/>
          </w:tcPr>
          <w:p w14:paraId="459265FE" w14:textId="77777777" w:rsidR="003F7810" w:rsidRDefault="003F7810" w:rsidP="003F7810">
            <w:pPr>
              <w:pStyle w:val="BodyText1"/>
              <w:tabs>
                <w:tab w:val="clear" w:pos="720"/>
                <w:tab w:val="clear" w:pos="1440"/>
              </w:tabs>
              <w:rPr>
                <w:sz w:val="32"/>
                <w:szCs w:val="32"/>
              </w:rPr>
            </w:pPr>
          </w:p>
        </w:tc>
        <w:tc>
          <w:tcPr>
            <w:tcW w:w="2290" w:type="dxa"/>
          </w:tcPr>
          <w:p w14:paraId="1C5FA89A" w14:textId="77777777" w:rsidR="003F7810" w:rsidRDefault="003F7810" w:rsidP="003F7810">
            <w:pPr>
              <w:pStyle w:val="BodyText1"/>
              <w:tabs>
                <w:tab w:val="clear" w:pos="720"/>
                <w:tab w:val="clear" w:pos="1440"/>
              </w:tabs>
              <w:rPr>
                <w:sz w:val="32"/>
                <w:szCs w:val="32"/>
              </w:rPr>
            </w:pPr>
          </w:p>
        </w:tc>
      </w:tr>
    </w:tbl>
    <w:p w14:paraId="4C5E072C" w14:textId="77777777" w:rsidR="00CE0AAB" w:rsidRDefault="00CE0AAB" w:rsidP="00332CF4">
      <w:pPr>
        <w:pStyle w:val="BodyText1"/>
        <w:tabs>
          <w:tab w:val="clear" w:pos="720"/>
          <w:tab w:val="clear" w:pos="1440"/>
        </w:tabs>
        <w:rPr>
          <w:sz w:val="32"/>
          <w:szCs w:val="32"/>
        </w:rPr>
      </w:pPr>
    </w:p>
    <w:p w14:paraId="6C744E2B" w14:textId="73212C02" w:rsidR="00CE0AAB" w:rsidRDefault="00CE0AAB" w:rsidP="00332CF4">
      <w:pPr>
        <w:pStyle w:val="BodyText1"/>
        <w:tabs>
          <w:tab w:val="clear" w:pos="720"/>
          <w:tab w:val="clear" w:pos="1440"/>
        </w:tabs>
        <w:rPr>
          <w:sz w:val="32"/>
          <w:szCs w:val="32"/>
        </w:rPr>
      </w:pPr>
    </w:p>
    <w:p w14:paraId="5AA24C13" w14:textId="1F4D5EC7" w:rsidR="001510CB" w:rsidRDefault="001510CB" w:rsidP="00332CF4">
      <w:pPr>
        <w:pStyle w:val="BodyText1"/>
        <w:tabs>
          <w:tab w:val="clear" w:pos="720"/>
          <w:tab w:val="clear" w:pos="1440"/>
        </w:tabs>
        <w:rPr>
          <w:sz w:val="32"/>
          <w:szCs w:val="32"/>
        </w:rPr>
      </w:pPr>
    </w:p>
    <w:p w14:paraId="7639C504" w14:textId="21482AA8" w:rsidR="001510CB" w:rsidRDefault="001510CB" w:rsidP="00332CF4">
      <w:pPr>
        <w:pStyle w:val="BodyText1"/>
        <w:tabs>
          <w:tab w:val="clear" w:pos="720"/>
          <w:tab w:val="clear" w:pos="1440"/>
        </w:tabs>
        <w:rPr>
          <w:sz w:val="32"/>
          <w:szCs w:val="32"/>
        </w:rPr>
      </w:pPr>
    </w:p>
    <w:p w14:paraId="689940C7" w14:textId="77777777" w:rsidR="001510CB" w:rsidRDefault="001510CB" w:rsidP="00332CF4">
      <w:pPr>
        <w:pStyle w:val="BodyText1"/>
        <w:tabs>
          <w:tab w:val="clear" w:pos="720"/>
          <w:tab w:val="clear" w:pos="1440"/>
        </w:tabs>
        <w:rPr>
          <w:sz w:val="32"/>
          <w:szCs w:val="32"/>
        </w:rPr>
      </w:pPr>
    </w:p>
    <w:p w14:paraId="5A521DCE" w14:textId="77777777" w:rsidR="004F65A3" w:rsidRDefault="004F65A3">
      <w:pPr>
        <w:rPr>
          <w:sz w:val="32"/>
          <w:szCs w:val="32"/>
        </w:rPr>
      </w:pPr>
    </w:p>
    <w:tbl>
      <w:tblPr>
        <w:tblW w:w="5323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197"/>
        <w:gridCol w:w="2397"/>
        <w:gridCol w:w="2074"/>
        <w:gridCol w:w="2164"/>
      </w:tblGrid>
      <w:tr w:rsidR="00C639A8" w:rsidRPr="00BF30FF" w14:paraId="71A6615C" w14:textId="77777777" w:rsidTr="00C639A8">
        <w:tc>
          <w:tcPr>
            <w:tcW w:w="1244" w:type="pct"/>
            <w:shd w:val="clear" w:color="auto" w:fill="DBE5F1" w:themeFill="accent1" w:themeFillTint="33"/>
          </w:tcPr>
          <w:p w14:paraId="0696A45C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</w:tcPr>
          <w:p w14:paraId="5C2C11A6" w14:textId="126EA76B" w:rsidR="00C639A8" w:rsidRDefault="00AC1EFA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Theme="minorHAnsi" w:hAnsiTheme="minorHAnsi"/>
                <w:b/>
              </w:rPr>
              <w:t>Jenifer Prince Devaraj</w:t>
            </w:r>
          </w:p>
          <w:p w14:paraId="21ADE36F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shd w:val="clear" w:color="auto" w:fill="DBE5F1" w:themeFill="accent1" w:themeFillTint="33"/>
          </w:tcPr>
          <w:p w14:paraId="26FAD08C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</w:tcPr>
          <w:p w14:paraId="7F1F5FAD" w14:textId="2EE1D7F1" w:rsidR="00C639A8" w:rsidRDefault="00AC1EFA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Jenifer</w:t>
            </w:r>
          </w:p>
        </w:tc>
      </w:tr>
      <w:tr w:rsidR="00C639A8" w:rsidRPr="00BF30FF" w14:paraId="26066577" w14:textId="77777777" w:rsidTr="00C639A8">
        <w:tc>
          <w:tcPr>
            <w:tcW w:w="1244" w:type="pct"/>
            <w:shd w:val="clear" w:color="auto" w:fill="DBE5F1" w:themeFill="accent1" w:themeFillTint="33"/>
          </w:tcPr>
          <w:p w14:paraId="16F20DD2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lastRenderedPageBreak/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</w:tcPr>
          <w:p w14:paraId="5F08ED74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14:paraId="748A75DF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shd w:val="clear" w:color="auto" w:fill="DBE5F1" w:themeFill="accent1" w:themeFillTint="33"/>
          </w:tcPr>
          <w:p w14:paraId="7ED8DA14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</w:tcPr>
          <w:p w14:paraId="60332B06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14:paraId="1EC4C0CD" w14:textId="77777777" w:rsidTr="00C639A8">
        <w:tc>
          <w:tcPr>
            <w:tcW w:w="1244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14:paraId="5E6F495D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  <w:tcBorders>
              <w:bottom w:val="single" w:sz="4" w:space="0" w:color="auto"/>
            </w:tcBorders>
          </w:tcPr>
          <w:p w14:paraId="6E5E6B65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14:paraId="374AF023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14:paraId="50EB3EAA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  <w:tcBorders>
              <w:bottom w:val="single" w:sz="4" w:space="0" w:color="auto"/>
            </w:tcBorders>
          </w:tcPr>
          <w:p w14:paraId="6BCFD254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14:paraId="186F7FCB" w14:textId="77777777" w:rsidTr="00C639A8">
        <w:tc>
          <w:tcPr>
            <w:tcW w:w="5000" w:type="pct"/>
            <w:gridSpan w:val="4"/>
            <w:shd w:val="clear" w:color="auto" w:fill="DBE5F1" w:themeFill="accent1" w:themeFillTint="33"/>
          </w:tcPr>
          <w:p w14:paraId="7D253BAE" w14:textId="77777777" w:rsidR="00C639A8" w:rsidRPr="00BF30FF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Reasons for awarding the final mark where there is more than one marker</w:t>
            </w:r>
          </w:p>
        </w:tc>
      </w:tr>
      <w:tr w:rsidR="00C639A8" w:rsidRPr="00BF30FF" w14:paraId="1AB61278" w14:textId="77777777" w:rsidTr="00C639A8">
        <w:tc>
          <w:tcPr>
            <w:tcW w:w="5000" w:type="pct"/>
            <w:gridSpan w:val="4"/>
          </w:tcPr>
          <w:p w14:paraId="088652B6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241FB9EE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702CA092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7B18FB52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086E636A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0DE89F45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3032D1AA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28A2380F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724D4DFF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</w:tbl>
    <w:p w14:paraId="55EF4F8C" w14:textId="77777777" w:rsidR="00C639A8" w:rsidRDefault="00C639A8" w:rsidP="00C639A8">
      <w:pPr>
        <w:rPr>
          <w:rFonts w:ascii="Calibri" w:hAnsi="Calibri" w:cs="Calibri"/>
          <w:b/>
        </w:rPr>
      </w:pPr>
      <w:r w:rsidRPr="00256535">
        <w:rPr>
          <w:rFonts w:ascii="Calibri" w:hAnsi="Calibri" w:cs="Calibri"/>
          <w:b/>
        </w:rPr>
        <w:t>Note</w:t>
      </w:r>
      <w:r>
        <w:rPr>
          <w:rFonts w:ascii="Calibri" w:hAnsi="Calibri" w:cs="Calibri"/>
          <w:b/>
        </w:rPr>
        <w:t>s</w:t>
      </w:r>
      <w:r w:rsidRPr="00256535">
        <w:rPr>
          <w:rFonts w:ascii="Calibri" w:hAnsi="Calibri" w:cs="Calibri"/>
          <w:b/>
        </w:rPr>
        <w:t>:</w:t>
      </w:r>
    </w:p>
    <w:p w14:paraId="58CB9269" w14:textId="77777777"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>The 3</w:t>
      </w:r>
      <w:r w:rsidRPr="00197E08">
        <w:rPr>
          <w:rFonts w:ascii="Calibri" w:hAnsi="Calibri" w:cs="Calibri"/>
          <w:b/>
          <w:vertAlign w:val="superscript"/>
        </w:rPr>
        <w:t>rd</w:t>
      </w:r>
      <w:r w:rsidRPr="00197E08">
        <w:rPr>
          <w:rFonts w:ascii="Calibri" w:hAnsi="Calibri" w:cs="Calibri"/>
          <w:b/>
        </w:rPr>
        <w:t xml:space="preserve"> marker may be used where there is more than a 10 percentage point difference (in the TOTAL mark) between markers 1 and 2 </w:t>
      </w:r>
      <w:r w:rsidRPr="00197E08">
        <w:rPr>
          <w:rFonts w:ascii="Calibri" w:hAnsi="Calibri" w:cs="Calibri"/>
          <w:b/>
          <w:u w:val="single"/>
        </w:rPr>
        <w:t>OR</w:t>
      </w:r>
      <w:r w:rsidRPr="00197E08">
        <w:rPr>
          <w:rFonts w:ascii="Calibri" w:hAnsi="Calibri" w:cs="Calibri"/>
          <w:b/>
        </w:rPr>
        <w:t xml:space="preserve"> when it is not possible to get agreement between markers 1 and 2. Reasons must be given where an agreed mark is given.</w:t>
      </w:r>
    </w:p>
    <w:p w14:paraId="14BCBD35" w14:textId="77777777"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This form is for internal use only and is </w:t>
      </w:r>
      <w:r w:rsidRPr="00197E08">
        <w:rPr>
          <w:rFonts w:ascii="Calibri" w:hAnsi="Calibri" w:cs="Calibri"/>
          <w:b/>
          <w:u w:val="single"/>
        </w:rPr>
        <w:t>NOT</w:t>
      </w:r>
      <w:r w:rsidRPr="00197E08">
        <w:rPr>
          <w:rFonts w:ascii="Calibri" w:hAnsi="Calibri" w:cs="Calibri"/>
          <w:b/>
        </w:rPr>
        <w:t xml:space="preserve"> to be returned to the student. The final agreed marks must be transferred to the student feedback sheet in the assignment specification.  </w:t>
      </w:r>
    </w:p>
    <w:p w14:paraId="27B365C9" w14:textId="77777777"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The external examiner </w:t>
      </w:r>
      <w:r w:rsidRPr="00197E08">
        <w:rPr>
          <w:rFonts w:ascii="Calibri" w:hAnsi="Calibri" w:cs="Calibri"/>
          <w:b/>
          <w:u w:val="single"/>
        </w:rPr>
        <w:t xml:space="preserve">MUST </w:t>
      </w:r>
      <w:r w:rsidRPr="00197E08">
        <w:rPr>
          <w:rFonts w:ascii="Calibri" w:hAnsi="Calibri" w:cs="Calibri"/>
          <w:b/>
        </w:rPr>
        <w:t xml:space="preserve">be shown this form. </w:t>
      </w:r>
    </w:p>
    <w:p w14:paraId="28548718" w14:textId="77777777" w:rsidR="00716CE1" w:rsidRDefault="00716CE1" w:rsidP="00716CE1">
      <w:pPr>
        <w:rPr>
          <w:sz w:val="32"/>
          <w:szCs w:val="32"/>
        </w:rPr>
      </w:pPr>
    </w:p>
    <w:p w14:paraId="4DCF6A9A" w14:textId="77777777" w:rsidR="00716CE1" w:rsidRDefault="00716CE1"/>
    <w:sectPr w:rsidR="00716CE1" w:rsidSect="00D9797C">
      <w:pgSz w:w="11906" w:h="16838"/>
      <w:pgMar w:top="81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384502D" w14:textId="77777777" w:rsidR="00CB3F2A" w:rsidRDefault="00CB3F2A" w:rsidP="00CB3F2A">
      <w:r>
        <w:separator/>
      </w:r>
    </w:p>
  </w:endnote>
  <w:endnote w:type="continuationSeparator" w:id="0">
    <w:p w14:paraId="4C445592" w14:textId="77777777" w:rsidR="00CB3F2A" w:rsidRDefault="00CB3F2A" w:rsidP="00CB3F2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G Times (WN)">
    <w:altName w:val="Times New Roman"/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F3CD1C9" w14:textId="77777777" w:rsidR="00CB3F2A" w:rsidRDefault="00CB3F2A" w:rsidP="00CB3F2A">
      <w:r>
        <w:separator/>
      </w:r>
    </w:p>
  </w:footnote>
  <w:footnote w:type="continuationSeparator" w:id="0">
    <w:p w14:paraId="55BA930C" w14:textId="77777777" w:rsidR="00CB3F2A" w:rsidRDefault="00CB3F2A" w:rsidP="00CB3F2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0DB17AA"/>
    <w:multiLevelType w:val="hybridMultilevel"/>
    <w:tmpl w:val="205482C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1228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54D4F"/>
    <w:rsid w:val="00011BFD"/>
    <w:rsid w:val="00021398"/>
    <w:rsid w:val="00021C4E"/>
    <w:rsid w:val="00034679"/>
    <w:rsid w:val="00056737"/>
    <w:rsid w:val="00073F9E"/>
    <w:rsid w:val="0007538E"/>
    <w:rsid w:val="000772BD"/>
    <w:rsid w:val="00081B6A"/>
    <w:rsid w:val="00084E21"/>
    <w:rsid w:val="00085E19"/>
    <w:rsid w:val="000C2374"/>
    <w:rsid w:val="000D626C"/>
    <w:rsid w:val="000E1A69"/>
    <w:rsid w:val="000E568E"/>
    <w:rsid w:val="000E63CD"/>
    <w:rsid w:val="00110094"/>
    <w:rsid w:val="0011022F"/>
    <w:rsid w:val="00114F32"/>
    <w:rsid w:val="00120FC1"/>
    <w:rsid w:val="00131472"/>
    <w:rsid w:val="001431E1"/>
    <w:rsid w:val="001510CB"/>
    <w:rsid w:val="00155BCA"/>
    <w:rsid w:val="00160BFB"/>
    <w:rsid w:val="00163023"/>
    <w:rsid w:val="00163BF9"/>
    <w:rsid w:val="00164564"/>
    <w:rsid w:val="00165E3A"/>
    <w:rsid w:val="00173787"/>
    <w:rsid w:val="00174E4C"/>
    <w:rsid w:val="0018151B"/>
    <w:rsid w:val="0018362D"/>
    <w:rsid w:val="00185243"/>
    <w:rsid w:val="00190EBC"/>
    <w:rsid w:val="001A5C5F"/>
    <w:rsid w:val="001B37F9"/>
    <w:rsid w:val="001B4F50"/>
    <w:rsid w:val="001C012B"/>
    <w:rsid w:val="001C3395"/>
    <w:rsid w:val="001E0C64"/>
    <w:rsid w:val="001E3E17"/>
    <w:rsid w:val="001F215E"/>
    <w:rsid w:val="0022320E"/>
    <w:rsid w:val="00233FEC"/>
    <w:rsid w:val="00234E5F"/>
    <w:rsid w:val="00236A01"/>
    <w:rsid w:val="00242D47"/>
    <w:rsid w:val="00253D09"/>
    <w:rsid w:val="00255EE6"/>
    <w:rsid w:val="00260E99"/>
    <w:rsid w:val="00262851"/>
    <w:rsid w:val="00267DFA"/>
    <w:rsid w:val="00270C0A"/>
    <w:rsid w:val="00276DA9"/>
    <w:rsid w:val="00281C31"/>
    <w:rsid w:val="00283BE3"/>
    <w:rsid w:val="002910DD"/>
    <w:rsid w:val="002941B4"/>
    <w:rsid w:val="00295F21"/>
    <w:rsid w:val="002A486B"/>
    <w:rsid w:val="002B4D7A"/>
    <w:rsid w:val="002B52FA"/>
    <w:rsid w:val="002C0F60"/>
    <w:rsid w:val="002C17C7"/>
    <w:rsid w:val="002C1A43"/>
    <w:rsid w:val="002C2FBF"/>
    <w:rsid w:val="002C391D"/>
    <w:rsid w:val="002C4F64"/>
    <w:rsid w:val="002C511A"/>
    <w:rsid w:val="002C6AF5"/>
    <w:rsid w:val="002D3FFE"/>
    <w:rsid w:val="002E121A"/>
    <w:rsid w:val="002F23AD"/>
    <w:rsid w:val="002F2BF1"/>
    <w:rsid w:val="00300C44"/>
    <w:rsid w:val="00306B47"/>
    <w:rsid w:val="0031249E"/>
    <w:rsid w:val="003136C7"/>
    <w:rsid w:val="00314C1A"/>
    <w:rsid w:val="00321352"/>
    <w:rsid w:val="0032278B"/>
    <w:rsid w:val="003244CA"/>
    <w:rsid w:val="00325994"/>
    <w:rsid w:val="0032655B"/>
    <w:rsid w:val="00327BAE"/>
    <w:rsid w:val="00332CF4"/>
    <w:rsid w:val="00336AD9"/>
    <w:rsid w:val="0034107E"/>
    <w:rsid w:val="0035538B"/>
    <w:rsid w:val="00360D7A"/>
    <w:rsid w:val="00370A8A"/>
    <w:rsid w:val="003A15C4"/>
    <w:rsid w:val="003A4307"/>
    <w:rsid w:val="003B458A"/>
    <w:rsid w:val="003B4D0B"/>
    <w:rsid w:val="003B78BA"/>
    <w:rsid w:val="003C4B2E"/>
    <w:rsid w:val="003D31C5"/>
    <w:rsid w:val="003D36EF"/>
    <w:rsid w:val="003E3804"/>
    <w:rsid w:val="003E6056"/>
    <w:rsid w:val="003F09E1"/>
    <w:rsid w:val="003F354C"/>
    <w:rsid w:val="003F4F5C"/>
    <w:rsid w:val="003F6CA2"/>
    <w:rsid w:val="003F7810"/>
    <w:rsid w:val="00402E96"/>
    <w:rsid w:val="0042051A"/>
    <w:rsid w:val="0042209F"/>
    <w:rsid w:val="004230A7"/>
    <w:rsid w:val="00423FF8"/>
    <w:rsid w:val="00427D4C"/>
    <w:rsid w:val="00451FE9"/>
    <w:rsid w:val="00467FE7"/>
    <w:rsid w:val="004704A8"/>
    <w:rsid w:val="00472EA9"/>
    <w:rsid w:val="004869BF"/>
    <w:rsid w:val="004960C5"/>
    <w:rsid w:val="004A20A5"/>
    <w:rsid w:val="004A543D"/>
    <w:rsid w:val="004B64AA"/>
    <w:rsid w:val="004B68E1"/>
    <w:rsid w:val="004D335C"/>
    <w:rsid w:val="004E4A58"/>
    <w:rsid w:val="004F4270"/>
    <w:rsid w:val="004F473B"/>
    <w:rsid w:val="004F65A3"/>
    <w:rsid w:val="00501A5C"/>
    <w:rsid w:val="005065C2"/>
    <w:rsid w:val="005168A0"/>
    <w:rsid w:val="00521010"/>
    <w:rsid w:val="00521816"/>
    <w:rsid w:val="0052245F"/>
    <w:rsid w:val="00530D7A"/>
    <w:rsid w:val="00532EDD"/>
    <w:rsid w:val="005354F2"/>
    <w:rsid w:val="00546108"/>
    <w:rsid w:val="00552AE8"/>
    <w:rsid w:val="00555198"/>
    <w:rsid w:val="0055699C"/>
    <w:rsid w:val="005571F3"/>
    <w:rsid w:val="00557DE8"/>
    <w:rsid w:val="00571260"/>
    <w:rsid w:val="00574192"/>
    <w:rsid w:val="00575AE6"/>
    <w:rsid w:val="00577A55"/>
    <w:rsid w:val="00581A90"/>
    <w:rsid w:val="005A26DD"/>
    <w:rsid w:val="005A2F56"/>
    <w:rsid w:val="005B2A42"/>
    <w:rsid w:val="005C1873"/>
    <w:rsid w:val="005D57AA"/>
    <w:rsid w:val="005D6F97"/>
    <w:rsid w:val="005D73D4"/>
    <w:rsid w:val="005E2645"/>
    <w:rsid w:val="005E2E41"/>
    <w:rsid w:val="005E5798"/>
    <w:rsid w:val="005E5BCD"/>
    <w:rsid w:val="005F714C"/>
    <w:rsid w:val="005F7B78"/>
    <w:rsid w:val="006022B3"/>
    <w:rsid w:val="00604953"/>
    <w:rsid w:val="006056C6"/>
    <w:rsid w:val="00613E4C"/>
    <w:rsid w:val="00623A5F"/>
    <w:rsid w:val="00633E4C"/>
    <w:rsid w:val="006361A5"/>
    <w:rsid w:val="00636AC8"/>
    <w:rsid w:val="00640455"/>
    <w:rsid w:val="00644205"/>
    <w:rsid w:val="00661C02"/>
    <w:rsid w:val="00670FD2"/>
    <w:rsid w:val="00671F42"/>
    <w:rsid w:val="006754F6"/>
    <w:rsid w:val="00693502"/>
    <w:rsid w:val="006967D6"/>
    <w:rsid w:val="006A3B79"/>
    <w:rsid w:val="006A3D1B"/>
    <w:rsid w:val="006B245C"/>
    <w:rsid w:val="006C35B4"/>
    <w:rsid w:val="006C7829"/>
    <w:rsid w:val="006D3C58"/>
    <w:rsid w:val="006D71D7"/>
    <w:rsid w:val="006E2633"/>
    <w:rsid w:val="006E43CE"/>
    <w:rsid w:val="006E5DAC"/>
    <w:rsid w:val="0070345E"/>
    <w:rsid w:val="0071167B"/>
    <w:rsid w:val="007127A0"/>
    <w:rsid w:val="00716CE1"/>
    <w:rsid w:val="00732F11"/>
    <w:rsid w:val="00741AE3"/>
    <w:rsid w:val="0074266A"/>
    <w:rsid w:val="00745BB8"/>
    <w:rsid w:val="00750DB8"/>
    <w:rsid w:val="00753A50"/>
    <w:rsid w:val="0076408A"/>
    <w:rsid w:val="0077457F"/>
    <w:rsid w:val="00780BE8"/>
    <w:rsid w:val="0078164B"/>
    <w:rsid w:val="00782143"/>
    <w:rsid w:val="0079781C"/>
    <w:rsid w:val="007B29E0"/>
    <w:rsid w:val="007D682F"/>
    <w:rsid w:val="007E0BF7"/>
    <w:rsid w:val="007E4598"/>
    <w:rsid w:val="007E52E5"/>
    <w:rsid w:val="007E5D87"/>
    <w:rsid w:val="007F6626"/>
    <w:rsid w:val="007F6C46"/>
    <w:rsid w:val="00800E35"/>
    <w:rsid w:val="008033F3"/>
    <w:rsid w:val="008171EC"/>
    <w:rsid w:val="008179F9"/>
    <w:rsid w:val="00817FB9"/>
    <w:rsid w:val="00820A05"/>
    <w:rsid w:val="008274B8"/>
    <w:rsid w:val="008534CD"/>
    <w:rsid w:val="008534F4"/>
    <w:rsid w:val="00861AEA"/>
    <w:rsid w:val="00866994"/>
    <w:rsid w:val="008728C8"/>
    <w:rsid w:val="008742DD"/>
    <w:rsid w:val="00875B22"/>
    <w:rsid w:val="0088626D"/>
    <w:rsid w:val="00895ED5"/>
    <w:rsid w:val="008A5899"/>
    <w:rsid w:val="008A7B7F"/>
    <w:rsid w:val="008B2A41"/>
    <w:rsid w:val="008B44D8"/>
    <w:rsid w:val="008B4781"/>
    <w:rsid w:val="008C6286"/>
    <w:rsid w:val="008D05A6"/>
    <w:rsid w:val="008D4329"/>
    <w:rsid w:val="008D79CA"/>
    <w:rsid w:val="008E0C9F"/>
    <w:rsid w:val="008E2E34"/>
    <w:rsid w:val="008F1DB3"/>
    <w:rsid w:val="008F4268"/>
    <w:rsid w:val="009000EB"/>
    <w:rsid w:val="009037B9"/>
    <w:rsid w:val="009163AE"/>
    <w:rsid w:val="00916606"/>
    <w:rsid w:val="009179F8"/>
    <w:rsid w:val="00917F7A"/>
    <w:rsid w:val="0092045C"/>
    <w:rsid w:val="0092195C"/>
    <w:rsid w:val="00925954"/>
    <w:rsid w:val="00925AF0"/>
    <w:rsid w:val="0094116B"/>
    <w:rsid w:val="00942917"/>
    <w:rsid w:val="00952DB6"/>
    <w:rsid w:val="00953865"/>
    <w:rsid w:val="009564AE"/>
    <w:rsid w:val="00967036"/>
    <w:rsid w:val="00970BFB"/>
    <w:rsid w:val="00975324"/>
    <w:rsid w:val="00987F05"/>
    <w:rsid w:val="0099540E"/>
    <w:rsid w:val="009A6388"/>
    <w:rsid w:val="009A7F87"/>
    <w:rsid w:val="009C2B0A"/>
    <w:rsid w:val="009E3529"/>
    <w:rsid w:val="009E5932"/>
    <w:rsid w:val="009E6383"/>
    <w:rsid w:val="00A005CD"/>
    <w:rsid w:val="00A02E16"/>
    <w:rsid w:val="00A1002A"/>
    <w:rsid w:val="00A13C49"/>
    <w:rsid w:val="00A22134"/>
    <w:rsid w:val="00A521F0"/>
    <w:rsid w:val="00A70F9E"/>
    <w:rsid w:val="00A71BD2"/>
    <w:rsid w:val="00A81B87"/>
    <w:rsid w:val="00A8713B"/>
    <w:rsid w:val="00A90D9B"/>
    <w:rsid w:val="00A936EF"/>
    <w:rsid w:val="00AA28A8"/>
    <w:rsid w:val="00AB0D4C"/>
    <w:rsid w:val="00AB5E34"/>
    <w:rsid w:val="00AC0D42"/>
    <w:rsid w:val="00AC1EFA"/>
    <w:rsid w:val="00AC41DA"/>
    <w:rsid w:val="00AC77CF"/>
    <w:rsid w:val="00AD302C"/>
    <w:rsid w:val="00AE1BB6"/>
    <w:rsid w:val="00AE6EE1"/>
    <w:rsid w:val="00AF130B"/>
    <w:rsid w:val="00B058E1"/>
    <w:rsid w:val="00B07760"/>
    <w:rsid w:val="00B158B8"/>
    <w:rsid w:val="00B173A2"/>
    <w:rsid w:val="00B20A2B"/>
    <w:rsid w:val="00B40C1F"/>
    <w:rsid w:val="00B42CEB"/>
    <w:rsid w:val="00B44A3F"/>
    <w:rsid w:val="00B5118F"/>
    <w:rsid w:val="00B62EF2"/>
    <w:rsid w:val="00B645BC"/>
    <w:rsid w:val="00B67684"/>
    <w:rsid w:val="00B76E0D"/>
    <w:rsid w:val="00B76EC1"/>
    <w:rsid w:val="00B814C4"/>
    <w:rsid w:val="00B86FC1"/>
    <w:rsid w:val="00B95378"/>
    <w:rsid w:val="00B96E03"/>
    <w:rsid w:val="00BA0967"/>
    <w:rsid w:val="00BA1739"/>
    <w:rsid w:val="00BA7B20"/>
    <w:rsid w:val="00BB1A95"/>
    <w:rsid w:val="00BB66F4"/>
    <w:rsid w:val="00BC127E"/>
    <w:rsid w:val="00BC376E"/>
    <w:rsid w:val="00BC5282"/>
    <w:rsid w:val="00BD2D1D"/>
    <w:rsid w:val="00BE231C"/>
    <w:rsid w:val="00BE3538"/>
    <w:rsid w:val="00BE5DC1"/>
    <w:rsid w:val="00BF2281"/>
    <w:rsid w:val="00BF2287"/>
    <w:rsid w:val="00BF3AAC"/>
    <w:rsid w:val="00C00860"/>
    <w:rsid w:val="00C0236D"/>
    <w:rsid w:val="00C05D64"/>
    <w:rsid w:val="00C07D85"/>
    <w:rsid w:val="00C24876"/>
    <w:rsid w:val="00C260A0"/>
    <w:rsid w:val="00C42D68"/>
    <w:rsid w:val="00C53F48"/>
    <w:rsid w:val="00C54BFD"/>
    <w:rsid w:val="00C55F0D"/>
    <w:rsid w:val="00C62714"/>
    <w:rsid w:val="00C639A8"/>
    <w:rsid w:val="00C63FBE"/>
    <w:rsid w:val="00C64E18"/>
    <w:rsid w:val="00C66948"/>
    <w:rsid w:val="00C66F0D"/>
    <w:rsid w:val="00C767CB"/>
    <w:rsid w:val="00C84D97"/>
    <w:rsid w:val="00C87247"/>
    <w:rsid w:val="00CA1CA2"/>
    <w:rsid w:val="00CA5CFE"/>
    <w:rsid w:val="00CA79BA"/>
    <w:rsid w:val="00CB015B"/>
    <w:rsid w:val="00CB063B"/>
    <w:rsid w:val="00CB3F2A"/>
    <w:rsid w:val="00CB6310"/>
    <w:rsid w:val="00CC28A1"/>
    <w:rsid w:val="00CC6BB8"/>
    <w:rsid w:val="00CC783A"/>
    <w:rsid w:val="00CD1A0D"/>
    <w:rsid w:val="00CE0AAB"/>
    <w:rsid w:val="00CE221D"/>
    <w:rsid w:val="00CE5216"/>
    <w:rsid w:val="00CE7C94"/>
    <w:rsid w:val="00D0489F"/>
    <w:rsid w:val="00D04EB0"/>
    <w:rsid w:val="00D10F96"/>
    <w:rsid w:val="00D31592"/>
    <w:rsid w:val="00D317F0"/>
    <w:rsid w:val="00D3524D"/>
    <w:rsid w:val="00D37D7D"/>
    <w:rsid w:val="00D43034"/>
    <w:rsid w:val="00D4539C"/>
    <w:rsid w:val="00D465CE"/>
    <w:rsid w:val="00D54D4F"/>
    <w:rsid w:val="00D63258"/>
    <w:rsid w:val="00D6768F"/>
    <w:rsid w:val="00D77D86"/>
    <w:rsid w:val="00D9797C"/>
    <w:rsid w:val="00DA6638"/>
    <w:rsid w:val="00DA7826"/>
    <w:rsid w:val="00DB32D2"/>
    <w:rsid w:val="00DC1DFD"/>
    <w:rsid w:val="00DC4EC6"/>
    <w:rsid w:val="00DC5AE9"/>
    <w:rsid w:val="00DC6433"/>
    <w:rsid w:val="00DD7C90"/>
    <w:rsid w:val="00DF2F8A"/>
    <w:rsid w:val="00DF74A5"/>
    <w:rsid w:val="00DF7632"/>
    <w:rsid w:val="00E002AC"/>
    <w:rsid w:val="00E03061"/>
    <w:rsid w:val="00E05753"/>
    <w:rsid w:val="00E207E6"/>
    <w:rsid w:val="00E20D73"/>
    <w:rsid w:val="00E21B43"/>
    <w:rsid w:val="00E31318"/>
    <w:rsid w:val="00E33E22"/>
    <w:rsid w:val="00E36D6D"/>
    <w:rsid w:val="00E43DB1"/>
    <w:rsid w:val="00E454E9"/>
    <w:rsid w:val="00E53A5F"/>
    <w:rsid w:val="00E646BA"/>
    <w:rsid w:val="00E8269E"/>
    <w:rsid w:val="00E906F2"/>
    <w:rsid w:val="00EA3935"/>
    <w:rsid w:val="00EA3FC7"/>
    <w:rsid w:val="00EB0709"/>
    <w:rsid w:val="00EB1F6A"/>
    <w:rsid w:val="00EB45AF"/>
    <w:rsid w:val="00EB713F"/>
    <w:rsid w:val="00EB7661"/>
    <w:rsid w:val="00EC13AE"/>
    <w:rsid w:val="00EC298E"/>
    <w:rsid w:val="00EC35BD"/>
    <w:rsid w:val="00EC43A7"/>
    <w:rsid w:val="00EC52EA"/>
    <w:rsid w:val="00ED4770"/>
    <w:rsid w:val="00ED7CB2"/>
    <w:rsid w:val="00EE354D"/>
    <w:rsid w:val="00EF0049"/>
    <w:rsid w:val="00EF524A"/>
    <w:rsid w:val="00F07B08"/>
    <w:rsid w:val="00F11C41"/>
    <w:rsid w:val="00F1706D"/>
    <w:rsid w:val="00F17C4F"/>
    <w:rsid w:val="00F2373E"/>
    <w:rsid w:val="00F32596"/>
    <w:rsid w:val="00F36402"/>
    <w:rsid w:val="00F4450B"/>
    <w:rsid w:val="00F56152"/>
    <w:rsid w:val="00F6274D"/>
    <w:rsid w:val="00F627D6"/>
    <w:rsid w:val="00F7030C"/>
    <w:rsid w:val="00F76897"/>
    <w:rsid w:val="00F81B3E"/>
    <w:rsid w:val="00F8484A"/>
    <w:rsid w:val="00F92953"/>
    <w:rsid w:val="00FB4210"/>
    <w:rsid w:val="00FC07C1"/>
    <w:rsid w:val="00FC0EE8"/>
    <w:rsid w:val="00FD1894"/>
    <w:rsid w:val="00FD3529"/>
    <w:rsid w:val="00FE51F8"/>
    <w:rsid w:val="00FF0E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2289"/>
    <o:shapelayout v:ext="edit">
      <o:idmap v:ext="edit" data="1"/>
    </o:shapelayout>
  </w:shapeDefaults>
  <w:decimalSymbol w:val="."/>
  <w:listSeparator w:val=","/>
  <w14:docId w14:val="41A7B266"/>
  <w15:docId w15:val="{09A321DB-BCE0-4293-AF8D-24FD56C8FFC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macro" w:semiHidden="1" w:unhideWhenUsed="1"/>
    <w:lsdException w:name="toa heading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Message Header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ED4770"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8179F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rsid w:val="00D9797C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D9797C"/>
    <w:rPr>
      <w:rFonts w:ascii="Tahoma" w:hAnsi="Tahoma" w:cs="Tahoma"/>
      <w:sz w:val="16"/>
      <w:szCs w:val="16"/>
    </w:rPr>
  </w:style>
  <w:style w:type="paragraph" w:customStyle="1" w:styleId="BodyText1">
    <w:name w:val="Body Text1"/>
    <w:basedOn w:val="Normal"/>
    <w:rsid w:val="00716CE1"/>
    <w:pPr>
      <w:tabs>
        <w:tab w:val="left" w:pos="720"/>
        <w:tab w:val="left" w:pos="1440"/>
      </w:tabs>
    </w:pPr>
    <w:rPr>
      <w:rFonts w:ascii="CG Times (WN)" w:hAnsi="CG Times (WN)"/>
      <w:szCs w:val="20"/>
      <w:lang w:eastAsia="en-US"/>
    </w:rPr>
  </w:style>
  <w:style w:type="paragraph" w:styleId="ListParagraph">
    <w:name w:val="List Paragraph"/>
    <w:basedOn w:val="Normal"/>
    <w:uiPriority w:val="34"/>
    <w:qFormat/>
    <w:rsid w:val="00C639A8"/>
    <w:pPr>
      <w:ind w:left="720"/>
      <w:contextualSpacing/>
    </w:pPr>
    <w:rPr>
      <w:sz w:val="20"/>
      <w:szCs w:val="20"/>
    </w:rPr>
  </w:style>
  <w:style w:type="paragraph" w:styleId="Header">
    <w:name w:val="header"/>
    <w:basedOn w:val="Normal"/>
    <w:link w:val="HeaderChar"/>
    <w:unhideWhenUsed/>
    <w:rsid w:val="00CB3F2A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CB3F2A"/>
    <w:rPr>
      <w:sz w:val="24"/>
      <w:szCs w:val="24"/>
    </w:rPr>
  </w:style>
  <w:style w:type="paragraph" w:styleId="Footer">
    <w:name w:val="footer"/>
    <w:basedOn w:val="Normal"/>
    <w:link w:val="FooterChar"/>
    <w:unhideWhenUsed/>
    <w:rsid w:val="00CB3F2A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CB3F2A"/>
    <w:rPr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21</TotalTime>
  <Pages>4</Pages>
  <Words>594</Words>
  <Characters>3062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FACULTY OF APPLIED DESIGN &amp; ENGINEERING</vt:lpstr>
    </vt:vector>
  </TitlesOfParts>
  <Company>Swansea Institute of Higher Education</Company>
  <LinksUpToDate>false</LinksUpToDate>
  <CharactersWithSpaces>3649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FACULTY OF APPLIED DESIGN &amp; ENGINEERING</dc:title>
  <dc:subject/>
  <dc:creator>fad-kd</dc:creator>
  <cp:keywords/>
  <dc:description/>
  <cp:lastModifiedBy>Jenifer Prince Devaraj</cp:lastModifiedBy>
  <cp:revision>61</cp:revision>
  <cp:lastPrinted>2008-05-13T16:49:00Z</cp:lastPrinted>
  <dcterms:created xsi:type="dcterms:W3CDTF">2025-02-20T19:26:00Z</dcterms:created>
  <dcterms:modified xsi:type="dcterms:W3CDTF">2025-02-20T19:48:00Z</dcterms:modified>
</cp:coreProperties>
</file>