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6A632" w14:textId="69EAE43D" w:rsidR="00C23B11" w:rsidRDefault="003B31B7" w:rsidP="003B31B7">
      <w:pPr>
        <w:jc w:val="center"/>
        <w:rPr>
          <w:b/>
          <w:bCs/>
          <w:sz w:val="36"/>
          <w:szCs w:val="36"/>
        </w:rPr>
      </w:pPr>
      <w:r w:rsidRPr="003B31B7">
        <w:rPr>
          <w:b/>
          <w:bCs/>
          <w:sz w:val="36"/>
          <w:szCs w:val="36"/>
        </w:rPr>
        <w:t>Essential study skills for computing students</w:t>
      </w:r>
    </w:p>
    <w:p w14:paraId="7342F836" w14:textId="08A268F7" w:rsidR="00256588" w:rsidRDefault="00256588" w:rsidP="003B31B7">
      <w:pPr>
        <w:jc w:val="center"/>
        <w:rPr>
          <w:b/>
          <w:bCs/>
          <w:sz w:val="36"/>
          <w:szCs w:val="36"/>
        </w:rPr>
      </w:pPr>
      <w:r>
        <w:rPr>
          <w:b/>
          <w:bCs/>
          <w:sz w:val="36"/>
          <w:szCs w:val="36"/>
        </w:rPr>
        <w:t>Task a</w:t>
      </w:r>
    </w:p>
    <w:p w14:paraId="7C43818C" w14:textId="2853EAA6" w:rsidR="004F2BA0" w:rsidRDefault="001A0261" w:rsidP="003B31B7">
      <w:r>
        <w:t>Devices are surrounding us every day and to use them we all need some basic skills. Most of the schools now start teaching kids computer skills from early age, so they won’t get stranded at the later stage of their life. Reaching higher levels of learning in computing opens new opportunities, that is why computer science skills are so important [1].</w:t>
      </w:r>
    </w:p>
    <w:p w14:paraId="365D9927" w14:textId="4DCD4FF3" w:rsidR="004F2BA0" w:rsidRDefault="004F2BA0" w:rsidP="003B31B7">
      <w:r>
        <w:t xml:space="preserve">Even other industries, like chemistry or physics, require many of the computing skills [2]. New technology is helping a lot in some fields to collect data or samples much faster and in more efficient way. This process makes research more accurate and more relevant to the researchers. But the biggest issue comes when practitioners try to use new technology without a proper training. That is why computing skills are so important and </w:t>
      </w:r>
      <w:r w:rsidR="0055128A">
        <w:t>universities</w:t>
      </w:r>
      <w:r>
        <w:t xml:space="preserve"> </w:t>
      </w:r>
      <w:r w:rsidR="0055128A">
        <w:t>around the world are offering all possible studies to cover any need.</w:t>
      </w:r>
    </w:p>
    <w:p w14:paraId="5881089C" w14:textId="4CAF4569" w:rsidR="0055128A" w:rsidRDefault="0055128A" w:rsidP="003B31B7">
      <w:r>
        <w:t xml:space="preserve">As Indeed editorial team [3] suggests, there are few ways to be a better computer science student. Starting with  knowledge beyond the classroom. Skills gained in the class or auditorium are very important, but it is common. By learning beyond </w:t>
      </w:r>
      <w:r w:rsidR="00872C81">
        <w:t>classroom,</w:t>
      </w:r>
      <w:r>
        <w:t xml:space="preserve"> we </w:t>
      </w:r>
      <w:r w:rsidR="00872C81">
        <w:t xml:space="preserve">prove that we are capable more than average student. Other important point is </w:t>
      </w:r>
      <w:r w:rsidR="00872C81" w:rsidRPr="00F47A25">
        <w:rPr>
          <w:b/>
          <w:bCs/>
        </w:rPr>
        <w:t>practice</w:t>
      </w:r>
      <w:r w:rsidR="00872C81">
        <w:t xml:space="preserve">. By practicing with other </w:t>
      </w:r>
      <w:r w:rsidR="00F47A25">
        <w:t>students or lecturers we engage our brain more than just simple reading alone.</w:t>
      </w:r>
    </w:p>
    <w:p w14:paraId="7B069B38" w14:textId="3B4D1166" w:rsidR="00F47A25" w:rsidRDefault="00F47A25" w:rsidP="003B31B7">
      <w:r>
        <w:t xml:space="preserve">In computing not only </w:t>
      </w:r>
      <w:r w:rsidR="00A972DF">
        <w:t>software or hardware skills are useful. Math is used widely in computer science [4]. Computing and mathematics are linked very closely, which can sound a bit strange, but any student after their first year studying computing would agree with this.</w:t>
      </w:r>
    </w:p>
    <w:p w14:paraId="0DDCF530" w14:textId="4CFAE46E" w:rsidR="00872C81" w:rsidRPr="00256588" w:rsidRDefault="00256588" w:rsidP="00256588">
      <w:pPr>
        <w:jc w:val="center"/>
        <w:rPr>
          <w:b/>
          <w:bCs/>
          <w:sz w:val="36"/>
          <w:szCs w:val="36"/>
        </w:rPr>
      </w:pPr>
      <w:r w:rsidRPr="00256588">
        <w:rPr>
          <w:b/>
          <w:bCs/>
          <w:sz w:val="36"/>
          <w:szCs w:val="36"/>
        </w:rPr>
        <w:t>Task b</w:t>
      </w:r>
    </w:p>
    <w:sectPr w:rsidR="00872C81" w:rsidRPr="00256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1B7"/>
    <w:rsid w:val="001A0261"/>
    <w:rsid w:val="00256588"/>
    <w:rsid w:val="003B31B7"/>
    <w:rsid w:val="004F2BA0"/>
    <w:rsid w:val="0055128A"/>
    <w:rsid w:val="00872C81"/>
    <w:rsid w:val="00A972DF"/>
    <w:rsid w:val="00C23B11"/>
    <w:rsid w:val="00F47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8FB7D"/>
  <w15:chartTrackingRefBased/>
  <w15:docId w15:val="{F0425F7A-97A7-4F6A-B9AC-35AC5983D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Pages>
  <Words>246</Words>
  <Characters>1404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1</cp:revision>
  <dcterms:created xsi:type="dcterms:W3CDTF">2022-04-28T18:01:00Z</dcterms:created>
  <dcterms:modified xsi:type="dcterms:W3CDTF">2022-04-28T19:17:00Z</dcterms:modified>
</cp:coreProperties>
</file>