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ABDDB2" w14:textId="1AFED506" w:rsidR="002D5B3F" w:rsidRPr="00A85BFE" w:rsidRDefault="001A24F3" w:rsidP="00BD079D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5C3DB76" wp14:editId="15C6EC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7564F3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B9ABA4" w14:textId="77777777" w:rsidTr="00630448">
        <w:tc>
          <w:tcPr>
            <w:tcW w:w="9922" w:type="dxa"/>
            <w:shd w:val="clear" w:color="auto" w:fill="C0C0C0"/>
          </w:tcPr>
          <w:p w14:paraId="3CDFFB54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8FAA28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3415033" w14:textId="77777777" w:rsidTr="00B44C78">
        <w:trPr>
          <w:trHeight w:val="476"/>
        </w:trPr>
        <w:tc>
          <w:tcPr>
            <w:tcW w:w="2093" w:type="dxa"/>
            <w:shd w:val="pct15" w:color="auto" w:fill="auto"/>
          </w:tcPr>
          <w:p w14:paraId="3239B08B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A36915F" w14:textId="43B45CD1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4A73D149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830CD5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7683ED" w14:textId="77777777" w:rsidTr="00A406E5">
        <w:tc>
          <w:tcPr>
            <w:tcW w:w="2093" w:type="dxa"/>
            <w:shd w:val="pct15" w:color="auto" w:fill="auto"/>
          </w:tcPr>
          <w:p w14:paraId="5BAEA212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58C7BCE" w14:textId="5D1B91AA" w:rsidR="00DB116D" w:rsidRPr="00A406E5" w:rsidRDefault="00B00FC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FdA Addysg Gynhwysol</w:t>
            </w:r>
          </w:p>
        </w:tc>
      </w:tr>
      <w:tr w:rsidR="008F1308" w:rsidRPr="00A406E5" w14:paraId="7175866B" w14:textId="77777777" w:rsidTr="00B07FB0">
        <w:tc>
          <w:tcPr>
            <w:tcW w:w="2093" w:type="dxa"/>
            <w:shd w:val="pct15" w:color="auto" w:fill="auto"/>
          </w:tcPr>
          <w:p w14:paraId="22AFD8C4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4F1B9D7C" w14:textId="5536F026" w:rsidR="008F1308" w:rsidRPr="00A406E5" w:rsidRDefault="007538A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Dathlu Iaith </w:t>
            </w:r>
            <w:r w:rsidR="00A55903">
              <w:rPr>
                <w:rFonts w:ascii="Arial" w:hAnsi="Arial" w:cs="Arial"/>
                <w:b/>
                <w:sz w:val="22"/>
                <w:szCs w:val="22"/>
              </w:rPr>
              <w:t>a Diwylliant – Perthyn i Gymru</w:t>
            </w:r>
          </w:p>
        </w:tc>
      </w:tr>
      <w:tr w:rsidR="00B84B5B" w:rsidRPr="00A406E5" w14:paraId="27EF5A02" w14:textId="77777777" w:rsidTr="008F1308">
        <w:tc>
          <w:tcPr>
            <w:tcW w:w="2093" w:type="dxa"/>
            <w:shd w:val="pct15" w:color="auto" w:fill="auto"/>
          </w:tcPr>
          <w:p w14:paraId="44B2B80C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74B83E5" w14:textId="0B14CDFD" w:rsidR="00B84B5B" w:rsidRPr="00A406E5" w:rsidRDefault="0039006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</w:t>
            </w:r>
            <w:r w:rsidR="00063B1A">
              <w:rPr>
                <w:rFonts w:ascii="Arial" w:hAnsi="Arial" w:cs="Arial"/>
                <w:b/>
                <w:sz w:val="22"/>
                <w:szCs w:val="22"/>
              </w:rPr>
              <w:t>IE5004</w:t>
            </w:r>
          </w:p>
        </w:tc>
        <w:tc>
          <w:tcPr>
            <w:tcW w:w="2268" w:type="dxa"/>
            <w:shd w:val="clear" w:color="auto" w:fill="D9D9D9"/>
          </w:tcPr>
          <w:p w14:paraId="470FB25F" w14:textId="77777777" w:rsidR="00B84B5B" w:rsidRPr="00B00FC4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03AB99C" w14:textId="0EC0B31C" w:rsidR="00B84B5B" w:rsidRPr="00A406E5" w:rsidRDefault="00063B1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60%</w:t>
            </w:r>
          </w:p>
        </w:tc>
      </w:tr>
      <w:tr w:rsidR="00DB116D" w:rsidRPr="00A406E5" w14:paraId="0F4F6323" w14:textId="77777777" w:rsidTr="008F1308">
        <w:tc>
          <w:tcPr>
            <w:tcW w:w="2093" w:type="dxa"/>
            <w:shd w:val="pct15" w:color="auto" w:fill="auto"/>
          </w:tcPr>
          <w:p w14:paraId="245CCB61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6F31B1D" w14:textId="49897F11" w:rsidR="000C0F1B" w:rsidRPr="00A406E5" w:rsidRDefault="00063B1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Cindy Hunt</w:t>
            </w:r>
          </w:p>
        </w:tc>
        <w:tc>
          <w:tcPr>
            <w:tcW w:w="2268" w:type="dxa"/>
            <w:shd w:val="clear" w:color="auto" w:fill="D9D9D9"/>
          </w:tcPr>
          <w:p w14:paraId="0763D6F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C3A9ABF" w14:textId="7607D83F" w:rsidR="00DB116D" w:rsidRPr="00A406E5" w:rsidRDefault="00063B1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Heike Griffiths</w:t>
            </w:r>
          </w:p>
        </w:tc>
      </w:tr>
      <w:tr w:rsidR="00DB116D" w:rsidRPr="00A406E5" w14:paraId="5B2F01B2" w14:textId="77777777" w:rsidTr="008F1308">
        <w:tc>
          <w:tcPr>
            <w:tcW w:w="2093" w:type="dxa"/>
            <w:shd w:val="pct15" w:color="auto" w:fill="auto"/>
          </w:tcPr>
          <w:p w14:paraId="739AEFB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237DE16" w14:textId="780D6BEE" w:rsidR="00320E44" w:rsidRDefault="007F4A6B" w:rsidP="00B80804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</w:pPr>
            <w:r w:rsidRPr="00392AE0"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  <w:t>Paratowch bortffolio (2500 o eiriau) sy’n cynnwys gweithgaredd neu weithgareddau sy’n hybu’r Gymraeg yn eich lleoliad</w:t>
            </w:r>
            <w:r w:rsidR="00320E44"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  <w:t xml:space="preserve">. </w:t>
            </w:r>
          </w:p>
          <w:p w14:paraId="1276F122" w14:textId="77777777" w:rsidR="00320E44" w:rsidRDefault="00320E44" w:rsidP="00B80804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</w:pPr>
          </w:p>
          <w:p w14:paraId="1F381D55" w14:textId="544FBF9E" w:rsidR="007F4A6B" w:rsidRPr="00392AE0" w:rsidRDefault="007F4A6B" w:rsidP="00B80804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</w:pPr>
            <w:r w:rsidRPr="00392AE0">
              <w:rPr>
                <w:rFonts w:asciiTheme="minorBidi" w:hAnsiTheme="minorBidi" w:cstheme="minorBidi"/>
                <w:color w:val="1F1F1F"/>
                <w:sz w:val="22"/>
                <w:szCs w:val="22"/>
                <w:lang w:val="cy-GB"/>
              </w:rPr>
              <w:t>(Gellir cymhwyso un gweithgaredd neu fwy sy'n gysylltiedig â diwylliant, nodwedd hanesyddol a daearyddol Cymru).</w:t>
            </w:r>
          </w:p>
          <w:p w14:paraId="19EAE339" w14:textId="1409B426" w:rsidR="00DB116D" w:rsidRPr="007F4A6B" w:rsidRDefault="00DB116D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631BCDE8" w14:textId="77777777" w:rsidR="00DB116D" w:rsidRPr="007F4A6B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CB73312" w14:textId="6BF7C82C" w:rsidR="00DB116D" w:rsidRPr="00A406E5" w:rsidRDefault="005871C5" w:rsidP="0039006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2,500</w:t>
            </w:r>
            <w:r w:rsidR="00390060">
              <w:rPr>
                <w:rFonts w:ascii="Arial" w:hAnsi="Arial" w:cs="Arial"/>
                <w:b/>
                <w:sz w:val="22"/>
                <w:szCs w:val="22"/>
              </w:rPr>
              <w:t xml:space="preserve"> o eiriau</w:t>
            </w:r>
          </w:p>
        </w:tc>
      </w:tr>
      <w:tr w:rsidR="00B84B5B" w:rsidRPr="00A406E5" w14:paraId="68D473E2" w14:textId="77777777" w:rsidTr="008F1308">
        <w:tc>
          <w:tcPr>
            <w:tcW w:w="2093" w:type="dxa"/>
            <w:shd w:val="pct15" w:color="auto" w:fill="auto"/>
          </w:tcPr>
          <w:p w14:paraId="3560E06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79D9B0BA" w14:textId="77777777" w:rsidR="00320E44" w:rsidRPr="00392AE0" w:rsidRDefault="00320E44" w:rsidP="00320E44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b/>
                <w:bCs/>
                <w:color w:val="1F1F1F"/>
                <w:lang w:val="cy-GB"/>
              </w:rPr>
            </w:pPr>
            <w:r w:rsidRPr="00392AE0">
              <w:rPr>
                <w:rFonts w:asciiTheme="minorBidi" w:hAnsiTheme="minorBidi" w:cstheme="minorBidi"/>
                <w:b/>
                <w:bCs/>
                <w:color w:val="1F1F1F"/>
                <w:lang w:val="cy-GB"/>
              </w:rPr>
              <w:t>Portffolio i'w gyflwyno trwy Turnitin 23:59</w:t>
            </w:r>
          </w:p>
          <w:p w14:paraId="608EC2D6" w14:textId="09B5374F" w:rsidR="000C0F1B" w:rsidRPr="00320E44" w:rsidRDefault="000976F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4</w:t>
            </w:r>
            <w:r w:rsidR="00B73B82">
              <w:rPr>
                <w:rFonts w:ascii="Arial" w:hAnsi="Arial" w:cs="Arial"/>
                <w:b/>
                <w:sz w:val="22"/>
                <w:szCs w:val="22"/>
                <w:lang w:val="cy-GB"/>
              </w:rPr>
              <w:t>/1/2</w:t>
            </w:r>
            <w:r w:rsidR="00736A6C">
              <w:rPr>
                <w:rFonts w:ascii="Arial" w:hAnsi="Arial" w:cs="Arial"/>
                <w:b/>
                <w:sz w:val="22"/>
                <w:szCs w:val="22"/>
                <w:lang w:val="cy-GB"/>
              </w:rPr>
              <w:t>02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</w:p>
        </w:tc>
        <w:tc>
          <w:tcPr>
            <w:tcW w:w="2268" w:type="dxa"/>
            <w:shd w:val="pct15" w:color="auto" w:fill="auto"/>
          </w:tcPr>
          <w:p w14:paraId="5FD574A4" w14:textId="77777777" w:rsidR="00B84B5B" w:rsidRPr="00B73B82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AE89CCF" w14:textId="62C327C6" w:rsidR="000C0F1B" w:rsidRPr="00A406E5" w:rsidRDefault="00736A6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BD768F">
              <w:rPr>
                <w:rFonts w:ascii="Arial" w:hAnsi="Arial" w:cs="Arial"/>
                <w:b/>
                <w:sz w:val="22"/>
                <w:szCs w:val="22"/>
              </w:rPr>
              <w:t>0</w:t>
            </w:r>
            <w:r>
              <w:rPr>
                <w:rFonts w:ascii="Arial" w:hAnsi="Arial" w:cs="Arial"/>
                <w:b/>
                <w:sz w:val="22"/>
                <w:szCs w:val="22"/>
              </w:rPr>
              <w:t>/1/202</w:t>
            </w:r>
            <w:r w:rsidR="00BD768F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152E9D" w:rsidRPr="000A3A9D" w14:paraId="2799432D" w14:textId="77777777" w:rsidTr="00A406E5">
        <w:tc>
          <w:tcPr>
            <w:tcW w:w="2093" w:type="dxa"/>
            <w:shd w:val="pct15" w:color="auto" w:fill="auto"/>
          </w:tcPr>
          <w:p w14:paraId="396E984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62D44982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514F425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F4B0C43" w14:textId="77777777" w:rsidR="00F14346" w:rsidRPr="00332C10" w:rsidRDefault="007E3A41" w:rsidP="00F1434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14346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0FE6E2D8" w14:textId="4D22207C" w:rsidR="00A406E5" w:rsidRPr="00F14346" w:rsidRDefault="00F14346" w:rsidP="00F1434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555F462F" w14:textId="77777777" w:rsidTr="00A406E5">
        <w:tc>
          <w:tcPr>
            <w:tcW w:w="2093" w:type="dxa"/>
            <w:shd w:val="pct15" w:color="auto" w:fill="auto"/>
          </w:tcPr>
          <w:p w14:paraId="3DB2CC7F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15C14896" w14:textId="77777777" w:rsid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5BF1FE" w14:textId="330A58F7" w:rsidR="007F1111" w:rsidRPr="00A406E5" w:rsidRDefault="007F111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Cofiwch bob amser gadw copi o'ch drafftiau, nodiadau ac adnoddau eraill a ddefnyddiwyd gennych, cyn ac ar ôl defnyddio offer AI. Os oes amheuaeth o ddefnyddio offer AI y tu hwnt i'r hyn a nodwyd ar gyfer yr aseiniad penodol, gofynnir i chi ddarparu drafftiau a nodiadau blaenorol.</w:t>
            </w:r>
          </w:p>
        </w:tc>
      </w:tr>
    </w:tbl>
    <w:p w14:paraId="431459A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D70129C" w14:textId="77777777" w:rsidTr="00A406E5">
        <w:tc>
          <w:tcPr>
            <w:tcW w:w="9747" w:type="dxa"/>
            <w:shd w:val="pct10" w:color="auto" w:fill="auto"/>
          </w:tcPr>
          <w:p w14:paraId="55E1A6D4" w14:textId="77777777"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CA06B4" w14:textId="77777777"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0A39EA1" w14:textId="77777777" w:rsidTr="00A406E5">
        <w:tc>
          <w:tcPr>
            <w:tcW w:w="9747" w:type="dxa"/>
          </w:tcPr>
          <w:p w14:paraId="058309FC" w14:textId="77777777" w:rsidR="00C01A3F" w:rsidRPr="00A406E5" w:rsidRDefault="00C01A3F" w:rsidP="00B44C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2271B9" w14:textId="0A1B520D" w:rsidR="00FD6DDB" w:rsidRPr="00FD6DDB" w:rsidRDefault="00FD6DDB" w:rsidP="00FD6DDB">
            <w:pPr>
              <w:numPr>
                <w:ilvl w:val="0"/>
                <w:numId w:val="22"/>
              </w:numPr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D6DDB">
              <w:rPr>
                <w:rFonts w:ascii="Arial" w:hAnsi="Arial" w:cs="Arial"/>
                <w:sz w:val="22"/>
                <w:szCs w:val="22"/>
                <w:lang w:val="cy-GB"/>
              </w:rPr>
              <w:t>Dadansoddi’n feirniadol arwyddocâd y cysyniadau hunaniaeth a pherthyn.</w:t>
            </w:r>
          </w:p>
          <w:p w14:paraId="3371A225" w14:textId="77777777" w:rsidR="00FD6DDB" w:rsidRPr="00FD6DDB" w:rsidRDefault="00FD6DDB" w:rsidP="00FD6DDB">
            <w:pPr>
              <w:numPr>
                <w:ilvl w:val="0"/>
                <w:numId w:val="22"/>
              </w:numPr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D6DDB">
              <w:rPr>
                <w:rFonts w:ascii="Arial" w:hAnsi="Arial" w:cs="Arial"/>
                <w:sz w:val="22"/>
                <w:szCs w:val="22"/>
                <w:lang w:val="cy-GB"/>
              </w:rPr>
              <w:t>Gwerthuso’n feirniadol rai digwyddiadau allweddol yn hanes Cymru a rôl yr iaith Gymraeg yn yr hanes hwnnw.</w:t>
            </w:r>
            <w:r w:rsidRPr="00FD6DD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9663A69" w14:textId="77777777" w:rsidR="00FD6DDB" w:rsidRPr="00FD6DDB" w:rsidRDefault="00FD6DDB" w:rsidP="00FD6DDB">
            <w:pPr>
              <w:numPr>
                <w:ilvl w:val="0"/>
                <w:numId w:val="22"/>
              </w:numPr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D6DDB">
              <w:rPr>
                <w:rFonts w:ascii="Arial" w:hAnsi="Arial" w:cs="Arial"/>
                <w:sz w:val="22"/>
                <w:szCs w:val="22"/>
                <w:lang w:val="cy-GB"/>
              </w:rPr>
              <w:t>Adfyfyrio’n feirniadol ar amrywiaeth yr iaith, daearyddiaeth a’r boblogaeth yng Nghymru.</w:t>
            </w:r>
          </w:p>
          <w:p w14:paraId="51DBA73C" w14:textId="77777777" w:rsidR="00FD6DDB" w:rsidRPr="00FD6DDB" w:rsidRDefault="00FD6DDB" w:rsidP="00FD6DDB">
            <w:pPr>
              <w:numPr>
                <w:ilvl w:val="0"/>
                <w:numId w:val="22"/>
              </w:numPr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D6DDB">
              <w:rPr>
                <w:rFonts w:ascii="Arial" w:hAnsi="Arial" w:cs="Arial"/>
                <w:sz w:val="22"/>
                <w:szCs w:val="22"/>
                <w:lang w:val="cy-GB"/>
              </w:rPr>
              <w:t>Trefnu eu gwybodaeth a’r hyn y maent wedi’i ddysgu drwy ddefnyddio amrywiaeth o adnoddau gwybodaeth, a chyflwyno’u gwaith ar y lefel briodol.</w:t>
            </w:r>
          </w:p>
          <w:p w14:paraId="0F22C88A" w14:textId="72AB8182" w:rsidR="00E24524" w:rsidRPr="00A406E5" w:rsidRDefault="00E24524" w:rsidP="00E24524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F6213EF" w14:textId="1D54C703" w:rsidR="00C01A3F" w:rsidRPr="00A406E5" w:rsidRDefault="00C01A3F" w:rsidP="00B44C78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00942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E37FC7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4DC170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C69DE34" w14:textId="77777777" w:rsidTr="00630448">
        <w:tc>
          <w:tcPr>
            <w:tcW w:w="9781" w:type="dxa"/>
            <w:shd w:val="clear" w:color="auto" w:fill="C0C0C0"/>
          </w:tcPr>
          <w:p w14:paraId="0A6B2B54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9BA623A" w14:textId="77777777" w:rsidR="009721C8" w:rsidRDefault="009721C8" w:rsidP="00FB7EB5">
      <w:pPr>
        <w:spacing w:after="200" w:line="276" w:lineRule="auto"/>
        <w:rPr>
          <w:rFonts w:ascii="Arial" w:eastAsiaTheme="minorHAnsi" w:hAnsi="Arial" w:cs="Arial"/>
          <w:szCs w:val="24"/>
        </w:rPr>
      </w:pPr>
    </w:p>
    <w:p w14:paraId="580053DF" w14:textId="77777777" w:rsidR="00031D35" w:rsidRPr="002B1B11" w:rsidRDefault="00031D35" w:rsidP="00031D3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b/>
          <w:bCs/>
          <w:color w:val="1F1F1F"/>
          <w:sz w:val="22"/>
          <w:szCs w:val="22"/>
          <w:lang w:val="cy-GB"/>
        </w:rPr>
      </w:pPr>
      <w:r w:rsidRPr="002B1B11">
        <w:rPr>
          <w:rFonts w:asciiTheme="minorBidi" w:hAnsiTheme="minorBidi" w:cstheme="minorBidi"/>
          <w:b/>
          <w:bCs/>
          <w:color w:val="1F1F1F"/>
          <w:sz w:val="22"/>
          <w:szCs w:val="22"/>
          <w:lang w:val="cy-GB"/>
        </w:rPr>
        <w:t>Portffolio (2500 o eiriau)</w:t>
      </w:r>
    </w:p>
    <w:p w14:paraId="1F9E66D5" w14:textId="77777777" w:rsidR="00031D35" w:rsidRPr="002B1B11" w:rsidRDefault="00031D35" w:rsidP="00031D3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2B1B11">
        <w:rPr>
          <w:rFonts w:asciiTheme="minorBidi" w:hAnsiTheme="minorBidi" w:cstheme="minorBidi"/>
          <w:b/>
          <w:bCs/>
          <w:color w:val="1F1F1F"/>
          <w:sz w:val="22"/>
          <w:szCs w:val="22"/>
          <w:lang w:val="cy-GB"/>
        </w:rPr>
        <w:t>Dylai’r Portffolio gynnwys</w:t>
      </w:r>
      <w:r w:rsidRPr="002B1B11">
        <w:rPr>
          <w:rFonts w:asciiTheme="minorBidi" w:hAnsiTheme="minorBidi" w:cstheme="minorBidi"/>
          <w:color w:val="1F1F1F"/>
          <w:sz w:val="22"/>
          <w:szCs w:val="22"/>
          <w:lang w:val="cy-GB"/>
        </w:rPr>
        <w:t xml:space="preserve"> – </w:t>
      </w:r>
    </w:p>
    <w:p w14:paraId="67FE4D85" w14:textId="77777777" w:rsidR="00CF5BFE" w:rsidRDefault="00031D35" w:rsidP="00031D3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2B1B11">
        <w:rPr>
          <w:rFonts w:asciiTheme="minorBidi" w:hAnsiTheme="minorBidi" w:cstheme="minorBidi"/>
          <w:color w:val="1F1F1F"/>
          <w:sz w:val="22"/>
          <w:szCs w:val="22"/>
          <w:lang w:val="cy-GB"/>
        </w:rPr>
        <w:t xml:space="preserve">• </w:t>
      </w:r>
    </w:p>
    <w:p w14:paraId="1ADBC489" w14:textId="1E1D6026" w:rsidR="00031D35" w:rsidRPr="00CF5BFE" w:rsidRDefault="00031D35" w:rsidP="00CF5BFE">
      <w:pPr>
        <w:pStyle w:val="ListParagraph"/>
        <w:numPr>
          <w:ilvl w:val="0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CF5BFE">
        <w:rPr>
          <w:rFonts w:asciiTheme="minorBidi" w:hAnsiTheme="minorBidi" w:cstheme="minorBidi"/>
          <w:color w:val="1F1F1F"/>
          <w:sz w:val="22"/>
          <w:szCs w:val="22"/>
          <w:lang w:val="cy-GB"/>
        </w:rPr>
        <w:t>Rhesymeg o'ch dewis – Trafod gweithgaredd/gweithgareddau sy'n hybu'r iaith Gymraeg neu nodweddion diwylliannol, hanesyddol a daearyddol yn eich lleoliad.</w:t>
      </w:r>
    </w:p>
    <w:p w14:paraId="783CA945" w14:textId="2C17230A" w:rsidR="00031D35" w:rsidRPr="00CF5BFE" w:rsidRDefault="00031D35" w:rsidP="00CF5BFE">
      <w:pPr>
        <w:pStyle w:val="ListParagraph"/>
        <w:numPr>
          <w:ilvl w:val="0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CF5BFE">
        <w:rPr>
          <w:rFonts w:asciiTheme="minorBidi" w:hAnsiTheme="minorBidi" w:cstheme="minorBidi"/>
          <w:color w:val="1F1F1F"/>
          <w:sz w:val="22"/>
          <w:szCs w:val="22"/>
          <w:lang w:val="cy-GB"/>
        </w:rPr>
        <w:t>Yn eich sail resymegol dylech gynnwys – polisïau / fframweithiau LlCC: Dyfodol Llwyddiannus Donaldson; Cwricwlwm Cenedlaethol 2022; Cwricwlwm Cymreig;</w:t>
      </w:r>
    </w:p>
    <w:p w14:paraId="4A36B407" w14:textId="61A16299" w:rsidR="00031D35" w:rsidRPr="00CF5BFE" w:rsidRDefault="00031D35" w:rsidP="00CF5BFE">
      <w:pPr>
        <w:pStyle w:val="ListParagraph"/>
        <w:numPr>
          <w:ilvl w:val="0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CF5BFE">
        <w:rPr>
          <w:rFonts w:asciiTheme="minorBidi" w:hAnsiTheme="minorBidi" w:cstheme="minorBidi"/>
          <w:color w:val="1F1F1F"/>
          <w:sz w:val="22"/>
          <w:szCs w:val="22"/>
          <w:lang w:val="cy-GB"/>
        </w:rPr>
        <w:t>Pa mor arwyddocaol yw ysgolion o ran cynnal yr iaith Gymraeg a nodweddion diwylliannol, hanesyddol a daearyddol.</w:t>
      </w:r>
    </w:p>
    <w:p w14:paraId="2FA5430A" w14:textId="20E9AA63" w:rsidR="00031D35" w:rsidRPr="00476369" w:rsidRDefault="00031D35" w:rsidP="00476369">
      <w:pPr>
        <w:pStyle w:val="ListParagraph"/>
        <w:numPr>
          <w:ilvl w:val="0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476369">
        <w:rPr>
          <w:rFonts w:asciiTheme="minorBidi" w:hAnsiTheme="minorBidi" w:cstheme="minorBidi"/>
          <w:color w:val="1F1F1F"/>
          <w:sz w:val="22"/>
          <w:szCs w:val="22"/>
          <w:lang w:val="cy-GB"/>
        </w:rPr>
        <w:t>Cyferbynnu damcaniaeth dysgu â'r gweithgaredd/gweithgareddau. Unrhyw dystiolaeth i'w chynnwys yn yr atodiadau.</w:t>
      </w:r>
    </w:p>
    <w:p w14:paraId="7209AFF2" w14:textId="71DE12F4" w:rsidR="00031D35" w:rsidRPr="00476369" w:rsidRDefault="00031D35" w:rsidP="00476369">
      <w:pPr>
        <w:pStyle w:val="ListParagraph"/>
        <w:numPr>
          <w:ilvl w:val="0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476369">
        <w:rPr>
          <w:rFonts w:asciiTheme="minorBidi" w:hAnsiTheme="minorBidi" w:cstheme="minorBidi"/>
          <w:color w:val="1F1F1F"/>
          <w:sz w:val="22"/>
          <w:szCs w:val="22"/>
          <w:lang w:val="cy-GB"/>
        </w:rPr>
        <w:t xml:space="preserve">Gwerthusiad o'r gweithgaredd/gweithgareddau – byddwch yn feirniadol o'r gweithgaredd/gweithgareddau – </w:t>
      </w:r>
    </w:p>
    <w:p w14:paraId="78AFC488" w14:textId="7E4C0298" w:rsidR="00031D35" w:rsidRPr="00CF5BFE" w:rsidRDefault="00031D35" w:rsidP="00CF5BFE">
      <w:pPr>
        <w:pStyle w:val="ListParagraph"/>
        <w:numPr>
          <w:ilvl w:val="1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CF5BFE">
        <w:rPr>
          <w:rFonts w:asciiTheme="minorBidi" w:hAnsiTheme="minorBidi" w:cstheme="minorBidi"/>
          <w:color w:val="1F1F1F"/>
          <w:sz w:val="22"/>
          <w:szCs w:val="22"/>
          <w:lang w:val="cy-GB"/>
        </w:rPr>
        <w:t>beth ellid ei wella a sut?</w:t>
      </w:r>
    </w:p>
    <w:p w14:paraId="0A138BB9" w14:textId="7F1D1507" w:rsidR="00031D35" w:rsidRPr="00CF5BFE" w:rsidRDefault="00031D35" w:rsidP="00CF5BFE">
      <w:pPr>
        <w:pStyle w:val="ListParagraph"/>
        <w:numPr>
          <w:ilvl w:val="1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CF5BFE">
        <w:rPr>
          <w:rFonts w:asciiTheme="minorBidi" w:hAnsiTheme="minorBidi" w:cstheme="minorBidi"/>
          <w:color w:val="1F1F1F"/>
          <w:sz w:val="22"/>
          <w:szCs w:val="22"/>
          <w:lang w:val="cy-GB"/>
        </w:rPr>
        <w:t>Dim angen gwelliant pam?</w:t>
      </w:r>
    </w:p>
    <w:p w14:paraId="2AE3E47E" w14:textId="01B8A85B" w:rsidR="00031D35" w:rsidRPr="009D2748" w:rsidRDefault="00031D35" w:rsidP="009D2748">
      <w:pPr>
        <w:pStyle w:val="ListParagraph"/>
        <w:numPr>
          <w:ilvl w:val="1"/>
          <w:numId w:val="25"/>
        </w:num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1F1F1F"/>
          <w:sz w:val="22"/>
          <w:szCs w:val="22"/>
          <w:lang w:val="cy-GB"/>
        </w:rPr>
      </w:pPr>
      <w:r w:rsidRPr="009D2748">
        <w:rPr>
          <w:rFonts w:asciiTheme="minorBidi" w:hAnsiTheme="minorBidi" w:cstheme="minorBidi"/>
          <w:color w:val="1F1F1F"/>
          <w:sz w:val="22"/>
          <w:szCs w:val="22"/>
          <w:lang w:val="cy-GB"/>
        </w:rPr>
        <w:t>Dylai tudalen gynnwys fod yn amlwg ar ddechrau'r portffolio yn nodi'r hyn sydd wedi'i gynnwys yn y portffolio.</w:t>
      </w:r>
    </w:p>
    <w:p w14:paraId="137295CD" w14:textId="77777777" w:rsidR="002713E8" w:rsidRPr="00031D35" w:rsidRDefault="002713E8" w:rsidP="00FB7EB5">
      <w:pPr>
        <w:spacing w:after="200" w:line="276" w:lineRule="auto"/>
        <w:rPr>
          <w:rFonts w:ascii="Arial" w:eastAsiaTheme="minorHAnsi" w:hAnsi="Arial" w:cs="Arial"/>
          <w:szCs w:val="24"/>
          <w:lang w:val="cy-GB"/>
        </w:rPr>
      </w:pPr>
    </w:p>
    <w:p w14:paraId="0D97B0E5" w14:textId="77777777" w:rsidR="00CF7905" w:rsidRPr="000A3A9D" w:rsidRDefault="00CF7905" w:rsidP="00CF7905">
      <w:pPr>
        <w:rPr>
          <w:rFonts w:ascii="Arial" w:hAnsi="Arial" w:cs="Arial"/>
          <w:b/>
          <w:sz w:val="24"/>
          <w:szCs w:val="24"/>
          <w:lang w:val="cy-GB"/>
        </w:rPr>
      </w:pPr>
      <w:r w:rsidRPr="000A3A9D">
        <w:rPr>
          <w:rFonts w:ascii="Arial" w:hAnsi="Arial" w:cs="Arial"/>
          <w:b/>
          <w:sz w:val="24"/>
          <w:szCs w:val="24"/>
          <w:lang w:val="cy-GB"/>
        </w:rPr>
        <w:t>Defnyddio AI Cynhyrchiol mewn Asesiadau</w:t>
      </w:r>
    </w:p>
    <w:p w14:paraId="0F69F160" w14:textId="77777777" w:rsidR="00CF7905" w:rsidRPr="000A3A9D" w:rsidRDefault="00CF7905" w:rsidP="00CF7905">
      <w:pPr>
        <w:rPr>
          <w:rFonts w:eastAsia="Calibri"/>
          <w:bCs/>
          <w:lang w:val="cy-GB"/>
        </w:rPr>
      </w:pPr>
      <w:r w:rsidRPr="000A3A9D">
        <w:rPr>
          <w:rFonts w:ascii="Arial" w:hAnsi="Arial" w:cs="Arial"/>
          <w:bCs/>
          <w:sz w:val="22"/>
          <w:szCs w:val="22"/>
          <w:lang w:val="cy-GB"/>
        </w:rPr>
        <w:t>(Darlithydd i ddynodi Ie neu Na yn erbyn pob elfen)</w:t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  <w:r w:rsidRPr="000A3A9D">
        <w:rPr>
          <w:rFonts w:eastAsia="Calibri"/>
          <w:bCs/>
          <w:lang w:val="cy-GB"/>
        </w:rPr>
        <w:tab/>
      </w:r>
    </w:p>
    <w:p w14:paraId="6E5D9B7B" w14:textId="77777777" w:rsidR="00CF7905" w:rsidRPr="000A3A9D" w:rsidRDefault="00CF7905" w:rsidP="00CF7905">
      <w:pPr>
        <w:rPr>
          <w:rFonts w:eastAsia="Calibri"/>
          <w:lang w:val="cy-GB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CF7905" w:rsidRPr="00FA7E96" w14:paraId="7A110B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22B2F3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637D219" w14:textId="77777777" w:rsidR="00CF7905" w:rsidRPr="00332C10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ymchwilio, yn cynnwys chwilio am lyfryddiaeth, defnyddio offer i grynhoi, cymharu deunyddiau a’u dadansoddi</w:t>
            </w:r>
          </w:p>
          <w:p w14:paraId="2683B6F1" w14:textId="77777777" w:rsidR="00CF7905" w:rsidRDefault="00CF7905" w:rsidP="00E22F8E">
            <w:pPr>
              <w:spacing w:line="259" w:lineRule="auto"/>
            </w:pPr>
          </w:p>
          <w:p w14:paraId="260DF553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0089265B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Gallwch ddefnyddio offer AI priodol i'ch helpu i ddod o hyd i lyfrau ac erthyglau perthnasol ar eich pwnc. Gydag offer AI, gallwch greu crynodebau, gofyn cwestiynau penodol er mwyn osgoi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 testun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dod o hyd i gyfeiriadau a deunyddiau perthnasol i'ch tywys i archwilio pwnc. Ni allwch ac ni ddylech ysgogi offeryn AI yn unig i roi'r ymchwil berthnasol i chi ar bwnc, a chynnwys y deunydd hwn yn eich gwaith.</w:t>
            </w:r>
          </w:p>
          <w:p w14:paraId="2891233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2FFAFC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606FAE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4D492D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5577BB0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E1FB96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A7DB216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5325D4ED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D666741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0C941CAE" w14:textId="77777777" w:rsidR="00CF7905" w:rsidRDefault="00CF7905" w:rsidP="00E22F8E">
            <w:pPr>
              <w:spacing w:line="259" w:lineRule="auto"/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Caniateir i chi ddefnyddio AI cynhyrchiol i greu'r strwythur amlinellol ar gyfer eich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yn unig, e.e. penawdau.  Ni allwch ac ni ddylech ysgogi offeryn AI yn unig i ysgrifennu ar bwnc eich aseiniad.</w:t>
            </w:r>
          </w:p>
          <w:p w14:paraId="291D00A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8ADC38E" w14:textId="00C768B0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5095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D33F8B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D9BEC0" w14:textId="400F6FCF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95095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29DA8728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4E7E9D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5C380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Ar </w:t>
            </w:r>
            <w:r w:rsidRPr="00FA708A">
              <w:rPr>
                <w:rFonts w:ascii="Arial" w:hAnsi="Arial" w:cs="Arial"/>
                <w:sz w:val="22"/>
                <w:szCs w:val="22"/>
              </w:rPr>
              <w:t>gyfer yr asesiad hwn, gallwch chi ddefnyddio Deallusrwydd Artiffisial Cynhyrchiol i wirio eich testun/creadigaeth eich hun am wallau gramadegol a chystrawennol, yn cynnwys aralleirio eich gwaith eich hun o fewn safonau penodol.</w:t>
            </w:r>
          </w:p>
          <w:p w14:paraId="27DE736F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1BFF2BCA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273F9C4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 gyfer yr asesiad hwn, gallwch ddefnyddio AI 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i wirio eich testun/creadigaeth eich hun ar gyfer camgymeriadau gramadegol a chystrawennol, gan gynnwys aileirio eich gwaith eich hun o fewn safonau penodol. Ni allwch ofyn i offeryn AI greu testun i chi na chaniatáu iddo ailysgrifennu, ehangu neu newid yn llwyr y tu hwnt i adnabod eich testun eich hun.</w:t>
            </w:r>
          </w:p>
          <w:p w14:paraId="4E5B3CF7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D3E9C2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5F98EDD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EA7014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107BD7D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F7FE5D8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8A160EB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testun i’w gyflwyno.</w:t>
            </w:r>
          </w:p>
        </w:tc>
        <w:tc>
          <w:tcPr>
            <w:tcW w:w="1417" w:type="dxa"/>
          </w:tcPr>
          <w:p w14:paraId="520FDBDB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5723B26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53EB6F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65A56DB7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15319E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1D6FA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deunyddiau creadigol, megis delweddau .</w:t>
            </w:r>
          </w:p>
          <w:p w14:paraId="76518A92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13DFD9F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32379CE5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 ddylech gynnwys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na chyflwyno unrhyw ased neu ganlyniad a gynhyrchir gan AI fel eich un chi. Mae hyn yn cynnwys, ac nid yw'n gyfyngedig i destun, deialog, llais, delweddaeth, ffotograffiaeth, cerddoriaeth, dylunio sain, fideo, animeiddio, dylunio cynnyrch, patrwm, ffasiwn, pensaernïaeth, arteffact, gwrthrych tri dimensiwn neu god cyfrifiadurol.  Dylid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lastRenderedPageBreak/>
              <w:t>cyfeirio at yr holl gynnwys creadigol a gynhyrchir gan AI yn briodol.</w:t>
            </w:r>
          </w:p>
          <w:p w14:paraId="1A8AD8C2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BAA3C9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CE3CDA4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54E36C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01890DC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6EEA43" w14:textId="77777777" w:rsidR="00CF7905" w:rsidRPr="00FA7E96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81DCB95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  <w:p w14:paraId="6A17D24B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EEB65CF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7AD728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40F1442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4FAB5815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1E36BFC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CB2555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ni chaniateir i chi ddefnyddio unrhyw fath o gymorth drwy Ddeallusrwydd Artiffisial Cynhyrchiol. Mae hyn yn cynnwys cymorth ymchwil, cymorth strwythur, cymorth ysgrifennu / prawf ddarllen a chymorth creadigol</w:t>
            </w:r>
          </w:p>
          <w:p w14:paraId="30812284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03AED38" w14:textId="6F276158" w:rsidR="00CF7905" w:rsidRPr="00FA7E96" w:rsidRDefault="00CF7905" w:rsidP="000A3A9D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976F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976F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05D4D67D" w14:textId="77777777" w:rsidR="00F14346" w:rsidRDefault="00F14346" w:rsidP="00FB7EB5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</w:p>
    <w:p w14:paraId="515BB823" w14:textId="77777777" w:rsidR="00A3505D" w:rsidRPr="00A406E5" w:rsidRDefault="00A3505D" w:rsidP="007A3A0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7F2354A3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46B3E9F6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972DB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6E4C9C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07DAC07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03D5A98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C928BA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C2C213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402226C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5FCB4BE" w14:textId="77777777" w:rsidR="002C62D2" w:rsidRPr="009D0ED7" w:rsidRDefault="002C62D2" w:rsidP="002C62D2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</w:rPr>
      </w:pP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>Rhaid i chi ddarparu tystiolaeth o’ch ymchwil/darllen eich hun drwy gydol eich gwaith, gan ddefnyddio system gyfeirnodi Harvard, gan gynnwys dyfyniadau yn y testun ym mhrif gorff eich gwaith a rhestr gyfeirio ar ddiwedd pob elfen.</w:t>
      </w:r>
    </w:p>
    <w:p w14:paraId="1AAE9E5D" w14:textId="77777777" w:rsidR="002C62D2" w:rsidRPr="00072167" w:rsidRDefault="002C62D2" w:rsidP="002C62D2">
      <w:pPr>
        <w:rPr>
          <w:rFonts w:asciiTheme="minorBidi" w:hAnsiTheme="minorBidi" w:cstheme="minorBidi"/>
          <w:color w:val="00B050"/>
          <w:sz w:val="22"/>
          <w:szCs w:val="22"/>
        </w:rPr>
      </w:pPr>
    </w:p>
    <w:p w14:paraId="733DA754" w14:textId="77777777" w:rsidR="00FB7EB5" w:rsidRPr="002C62D2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</w:rPr>
      </w:pPr>
    </w:p>
    <w:p w14:paraId="1DEDC54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5B6E8A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508F63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3D951E7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A7DAD95" w14:textId="77777777" w:rsidR="00D82278" w:rsidRPr="009D0ED7" w:rsidRDefault="00D82278" w:rsidP="00D8227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 xml:space="preserve">Dangos dealltwriaeth glir o gynnwys y pwnc trwy gynnwys modelau, polisïau a fframweithiau. </w:t>
      </w:r>
    </w:p>
    <w:p w14:paraId="7279289C" w14:textId="77777777" w:rsidR="00D82278" w:rsidRPr="000A3A9D" w:rsidRDefault="00D82278" w:rsidP="00D8227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76923C" w:themeColor="accent3" w:themeShade="BF"/>
          <w:sz w:val="22"/>
          <w:szCs w:val="22"/>
          <w:lang w:val="cy-GB"/>
        </w:rPr>
      </w:pPr>
      <w:r w:rsidRPr="009D0ED7">
        <w:rPr>
          <w:rFonts w:asciiTheme="minorBidi" w:hAnsiTheme="minorBidi" w:cstheme="minorBidi"/>
          <w:color w:val="00B050"/>
          <w:sz w:val="22"/>
          <w:szCs w:val="22"/>
          <w:lang w:val="cy-GB"/>
        </w:rPr>
        <w:t>Cynnwys trafodaethau yn lle disgrifiadau</w:t>
      </w:r>
    </w:p>
    <w:p w14:paraId="2D17CFB3" w14:textId="77777777" w:rsidR="00D82278" w:rsidRPr="000A3A9D" w:rsidRDefault="00D82278" w:rsidP="00D82278">
      <w:pPr>
        <w:rPr>
          <w:rFonts w:asciiTheme="minorBidi" w:hAnsiTheme="minorBidi" w:cstheme="minorBidi"/>
          <w:sz w:val="22"/>
          <w:szCs w:val="22"/>
          <w:lang w:val="cy-GB"/>
        </w:rPr>
      </w:pPr>
    </w:p>
    <w:p w14:paraId="3F9304ED" w14:textId="77777777" w:rsidR="00D22D9C" w:rsidRPr="00B00FC4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0433909" w14:textId="77777777" w:rsidR="00D82278" w:rsidRPr="000A3A9D" w:rsidRDefault="00D82278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630CFFE" w14:textId="2D5754E9" w:rsidR="00D22D9C" w:rsidRPr="000A3A9D" w:rsidRDefault="00225AAE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lastRenderedPageBreak/>
        <w:t>3.</w:t>
      </w:r>
      <w:r w:rsidR="007E3A41" w:rsidRPr="00FD6526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9A7F939" w14:textId="77777777" w:rsidR="00D22D9C" w:rsidRPr="000A3A9D" w:rsidRDefault="007E3A41" w:rsidP="00E27F1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10D127" w14:textId="77777777" w:rsidR="00D22D9C" w:rsidRPr="000A3A9D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C34B005" w14:textId="77777777" w:rsidR="00C01A3F" w:rsidRPr="000A3A9D" w:rsidRDefault="00B07FB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0A3A9D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3A224EA7" w14:textId="77777777" w:rsidR="00072167" w:rsidRPr="00072167" w:rsidRDefault="00072167" w:rsidP="0007216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</w:pPr>
      <w:r w:rsidRPr="00072167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 xml:space="preserve">Cynnwys trafodaeth yn lle disgrifiad </w:t>
      </w:r>
    </w:p>
    <w:p w14:paraId="51302FEA" w14:textId="77777777" w:rsidR="00072167" w:rsidRPr="000A3A9D" w:rsidRDefault="00072167" w:rsidP="0007216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</w:pPr>
      <w:r w:rsidRPr="00072167">
        <w:rPr>
          <w:rFonts w:asciiTheme="minorBidi" w:hAnsiTheme="minorBidi" w:cstheme="minorBidi"/>
          <w:color w:val="00B050"/>
          <w:sz w:val="22"/>
          <w:szCs w:val="22"/>
          <w:lang w:val="cy-GB" w:eastAsia="zh-CN"/>
        </w:rPr>
        <w:t>Cefnogwch eich trafodaethau gan gyfeirio at dystiolaeth o ddarllen ehangach</w:t>
      </w:r>
    </w:p>
    <w:p w14:paraId="79392C1C" w14:textId="77777777" w:rsidR="00D22D9C" w:rsidRPr="000A3A9D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15E38DE" w14:textId="1FE681C2" w:rsidR="00D22D9C" w:rsidRPr="000A3A9D" w:rsidRDefault="00225AAE" w:rsidP="00225AAE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4.</w:t>
      </w:r>
      <w:r w:rsidR="00B07FB0"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6B85884" w14:textId="77777777" w:rsidR="00D22D9C" w:rsidRPr="000A3A9D" w:rsidRDefault="00B07FB0" w:rsidP="004518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0A3A9D">
        <w:rPr>
          <w:rFonts w:ascii="Arial" w:hAnsi="Arial" w:cs="Arial"/>
          <w:sz w:val="22"/>
          <w:szCs w:val="22"/>
          <w:lang w:val="cy-GB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0A3A9D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9289ED0" w14:textId="77777777" w:rsidR="00D22D9C" w:rsidRPr="000A3A9D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5037602" w14:textId="77777777" w:rsidR="001A6178" w:rsidRPr="000A3A9D" w:rsidRDefault="00B07FB0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0A3A9D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729274D" w14:textId="77777777" w:rsidR="00AF5047" w:rsidRPr="009F4381" w:rsidRDefault="00AF5047" w:rsidP="00AF504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  <w:r w:rsidRPr="009F4381">
        <w:rPr>
          <w:rFonts w:asciiTheme="minorBidi" w:hAnsiTheme="minorBidi" w:cstheme="minorBidi"/>
          <w:color w:val="00B050"/>
          <w:sz w:val="22"/>
          <w:szCs w:val="22"/>
          <w:lang w:val="cy-GB"/>
        </w:rPr>
        <w:t>Cymhwyswch fodelau a damcaniaethau i'r sefyllfa yn y gweithgaredd / gweithgareddau a ddewiswyd gennych</w:t>
      </w:r>
    </w:p>
    <w:p w14:paraId="00D599AE" w14:textId="77777777" w:rsidR="00AF5047" w:rsidRPr="00AF5047" w:rsidRDefault="00AF5047" w:rsidP="00AF504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  <w:lang w:val="cy-GB"/>
        </w:rPr>
      </w:pPr>
    </w:p>
    <w:p w14:paraId="01881241" w14:textId="77777777" w:rsidR="007A400E" w:rsidRPr="00AF5047" w:rsidRDefault="007A400E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69032763" w14:textId="2D24BB95" w:rsidR="00D22D9C" w:rsidRPr="00B00FC4" w:rsidRDefault="00AF5047" w:rsidP="00AF5047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5.</w:t>
      </w:r>
      <w:r w:rsidR="00B07FB0"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B00FC4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390AE153" w14:textId="77777777" w:rsidR="00995D51" w:rsidRPr="00B00FC4" w:rsidRDefault="00B07FB0" w:rsidP="009315A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B00FC4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B00FC4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B00FC4">
        <w:rPr>
          <w:rFonts w:ascii="Arial" w:hAnsi="Arial" w:cs="Arial"/>
          <w:sz w:val="22"/>
          <w:szCs w:val="22"/>
          <w:lang w:val="cy-GB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2846B1A" w14:textId="77777777" w:rsidR="00D22D9C" w:rsidRPr="00B00F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D0DB345" w14:textId="77777777" w:rsidR="00C01A3F" w:rsidRPr="00B00FC4" w:rsidRDefault="005427D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00F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5986A44" w14:textId="77777777" w:rsidR="00391785" w:rsidRPr="009F4381" w:rsidRDefault="00391785" w:rsidP="0039178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</w:rPr>
      </w:pPr>
      <w:r w:rsidRPr="009F4381">
        <w:rPr>
          <w:rFonts w:asciiTheme="minorBidi" w:hAnsiTheme="minorBidi" w:cstheme="minorBidi"/>
          <w:color w:val="00B050"/>
          <w:sz w:val="22"/>
          <w:szCs w:val="22"/>
          <w:lang w:val="cy-GB"/>
        </w:rPr>
        <w:t>Cyflwyno gwaith ar lefel briodol o ran gramadeg, sillafu, fformatio, rhifau tudalennau a thudalen gynnwys</w:t>
      </w:r>
    </w:p>
    <w:p w14:paraId="7331A80A" w14:textId="77777777" w:rsidR="00391785" w:rsidRPr="00391785" w:rsidRDefault="00391785" w:rsidP="0039178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Bidi" w:hAnsiTheme="minorBidi" w:cstheme="minorBidi"/>
          <w:color w:val="00B050"/>
          <w:sz w:val="22"/>
          <w:szCs w:val="22"/>
        </w:rPr>
      </w:pPr>
    </w:p>
    <w:p w14:paraId="327DD7F0" w14:textId="3DE17E3C" w:rsidR="00745663" w:rsidRPr="00391785" w:rsidRDefault="00745663" w:rsidP="0039178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00B050"/>
          <w:sz w:val="22"/>
          <w:szCs w:val="22"/>
        </w:rPr>
      </w:pPr>
    </w:p>
    <w:p w14:paraId="6840943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F53969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F4A082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23739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C72D4F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DD687F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17B7AF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494484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7C504F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731C6C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2C6B0E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3EC15EE5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7C83AB0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FC284A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071BD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1D8DA74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18D05B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58651AA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906BAF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68999EC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118E6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ED1895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AD5CED" w14:textId="77777777" w:rsidR="00CF7905" w:rsidRPr="00745663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D1D553" w14:textId="27E5C463" w:rsidR="00745663" w:rsidRPr="00745663" w:rsidRDefault="00745663" w:rsidP="00F1388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61F8A0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2667FBD" w14:textId="77777777" w:rsidTr="00B44C78">
        <w:trPr>
          <w:jc w:val="center"/>
        </w:trPr>
        <w:tc>
          <w:tcPr>
            <w:tcW w:w="10444" w:type="dxa"/>
            <w:shd w:val="clear" w:color="auto" w:fill="BFBFBF"/>
          </w:tcPr>
          <w:p w14:paraId="2EF9DB80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8E4A3C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8E4A3C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13F3F03" w14:textId="77777777" w:rsidR="00152E9D" w:rsidRPr="00A406E5" w:rsidRDefault="00152E9D" w:rsidP="00152E9D">
      <w:pPr>
        <w:rPr>
          <w:rFonts w:ascii="Arial" w:hAnsi="Arial" w:cs="Arial"/>
        </w:rPr>
      </w:pPr>
    </w:p>
    <w:p w14:paraId="22614FA0" w14:textId="77777777"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38789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3769C3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CFE1DA2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5474CC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B11AF7F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865881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660AA2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C3C8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0F7C7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D9474" w14:textId="5CCE8090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C5EA8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24F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44C78" w14:paraId="05210C8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6D14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491E3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F4A473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55C74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B30E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B44C78" w14:paraId="579678B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E975DF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BD105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E5A99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5CA553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A31712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B8E5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F28E3" w14:textId="562F00B3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05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E6E1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DE2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52487" w14:textId="77777777" w:rsidR="008E4A3C" w:rsidRPr="00A406E5" w:rsidRDefault="008E4A3C" w:rsidP="008E4A3C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55ACB02" w14:textId="77777777" w:rsidR="00152E9D" w:rsidRPr="00A406E5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2B05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8405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223F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6164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202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81D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0C3A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EF03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A77C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E6304" w14:textId="3979B8A8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3952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01B8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BD06D8" w14:textId="77777777" w:rsidR="00152E9D" w:rsidRPr="00A406E5" w:rsidRDefault="00152E9D" w:rsidP="00B44C78">
            <w:pPr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BC52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2B9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9056C8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D0C5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F60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6B0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C03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20937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CC606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C3CB9" w14:textId="690ED75C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C5EA8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25F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5AB1C95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11A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B47D0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2E8909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4BD6E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0B522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6E6B65D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70A44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1BAD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A299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021A0E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FDC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C3769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C93F6D" w14:textId="2C508A59" w:rsidR="00152E9D" w:rsidRPr="00A406E5" w:rsidRDefault="008E4A3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FB7EB5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931F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30275B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B034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BCA746" w14:textId="77777777" w:rsidR="00152E9D" w:rsidRPr="008E4A3C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69EBA4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1C9CC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1F66824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D91B6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A97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DCD36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AA0F30D" w14:textId="77777777" w:rsidR="00152E9D" w:rsidRPr="008E4A3C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4E78B92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B990CF8" w14:textId="77777777" w:rsidR="00152E9D" w:rsidRPr="00B00FC4" w:rsidRDefault="005427D8" w:rsidP="002B5FF8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B00FC4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93585D" w14:textId="77777777" w:rsidR="00152E9D" w:rsidRPr="00B00FC4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4B1D28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F293C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1E22EC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29D18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58E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24C6FC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E3999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182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D76882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5D122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337FCA3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787D4F4" w14:textId="77777777" w:rsidR="00C073F1" w:rsidRDefault="00C073F1" w:rsidP="00152E9D">
      <w:pPr>
        <w:rPr>
          <w:rFonts w:ascii="Arial" w:hAnsi="Arial" w:cs="Arial"/>
        </w:rPr>
      </w:pPr>
    </w:p>
    <w:p w14:paraId="11016DBC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DB77A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489F78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BEA5A0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15B35DDB" w14:textId="77777777" w:rsidTr="00527E60">
        <w:tc>
          <w:tcPr>
            <w:tcW w:w="13858" w:type="dxa"/>
            <w:shd w:val="clear" w:color="auto" w:fill="FF99FF"/>
          </w:tcPr>
          <w:p w14:paraId="688D744B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D2450A9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7E49F11C" w14:textId="77777777" w:rsidTr="000830E1">
        <w:tc>
          <w:tcPr>
            <w:tcW w:w="13948" w:type="dxa"/>
            <w:shd w:val="clear" w:color="auto" w:fill="FF99FF"/>
          </w:tcPr>
          <w:p w14:paraId="15371C6B" w14:textId="77777777" w:rsidR="00D635B3" w:rsidRPr="00D9771E" w:rsidRDefault="00D635B3" w:rsidP="000830E1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BFB150A" w14:textId="77777777" w:rsidTr="000830E1">
        <w:tc>
          <w:tcPr>
            <w:tcW w:w="13948" w:type="dxa"/>
            <w:shd w:val="clear" w:color="auto" w:fill="FFCCFF"/>
          </w:tcPr>
          <w:p w14:paraId="75B3C0DF" w14:textId="77777777" w:rsidR="00D635B3" w:rsidRPr="00B669B1" w:rsidRDefault="00D635B3" w:rsidP="000830E1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3A62D502" w14:textId="77777777" w:rsidR="00D635B3" w:rsidRDefault="00D635B3" w:rsidP="00DF2971">
      <w:pPr>
        <w:rPr>
          <w:rFonts w:ascii="Arial" w:hAnsi="Arial" w:cs="Arial"/>
        </w:rPr>
      </w:pPr>
    </w:p>
    <w:p w14:paraId="7C92864A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6440633C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C36B98C" w14:textId="77777777" w:rsidR="00DF2971" w:rsidRPr="00C73F6F" w:rsidRDefault="00DF2971" w:rsidP="000830E1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A7902A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F67B5DC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8B86FB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6A1D10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DD2A2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7A6D29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E9BC13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2E1213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1C3D54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0D9FBA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972C7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9207C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04919FD2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52BD2C3" w14:textId="77777777" w:rsidR="00DF2971" w:rsidRPr="00D9771E" w:rsidRDefault="00DF2971" w:rsidP="000830E1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D412DC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85E1D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335D7F0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3A9DC1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66C55C4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22EEA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282A948D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21B66669" w14:textId="77777777" w:rsidTr="000830E1">
        <w:tc>
          <w:tcPr>
            <w:tcW w:w="1735" w:type="dxa"/>
            <w:shd w:val="clear" w:color="auto" w:fill="FF99FF"/>
          </w:tcPr>
          <w:p w14:paraId="61ACF06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28FE408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2BD25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D31E9E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EE69AD5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CEB067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521C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4271B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620D3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A2DCE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201CB3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DE888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29553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49C5BE0C" w14:textId="77777777" w:rsidTr="000830E1">
        <w:tc>
          <w:tcPr>
            <w:tcW w:w="1735" w:type="dxa"/>
            <w:shd w:val="clear" w:color="auto" w:fill="FF99FF"/>
          </w:tcPr>
          <w:p w14:paraId="6D839EA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6D6AB566" w14:textId="77777777" w:rsidR="00DF2971" w:rsidRPr="00D9771E" w:rsidRDefault="00DF2971" w:rsidP="000830E1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BDFB9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68F11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4F521FF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6010A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02A876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0589D0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884CD5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59760B28" w14:textId="77777777" w:rsidTr="000830E1">
        <w:tc>
          <w:tcPr>
            <w:tcW w:w="1735" w:type="dxa"/>
            <w:shd w:val="clear" w:color="auto" w:fill="FF99FF"/>
          </w:tcPr>
          <w:p w14:paraId="4218A47B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6ADF85" w14:textId="77777777" w:rsidR="00DF2971" w:rsidRPr="00F65EEE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D0DCD2F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5852BB6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0EAC25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2DE8D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414AF95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744B7782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0E34A353" w14:textId="77777777" w:rsidR="00DF2971" w:rsidRPr="00E518DC" w:rsidRDefault="00DF2971" w:rsidP="000830E1">
            <w:pPr>
              <w:rPr>
                <w:rFonts w:ascii="Arial" w:hAnsi="Arial" w:cs="Arial"/>
              </w:rPr>
            </w:pPr>
          </w:p>
          <w:p w14:paraId="146A6C9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D5851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760D80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294CF96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908FBB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ACD19A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58F1D70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50D3692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22277356" w14:textId="77777777" w:rsidTr="000830E1">
        <w:tc>
          <w:tcPr>
            <w:tcW w:w="1735" w:type="dxa"/>
            <w:shd w:val="clear" w:color="auto" w:fill="FF99FF"/>
          </w:tcPr>
          <w:p w14:paraId="2096DF64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704BB58" w14:textId="77777777" w:rsidR="00DF2971" w:rsidRPr="002E6269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B940BC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9942E2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4BB60D1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37DF2D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D8FAF0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C1FC02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14:paraId="491C42E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  <w:p w14:paraId="5C3F9FD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E3C19E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2F877AF4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B84B11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8AA00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5D29793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B1C22E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21749FD0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1223AD8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7DC3F78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FB71F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065124F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204160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1CF20B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362619A2" w14:textId="77777777" w:rsidTr="000830E1">
        <w:tc>
          <w:tcPr>
            <w:tcW w:w="1735" w:type="dxa"/>
            <w:shd w:val="clear" w:color="auto" w:fill="FF99FF"/>
          </w:tcPr>
          <w:p w14:paraId="5E807611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13E637D" w14:textId="77777777" w:rsidR="00DF2971" w:rsidRPr="00CC222E" w:rsidRDefault="00DF2971" w:rsidP="000830E1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68CF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670A21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A07504E" w14:textId="77777777" w:rsidR="00DF2971" w:rsidRPr="00ED3ABD" w:rsidRDefault="00DF2971" w:rsidP="000830E1">
            <w:pPr>
              <w:rPr>
                <w:rFonts w:ascii="Arial" w:hAnsi="Arial" w:cs="Arial"/>
              </w:rPr>
            </w:pPr>
          </w:p>
          <w:p w14:paraId="75A0952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86EAB0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61C9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E448C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C8549C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7C628A3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5D138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6CC3210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4D79EB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0350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502F655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54FE15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83E666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732AA83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4683A1DD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E5868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A66004A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EB23457" w14:textId="77777777" w:rsidR="00DF2971" w:rsidRPr="00D9771E" w:rsidRDefault="00DF2971" w:rsidP="00DF2971">
      <w:pPr>
        <w:rPr>
          <w:rFonts w:ascii="Arial" w:hAnsi="Arial" w:cs="Arial"/>
        </w:rPr>
      </w:pPr>
    </w:p>
    <w:p w14:paraId="458EDB4D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451F05" w14:textId="151AC69D" w:rsidR="00B8506B" w:rsidRPr="00B8506B" w:rsidRDefault="00B44C78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</w:t>
      </w:r>
      <w:r w:rsidR="00B8506B">
        <w:rPr>
          <w:rFonts w:ascii="Arial" w:hAnsi="Arial" w:cs="Arial"/>
          <w:b/>
          <w:bCs/>
        </w:rPr>
        <w:t>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48D2B0" w14:textId="77777777" w:rsidR="006945FF" w:rsidRDefault="006945FF">
      <w:r>
        <w:separator/>
      </w:r>
    </w:p>
  </w:endnote>
  <w:endnote w:type="continuationSeparator" w:id="0">
    <w:p w14:paraId="142B8593" w14:textId="77777777" w:rsidR="006945FF" w:rsidRDefault="0069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618114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10</w:t>
    </w:r>
    <w:r w:rsidR="00B07FB0" w:rsidRPr="00D635B3">
      <w:rPr>
        <w:b/>
        <w:sz w:val="24"/>
        <w:szCs w:val="24"/>
        <w:lang w:val="cy-GB"/>
      </w:rPr>
      <w:fldChar w:fldCharType="end"/>
    </w:r>
  </w:p>
  <w:p w14:paraId="01A1C445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889B7C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3B7B43" w14:textId="77777777" w:rsidR="006945FF" w:rsidRDefault="006945FF">
      <w:r>
        <w:separator/>
      </w:r>
    </w:p>
  </w:footnote>
  <w:footnote w:type="continuationSeparator" w:id="0">
    <w:p w14:paraId="1CD41608" w14:textId="77777777" w:rsidR="006945FF" w:rsidRDefault="006945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AE3F89"/>
    <w:multiLevelType w:val="hybridMultilevel"/>
    <w:tmpl w:val="69BE3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70557F5"/>
    <w:multiLevelType w:val="hybridMultilevel"/>
    <w:tmpl w:val="E63E88D2"/>
    <w:lvl w:ilvl="0" w:tplc="4BCC691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1E3894"/>
    <w:multiLevelType w:val="hybridMultilevel"/>
    <w:tmpl w:val="889C338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183FC2"/>
    <w:multiLevelType w:val="hybridMultilevel"/>
    <w:tmpl w:val="69DC7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4BC7DAD"/>
    <w:multiLevelType w:val="hybridMultilevel"/>
    <w:tmpl w:val="484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25A0DA9"/>
    <w:multiLevelType w:val="hybridMultilevel"/>
    <w:tmpl w:val="8724E11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C9F440E"/>
    <w:multiLevelType w:val="hybridMultilevel"/>
    <w:tmpl w:val="F6884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16E2D6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8B4B82"/>
    <w:multiLevelType w:val="hybridMultilevel"/>
    <w:tmpl w:val="4564A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820227">
    <w:abstractNumId w:val="2"/>
  </w:num>
  <w:num w:numId="2" w16cid:durableId="622034631">
    <w:abstractNumId w:val="14"/>
  </w:num>
  <w:num w:numId="3" w16cid:durableId="1943803308">
    <w:abstractNumId w:val="21"/>
  </w:num>
  <w:num w:numId="4" w16cid:durableId="1200119171">
    <w:abstractNumId w:val="16"/>
  </w:num>
  <w:num w:numId="5" w16cid:durableId="1635872254">
    <w:abstractNumId w:val="12"/>
  </w:num>
  <w:num w:numId="6" w16cid:durableId="1970166470">
    <w:abstractNumId w:val="20"/>
  </w:num>
  <w:num w:numId="7" w16cid:durableId="1116363206">
    <w:abstractNumId w:val="3"/>
  </w:num>
  <w:num w:numId="8" w16cid:durableId="998114030">
    <w:abstractNumId w:val="19"/>
  </w:num>
  <w:num w:numId="9" w16cid:durableId="691489583">
    <w:abstractNumId w:val="15"/>
  </w:num>
  <w:num w:numId="10" w16cid:durableId="1183859934">
    <w:abstractNumId w:val="7"/>
  </w:num>
  <w:num w:numId="11" w16cid:durableId="644043882">
    <w:abstractNumId w:val="9"/>
  </w:num>
  <w:num w:numId="12" w16cid:durableId="1224752853">
    <w:abstractNumId w:val="13"/>
  </w:num>
  <w:num w:numId="13" w16cid:durableId="248851049">
    <w:abstractNumId w:val="18"/>
  </w:num>
  <w:num w:numId="14" w16cid:durableId="462119311">
    <w:abstractNumId w:val="6"/>
  </w:num>
  <w:num w:numId="15" w16cid:durableId="1738165505">
    <w:abstractNumId w:val="0"/>
  </w:num>
  <w:num w:numId="16" w16cid:durableId="2060277699">
    <w:abstractNumId w:val="11"/>
  </w:num>
  <w:num w:numId="17" w16cid:durableId="1505895126">
    <w:abstractNumId w:val="10"/>
  </w:num>
  <w:num w:numId="18" w16cid:durableId="888765531">
    <w:abstractNumId w:val="4"/>
  </w:num>
  <w:num w:numId="19" w16cid:durableId="109976546">
    <w:abstractNumId w:val="8"/>
  </w:num>
  <w:num w:numId="20" w16cid:durableId="1537278702">
    <w:abstractNumId w:val="1"/>
  </w:num>
  <w:num w:numId="21" w16cid:durableId="1222596857">
    <w:abstractNumId w:val="8"/>
  </w:num>
  <w:num w:numId="22" w16cid:durableId="77991360">
    <w:abstractNumId w:val="17"/>
  </w:num>
  <w:num w:numId="23" w16cid:durableId="1374815896">
    <w:abstractNumId w:val="5"/>
  </w:num>
  <w:num w:numId="24" w16cid:durableId="1380009531">
    <w:abstractNumId w:val="22"/>
  </w:num>
  <w:num w:numId="25" w16cid:durableId="94092013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1D35"/>
    <w:rsid w:val="00063B1A"/>
    <w:rsid w:val="00072167"/>
    <w:rsid w:val="000822E5"/>
    <w:rsid w:val="000830E1"/>
    <w:rsid w:val="000971FC"/>
    <w:rsid w:val="000976FE"/>
    <w:rsid w:val="000A2A3A"/>
    <w:rsid w:val="000A3A9D"/>
    <w:rsid w:val="000A492A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46A52"/>
    <w:rsid w:val="00152E9D"/>
    <w:rsid w:val="00154487"/>
    <w:rsid w:val="0017512A"/>
    <w:rsid w:val="00196958"/>
    <w:rsid w:val="001A1E39"/>
    <w:rsid w:val="001A24F3"/>
    <w:rsid w:val="001A2B51"/>
    <w:rsid w:val="001A617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5AAE"/>
    <w:rsid w:val="0022746E"/>
    <w:rsid w:val="00235F71"/>
    <w:rsid w:val="002444CA"/>
    <w:rsid w:val="00260DE6"/>
    <w:rsid w:val="002713E8"/>
    <w:rsid w:val="00273FEE"/>
    <w:rsid w:val="0028204E"/>
    <w:rsid w:val="0028591B"/>
    <w:rsid w:val="002878BF"/>
    <w:rsid w:val="00291841"/>
    <w:rsid w:val="002B3380"/>
    <w:rsid w:val="002B5FF8"/>
    <w:rsid w:val="002C2187"/>
    <w:rsid w:val="002C449B"/>
    <w:rsid w:val="002C6040"/>
    <w:rsid w:val="002C62D2"/>
    <w:rsid w:val="002D54F8"/>
    <w:rsid w:val="002D5B3F"/>
    <w:rsid w:val="002E272E"/>
    <w:rsid w:val="002F39D3"/>
    <w:rsid w:val="002F5778"/>
    <w:rsid w:val="0031094A"/>
    <w:rsid w:val="003129A7"/>
    <w:rsid w:val="00320E44"/>
    <w:rsid w:val="00321A60"/>
    <w:rsid w:val="003223E0"/>
    <w:rsid w:val="00341C90"/>
    <w:rsid w:val="00352C4A"/>
    <w:rsid w:val="00362560"/>
    <w:rsid w:val="003732FD"/>
    <w:rsid w:val="003753B2"/>
    <w:rsid w:val="00376559"/>
    <w:rsid w:val="00382BAA"/>
    <w:rsid w:val="00384D73"/>
    <w:rsid w:val="00386EE1"/>
    <w:rsid w:val="00390060"/>
    <w:rsid w:val="00391785"/>
    <w:rsid w:val="00393EB6"/>
    <w:rsid w:val="00395095"/>
    <w:rsid w:val="003A3CE5"/>
    <w:rsid w:val="003B26C6"/>
    <w:rsid w:val="003B34E4"/>
    <w:rsid w:val="003B366F"/>
    <w:rsid w:val="003B3F9D"/>
    <w:rsid w:val="003B6C95"/>
    <w:rsid w:val="003E5751"/>
    <w:rsid w:val="004046A9"/>
    <w:rsid w:val="00404C50"/>
    <w:rsid w:val="00423934"/>
    <w:rsid w:val="00426244"/>
    <w:rsid w:val="00433629"/>
    <w:rsid w:val="00451442"/>
    <w:rsid w:val="00451810"/>
    <w:rsid w:val="00456151"/>
    <w:rsid w:val="00470A38"/>
    <w:rsid w:val="00476369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58A1"/>
    <w:rsid w:val="00527E60"/>
    <w:rsid w:val="00530BEF"/>
    <w:rsid w:val="00535F96"/>
    <w:rsid w:val="00541EAD"/>
    <w:rsid w:val="005427D8"/>
    <w:rsid w:val="00552351"/>
    <w:rsid w:val="00561F00"/>
    <w:rsid w:val="00562C4E"/>
    <w:rsid w:val="00562DEC"/>
    <w:rsid w:val="00576AB4"/>
    <w:rsid w:val="00577917"/>
    <w:rsid w:val="005871C5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45FF"/>
    <w:rsid w:val="006A6DC3"/>
    <w:rsid w:val="006C5EA8"/>
    <w:rsid w:val="006D49ED"/>
    <w:rsid w:val="006D55CE"/>
    <w:rsid w:val="006D56BE"/>
    <w:rsid w:val="006D637A"/>
    <w:rsid w:val="006D6F24"/>
    <w:rsid w:val="006F0F95"/>
    <w:rsid w:val="006F45BF"/>
    <w:rsid w:val="006F55CA"/>
    <w:rsid w:val="006F60E0"/>
    <w:rsid w:val="00702F71"/>
    <w:rsid w:val="00730EAA"/>
    <w:rsid w:val="007366DF"/>
    <w:rsid w:val="00736A6C"/>
    <w:rsid w:val="00745663"/>
    <w:rsid w:val="007538A2"/>
    <w:rsid w:val="00757839"/>
    <w:rsid w:val="00760277"/>
    <w:rsid w:val="00760BBC"/>
    <w:rsid w:val="00770C81"/>
    <w:rsid w:val="00791024"/>
    <w:rsid w:val="00793F0A"/>
    <w:rsid w:val="007A2657"/>
    <w:rsid w:val="007A32A3"/>
    <w:rsid w:val="007A3A05"/>
    <w:rsid w:val="007A400E"/>
    <w:rsid w:val="007C0208"/>
    <w:rsid w:val="007C682C"/>
    <w:rsid w:val="007C7EE7"/>
    <w:rsid w:val="007D0E55"/>
    <w:rsid w:val="007D2385"/>
    <w:rsid w:val="007E3A41"/>
    <w:rsid w:val="007F1111"/>
    <w:rsid w:val="007F214F"/>
    <w:rsid w:val="007F4A6B"/>
    <w:rsid w:val="00800069"/>
    <w:rsid w:val="0080293E"/>
    <w:rsid w:val="008042F0"/>
    <w:rsid w:val="008310A0"/>
    <w:rsid w:val="00835D29"/>
    <w:rsid w:val="00842E7F"/>
    <w:rsid w:val="0085284F"/>
    <w:rsid w:val="00852933"/>
    <w:rsid w:val="008566E5"/>
    <w:rsid w:val="008566FE"/>
    <w:rsid w:val="00865B46"/>
    <w:rsid w:val="00896134"/>
    <w:rsid w:val="008A5E3F"/>
    <w:rsid w:val="008A62BC"/>
    <w:rsid w:val="008B43E7"/>
    <w:rsid w:val="008D763F"/>
    <w:rsid w:val="008E4A3C"/>
    <w:rsid w:val="008F036F"/>
    <w:rsid w:val="008F063A"/>
    <w:rsid w:val="008F1308"/>
    <w:rsid w:val="008F1A91"/>
    <w:rsid w:val="008F78C2"/>
    <w:rsid w:val="00901C4C"/>
    <w:rsid w:val="00904568"/>
    <w:rsid w:val="00911394"/>
    <w:rsid w:val="00923EF2"/>
    <w:rsid w:val="0092657F"/>
    <w:rsid w:val="00926D25"/>
    <w:rsid w:val="00926E9D"/>
    <w:rsid w:val="009315A0"/>
    <w:rsid w:val="00932C6E"/>
    <w:rsid w:val="00933F10"/>
    <w:rsid w:val="00937293"/>
    <w:rsid w:val="009433C5"/>
    <w:rsid w:val="00944117"/>
    <w:rsid w:val="00965881"/>
    <w:rsid w:val="009721C8"/>
    <w:rsid w:val="00973044"/>
    <w:rsid w:val="00977A3C"/>
    <w:rsid w:val="009871FF"/>
    <w:rsid w:val="00990799"/>
    <w:rsid w:val="00995D51"/>
    <w:rsid w:val="009A0631"/>
    <w:rsid w:val="009B10ED"/>
    <w:rsid w:val="009B4376"/>
    <w:rsid w:val="009D2748"/>
    <w:rsid w:val="009D3EA4"/>
    <w:rsid w:val="009D649C"/>
    <w:rsid w:val="009E4BC1"/>
    <w:rsid w:val="009F5CB2"/>
    <w:rsid w:val="00A03BB8"/>
    <w:rsid w:val="00A055A8"/>
    <w:rsid w:val="00A16E98"/>
    <w:rsid w:val="00A23605"/>
    <w:rsid w:val="00A276AF"/>
    <w:rsid w:val="00A3505D"/>
    <w:rsid w:val="00A4036F"/>
    <w:rsid w:val="00A406E5"/>
    <w:rsid w:val="00A4641C"/>
    <w:rsid w:val="00A55876"/>
    <w:rsid w:val="00A55903"/>
    <w:rsid w:val="00A67FB1"/>
    <w:rsid w:val="00A85BFE"/>
    <w:rsid w:val="00AB6FE7"/>
    <w:rsid w:val="00AB7AD7"/>
    <w:rsid w:val="00AD2430"/>
    <w:rsid w:val="00AE41A6"/>
    <w:rsid w:val="00AF0E34"/>
    <w:rsid w:val="00AF271D"/>
    <w:rsid w:val="00AF5047"/>
    <w:rsid w:val="00AF56C2"/>
    <w:rsid w:val="00AF794E"/>
    <w:rsid w:val="00B004E6"/>
    <w:rsid w:val="00B00FC4"/>
    <w:rsid w:val="00B0744D"/>
    <w:rsid w:val="00B07FB0"/>
    <w:rsid w:val="00B41656"/>
    <w:rsid w:val="00B44C78"/>
    <w:rsid w:val="00B50EA8"/>
    <w:rsid w:val="00B51817"/>
    <w:rsid w:val="00B575B9"/>
    <w:rsid w:val="00B64082"/>
    <w:rsid w:val="00B64453"/>
    <w:rsid w:val="00B72325"/>
    <w:rsid w:val="00B73B82"/>
    <w:rsid w:val="00B80804"/>
    <w:rsid w:val="00B81AD3"/>
    <w:rsid w:val="00B829D8"/>
    <w:rsid w:val="00B84B5B"/>
    <w:rsid w:val="00B8506B"/>
    <w:rsid w:val="00B86446"/>
    <w:rsid w:val="00BA1176"/>
    <w:rsid w:val="00BB7B64"/>
    <w:rsid w:val="00BC1637"/>
    <w:rsid w:val="00BD079D"/>
    <w:rsid w:val="00BD768F"/>
    <w:rsid w:val="00BE0B01"/>
    <w:rsid w:val="00BE79C7"/>
    <w:rsid w:val="00BF3CB5"/>
    <w:rsid w:val="00BF6F21"/>
    <w:rsid w:val="00C01A3F"/>
    <w:rsid w:val="00C04AC2"/>
    <w:rsid w:val="00C073F1"/>
    <w:rsid w:val="00C1285B"/>
    <w:rsid w:val="00C1361B"/>
    <w:rsid w:val="00C14E1F"/>
    <w:rsid w:val="00C315AF"/>
    <w:rsid w:val="00C36D9A"/>
    <w:rsid w:val="00C44A72"/>
    <w:rsid w:val="00C61FC2"/>
    <w:rsid w:val="00C65B10"/>
    <w:rsid w:val="00C705F9"/>
    <w:rsid w:val="00C80F0F"/>
    <w:rsid w:val="00C8667A"/>
    <w:rsid w:val="00C93BCB"/>
    <w:rsid w:val="00CA5E7B"/>
    <w:rsid w:val="00CB7922"/>
    <w:rsid w:val="00CC241A"/>
    <w:rsid w:val="00CE0B2C"/>
    <w:rsid w:val="00CE4035"/>
    <w:rsid w:val="00CE65AB"/>
    <w:rsid w:val="00CF4266"/>
    <w:rsid w:val="00CF5BFE"/>
    <w:rsid w:val="00CF7905"/>
    <w:rsid w:val="00CF7C8B"/>
    <w:rsid w:val="00D03A04"/>
    <w:rsid w:val="00D11A4E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82278"/>
    <w:rsid w:val="00DA36EE"/>
    <w:rsid w:val="00DB116D"/>
    <w:rsid w:val="00DD17CC"/>
    <w:rsid w:val="00DE217A"/>
    <w:rsid w:val="00DF2971"/>
    <w:rsid w:val="00DF321B"/>
    <w:rsid w:val="00E230E0"/>
    <w:rsid w:val="00E24524"/>
    <w:rsid w:val="00E27F15"/>
    <w:rsid w:val="00E3351F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834"/>
    <w:rsid w:val="00ED7072"/>
    <w:rsid w:val="00EE3132"/>
    <w:rsid w:val="00EE3D9D"/>
    <w:rsid w:val="00EE639D"/>
    <w:rsid w:val="00EE6F25"/>
    <w:rsid w:val="00F0184B"/>
    <w:rsid w:val="00F02126"/>
    <w:rsid w:val="00F03D85"/>
    <w:rsid w:val="00F07746"/>
    <w:rsid w:val="00F07C8C"/>
    <w:rsid w:val="00F1388F"/>
    <w:rsid w:val="00F14346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7EB5"/>
    <w:rsid w:val="00FD13B6"/>
    <w:rsid w:val="00FD6526"/>
    <w:rsid w:val="00FD6DDB"/>
    <w:rsid w:val="00FE7D00"/>
    <w:rsid w:val="00FF255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AC33327"/>
  <w15:docId w15:val="{223573C5-C3A7-476D-9297-BD509BEA5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B7EB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24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8AE554D8956149B2A7D1DCA4C0A1D4" ma:contentTypeVersion="6" ma:contentTypeDescription="Create a new document." ma:contentTypeScope="" ma:versionID="cc120c90fcb25f6dd138b200dc741a12">
  <xsd:schema xmlns:xsd="http://www.w3.org/2001/XMLSchema" xmlns:xs="http://www.w3.org/2001/XMLSchema" xmlns:p="http://schemas.microsoft.com/office/2006/metadata/properties" xmlns:ns2="b8d55579-4ba0-48f9-8102-ee9760f296ae" targetNamespace="http://schemas.microsoft.com/office/2006/metadata/properties" ma:root="true" ma:fieldsID="d2aaad91d17467e764f98f605ac03304" ns2:_="">
    <xsd:import namespace="b8d55579-4ba0-48f9-8102-ee9760f296a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d55579-4ba0-48f9-8102-ee9760f296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A386A3-CBBE-49BB-BBE0-2F425DA4D8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d55579-4ba0-48f9-8102-ee9760f296a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9EC6AF-EC1C-4946-9675-3566E8D8AA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AEB1ECC-9071-4816-858F-C26D5FA439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4202</Words>
  <Characters>23953</Characters>
  <Application>Microsoft Office Word</Application>
  <DocSecurity>0</DocSecurity>
  <Lines>199</Lines>
  <Paragraphs>56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28099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subject/>
  <dc:creator>fad-lc</dc:creator>
  <cp:keywords/>
  <dc:description/>
  <cp:lastModifiedBy>Cindy Hunt</cp:lastModifiedBy>
  <cp:revision>36</cp:revision>
  <cp:lastPrinted>2014-10-10T07:42:00Z</cp:lastPrinted>
  <dcterms:created xsi:type="dcterms:W3CDTF">2024-10-25T13:50:00Z</dcterms:created>
  <dcterms:modified xsi:type="dcterms:W3CDTF">2025-10-02T12:08:00Z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0x010100488AE554D8956149B2A7D1DCA4C0A1D4</vt:lpwstr>
  </property>
</Properties>
</file>