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  <w:r w:rsidRPr="00266907">
        <w:rPr>
          <w:rFonts w:ascii="Arial" w:hAnsi="Arial" w:cs="Arial"/>
          <w:noProof/>
          <w:sz w:val="22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</w:p>
    <w:p w14:paraId="478C11A1" w14:textId="77777777" w:rsidR="00ED5964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</w:p>
    <w:p w14:paraId="6B8ADB81" w14:textId="77777777" w:rsidR="006A5CFC" w:rsidRPr="00266907" w:rsidRDefault="006A5CFC" w:rsidP="004F4CFE">
      <w:pPr>
        <w:spacing w:line="360" w:lineRule="auto"/>
        <w:rPr>
          <w:rFonts w:ascii="Arial" w:hAnsi="Arial" w:cs="Arial"/>
          <w:sz w:val="22"/>
        </w:rPr>
      </w:pPr>
    </w:p>
    <w:p w14:paraId="168F467C" w14:textId="77777777" w:rsidR="006A5CFC" w:rsidRPr="00266907" w:rsidRDefault="006A5CFC" w:rsidP="004F4CFE">
      <w:pPr>
        <w:spacing w:line="360" w:lineRule="auto"/>
        <w:rPr>
          <w:rFonts w:ascii="Arial" w:hAnsi="Arial" w:cs="Arial"/>
          <w:sz w:val="22"/>
        </w:rPr>
      </w:pPr>
    </w:p>
    <w:p w14:paraId="3BEDB360" w14:textId="77777777" w:rsidR="00ED5964" w:rsidRPr="00266907" w:rsidRDefault="00ED5964" w:rsidP="004F4CFE">
      <w:pPr>
        <w:spacing w:line="360" w:lineRule="auto"/>
        <w:rPr>
          <w:rFonts w:ascii="Arial" w:hAnsi="Arial" w:cs="Arial"/>
          <w:sz w:val="22"/>
        </w:rPr>
      </w:pPr>
    </w:p>
    <w:p w14:paraId="2EF804A0" w14:textId="4D606E74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Name: </w:t>
      </w:r>
      <w:r w:rsidR="009A0F0F" w:rsidRPr="00266907">
        <w:rPr>
          <w:rFonts w:ascii="Arial" w:hAnsi="Arial" w:cs="Arial"/>
          <w:sz w:val="22"/>
        </w:rPr>
        <w:t>Michelle Swaby</w:t>
      </w:r>
    </w:p>
    <w:p w14:paraId="485B6F49" w14:textId="44E55211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Student ID: </w:t>
      </w:r>
      <w:r w:rsidR="009A0F0F" w:rsidRPr="00266907">
        <w:rPr>
          <w:rFonts w:ascii="Arial" w:hAnsi="Arial" w:cs="Arial"/>
          <w:sz w:val="22"/>
        </w:rPr>
        <w:t>2534926</w:t>
      </w:r>
    </w:p>
    <w:p w14:paraId="3C1E7A20" w14:textId="0500E7CF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Module Code: </w:t>
      </w:r>
      <w:r w:rsidR="009A0F0F" w:rsidRPr="00266907">
        <w:rPr>
          <w:rFonts w:ascii="Arial" w:hAnsi="Arial" w:cs="Arial"/>
          <w:sz w:val="22"/>
        </w:rPr>
        <w:t>LCHS4001</w:t>
      </w:r>
      <w:r w:rsidR="00A57503">
        <w:rPr>
          <w:rFonts w:ascii="Arial" w:hAnsi="Arial" w:cs="Arial"/>
          <w:sz w:val="22"/>
        </w:rPr>
        <w:t>_BIRM</w:t>
      </w:r>
    </w:p>
    <w:p w14:paraId="4EEB2DA3" w14:textId="19664663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Module: </w:t>
      </w:r>
      <w:r w:rsidR="009A0F0F" w:rsidRPr="00266907">
        <w:rPr>
          <w:rFonts w:ascii="Arial" w:hAnsi="Arial" w:cs="Arial"/>
          <w:sz w:val="22"/>
        </w:rPr>
        <w:t>Academic and Employability Skills.</w:t>
      </w:r>
    </w:p>
    <w:p w14:paraId="112342CB" w14:textId="33ADF86C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Lecturer: </w:t>
      </w:r>
      <w:r w:rsidR="009A0F0F" w:rsidRPr="00266907">
        <w:rPr>
          <w:rFonts w:ascii="Arial" w:hAnsi="Arial" w:cs="Arial"/>
          <w:sz w:val="22"/>
        </w:rPr>
        <w:t>Wenli Wu</w:t>
      </w:r>
    </w:p>
    <w:p w14:paraId="2331B35C" w14:textId="55BFBA4B" w:rsidR="007125F1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Submitted on:  </w:t>
      </w:r>
      <w:r w:rsidR="004F4CFE" w:rsidRPr="00266907">
        <w:rPr>
          <w:rFonts w:ascii="Arial" w:hAnsi="Arial" w:cs="Arial"/>
          <w:sz w:val="22"/>
        </w:rPr>
        <w:t>05/07/2026</w:t>
      </w:r>
    </w:p>
    <w:p w14:paraId="072506E1" w14:textId="3C765899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 xml:space="preserve">  </w:t>
      </w:r>
    </w:p>
    <w:p w14:paraId="3C6FB008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2A6A1F0E" w14:textId="4F77629D" w:rsidR="003C7B4B" w:rsidRPr="00266907" w:rsidRDefault="00FF1F31" w:rsidP="004F4CFE">
      <w:p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lastRenderedPageBreak/>
        <w:t>Complete the template</w:t>
      </w:r>
      <w:r w:rsidR="00877F74" w:rsidRPr="00266907">
        <w:rPr>
          <w:rFonts w:ascii="Arial" w:hAnsi="Arial" w:cs="Arial"/>
          <w:sz w:val="22"/>
        </w:rPr>
        <w:t xml:space="preserve"> below</w:t>
      </w:r>
      <w:r w:rsidR="003B07BA" w:rsidRPr="00266907">
        <w:rPr>
          <w:rFonts w:ascii="Arial" w:hAnsi="Arial" w:cs="Arial"/>
          <w:sz w:val="22"/>
        </w:rPr>
        <w:t xml:space="preserve"> (use the prompts in the Task 2 information d</w:t>
      </w:r>
      <w:r w:rsidR="00636DEB" w:rsidRPr="00266907">
        <w:rPr>
          <w:rFonts w:ascii="Arial" w:hAnsi="Arial" w:cs="Arial"/>
          <w:sz w:val="22"/>
        </w:rPr>
        <w:t>ocument to help)</w:t>
      </w:r>
    </w:p>
    <w:p w14:paraId="5BB36F41" w14:textId="2915D72F" w:rsidR="00AA7CD2" w:rsidRPr="00266907" w:rsidRDefault="00AA7CD2" w:rsidP="004F4CF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>Take your time, there is no limit</w:t>
      </w:r>
      <w:r w:rsidR="00D005DB" w:rsidRPr="00266907">
        <w:rPr>
          <w:rFonts w:ascii="Arial" w:hAnsi="Arial" w:cs="Arial"/>
          <w:sz w:val="22"/>
        </w:rPr>
        <w:t xml:space="preserve"> – you have until </w:t>
      </w:r>
      <w:r w:rsidR="00C55451" w:rsidRPr="00266907">
        <w:rPr>
          <w:rFonts w:ascii="Arial" w:hAnsi="Arial" w:cs="Arial"/>
          <w:sz w:val="22"/>
        </w:rPr>
        <w:t xml:space="preserve">Friday of Week </w:t>
      </w:r>
      <w:r w:rsidR="00667C3D" w:rsidRPr="00266907">
        <w:rPr>
          <w:rFonts w:ascii="Arial" w:hAnsi="Arial" w:cs="Arial"/>
          <w:sz w:val="22"/>
        </w:rPr>
        <w:t>9</w:t>
      </w:r>
      <w:r w:rsidR="00C55451" w:rsidRPr="00266907">
        <w:rPr>
          <w:rFonts w:ascii="Arial" w:hAnsi="Arial" w:cs="Arial"/>
          <w:sz w:val="22"/>
        </w:rPr>
        <w:t xml:space="preserve"> to submit</w:t>
      </w:r>
    </w:p>
    <w:p w14:paraId="7F2B3ED8" w14:textId="16945298" w:rsidR="0031752A" w:rsidRPr="00266907" w:rsidRDefault="00CC7065" w:rsidP="004F4CF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>Use any notes you have already made to help</w:t>
      </w:r>
      <w:r w:rsidR="007270CF" w:rsidRPr="00266907">
        <w:rPr>
          <w:rFonts w:ascii="Arial" w:hAnsi="Arial" w:cs="Arial"/>
          <w:sz w:val="22"/>
        </w:rPr>
        <w:t xml:space="preserve"> </w:t>
      </w:r>
    </w:p>
    <w:p w14:paraId="1906E463" w14:textId="55E2EF22" w:rsidR="00C55451" w:rsidRPr="00266907" w:rsidRDefault="00C55451" w:rsidP="004F4CFE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66907">
        <w:rPr>
          <w:rFonts w:ascii="Arial" w:hAnsi="Arial" w:cs="Arial"/>
          <w:sz w:val="22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266907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266907" w:rsidRDefault="004763E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266907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6176817" w:rsidR="00872C8A" w:rsidRPr="00266907" w:rsidRDefault="00083514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approach my research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about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Social Worker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by using reputable websites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e.g.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National Health Service (NHS) and Nationalcareers.service.gov.uk. I picked out the facts and most recent up to date information that were based on my task. Everything went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well;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there were a lot of information that was clear and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straightforward. I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am confident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using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websites to search for information I know which websites are reliable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e.g.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Gov or URL websites. The CRAAP test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did 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help because it gave me the way to check if information is Current, its </w:t>
            </w:r>
            <w:r w:rsidR="001A5A96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Relevance, Authority</w:t>
            </w:r>
            <w:r w:rsidR="00E36FD8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how Accurate the information is and the Purpose.</w:t>
            </w:r>
          </w:p>
        </w:tc>
      </w:tr>
      <w:tr w:rsidR="00FE136A" w:rsidRPr="00266907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647E596" w14:textId="77777777" w:rsidR="00507274" w:rsidRPr="00266907" w:rsidRDefault="001A5A96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proofErr w:type="gramStart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Well</w:t>
            </w:r>
            <w:proofErr w:type="gramEnd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it’s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very first time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that I have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done a presentation I think I did ok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even though I was a little nervous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I gather all the information first as a draft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practice in front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of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 fa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mily ready for the actual presentation</w:t>
            </w:r>
            <w:r w:rsidR="00D73F5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724BAF58" w14:textId="1F3F94D8" w:rsidR="00FE136A" w:rsidRPr="00266907" w:rsidRDefault="00D73F54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All went </w:t>
            </w:r>
            <w:proofErr w:type="gramStart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ok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proofErr w:type="gramEnd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presented it well my timing was too quick I needed to write in more details for next time. </w:t>
            </w:r>
          </w:p>
          <w:p w14:paraId="4C26E4A3" w14:textId="49F6816B" w:rsidR="00872C8A" w:rsidRPr="00266907" w:rsidRDefault="00872C8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266907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</w:t>
            </w:r>
            <w:proofErr w:type="gramStart"/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.  Challenges</w:t>
            </w:r>
            <w:proofErr w:type="gramEnd"/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you faced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  <w:r w:rsidR="00CC7F17"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1F1A8DE" w14:textId="54D241A1" w:rsidR="00FC013B" w:rsidRPr="00266907" w:rsidRDefault="00FC013B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proofErr w:type="gramStart"/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First of all</w:t>
            </w:r>
            <w:proofErr w:type="gramEnd"/>
            <w:r w:rsidR="00266907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lots of reading to find the most reliable information and comparing different sources. I found it confusing when different websites gave different information so it’s difficult to choose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correct one</w:t>
            </w: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Also knowing when to stop reading and start writing without straying from the topic.</w:t>
            </w:r>
          </w:p>
          <w:p w14:paraId="2BA71529" w14:textId="70EEEE90" w:rsidR="00FE136A" w:rsidRPr="00266907" w:rsidRDefault="00FC013B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But I overcome those challenges.</w:t>
            </w:r>
          </w:p>
        </w:tc>
      </w:tr>
      <w:tr w:rsidR="00FE136A" w:rsidRPr="00266907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4.  Actions to improve</w:t>
            </w: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42C2B266" w:rsidR="00FE136A" w:rsidRPr="00266907" w:rsidRDefault="00D73F54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Next time I will spend more time practising to improve my confidence and timing.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could 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improve on 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speak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ing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slow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er, 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clearer </w:t>
            </w:r>
            <w:r w:rsidR="004D7753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learn to </w:t>
            </w:r>
            <w:r w:rsidR="007116B6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make more eye contact</w:t>
            </w:r>
            <w:r w:rsidR="00FC013B" w:rsidRPr="00266907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  <w:p w14:paraId="397513D6" w14:textId="0B53EDCE" w:rsidR="00872C8A" w:rsidRPr="00266907" w:rsidRDefault="00872C8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266907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266907" w:rsidRDefault="00FE136A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7048878" w14:textId="5CD701CA" w:rsidR="00FE136A" w:rsidRPr="00266907" w:rsidRDefault="001F470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Further steps that I will take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to 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improve my research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tactics is to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carry on looking for more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reliable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information for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my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presentation skills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</w:p>
          <w:p w14:paraId="0E96FD9D" w14:textId="2EFFBF58" w:rsidR="001F470C" w:rsidRPr="00266907" w:rsidRDefault="001F470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not change my research procedure because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find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thi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s way very efficient. </w:t>
            </w:r>
          </w:p>
          <w:p w14:paraId="58E13CAE" w14:textId="77777777" w:rsidR="004F4CFE" w:rsidRPr="00266907" w:rsidRDefault="001F470C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The end point is to produce a masterpiece of work that </w:t>
            </w:r>
            <w:r w:rsidR="00507274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includes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4F4CFE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all</w:t>
            </w: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</w:p>
          <w:p w14:paraId="05E7E99A" w14:textId="53E1CC75" w:rsidR="001F470C" w:rsidRPr="00266907" w:rsidRDefault="004F4CFE" w:rsidP="004F4CFE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</w:t>
            </w:r>
            <w:r w:rsidR="001F470C" w:rsidRPr="00266907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elevant information.</w:t>
            </w:r>
          </w:p>
        </w:tc>
      </w:tr>
    </w:tbl>
    <w:p w14:paraId="3EA711CF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32C3A4F9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1434F2B1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sz w:val="22"/>
        </w:rPr>
      </w:pPr>
    </w:p>
    <w:p w14:paraId="4A159F97" w14:textId="77777777" w:rsidR="00ED5964" w:rsidRPr="00266907" w:rsidRDefault="00ED5964" w:rsidP="004F4C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727649C" w14:textId="77777777" w:rsidR="00911784" w:rsidRPr="00266907" w:rsidRDefault="00911784" w:rsidP="004F4C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55EF118A" w14:textId="77777777" w:rsidR="00911784" w:rsidRPr="00266907" w:rsidRDefault="00911784" w:rsidP="004F4CFE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E34A5EF" w14:textId="29510410" w:rsidR="002E71BA" w:rsidRPr="00266907" w:rsidRDefault="002E71BA" w:rsidP="004F4CFE">
      <w:pPr>
        <w:spacing w:line="360" w:lineRule="auto"/>
        <w:rPr>
          <w:rFonts w:ascii="Arial" w:hAnsi="Arial" w:cs="Arial"/>
          <w:b/>
          <w:bCs/>
          <w:sz w:val="22"/>
        </w:rPr>
      </w:pPr>
    </w:p>
    <w:sectPr w:rsidR="002E71BA" w:rsidRPr="00266907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4C4A6" w14:textId="77777777" w:rsidR="002C4F61" w:rsidRDefault="002C4F61" w:rsidP="003C7C97">
      <w:pPr>
        <w:spacing w:after="0" w:line="240" w:lineRule="auto"/>
      </w:pPr>
      <w:r>
        <w:separator/>
      </w:r>
    </w:p>
  </w:endnote>
  <w:endnote w:type="continuationSeparator" w:id="0">
    <w:p w14:paraId="5407260D" w14:textId="77777777" w:rsidR="002C4F61" w:rsidRDefault="002C4F6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250DC" w14:textId="77777777" w:rsidR="002C4F61" w:rsidRDefault="002C4F61" w:rsidP="003C7C97">
      <w:pPr>
        <w:spacing w:after="0" w:line="240" w:lineRule="auto"/>
      </w:pPr>
      <w:r>
        <w:separator/>
      </w:r>
    </w:p>
  </w:footnote>
  <w:footnote w:type="continuationSeparator" w:id="0">
    <w:p w14:paraId="5BEE5AD2" w14:textId="77777777" w:rsidR="002C4F61" w:rsidRDefault="002C4F6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3514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A5A96"/>
    <w:rsid w:val="001B22BB"/>
    <w:rsid w:val="001B619C"/>
    <w:rsid w:val="001D1D3C"/>
    <w:rsid w:val="001F470C"/>
    <w:rsid w:val="002205D4"/>
    <w:rsid w:val="00222C3A"/>
    <w:rsid w:val="00226D31"/>
    <w:rsid w:val="00236401"/>
    <w:rsid w:val="002370CE"/>
    <w:rsid w:val="00242974"/>
    <w:rsid w:val="00264023"/>
    <w:rsid w:val="00266907"/>
    <w:rsid w:val="002976D4"/>
    <w:rsid w:val="002A5577"/>
    <w:rsid w:val="002B4AA4"/>
    <w:rsid w:val="002C4ABC"/>
    <w:rsid w:val="002C4F61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D2486"/>
    <w:rsid w:val="004D7753"/>
    <w:rsid w:val="004F4CFE"/>
    <w:rsid w:val="00500295"/>
    <w:rsid w:val="00501AAF"/>
    <w:rsid w:val="00507274"/>
    <w:rsid w:val="00527AFA"/>
    <w:rsid w:val="005419DA"/>
    <w:rsid w:val="005678AC"/>
    <w:rsid w:val="005709B1"/>
    <w:rsid w:val="00572B3B"/>
    <w:rsid w:val="005836D2"/>
    <w:rsid w:val="00587C58"/>
    <w:rsid w:val="005A0785"/>
    <w:rsid w:val="005A7FD4"/>
    <w:rsid w:val="005B1A84"/>
    <w:rsid w:val="005D1AF9"/>
    <w:rsid w:val="005D5457"/>
    <w:rsid w:val="005E2699"/>
    <w:rsid w:val="005E44B5"/>
    <w:rsid w:val="006105EE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16B6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A0F0F"/>
    <w:rsid w:val="009C7E52"/>
    <w:rsid w:val="009D6BCD"/>
    <w:rsid w:val="009E4934"/>
    <w:rsid w:val="009F40A7"/>
    <w:rsid w:val="009F5CE6"/>
    <w:rsid w:val="00A035CD"/>
    <w:rsid w:val="00A50E80"/>
    <w:rsid w:val="00A513B0"/>
    <w:rsid w:val="00A57503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3F54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36FD8"/>
    <w:rsid w:val="00E51390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C013B"/>
    <w:rsid w:val="00FC7414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3529bbc3f958f204e32c172d27323f89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973c672d856ec55a0562de97c24256c3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6CAB66-CAD5-4549-BE58-CC1B66C30BBD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2.xml><?xml version="1.0" encoding="utf-8"?>
<ds:datastoreItem xmlns:ds="http://schemas.openxmlformats.org/officeDocument/2006/customXml" ds:itemID="{4879AE29-B751-4D6D-9B20-B62A4CA7E5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5B6706-4BB1-4C91-8867-F2D5469CA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shayanni brown</cp:lastModifiedBy>
  <cp:revision>2</cp:revision>
  <dcterms:created xsi:type="dcterms:W3CDTF">2026-07-07T13:46:00Z</dcterms:created>
  <dcterms:modified xsi:type="dcterms:W3CDTF">2026-07-07T13:46:00Z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