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A1CAB8A" w:rsidP="27431187" w:rsidRDefault="2A1CAB8A" w14:paraId="5D5E1F43" w14:textId="1E2F3F33">
      <w:pPr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  <w:u w:val="none"/>
        </w:rPr>
      </w:pPr>
      <w:r w:rsidRPr="27431187" w:rsidR="0F8FD08A">
        <w:rPr>
          <w:rFonts w:ascii="Arial Nova" w:hAnsi="Arial Nova" w:eastAsia="Arial Nova" w:cs="Arial Nova"/>
          <w:b w:val="1"/>
          <w:bCs w:val="1"/>
          <w:i w:val="1"/>
          <w:iCs w:val="1"/>
          <w:sz w:val="28"/>
          <w:szCs w:val="28"/>
          <w:u w:val="single"/>
        </w:rPr>
        <w:t>Essential skills for study and Employment</w:t>
      </w:r>
    </w:p>
    <w:p w:rsidR="27431187" w:rsidP="27431187" w:rsidRDefault="27431187" w14:paraId="3B86CFB8" w14:textId="2621F31E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sz w:val="28"/>
          <w:szCs w:val="28"/>
          <w:u w:val="none"/>
        </w:rPr>
      </w:pPr>
    </w:p>
    <w:p w:rsidR="2A1CAB8A" w:rsidP="27431187" w:rsidRDefault="2A1CAB8A" w14:paraId="3A8047B1" w14:textId="56DF83B8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sz w:val="28"/>
          <w:szCs w:val="28"/>
          <w:u w:val="none"/>
        </w:rPr>
      </w:pPr>
      <w:r w:rsidRPr="27431187" w:rsidR="76C2207A">
        <w:rPr>
          <w:rFonts w:ascii="Arial Nova" w:hAnsi="Arial Nova" w:eastAsia="Arial Nova" w:cs="Arial Nova"/>
          <w:b w:val="1"/>
          <w:bCs w:val="1"/>
          <w:i w:val="0"/>
          <w:iCs w:val="0"/>
          <w:sz w:val="28"/>
          <w:szCs w:val="28"/>
          <w:u w:val="none"/>
        </w:rPr>
        <w:t xml:space="preserve">Task </w:t>
      </w:r>
      <w:r w:rsidRPr="27431187" w:rsidR="0B0FA080">
        <w:rPr>
          <w:rFonts w:ascii="Arial Nova" w:hAnsi="Arial Nova" w:eastAsia="Arial Nova" w:cs="Arial Nova"/>
          <w:b w:val="1"/>
          <w:bCs w:val="1"/>
          <w:i w:val="0"/>
          <w:iCs w:val="0"/>
          <w:sz w:val="28"/>
          <w:szCs w:val="28"/>
          <w:u w:val="none"/>
        </w:rPr>
        <w:t>1A</w:t>
      </w:r>
    </w:p>
    <w:p w:rsidR="2A1CAB8A" w:rsidP="4FEF32DE" w:rsidRDefault="2A1CAB8A" w14:paraId="6306F608" w14:textId="3835386F">
      <w:pPr>
        <w:pStyle w:val="Normal"/>
        <w:rPr>
          <w:b w:val="1"/>
          <w:bCs w:val="1"/>
          <w:i w:val="0"/>
          <w:iCs w:val="0"/>
          <w:sz w:val="28"/>
          <w:szCs w:val="28"/>
          <w:u w:val="none"/>
        </w:rPr>
      </w:pPr>
      <w:r w:rsidRPr="4FEF32DE" w:rsidR="2A1CAB8A">
        <w:rPr>
          <w:b w:val="1"/>
          <w:bCs w:val="1"/>
          <w:i w:val="0"/>
          <w:iCs w:val="0"/>
          <w:sz w:val="28"/>
          <w:szCs w:val="28"/>
          <w:u w:val="none"/>
        </w:rPr>
        <w:t xml:space="preserve">Time </w:t>
      </w:r>
      <w:r w:rsidRPr="4FEF32DE" w:rsidR="750A8B61">
        <w:rPr>
          <w:b w:val="1"/>
          <w:bCs w:val="1"/>
          <w:i w:val="0"/>
          <w:iCs w:val="0"/>
          <w:sz w:val="28"/>
          <w:szCs w:val="28"/>
          <w:u w:val="none"/>
        </w:rPr>
        <w:t>Management</w:t>
      </w:r>
    </w:p>
    <w:p w:rsidR="2603FB01" w:rsidP="4FEF32DE" w:rsidRDefault="2603FB01" w14:paraId="7052E58F" w14:textId="3893A1A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4FEF32DE" w:rsidR="2603FB0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Ther</w:t>
      </w:r>
      <w:r w:rsidRPr="4FEF32DE" w:rsidR="064F6D7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e are </w:t>
      </w:r>
      <w:r w:rsidRPr="4FEF32DE" w:rsidR="75FE400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several</w:t>
      </w:r>
      <w:r w:rsidRPr="4FEF32DE" w:rsidR="76FF73E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skills I have learnt at University of Wales </w:t>
      </w:r>
      <w:r w:rsidRPr="4FEF32DE" w:rsidR="2F3DC2B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ST</w:t>
      </w:r>
      <w:r w:rsidRPr="4FEF32DE" w:rsidR="76FF73E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FEF32DE" w:rsidR="6BDE6AA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</w:t>
      </w:r>
      <w:r w:rsidRPr="4FEF32DE" w:rsidR="76FF73E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rinity </w:t>
      </w:r>
      <w:r w:rsidRPr="4FEF32DE" w:rsidR="4994176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D</w:t>
      </w:r>
      <w:r w:rsidRPr="4FEF32DE" w:rsidR="76FF73E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avid</w:t>
      </w:r>
      <w:r w:rsidRPr="4FEF32DE" w:rsidR="03361C3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11BC63F3" w:rsidP="27431187" w:rsidRDefault="11BC63F3" w14:paraId="597F3F32" w14:textId="6A54A61E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27431187" w:rsidR="11BC63F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 have learnt that time management is such</w:t>
      </w:r>
      <w:r w:rsidRPr="27431187" w:rsidR="6C1F6D1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</w:t>
      </w:r>
      <w:r w:rsidRPr="27431187" w:rsidR="11BC63F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essential </w:t>
      </w:r>
      <w:r w:rsidRPr="27431187" w:rsidR="7C159A3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skill for many reasons.</w:t>
      </w:r>
      <w:r w:rsidRPr="27431187" w:rsidR="7C159A3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For </w:t>
      </w:r>
      <w:r w:rsidRPr="27431187" w:rsidR="1A0CF20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example,</w:t>
      </w:r>
      <w:r w:rsidRPr="27431187" w:rsidR="7C159A3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7431187" w:rsidR="4F1F122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punctuality is important because if </w:t>
      </w:r>
      <w:r w:rsidRPr="27431187" w:rsidR="4A03CCB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you are</w:t>
      </w:r>
      <w:r w:rsidRPr="27431187" w:rsidR="68F33E7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7431187" w:rsidR="01FC465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late,</w:t>
      </w:r>
      <w:r w:rsidRPr="27431187" w:rsidR="68F33E7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you</w:t>
      </w:r>
      <w:r w:rsidRPr="27431187" w:rsidR="2411664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could</w:t>
      </w:r>
      <w:r w:rsidRPr="27431187" w:rsidR="68F33E7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7431187" w:rsidR="47DCBA2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lose</w:t>
      </w:r>
      <w:r w:rsidRPr="27431187" w:rsidR="68F33E7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out on</w:t>
      </w:r>
      <w:r w:rsidRPr="27431187" w:rsidR="6658E28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7431187" w:rsidR="459FA5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vital information</w:t>
      </w:r>
      <w:r w:rsidRPr="27431187" w:rsidR="6658E28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such as </w:t>
      </w:r>
      <w:r w:rsidRPr="27431187" w:rsidR="6658E28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ass</w:t>
      </w:r>
      <w:r w:rsidRPr="27431187" w:rsidR="0E5BC36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ignment</w:t>
      </w:r>
      <w:r w:rsidRPr="27431187" w:rsidR="6658E28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deadlines</w:t>
      </w:r>
      <w:r w:rsidRPr="27431187" w:rsidR="21D8387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27431187" w:rsidR="7949387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As a mature student my timing </w:t>
      </w:r>
      <w:r w:rsidRPr="27431187" w:rsidR="08E1E19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must</w:t>
      </w:r>
      <w:r w:rsidRPr="27431187" w:rsidR="7949387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be </w:t>
      </w:r>
      <w:r w:rsidRPr="27431187" w:rsidR="40B7ADE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scheduled</w:t>
      </w:r>
      <w:r w:rsidRPr="27431187" w:rsidR="7949387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due to more </w:t>
      </w:r>
      <w:r w:rsidRPr="27431187" w:rsidR="471E445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responsibility</w:t>
      </w:r>
      <w:r w:rsidRPr="27431187" w:rsidR="7949387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such as family, </w:t>
      </w:r>
      <w:r w:rsidRPr="27431187" w:rsidR="439D364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work,</w:t>
      </w:r>
      <w:r w:rsidRPr="27431187" w:rsidR="7949387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7431187" w:rsidR="28B962A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and </w:t>
      </w:r>
      <w:r w:rsidRPr="27431187" w:rsidR="17EE886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university</w:t>
      </w:r>
      <w:r w:rsidRPr="27431187" w:rsidR="1F56341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</w:p>
    <w:p w:rsidR="04C79204" w:rsidP="27431187" w:rsidRDefault="04C79204" w14:paraId="6348CFD9" w14:textId="7440223E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27431187" w:rsidR="07266A9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One tool which I have found useful is Covey’s time management </w:t>
      </w:r>
      <w:r w:rsidRPr="27431187" w:rsidR="0E5DF38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grid, </w:t>
      </w:r>
      <w:r w:rsidRPr="27431187" w:rsidR="5AEF032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according</w:t>
      </w:r>
      <w:r w:rsidRPr="27431187" w:rsidR="04C7920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to</w:t>
      </w:r>
      <w:r w:rsidRPr="27431187" w:rsidR="4CA7C04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7431187" w:rsidR="08A4A8F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Joanna</w:t>
      </w:r>
      <w:r w:rsidRPr="27431187" w:rsidR="04C7920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7431187" w:rsidR="1E2CF5F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Wr</w:t>
      </w:r>
      <w:r w:rsidRPr="27431187" w:rsidR="2617CEA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oblewska (20</w:t>
      </w:r>
      <w:r w:rsidRPr="27431187" w:rsidR="47498E2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15)</w:t>
      </w:r>
      <w:r w:rsidRPr="27431187" w:rsidR="55C6DBC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27431187" w:rsidR="2530DE8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ordering tasks “</w:t>
      </w:r>
      <w:r w:rsidRPr="27431187" w:rsidR="4CBA024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will help you understand what </w:t>
      </w:r>
      <w:r w:rsidRPr="27431187" w:rsidR="077FF35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the priorities are</w:t>
      </w:r>
      <w:r w:rsidRPr="27431187" w:rsidR="4CBA024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what </w:t>
      </w:r>
      <w:r w:rsidRPr="27431187" w:rsidR="506A631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time killers are</w:t>
      </w:r>
      <w:r w:rsidRPr="27431187" w:rsidR="4CBA024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.</w:t>
      </w:r>
      <w:r w:rsidRPr="27431187" w:rsidR="623E99F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”</w:t>
      </w:r>
    </w:p>
    <w:p w:rsidR="73AA614C" w:rsidP="27431187" w:rsidRDefault="73AA614C" w14:paraId="145624F6" w14:textId="229CA48F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27431187" w:rsidR="73AA614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Another useful tool I have used is a time circle which includes 24hours of a day</w:t>
      </w:r>
      <w:bookmarkStart w:name="_Int_s6K0DEVl" w:id="529512954"/>
      <w:r w:rsidRPr="27431187" w:rsidR="04AB237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bookmarkEnd w:id="529512954"/>
      <w:r w:rsidRPr="27431187" w:rsidR="45CB4FC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B</w:t>
      </w:r>
      <w:r w:rsidRPr="27431187" w:rsidR="73AA614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y completing this</w:t>
      </w:r>
      <w:r w:rsidRPr="27431187" w:rsidR="706FF98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I was able to </w:t>
      </w:r>
      <w:r w:rsidRPr="27431187" w:rsidR="28D23D9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analyze</w:t>
      </w:r>
      <w:r w:rsidRPr="27431187" w:rsidR="706FF98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how I currently spend my time and how it might be improved.</w:t>
      </w:r>
      <w:r w:rsidRPr="27431187" w:rsidR="7752F85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4FEF32DE" w:rsidP="4FEF32DE" w:rsidRDefault="4FEF32DE" w14:paraId="70323A7E" w14:textId="64886FF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179F8C01" w:rsidP="4FEF32DE" w:rsidRDefault="179F8C01" w14:paraId="49A640CA" w14:textId="3E207228">
      <w:pPr>
        <w:pStyle w:val="Normal"/>
      </w:pPr>
      <w:r w:rsidR="179F8C01">
        <w:drawing>
          <wp:inline wp14:editId="1C83E526" wp14:anchorId="250E6DC1">
            <wp:extent cx="1666875" cy="1666875"/>
            <wp:effectExtent l="0" t="0" r="0" b="0"/>
            <wp:docPr id="11827920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d2ca10dae7047f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6668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9C00C2" w:rsidP="27431187" w:rsidRDefault="269C00C2" w14:paraId="7BE70E11" w14:textId="46D4092D">
      <w:pPr>
        <w:pStyle w:val="Normal"/>
        <w:rPr>
          <w:b w:val="0"/>
          <w:bCs w:val="0"/>
          <w:i w:val="0"/>
          <w:iCs w:val="0"/>
          <w:sz w:val="28"/>
          <w:szCs w:val="28"/>
          <w:u w:val="none"/>
        </w:rPr>
      </w:pPr>
      <w:r w:rsidRPr="27431187" w:rsidR="269C00C2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27431187" w:rsidR="3DF5D89E">
        <w:rPr>
          <w:b w:val="0"/>
          <w:bCs w:val="0"/>
          <w:i w:val="0"/>
          <w:iCs w:val="0"/>
          <w:sz w:val="28"/>
          <w:szCs w:val="28"/>
          <w:u w:val="none"/>
        </w:rPr>
        <w:t>Covey, (2018)</w:t>
      </w:r>
    </w:p>
    <w:p w:rsidR="4FEF32DE" w:rsidP="4FEF32DE" w:rsidRDefault="4FEF32DE" w14:paraId="006B5C19" w14:textId="59F609E1">
      <w:pPr>
        <w:pStyle w:val="Normal"/>
        <w:rPr>
          <w:b w:val="1"/>
          <w:bCs w:val="1"/>
          <w:i w:val="0"/>
          <w:iCs w:val="0"/>
          <w:sz w:val="28"/>
          <w:szCs w:val="28"/>
          <w:u w:val="none"/>
        </w:rPr>
      </w:pPr>
    </w:p>
    <w:p w:rsidR="4FEF32DE" w:rsidP="4FEF32DE" w:rsidRDefault="4FEF32DE" w14:paraId="179BF79F" w14:textId="0A370525">
      <w:pPr>
        <w:pStyle w:val="Normal"/>
        <w:rPr>
          <w:b w:val="1"/>
          <w:bCs w:val="1"/>
          <w:i w:val="0"/>
          <w:iCs w:val="0"/>
          <w:sz w:val="28"/>
          <w:szCs w:val="28"/>
          <w:u w:val="none"/>
        </w:rPr>
      </w:pPr>
    </w:p>
    <w:p w:rsidR="4FEF32DE" w:rsidP="4FEF32DE" w:rsidRDefault="4FEF32DE" w14:paraId="25182F3D" w14:textId="32C4CB56">
      <w:pPr>
        <w:pStyle w:val="Normal"/>
        <w:rPr>
          <w:b w:val="1"/>
          <w:bCs w:val="1"/>
          <w:i w:val="0"/>
          <w:iCs w:val="0"/>
          <w:sz w:val="28"/>
          <w:szCs w:val="28"/>
          <w:u w:val="none"/>
        </w:rPr>
      </w:pPr>
    </w:p>
    <w:p w:rsidR="4FEF32DE" w:rsidP="4FEF32DE" w:rsidRDefault="4FEF32DE" w14:paraId="1E8874F6" w14:textId="1E6BC150">
      <w:pPr>
        <w:pStyle w:val="Normal"/>
        <w:rPr>
          <w:b w:val="1"/>
          <w:bCs w:val="1"/>
          <w:i w:val="0"/>
          <w:iCs w:val="0"/>
          <w:sz w:val="28"/>
          <w:szCs w:val="28"/>
          <w:u w:val="none"/>
        </w:rPr>
      </w:pPr>
    </w:p>
    <w:p w:rsidR="4FEF32DE" w:rsidP="4FEF32DE" w:rsidRDefault="4FEF32DE" w14:paraId="3C424C23" w14:textId="022D6845">
      <w:pPr>
        <w:pStyle w:val="Normal"/>
        <w:rPr>
          <w:b w:val="1"/>
          <w:bCs w:val="1"/>
          <w:i w:val="0"/>
          <w:iCs w:val="0"/>
          <w:sz w:val="28"/>
          <w:szCs w:val="28"/>
          <w:u w:val="none"/>
        </w:rPr>
      </w:pPr>
    </w:p>
    <w:p w:rsidR="5032739F" w:rsidP="27431187" w:rsidRDefault="5032739F" w14:paraId="6522DEAA" w14:textId="0F926402">
      <w:pPr>
        <w:pStyle w:val="Normal"/>
        <w:rPr>
          <w:b w:val="1"/>
          <w:bCs w:val="1"/>
          <w:i w:val="0"/>
          <w:iCs w:val="0"/>
          <w:sz w:val="28"/>
          <w:szCs w:val="28"/>
          <w:u w:val="none"/>
        </w:rPr>
      </w:pPr>
      <w:r w:rsidRPr="27431187" w:rsidR="5032739F">
        <w:rPr>
          <w:b w:val="1"/>
          <w:bCs w:val="1"/>
          <w:i w:val="0"/>
          <w:iCs w:val="0"/>
          <w:sz w:val="28"/>
          <w:szCs w:val="28"/>
          <w:u w:val="none"/>
        </w:rPr>
        <w:t xml:space="preserve">Teamwork </w:t>
      </w:r>
    </w:p>
    <w:p w:rsidR="394680C6" w:rsidP="27431187" w:rsidRDefault="394680C6" w14:paraId="3BF0DBFC" w14:textId="1A996CC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27431187" w:rsidR="394680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I have also learnt that working within a team is such </w:t>
      </w:r>
      <w:r w:rsidRPr="27431187" w:rsidR="2CF8234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</w:t>
      </w:r>
      <w:r w:rsidRPr="27431187" w:rsidR="5F7FF32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n effective</w:t>
      </w:r>
      <w:r w:rsidRPr="27431187" w:rsidR="2CF8234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way</w:t>
      </w:r>
      <w:r w:rsidRPr="27431187" w:rsidR="394680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to share ideas and </w:t>
      </w:r>
      <w:r w:rsidRPr="27431187" w:rsidR="6C4C0E4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develop</w:t>
      </w:r>
      <w:r w:rsidRPr="27431187" w:rsidR="394680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7431187" w:rsidR="3C307D8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effective communication</w:t>
      </w:r>
      <w:r w:rsidRPr="27431187" w:rsidR="394680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listening skills.</w:t>
      </w:r>
      <w:r w:rsidRPr="27431187" w:rsidR="5FF5FD8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24FCE54F" w:rsidP="27431187" w:rsidRDefault="24FCE54F" w14:paraId="7F1254A0" w14:textId="63561E6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27431187" w:rsidR="24FCE54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</w:t>
      </w:r>
      <w:r w:rsidRPr="27431187" w:rsidR="0DA4B8B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</w:t>
      </w:r>
      <w:r w:rsidRPr="27431187" w:rsidR="24FCE54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cording to </w:t>
      </w:r>
      <w:r w:rsidRPr="27431187" w:rsidR="2F1A4ED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Cottrell</w:t>
      </w:r>
      <w:r w:rsidRPr="27431187" w:rsidR="37CD536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(20</w:t>
      </w:r>
      <w:r w:rsidRPr="27431187" w:rsidR="2E2C554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19)</w:t>
      </w:r>
      <w:r w:rsidRPr="27431187" w:rsidR="2F1A4ED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</w:t>
      </w:r>
      <w:r w:rsidRPr="27431187" w:rsidR="02B70A8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7431187" w:rsidR="02B70A8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clarifying each </w:t>
      </w:r>
      <w:r w:rsidRPr="27431187" w:rsidR="6C976DE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other's</w:t>
      </w:r>
      <w:r w:rsidRPr="27431187" w:rsidR="02B70A8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understanding of course material</w:t>
      </w:r>
      <w:r w:rsidRPr="27431187" w:rsidR="6E5277B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by </w:t>
      </w:r>
      <w:r w:rsidRPr="27431187" w:rsidR="53172A9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discussing</w:t>
      </w:r>
      <w:r w:rsidRPr="27431187" w:rsidR="6E5277B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lectures, notes</w:t>
      </w:r>
      <w:r w:rsidRPr="27431187" w:rsidR="469255F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text, case studies, </w:t>
      </w:r>
      <w:r w:rsidRPr="27431187" w:rsidR="469255F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experiences</w:t>
      </w:r>
      <w:r w:rsidRPr="27431187" w:rsidR="469255F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ideas</w:t>
      </w:r>
      <w:r w:rsidRPr="27431187" w:rsidR="00B058B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 is beneficial for students</w:t>
      </w:r>
      <w:bookmarkStart w:name="_Int_J5Tldnsb" w:id="131187147"/>
      <w:r w:rsidRPr="27431187" w:rsidR="458E55E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bookmarkEnd w:id="131187147"/>
    </w:p>
    <w:p w:rsidR="24FCE54F" w:rsidP="27431187" w:rsidRDefault="24FCE54F" w14:paraId="57726E5B" w14:textId="7234AEF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27431187" w:rsidR="66EED63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In my experience </w:t>
      </w:r>
      <w:r w:rsidRPr="27431187" w:rsidR="2B9DC45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being part of an effective team </w:t>
      </w:r>
      <w:r w:rsidRPr="27431187" w:rsidR="48106F7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has allowed me to </w:t>
      </w:r>
      <w:r w:rsidRPr="27431187" w:rsidR="273544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have</w:t>
      </w:r>
      <w:r w:rsidRPr="27431187" w:rsidR="48106F7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 better life balance</w:t>
      </w:r>
      <w:r w:rsidRPr="27431187" w:rsidR="1733A67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27431187" w:rsidR="48106F7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According to P</w:t>
      </w:r>
      <w:r w:rsidRPr="27431187" w:rsidR="5CF9345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arker (2008), “</w:t>
      </w:r>
      <w:r w:rsidRPr="27431187" w:rsidR="7E99BC8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effective teamwork can produce tangible benefits for people and </w:t>
      </w:r>
      <w:r w:rsidRPr="27431187" w:rsidR="5F2E37A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organizations</w:t>
      </w:r>
      <w:r w:rsidRPr="27431187" w:rsidR="332EDAE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”, including increased employee satisfaction and </w:t>
      </w:r>
      <w:r w:rsidRPr="27431187" w:rsidR="332EDAE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improved students lear</w:t>
      </w:r>
      <w:r w:rsidRPr="27431187" w:rsidR="2D4C76A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ning</w:t>
      </w:r>
      <w:bookmarkStart w:name="_Int_PY4hsBbb" w:id="313575464"/>
      <w:r w:rsidRPr="27431187" w:rsidR="35FDA0E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bookmarkEnd w:id="313575464"/>
    </w:p>
    <w:p w:rsidR="4FEF32DE" w:rsidP="4FEF32DE" w:rsidRDefault="4FEF32DE" w14:paraId="7AE2864D" w14:textId="2AB1E36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69DA5856" w:rsidP="4FEF32DE" w:rsidRDefault="69DA5856" w14:paraId="14D79AC1" w14:textId="71C9A0D1">
      <w:pPr>
        <w:pStyle w:val="Normal"/>
      </w:pPr>
      <w:r w:rsidR="69DA5856">
        <w:drawing>
          <wp:inline wp14:editId="20F8ABFE" wp14:anchorId="2FFAF83B">
            <wp:extent cx="2166627" cy="1228725"/>
            <wp:effectExtent l="0" t="0" r="0" b="0"/>
            <wp:docPr id="17682368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294952c32a9425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166627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431187" w:rsidP="27431187" w:rsidRDefault="27431187" w14:paraId="3C0ABB4F" w14:textId="77C637A8">
      <w:pPr>
        <w:pStyle w:val="Normal"/>
        <w:rPr>
          <w:b w:val="1"/>
          <w:bCs w:val="1"/>
          <w:i w:val="0"/>
          <w:iCs w:val="0"/>
          <w:sz w:val="28"/>
          <w:szCs w:val="28"/>
          <w:u w:val="none"/>
        </w:rPr>
      </w:pPr>
    </w:p>
    <w:p w:rsidR="5FF5FD84" w:rsidP="27431187" w:rsidRDefault="5FF5FD84" w14:paraId="394F9361" w14:textId="5A63115B">
      <w:pPr>
        <w:pStyle w:val="Normal"/>
        <w:rPr>
          <w:b w:val="1"/>
          <w:bCs w:val="1"/>
          <w:i w:val="0"/>
          <w:iCs w:val="0"/>
          <w:sz w:val="28"/>
          <w:szCs w:val="28"/>
          <w:u w:val="single"/>
        </w:rPr>
      </w:pPr>
      <w:r w:rsidRPr="27431187" w:rsidR="5FF5FD84">
        <w:rPr>
          <w:b w:val="1"/>
          <w:bCs w:val="1"/>
          <w:i w:val="0"/>
          <w:iCs w:val="0"/>
          <w:sz w:val="28"/>
          <w:szCs w:val="28"/>
          <w:u w:val="none"/>
        </w:rPr>
        <w:t>Reference list</w:t>
      </w:r>
    </w:p>
    <w:p w:rsidR="5FF5FD84" w:rsidP="27431187" w:rsidRDefault="5FF5FD84" w14:paraId="5EF9D325" w14:textId="2E7DFE71">
      <w:pPr>
        <w:pStyle w:val="Normal"/>
        <w:rPr>
          <w:b w:val="0"/>
          <w:bCs w:val="0"/>
          <w:i w:val="0"/>
          <w:iCs w:val="0"/>
          <w:sz w:val="28"/>
          <w:szCs w:val="28"/>
          <w:u w:val="none"/>
        </w:rPr>
      </w:pPr>
      <w:r w:rsidRPr="27431187" w:rsidR="5FF5FD84">
        <w:rPr>
          <w:b w:val="0"/>
          <w:bCs w:val="0"/>
          <w:i w:val="0"/>
          <w:iCs w:val="0"/>
          <w:sz w:val="28"/>
          <w:szCs w:val="28"/>
          <w:u w:val="none"/>
        </w:rPr>
        <w:t xml:space="preserve">Cottrell. (2019). </w:t>
      </w:r>
      <w:r w:rsidRPr="27431187" w:rsidR="5FF5FD84">
        <w:rPr>
          <w:b w:val="0"/>
          <w:bCs w:val="0"/>
          <w:i w:val="1"/>
          <w:iCs w:val="1"/>
          <w:sz w:val="28"/>
          <w:szCs w:val="28"/>
          <w:u w:val="none"/>
        </w:rPr>
        <w:t>The Study Skills Handbook</w:t>
      </w:r>
      <w:r w:rsidRPr="27431187" w:rsidR="5FF5FD84">
        <w:rPr>
          <w:b w:val="0"/>
          <w:bCs w:val="0"/>
          <w:i w:val="0"/>
          <w:iCs w:val="0"/>
          <w:sz w:val="28"/>
          <w:szCs w:val="28"/>
          <w:u w:val="none"/>
        </w:rPr>
        <w:t xml:space="preserve"> (Fifth edition.). </w:t>
      </w:r>
      <w:bookmarkStart w:name="_Int_JMtuCBuw" w:id="1632564666"/>
      <w:r w:rsidRPr="27431187" w:rsidR="5FF5FD84">
        <w:rPr>
          <w:b w:val="0"/>
          <w:bCs w:val="0"/>
          <w:i w:val="0"/>
          <w:iCs w:val="0"/>
          <w:sz w:val="28"/>
          <w:szCs w:val="28"/>
          <w:u w:val="none"/>
        </w:rPr>
        <w:t>Macmillan International Higher Education/Red Globe Press, an imprint of Springer Nature Limited.</w:t>
      </w:r>
      <w:bookmarkEnd w:id="1632564666"/>
    </w:p>
    <w:p w:rsidR="20F8ABFE" w:rsidP="27431187" w:rsidRDefault="20F8ABFE" w14:paraId="545F232E" w14:textId="0918E631">
      <w:pPr>
        <w:pStyle w:val="Normal"/>
        <w:rPr>
          <w:b w:val="0"/>
          <w:bCs w:val="0"/>
          <w:i w:val="0"/>
          <w:iCs w:val="0"/>
          <w:sz w:val="28"/>
          <w:szCs w:val="28"/>
          <w:u w:val="none"/>
        </w:rPr>
      </w:pPr>
      <w:r w:rsidRPr="27431187" w:rsidR="20F8ABFE">
        <w:rPr>
          <w:b w:val="0"/>
          <w:bCs w:val="0"/>
          <w:i w:val="0"/>
          <w:iCs w:val="0"/>
          <w:sz w:val="28"/>
          <w:szCs w:val="28"/>
          <w:u w:val="none"/>
        </w:rPr>
        <w:t xml:space="preserve">Covey, S. (2002), </w:t>
      </w:r>
      <w:r w:rsidRPr="27431187" w:rsidR="20F8ABFE">
        <w:rPr>
          <w:b w:val="0"/>
          <w:bCs w:val="0"/>
          <w:i w:val="1"/>
          <w:iCs w:val="1"/>
          <w:sz w:val="28"/>
          <w:szCs w:val="28"/>
          <w:u w:val="none"/>
        </w:rPr>
        <w:t xml:space="preserve">Stephen Covey </w:t>
      </w:r>
      <w:proofErr w:type="gramStart"/>
      <w:r w:rsidRPr="27431187" w:rsidR="20F8ABFE">
        <w:rPr>
          <w:b w:val="0"/>
          <w:bCs w:val="0"/>
          <w:i w:val="1"/>
          <w:iCs w:val="1"/>
          <w:sz w:val="28"/>
          <w:szCs w:val="28"/>
          <w:u w:val="none"/>
        </w:rPr>
        <w:t>On</w:t>
      </w:r>
      <w:proofErr w:type="gramEnd"/>
      <w:r w:rsidRPr="27431187" w:rsidR="20F8ABFE">
        <w:rPr>
          <w:b w:val="0"/>
          <w:bCs w:val="0"/>
          <w:i w:val="1"/>
          <w:iCs w:val="1"/>
          <w:sz w:val="28"/>
          <w:szCs w:val="28"/>
          <w:u w:val="none"/>
        </w:rPr>
        <w:t xml:space="preserve"> Time Management</w:t>
      </w:r>
      <w:r w:rsidRPr="27431187" w:rsidR="20F8ABFE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proofErr w:type="gramStart"/>
      <w:r w:rsidRPr="27431187" w:rsidR="20F8ABFE">
        <w:rPr>
          <w:b w:val="0"/>
          <w:bCs w:val="0"/>
          <w:i w:val="0"/>
          <w:iCs w:val="0"/>
          <w:sz w:val="28"/>
          <w:szCs w:val="28"/>
          <w:u w:val="none"/>
        </w:rPr>
        <w:t>FSB :</w:t>
      </w:r>
      <w:proofErr w:type="gramEnd"/>
      <w:r w:rsidRPr="27431187" w:rsidR="20F8ABFE">
        <w:rPr>
          <w:b w:val="0"/>
          <w:bCs w:val="0"/>
          <w:i w:val="0"/>
          <w:iCs w:val="0"/>
          <w:sz w:val="28"/>
          <w:szCs w:val="28"/>
          <w:u w:val="none"/>
        </w:rPr>
        <w:t xml:space="preserve"> fortune small business, 12(5), p. 73</w:t>
      </w:r>
    </w:p>
    <w:p w:rsidR="6B17CC9D" w:rsidP="27431187" w:rsidRDefault="6B17CC9D" w14:paraId="5C08421E" w14:textId="45DA588B">
      <w:pPr>
        <w:pStyle w:val="Normal"/>
        <w:rPr>
          <w:b w:val="0"/>
          <w:bCs w:val="0"/>
          <w:i w:val="0"/>
          <w:iCs w:val="0"/>
          <w:sz w:val="28"/>
          <w:szCs w:val="28"/>
          <w:u w:val="none"/>
        </w:rPr>
      </w:pPr>
      <w:r w:rsidRPr="27431187" w:rsidR="6B17CC9D">
        <w:rPr>
          <w:b w:val="0"/>
          <w:bCs w:val="0"/>
          <w:i w:val="0"/>
          <w:iCs w:val="0"/>
          <w:sz w:val="28"/>
          <w:szCs w:val="28"/>
          <w:u w:val="none"/>
        </w:rPr>
        <w:t xml:space="preserve">Parker. (2008). </w:t>
      </w:r>
      <w:bookmarkStart w:name="_Int_4Me0iFKf" w:id="470006933"/>
      <w:r w:rsidRPr="27431187" w:rsidR="6B17CC9D">
        <w:rPr>
          <w:b w:val="0"/>
          <w:bCs w:val="0"/>
          <w:i w:val="1"/>
          <w:iCs w:val="1"/>
          <w:sz w:val="28"/>
          <w:szCs w:val="28"/>
          <w:u w:val="none"/>
        </w:rPr>
        <w:t xml:space="preserve">Team players and </w:t>
      </w:r>
      <w:bookmarkStart w:name="_Int_oQGPQUdk" w:id="795251378"/>
      <w:r w:rsidRPr="27431187" w:rsidR="6B17CC9D">
        <w:rPr>
          <w:b w:val="0"/>
          <w:bCs w:val="0"/>
          <w:i w:val="1"/>
          <w:iCs w:val="1"/>
          <w:sz w:val="28"/>
          <w:szCs w:val="28"/>
          <w:u w:val="none"/>
        </w:rPr>
        <w:t>team</w:t>
      </w:r>
      <w:r w:rsidRPr="27431187" w:rsidR="5295F9DB">
        <w:rPr>
          <w:b w:val="0"/>
          <w:bCs w:val="0"/>
          <w:i w:val="1"/>
          <w:iCs w:val="1"/>
          <w:sz w:val="28"/>
          <w:szCs w:val="28"/>
          <w:u w:val="none"/>
        </w:rPr>
        <w:t>work</w:t>
      </w:r>
      <w:bookmarkEnd w:id="795251378"/>
      <w:r w:rsidRPr="27431187" w:rsidR="5295F9DB">
        <w:rPr>
          <w:b w:val="0"/>
          <w:bCs w:val="0"/>
          <w:i w:val="1"/>
          <w:iCs w:val="1"/>
          <w:sz w:val="28"/>
          <w:szCs w:val="28"/>
          <w:u w:val="none"/>
        </w:rPr>
        <w:t>:</w:t>
      </w:r>
      <w:r w:rsidRPr="27431187" w:rsidR="6B17CC9D">
        <w:rPr>
          <w:b w:val="0"/>
          <w:bCs w:val="0"/>
          <w:i w:val="1"/>
          <w:iCs w:val="1"/>
          <w:sz w:val="28"/>
          <w:szCs w:val="28"/>
          <w:u w:val="none"/>
        </w:rPr>
        <w:t xml:space="preserve"> new strategies for developing successful collaboration</w:t>
      </w:r>
      <w:r w:rsidRPr="27431187" w:rsidR="6B17CC9D">
        <w:rPr>
          <w:b w:val="0"/>
          <w:bCs w:val="0"/>
          <w:i w:val="0"/>
          <w:iCs w:val="0"/>
          <w:sz w:val="28"/>
          <w:szCs w:val="28"/>
          <w:u w:val="none"/>
        </w:rPr>
        <w:t xml:space="preserve"> (2nd ed.).</w:t>
      </w:r>
      <w:bookmarkEnd w:id="470006933"/>
      <w:r w:rsidRPr="27431187" w:rsidR="6B17CC9D">
        <w:rPr>
          <w:b w:val="0"/>
          <w:bCs w:val="0"/>
          <w:i w:val="0"/>
          <w:iCs w:val="0"/>
          <w:sz w:val="28"/>
          <w:szCs w:val="28"/>
          <w:u w:val="none"/>
        </w:rPr>
        <w:t xml:space="preserve"> Jossey-Bass.</w:t>
      </w:r>
    </w:p>
    <w:p w:rsidR="4FEF32DE" w:rsidP="4FEF32DE" w:rsidRDefault="4FEF32DE" w14:paraId="2E4A8241" w14:textId="1D2ADA64">
      <w:pPr>
        <w:pStyle w:val="Normal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4FEF32DE" w:rsidP="27431187" w:rsidRDefault="4FEF32DE" w14:paraId="24D2F68D" w14:textId="3670EBA0">
      <w:pPr>
        <w:pStyle w:val="Normal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27431187" w:rsidP="27431187" w:rsidRDefault="27431187" w14:paraId="587B1715" w14:textId="23CA809E">
      <w:pPr>
        <w:pStyle w:val="Normal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27431187" w:rsidP="27431187" w:rsidRDefault="27431187" w14:paraId="4898D60D" w14:textId="5978B224">
      <w:pPr>
        <w:pStyle w:val="Normal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27431187" w:rsidP="27431187" w:rsidRDefault="27431187" w14:paraId="35175AE4" w14:textId="1FCE610D">
      <w:pPr>
        <w:pStyle w:val="Normal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4FEF32DE" w:rsidP="4FEF32DE" w:rsidRDefault="4FEF32DE" w14:paraId="6818059F" w14:textId="005F1AB7">
      <w:pPr>
        <w:pStyle w:val="Normal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4FEF32DE" w:rsidP="4FEF32DE" w:rsidRDefault="4FEF32DE" w14:paraId="630E9AE7" w14:textId="6F935B17">
      <w:pPr>
        <w:pStyle w:val="Normal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27FFFA23" w:rsidP="27FFFA23" w:rsidRDefault="27FFFA23" w14:paraId="09992DA0" w14:textId="0CC6BBF5">
      <w:pPr>
        <w:pStyle w:val="Normal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27FFFA23" w:rsidP="27FFFA23" w:rsidRDefault="27FFFA23" w14:paraId="6CC2A417" w14:textId="11999904">
      <w:pPr>
        <w:pStyle w:val="Normal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27FFFA23" w:rsidP="27FFFA23" w:rsidRDefault="27FFFA23" w14:paraId="379D1758" w14:textId="236343E2">
      <w:pPr>
        <w:pStyle w:val="Normal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27FFFA23" w:rsidP="27FFFA23" w:rsidRDefault="27FFFA23" w14:paraId="648AEF79" w14:textId="3A3C9E64">
      <w:pPr>
        <w:pStyle w:val="Normal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6933FE31" w:rsidP="6933FE31" w:rsidRDefault="6933FE31" w14:paraId="3905F27D" w14:textId="2C431179">
      <w:pPr>
        <w:pStyle w:val="Normal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6933FE31" w:rsidP="6933FE31" w:rsidRDefault="6933FE31" w14:paraId="18508187" w14:textId="26F357A5">
      <w:pPr>
        <w:pStyle w:val="Normal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6933FE31" w:rsidP="6933FE31" w:rsidRDefault="6933FE31" w14:paraId="4508D23C" w14:textId="4E52F9EE">
      <w:pPr>
        <w:pStyle w:val="Normal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6933FE31" w:rsidP="6933FE31" w:rsidRDefault="6933FE31" w14:paraId="31F7B62C" w14:textId="3707D2AB">
      <w:pPr>
        <w:pStyle w:val="Normal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6933FE31" w:rsidP="6933FE31" w:rsidRDefault="6933FE31" w14:paraId="3478E970" w14:textId="7A33392B">
      <w:pPr>
        <w:pStyle w:val="Normal"/>
        <w:rPr>
          <w:b w:val="1"/>
          <w:bCs w:val="1"/>
          <w:i w:val="1"/>
          <w:iCs w:val="1"/>
          <w:sz w:val="50"/>
          <w:szCs w:val="50"/>
          <w:u w:val="single"/>
        </w:rPr>
      </w:pPr>
    </w:p>
    <w:p w:rsidR="6933FE31" w:rsidP="6933FE31" w:rsidRDefault="6933FE31" w14:paraId="58E7EF5C" w14:textId="67D0AE84">
      <w:pPr>
        <w:pStyle w:val="Normal"/>
        <w:rPr>
          <w:b w:val="1"/>
          <w:bCs w:val="1"/>
          <w:i w:val="1"/>
          <w:iCs w:val="1"/>
          <w:sz w:val="50"/>
          <w:szCs w:val="50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4Me0iFKf" int2:invalidationBookmarkName="" int2:hashCode="UpPFh9XS1HEhPY" int2:id="vh4XR6Sg">
      <int2:extLst>
        <oel:ext uri="426473B9-03D8-482F-96C9-C2C85392BACA">
          <int2:similarityCritique int2:version="1" int2:context="Team players and teamwork: new strategies for developing successful collaboration (2nd ed.).">
            <int2:source int2:sourceType="Online" int2:sourceTitle="Team Players and Teamwork" int2:sourceUrl="https://download.e-bookshelf.de/download/0000/5708/21/L-G-0000570821-0002382491.pdf" int2:sourceSnippet="Team players and teamwork: new strategies for developing successful collaboration / Glenn M. Parker. –2nd ed. p. cm. Includes bibliographical references and index. ISBN-13: 978-0-7879-9811-0 (cloth) 1. Teams in the workplace. 2. Corporate culture. I. Title. HD66.P346 2008 658.4'022—dc22 Printed in the United States of America. SECOND ...">
              <int2:suggestions int2:citationType="Inline">
                <int2:suggestion int2:citationStyle="Mla" int2:isIdentical="0">
                  <int2:citationText>(“Team Players and Teamwork”)</int2:citationText>
                </int2:suggestion>
                <int2:suggestion int2:citationStyle="Apa" int2:isIdentical="0">
                  <int2:citationText>(“Team Players and Teamwork”)</int2:citationText>
                </int2:suggestion>
                <int2:suggestion int2:citationStyle="Chicago" int2:isIdentical="0">
                  <int2:citationText>(“Team Players and Teamwork”)</int2:citationText>
                </int2:suggestion>
              </int2:suggestions>
              <int2:suggestions int2:citationType="Full">
                <int2:suggestion int2:citationStyle="Mla" int2:isIdentical="0">
                  <int2:citationText>&lt;i&gt;Team Players and Teamwork&lt;/i&gt;, https://download.e-bookshelf.de/download/0000/5708/21/L-G-0000570821-0002382491.pdf.</int2:citationText>
                </int2:suggestion>
                <int2:suggestion int2:citationStyle="Apa" int2:isIdentical="0">
                  <int2:citationText>&lt;i&gt;Team Players and Teamwork&lt;/i&gt;. (n.d.). Retrieved from https://download.e-bookshelf.de/download/0000/5708/21/L-G-0000570821-0002382491.pdf</int2:citationText>
                </int2:suggestion>
                <int2:suggestion int2:citationStyle="Chicago" int2:isIdentical="0">
                  <int2:citationText>“Team Players and Teamwork” n.d., https://download.e-bookshelf.de/download/0000/5708/21/L-G-0000570821-0002382491.pdf.</int2:citationText>
                </int2:suggestion>
              </int2:suggestions>
            </int2:source>
          </int2:similarityCritique>
        </oel:ext>
      </int2:extLst>
    </int2:bookmark>
    <int2:bookmark int2:bookmarkName="_Int_JMtuCBuw" int2:invalidationBookmarkName="" int2:hashCode="gIFAhjTujRqNq3" int2:id="VTQfMWa7">
      <int2:extLst>
        <oel:ext uri="426473B9-03D8-482F-96C9-C2C85392BACA">
          <int2:similarityCritique int2:version="1" int2:context="Macmillan International Higher Education/Red Globe Press, an imprint of Springer Nature Limited.">
            <int2:source int2:sourceType="Online" int2:sourceTitle="University of South Africa / All Locations" int2:sourceUrl="http://m.oasis.unisa.ac.za/search~S1*eng?/jMacmillan+International+Higher+Education%2FRed+Globe+Press%2C/jmacmillan+international+higher+education+red+globe+press/-3,-1,0,B/browse" int2:sourceSnippet="Macmillan International Higher Education Red Globe Press : 7 Macmillan International Higher Education Red Globe Press An Imprint Of Springer Nature Limited: The Study Skills Handbook / Stella Cottrell. 2019 1 Macmillan Ir Ltd: The disaster file : the 1970s. 1979 1 Macmillan Johnson Reprint Corp: Roman history and mythology. 1967 1">
              <int2:suggestions int2:citationType="Inline">
                <int2:suggestion int2:citationStyle="Mla" int2:isIdentical="0">
                  <int2:citationText>(“University of South Africa / All Locations”)</int2:citationText>
                </int2:suggestion>
                <int2:suggestion int2:citationStyle="Apa" int2:isIdentical="0">
                  <int2:citationText>(“University of South Africa / All Locations”)</int2:citationText>
                </int2:suggestion>
                <int2:suggestion int2:citationStyle="Chicago" int2:isIdentical="0">
                  <int2:citationText>(“University of South Africa / All Locations”)</int2:citationText>
                </int2:suggestion>
              </int2:suggestions>
              <int2:suggestions int2:citationType="Full">
                <int2:suggestion int2:citationStyle="Mla" int2:isIdentical="0">
                  <int2:citationText>&lt;i&gt;University of South Africa / All Locations&lt;/i&gt;, http://m.oasis.unisa.ac.za/search~S1*eng?/jMacmillan+International+Higher+Education%2FRed+Globe+Press%2C/jmacmillan+international+higher+education+red+globe+press/-3,-1,0,B/browse.</int2:citationText>
                </int2:suggestion>
                <int2:suggestion int2:citationStyle="Apa" int2:isIdentical="0">
                  <int2:citationText>&lt;i&gt;University of South Africa / All Locations&lt;/i&gt;. (n.d.). Retrieved from http://m.oasis.unisa.ac.za/search~S1*eng?/jMacmillan+International+Higher+Education%2FRed+Globe+Press%2C/jmacmillan+international+higher+education+red+globe+press/-3,-1,0,B/browse</int2:citationText>
                </int2:suggestion>
                <int2:suggestion int2:citationStyle="Chicago" int2:isIdentical="0">
                  <int2:citationText>“University of South Africa / All Locations” n.d., http://m.oasis.unisa.ac.za/search~S1*eng?/jMacmillan+International+Higher+Education%2FRed+Globe+Press%2C/jmacmillan+international+higher+education+red+globe+press/-3,-1,0,B/browse.</int2:citationText>
                </int2:suggestion>
              </int2:suggestions>
            </int2:source>
          </int2:similarityCritique>
        </oel:ext>
      </int2:extLst>
    </int2:bookmark>
    <int2:bookmark int2:bookmarkName="_Int_s6K0DEVl" int2:invalidationBookmarkName="" int2:hashCode="RoHRJMxsS3O6q/" int2:id="JIBdXhlT"/>
    <int2:bookmark int2:bookmarkName="_Int_J5Tldnsb" int2:invalidationBookmarkName="" int2:hashCode="RoHRJMxsS3O6q/" int2:id="qBRsUtlO"/>
    <int2:bookmark int2:bookmarkName="_Int_PY4hsBbb" int2:invalidationBookmarkName="" int2:hashCode="RoHRJMxsS3O6q/" int2:id="Z0YfPWFT"/>
    <int2:bookmark int2:bookmarkName="_Int_oQGPQUdk" int2:invalidationBookmarkName="" int2:hashCode="BM0w9VgewPa1x0" int2:id="GRQBNIJD">
      <int2:state int2:type="LegacyProofing" int2:value="Rejected"/>
    </int2:bookmark>
    <int2:bookmark int2:bookmarkName="_Int_7wbTVuiZ" int2:invalidationBookmarkName="" int2:hashCode="MRpXrpY6LnMd6v" int2:id="kPmcuTPK">
      <int2:state int2:type="LegacyProofing" int2:value="Rejected"/>
    </int2:bookmark>
    <int2:entireDocument int2:id="XfRUPMIe">
      <int2:extLst>
        <oel:ext uri="E302BA01-7950-474C-9AD3-286E660C40A8">
          <int2:similaritySummary int2:version="1" int2:runId="1667559378095" int2:tilesCheckedInThisRun="15" int2:totalNumOfTiles="15" int2:similarityAnnotationCount="2" int2:numWords="289" int2:numFlaggedWords="25"/>
        </oel:ext>
      </int2:extLst>
    </int2:entireDocument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>
    <int2:onDemandWorkflow int2:type="SimilarityCheck" int2:paragraphVersions="1ED5F745-13875F5A 5D5E1F43-4ED854CA 3A8047B1-791B7A69 6306F608-3835386F 7052E58F-3893A1A0 597F3F32-6A54A61E 6348CFD9-7440223E 145624F6-229CA48F 70323A7E-64886FF8 49A640CA-3E207228 7BE70E11-5E6E6A79 006B5C19-59F609E1 179BF79F-0A370525 25182F3D-32C4CB56 1E8874F6-1E6BC150 3C424C23-022D6845 5F6A9301-4C6647E3 7512E4B7-3B429466 6522DEAA-6EC1DA16 3BF0DBFC-1A996CC8 7F1254A0-63561E60 57726E5B-7234AEFD 7AE2864D-2AB1E360 14D79AC1-71C9A0D1 394F9361-5A63115B 6B63D1E0-0CF14238 5C08421E-45DA588B 6DE08C1B-71485C66 2E4A8241-1D2ADA64 24D2F68D-3670EBA0 6818059F-005F1AB7 630E9AE7-6F935B17 09992DA0-0CC6BBF5 6CC2A417-11999904 379D1758-236343E2 648AEF79-3A3C9E64 3905F27D-2C431179 18508187-26F357A5 4508D23C-4E52F9EE 31F7B62C-3707D2AB 3478E970-7A33392B 58E7EF5C-67D0AE84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F4B495"/>
    <w:rsid w:val="00B058B8"/>
    <w:rsid w:val="01111C6B"/>
    <w:rsid w:val="01FC4650"/>
    <w:rsid w:val="02B70A81"/>
    <w:rsid w:val="03361C34"/>
    <w:rsid w:val="037CBB10"/>
    <w:rsid w:val="04AB2376"/>
    <w:rsid w:val="04C79204"/>
    <w:rsid w:val="053D71A7"/>
    <w:rsid w:val="0640E672"/>
    <w:rsid w:val="064F6D7B"/>
    <w:rsid w:val="0717616B"/>
    <w:rsid w:val="07266A9B"/>
    <w:rsid w:val="077FF35C"/>
    <w:rsid w:val="07D7FFBE"/>
    <w:rsid w:val="07DCB6D3"/>
    <w:rsid w:val="07F7028D"/>
    <w:rsid w:val="081354A0"/>
    <w:rsid w:val="08A4A8F8"/>
    <w:rsid w:val="08E1E195"/>
    <w:rsid w:val="0A72047E"/>
    <w:rsid w:val="0B0FA080"/>
    <w:rsid w:val="0DA4B8B9"/>
    <w:rsid w:val="0E5BC364"/>
    <w:rsid w:val="0E5DF387"/>
    <w:rsid w:val="0F43ABC6"/>
    <w:rsid w:val="0F7A34FD"/>
    <w:rsid w:val="0F8FD08A"/>
    <w:rsid w:val="10691458"/>
    <w:rsid w:val="10A6960B"/>
    <w:rsid w:val="11BC63F3"/>
    <w:rsid w:val="1201DACB"/>
    <w:rsid w:val="13776C40"/>
    <w:rsid w:val="157A072E"/>
    <w:rsid w:val="16747FAC"/>
    <w:rsid w:val="168577C7"/>
    <w:rsid w:val="1715D78F"/>
    <w:rsid w:val="1733A67C"/>
    <w:rsid w:val="177A4FCF"/>
    <w:rsid w:val="1781055A"/>
    <w:rsid w:val="179F8C01"/>
    <w:rsid w:val="17A7E225"/>
    <w:rsid w:val="17EE886D"/>
    <w:rsid w:val="184ADD63"/>
    <w:rsid w:val="1A0CF206"/>
    <w:rsid w:val="1B4F28FC"/>
    <w:rsid w:val="1C3F15D1"/>
    <w:rsid w:val="1C83E526"/>
    <w:rsid w:val="1C84492E"/>
    <w:rsid w:val="1DA0E656"/>
    <w:rsid w:val="1E2CF5F7"/>
    <w:rsid w:val="1E7F9191"/>
    <w:rsid w:val="1EC3C58A"/>
    <w:rsid w:val="1EF33C7B"/>
    <w:rsid w:val="1F37FFA2"/>
    <w:rsid w:val="1F563410"/>
    <w:rsid w:val="1F61BD16"/>
    <w:rsid w:val="20AE624B"/>
    <w:rsid w:val="20F8ABFE"/>
    <w:rsid w:val="2190B89F"/>
    <w:rsid w:val="21D83870"/>
    <w:rsid w:val="2202D41E"/>
    <w:rsid w:val="226FA064"/>
    <w:rsid w:val="22745779"/>
    <w:rsid w:val="2279AFDD"/>
    <w:rsid w:val="22F38AB2"/>
    <w:rsid w:val="2411664A"/>
    <w:rsid w:val="24FCE54F"/>
    <w:rsid w:val="2530DE8E"/>
    <w:rsid w:val="25E525BE"/>
    <w:rsid w:val="2603FB01"/>
    <w:rsid w:val="2617CEA0"/>
    <w:rsid w:val="262B2B74"/>
    <w:rsid w:val="269C00C2"/>
    <w:rsid w:val="27354485"/>
    <w:rsid w:val="27431187"/>
    <w:rsid w:val="27FFFA23"/>
    <w:rsid w:val="285C141F"/>
    <w:rsid w:val="28B962AE"/>
    <w:rsid w:val="28D23D91"/>
    <w:rsid w:val="28D2A733"/>
    <w:rsid w:val="29BD2244"/>
    <w:rsid w:val="2A1CAB8A"/>
    <w:rsid w:val="2B9DC458"/>
    <w:rsid w:val="2C9A6CF8"/>
    <w:rsid w:val="2CCBAD9C"/>
    <w:rsid w:val="2CF82346"/>
    <w:rsid w:val="2D4C76A9"/>
    <w:rsid w:val="2DC2E822"/>
    <w:rsid w:val="2E0A9988"/>
    <w:rsid w:val="2E2C554C"/>
    <w:rsid w:val="2E9DA2E1"/>
    <w:rsid w:val="2EE524B9"/>
    <w:rsid w:val="2F1A4EDE"/>
    <w:rsid w:val="2F3DC2B5"/>
    <w:rsid w:val="30397342"/>
    <w:rsid w:val="309A3F84"/>
    <w:rsid w:val="332EDAEB"/>
    <w:rsid w:val="33494896"/>
    <w:rsid w:val="33963379"/>
    <w:rsid w:val="34AD6C63"/>
    <w:rsid w:val="350D7D83"/>
    <w:rsid w:val="35FDA0E7"/>
    <w:rsid w:val="362A3F48"/>
    <w:rsid w:val="3665540F"/>
    <w:rsid w:val="37C60FA9"/>
    <w:rsid w:val="37CD536F"/>
    <w:rsid w:val="38012470"/>
    <w:rsid w:val="388C290C"/>
    <w:rsid w:val="394680C6"/>
    <w:rsid w:val="3961E00A"/>
    <w:rsid w:val="3C307D84"/>
    <w:rsid w:val="3DF5D89E"/>
    <w:rsid w:val="3DFF43C3"/>
    <w:rsid w:val="3E573D97"/>
    <w:rsid w:val="3EDE664D"/>
    <w:rsid w:val="3F4863E2"/>
    <w:rsid w:val="3F5FFA07"/>
    <w:rsid w:val="3F75BD8A"/>
    <w:rsid w:val="3FC8EE97"/>
    <w:rsid w:val="40731B81"/>
    <w:rsid w:val="40B7ADEF"/>
    <w:rsid w:val="415BEFB2"/>
    <w:rsid w:val="423AF8D8"/>
    <w:rsid w:val="439D364C"/>
    <w:rsid w:val="44458051"/>
    <w:rsid w:val="44945F8C"/>
    <w:rsid w:val="458E55EC"/>
    <w:rsid w:val="459FA561"/>
    <w:rsid w:val="45CB4FCC"/>
    <w:rsid w:val="469255F6"/>
    <w:rsid w:val="471E4453"/>
    <w:rsid w:val="47498E29"/>
    <w:rsid w:val="47DCBA28"/>
    <w:rsid w:val="48106F70"/>
    <w:rsid w:val="481CB516"/>
    <w:rsid w:val="487E9308"/>
    <w:rsid w:val="48AA3A5C"/>
    <w:rsid w:val="48B0130F"/>
    <w:rsid w:val="49904BA4"/>
    <w:rsid w:val="4994176D"/>
    <w:rsid w:val="49B88577"/>
    <w:rsid w:val="4A03CCB0"/>
    <w:rsid w:val="4A24E232"/>
    <w:rsid w:val="4B87CC77"/>
    <w:rsid w:val="4B8981F9"/>
    <w:rsid w:val="4BC0B293"/>
    <w:rsid w:val="4BE7B3D1"/>
    <w:rsid w:val="4CA7C049"/>
    <w:rsid w:val="4CBA024D"/>
    <w:rsid w:val="4D838432"/>
    <w:rsid w:val="4DD33A3A"/>
    <w:rsid w:val="4DF4B495"/>
    <w:rsid w:val="4EF85355"/>
    <w:rsid w:val="4F1F122E"/>
    <w:rsid w:val="4FEF32DE"/>
    <w:rsid w:val="5032739F"/>
    <w:rsid w:val="506A6314"/>
    <w:rsid w:val="50C7544A"/>
    <w:rsid w:val="510ADAFC"/>
    <w:rsid w:val="522CFD32"/>
    <w:rsid w:val="527CADCB"/>
    <w:rsid w:val="5295F9DB"/>
    <w:rsid w:val="52A6AB5D"/>
    <w:rsid w:val="52A73D66"/>
    <w:rsid w:val="53172A9F"/>
    <w:rsid w:val="539493DE"/>
    <w:rsid w:val="53CBC478"/>
    <w:rsid w:val="545CFDFA"/>
    <w:rsid w:val="55C6DBC2"/>
    <w:rsid w:val="560ACC26"/>
    <w:rsid w:val="566B67D8"/>
    <w:rsid w:val="56F9F512"/>
    <w:rsid w:val="5700694D"/>
    <w:rsid w:val="57133397"/>
    <w:rsid w:val="587AE0D6"/>
    <w:rsid w:val="58EBEF4F"/>
    <w:rsid w:val="58EEDE3D"/>
    <w:rsid w:val="59323EF4"/>
    <w:rsid w:val="5A146A79"/>
    <w:rsid w:val="5A42F382"/>
    <w:rsid w:val="5AC3945E"/>
    <w:rsid w:val="5AEF0327"/>
    <w:rsid w:val="5BDEC3E3"/>
    <w:rsid w:val="5BFC5F9E"/>
    <w:rsid w:val="5CD2997E"/>
    <w:rsid w:val="5CF93453"/>
    <w:rsid w:val="5D7A9444"/>
    <w:rsid w:val="5DBE6EEB"/>
    <w:rsid w:val="5E6669B1"/>
    <w:rsid w:val="5E6E69DF"/>
    <w:rsid w:val="5EEE7E73"/>
    <w:rsid w:val="5F1E64D3"/>
    <w:rsid w:val="5F2E37A0"/>
    <w:rsid w:val="5F607967"/>
    <w:rsid w:val="5F7FF320"/>
    <w:rsid w:val="5FF111E3"/>
    <w:rsid w:val="5FF5FD84"/>
    <w:rsid w:val="60B6A864"/>
    <w:rsid w:val="60D1F03D"/>
    <w:rsid w:val="623E99F4"/>
    <w:rsid w:val="625278C5"/>
    <w:rsid w:val="6347B3B5"/>
    <w:rsid w:val="63F0BE3D"/>
    <w:rsid w:val="661F6D1D"/>
    <w:rsid w:val="6658E280"/>
    <w:rsid w:val="66EED63B"/>
    <w:rsid w:val="6700F950"/>
    <w:rsid w:val="68F33E70"/>
    <w:rsid w:val="6933FE31"/>
    <w:rsid w:val="69DA5856"/>
    <w:rsid w:val="6A073D4A"/>
    <w:rsid w:val="6A63F92F"/>
    <w:rsid w:val="6AC45537"/>
    <w:rsid w:val="6AEC20A5"/>
    <w:rsid w:val="6B17CC9D"/>
    <w:rsid w:val="6BDE6AA9"/>
    <w:rsid w:val="6C1F6D15"/>
    <w:rsid w:val="6C4C0E47"/>
    <w:rsid w:val="6C976DE6"/>
    <w:rsid w:val="6CC49DD8"/>
    <w:rsid w:val="6CE69D22"/>
    <w:rsid w:val="6E130C27"/>
    <w:rsid w:val="6E5277BF"/>
    <w:rsid w:val="6EB01ED2"/>
    <w:rsid w:val="6FD899FC"/>
    <w:rsid w:val="70204B62"/>
    <w:rsid w:val="706FF98D"/>
    <w:rsid w:val="7296C901"/>
    <w:rsid w:val="73A271BE"/>
    <w:rsid w:val="73AA614C"/>
    <w:rsid w:val="74BF3752"/>
    <w:rsid w:val="750A8B61"/>
    <w:rsid w:val="753F3647"/>
    <w:rsid w:val="75FE4001"/>
    <w:rsid w:val="76C2207A"/>
    <w:rsid w:val="76C995A6"/>
    <w:rsid w:val="76FF73E7"/>
    <w:rsid w:val="7752F858"/>
    <w:rsid w:val="7901C8FD"/>
    <w:rsid w:val="7915D9FE"/>
    <w:rsid w:val="79469626"/>
    <w:rsid w:val="7949387B"/>
    <w:rsid w:val="79FABEFF"/>
    <w:rsid w:val="7A194336"/>
    <w:rsid w:val="7AD3B11E"/>
    <w:rsid w:val="7BDCDF05"/>
    <w:rsid w:val="7C159A3B"/>
    <w:rsid w:val="7C3DAB47"/>
    <w:rsid w:val="7D325FC1"/>
    <w:rsid w:val="7D9270E1"/>
    <w:rsid w:val="7E33D55F"/>
    <w:rsid w:val="7E99B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4B495"/>
  <w15:chartTrackingRefBased/>
  <w15:docId w15:val="{DD095D88-4244-47A9-91DA-0045B6DA6AD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15affaa61e04dc2" /><Relationship Type="http://schemas.openxmlformats.org/officeDocument/2006/relationships/image" Target="/media/image3.png" Id="R5d2ca10dae7047f1" /><Relationship Type="http://schemas.openxmlformats.org/officeDocument/2006/relationships/image" Target="/media/image4.png" Id="R1294952c32a9425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2022-10-07T10:31:52.2898755Z</dcterms:created>
  <dcterms:modified xsi:type="dcterms:W3CDTF">2022-11-04T10:03:20.6996799Z</dcterms:modified>
  <dc:creator>Chelsey Quaid (2210137)</dc:creator>
  <lastModifiedBy>Chelsey Quaid (2210137)</lastModifiedBy>
</coreProperties>
</file>